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A65" w:rsidRDefault="00B41A65" w:rsidP="00676A8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7"/>
        <w:gridCol w:w="10073"/>
      </w:tblGrid>
      <w:tr w:rsidR="00B41A65" w:rsidRPr="00B41A65" w:rsidTr="00B41A6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73A49"/>
                <w:sz w:val="21"/>
              </w:rPr>
              <w:t xml:space="preserve">                       </w:t>
            </w:r>
            <w:r w:rsidR="00676A87">
              <w:rPr>
                <w:rFonts w:ascii="Segoe UI" w:eastAsia="Times New Roman" w:hAnsi="Segoe UI" w:cs="Segoe UI"/>
                <w:color w:val="D73A49"/>
                <w:sz w:val="21"/>
              </w:rPr>
              <w:t xml:space="preserve">      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import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random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</w:t>
            </w:r>
            <w:proofErr w:type="spellStart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random.randint</w:t>
            </w:r>
            <w:proofErr w:type="spellEnd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1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101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print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41A65">
              <w:rPr>
                <w:rFonts w:ascii="Segoe UI" w:eastAsia="Times New Roman" w:hAnsi="Segoe UI" w:cs="Segoe UI"/>
                <w:color w:val="032F62"/>
                <w:sz w:val="21"/>
              </w:rPr>
              <w:t>"enter your guess number between 0 to 100"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</w:t>
            </w:r>
            <w:proofErr w:type="spellStart"/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int</w:t>
            </w:r>
            <w:proofErr w:type="spellEnd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input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41A65">
              <w:rPr>
                <w:rFonts w:ascii="Segoe UI" w:eastAsia="Times New Roman" w:hAnsi="Segoe UI" w:cs="Segoe UI"/>
                <w:color w:val="032F62"/>
                <w:sz w:val="21"/>
              </w:rPr>
              <w:t>"=&gt; "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))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</w:t>
            </w:r>
            <w:proofErr w:type="spellStart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for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in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range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101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)]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x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</w:t>
            </w: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0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</w:t>
            </w: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0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while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(a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!=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n):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if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(a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&lt;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n):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print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41A65">
              <w:rPr>
                <w:rFonts w:ascii="Segoe UI" w:eastAsia="Times New Roman" w:hAnsi="Segoe UI" w:cs="Segoe UI"/>
                <w:color w:val="032F62"/>
                <w:sz w:val="21"/>
              </w:rPr>
              <w:t>"too high value"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x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+</w:t>
            </w: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1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l[y:x]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</w:t>
            </w:r>
            <w:proofErr w:type="spellStart"/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int</w:t>
            </w:r>
            <w:proofErr w:type="spellEnd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input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41A65">
              <w:rPr>
                <w:rFonts w:ascii="Segoe UI" w:eastAsia="Times New Roman" w:hAnsi="Segoe UI" w:cs="Segoe UI"/>
                <w:color w:val="032F62"/>
                <w:sz w:val="21"/>
              </w:rPr>
              <w:t>"=&gt; "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))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+</w:t>
            </w: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1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elif</w:t>
            </w:r>
            <w:proofErr w:type="spellEnd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(a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&gt;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n):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print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41A65">
              <w:rPr>
                <w:rFonts w:ascii="Segoe UI" w:eastAsia="Times New Roman" w:hAnsi="Segoe UI" w:cs="Segoe UI"/>
                <w:color w:val="032F62"/>
                <w:sz w:val="21"/>
              </w:rPr>
              <w:t>"too low value"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+</w:t>
            </w: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1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l[y:x]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</w:t>
            </w:r>
            <w:proofErr w:type="spellStart"/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int</w:t>
            </w:r>
            <w:proofErr w:type="spellEnd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input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41A65">
              <w:rPr>
                <w:rFonts w:ascii="Segoe UI" w:eastAsia="Times New Roman" w:hAnsi="Segoe UI" w:cs="Segoe UI"/>
                <w:color w:val="032F62"/>
                <w:sz w:val="21"/>
              </w:rPr>
              <w:t>"=&gt; "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))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+</w:t>
            </w: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1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if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(a</w:t>
            </w:r>
            <w:r w:rsidRPr="00B41A65">
              <w:rPr>
                <w:rFonts w:ascii="Segoe UI" w:eastAsia="Times New Roman" w:hAnsi="Segoe UI" w:cs="Segoe UI"/>
                <w:color w:val="D73A49"/>
                <w:sz w:val="21"/>
              </w:rPr>
              <w:t>==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n):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gramStart"/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print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B41A65">
              <w:rPr>
                <w:rFonts w:ascii="Segoe UI" w:eastAsia="Times New Roman" w:hAnsi="Segoe UI" w:cs="Segoe UI"/>
                <w:color w:val="032F62"/>
                <w:sz w:val="21"/>
              </w:rPr>
              <w:t>"spot on!!"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B41A65" w:rsidRPr="00B41A65" w:rsidTr="00B41A6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A65" w:rsidRPr="00B41A65" w:rsidRDefault="00B41A65" w:rsidP="00676A8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41A65">
              <w:rPr>
                <w:rFonts w:ascii="Segoe UI" w:eastAsia="Times New Roman" w:hAnsi="Segoe UI" w:cs="Segoe UI"/>
                <w:color w:val="005CC5"/>
                <w:sz w:val="21"/>
              </w:rPr>
              <w:t>print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41A65">
              <w:rPr>
                <w:rFonts w:ascii="Segoe UI" w:eastAsia="Times New Roman" w:hAnsi="Segoe UI" w:cs="Segoe UI"/>
                <w:color w:val="032F62"/>
                <w:sz w:val="21"/>
              </w:rPr>
              <w:t>"you took "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  <w:proofErr w:type="spellStart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  <w:r w:rsidRPr="00B41A65">
              <w:rPr>
                <w:rFonts w:ascii="Segoe UI" w:eastAsia="Times New Roman" w:hAnsi="Segoe UI" w:cs="Segoe UI"/>
                <w:color w:val="032F62"/>
                <w:sz w:val="21"/>
              </w:rPr>
              <w:t>" chances to find it"</w:t>
            </w:r>
            <w:r w:rsidRPr="00B41A6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</w:tbl>
    <w:p w:rsidR="002521AE" w:rsidRDefault="002521AE" w:rsidP="00676A87"/>
    <w:p w:rsidR="00676A87" w:rsidRDefault="00676A87"/>
    <w:sectPr w:rsidR="00676A87" w:rsidSect="00676A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1A65"/>
    <w:rsid w:val="002521AE"/>
    <w:rsid w:val="00676A87"/>
    <w:rsid w:val="0070506A"/>
    <w:rsid w:val="00B41A65"/>
    <w:rsid w:val="00BB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1">
    <w:name w:val="pl-k1"/>
    <w:basedOn w:val="DefaultParagraphFont"/>
    <w:rsid w:val="00B41A65"/>
    <w:rPr>
      <w:color w:val="D73A49"/>
    </w:rPr>
  </w:style>
  <w:style w:type="character" w:customStyle="1" w:styleId="pl-c11">
    <w:name w:val="pl-c11"/>
    <w:basedOn w:val="DefaultParagraphFont"/>
    <w:rsid w:val="00B41A65"/>
    <w:rPr>
      <w:color w:val="005CC5"/>
    </w:rPr>
  </w:style>
  <w:style w:type="character" w:customStyle="1" w:styleId="pl-s2">
    <w:name w:val="pl-s2"/>
    <w:basedOn w:val="DefaultParagraphFont"/>
    <w:rsid w:val="00B41A65"/>
    <w:rPr>
      <w:color w:val="032F62"/>
    </w:rPr>
  </w:style>
  <w:style w:type="character" w:customStyle="1" w:styleId="pl-pds1">
    <w:name w:val="pl-pds1"/>
    <w:basedOn w:val="DefaultParagraphFont"/>
    <w:rsid w:val="00B41A65"/>
    <w:rPr>
      <w:color w:val="032F6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382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179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2018-12-20T16:14:00Z</dcterms:created>
  <dcterms:modified xsi:type="dcterms:W3CDTF">2018-12-23T12:44:00Z</dcterms:modified>
</cp:coreProperties>
</file>