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BEF0C" w14:textId="1A6B4F2C" w:rsidR="00BE226F" w:rsidRDefault="00BE226F" w:rsidP="00BE226F">
      <w:pPr>
        <w:rPr>
          <w:b/>
          <w:bCs/>
        </w:rPr>
      </w:pPr>
      <w:proofErr w:type="spellStart"/>
      <w:r w:rsidRPr="00BE226F">
        <w:rPr>
          <w:b/>
          <w:bCs/>
        </w:rPr>
        <w:t>Langchain</w:t>
      </w:r>
      <w:proofErr w:type="spellEnd"/>
      <w:r w:rsidRPr="00BE226F">
        <w:rPr>
          <w:b/>
          <w:bCs/>
        </w:rPr>
        <w:t xml:space="preserve"> </w:t>
      </w:r>
      <w:proofErr w:type="spellStart"/>
      <w:r w:rsidRPr="00BE226F">
        <w:rPr>
          <w:b/>
          <w:bCs/>
        </w:rPr>
        <w:t>Runnables</w:t>
      </w:r>
      <w:proofErr w:type="spellEnd"/>
      <w:r w:rsidRPr="00BE226F">
        <w:rPr>
          <w:b/>
          <w:bCs/>
        </w:rPr>
        <w:t xml:space="preserve"> - Part 2</w:t>
      </w:r>
    </w:p>
    <w:p w14:paraId="0618A393" w14:textId="1CBF8D56" w:rsidR="00BE226F" w:rsidRDefault="000311D3" w:rsidP="00BE226F">
      <w:pPr>
        <w:rPr>
          <w:rStyle w:val="Hyperlink"/>
          <w:b/>
          <w:bCs/>
        </w:rPr>
      </w:pPr>
      <w:hyperlink r:id="rId5" w:history="1">
        <w:r w:rsidR="00BE226F" w:rsidRPr="00AE6945">
          <w:rPr>
            <w:rStyle w:val="Hyperlink"/>
            <w:b/>
            <w:bCs/>
          </w:rPr>
          <w:t>https://www.youtube.com/watch?v=47nc0n-e4_w&amp;list=PLKnIA16_RmvaTbihpo4MtzVm4XOQa0ER0&amp;index=11</w:t>
        </w:r>
      </w:hyperlink>
    </w:p>
    <w:p w14:paraId="7B9DEE96" w14:textId="4AA9DC1B" w:rsidR="00A1266E" w:rsidRDefault="000311D3" w:rsidP="00BE226F">
      <w:pPr>
        <w:rPr>
          <w:b/>
          <w:bCs/>
        </w:rPr>
      </w:pPr>
      <w:hyperlink r:id="rId6" w:history="1">
        <w:r w:rsidR="00A1266E" w:rsidRPr="00EF4D37">
          <w:rPr>
            <w:rStyle w:val="Hyperlink"/>
            <w:b/>
            <w:bCs/>
          </w:rPr>
          <w:t>https://github.com/campusx-official/langchain-runnables</w:t>
        </w:r>
      </w:hyperlink>
    </w:p>
    <w:p w14:paraId="015421FB" w14:textId="39EC0740" w:rsidR="00BE226F" w:rsidRDefault="000311D3">
      <w:hyperlink r:id="rId7" w:history="1">
        <w:r w:rsidR="00BE226F" w:rsidRPr="00BE226F">
          <w:rPr>
            <w:rStyle w:val="Hyperlink"/>
          </w:rPr>
          <w:t>00:00</w:t>
        </w:r>
      </w:hyperlink>
      <w:r w:rsidR="00BE226F" w:rsidRPr="00BE226F">
        <w:t xml:space="preserve"> </w:t>
      </w:r>
      <w:r w:rsidR="00BE226F">
        <w:t>–</w:t>
      </w:r>
      <w:r w:rsidR="00BE226F" w:rsidRPr="00BE226F">
        <w:t xml:space="preserve"> Intro</w:t>
      </w:r>
    </w:p>
    <w:p w14:paraId="0E3607C2" w14:textId="70329DD2" w:rsidR="00BE226F" w:rsidRDefault="000311D3">
      <w:hyperlink r:id="rId8" w:history="1">
        <w:r w:rsidR="00BE226F" w:rsidRPr="00BE226F">
          <w:rPr>
            <w:rStyle w:val="Hyperlink"/>
          </w:rPr>
          <w:t>00:47</w:t>
        </w:r>
      </w:hyperlink>
      <w:r w:rsidR="00BE226F" w:rsidRPr="00BE226F">
        <w:t xml:space="preserve"> </w:t>
      </w:r>
      <w:r w:rsidR="00BE226F">
        <w:t>–</w:t>
      </w:r>
      <w:r w:rsidR="00BE226F" w:rsidRPr="00BE226F">
        <w:t xml:space="preserve"> Recap</w:t>
      </w:r>
    </w:p>
    <w:p w14:paraId="17E26268" w14:textId="77777777" w:rsidR="00BE226F" w:rsidRDefault="000311D3">
      <w:hyperlink r:id="rId9" w:history="1">
        <w:r w:rsidR="00BE226F" w:rsidRPr="00BE226F">
          <w:rPr>
            <w:rStyle w:val="Hyperlink"/>
          </w:rPr>
          <w:t>04:40</w:t>
        </w:r>
      </w:hyperlink>
      <w:r w:rsidR="00BE226F" w:rsidRPr="00BE226F">
        <w:t xml:space="preserve"> - Runnable Categorie</w:t>
      </w:r>
      <w:r w:rsidR="00BE226F">
        <w:t>s</w:t>
      </w:r>
    </w:p>
    <w:p w14:paraId="4A7F5F99" w14:textId="2FC4F7A8" w:rsidR="00BE226F" w:rsidRDefault="000311D3">
      <w:hyperlink r:id="rId10" w:history="1">
        <w:r w:rsidR="00BE226F" w:rsidRPr="00BE226F">
          <w:rPr>
            <w:rStyle w:val="Hyperlink"/>
          </w:rPr>
          <w:t>09:30</w:t>
        </w:r>
      </w:hyperlink>
      <w:r w:rsidR="00BE226F" w:rsidRPr="00BE226F">
        <w:t xml:space="preserve"> </w:t>
      </w:r>
      <w:r w:rsidR="00BE226F">
        <w:t>–</w:t>
      </w:r>
      <w:r w:rsidR="00BE226F" w:rsidRPr="00BE226F">
        <w:t xml:space="preserve"> </w:t>
      </w:r>
      <w:proofErr w:type="spellStart"/>
      <w:r w:rsidR="00BE226F" w:rsidRPr="00BE226F">
        <w:t>RunnableSequence</w:t>
      </w:r>
      <w:proofErr w:type="spellEnd"/>
    </w:p>
    <w:p w14:paraId="459EB5F9" w14:textId="77777777" w:rsidR="00BE226F" w:rsidRDefault="000311D3">
      <w:hyperlink r:id="rId11" w:history="1">
        <w:r w:rsidR="00BE226F" w:rsidRPr="00BE226F">
          <w:rPr>
            <w:rStyle w:val="Hyperlink"/>
          </w:rPr>
          <w:t>15:00</w:t>
        </w:r>
      </w:hyperlink>
      <w:r w:rsidR="00BE226F" w:rsidRPr="00BE226F">
        <w:t xml:space="preserve"> - Runnable Parallel</w:t>
      </w:r>
    </w:p>
    <w:p w14:paraId="7C006092" w14:textId="68C048EB" w:rsidR="00BE226F" w:rsidRDefault="000311D3">
      <w:hyperlink r:id="rId12" w:history="1">
        <w:r w:rsidR="00BE226F" w:rsidRPr="00BE226F">
          <w:rPr>
            <w:rStyle w:val="Hyperlink"/>
          </w:rPr>
          <w:t>21:50</w:t>
        </w:r>
      </w:hyperlink>
      <w:r w:rsidR="00BE226F" w:rsidRPr="00BE226F">
        <w:t xml:space="preserve"> </w:t>
      </w:r>
      <w:r w:rsidR="00BE226F">
        <w:t>–</w:t>
      </w:r>
      <w:r w:rsidR="00BE226F" w:rsidRPr="00BE226F">
        <w:t xml:space="preserve"> </w:t>
      </w:r>
      <w:proofErr w:type="spellStart"/>
      <w:r w:rsidR="00BE226F" w:rsidRPr="00BE226F">
        <w:t>RunnablePassthrough</w:t>
      </w:r>
      <w:proofErr w:type="spellEnd"/>
    </w:p>
    <w:p w14:paraId="0A6A7C96" w14:textId="003320BC" w:rsidR="00BE226F" w:rsidRDefault="000311D3">
      <w:hyperlink r:id="rId13" w:history="1">
        <w:r w:rsidR="00BE226F" w:rsidRPr="00BE226F">
          <w:rPr>
            <w:rStyle w:val="Hyperlink"/>
          </w:rPr>
          <w:t>30:03</w:t>
        </w:r>
      </w:hyperlink>
      <w:r w:rsidR="00BE226F" w:rsidRPr="00BE226F">
        <w:t xml:space="preserve"> </w:t>
      </w:r>
      <w:r w:rsidR="00BE226F">
        <w:t>–</w:t>
      </w:r>
      <w:r w:rsidR="00BE226F" w:rsidRPr="00BE226F">
        <w:t xml:space="preserve"> </w:t>
      </w:r>
      <w:proofErr w:type="spellStart"/>
      <w:r w:rsidR="00BE226F" w:rsidRPr="00BE226F">
        <w:t>RunnableLambda</w:t>
      </w:r>
      <w:proofErr w:type="spellEnd"/>
    </w:p>
    <w:p w14:paraId="4018CA4F" w14:textId="7350AF9F" w:rsidR="00BE226F" w:rsidRDefault="000311D3">
      <w:hyperlink r:id="rId14" w:history="1">
        <w:r w:rsidR="00BE226F" w:rsidRPr="00BE226F">
          <w:rPr>
            <w:rStyle w:val="Hyperlink"/>
          </w:rPr>
          <w:t>39:55</w:t>
        </w:r>
      </w:hyperlink>
      <w:r w:rsidR="00BE226F" w:rsidRPr="00BE226F">
        <w:t xml:space="preserve"> </w:t>
      </w:r>
      <w:r w:rsidR="00BE226F">
        <w:t>–</w:t>
      </w:r>
      <w:r w:rsidR="00BE226F" w:rsidRPr="00BE226F">
        <w:t xml:space="preserve"> </w:t>
      </w:r>
      <w:proofErr w:type="spellStart"/>
      <w:r w:rsidR="00BE226F" w:rsidRPr="00BE226F">
        <w:t>RunnableBranch</w:t>
      </w:r>
      <w:proofErr w:type="spellEnd"/>
    </w:p>
    <w:p w14:paraId="7D8D09A3" w14:textId="6A2019D2" w:rsidR="004A2579" w:rsidRDefault="000311D3">
      <w:hyperlink r:id="rId15" w:history="1">
        <w:r w:rsidR="00BE226F" w:rsidRPr="00BE226F">
          <w:rPr>
            <w:rStyle w:val="Hyperlink"/>
          </w:rPr>
          <w:t>50:07</w:t>
        </w:r>
      </w:hyperlink>
      <w:r w:rsidR="00BE226F" w:rsidRPr="00BE226F">
        <w:t xml:space="preserve"> </w:t>
      </w:r>
      <w:r w:rsidR="00BE226F">
        <w:t>–</w:t>
      </w:r>
      <w:r w:rsidR="00BE226F" w:rsidRPr="00BE226F">
        <w:t xml:space="preserve"> LCEL</w:t>
      </w:r>
    </w:p>
    <w:p w14:paraId="4D2D4DEF" w14:textId="77777777" w:rsidR="00BE226F" w:rsidRPr="00BE226F" w:rsidRDefault="00BE226F" w:rsidP="00BE226F">
      <w:pPr>
        <w:rPr>
          <w:b/>
          <w:bCs/>
        </w:rPr>
      </w:pPr>
      <w:proofErr w:type="spellStart"/>
      <w:r w:rsidRPr="00BE226F">
        <w:rPr>
          <w:b/>
          <w:bCs/>
        </w:rPr>
        <w:t>LangChain</w:t>
      </w:r>
      <w:proofErr w:type="spellEnd"/>
      <w:r w:rsidRPr="00BE226F">
        <w:rPr>
          <w:b/>
          <w:bCs/>
        </w:rPr>
        <w:t xml:space="preserve"> </w:t>
      </w:r>
      <w:proofErr w:type="spellStart"/>
      <w:r w:rsidRPr="00BE226F">
        <w:rPr>
          <w:b/>
          <w:bCs/>
        </w:rPr>
        <w:t>Runnables</w:t>
      </w:r>
      <w:proofErr w:type="spellEnd"/>
      <w:r w:rsidRPr="00BE226F">
        <w:rPr>
          <w:b/>
          <w:bCs/>
        </w:rPr>
        <w:t xml:space="preserve"> – Part 2 Documentation</w:t>
      </w:r>
    </w:p>
    <w:p w14:paraId="5E13B33F" w14:textId="77777777" w:rsidR="00BE226F" w:rsidRPr="00BE226F" w:rsidRDefault="000311D3" w:rsidP="00BE226F">
      <w:r>
        <w:pict w14:anchorId="64141549">
          <v:rect id="_x0000_i1025" style="width:0;height:1.5pt" o:hralign="center" o:hrstd="t" o:hr="t" fillcolor="#a0a0a0" stroked="f"/>
        </w:pict>
      </w:r>
    </w:p>
    <w:p w14:paraId="34D06788" w14:textId="77777777" w:rsidR="00BE226F" w:rsidRPr="00BE226F" w:rsidRDefault="00BE226F" w:rsidP="00BE226F">
      <w:pPr>
        <w:rPr>
          <w:b/>
          <w:bCs/>
        </w:rPr>
      </w:pPr>
      <w:r w:rsidRPr="00804952">
        <w:rPr>
          <w:b/>
          <w:bCs/>
          <w:highlight w:val="yellow"/>
        </w:rPr>
        <w:t>1. Introduction</w:t>
      </w:r>
    </w:p>
    <w:p w14:paraId="3A20989C" w14:textId="77777777" w:rsidR="00BE226F" w:rsidRPr="00BE226F" w:rsidRDefault="00BE226F" w:rsidP="00BE226F">
      <w:r w:rsidRPr="00BE226F">
        <w:t xml:space="preserve">This video continues the </w:t>
      </w:r>
      <w:proofErr w:type="spellStart"/>
      <w:r w:rsidRPr="00BE226F">
        <w:t>LangChain</w:t>
      </w:r>
      <w:proofErr w:type="spellEnd"/>
      <w:r w:rsidRPr="00BE226F">
        <w:t xml:space="preserve"> playlist with a deeper focus on </w:t>
      </w:r>
      <w:proofErr w:type="spellStart"/>
      <w:r w:rsidRPr="00BE226F">
        <w:rPr>
          <w:b/>
          <w:bCs/>
        </w:rPr>
        <w:t>Runnables</w:t>
      </w:r>
      <w:proofErr w:type="spellEnd"/>
      <w:r w:rsidRPr="00BE226F">
        <w:t>.</w:t>
      </w:r>
    </w:p>
    <w:p w14:paraId="0F8B6819" w14:textId="77777777" w:rsidR="00BE226F" w:rsidRPr="00BE226F" w:rsidRDefault="00BE226F" w:rsidP="00BE226F">
      <w:r w:rsidRPr="00BE226F">
        <w:t xml:space="preserve">In the previous video, </w:t>
      </w:r>
      <w:proofErr w:type="spellStart"/>
      <w:r w:rsidRPr="00BE226F">
        <w:t>runnables</w:t>
      </w:r>
      <w:proofErr w:type="spellEnd"/>
      <w:r w:rsidRPr="00BE226F">
        <w:t xml:space="preserve"> were introduced, but not all aspects could be covered. This second part focuses on:</w:t>
      </w:r>
    </w:p>
    <w:p w14:paraId="72254F3C" w14:textId="77777777" w:rsidR="00BE226F" w:rsidRPr="00BE226F" w:rsidRDefault="00BE226F" w:rsidP="00BE226F">
      <w:pPr>
        <w:numPr>
          <w:ilvl w:val="0"/>
          <w:numId w:val="1"/>
        </w:numPr>
      </w:pPr>
      <w:r w:rsidRPr="00BE226F">
        <w:t>Runnable primitives</w:t>
      </w:r>
    </w:p>
    <w:p w14:paraId="1C5DADEE" w14:textId="77777777" w:rsidR="00BE226F" w:rsidRPr="00BE226F" w:rsidRDefault="00BE226F" w:rsidP="00BE226F">
      <w:pPr>
        <w:numPr>
          <w:ilvl w:val="0"/>
          <w:numId w:val="1"/>
        </w:numPr>
      </w:pPr>
      <w:r w:rsidRPr="00BE226F">
        <w:t>How to build complex chains using them</w:t>
      </w:r>
    </w:p>
    <w:p w14:paraId="50E64420" w14:textId="77777777" w:rsidR="00BE226F" w:rsidRPr="00BE226F" w:rsidRDefault="00BE226F" w:rsidP="00BE226F">
      <w:pPr>
        <w:numPr>
          <w:ilvl w:val="0"/>
          <w:numId w:val="1"/>
        </w:numPr>
      </w:pPr>
      <w:r w:rsidRPr="00BE226F">
        <w:t xml:space="preserve">An introduction to </w:t>
      </w:r>
      <w:proofErr w:type="spellStart"/>
      <w:r w:rsidRPr="00BE226F">
        <w:t>LangChain</w:t>
      </w:r>
      <w:proofErr w:type="spellEnd"/>
      <w:r w:rsidRPr="00BE226F">
        <w:t xml:space="preserve"> Expression Language (LCEL)</w:t>
      </w:r>
    </w:p>
    <w:p w14:paraId="2CD05019" w14:textId="77777777" w:rsidR="00BE226F" w:rsidRPr="00BE226F" w:rsidRDefault="00BE226F" w:rsidP="00BE226F">
      <w:r w:rsidRPr="00BE226F">
        <w:t xml:space="preserve">Once you understand these concepts properly, you will be able to build any type of chain easily in </w:t>
      </w:r>
      <w:proofErr w:type="spellStart"/>
      <w:r w:rsidRPr="00BE226F">
        <w:t>LangChain</w:t>
      </w:r>
      <w:proofErr w:type="spellEnd"/>
      <w:r w:rsidRPr="00BE226F">
        <w:t>.</w:t>
      </w:r>
    </w:p>
    <w:p w14:paraId="4E9DAC11" w14:textId="77777777" w:rsidR="00BE226F" w:rsidRPr="00BE226F" w:rsidRDefault="000311D3" w:rsidP="00BE226F">
      <w:r>
        <w:pict w14:anchorId="7181740C">
          <v:rect id="_x0000_i1026" style="width:0;height:1.5pt" o:hralign="center" o:hrstd="t" o:hr="t" fillcolor="#a0a0a0" stroked="f"/>
        </w:pict>
      </w:r>
    </w:p>
    <w:p w14:paraId="11DEF1FA" w14:textId="77777777" w:rsidR="00BE226F" w:rsidRPr="00BE226F" w:rsidRDefault="00BE226F" w:rsidP="00BE226F">
      <w:pPr>
        <w:rPr>
          <w:b/>
          <w:bCs/>
        </w:rPr>
      </w:pPr>
      <w:r w:rsidRPr="00804952">
        <w:rPr>
          <w:b/>
          <w:bCs/>
          <w:highlight w:val="yellow"/>
        </w:rPr>
        <w:t>2. Recap of Previous Video</w:t>
      </w:r>
    </w:p>
    <w:p w14:paraId="30F5C994" w14:textId="77777777" w:rsidR="00BE226F" w:rsidRPr="00BE226F" w:rsidRDefault="00BE226F" w:rsidP="00BE226F">
      <w:r w:rsidRPr="00BE226F">
        <w:t>Before moving forward, let’s briefly review what was covered earlier.</w:t>
      </w:r>
    </w:p>
    <w:p w14:paraId="604310B9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2.1 </w:t>
      </w:r>
      <w:proofErr w:type="spellStart"/>
      <w:r w:rsidRPr="00BE226F">
        <w:rPr>
          <w:b/>
          <w:bCs/>
        </w:rPr>
        <w:t>LangChain</w:t>
      </w:r>
      <w:proofErr w:type="spellEnd"/>
      <w:r w:rsidRPr="00BE226F">
        <w:rPr>
          <w:b/>
          <w:bCs/>
        </w:rPr>
        <w:t xml:space="preserve"> Components</w:t>
      </w:r>
    </w:p>
    <w:p w14:paraId="07E580DF" w14:textId="77777777" w:rsidR="00BE226F" w:rsidRPr="00BE226F" w:rsidRDefault="00BE226F" w:rsidP="00BE226F">
      <w:proofErr w:type="spellStart"/>
      <w:r w:rsidRPr="00BE226F">
        <w:lastRenderedPageBreak/>
        <w:t>LangChain</w:t>
      </w:r>
      <w:proofErr w:type="spellEnd"/>
      <w:r w:rsidRPr="00BE226F">
        <w:t xml:space="preserve"> initially provided many core components such as:</w:t>
      </w:r>
    </w:p>
    <w:p w14:paraId="0A8DA190" w14:textId="77777777" w:rsidR="00BE226F" w:rsidRPr="00BE226F" w:rsidRDefault="00BE226F" w:rsidP="00BE226F">
      <w:pPr>
        <w:numPr>
          <w:ilvl w:val="0"/>
          <w:numId w:val="2"/>
        </w:numPr>
      </w:pPr>
      <w:r w:rsidRPr="00BE226F">
        <w:t>Prompt Templates – for designing prompts</w:t>
      </w:r>
    </w:p>
    <w:p w14:paraId="767BCDC7" w14:textId="77777777" w:rsidR="00BE226F" w:rsidRPr="00BE226F" w:rsidRDefault="00BE226F" w:rsidP="00BE226F">
      <w:pPr>
        <w:numPr>
          <w:ilvl w:val="0"/>
          <w:numId w:val="2"/>
        </w:numPr>
      </w:pPr>
      <w:r w:rsidRPr="00BE226F">
        <w:t>LLMs – for interacting with language models</w:t>
      </w:r>
    </w:p>
    <w:p w14:paraId="06923B8A" w14:textId="77777777" w:rsidR="00BE226F" w:rsidRPr="00BE226F" w:rsidRDefault="00BE226F" w:rsidP="00BE226F">
      <w:pPr>
        <w:numPr>
          <w:ilvl w:val="0"/>
          <w:numId w:val="2"/>
        </w:numPr>
      </w:pPr>
      <w:r w:rsidRPr="00BE226F">
        <w:t>Output Parsers – for processing LLM responses</w:t>
      </w:r>
    </w:p>
    <w:p w14:paraId="3302D482" w14:textId="77777777" w:rsidR="00BE226F" w:rsidRPr="00BE226F" w:rsidRDefault="00BE226F" w:rsidP="00BE226F">
      <w:pPr>
        <w:numPr>
          <w:ilvl w:val="0"/>
          <w:numId w:val="2"/>
        </w:numPr>
      </w:pPr>
      <w:r w:rsidRPr="00BE226F">
        <w:t>Retrievers – for fetching relevant documents</w:t>
      </w:r>
    </w:p>
    <w:p w14:paraId="0E9F3B9F" w14:textId="77777777" w:rsidR="00BE226F" w:rsidRPr="00BE226F" w:rsidRDefault="00BE226F" w:rsidP="00BE226F">
      <w:r w:rsidRPr="00BE226F">
        <w:t>These components allowed engineers to plug and play to build LLM applications.</w:t>
      </w:r>
    </w:p>
    <w:p w14:paraId="0DBF05AD" w14:textId="77777777" w:rsidR="00BE226F" w:rsidRPr="00BE226F" w:rsidRDefault="000311D3" w:rsidP="00BE226F">
      <w:r>
        <w:pict w14:anchorId="0E4DEB18">
          <v:rect id="_x0000_i1027" style="width:0;height:1.5pt" o:hralign="center" o:hrstd="t" o:hr="t" fillcolor="#a0a0a0" stroked="f"/>
        </w:pict>
      </w:r>
    </w:p>
    <w:p w14:paraId="74497930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2.2 The Problem: Lack of Standardization</w:t>
      </w:r>
    </w:p>
    <w:p w14:paraId="41BB213F" w14:textId="77777777" w:rsidR="00BE226F" w:rsidRPr="00BE226F" w:rsidRDefault="00BE226F" w:rsidP="00BE226F">
      <w:r w:rsidRPr="00BE226F">
        <w:t>Each component had different method names: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692"/>
      </w:tblGrid>
      <w:tr w:rsidR="00BE226F" w:rsidRPr="00BE226F" w14:paraId="5F00F818" w14:textId="77777777" w:rsidTr="005841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F73CA3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1DE0F62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Method Used</w:t>
            </w:r>
          </w:p>
        </w:tc>
      </w:tr>
      <w:tr w:rsidR="00BE226F" w:rsidRPr="00BE226F" w14:paraId="1443460D" w14:textId="77777777" w:rsidTr="00584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9439" w14:textId="77777777" w:rsidR="00BE226F" w:rsidRPr="00BE226F" w:rsidRDefault="00BE226F" w:rsidP="00BE226F">
            <w:r w:rsidRPr="00BE226F">
              <w:t>Prompt Template</w:t>
            </w:r>
          </w:p>
        </w:tc>
        <w:tc>
          <w:tcPr>
            <w:tcW w:w="0" w:type="auto"/>
            <w:vAlign w:val="center"/>
            <w:hideMark/>
          </w:tcPr>
          <w:p w14:paraId="395530F0" w14:textId="77777777" w:rsidR="00BE226F" w:rsidRPr="00BE226F" w:rsidRDefault="00BE226F" w:rsidP="00BE226F">
            <w:proofErr w:type="gramStart"/>
            <w:r w:rsidRPr="00BE226F">
              <w:t>format(</w:t>
            </w:r>
            <w:proofErr w:type="gramEnd"/>
            <w:r w:rsidRPr="00BE226F">
              <w:t>)</w:t>
            </w:r>
          </w:p>
        </w:tc>
      </w:tr>
      <w:tr w:rsidR="00BE226F" w:rsidRPr="00BE226F" w14:paraId="1008F653" w14:textId="77777777" w:rsidTr="00584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3128C" w14:textId="77777777" w:rsidR="00BE226F" w:rsidRPr="00BE226F" w:rsidRDefault="00BE226F" w:rsidP="00BE226F">
            <w:r w:rsidRPr="00BE226F">
              <w:t>LLM</w:t>
            </w:r>
          </w:p>
        </w:tc>
        <w:tc>
          <w:tcPr>
            <w:tcW w:w="0" w:type="auto"/>
            <w:vAlign w:val="center"/>
            <w:hideMark/>
          </w:tcPr>
          <w:p w14:paraId="694B7D0B" w14:textId="77777777" w:rsidR="00BE226F" w:rsidRPr="00BE226F" w:rsidRDefault="00BE226F" w:rsidP="00BE226F">
            <w:proofErr w:type="gramStart"/>
            <w:r w:rsidRPr="00BE226F">
              <w:t>predict(</w:t>
            </w:r>
            <w:proofErr w:type="gramEnd"/>
            <w:r w:rsidRPr="00BE226F">
              <w:t>)</w:t>
            </w:r>
          </w:p>
        </w:tc>
      </w:tr>
      <w:tr w:rsidR="00BE226F" w:rsidRPr="00BE226F" w14:paraId="5E4B5C47" w14:textId="77777777" w:rsidTr="00584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9423" w14:textId="77777777" w:rsidR="00BE226F" w:rsidRPr="00BE226F" w:rsidRDefault="00BE226F" w:rsidP="00BE226F">
            <w:r w:rsidRPr="00BE226F">
              <w:t>Parser</w:t>
            </w:r>
          </w:p>
        </w:tc>
        <w:tc>
          <w:tcPr>
            <w:tcW w:w="0" w:type="auto"/>
            <w:vAlign w:val="center"/>
            <w:hideMark/>
          </w:tcPr>
          <w:p w14:paraId="6FE5CF37" w14:textId="77777777" w:rsidR="00BE226F" w:rsidRPr="00BE226F" w:rsidRDefault="00BE226F" w:rsidP="00BE226F">
            <w:proofErr w:type="gramStart"/>
            <w:r w:rsidRPr="00BE226F">
              <w:t>parse(</w:t>
            </w:r>
            <w:proofErr w:type="gramEnd"/>
            <w:r w:rsidRPr="00BE226F">
              <w:t>)</w:t>
            </w:r>
          </w:p>
        </w:tc>
      </w:tr>
      <w:tr w:rsidR="00BE226F" w:rsidRPr="00BE226F" w14:paraId="03A4C0F3" w14:textId="77777777" w:rsidTr="005841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EDD5" w14:textId="77777777" w:rsidR="00BE226F" w:rsidRPr="00BE226F" w:rsidRDefault="00BE226F" w:rsidP="00BE226F">
            <w:r w:rsidRPr="00BE226F">
              <w:t>Retriever</w:t>
            </w:r>
          </w:p>
        </w:tc>
        <w:tc>
          <w:tcPr>
            <w:tcW w:w="0" w:type="auto"/>
            <w:vAlign w:val="center"/>
            <w:hideMark/>
          </w:tcPr>
          <w:p w14:paraId="3FF3B648" w14:textId="77777777" w:rsidR="00BE226F" w:rsidRPr="00BE226F" w:rsidRDefault="00BE226F" w:rsidP="00BE226F">
            <w:proofErr w:type="spellStart"/>
            <w:r w:rsidRPr="00BE226F">
              <w:t>get_relevant_</w:t>
            </w:r>
            <w:proofErr w:type="gramStart"/>
            <w:r w:rsidRPr="00BE226F">
              <w:t>documents</w:t>
            </w:r>
            <w:proofErr w:type="spellEnd"/>
            <w:r w:rsidRPr="00BE226F">
              <w:t>(</w:t>
            </w:r>
            <w:proofErr w:type="gramEnd"/>
            <w:r w:rsidRPr="00BE226F">
              <w:t>)</w:t>
            </w:r>
          </w:p>
        </w:tc>
      </w:tr>
    </w:tbl>
    <w:p w14:paraId="628AE71E" w14:textId="77777777" w:rsidR="00BE226F" w:rsidRPr="00BE226F" w:rsidRDefault="00BE226F" w:rsidP="00BE226F">
      <w:r w:rsidRPr="00BE226F">
        <w:t>Because of this:</w:t>
      </w:r>
    </w:p>
    <w:p w14:paraId="05D156A0" w14:textId="77777777" w:rsidR="00BE226F" w:rsidRPr="00BE226F" w:rsidRDefault="00BE226F" w:rsidP="00BE226F">
      <w:pPr>
        <w:numPr>
          <w:ilvl w:val="0"/>
          <w:numId w:val="3"/>
        </w:numPr>
      </w:pPr>
      <w:r w:rsidRPr="00BE226F">
        <w:t>Components were hard to connect</w:t>
      </w:r>
    </w:p>
    <w:p w14:paraId="4AF4DABE" w14:textId="77777777" w:rsidR="00BE226F" w:rsidRPr="00BE226F" w:rsidRDefault="00BE226F" w:rsidP="00BE226F">
      <w:pPr>
        <w:numPr>
          <w:ilvl w:val="0"/>
          <w:numId w:val="3"/>
        </w:numPr>
      </w:pPr>
      <w:r w:rsidRPr="00BE226F">
        <w:t>Building flexible workflows was difficult</w:t>
      </w:r>
    </w:p>
    <w:p w14:paraId="2E7881B8" w14:textId="77777777" w:rsidR="00BE226F" w:rsidRPr="00BE226F" w:rsidRDefault="000311D3" w:rsidP="00BE226F">
      <w:r>
        <w:pict w14:anchorId="5E40BF93">
          <v:rect id="_x0000_i1028" style="width:0;height:1.5pt" o:hralign="center" o:hrstd="t" o:hr="t" fillcolor="#a0a0a0" stroked="f"/>
        </w:pict>
      </w:r>
    </w:p>
    <w:p w14:paraId="60152963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2.3 The Solution: </w:t>
      </w:r>
      <w:proofErr w:type="spellStart"/>
      <w:r w:rsidRPr="00BE226F">
        <w:rPr>
          <w:b/>
          <w:bCs/>
        </w:rPr>
        <w:t>Runnables</w:t>
      </w:r>
      <w:proofErr w:type="spellEnd"/>
    </w:p>
    <w:p w14:paraId="26E1A7FD" w14:textId="77777777" w:rsidR="00BE226F" w:rsidRPr="00BE226F" w:rsidRDefault="00BE226F" w:rsidP="00BE226F">
      <w:proofErr w:type="spellStart"/>
      <w:r w:rsidRPr="00BE226F">
        <w:t>LangChain</w:t>
      </w:r>
      <w:proofErr w:type="spellEnd"/>
      <w:r w:rsidRPr="00BE226F">
        <w:t xml:space="preserve"> standardized all components by:</w:t>
      </w:r>
    </w:p>
    <w:p w14:paraId="39F65367" w14:textId="77777777" w:rsidR="00BE226F" w:rsidRPr="00BE226F" w:rsidRDefault="00BE226F" w:rsidP="00BE226F">
      <w:pPr>
        <w:numPr>
          <w:ilvl w:val="0"/>
          <w:numId w:val="4"/>
        </w:numPr>
      </w:pPr>
      <w:r w:rsidRPr="00BE226F">
        <w:t xml:space="preserve">Creating an abstract </w:t>
      </w:r>
      <w:r w:rsidRPr="00BE226F">
        <w:rPr>
          <w:b/>
          <w:bCs/>
        </w:rPr>
        <w:t>Runnable</w:t>
      </w:r>
      <w:r w:rsidRPr="00BE226F">
        <w:t xml:space="preserve"> interface</w:t>
      </w:r>
    </w:p>
    <w:p w14:paraId="39EA5CA0" w14:textId="77777777" w:rsidR="00BE226F" w:rsidRPr="00BE226F" w:rsidRDefault="00BE226F" w:rsidP="00BE226F">
      <w:pPr>
        <w:numPr>
          <w:ilvl w:val="0"/>
          <w:numId w:val="4"/>
        </w:numPr>
      </w:pPr>
      <w:r w:rsidRPr="00BE226F">
        <w:t>Forcing every component to implement common methods like:</w:t>
      </w:r>
    </w:p>
    <w:p w14:paraId="6EF04787" w14:textId="77777777" w:rsidR="00BE226F" w:rsidRPr="00BE226F" w:rsidRDefault="00BE226F" w:rsidP="00BE226F">
      <w:pPr>
        <w:numPr>
          <w:ilvl w:val="1"/>
          <w:numId w:val="4"/>
        </w:numPr>
      </w:pPr>
      <w:proofErr w:type="gramStart"/>
      <w:r w:rsidRPr="00BE226F">
        <w:t>invoke(</w:t>
      </w:r>
      <w:proofErr w:type="gramEnd"/>
      <w:r w:rsidRPr="00BE226F">
        <w:t>)</w:t>
      </w:r>
    </w:p>
    <w:p w14:paraId="12F50B58" w14:textId="77777777" w:rsidR="00BE226F" w:rsidRPr="00BE226F" w:rsidRDefault="00BE226F" w:rsidP="00BE226F">
      <w:pPr>
        <w:numPr>
          <w:ilvl w:val="1"/>
          <w:numId w:val="4"/>
        </w:numPr>
      </w:pPr>
      <w:proofErr w:type="gramStart"/>
      <w:r w:rsidRPr="00BE226F">
        <w:t>batch(</w:t>
      </w:r>
      <w:proofErr w:type="gramEnd"/>
      <w:r w:rsidRPr="00BE226F">
        <w:t>)</w:t>
      </w:r>
    </w:p>
    <w:p w14:paraId="5DC0E7D6" w14:textId="77777777" w:rsidR="00BE226F" w:rsidRPr="00BE226F" w:rsidRDefault="00BE226F" w:rsidP="00BE226F">
      <w:pPr>
        <w:numPr>
          <w:ilvl w:val="1"/>
          <w:numId w:val="4"/>
        </w:numPr>
      </w:pPr>
      <w:proofErr w:type="gramStart"/>
      <w:r w:rsidRPr="00BE226F">
        <w:t>stream(</w:t>
      </w:r>
      <w:proofErr w:type="gramEnd"/>
      <w:r w:rsidRPr="00BE226F">
        <w:t>)</w:t>
      </w:r>
    </w:p>
    <w:p w14:paraId="4C8AF7C6" w14:textId="77777777" w:rsidR="00BE226F" w:rsidRPr="00BE226F" w:rsidRDefault="00BE226F" w:rsidP="00BE226F">
      <w:r w:rsidRPr="00BE226F">
        <w:t>This made all components compatible and easily connectable.</w:t>
      </w:r>
    </w:p>
    <w:p w14:paraId="0A504A83" w14:textId="77777777" w:rsidR="00BE226F" w:rsidRPr="00BE226F" w:rsidRDefault="00BE226F" w:rsidP="00BE226F">
      <w:r w:rsidRPr="00BE226F">
        <w:lastRenderedPageBreak/>
        <w:t>Now:</w:t>
      </w:r>
    </w:p>
    <w:p w14:paraId="4547466D" w14:textId="77777777" w:rsidR="00BE226F" w:rsidRPr="00BE226F" w:rsidRDefault="00BE226F" w:rsidP="00BE226F">
      <w:pPr>
        <w:numPr>
          <w:ilvl w:val="0"/>
          <w:numId w:val="5"/>
        </w:numPr>
      </w:pPr>
      <w:r w:rsidRPr="00BE226F">
        <w:t>Output of one runnable automatically becomes input of the next</w:t>
      </w:r>
    </w:p>
    <w:p w14:paraId="5A659E56" w14:textId="77777777" w:rsidR="00BE226F" w:rsidRPr="00BE226F" w:rsidRDefault="00BE226F" w:rsidP="00BE226F">
      <w:pPr>
        <w:numPr>
          <w:ilvl w:val="0"/>
          <w:numId w:val="5"/>
        </w:numPr>
      </w:pPr>
      <w:r w:rsidRPr="00BE226F">
        <w:t>Complex workflows can be built easily</w:t>
      </w:r>
    </w:p>
    <w:p w14:paraId="077821D0" w14:textId="77777777" w:rsidR="00BE226F" w:rsidRPr="00BE226F" w:rsidRDefault="000311D3" w:rsidP="00BE226F">
      <w:r>
        <w:pict w14:anchorId="75024BA8">
          <v:rect id="_x0000_i1029" style="width:0;height:1.5pt" o:hralign="center" o:hrstd="t" o:hr="t" fillcolor="#a0a0a0" stroked="f"/>
        </w:pict>
      </w:r>
    </w:p>
    <w:p w14:paraId="26B5D080" w14:textId="77777777" w:rsidR="00BE226F" w:rsidRPr="00BE226F" w:rsidRDefault="00BE226F" w:rsidP="00BE226F">
      <w:pPr>
        <w:rPr>
          <w:b/>
          <w:bCs/>
        </w:rPr>
      </w:pPr>
      <w:r w:rsidRPr="00804952">
        <w:rPr>
          <w:b/>
          <w:bCs/>
          <w:highlight w:val="yellow"/>
        </w:rPr>
        <w:t>3. Runnable Categories</w:t>
      </w:r>
    </w:p>
    <w:p w14:paraId="280C9139" w14:textId="3D3BCC8C" w:rsidR="00BE226F" w:rsidRDefault="00BE226F" w:rsidP="00BE226F">
      <w:proofErr w:type="spellStart"/>
      <w:r w:rsidRPr="00BE226F">
        <w:t>LangChain</w:t>
      </w:r>
      <w:proofErr w:type="spellEnd"/>
      <w:r w:rsidRPr="00BE226F">
        <w:t xml:space="preserve"> </w:t>
      </w:r>
      <w:proofErr w:type="spellStart"/>
      <w:r w:rsidRPr="00BE226F">
        <w:t>runnables</w:t>
      </w:r>
      <w:proofErr w:type="spellEnd"/>
      <w:r w:rsidRPr="00BE226F">
        <w:t xml:space="preserve"> are divided into two main types:</w:t>
      </w:r>
    </w:p>
    <w:p w14:paraId="3A22DCB1" w14:textId="6679573A" w:rsidR="00804952" w:rsidRPr="00BE226F" w:rsidRDefault="00804952" w:rsidP="00BE226F">
      <w:r w:rsidRPr="000A38B9">
        <w:rPr>
          <w:b/>
          <w:bCs/>
          <w:noProof/>
        </w:rPr>
        <w:drawing>
          <wp:inline distT="0" distB="0" distL="0" distR="0" wp14:anchorId="58143F9C" wp14:editId="1BD920F6">
            <wp:extent cx="3355450" cy="1763448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7317" cy="176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FF91" w14:textId="7ECEE65F" w:rsid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3.1 Task-Specific </w:t>
      </w:r>
      <w:proofErr w:type="spellStart"/>
      <w:r w:rsidRPr="00BE226F">
        <w:rPr>
          <w:b/>
          <w:bCs/>
        </w:rPr>
        <w:t>Runnables</w:t>
      </w:r>
      <w:proofErr w:type="spellEnd"/>
    </w:p>
    <w:p w14:paraId="6268B7FB" w14:textId="77E9FCB9" w:rsidR="00A85C6B" w:rsidRPr="00BE226F" w:rsidRDefault="00A85C6B" w:rsidP="00BE226F">
      <w:pPr>
        <w:rPr>
          <w:b/>
          <w:bCs/>
        </w:rPr>
      </w:pPr>
      <w:r w:rsidRPr="00A85C6B">
        <w:rPr>
          <w:b/>
          <w:bCs/>
          <w:noProof/>
        </w:rPr>
        <w:drawing>
          <wp:inline distT="0" distB="0" distL="0" distR="0" wp14:anchorId="66914D20" wp14:editId="6F48B1A5">
            <wp:extent cx="5020376" cy="1705213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1893" w14:textId="77777777" w:rsidR="00BE226F" w:rsidRPr="00BE226F" w:rsidRDefault="00BE226F" w:rsidP="00BE226F">
      <w:r w:rsidRPr="00BE226F">
        <w:t xml:space="preserve">These are the original </w:t>
      </w:r>
      <w:proofErr w:type="spellStart"/>
      <w:r w:rsidRPr="00BE226F">
        <w:t>LangChain</w:t>
      </w:r>
      <w:proofErr w:type="spellEnd"/>
      <w:r w:rsidRPr="00BE226F">
        <w:t xml:space="preserve"> components converted into </w:t>
      </w:r>
      <w:proofErr w:type="spellStart"/>
      <w:r w:rsidRPr="00BE226F">
        <w:t>runnables</w:t>
      </w:r>
      <w:proofErr w:type="spellEnd"/>
      <w:r w:rsidRPr="00BE226F">
        <w:t>.</w:t>
      </w:r>
    </w:p>
    <w:p w14:paraId="5FD36A09" w14:textId="77777777" w:rsidR="00BE226F" w:rsidRPr="00BE226F" w:rsidRDefault="00BE226F" w:rsidP="00BE226F">
      <w:r w:rsidRPr="00BE226F">
        <w:t>Examples:</w:t>
      </w:r>
    </w:p>
    <w:p w14:paraId="4C97C2AC" w14:textId="77777777" w:rsidR="00BE226F" w:rsidRPr="00BE226F" w:rsidRDefault="00BE226F" w:rsidP="00BE226F">
      <w:pPr>
        <w:numPr>
          <w:ilvl w:val="0"/>
          <w:numId w:val="6"/>
        </w:numPr>
      </w:pPr>
      <w:proofErr w:type="spellStart"/>
      <w:r w:rsidRPr="00BE226F">
        <w:t>PromptTemplate</w:t>
      </w:r>
      <w:proofErr w:type="spellEnd"/>
    </w:p>
    <w:p w14:paraId="75140D6F" w14:textId="77777777" w:rsidR="00BE226F" w:rsidRPr="00BE226F" w:rsidRDefault="00BE226F" w:rsidP="00BE226F">
      <w:pPr>
        <w:numPr>
          <w:ilvl w:val="0"/>
          <w:numId w:val="6"/>
        </w:numPr>
      </w:pPr>
      <w:proofErr w:type="spellStart"/>
      <w:r w:rsidRPr="00BE226F">
        <w:t>ChatOpenAI</w:t>
      </w:r>
      <w:proofErr w:type="spellEnd"/>
      <w:r w:rsidRPr="00BE226F">
        <w:t xml:space="preserve"> (LLM)</w:t>
      </w:r>
    </w:p>
    <w:p w14:paraId="1D544A12" w14:textId="77777777" w:rsidR="00BE226F" w:rsidRPr="00BE226F" w:rsidRDefault="00BE226F" w:rsidP="00BE226F">
      <w:pPr>
        <w:numPr>
          <w:ilvl w:val="0"/>
          <w:numId w:val="6"/>
        </w:numPr>
      </w:pPr>
      <w:r w:rsidRPr="00BE226F">
        <w:t>Retrievers</w:t>
      </w:r>
    </w:p>
    <w:p w14:paraId="45AA59FF" w14:textId="77777777" w:rsidR="00BE226F" w:rsidRPr="00BE226F" w:rsidRDefault="00BE226F" w:rsidP="00BE226F">
      <w:pPr>
        <w:numPr>
          <w:ilvl w:val="0"/>
          <w:numId w:val="6"/>
        </w:numPr>
      </w:pPr>
      <w:r w:rsidRPr="00BE226F">
        <w:t>Output Parsers</w:t>
      </w:r>
    </w:p>
    <w:p w14:paraId="334B7416" w14:textId="77777777" w:rsidR="00BE226F" w:rsidRPr="00BE226F" w:rsidRDefault="00BE226F" w:rsidP="00BE226F">
      <w:r w:rsidRPr="00BE226F">
        <w:t>Each has a specific purpose: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047"/>
      </w:tblGrid>
      <w:tr w:rsidR="00BE226F" w:rsidRPr="00BE226F" w14:paraId="1C9C9E86" w14:textId="77777777" w:rsidTr="00655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151C5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lastRenderedPageBreak/>
              <w:t>Runnable</w:t>
            </w:r>
          </w:p>
        </w:tc>
        <w:tc>
          <w:tcPr>
            <w:tcW w:w="0" w:type="auto"/>
            <w:vAlign w:val="center"/>
            <w:hideMark/>
          </w:tcPr>
          <w:p w14:paraId="5D9AF457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Purpose</w:t>
            </w:r>
          </w:p>
        </w:tc>
      </w:tr>
      <w:tr w:rsidR="00BE226F" w:rsidRPr="00BE226F" w14:paraId="21D36F48" w14:textId="77777777" w:rsidTr="0065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4A41" w14:textId="77777777" w:rsidR="00BE226F" w:rsidRPr="00BE226F" w:rsidRDefault="00BE226F" w:rsidP="00BE226F">
            <w:r w:rsidRPr="00BE226F">
              <w:t>Prompt Template</w:t>
            </w:r>
          </w:p>
        </w:tc>
        <w:tc>
          <w:tcPr>
            <w:tcW w:w="0" w:type="auto"/>
            <w:vAlign w:val="center"/>
            <w:hideMark/>
          </w:tcPr>
          <w:p w14:paraId="517F75B5" w14:textId="77777777" w:rsidR="00BE226F" w:rsidRPr="00BE226F" w:rsidRDefault="00BE226F" w:rsidP="00BE226F">
            <w:r w:rsidRPr="00BE226F">
              <w:t>Design prompts</w:t>
            </w:r>
          </w:p>
        </w:tc>
      </w:tr>
      <w:tr w:rsidR="00BE226F" w:rsidRPr="00BE226F" w14:paraId="705A11F3" w14:textId="77777777" w:rsidTr="0065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0DE6B" w14:textId="77777777" w:rsidR="00BE226F" w:rsidRPr="00BE226F" w:rsidRDefault="00BE226F" w:rsidP="00BE226F">
            <w:r w:rsidRPr="00BE226F">
              <w:t>LLM</w:t>
            </w:r>
          </w:p>
        </w:tc>
        <w:tc>
          <w:tcPr>
            <w:tcW w:w="0" w:type="auto"/>
            <w:vAlign w:val="center"/>
            <w:hideMark/>
          </w:tcPr>
          <w:p w14:paraId="6A4190BA" w14:textId="77777777" w:rsidR="00BE226F" w:rsidRPr="00BE226F" w:rsidRDefault="00BE226F" w:rsidP="00BE226F">
            <w:r w:rsidRPr="00BE226F">
              <w:t>Generate responses</w:t>
            </w:r>
          </w:p>
        </w:tc>
      </w:tr>
      <w:tr w:rsidR="00BE226F" w:rsidRPr="00BE226F" w14:paraId="04D029C5" w14:textId="77777777" w:rsidTr="0065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8413" w14:textId="77777777" w:rsidR="00BE226F" w:rsidRPr="00BE226F" w:rsidRDefault="00BE226F" w:rsidP="00BE226F">
            <w:r w:rsidRPr="00BE226F">
              <w:t>Parser</w:t>
            </w:r>
          </w:p>
        </w:tc>
        <w:tc>
          <w:tcPr>
            <w:tcW w:w="0" w:type="auto"/>
            <w:vAlign w:val="center"/>
            <w:hideMark/>
          </w:tcPr>
          <w:p w14:paraId="332A9CDA" w14:textId="77777777" w:rsidR="00BE226F" w:rsidRPr="00BE226F" w:rsidRDefault="00BE226F" w:rsidP="00BE226F">
            <w:r w:rsidRPr="00BE226F">
              <w:t>Format output</w:t>
            </w:r>
          </w:p>
        </w:tc>
      </w:tr>
      <w:tr w:rsidR="00BE226F" w:rsidRPr="00BE226F" w14:paraId="2B0DD51C" w14:textId="77777777" w:rsidTr="00655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247C" w14:textId="77777777" w:rsidR="00BE226F" w:rsidRPr="00BE226F" w:rsidRDefault="00BE226F" w:rsidP="00BE226F">
            <w:r w:rsidRPr="00BE226F">
              <w:t>Retriever</w:t>
            </w:r>
          </w:p>
        </w:tc>
        <w:tc>
          <w:tcPr>
            <w:tcW w:w="0" w:type="auto"/>
            <w:vAlign w:val="center"/>
            <w:hideMark/>
          </w:tcPr>
          <w:p w14:paraId="4B87928C" w14:textId="77777777" w:rsidR="00BE226F" w:rsidRPr="00BE226F" w:rsidRDefault="00BE226F" w:rsidP="00BE226F">
            <w:r w:rsidRPr="00BE226F">
              <w:t>Fetch documents</w:t>
            </w:r>
          </w:p>
        </w:tc>
      </w:tr>
    </w:tbl>
    <w:p w14:paraId="4CB55B41" w14:textId="77777777" w:rsidR="00BE226F" w:rsidRPr="00BE226F" w:rsidRDefault="00BE226F" w:rsidP="00BE226F">
      <w:r w:rsidRPr="00A85C6B">
        <w:rPr>
          <w:highlight w:val="green"/>
        </w:rPr>
        <w:t>They are now standardized and can be connected in pipelines.</w:t>
      </w:r>
    </w:p>
    <w:p w14:paraId="647A9C69" w14:textId="77777777" w:rsidR="00BE226F" w:rsidRPr="00BE226F" w:rsidRDefault="000311D3" w:rsidP="00BE226F">
      <w:r>
        <w:pict w14:anchorId="741D6364">
          <v:rect id="_x0000_i1030" style="width:0;height:1.5pt" o:hralign="center" o:hrstd="t" o:hr="t" fillcolor="#a0a0a0" stroked="f"/>
        </w:pict>
      </w:r>
    </w:p>
    <w:p w14:paraId="4ECF5324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3.2 Runnable Primitives</w:t>
      </w:r>
    </w:p>
    <w:p w14:paraId="02B5749B" w14:textId="77777777" w:rsidR="00BE226F" w:rsidRPr="00BE226F" w:rsidRDefault="00BE226F" w:rsidP="00BE226F">
      <w:r w:rsidRPr="00A85C6B">
        <w:rPr>
          <w:highlight w:val="green"/>
        </w:rPr>
        <w:t xml:space="preserve">Runnable primitives are special </w:t>
      </w:r>
      <w:proofErr w:type="spellStart"/>
      <w:r w:rsidRPr="00A85C6B">
        <w:rPr>
          <w:highlight w:val="green"/>
        </w:rPr>
        <w:t>runnables</w:t>
      </w:r>
      <w:proofErr w:type="spellEnd"/>
      <w:r w:rsidRPr="00A85C6B">
        <w:rPr>
          <w:highlight w:val="green"/>
        </w:rPr>
        <w:t xml:space="preserve"> used to </w:t>
      </w:r>
      <w:r w:rsidRPr="00A85C6B">
        <w:rPr>
          <w:b/>
          <w:bCs/>
          <w:highlight w:val="green"/>
        </w:rPr>
        <w:t>connect and orchestrate</w:t>
      </w:r>
      <w:r w:rsidRPr="00A85C6B">
        <w:rPr>
          <w:highlight w:val="green"/>
        </w:rPr>
        <w:t xml:space="preserve"> task-specific </w:t>
      </w:r>
      <w:proofErr w:type="spellStart"/>
      <w:r w:rsidRPr="00A85C6B">
        <w:rPr>
          <w:highlight w:val="green"/>
        </w:rPr>
        <w:t>runnables</w:t>
      </w:r>
      <w:proofErr w:type="spellEnd"/>
      <w:r w:rsidRPr="00A85C6B">
        <w:rPr>
          <w:highlight w:val="green"/>
        </w:rPr>
        <w:t>.</w:t>
      </w:r>
    </w:p>
    <w:p w14:paraId="1EC05E53" w14:textId="77777777" w:rsidR="00A85C6B" w:rsidRPr="00A85C6B" w:rsidRDefault="00A85C6B" w:rsidP="00A85C6B">
      <w:r w:rsidRPr="00A85C6B">
        <w:rPr>
          <w:rFonts w:ascii="Segoe UI Emoji" w:hAnsi="Segoe UI Emoji" w:cs="Segoe UI Emoji"/>
        </w:rPr>
        <w:t>✅</w:t>
      </w:r>
      <w:r w:rsidRPr="00A85C6B">
        <w:t xml:space="preserve"> </w:t>
      </w:r>
      <w:r w:rsidRPr="00A85C6B">
        <w:rPr>
          <w:b/>
          <w:bCs/>
        </w:rPr>
        <w:t>Definition:</w:t>
      </w:r>
      <w:r w:rsidRPr="00A85C6B">
        <w:t xml:space="preserve"> These are fundamental building blocks for structuring execution logic in AI workflows.</w:t>
      </w:r>
    </w:p>
    <w:p w14:paraId="54EF69B2" w14:textId="77777777" w:rsidR="00A85C6B" w:rsidRPr="00A85C6B" w:rsidRDefault="00A85C6B" w:rsidP="00A85C6B">
      <w:r w:rsidRPr="00A85C6B">
        <w:rPr>
          <w:rFonts w:ascii="Segoe UI Emoji" w:hAnsi="Segoe UI Emoji" w:cs="Segoe UI Emoji"/>
        </w:rPr>
        <w:t>✅</w:t>
      </w:r>
      <w:r w:rsidRPr="00A85C6B">
        <w:t xml:space="preserve"> </w:t>
      </w:r>
      <w:r w:rsidRPr="00A85C6B">
        <w:rPr>
          <w:b/>
          <w:bCs/>
        </w:rPr>
        <w:t>Purpose:</w:t>
      </w:r>
      <w:r w:rsidRPr="00A85C6B">
        <w:t xml:space="preserve"> They help orchestrate execution by defining how different </w:t>
      </w:r>
      <w:proofErr w:type="spellStart"/>
      <w:r w:rsidRPr="00A85C6B">
        <w:t>Runnables</w:t>
      </w:r>
      <w:proofErr w:type="spellEnd"/>
      <w:r w:rsidRPr="00A85C6B">
        <w:t xml:space="preserve"> interact</w:t>
      </w:r>
      <w:r w:rsidRPr="00A85C6B">
        <w:br/>
        <w:t>(sequentially, in parallel, conditionally, etc.).</w:t>
      </w:r>
    </w:p>
    <w:p w14:paraId="7FB6BFCE" w14:textId="77777777" w:rsidR="00A85C6B" w:rsidRPr="00A85C6B" w:rsidRDefault="000311D3" w:rsidP="00A85C6B">
      <w:r>
        <w:pict w14:anchorId="38CCAAC7">
          <v:rect id="_x0000_i1031" style="width:0;height:1.5pt" o:hralign="center" o:hrstd="t" o:hr="t" fillcolor="#a0a0a0" stroked="f"/>
        </w:pict>
      </w:r>
    </w:p>
    <w:p w14:paraId="20E9427D" w14:textId="77777777" w:rsidR="00A85C6B" w:rsidRPr="00A85C6B" w:rsidRDefault="00A85C6B" w:rsidP="00A85C6B">
      <w:r w:rsidRPr="00A85C6B">
        <w:rPr>
          <w:rFonts w:ascii="Segoe UI Emoji" w:hAnsi="Segoe UI Emoji" w:cs="Segoe UI Emoji"/>
        </w:rPr>
        <w:t>✅</w:t>
      </w:r>
      <w:r w:rsidRPr="00A85C6B">
        <w:t xml:space="preserve"> </w:t>
      </w:r>
      <w:r w:rsidRPr="00A85C6B">
        <w:rPr>
          <w:b/>
          <w:bCs/>
        </w:rPr>
        <w:t>Examples:</w:t>
      </w:r>
    </w:p>
    <w:p w14:paraId="2FA88A9B" w14:textId="77777777" w:rsidR="00A85C6B" w:rsidRPr="00A85C6B" w:rsidRDefault="00A85C6B" w:rsidP="00A85C6B">
      <w:pPr>
        <w:numPr>
          <w:ilvl w:val="0"/>
          <w:numId w:val="44"/>
        </w:numPr>
      </w:pPr>
      <w:proofErr w:type="spellStart"/>
      <w:r w:rsidRPr="00A85C6B">
        <w:rPr>
          <w:b/>
          <w:bCs/>
        </w:rPr>
        <w:t>RunnableSequence</w:t>
      </w:r>
      <w:proofErr w:type="spellEnd"/>
      <w:r w:rsidRPr="00A85C6B">
        <w:t xml:space="preserve"> → Runs steps in order (| operator).</w:t>
      </w:r>
    </w:p>
    <w:p w14:paraId="6FDA23F0" w14:textId="77777777" w:rsidR="00A85C6B" w:rsidRPr="00A85C6B" w:rsidRDefault="00A85C6B" w:rsidP="00A85C6B">
      <w:pPr>
        <w:numPr>
          <w:ilvl w:val="0"/>
          <w:numId w:val="44"/>
        </w:numPr>
      </w:pPr>
      <w:proofErr w:type="spellStart"/>
      <w:r w:rsidRPr="00A85C6B">
        <w:rPr>
          <w:b/>
          <w:bCs/>
        </w:rPr>
        <w:t>RunnableParallel</w:t>
      </w:r>
      <w:proofErr w:type="spellEnd"/>
      <w:r w:rsidRPr="00A85C6B">
        <w:t xml:space="preserve"> → Runs multiple steps simultaneously.</w:t>
      </w:r>
    </w:p>
    <w:p w14:paraId="1EA1A0E8" w14:textId="77777777" w:rsidR="00A85C6B" w:rsidRPr="00A85C6B" w:rsidRDefault="00A85C6B" w:rsidP="00A85C6B">
      <w:pPr>
        <w:numPr>
          <w:ilvl w:val="0"/>
          <w:numId w:val="44"/>
        </w:numPr>
      </w:pPr>
      <w:proofErr w:type="spellStart"/>
      <w:r w:rsidRPr="00A85C6B">
        <w:rPr>
          <w:b/>
          <w:bCs/>
        </w:rPr>
        <w:t>RunnableMap</w:t>
      </w:r>
      <w:proofErr w:type="spellEnd"/>
      <w:r w:rsidRPr="00A85C6B">
        <w:t xml:space="preserve"> → Maps the same input across multiple functions.</w:t>
      </w:r>
    </w:p>
    <w:p w14:paraId="39A69B5B" w14:textId="77777777" w:rsidR="00A85C6B" w:rsidRPr="00A85C6B" w:rsidRDefault="00A85C6B" w:rsidP="00A85C6B">
      <w:pPr>
        <w:numPr>
          <w:ilvl w:val="0"/>
          <w:numId w:val="44"/>
        </w:numPr>
      </w:pPr>
      <w:proofErr w:type="spellStart"/>
      <w:r w:rsidRPr="00A85C6B">
        <w:rPr>
          <w:b/>
          <w:bCs/>
        </w:rPr>
        <w:t>RunnableBranch</w:t>
      </w:r>
      <w:proofErr w:type="spellEnd"/>
      <w:r w:rsidRPr="00A85C6B">
        <w:t xml:space="preserve"> → Implements conditional execution (if-else logic).</w:t>
      </w:r>
    </w:p>
    <w:p w14:paraId="47A2B8F1" w14:textId="77777777" w:rsidR="00A85C6B" w:rsidRPr="00A85C6B" w:rsidRDefault="00A85C6B" w:rsidP="00A85C6B">
      <w:pPr>
        <w:numPr>
          <w:ilvl w:val="0"/>
          <w:numId w:val="44"/>
        </w:numPr>
      </w:pPr>
      <w:proofErr w:type="spellStart"/>
      <w:r w:rsidRPr="00A85C6B">
        <w:rPr>
          <w:b/>
          <w:bCs/>
        </w:rPr>
        <w:t>RunnableLambda</w:t>
      </w:r>
      <w:proofErr w:type="spellEnd"/>
      <w:r w:rsidRPr="00A85C6B">
        <w:t xml:space="preserve"> → Wraps custom Python functions into </w:t>
      </w:r>
      <w:proofErr w:type="spellStart"/>
      <w:r w:rsidRPr="00A85C6B">
        <w:t>Runnables</w:t>
      </w:r>
      <w:proofErr w:type="spellEnd"/>
      <w:r w:rsidRPr="00A85C6B">
        <w:t>.</w:t>
      </w:r>
    </w:p>
    <w:p w14:paraId="489DC8F2" w14:textId="77777777" w:rsidR="00A85C6B" w:rsidRPr="00A85C6B" w:rsidRDefault="00A85C6B" w:rsidP="00A85C6B">
      <w:pPr>
        <w:numPr>
          <w:ilvl w:val="0"/>
          <w:numId w:val="44"/>
        </w:numPr>
      </w:pPr>
      <w:proofErr w:type="spellStart"/>
      <w:r w:rsidRPr="00A85C6B">
        <w:rPr>
          <w:b/>
          <w:bCs/>
        </w:rPr>
        <w:t>RunnablePassthrough</w:t>
      </w:r>
      <w:proofErr w:type="spellEnd"/>
      <w:r w:rsidRPr="00A85C6B">
        <w:t xml:space="preserve"> → Just forwards input as output (acts as a placeholder).</w:t>
      </w:r>
    </w:p>
    <w:p w14:paraId="48AB101C" w14:textId="5BE736C8" w:rsidR="00BE226F" w:rsidRPr="00BE226F" w:rsidRDefault="00A85C6B" w:rsidP="00BE226F">
      <w:r w:rsidRPr="00A85C6B">
        <w:rPr>
          <w:highlight w:val="green"/>
        </w:rPr>
        <w:t>Commonly used are:</w:t>
      </w:r>
    </w:p>
    <w:p w14:paraId="6595EED1" w14:textId="77777777" w:rsidR="00BE226F" w:rsidRPr="00BE226F" w:rsidRDefault="00BE226F" w:rsidP="00BE226F">
      <w:pPr>
        <w:numPr>
          <w:ilvl w:val="0"/>
          <w:numId w:val="8"/>
        </w:numPr>
      </w:pPr>
      <w:r w:rsidRPr="00BE226F">
        <w:t>Sequential execution</w:t>
      </w:r>
    </w:p>
    <w:p w14:paraId="43F7B04D" w14:textId="77777777" w:rsidR="00BE226F" w:rsidRPr="00BE226F" w:rsidRDefault="00BE226F" w:rsidP="00BE226F">
      <w:pPr>
        <w:numPr>
          <w:ilvl w:val="0"/>
          <w:numId w:val="8"/>
        </w:numPr>
      </w:pPr>
      <w:r w:rsidRPr="00BE226F">
        <w:t>Parallel execution</w:t>
      </w:r>
    </w:p>
    <w:p w14:paraId="103354CA" w14:textId="77777777" w:rsidR="00BE226F" w:rsidRPr="00BE226F" w:rsidRDefault="00BE226F" w:rsidP="00BE226F">
      <w:pPr>
        <w:numPr>
          <w:ilvl w:val="0"/>
          <w:numId w:val="8"/>
        </w:numPr>
      </w:pPr>
      <w:r w:rsidRPr="00BE226F">
        <w:t>Conditional logic</w:t>
      </w:r>
    </w:p>
    <w:p w14:paraId="1C48828E" w14:textId="77777777" w:rsidR="00BE226F" w:rsidRPr="00BE226F" w:rsidRDefault="00BE226F" w:rsidP="00BE226F">
      <w:r w:rsidRPr="00BE226F">
        <w:t>Think of them as workflow builders.</w:t>
      </w:r>
    </w:p>
    <w:p w14:paraId="24C54BC4" w14:textId="77777777" w:rsidR="00BE226F" w:rsidRPr="00BE226F" w:rsidRDefault="000311D3" w:rsidP="00BE226F">
      <w:r>
        <w:lastRenderedPageBreak/>
        <w:pict w14:anchorId="267ADACE">
          <v:rect id="_x0000_i1032" style="width:0;height:1.5pt" o:hralign="center" o:hrstd="t" o:hr="t" fillcolor="#a0a0a0" stroked="f"/>
        </w:pict>
      </w:r>
    </w:p>
    <w:p w14:paraId="3FF8714D" w14:textId="566A58B3" w:rsidR="00BE226F" w:rsidRDefault="00BE226F" w:rsidP="00BE226F">
      <w:pPr>
        <w:rPr>
          <w:b/>
          <w:bCs/>
        </w:rPr>
      </w:pPr>
      <w:r w:rsidRPr="00A85C6B">
        <w:rPr>
          <w:b/>
          <w:bCs/>
          <w:highlight w:val="yellow"/>
        </w:rPr>
        <w:t xml:space="preserve">4. </w:t>
      </w:r>
      <w:proofErr w:type="spellStart"/>
      <w:r w:rsidRPr="00A85C6B">
        <w:rPr>
          <w:b/>
          <w:bCs/>
          <w:highlight w:val="yellow"/>
        </w:rPr>
        <w:t>RunnableSequence</w:t>
      </w:r>
      <w:proofErr w:type="spellEnd"/>
    </w:p>
    <w:p w14:paraId="48D99DF9" w14:textId="5F8E3637" w:rsidR="00A85C6B" w:rsidRPr="00BE226F" w:rsidRDefault="00A85C6B" w:rsidP="00BE226F">
      <w:pPr>
        <w:rPr>
          <w:b/>
          <w:bCs/>
        </w:rPr>
      </w:pPr>
      <w:r w:rsidRPr="000A38B9">
        <w:rPr>
          <w:b/>
          <w:bCs/>
          <w:noProof/>
        </w:rPr>
        <w:drawing>
          <wp:inline distT="0" distB="0" distL="0" distR="0" wp14:anchorId="6DC2D73C" wp14:editId="66C81148">
            <wp:extent cx="4296375" cy="2429214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5B4F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4.1 Purpose</w:t>
      </w:r>
    </w:p>
    <w:p w14:paraId="02FEB25B" w14:textId="77777777" w:rsidR="00BE226F" w:rsidRPr="00BE226F" w:rsidRDefault="00BE226F" w:rsidP="00BE226F">
      <w:proofErr w:type="spellStart"/>
      <w:r w:rsidRPr="00655768">
        <w:rPr>
          <w:highlight w:val="green"/>
        </w:rPr>
        <w:t>RunnableSequence</w:t>
      </w:r>
      <w:proofErr w:type="spellEnd"/>
      <w:r w:rsidRPr="00655768">
        <w:rPr>
          <w:highlight w:val="green"/>
        </w:rPr>
        <w:t xml:space="preserve"> connects multiple </w:t>
      </w:r>
      <w:proofErr w:type="spellStart"/>
      <w:r w:rsidRPr="00655768">
        <w:rPr>
          <w:highlight w:val="green"/>
        </w:rPr>
        <w:t>runnables</w:t>
      </w:r>
      <w:proofErr w:type="spellEnd"/>
      <w:r w:rsidRPr="00655768">
        <w:rPr>
          <w:highlight w:val="green"/>
        </w:rPr>
        <w:t xml:space="preserve"> </w:t>
      </w:r>
      <w:r w:rsidRPr="00655768">
        <w:rPr>
          <w:b/>
          <w:bCs/>
          <w:highlight w:val="green"/>
        </w:rPr>
        <w:t>one after another</w:t>
      </w:r>
      <w:r w:rsidRPr="00655768">
        <w:rPr>
          <w:highlight w:val="green"/>
        </w:rPr>
        <w:t xml:space="preserve"> (sequentially).</w:t>
      </w:r>
    </w:p>
    <w:p w14:paraId="000CF992" w14:textId="77777777" w:rsidR="00BE226F" w:rsidRPr="00BE226F" w:rsidRDefault="00BE226F" w:rsidP="00BE226F">
      <w:r w:rsidRPr="00BE226F">
        <w:t>Output flow:</w:t>
      </w:r>
    </w:p>
    <w:p w14:paraId="0CCF0579" w14:textId="77777777" w:rsidR="00BE226F" w:rsidRPr="00BE226F" w:rsidRDefault="00BE226F" w:rsidP="00BE226F">
      <w:r w:rsidRPr="00BE226F">
        <w:t>R1 → R2 → R3 → ... → Final Output</w:t>
      </w:r>
    </w:p>
    <w:p w14:paraId="7D11BC9A" w14:textId="77777777" w:rsidR="00BE226F" w:rsidRPr="00BE226F" w:rsidRDefault="00BE226F" w:rsidP="00BE226F">
      <w:r w:rsidRPr="00655768">
        <w:rPr>
          <w:highlight w:val="green"/>
        </w:rPr>
        <w:t>The output of each runnable becomes the input of the next.</w:t>
      </w:r>
    </w:p>
    <w:p w14:paraId="2C7D6462" w14:textId="77777777" w:rsidR="00BE226F" w:rsidRPr="00BE226F" w:rsidRDefault="000311D3" w:rsidP="00BE226F">
      <w:r>
        <w:pict w14:anchorId="5228E4D4">
          <v:rect id="_x0000_i1033" style="width:0;height:1.5pt" o:hralign="center" o:hrstd="t" o:hr="t" fillcolor="#a0a0a0" stroked="f"/>
        </w:pict>
      </w:r>
    </w:p>
    <w:p w14:paraId="6180CC35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4.2 Why It Exists</w:t>
      </w:r>
    </w:p>
    <w:p w14:paraId="2526E778" w14:textId="77777777" w:rsidR="00BE226F" w:rsidRPr="00BE226F" w:rsidRDefault="00BE226F" w:rsidP="00BE226F">
      <w:r w:rsidRPr="00BE226F">
        <w:t>In the previous video, a custom “</w:t>
      </w:r>
      <w:proofErr w:type="spellStart"/>
      <w:r w:rsidRPr="00BE226F">
        <w:t>RunnableConnector</w:t>
      </w:r>
      <w:proofErr w:type="spellEnd"/>
      <w:r w:rsidRPr="00BE226F">
        <w:t>” was created manually to do this.</w:t>
      </w:r>
    </w:p>
    <w:p w14:paraId="608AB4BE" w14:textId="77777777" w:rsidR="00BE226F" w:rsidRPr="00BE226F" w:rsidRDefault="00BE226F" w:rsidP="00BE226F">
      <w:proofErr w:type="spellStart"/>
      <w:r w:rsidRPr="00BE226F">
        <w:t>LangChain</w:t>
      </w:r>
      <w:proofErr w:type="spellEnd"/>
      <w:r w:rsidRPr="00BE226F">
        <w:t xml:space="preserve"> now provides this built-in feature as:</w:t>
      </w:r>
    </w:p>
    <w:p w14:paraId="4444C82C" w14:textId="77777777" w:rsidR="00BE226F" w:rsidRPr="00BE226F" w:rsidRDefault="00BE226F" w:rsidP="00BE226F">
      <w:r w:rsidRPr="00BE226F">
        <w:rPr>
          <w:rFonts w:ascii="Segoe UI Emoji" w:hAnsi="Segoe UI Emoji" w:cs="Segoe UI Emoji"/>
        </w:rPr>
        <w:t>👉</w:t>
      </w:r>
      <w:r w:rsidRPr="00BE226F">
        <w:t xml:space="preserve"> </w:t>
      </w:r>
      <w:proofErr w:type="spellStart"/>
      <w:r w:rsidRPr="00BE226F">
        <w:t>RunnableSequence</w:t>
      </w:r>
      <w:proofErr w:type="spellEnd"/>
    </w:p>
    <w:p w14:paraId="1DC01016" w14:textId="77777777" w:rsidR="00BE226F" w:rsidRPr="00BE226F" w:rsidRDefault="00BE226F" w:rsidP="00BE226F">
      <w:proofErr w:type="gramStart"/>
      <w:r w:rsidRPr="00BE226F">
        <w:t>So</w:t>
      </w:r>
      <w:proofErr w:type="gramEnd"/>
      <w:r w:rsidRPr="00BE226F">
        <w:t xml:space="preserve"> you no longer need to write custom connector code.</w:t>
      </w:r>
    </w:p>
    <w:p w14:paraId="6C35D622" w14:textId="77777777" w:rsidR="00BE226F" w:rsidRPr="00BE226F" w:rsidRDefault="000311D3" w:rsidP="00BE226F">
      <w:r>
        <w:pict w14:anchorId="05DF8A9C">
          <v:rect id="_x0000_i1034" style="width:0;height:1.5pt" o:hralign="center" o:hrstd="t" o:hr="t" fillcolor="#a0a0a0" stroked="f"/>
        </w:pict>
      </w:r>
    </w:p>
    <w:p w14:paraId="6864D4C1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4.3 Simple Example: Joke Generator</w:t>
      </w:r>
    </w:p>
    <w:p w14:paraId="7F42DA6F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1: Create components</w:t>
      </w:r>
    </w:p>
    <w:p w14:paraId="42C2CADC" w14:textId="77777777" w:rsidR="00BE226F" w:rsidRPr="00BE226F" w:rsidRDefault="00BE226F" w:rsidP="00BE226F">
      <w:pPr>
        <w:numPr>
          <w:ilvl w:val="0"/>
          <w:numId w:val="9"/>
        </w:numPr>
      </w:pPr>
      <w:r w:rsidRPr="00BE226F">
        <w:t>Prompt Template → “Write a joke about {topic}”</w:t>
      </w:r>
    </w:p>
    <w:p w14:paraId="45ED418C" w14:textId="77777777" w:rsidR="00BE226F" w:rsidRPr="00BE226F" w:rsidRDefault="00BE226F" w:rsidP="00BE226F">
      <w:pPr>
        <w:numPr>
          <w:ilvl w:val="0"/>
          <w:numId w:val="9"/>
        </w:numPr>
      </w:pPr>
      <w:r w:rsidRPr="00BE226F">
        <w:t>LLM model (</w:t>
      </w:r>
      <w:proofErr w:type="spellStart"/>
      <w:r w:rsidRPr="00BE226F">
        <w:t>ChatOpenAI</w:t>
      </w:r>
      <w:proofErr w:type="spellEnd"/>
      <w:r w:rsidRPr="00BE226F">
        <w:t>)</w:t>
      </w:r>
    </w:p>
    <w:p w14:paraId="39F879B7" w14:textId="77777777" w:rsidR="00BE226F" w:rsidRPr="00BE226F" w:rsidRDefault="00BE226F" w:rsidP="00BE226F">
      <w:pPr>
        <w:numPr>
          <w:ilvl w:val="0"/>
          <w:numId w:val="9"/>
        </w:numPr>
      </w:pPr>
      <w:r w:rsidRPr="00BE226F">
        <w:t>String Output Parser</w:t>
      </w:r>
    </w:p>
    <w:p w14:paraId="0C6243DD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lastRenderedPageBreak/>
        <w:t>Step 2: Create sequence</w:t>
      </w:r>
    </w:p>
    <w:p w14:paraId="30D23BB8" w14:textId="77777777" w:rsidR="00BE226F" w:rsidRPr="00BE226F" w:rsidRDefault="00BE226F" w:rsidP="00BE226F">
      <w:r w:rsidRPr="00BE226F">
        <w:t>Prompt → Model → Parser</w:t>
      </w:r>
    </w:p>
    <w:p w14:paraId="0C49D1CC" w14:textId="77777777" w:rsidR="00BE226F" w:rsidRPr="00BE226F" w:rsidRDefault="00BE226F" w:rsidP="00BE226F">
      <w:r w:rsidRPr="00BE226F">
        <w:t xml:space="preserve">Using </w:t>
      </w:r>
      <w:proofErr w:type="spellStart"/>
      <w:r w:rsidRPr="00BE226F">
        <w:t>RunnableSequence</w:t>
      </w:r>
      <w:proofErr w:type="spellEnd"/>
      <w:r w:rsidRPr="00BE226F">
        <w:t>.</w:t>
      </w:r>
    </w:p>
    <w:p w14:paraId="07022B52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3: Invoke</w:t>
      </w:r>
    </w:p>
    <w:p w14:paraId="7944A2B5" w14:textId="77777777" w:rsidR="00BE226F" w:rsidRPr="00BE226F" w:rsidRDefault="00BE226F" w:rsidP="00BE226F">
      <w:r w:rsidRPr="00BE226F">
        <w:t>Input:</w:t>
      </w:r>
    </w:p>
    <w:p w14:paraId="5922E340" w14:textId="77777777" w:rsidR="00BE226F" w:rsidRPr="00BE226F" w:rsidRDefault="00BE226F" w:rsidP="00BE226F">
      <w:r w:rsidRPr="00BE226F">
        <w:t>topic = "AI"</w:t>
      </w:r>
    </w:p>
    <w:p w14:paraId="2A7504DD" w14:textId="77777777" w:rsidR="00BE226F" w:rsidRPr="00BE226F" w:rsidRDefault="00BE226F" w:rsidP="00BE226F">
      <w:r w:rsidRPr="00BE226F">
        <w:t>Output:</w:t>
      </w:r>
    </w:p>
    <w:p w14:paraId="66485A5D" w14:textId="77777777" w:rsidR="00BE226F" w:rsidRPr="00BE226F" w:rsidRDefault="00BE226F" w:rsidP="00BE226F">
      <w:pPr>
        <w:numPr>
          <w:ilvl w:val="0"/>
          <w:numId w:val="10"/>
        </w:numPr>
      </w:pPr>
      <w:r w:rsidRPr="00BE226F">
        <w:t>A joke about AI in string format</w:t>
      </w:r>
    </w:p>
    <w:p w14:paraId="00BF97F4" w14:textId="77777777" w:rsidR="00BE226F" w:rsidRPr="00BE226F" w:rsidRDefault="000311D3" w:rsidP="00BE226F">
      <w:r>
        <w:pict w14:anchorId="6BD5443B">
          <v:rect id="_x0000_i1035" style="width:0;height:1.5pt" o:hralign="center" o:hrstd="t" o:hr="t" fillcolor="#a0a0a0" stroked="f"/>
        </w:pict>
      </w:r>
    </w:p>
    <w:p w14:paraId="513509E9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4.4 Extended Sequential Chain: Joke + Explanation</w:t>
      </w:r>
    </w:p>
    <w:p w14:paraId="7ACA182B" w14:textId="77777777" w:rsidR="00BE226F" w:rsidRPr="00BE226F" w:rsidRDefault="00BE226F" w:rsidP="00BE226F">
      <w:r w:rsidRPr="00BE226F">
        <w:t>A longer sequence can be built:</w:t>
      </w:r>
    </w:p>
    <w:p w14:paraId="360E1DD6" w14:textId="77777777" w:rsidR="00BE226F" w:rsidRPr="00BE226F" w:rsidRDefault="00BE226F" w:rsidP="00BE226F">
      <w:pPr>
        <w:numPr>
          <w:ilvl w:val="0"/>
          <w:numId w:val="11"/>
        </w:numPr>
      </w:pPr>
      <w:r w:rsidRPr="00BE226F">
        <w:t>Prompt 1 → Generate joke</w:t>
      </w:r>
    </w:p>
    <w:p w14:paraId="569B6A17" w14:textId="77777777" w:rsidR="00BE226F" w:rsidRPr="00BE226F" w:rsidRDefault="00BE226F" w:rsidP="00BE226F">
      <w:pPr>
        <w:numPr>
          <w:ilvl w:val="0"/>
          <w:numId w:val="11"/>
        </w:numPr>
      </w:pPr>
      <w:r w:rsidRPr="00BE226F">
        <w:t>Model → LLM response</w:t>
      </w:r>
    </w:p>
    <w:p w14:paraId="2341DBE9" w14:textId="77777777" w:rsidR="00BE226F" w:rsidRPr="00BE226F" w:rsidRDefault="00BE226F" w:rsidP="00BE226F">
      <w:pPr>
        <w:numPr>
          <w:ilvl w:val="0"/>
          <w:numId w:val="11"/>
        </w:numPr>
      </w:pPr>
      <w:r w:rsidRPr="00BE226F">
        <w:t>Parser → Joke text</w:t>
      </w:r>
    </w:p>
    <w:p w14:paraId="309E2E2C" w14:textId="77777777" w:rsidR="00BE226F" w:rsidRPr="00BE226F" w:rsidRDefault="00BE226F" w:rsidP="00BE226F">
      <w:pPr>
        <w:numPr>
          <w:ilvl w:val="0"/>
          <w:numId w:val="11"/>
        </w:numPr>
      </w:pPr>
      <w:r w:rsidRPr="00BE226F">
        <w:t>Prompt 2 → “Explain the following joke {text}”</w:t>
      </w:r>
    </w:p>
    <w:p w14:paraId="3F5E0E20" w14:textId="77777777" w:rsidR="00BE226F" w:rsidRPr="00BE226F" w:rsidRDefault="00BE226F" w:rsidP="00BE226F">
      <w:pPr>
        <w:numPr>
          <w:ilvl w:val="0"/>
          <w:numId w:val="11"/>
        </w:numPr>
      </w:pPr>
      <w:r w:rsidRPr="00BE226F">
        <w:t>Model → Explanation</w:t>
      </w:r>
    </w:p>
    <w:p w14:paraId="1650A7B0" w14:textId="77777777" w:rsidR="00BE226F" w:rsidRPr="00BE226F" w:rsidRDefault="00BE226F" w:rsidP="00BE226F">
      <w:pPr>
        <w:numPr>
          <w:ilvl w:val="0"/>
          <w:numId w:val="11"/>
        </w:numPr>
      </w:pPr>
      <w:r w:rsidRPr="00BE226F">
        <w:t>Parser → Final output</w:t>
      </w:r>
    </w:p>
    <w:p w14:paraId="2F3DB80C" w14:textId="77777777" w:rsidR="00BE226F" w:rsidRPr="00BE226F" w:rsidRDefault="00BE226F" w:rsidP="00BE226F">
      <w:r w:rsidRPr="00BE226F">
        <w:t>Final output will be:</w:t>
      </w:r>
    </w:p>
    <w:p w14:paraId="6DCA652B" w14:textId="77777777" w:rsidR="00BE226F" w:rsidRPr="00BE226F" w:rsidRDefault="00BE226F" w:rsidP="00BE226F">
      <w:r w:rsidRPr="00BE226F">
        <w:rPr>
          <w:rFonts w:ascii="Segoe UI Emoji" w:hAnsi="Segoe UI Emoji" w:cs="Segoe UI Emoji"/>
        </w:rPr>
        <w:t>👉</w:t>
      </w:r>
      <w:r w:rsidRPr="00BE226F">
        <w:t xml:space="preserve"> Explanation of the joke</w:t>
      </w:r>
    </w:p>
    <w:p w14:paraId="08982766" w14:textId="1C5AC01F" w:rsidR="00BE226F" w:rsidRDefault="00BE226F" w:rsidP="00BE226F">
      <w:r w:rsidRPr="00BE226F">
        <w:t>This demonstrates how easily multi-step workflows can be built.</w:t>
      </w:r>
    </w:p>
    <w:p w14:paraId="60892938" w14:textId="698A4BE6" w:rsidR="00CB19A6" w:rsidRDefault="00CB19A6" w:rsidP="00BE226F">
      <w:pPr>
        <w:rPr>
          <w:b/>
          <w:bCs/>
        </w:rPr>
      </w:pPr>
      <w:r w:rsidRPr="00CB19A6">
        <w:rPr>
          <w:b/>
          <w:bCs/>
        </w:rPr>
        <w:t>runnable_sequence.py</w:t>
      </w:r>
    </w:p>
    <w:p w14:paraId="798EA12D" w14:textId="287EA1E0" w:rsidR="00CB19A6" w:rsidRPr="00CB19A6" w:rsidRDefault="00CB19A6" w:rsidP="00BE226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14D2A3" wp14:editId="42E17CE6">
            <wp:extent cx="5666667" cy="457142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226F" w14:textId="77777777" w:rsidR="00BE226F" w:rsidRPr="00BE226F" w:rsidRDefault="000311D3" w:rsidP="00BE226F">
      <w:r>
        <w:pict w14:anchorId="6FA78929">
          <v:rect id="_x0000_i1036" style="width:0;height:1.5pt" o:hralign="center" o:hrstd="t" o:hr="t" fillcolor="#a0a0a0" stroked="f"/>
        </w:pict>
      </w:r>
    </w:p>
    <w:p w14:paraId="4831E6DF" w14:textId="77777777" w:rsidR="00BE226F" w:rsidRPr="00BE226F" w:rsidRDefault="00BE226F" w:rsidP="00BE226F">
      <w:pPr>
        <w:rPr>
          <w:b/>
          <w:bCs/>
        </w:rPr>
      </w:pPr>
      <w:r w:rsidRPr="00CB19A6">
        <w:rPr>
          <w:b/>
          <w:bCs/>
          <w:highlight w:val="yellow"/>
        </w:rPr>
        <w:t xml:space="preserve">5. </w:t>
      </w:r>
      <w:proofErr w:type="spellStart"/>
      <w:r w:rsidRPr="00CB19A6">
        <w:rPr>
          <w:b/>
          <w:bCs/>
          <w:highlight w:val="yellow"/>
        </w:rPr>
        <w:t>RunnableParallel</w:t>
      </w:r>
      <w:proofErr w:type="spellEnd"/>
    </w:p>
    <w:p w14:paraId="3D72DE17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5.1 Purpose</w:t>
      </w:r>
    </w:p>
    <w:p w14:paraId="7ABEF377" w14:textId="77777777" w:rsidR="00BE226F" w:rsidRPr="00BE226F" w:rsidRDefault="00BE226F" w:rsidP="00BE226F">
      <w:proofErr w:type="spellStart"/>
      <w:r w:rsidRPr="00CB19A6">
        <w:rPr>
          <w:highlight w:val="green"/>
        </w:rPr>
        <w:t>RunnableParallel</w:t>
      </w:r>
      <w:proofErr w:type="spellEnd"/>
      <w:r w:rsidRPr="00CB19A6">
        <w:rPr>
          <w:highlight w:val="green"/>
        </w:rPr>
        <w:t xml:space="preserve"> executes </w:t>
      </w:r>
      <w:r w:rsidRPr="00CB19A6">
        <w:rPr>
          <w:b/>
          <w:bCs/>
          <w:highlight w:val="green"/>
        </w:rPr>
        <w:t xml:space="preserve">multiple </w:t>
      </w:r>
      <w:proofErr w:type="spellStart"/>
      <w:r w:rsidRPr="00CB19A6">
        <w:rPr>
          <w:b/>
          <w:bCs/>
          <w:highlight w:val="green"/>
        </w:rPr>
        <w:t>runnables</w:t>
      </w:r>
      <w:proofErr w:type="spellEnd"/>
      <w:r w:rsidRPr="00CB19A6">
        <w:rPr>
          <w:b/>
          <w:bCs/>
          <w:highlight w:val="green"/>
        </w:rPr>
        <w:t xml:space="preserve"> at the same time</w:t>
      </w:r>
      <w:r w:rsidRPr="00CB19A6">
        <w:rPr>
          <w:highlight w:val="green"/>
        </w:rPr>
        <w:t>.</w:t>
      </w:r>
    </w:p>
    <w:p w14:paraId="0A8F17A4" w14:textId="77777777" w:rsidR="00BE226F" w:rsidRPr="00BE226F" w:rsidRDefault="00BE226F" w:rsidP="00BE226F">
      <w:r w:rsidRPr="00BE226F">
        <w:t>Key characteristics:</w:t>
      </w:r>
    </w:p>
    <w:p w14:paraId="2E8AA859" w14:textId="77777777" w:rsidR="00BE226F" w:rsidRPr="00BE226F" w:rsidRDefault="00BE226F" w:rsidP="00BE226F">
      <w:pPr>
        <w:numPr>
          <w:ilvl w:val="0"/>
          <w:numId w:val="12"/>
        </w:numPr>
      </w:pPr>
      <w:r w:rsidRPr="00BE226F">
        <w:t xml:space="preserve">All </w:t>
      </w:r>
      <w:proofErr w:type="spellStart"/>
      <w:r w:rsidRPr="00BE226F">
        <w:t>runnables</w:t>
      </w:r>
      <w:proofErr w:type="spellEnd"/>
      <w:r w:rsidRPr="00BE226F">
        <w:t xml:space="preserve"> receive the same input</w:t>
      </w:r>
    </w:p>
    <w:p w14:paraId="186939E6" w14:textId="77777777" w:rsidR="00BE226F" w:rsidRPr="00BE226F" w:rsidRDefault="00BE226F" w:rsidP="00BE226F">
      <w:pPr>
        <w:numPr>
          <w:ilvl w:val="0"/>
          <w:numId w:val="12"/>
        </w:numPr>
      </w:pPr>
      <w:r w:rsidRPr="00BE226F">
        <w:t>They run independently in parallel</w:t>
      </w:r>
    </w:p>
    <w:p w14:paraId="17DEDEAF" w14:textId="77777777" w:rsidR="00BE226F" w:rsidRPr="00BE226F" w:rsidRDefault="00BE226F" w:rsidP="00BE226F">
      <w:pPr>
        <w:numPr>
          <w:ilvl w:val="0"/>
          <w:numId w:val="12"/>
        </w:numPr>
      </w:pPr>
      <w:r w:rsidRPr="00BE226F">
        <w:t>Output is returned as a dictionary</w:t>
      </w:r>
    </w:p>
    <w:p w14:paraId="5C11A6E8" w14:textId="77777777" w:rsidR="00BE226F" w:rsidRPr="00BE226F" w:rsidRDefault="000311D3" w:rsidP="00BE226F">
      <w:r>
        <w:pict w14:anchorId="0945E24F">
          <v:rect id="_x0000_i1037" style="width:0;height:1.5pt" o:hralign="center" o:hrstd="t" o:hr="t" fillcolor="#a0a0a0" stroked="f"/>
        </w:pict>
      </w:r>
    </w:p>
    <w:p w14:paraId="2C3CE920" w14:textId="20FDBAF0" w:rsidR="00BE226F" w:rsidRDefault="00BE226F" w:rsidP="00BE226F">
      <w:pPr>
        <w:rPr>
          <w:b/>
          <w:bCs/>
        </w:rPr>
      </w:pPr>
      <w:r w:rsidRPr="00BE226F">
        <w:rPr>
          <w:b/>
          <w:bCs/>
        </w:rPr>
        <w:t>5.2 Concept Example</w:t>
      </w:r>
    </w:p>
    <w:p w14:paraId="40F9419C" w14:textId="3556CEE5" w:rsidR="00CB19A6" w:rsidRPr="00BE226F" w:rsidRDefault="00CB19A6" w:rsidP="00BE226F">
      <w:pPr>
        <w:rPr>
          <w:b/>
          <w:bCs/>
        </w:rPr>
      </w:pPr>
      <w:r w:rsidRPr="008D15F0">
        <w:rPr>
          <w:b/>
          <w:bCs/>
          <w:noProof/>
        </w:rPr>
        <w:lastRenderedPageBreak/>
        <w:drawing>
          <wp:inline distT="0" distB="0" distL="0" distR="0" wp14:anchorId="5E4BFD22" wp14:editId="53604C70">
            <wp:extent cx="2458192" cy="3245512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60986" cy="324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381B" w14:textId="77777777" w:rsidR="00BE226F" w:rsidRPr="00BE226F" w:rsidRDefault="00BE226F" w:rsidP="00BE226F">
      <w:r w:rsidRPr="00BE226F">
        <w:t>Input:</w:t>
      </w:r>
    </w:p>
    <w:p w14:paraId="171D4897" w14:textId="77777777" w:rsidR="00BE226F" w:rsidRPr="00BE226F" w:rsidRDefault="00BE226F" w:rsidP="00BE226F">
      <w:r w:rsidRPr="00BE226F">
        <w:t>topic = "AI"</w:t>
      </w:r>
    </w:p>
    <w:p w14:paraId="59768818" w14:textId="77777777" w:rsidR="00BE226F" w:rsidRPr="00BE226F" w:rsidRDefault="00BE226F" w:rsidP="00BE226F">
      <w:r w:rsidRPr="00BE226F">
        <w:t>Two parallel chains:</w:t>
      </w:r>
    </w:p>
    <w:p w14:paraId="334FE63F" w14:textId="77777777" w:rsidR="00BE226F" w:rsidRPr="00BE226F" w:rsidRDefault="00BE226F" w:rsidP="00BE226F">
      <w:pPr>
        <w:numPr>
          <w:ilvl w:val="0"/>
          <w:numId w:val="13"/>
        </w:numPr>
      </w:pPr>
      <w:r w:rsidRPr="00BE226F">
        <w:t>Chain 1 → Generate a tweet about AI</w:t>
      </w:r>
    </w:p>
    <w:p w14:paraId="1B40DD73" w14:textId="77777777" w:rsidR="00BE226F" w:rsidRPr="00BE226F" w:rsidRDefault="00BE226F" w:rsidP="00BE226F">
      <w:pPr>
        <w:numPr>
          <w:ilvl w:val="0"/>
          <w:numId w:val="13"/>
        </w:numPr>
      </w:pPr>
      <w:r w:rsidRPr="00BE226F">
        <w:t>Chain 2 → Generate a LinkedIn post about AI</w:t>
      </w:r>
    </w:p>
    <w:p w14:paraId="227C4119" w14:textId="77777777" w:rsidR="00BE226F" w:rsidRPr="00BE226F" w:rsidRDefault="00BE226F" w:rsidP="00BE226F">
      <w:r w:rsidRPr="00BE226F">
        <w:t>Both execute at the same time.</w:t>
      </w:r>
    </w:p>
    <w:p w14:paraId="13DA1807" w14:textId="77777777" w:rsidR="00BE226F" w:rsidRPr="00BE226F" w:rsidRDefault="00BE226F" w:rsidP="00BE226F">
      <w:r w:rsidRPr="00BE226F">
        <w:t>Final output:</w:t>
      </w:r>
    </w:p>
    <w:p w14:paraId="30D88402" w14:textId="77777777" w:rsidR="00BE226F" w:rsidRPr="00BE226F" w:rsidRDefault="00BE226F" w:rsidP="00BE226F">
      <w:r w:rsidRPr="00BE226F">
        <w:t>{</w:t>
      </w:r>
    </w:p>
    <w:p w14:paraId="7D4D14CB" w14:textId="77777777" w:rsidR="00BE226F" w:rsidRPr="00BE226F" w:rsidRDefault="00BE226F" w:rsidP="00BE226F">
      <w:r w:rsidRPr="00BE226F">
        <w:t xml:space="preserve">  "tweet": "AI is transforming the world...",</w:t>
      </w:r>
    </w:p>
    <w:p w14:paraId="1123A84F" w14:textId="77777777" w:rsidR="00BE226F" w:rsidRPr="00BE226F" w:rsidRDefault="00BE226F" w:rsidP="00BE226F">
      <w:r w:rsidRPr="00BE226F">
        <w:t xml:space="preserve">  "</w:t>
      </w:r>
      <w:proofErr w:type="spellStart"/>
      <w:r w:rsidRPr="00BE226F">
        <w:t>linkedin</w:t>
      </w:r>
      <w:proofErr w:type="spellEnd"/>
      <w:r w:rsidRPr="00BE226F">
        <w:t>": "Artificial Intelligence is reshaping industries..."</w:t>
      </w:r>
    </w:p>
    <w:p w14:paraId="1FFC9C38" w14:textId="77777777" w:rsidR="00BE226F" w:rsidRPr="00BE226F" w:rsidRDefault="00BE226F" w:rsidP="00BE226F">
      <w:r w:rsidRPr="00BE226F">
        <w:t>}</w:t>
      </w:r>
    </w:p>
    <w:p w14:paraId="3901C8B1" w14:textId="77777777" w:rsidR="00BE226F" w:rsidRPr="00BE226F" w:rsidRDefault="000311D3" w:rsidP="00BE226F">
      <w:r>
        <w:pict w14:anchorId="5907A047">
          <v:rect id="_x0000_i1038" style="width:0;height:1.5pt" o:hralign="center" o:hrstd="t" o:hr="t" fillcolor="#a0a0a0" stroked="f"/>
        </w:pict>
      </w:r>
    </w:p>
    <w:p w14:paraId="147CF88F" w14:textId="105AF0C4" w:rsidR="00BE226F" w:rsidRDefault="00BE226F" w:rsidP="00BE226F">
      <w:pPr>
        <w:rPr>
          <w:b/>
          <w:bCs/>
        </w:rPr>
      </w:pPr>
      <w:r w:rsidRPr="00BE226F">
        <w:rPr>
          <w:b/>
          <w:bCs/>
        </w:rPr>
        <w:t>5.3 Implementation Flow</w:t>
      </w:r>
    </w:p>
    <w:p w14:paraId="77735A7D" w14:textId="3ABDF683" w:rsidR="00CB19A6" w:rsidRDefault="00CB19A6" w:rsidP="00CB19A6">
      <w:pPr>
        <w:rPr>
          <w:b/>
          <w:bCs/>
        </w:rPr>
      </w:pPr>
      <w:r w:rsidRPr="00CB19A6">
        <w:rPr>
          <w:b/>
          <w:bCs/>
        </w:rPr>
        <w:t>runnable_parallel.py</w:t>
      </w:r>
    </w:p>
    <w:p w14:paraId="24A6E1AC" w14:textId="51D834FA" w:rsidR="00CB19A6" w:rsidRPr="00CB19A6" w:rsidRDefault="00CB19A6" w:rsidP="00CB19A6">
      <w:pPr>
        <w:rPr>
          <w:b/>
          <w:bCs/>
        </w:rPr>
      </w:pPr>
      <w:r w:rsidRPr="00CB19A6">
        <w:rPr>
          <w:b/>
          <w:bCs/>
          <w:noProof/>
        </w:rPr>
        <w:lastRenderedPageBreak/>
        <w:drawing>
          <wp:inline distT="0" distB="0" distL="0" distR="0" wp14:anchorId="6E7542F8" wp14:editId="2397105E">
            <wp:extent cx="5544324" cy="56395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39A7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1: Create two prompts</w:t>
      </w:r>
    </w:p>
    <w:p w14:paraId="68A87BE1" w14:textId="77777777" w:rsidR="00BE226F" w:rsidRPr="00BE226F" w:rsidRDefault="00BE226F" w:rsidP="00BE226F">
      <w:pPr>
        <w:numPr>
          <w:ilvl w:val="0"/>
          <w:numId w:val="14"/>
        </w:numPr>
      </w:pPr>
      <w:r w:rsidRPr="00BE226F">
        <w:t>Prompt 1 → Generate tweet</w:t>
      </w:r>
    </w:p>
    <w:p w14:paraId="22A55A21" w14:textId="77777777" w:rsidR="00BE226F" w:rsidRPr="00BE226F" w:rsidRDefault="00BE226F" w:rsidP="00BE226F">
      <w:pPr>
        <w:numPr>
          <w:ilvl w:val="0"/>
          <w:numId w:val="14"/>
        </w:numPr>
      </w:pPr>
      <w:r w:rsidRPr="00BE226F">
        <w:t>Prompt 2 → Generate LinkedIn post</w:t>
      </w:r>
    </w:p>
    <w:p w14:paraId="3C7F7356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2: Create model and parser</w:t>
      </w:r>
    </w:p>
    <w:p w14:paraId="007891CC" w14:textId="77777777" w:rsidR="00BE226F" w:rsidRPr="00BE226F" w:rsidRDefault="00BE226F" w:rsidP="00BE226F">
      <w:pPr>
        <w:numPr>
          <w:ilvl w:val="0"/>
          <w:numId w:val="15"/>
        </w:numPr>
      </w:pPr>
      <w:r w:rsidRPr="00BE226F">
        <w:t>One LLM instance</w:t>
      </w:r>
    </w:p>
    <w:p w14:paraId="2C7DF3A3" w14:textId="77777777" w:rsidR="00BE226F" w:rsidRPr="00BE226F" w:rsidRDefault="00BE226F" w:rsidP="00BE226F">
      <w:pPr>
        <w:numPr>
          <w:ilvl w:val="0"/>
          <w:numId w:val="15"/>
        </w:numPr>
      </w:pPr>
      <w:r w:rsidRPr="00BE226F">
        <w:t xml:space="preserve">One </w:t>
      </w:r>
      <w:proofErr w:type="spellStart"/>
      <w:r w:rsidRPr="00BE226F">
        <w:t>StringOutputParser</w:t>
      </w:r>
      <w:proofErr w:type="spellEnd"/>
    </w:p>
    <w:p w14:paraId="76F8745A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3: Build parallel chain</w:t>
      </w:r>
    </w:p>
    <w:p w14:paraId="3494989E" w14:textId="77777777" w:rsidR="00BE226F" w:rsidRPr="00CB19A6" w:rsidRDefault="00BE226F" w:rsidP="00BE226F">
      <w:pPr>
        <w:rPr>
          <w:highlight w:val="green"/>
        </w:rPr>
      </w:pPr>
      <w:r w:rsidRPr="00CB19A6">
        <w:rPr>
          <w:highlight w:val="green"/>
        </w:rPr>
        <w:t>Each branch uses:</w:t>
      </w:r>
    </w:p>
    <w:p w14:paraId="43AFC7A1" w14:textId="77777777" w:rsidR="00BE226F" w:rsidRPr="00BE226F" w:rsidRDefault="00BE226F" w:rsidP="00BE226F">
      <w:r w:rsidRPr="00CB19A6">
        <w:rPr>
          <w:highlight w:val="green"/>
        </w:rPr>
        <w:lastRenderedPageBreak/>
        <w:t>Prompt → Model → Parser</w:t>
      </w:r>
    </w:p>
    <w:p w14:paraId="498A4A59" w14:textId="77777777" w:rsidR="00BE226F" w:rsidRPr="00BE226F" w:rsidRDefault="00BE226F" w:rsidP="00BE226F">
      <w:r w:rsidRPr="00BE226F">
        <w:t xml:space="preserve">Wrapped inside </w:t>
      </w:r>
      <w:proofErr w:type="spellStart"/>
      <w:r w:rsidRPr="00BE226F">
        <w:t>RunnableParallel</w:t>
      </w:r>
      <w:proofErr w:type="spellEnd"/>
      <w:r w:rsidRPr="00BE226F">
        <w:t xml:space="preserve"> as dictionary entries:</w:t>
      </w:r>
    </w:p>
    <w:p w14:paraId="59531085" w14:textId="77777777" w:rsidR="00BE226F" w:rsidRPr="00BE226F" w:rsidRDefault="00BE226F" w:rsidP="00BE226F">
      <w:r w:rsidRPr="00BE226F">
        <w:t>{</w:t>
      </w:r>
    </w:p>
    <w:p w14:paraId="62ADB680" w14:textId="77777777" w:rsidR="00BE226F" w:rsidRPr="00BE226F" w:rsidRDefault="00BE226F" w:rsidP="00BE226F">
      <w:r w:rsidRPr="00BE226F">
        <w:t xml:space="preserve">   "tweet": </w:t>
      </w:r>
      <w:proofErr w:type="spellStart"/>
      <w:r w:rsidRPr="00BE226F">
        <w:t>RunnableSequence</w:t>
      </w:r>
      <w:proofErr w:type="spellEnd"/>
      <w:r w:rsidRPr="00BE226F">
        <w:t>(...),</w:t>
      </w:r>
    </w:p>
    <w:p w14:paraId="3D3F33D4" w14:textId="77777777" w:rsidR="00BE226F" w:rsidRPr="00BE226F" w:rsidRDefault="00BE226F" w:rsidP="00BE226F">
      <w:r w:rsidRPr="00BE226F">
        <w:t xml:space="preserve">   "</w:t>
      </w:r>
      <w:proofErr w:type="spellStart"/>
      <w:r w:rsidRPr="00BE226F">
        <w:t>linkedin</w:t>
      </w:r>
      <w:proofErr w:type="spellEnd"/>
      <w:r w:rsidRPr="00BE226F">
        <w:t xml:space="preserve">": </w:t>
      </w:r>
      <w:proofErr w:type="spellStart"/>
      <w:r w:rsidRPr="00BE226F">
        <w:t>RunnableSequence</w:t>
      </w:r>
      <w:proofErr w:type="spellEnd"/>
      <w:r w:rsidRPr="00BE226F">
        <w:t>(...)</w:t>
      </w:r>
    </w:p>
    <w:p w14:paraId="3CB41200" w14:textId="77777777" w:rsidR="00BE226F" w:rsidRPr="00BE226F" w:rsidRDefault="00BE226F" w:rsidP="00BE226F">
      <w:r w:rsidRPr="00BE226F">
        <w:t>}</w:t>
      </w:r>
    </w:p>
    <w:p w14:paraId="63235680" w14:textId="77777777" w:rsidR="00BE226F" w:rsidRPr="00BE226F" w:rsidRDefault="000311D3" w:rsidP="00BE226F">
      <w:r>
        <w:pict w14:anchorId="149CAABF">
          <v:rect id="_x0000_i1039" style="width:0;height:1.5pt" o:hralign="center" o:hrstd="t" o:hr="t" fillcolor="#a0a0a0" stroked="f"/>
        </w:pict>
      </w:r>
    </w:p>
    <w:p w14:paraId="5DBA57CC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5.4 Execution</w:t>
      </w:r>
    </w:p>
    <w:p w14:paraId="50C70B25" w14:textId="77777777" w:rsidR="00BE226F" w:rsidRPr="00BE226F" w:rsidRDefault="00BE226F" w:rsidP="00BE226F">
      <w:r w:rsidRPr="00BE226F">
        <w:t>When invoking:</w:t>
      </w:r>
    </w:p>
    <w:p w14:paraId="7F0362B4" w14:textId="77777777" w:rsidR="00BE226F" w:rsidRPr="00BE226F" w:rsidRDefault="00BE226F" w:rsidP="00BE226F">
      <w:proofErr w:type="spellStart"/>
      <w:r w:rsidRPr="00BE226F">
        <w:t>parallel_</w:t>
      </w:r>
      <w:proofErr w:type="gramStart"/>
      <w:r w:rsidRPr="00BE226F">
        <w:t>chain.invoke</w:t>
      </w:r>
      <w:proofErr w:type="spellEnd"/>
      <w:proofErr w:type="gramEnd"/>
      <w:r w:rsidRPr="00BE226F">
        <w:t>({"topic": "AI"})</w:t>
      </w:r>
    </w:p>
    <w:p w14:paraId="3FEE928B" w14:textId="77777777" w:rsidR="00BE226F" w:rsidRPr="00BE226F" w:rsidRDefault="00BE226F" w:rsidP="00BE226F">
      <w:r w:rsidRPr="00CB19A6">
        <w:rPr>
          <w:highlight w:val="green"/>
        </w:rPr>
        <w:t>Both sequences run in parallel and return a dictionary of results.</w:t>
      </w:r>
    </w:p>
    <w:p w14:paraId="3E78C1C7" w14:textId="77777777" w:rsidR="00BE226F" w:rsidRPr="00BE226F" w:rsidRDefault="00BE226F" w:rsidP="00BE226F">
      <w:r w:rsidRPr="00BE226F">
        <w:t>You can then extract:</w:t>
      </w:r>
    </w:p>
    <w:p w14:paraId="39AEBC9F" w14:textId="77777777" w:rsidR="00BE226F" w:rsidRPr="00BE226F" w:rsidRDefault="00BE226F" w:rsidP="00BE226F">
      <w:pPr>
        <w:numPr>
          <w:ilvl w:val="0"/>
          <w:numId w:val="16"/>
        </w:numPr>
      </w:pPr>
      <w:r w:rsidRPr="00BE226F">
        <w:t>result["tweet"]</w:t>
      </w:r>
    </w:p>
    <w:p w14:paraId="46552860" w14:textId="609D5F39" w:rsidR="00CB19A6" w:rsidRPr="00BE226F" w:rsidRDefault="00BE226F" w:rsidP="00CB19A6">
      <w:pPr>
        <w:numPr>
          <w:ilvl w:val="0"/>
          <w:numId w:val="16"/>
        </w:numPr>
      </w:pPr>
      <w:r w:rsidRPr="00BE226F">
        <w:t>result["</w:t>
      </w:r>
      <w:proofErr w:type="spellStart"/>
      <w:r w:rsidRPr="00BE226F">
        <w:t>linkedin</w:t>
      </w:r>
      <w:proofErr w:type="spellEnd"/>
      <w:r w:rsidRPr="00BE226F">
        <w:t>"]</w:t>
      </w:r>
    </w:p>
    <w:p w14:paraId="74FD7ED3" w14:textId="77777777" w:rsidR="00BE226F" w:rsidRPr="00BE226F" w:rsidRDefault="000311D3" w:rsidP="00BE226F">
      <w:r>
        <w:pict w14:anchorId="594F2AE4">
          <v:rect id="_x0000_i1040" style="width:0;height:1.5pt" o:hralign="center" o:hrstd="t" o:hr="t" fillcolor="#a0a0a0" stroked="f"/>
        </w:pict>
      </w:r>
    </w:p>
    <w:p w14:paraId="3BF7678D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6. Summary So Far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8"/>
        <w:gridCol w:w="4264"/>
      </w:tblGrid>
      <w:tr w:rsidR="00BE226F" w:rsidRPr="00BE226F" w14:paraId="124FFD12" w14:textId="77777777" w:rsidTr="00F81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C72A7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8D72FC3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Role</w:t>
            </w:r>
          </w:p>
        </w:tc>
      </w:tr>
      <w:tr w:rsidR="00BE226F" w:rsidRPr="00BE226F" w14:paraId="0A061A1A" w14:textId="77777777" w:rsidTr="00F81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5BFB" w14:textId="77777777" w:rsidR="00BE226F" w:rsidRPr="00BE226F" w:rsidRDefault="00BE226F" w:rsidP="00BE226F">
            <w:r w:rsidRPr="00BE226F">
              <w:t xml:space="preserve">Task-Specific </w:t>
            </w:r>
            <w:proofErr w:type="spellStart"/>
            <w:r w:rsidRPr="00BE226F">
              <w:t>Runnables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167C0" w14:textId="77777777" w:rsidR="00BE226F" w:rsidRPr="00BE226F" w:rsidRDefault="00BE226F" w:rsidP="00BE226F">
            <w:r w:rsidRPr="00BE226F">
              <w:t>Core components like LLM, prompt, parser</w:t>
            </w:r>
          </w:p>
        </w:tc>
      </w:tr>
      <w:tr w:rsidR="00BE226F" w:rsidRPr="00BE226F" w14:paraId="1648164E" w14:textId="77777777" w:rsidTr="00F81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19E9" w14:textId="77777777" w:rsidR="00BE226F" w:rsidRPr="00BE226F" w:rsidRDefault="00BE226F" w:rsidP="00BE226F">
            <w:r w:rsidRPr="00BE226F">
              <w:t>Runnable Primitives</w:t>
            </w:r>
          </w:p>
        </w:tc>
        <w:tc>
          <w:tcPr>
            <w:tcW w:w="0" w:type="auto"/>
            <w:vAlign w:val="center"/>
            <w:hideMark/>
          </w:tcPr>
          <w:p w14:paraId="2F02B78B" w14:textId="5FF893DA" w:rsidR="00BE226F" w:rsidRPr="00BE226F" w:rsidRDefault="00BE226F" w:rsidP="00BE226F">
            <w:r w:rsidRPr="00BE226F">
              <w:t>Workflow builders</w:t>
            </w:r>
            <w:r w:rsidR="00CB19A6">
              <w:t>/Components</w:t>
            </w:r>
          </w:p>
        </w:tc>
      </w:tr>
      <w:tr w:rsidR="00BE226F" w:rsidRPr="00BE226F" w14:paraId="7A0BA6C6" w14:textId="77777777" w:rsidTr="00F81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7AC3" w14:textId="77777777" w:rsidR="00BE226F" w:rsidRPr="00BE226F" w:rsidRDefault="00BE226F" w:rsidP="00BE226F">
            <w:proofErr w:type="spellStart"/>
            <w:r w:rsidRPr="00BE226F">
              <w:t>RunnableSequence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E6F2B" w14:textId="77777777" w:rsidR="00BE226F" w:rsidRPr="00BE226F" w:rsidRDefault="00BE226F" w:rsidP="00BE226F">
            <w:r w:rsidRPr="00BE226F">
              <w:t xml:space="preserve">Connects </w:t>
            </w:r>
            <w:proofErr w:type="spellStart"/>
            <w:r w:rsidRPr="00BE226F">
              <w:t>runnables</w:t>
            </w:r>
            <w:proofErr w:type="spellEnd"/>
            <w:r w:rsidRPr="00BE226F">
              <w:t xml:space="preserve"> sequentially</w:t>
            </w:r>
          </w:p>
        </w:tc>
      </w:tr>
      <w:tr w:rsidR="00BE226F" w:rsidRPr="00BE226F" w14:paraId="5D8F2A48" w14:textId="77777777" w:rsidTr="00F81F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F82F" w14:textId="77777777" w:rsidR="00BE226F" w:rsidRPr="00BE226F" w:rsidRDefault="00BE226F" w:rsidP="00BE226F">
            <w:proofErr w:type="spellStart"/>
            <w:r w:rsidRPr="00BE226F">
              <w:t>RunnableParallel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2FF77" w14:textId="77777777" w:rsidR="00BE226F" w:rsidRPr="00BE226F" w:rsidRDefault="00BE226F" w:rsidP="00BE226F">
            <w:r w:rsidRPr="00BE226F">
              <w:t>Runs multiple chains simultaneously</w:t>
            </w:r>
          </w:p>
        </w:tc>
      </w:tr>
    </w:tbl>
    <w:p w14:paraId="7A0D8AA8" w14:textId="44C9649D" w:rsidR="00BE226F" w:rsidRDefault="000311D3">
      <w:r>
        <w:pict w14:anchorId="3CB0A938">
          <v:rect id="_x0000_i1041" style="width:0;height:1.5pt" o:hralign="center" o:hrstd="t" o:hr="t" fillcolor="#a0a0a0" stroked="f"/>
        </w:pict>
      </w:r>
    </w:p>
    <w:p w14:paraId="31B4D6FB" w14:textId="7E241626" w:rsidR="00BE226F" w:rsidRDefault="00BE226F" w:rsidP="00BE226F">
      <w:pPr>
        <w:rPr>
          <w:b/>
          <w:bCs/>
        </w:rPr>
      </w:pPr>
      <w:r w:rsidRPr="00CB19A6">
        <w:rPr>
          <w:b/>
          <w:bCs/>
          <w:highlight w:val="yellow"/>
        </w:rPr>
        <w:t xml:space="preserve">7. </w:t>
      </w:r>
      <w:proofErr w:type="spellStart"/>
      <w:r w:rsidRPr="00CB19A6">
        <w:rPr>
          <w:b/>
          <w:bCs/>
          <w:highlight w:val="yellow"/>
        </w:rPr>
        <w:t>RunnablePassthrough</w:t>
      </w:r>
      <w:proofErr w:type="spellEnd"/>
    </w:p>
    <w:p w14:paraId="4972A6CA" w14:textId="3894D1BF" w:rsidR="00CB19A6" w:rsidRPr="00BE226F" w:rsidRDefault="00CB19A6" w:rsidP="00BE226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8F6394" wp14:editId="607D192E">
            <wp:extent cx="3505693" cy="9737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066" cy="98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A82020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lastRenderedPageBreak/>
        <w:t>7.1 Overview</w:t>
      </w:r>
    </w:p>
    <w:p w14:paraId="29E513F0" w14:textId="77777777" w:rsidR="00BE226F" w:rsidRPr="00BE226F" w:rsidRDefault="00BE226F" w:rsidP="00BE226F">
      <w:proofErr w:type="spellStart"/>
      <w:r w:rsidRPr="00CB19A6">
        <w:rPr>
          <w:highlight w:val="green"/>
        </w:rPr>
        <w:t>RunnablePassthrough</w:t>
      </w:r>
      <w:proofErr w:type="spellEnd"/>
      <w:r w:rsidRPr="00CB19A6">
        <w:rPr>
          <w:highlight w:val="green"/>
        </w:rPr>
        <w:t xml:space="preserve"> is a special runnable primitive that returns the input exactly as it is.</w:t>
      </w:r>
    </w:p>
    <w:p w14:paraId="543AAD63" w14:textId="77777777" w:rsidR="00BE226F" w:rsidRPr="00BE226F" w:rsidRDefault="00BE226F" w:rsidP="00BE226F">
      <w:r w:rsidRPr="00BE226F">
        <w:t>It does not:</w:t>
      </w:r>
    </w:p>
    <w:p w14:paraId="6A1A9414" w14:textId="77777777" w:rsidR="00BE226F" w:rsidRPr="00BE226F" w:rsidRDefault="00BE226F" w:rsidP="00BE226F">
      <w:pPr>
        <w:numPr>
          <w:ilvl w:val="0"/>
          <w:numId w:val="17"/>
        </w:numPr>
      </w:pPr>
      <w:r w:rsidRPr="00BE226F">
        <w:t>Modify data</w:t>
      </w:r>
    </w:p>
    <w:p w14:paraId="18AFB502" w14:textId="77777777" w:rsidR="00BE226F" w:rsidRPr="00BE226F" w:rsidRDefault="00BE226F" w:rsidP="00BE226F">
      <w:pPr>
        <w:numPr>
          <w:ilvl w:val="0"/>
          <w:numId w:val="17"/>
        </w:numPr>
      </w:pPr>
      <w:r w:rsidRPr="00BE226F">
        <w:t>Process input</w:t>
      </w:r>
    </w:p>
    <w:p w14:paraId="27BFDD3A" w14:textId="77777777" w:rsidR="00BE226F" w:rsidRPr="00BE226F" w:rsidRDefault="00BE226F" w:rsidP="00BE226F">
      <w:pPr>
        <w:numPr>
          <w:ilvl w:val="0"/>
          <w:numId w:val="17"/>
        </w:numPr>
      </w:pPr>
      <w:r w:rsidRPr="00BE226F">
        <w:t>Apply transformations</w:t>
      </w:r>
    </w:p>
    <w:p w14:paraId="0696C933" w14:textId="77777777" w:rsidR="00BE226F" w:rsidRPr="00BE226F" w:rsidRDefault="00BE226F" w:rsidP="00BE226F">
      <w:r w:rsidRPr="00BE226F">
        <w:t>It simply forwards the input to the output.</w:t>
      </w:r>
    </w:p>
    <w:p w14:paraId="61B155CF" w14:textId="77777777" w:rsidR="00BE226F" w:rsidRPr="00BE226F" w:rsidRDefault="000311D3" w:rsidP="00BE226F">
      <w:r>
        <w:pict w14:anchorId="63D5B7D6">
          <v:rect id="_x0000_i1042" style="width:0;height:1.5pt" o:hralign="center" o:hrstd="t" o:hr="t" fillcolor="#a0a0a0" stroked="f"/>
        </w:pict>
      </w:r>
    </w:p>
    <w:p w14:paraId="6B35CD73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7.2 Basic Behavior</w:t>
      </w:r>
    </w:p>
    <w:p w14:paraId="0A179A29" w14:textId="77777777" w:rsidR="00BE226F" w:rsidRPr="00BE226F" w:rsidRDefault="00BE226F" w:rsidP="00BE226F">
      <w:r w:rsidRPr="00BE226F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847"/>
      </w:tblGrid>
      <w:tr w:rsidR="00BE226F" w:rsidRPr="00BE226F" w14:paraId="4E771DCD" w14:textId="77777777" w:rsidTr="006B387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1C13B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EBFF5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Output</w:t>
            </w:r>
          </w:p>
        </w:tc>
      </w:tr>
      <w:tr w:rsidR="00BE226F" w:rsidRPr="00BE226F" w14:paraId="0D3E9A43" w14:textId="77777777" w:rsidTr="006B387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2ECB" w14:textId="77777777" w:rsidR="00BE226F" w:rsidRPr="00BE226F" w:rsidRDefault="00BE226F" w:rsidP="00BE226F">
            <w:r w:rsidRPr="00BE226F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2FC1D" w14:textId="77777777" w:rsidR="00BE226F" w:rsidRPr="00BE226F" w:rsidRDefault="00BE226F" w:rsidP="00BE226F">
            <w:r w:rsidRPr="00BE226F">
              <w:t>2</w:t>
            </w:r>
          </w:p>
        </w:tc>
      </w:tr>
      <w:tr w:rsidR="00BE226F" w:rsidRPr="00BE226F" w14:paraId="5092F1BE" w14:textId="77777777" w:rsidTr="00BE22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B8E2" w14:textId="77777777" w:rsidR="00BE226F" w:rsidRPr="00BE226F" w:rsidRDefault="00BE226F" w:rsidP="00BE226F">
            <w:r w:rsidRPr="00BE226F">
              <w:t>{"name": "Nitish"}</w:t>
            </w:r>
          </w:p>
        </w:tc>
        <w:tc>
          <w:tcPr>
            <w:tcW w:w="0" w:type="auto"/>
            <w:vAlign w:val="center"/>
            <w:hideMark/>
          </w:tcPr>
          <w:p w14:paraId="57B186F3" w14:textId="77777777" w:rsidR="00BE226F" w:rsidRPr="00BE226F" w:rsidRDefault="00BE226F" w:rsidP="00BE226F">
            <w:r w:rsidRPr="00BE226F">
              <w:t>{"name": "Nitish"}</w:t>
            </w:r>
          </w:p>
        </w:tc>
      </w:tr>
    </w:tbl>
    <w:p w14:paraId="3050DB38" w14:textId="77777777" w:rsidR="00BE226F" w:rsidRPr="00BE226F" w:rsidRDefault="00BE226F" w:rsidP="00BE226F">
      <w:r w:rsidRPr="00BE226F">
        <w:t>This confirms that the runnable behaves as a pure pass-through component.</w:t>
      </w:r>
    </w:p>
    <w:p w14:paraId="28F6BAFA" w14:textId="77777777" w:rsidR="00BE226F" w:rsidRPr="00BE226F" w:rsidRDefault="000311D3" w:rsidP="00BE226F">
      <w:r>
        <w:pict w14:anchorId="18FA7652">
          <v:rect id="_x0000_i1043" style="width:0;height:1.5pt" o:hralign="center" o:hrstd="t" o:hr="t" fillcolor="#a0a0a0" stroked="f"/>
        </w:pict>
      </w:r>
    </w:p>
    <w:p w14:paraId="1C6FD52D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7.3 Why </w:t>
      </w:r>
      <w:proofErr w:type="spellStart"/>
      <w:r w:rsidRPr="00BE226F">
        <w:rPr>
          <w:b/>
          <w:bCs/>
        </w:rPr>
        <w:t>RunnablePassthrough</w:t>
      </w:r>
      <w:proofErr w:type="spellEnd"/>
      <w:r w:rsidRPr="00BE226F">
        <w:rPr>
          <w:b/>
          <w:bCs/>
        </w:rPr>
        <w:t xml:space="preserve"> Is Needed</w:t>
      </w:r>
    </w:p>
    <w:p w14:paraId="0951D659" w14:textId="77777777" w:rsidR="00BE226F" w:rsidRPr="00BE226F" w:rsidRDefault="00BE226F" w:rsidP="00BE226F">
      <w:r w:rsidRPr="00BE226F">
        <w:t xml:space="preserve">Although it looks </w:t>
      </w:r>
      <w:proofErr w:type="gramStart"/>
      <w:r w:rsidRPr="00BE226F">
        <w:t>simple</w:t>
      </w:r>
      <w:proofErr w:type="gramEnd"/>
      <w:r w:rsidRPr="00BE226F">
        <w:t>, it becomes useful when:</w:t>
      </w:r>
    </w:p>
    <w:p w14:paraId="2398D43F" w14:textId="77777777" w:rsidR="00BE226F" w:rsidRPr="00CB19A6" w:rsidRDefault="00BE226F" w:rsidP="00BE226F">
      <w:pPr>
        <w:numPr>
          <w:ilvl w:val="0"/>
          <w:numId w:val="18"/>
        </w:numPr>
        <w:rPr>
          <w:highlight w:val="green"/>
        </w:rPr>
      </w:pPr>
      <w:r w:rsidRPr="00CB19A6">
        <w:rPr>
          <w:highlight w:val="green"/>
        </w:rPr>
        <w:t>You want to keep intermediate results</w:t>
      </w:r>
    </w:p>
    <w:p w14:paraId="39134C67" w14:textId="77777777" w:rsidR="00BE226F" w:rsidRPr="00BE226F" w:rsidRDefault="00BE226F" w:rsidP="00BE226F">
      <w:pPr>
        <w:numPr>
          <w:ilvl w:val="0"/>
          <w:numId w:val="18"/>
        </w:numPr>
      </w:pPr>
      <w:r w:rsidRPr="00BE226F">
        <w:t>While also processing them in other branches</w:t>
      </w:r>
    </w:p>
    <w:p w14:paraId="3466EB41" w14:textId="77777777" w:rsidR="00BE226F" w:rsidRPr="00BE226F" w:rsidRDefault="00BE226F" w:rsidP="00BE226F">
      <w:r w:rsidRPr="00BE226F">
        <w:t>Especially helpful in parallel chains.</w:t>
      </w:r>
    </w:p>
    <w:p w14:paraId="6B5BDC4D" w14:textId="77777777" w:rsidR="00BE226F" w:rsidRPr="00BE226F" w:rsidRDefault="000311D3" w:rsidP="00BE226F">
      <w:r>
        <w:pict w14:anchorId="5B99D8A4">
          <v:rect id="_x0000_i1044" style="width:0;height:1.5pt" o:hralign="center" o:hrstd="t" o:hr="t" fillcolor="#a0a0a0" stroked="f"/>
        </w:pict>
      </w:r>
    </w:p>
    <w:p w14:paraId="3E1F5EF3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7.4 Problem in Sequential Chains</w:t>
      </w:r>
    </w:p>
    <w:p w14:paraId="548A562F" w14:textId="77777777" w:rsidR="00BE226F" w:rsidRPr="00BE226F" w:rsidRDefault="00BE226F" w:rsidP="00BE226F">
      <w:r w:rsidRPr="00BE226F">
        <w:t>Previously, a sequential workflow was built:</w:t>
      </w:r>
    </w:p>
    <w:p w14:paraId="5A1934F8" w14:textId="77777777" w:rsidR="00BE226F" w:rsidRPr="00BE226F" w:rsidRDefault="00BE226F" w:rsidP="00BE226F">
      <w:pPr>
        <w:numPr>
          <w:ilvl w:val="0"/>
          <w:numId w:val="19"/>
        </w:numPr>
      </w:pPr>
      <w:r w:rsidRPr="00BE226F">
        <w:t>User provides a topic</w:t>
      </w:r>
    </w:p>
    <w:p w14:paraId="1411FD84" w14:textId="77777777" w:rsidR="00BE226F" w:rsidRPr="00BE226F" w:rsidRDefault="00BE226F" w:rsidP="00BE226F">
      <w:pPr>
        <w:numPr>
          <w:ilvl w:val="0"/>
          <w:numId w:val="19"/>
        </w:numPr>
      </w:pPr>
      <w:r w:rsidRPr="00BE226F">
        <w:t>Joke is generated</w:t>
      </w:r>
    </w:p>
    <w:p w14:paraId="11376841" w14:textId="77777777" w:rsidR="00BE226F" w:rsidRPr="00BE226F" w:rsidRDefault="00BE226F" w:rsidP="00BE226F">
      <w:pPr>
        <w:numPr>
          <w:ilvl w:val="0"/>
          <w:numId w:val="19"/>
        </w:numPr>
      </w:pPr>
      <w:r w:rsidRPr="00BE226F">
        <w:t>Joke explanation is generated</w:t>
      </w:r>
    </w:p>
    <w:p w14:paraId="15A73B0A" w14:textId="77777777" w:rsidR="00BE226F" w:rsidRPr="00BE226F" w:rsidRDefault="00BE226F" w:rsidP="00BE226F">
      <w:r w:rsidRPr="00BE226F">
        <w:t>Final output only showed:</w:t>
      </w:r>
    </w:p>
    <w:p w14:paraId="4B90B5AA" w14:textId="77777777" w:rsidR="00BE226F" w:rsidRPr="00BE226F" w:rsidRDefault="00BE226F" w:rsidP="00BE226F">
      <w:r w:rsidRPr="00BE226F">
        <w:lastRenderedPageBreak/>
        <w:t>→ Explanation</w:t>
      </w:r>
    </w:p>
    <w:p w14:paraId="09961C18" w14:textId="77777777" w:rsidR="00BE226F" w:rsidRPr="00BE226F" w:rsidRDefault="00BE226F" w:rsidP="00BE226F">
      <w:r w:rsidRPr="00BE226F">
        <w:t>The original joke was lost.</w:t>
      </w:r>
    </w:p>
    <w:p w14:paraId="5EC07652" w14:textId="77777777" w:rsidR="00BE226F" w:rsidRPr="00BE226F" w:rsidRDefault="000311D3" w:rsidP="00BE226F">
      <w:r>
        <w:pict w14:anchorId="3818F5E7">
          <v:rect id="_x0000_i1045" style="width:0;height:1.5pt" o:hralign="center" o:hrstd="t" o:hr="t" fillcolor="#a0a0a0" stroked="f"/>
        </w:pict>
      </w:r>
    </w:p>
    <w:p w14:paraId="18880B12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7.5 Requirement</w:t>
      </w:r>
    </w:p>
    <w:p w14:paraId="361D7EDE" w14:textId="77777777" w:rsidR="00BE226F" w:rsidRPr="00BE226F" w:rsidRDefault="00BE226F" w:rsidP="00BE226F">
      <w:r w:rsidRPr="00BE226F">
        <w:t>We want both:</w:t>
      </w:r>
    </w:p>
    <w:p w14:paraId="2498CF82" w14:textId="77777777" w:rsidR="00BE226F" w:rsidRPr="00BE226F" w:rsidRDefault="00BE226F" w:rsidP="00BE226F">
      <w:pPr>
        <w:numPr>
          <w:ilvl w:val="0"/>
          <w:numId w:val="20"/>
        </w:numPr>
      </w:pPr>
      <w:r w:rsidRPr="00BE226F">
        <w:t>Joke</w:t>
      </w:r>
    </w:p>
    <w:p w14:paraId="155D854C" w14:textId="77777777" w:rsidR="00BE226F" w:rsidRPr="00BE226F" w:rsidRDefault="00BE226F" w:rsidP="00BE226F">
      <w:pPr>
        <w:numPr>
          <w:ilvl w:val="0"/>
          <w:numId w:val="20"/>
        </w:numPr>
      </w:pPr>
      <w:r w:rsidRPr="00BE226F">
        <w:t>Explanation</w:t>
      </w:r>
    </w:p>
    <w:p w14:paraId="3FCF6AA2" w14:textId="77777777" w:rsidR="00BE226F" w:rsidRPr="00BE226F" w:rsidRDefault="00BE226F" w:rsidP="00BE226F">
      <w:r w:rsidRPr="00BE226F">
        <w:t>to appear in the final output.</w:t>
      </w:r>
    </w:p>
    <w:p w14:paraId="133AA145" w14:textId="77777777" w:rsidR="00BE226F" w:rsidRPr="00BE226F" w:rsidRDefault="000311D3" w:rsidP="00BE226F">
      <w:r>
        <w:pict w14:anchorId="309E6F18">
          <v:rect id="_x0000_i1046" style="width:0;height:1.5pt" o:hralign="center" o:hrstd="t" o:hr="t" fillcolor="#a0a0a0" stroked="f"/>
        </w:pict>
      </w:r>
    </w:p>
    <w:p w14:paraId="4B49946E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7.6 Workflow Using </w:t>
      </w:r>
      <w:proofErr w:type="spellStart"/>
      <w:r w:rsidRPr="00BE226F">
        <w:rPr>
          <w:b/>
          <w:bCs/>
        </w:rPr>
        <w:t>RunnablePassthrough</w:t>
      </w:r>
      <w:proofErr w:type="spellEnd"/>
    </w:p>
    <w:p w14:paraId="60D01AEC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1: Joke Generator Chain</w:t>
      </w:r>
    </w:p>
    <w:p w14:paraId="2AA5BD35" w14:textId="77777777" w:rsidR="00BE226F" w:rsidRPr="00BE226F" w:rsidRDefault="00BE226F" w:rsidP="00BE226F">
      <w:r w:rsidRPr="00BE226F">
        <w:t>Prompt1 → LLM → Parser</w:t>
      </w:r>
    </w:p>
    <w:p w14:paraId="33585C31" w14:textId="77777777" w:rsidR="00BE226F" w:rsidRPr="00BE226F" w:rsidRDefault="00BE226F" w:rsidP="00BE226F">
      <w:r w:rsidRPr="00BE226F">
        <w:t>Output: Joke</w:t>
      </w:r>
    </w:p>
    <w:p w14:paraId="5FD597A5" w14:textId="77777777" w:rsidR="00BE226F" w:rsidRPr="00BE226F" w:rsidRDefault="000311D3" w:rsidP="00BE226F">
      <w:r>
        <w:pict w14:anchorId="4918ACD5">
          <v:rect id="_x0000_i1047" style="width:0;height:1.5pt" o:hralign="center" o:hrstd="t" o:hr="t" fillcolor="#a0a0a0" stroked="f"/>
        </w:pict>
      </w:r>
    </w:p>
    <w:p w14:paraId="20277899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2: Parallel Chain</w:t>
      </w:r>
    </w:p>
    <w:p w14:paraId="254A4F63" w14:textId="77777777" w:rsidR="00BE226F" w:rsidRPr="00BE226F" w:rsidRDefault="00BE226F" w:rsidP="00BE226F">
      <w:r w:rsidRPr="00BE226F">
        <w:t>Two branches:</w:t>
      </w:r>
    </w:p>
    <w:p w14:paraId="2ED45F95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Branch 1: Explanation Chain</w:t>
      </w:r>
    </w:p>
    <w:p w14:paraId="2463B012" w14:textId="77777777" w:rsidR="00BE226F" w:rsidRPr="00BE226F" w:rsidRDefault="00BE226F" w:rsidP="00BE226F">
      <w:r w:rsidRPr="00BE226F">
        <w:t>Prompt2 → LLM → Parser</w:t>
      </w:r>
    </w:p>
    <w:p w14:paraId="1F666D52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Branch 2: Passthrough</w:t>
      </w:r>
    </w:p>
    <w:p w14:paraId="377CA0E8" w14:textId="77777777" w:rsidR="00BE226F" w:rsidRPr="00BE226F" w:rsidRDefault="00BE226F" w:rsidP="00BE226F">
      <w:proofErr w:type="spellStart"/>
      <w:r w:rsidRPr="00BE226F">
        <w:t>RunnablePassthrough</w:t>
      </w:r>
      <w:proofErr w:type="spellEnd"/>
    </w:p>
    <w:p w14:paraId="4335AE03" w14:textId="77777777" w:rsidR="00BE226F" w:rsidRPr="00BE226F" w:rsidRDefault="000311D3" w:rsidP="00BE226F">
      <w:r>
        <w:pict w14:anchorId="52AB3B4C">
          <v:rect id="_x0000_i1048" style="width:0;height:1.5pt" o:hralign="center" o:hrstd="t" o:hr="t" fillcolor="#a0a0a0" stroked="f"/>
        </w:pict>
      </w:r>
    </w:p>
    <w:p w14:paraId="7D6178BC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3: Combined Flow</w:t>
      </w:r>
    </w:p>
    <w:p w14:paraId="1F61C7B9" w14:textId="77777777" w:rsidR="00BE226F" w:rsidRPr="00BE226F" w:rsidRDefault="00BE226F" w:rsidP="00BE226F">
      <w:r w:rsidRPr="00BE226F">
        <w:t>Joke Chain</w:t>
      </w:r>
    </w:p>
    <w:p w14:paraId="0537CEC4" w14:textId="77777777" w:rsidR="00BE226F" w:rsidRPr="00BE226F" w:rsidRDefault="00BE226F" w:rsidP="00BE226F">
      <w:r w:rsidRPr="00BE226F">
        <w:t xml:space="preserve">     ↓</w:t>
      </w:r>
    </w:p>
    <w:p w14:paraId="4903DE6A" w14:textId="77777777" w:rsidR="00BE226F" w:rsidRPr="00BE226F" w:rsidRDefault="00BE226F" w:rsidP="00BE226F">
      <w:proofErr w:type="spellStart"/>
      <w:r w:rsidRPr="00BE226F">
        <w:t>RunnableParallel</w:t>
      </w:r>
      <w:proofErr w:type="spellEnd"/>
    </w:p>
    <w:p w14:paraId="34785E9A" w14:textId="77777777" w:rsidR="00BE226F" w:rsidRPr="00BE226F" w:rsidRDefault="00BE226F" w:rsidP="00BE226F">
      <w:r w:rsidRPr="00BE226F">
        <w:t xml:space="preserve"> </w:t>
      </w:r>
      <w:r w:rsidRPr="00BE226F">
        <w:rPr>
          <w:rFonts w:ascii="Arial" w:hAnsi="Arial" w:cs="Arial"/>
        </w:rPr>
        <w:t>├</w:t>
      </w:r>
      <w:r w:rsidRPr="00BE226F">
        <w:rPr>
          <w:rFonts w:cs="Calibri"/>
        </w:rPr>
        <w:t>──</w:t>
      </w:r>
      <w:r w:rsidRPr="00BE226F">
        <w:t xml:space="preserve"> joke </w:t>
      </w:r>
      <w:r w:rsidRPr="00BE226F">
        <w:rPr>
          <w:rFonts w:cs="Calibri"/>
        </w:rPr>
        <w:t>→</w:t>
      </w:r>
      <w:r w:rsidRPr="00BE226F">
        <w:t xml:space="preserve"> </w:t>
      </w:r>
      <w:proofErr w:type="spellStart"/>
      <w:r w:rsidRPr="00BE226F">
        <w:t>RunnablePassthrough</w:t>
      </w:r>
      <w:proofErr w:type="spellEnd"/>
    </w:p>
    <w:p w14:paraId="08D20879" w14:textId="77777777" w:rsidR="00BE226F" w:rsidRPr="00BE226F" w:rsidRDefault="00BE226F" w:rsidP="00BE226F">
      <w:r w:rsidRPr="00BE226F">
        <w:t xml:space="preserve"> └── explanation → </w:t>
      </w:r>
      <w:proofErr w:type="spellStart"/>
      <w:r w:rsidRPr="00BE226F">
        <w:t>RunnableSequence</w:t>
      </w:r>
      <w:proofErr w:type="spellEnd"/>
    </w:p>
    <w:p w14:paraId="7C9BCB37" w14:textId="77777777" w:rsidR="00BE226F" w:rsidRPr="00BE226F" w:rsidRDefault="000311D3" w:rsidP="00BE226F">
      <w:r>
        <w:lastRenderedPageBreak/>
        <w:pict w14:anchorId="0E0EBD3C">
          <v:rect id="_x0000_i1049" style="width:0;height:1.5pt" o:hralign="center" o:hrstd="t" o:hr="t" fillcolor="#a0a0a0" stroked="f"/>
        </w:pict>
      </w:r>
    </w:p>
    <w:p w14:paraId="7FD00532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7.7 Final Output Structure</w:t>
      </w:r>
    </w:p>
    <w:p w14:paraId="6A64580E" w14:textId="77777777" w:rsidR="00BE226F" w:rsidRPr="00BE226F" w:rsidRDefault="00BE226F" w:rsidP="00BE226F">
      <w:r w:rsidRPr="00BE226F">
        <w:t>{</w:t>
      </w:r>
    </w:p>
    <w:p w14:paraId="26930BE5" w14:textId="77777777" w:rsidR="00BE226F" w:rsidRPr="00BE226F" w:rsidRDefault="00BE226F" w:rsidP="00BE226F">
      <w:r w:rsidRPr="00BE226F">
        <w:t xml:space="preserve">   "joke": "Generated joke text",</w:t>
      </w:r>
    </w:p>
    <w:p w14:paraId="723C1EDD" w14:textId="77777777" w:rsidR="00BE226F" w:rsidRPr="00BE226F" w:rsidRDefault="00BE226F" w:rsidP="00BE226F">
      <w:r w:rsidRPr="00BE226F">
        <w:t xml:space="preserve">   "explanation": "Explanation text"</w:t>
      </w:r>
    </w:p>
    <w:p w14:paraId="0778F9DA" w14:textId="77777777" w:rsidR="00BE226F" w:rsidRPr="00BE226F" w:rsidRDefault="00BE226F" w:rsidP="00BE226F">
      <w:r w:rsidRPr="00BE226F">
        <w:t>}</w:t>
      </w:r>
    </w:p>
    <w:p w14:paraId="4715D385" w14:textId="77777777" w:rsidR="00BE226F" w:rsidRPr="00BE226F" w:rsidRDefault="000311D3" w:rsidP="00BE226F">
      <w:r>
        <w:pict w14:anchorId="667E6C7A">
          <v:rect id="_x0000_i1050" style="width:0;height:1.5pt" o:hralign="center" o:hrstd="t" o:hr="t" fillcolor="#a0a0a0" stroked="f"/>
        </w:pict>
      </w:r>
    </w:p>
    <w:p w14:paraId="2B607F6B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7.8 Key Advantages</w:t>
      </w:r>
    </w:p>
    <w:p w14:paraId="3004E724" w14:textId="77777777" w:rsidR="00BE226F" w:rsidRPr="00BE226F" w:rsidRDefault="00BE226F" w:rsidP="00BE226F">
      <w:pPr>
        <w:numPr>
          <w:ilvl w:val="0"/>
          <w:numId w:val="21"/>
        </w:numPr>
      </w:pPr>
      <w:r w:rsidRPr="00BE226F">
        <w:t>Preserves original output</w:t>
      </w:r>
    </w:p>
    <w:p w14:paraId="47241D8E" w14:textId="77777777" w:rsidR="00BE226F" w:rsidRPr="00BE226F" w:rsidRDefault="00BE226F" w:rsidP="00BE226F">
      <w:pPr>
        <w:numPr>
          <w:ilvl w:val="0"/>
          <w:numId w:val="21"/>
        </w:numPr>
      </w:pPr>
      <w:r w:rsidRPr="00BE226F">
        <w:t>Enables parallel processing</w:t>
      </w:r>
    </w:p>
    <w:p w14:paraId="4F8EA362" w14:textId="31B69C56" w:rsidR="00BE226F" w:rsidRDefault="00BE226F" w:rsidP="00BE226F">
      <w:pPr>
        <w:numPr>
          <w:ilvl w:val="0"/>
          <w:numId w:val="21"/>
        </w:numPr>
      </w:pPr>
      <w:r w:rsidRPr="00BE226F">
        <w:t>Useful for logging and debugging</w:t>
      </w:r>
    </w:p>
    <w:p w14:paraId="45986675" w14:textId="337F4930" w:rsidR="00965E1F" w:rsidRDefault="00965E1F" w:rsidP="00965E1F">
      <w:pPr>
        <w:rPr>
          <w:b/>
          <w:bCs/>
        </w:rPr>
      </w:pPr>
      <w:r w:rsidRPr="00965E1F">
        <w:rPr>
          <w:b/>
          <w:bCs/>
        </w:rPr>
        <w:t xml:space="preserve">Working of </w:t>
      </w:r>
      <w:proofErr w:type="spellStart"/>
      <w:r w:rsidRPr="00965E1F">
        <w:rPr>
          <w:b/>
          <w:bCs/>
        </w:rPr>
        <w:t>RunnablePassthrough</w:t>
      </w:r>
      <w:proofErr w:type="spellEnd"/>
      <w:r>
        <w:rPr>
          <w:b/>
          <w:bCs/>
        </w:rPr>
        <w:t>:</w:t>
      </w:r>
    </w:p>
    <w:p w14:paraId="35278A5C" w14:textId="3433F5DF" w:rsidR="00965E1F" w:rsidRDefault="00965E1F" w:rsidP="00965E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A79242" wp14:editId="528344AF">
            <wp:extent cx="5944235" cy="1798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179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C293A" w14:textId="15C4D642" w:rsidR="00965E1F" w:rsidRDefault="00965E1F" w:rsidP="00965E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C811B0" wp14:editId="2FEE13B8">
            <wp:extent cx="5944235" cy="4330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43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F0618" w14:textId="77777777" w:rsidR="00965E1F" w:rsidRPr="00965E1F" w:rsidRDefault="00965E1F" w:rsidP="00965E1F">
      <w:pPr>
        <w:rPr>
          <w:b/>
          <w:bCs/>
        </w:rPr>
      </w:pPr>
      <w:r w:rsidRPr="00965E1F">
        <w:rPr>
          <w:b/>
          <w:bCs/>
        </w:rPr>
        <w:t>runnable_passthrough.py</w:t>
      </w:r>
    </w:p>
    <w:p w14:paraId="3B5C577A" w14:textId="4596856E" w:rsidR="00965E1F" w:rsidRPr="00965E1F" w:rsidRDefault="00965E1F" w:rsidP="00965E1F">
      <w:pPr>
        <w:rPr>
          <w:b/>
          <w:bCs/>
        </w:rPr>
      </w:pPr>
      <w:r w:rsidRPr="00965E1F">
        <w:rPr>
          <w:b/>
          <w:bCs/>
          <w:noProof/>
        </w:rPr>
        <w:lastRenderedPageBreak/>
        <w:drawing>
          <wp:inline distT="0" distB="0" distL="0" distR="0" wp14:anchorId="3A89A7DA" wp14:editId="21BDBE3B">
            <wp:extent cx="5943600" cy="50171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B56D" w14:textId="77777777" w:rsidR="00BE226F" w:rsidRPr="00BE226F" w:rsidRDefault="000311D3" w:rsidP="00BE226F">
      <w:r>
        <w:pict w14:anchorId="1B1481AE">
          <v:rect id="_x0000_i1051" style="width:0;height:1.5pt" o:hralign="center" o:hrstd="t" o:hr="t" fillcolor="#a0a0a0" stroked="f"/>
        </w:pict>
      </w:r>
    </w:p>
    <w:p w14:paraId="6B22F3BB" w14:textId="77777777" w:rsidR="00BE226F" w:rsidRPr="00BE226F" w:rsidRDefault="00BE226F" w:rsidP="00BE226F">
      <w:pPr>
        <w:rPr>
          <w:b/>
          <w:bCs/>
        </w:rPr>
      </w:pPr>
      <w:r w:rsidRPr="00965E1F">
        <w:rPr>
          <w:b/>
          <w:bCs/>
          <w:highlight w:val="yellow"/>
        </w:rPr>
        <w:t xml:space="preserve">8. </w:t>
      </w:r>
      <w:proofErr w:type="spellStart"/>
      <w:r w:rsidRPr="00965E1F">
        <w:rPr>
          <w:b/>
          <w:bCs/>
          <w:highlight w:val="yellow"/>
        </w:rPr>
        <w:t>RunnableLambda</w:t>
      </w:r>
      <w:proofErr w:type="spellEnd"/>
    </w:p>
    <w:p w14:paraId="36ED44AB" w14:textId="77777777" w:rsidR="00BE226F" w:rsidRPr="00BE226F" w:rsidRDefault="000311D3" w:rsidP="00BE226F">
      <w:r>
        <w:pict w14:anchorId="7CBF9F43">
          <v:rect id="_x0000_i1052" style="width:0;height:1.5pt" o:hralign="center" o:hrstd="t" o:hr="t" fillcolor="#a0a0a0" stroked="f"/>
        </w:pict>
      </w:r>
    </w:p>
    <w:p w14:paraId="47703826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8.1 Overview</w:t>
      </w:r>
    </w:p>
    <w:p w14:paraId="3726F674" w14:textId="1E83DDA9" w:rsidR="00BE226F" w:rsidRDefault="00BE226F" w:rsidP="00BE226F">
      <w:proofErr w:type="spellStart"/>
      <w:r w:rsidRPr="00965E1F">
        <w:rPr>
          <w:highlight w:val="green"/>
        </w:rPr>
        <w:t>RunnableLambda</w:t>
      </w:r>
      <w:proofErr w:type="spellEnd"/>
      <w:r w:rsidRPr="00965E1F">
        <w:rPr>
          <w:highlight w:val="green"/>
        </w:rPr>
        <w:t xml:space="preserve"> allows you to convert any Python function into a runnable component.</w:t>
      </w:r>
    </w:p>
    <w:p w14:paraId="43DB52B8" w14:textId="50012AC5" w:rsidR="00965E1F" w:rsidRPr="00BE226F" w:rsidRDefault="00965E1F" w:rsidP="00BE226F">
      <w:r w:rsidRPr="0050391C">
        <w:rPr>
          <w:b/>
          <w:bCs/>
          <w:noProof/>
        </w:rPr>
        <w:drawing>
          <wp:inline distT="0" distB="0" distL="0" distR="0" wp14:anchorId="57D29DCF" wp14:editId="45FCEAA9">
            <wp:extent cx="5239481" cy="1457528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98226" w14:textId="77777777" w:rsidR="00BE226F" w:rsidRPr="00BE226F" w:rsidRDefault="00BE226F" w:rsidP="00BE226F">
      <w:r w:rsidRPr="00BE226F">
        <w:lastRenderedPageBreak/>
        <w:t>Once converted:</w:t>
      </w:r>
    </w:p>
    <w:p w14:paraId="0992ECFC" w14:textId="77777777" w:rsidR="00BE226F" w:rsidRPr="00BE226F" w:rsidRDefault="00BE226F" w:rsidP="00BE226F">
      <w:pPr>
        <w:numPr>
          <w:ilvl w:val="0"/>
          <w:numId w:val="22"/>
        </w:numPr>
      </w:pPr>
      <w:r w:rsidRPr="00BE226F">
        <w:t>It follows runnable interface</w:t>
      </w:r>
    </w:p>
    <w:p w14:paraId="649A38B7" w14:textId="77777777" w:rsidR="00BE226F" w:rsidRPr="00BE226F" w:rsidRDefault="00BE226F" w:rsidP="00BE226F">
      <w:pPr>
        <w:numPr>
          <w:ilvl w:val="0"/>
          <w:numId w:val="22"/>
        </w:numPr>
      </w:pPr>
      <w:r w:rsidRPr="00BE226F">
        <w:t>Can be connected in chains</w:t>
      </w:r>
    </w:p>
    <w:p w14:paraId="0B7EB507" w14:textId="77777777" w:rsidR="00BE226F" w:rsidRPr="00BE226F" w:rsidRDefault="00BE226F" w:rsidP="00BE226F">
      <w:pPr>
        <w:numPr>
          <w:ilvl w:val="0"/>
          <w:numId w:val="22"/>
        </w:numPr>
      </w:pPr>
      <w:r w:rsidRPr="00BE226F">
        <w:t xml:space="preserve">Becomes part of </w:t>
      </w:r>
      <w:proofErr w:type="spellStart"/>
      <w:r w:rsidRPr="00BE226F">
        <w:t>LangChain</w:t>
      </w:r>
      <w:proofErr w:type="spellEnd"/>
      <w:r w:rsidRPr="00BE226F">
        <w:t xml:space="preserve"> workflows</w:t>
      </w:r>
    </w:p>
    <w:p w14:paraId="16F37A47" w14:textId="77777777" w:rsidR="00BE226F" w:rsidRPr="00BE226F" w:rsidRDefault="000311D3" w:rsidP="00BE226F">
      <w:r>
        <w:pict w14:anchorId="5E4DD03D">
          <v:rect id="_x0000_i1053" style="width:0;height:1.5pt" o:hralign="center" o:hrstd="t" o:hr="t" fillcolor="#a0a0a0" stroked="f"/>
        </w:pict>
      </w:r>
    </w:p>
    <w:p w14:paraId="15A6BA21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8.2 Motivation</w:t>
      </w:r>
    </w:p>
    <w:p w14:paraId="383F50A4" w14:textId="77777777" w:rsidR="00BE226F" w:rsidRPr="00BE226F" w:rsidRDefault="00BE226F" w:rsidP="00BE226F">
      <w:r w:rsidRPr="00965E1F">
        <w:rPr>
          <w:highlight w:val="green"/>
        </w:rPr>
        <w:t>Some tasks are better handled by Python rather than LLMs, such as:</w:t>
      </w:r>
    </w:p>
    <w:p w14:paraId="70057672" w14:textId="77777777" w:rsidR="00BE226F" w:rsidRPr="00BE226F" w:rsidRDefault="00BE226F" w:rsidP="00BE226F">
      <w:pPr>
        <w:numPr>
          <w:ilvl w:val="0"/>
          <w:numId w:val="23"/>
        </w:numPr>
      </w:pPr>
      <w:r w:rsidRPr="00BE226F">
        <w:t>Text cleaning</w:t>
      </w:r>
    </w:p>
    <w:p w14:paraId="1C9DEF93" w14:textId="77777777" w:rsidR="00BE226F" w:rsidRPr="00BE226F" w:rsidRDefault="00BE226F" w:rsidP="00BE226F">
      <w:pPr>
        <w:numPr>
          <w:ilvl w:val="0"/>
          <w:numId w:val="23"/>
        </w:numPr>
      </w:pPr>
      <w:r w:rsidRPr="00BE226F">
        <w:t>Counting words</w:t>
      </w:r>
    </w:p>
    <w:p w14:paraId="71FC8D20" w14:textId="77777777" w:rsidR="00BE226F" w:rsidRPr="00BE226F" w:rsidRDefault="00BE226F" w:rsidP="00BE226F">
      <w:pPr>
        <w:numPr>
          <w:ilvl w:val="0"/>
          <w:numId w:val="23"/>
        </w:numPr>
      </w:pPr>
      <w:r w:rsidRPr="00BE226F">
        <w:t>Data transformation</w:t>
      </w:r>
    </w:p>
    <w:p w14:paraId="00BF03B5" w14:textId="77777777" w:rsidR="00BE226F" w:rsidRPr="00BE226F" w:rsidRDefault="00BE226F" w:rsidP="00BE226F">
      <w:pPr>
        <w:numPr>
          <w:ilvl w:val="0"/>
          <w:numId w:val="23"/>
        </w:numPr>
      </w:pPr>
      <w:r w:rsidRPr="00BE226F">
        <w:t>Preprocessing</w:t>
      </w:r>
    </w:p>
    <w:p w14:paraId="3AFDECA1" w14:textId="77777777" w:rsidR="00BE226F" w:rsidRPr="00BE226F" w:rsidRDefault="00BE226F" w:rsidP="00BE226F">
      <w:proofErr w:type="spellStart"/>
      <w:r w:rsidRPr="00965E1F">
        <w:rPr>
          <w:highlight w:val="green"/>
        </w:rPr>
        <w:t>RunnableLambda</w:t>
      </w:r>
      <w:proofErr w:type="spellEnd"/>
      <w:r w:rsidRPr="00965E1F">
        <w:rPr>
          <w:highlight w:val="green"/>
        </w:rPr>
        <w:t xml:space="preserve"> integrates these tasks into pipelines.</w:t>
      </w:r>
    </w:p>
    <w:p w14:paraId="3A6BA6F8" w14:textId="77777777" w:rsidR="00BE226F" w:rsidRPr="00BE226F" w:rsidRDefault="000311D3" w:rsidP="00BE226F">
      <w:r>
        <w:pict w14:anchorId="6A3A9A96">
          <v:rect id="_x0000_i1054" style="width:0;height:1.5pt" o:hralign="center" o:hrstd="t" o:hr="t" fillcolor="#a0a0a0" stroked="f"/>
        </w:pict>
      </w:r>
    </w:p>
    <w:p w14:paraId="4EF14C2A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8.3 Preprocessing Example</w:t>
      </w:r>
    </w:p>
    <w:p w14:paraId="1A03B975" w14:textId="77777777" w:rsidR="00BE226F" w:rsidRPr="00BE226F" w:rsidRDefault="00BE226F" w:rsidP="00BE226F">
      <w:r w:rsidRPr="00BE226F">
        <w:t>Customer reviews may contain:</w:t>
      </w:r>
    </w:p>
    <w:p w14:paraId="1BEE7AF3" w14:textId="77777777" w:rsidR="00BE226F" w:rsidRPr="00BE226F" w:rsidRDefault="00BE226F" w:rsidP="00BE226F">
      <w:pPr>
        <w:numPr>
          <w:ilvl w:val="0"/>
          <w:numId w:val="24"/>
        </w:numPr>
      </w:pPr>
      <w:r w:rsidRPr="00BE226F">
        <w:t>HTML tags</w:t>
      </w:r>
    </w:p>
    <w:p w14:paraId="26EF6DA8" w14:textId="77777777" w:rsidR="00BE226F" w:rsidRPr="00BE226F" w:rsidRDefault="00BE226F" w:rsidP="00BE226F">
      <w:pPr>
        <w:numPr>
          <w:ilvl w:val="0"/>
          <w:numId w:val="24"/>
        </w:numPr>
      </w:pPr>
      <w:r w:rsidRPr="00BE226F">
        <w:t>Emojis</w:t>
      </w:r>
    </w:p>
    <w:p w14:paraId="4A4E9468" w14:textId="77777777" w:rsidR="00BE226F" w:rsidRPr="00BE226F" w:rsidRDefault="00BE226F" w:rsidP="00BE226F">
      <w:pPr>
        <w:numPr>
          <w:ilvl w:val="0"/>
          <w:numId w:val="24"/>
        </w:numPr>
      </w:pPr>
      <w:r w:rsidRPr="00BE226F">
        <w:t>Special characters</w:t>
      </w:r>
    </w:p>
    <w:p w14:paraId="43A03378" w14:textId="77777777" w:rsidR="00BE226F" w:rsidRPr="00BE226F" w:rsidRDefault="00BE226F" w:rsidP="00BE226F">
      <w:r w:rsidRPr="00BE226F">
        <w:t>A preprocessing Python function can clean this data and then pass it to LLM.</w:t>
      </w:r>
    </w:p>
    <w:p w14:paraId="73E36CB0" w14:textId="77777777" w:rsidR="00BE226F" w:rsidRPr="00BE226F" w:rsidRDefault="00BE226F" w:rsidP="00BE226F">
      <w:r w:rsidRPr="00BE226F">
        <w:t>Flow:</w:t>
      </w:r>
    </w:p>
    <w:p w14:paraId="76CDA3EE" w14:textId="77777777" w:rsidR="00BE226F" w:rsidRPr="00BE226F" w:rsidRDefault="00BE226F" w:rsidP="00BE226F">
      <w:r w:rsidRPr="00BE226F">
        <w:t xml:space="preserve">Raw Text → </w:t>
      </w:r>
      <w:proofErr w:type="spellStart"/>
      <w:r w:rsidRPr="00BE226F">
        <w:t>RunnableLambda</w:t>
      </w:r>
      <w:proofErr w:type="spellEnd"/>
      <w:r w:rsidRPr="00BE226F">
        <w:t xml:space="preserve"> (cleaning) → LLM → Parser</w:t>
      </w:r>
    </w:p>
    <w:p w14:paraId="4A16D560" w14:textId="77777777" w:rsidR="00BE226F" w:rsidRPr="00BE226F" w:rsidRDefault="000311D3" w:rsidP="00BE226F">
      <w:r>
        <w:pict w14:anchorId="654951F1">
          <v:rect id="_x0000_i1055" style="width:0;height:1.5pt" o:hralign="center" o:hrstd="t" o:hr="t" fillcolor="#a0a0a0" stroked="f"/>
        </w:pict>
      </w:r>
    </w:p>
    <w:p w14:paraId="65CC98E6" w14:textId="5C28E200" w:rsidR="00965E1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8.4 Simple Word Count Runnable</w:t>
      </w:r>
    </w:p>
    <w:p w14:paraId="71234726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Python Function:</w:t>
      </w:r>
    </w:p>
    <w:p w14:paraId="716D7C8E" w14:textId="77777777" w:rsidR="00BE226F" w:rsidRPr="00BE226F" w:rsidRDefault="00BE226F" w:rsidP="00BE226F">
      <w:r w:rsidRPr="00BE226F">
        <w:t xml:space="preserve">def </w:t>
      </w:r>
      <w:proofErr w:type="spellStart"/>
      <w:r w:rsidRPr="00BE226F">
        <w:t>word_counter</w:t>
      </w:r>
      <w:proofErr w:type="spellEnd"/>
      <w:r w:rsidRPr="00BE226F">
        <w:t>(text):</w:t>
      </w:r>
    </w:p>
    <w:p w14:paraId="10504841" w14:textId="77777777" w:rsidR="00BE226F" w:rsidRPr="00BE226F" w:rsidRDefault="00BE226F" w:rsidP="00BE226F">
      <w:r w:rsidRPr="00BE226F">
        <w:t xml:space="preserve">    return </w:t>
      </w:r>
      <w:proofErr w:type="spellStart"/>
      <w:r w:rsidRPr="00BE226F">
        <w:t>len</w:t>
      </w:r>
      <w:proofErr w:type="spellEnd"/>
      <w:r w:rsidRPr="00BE226F">
        <w:t>(</w:t>
      </w:r>
      <w:proofErr w:type="spellStart"/>
      <w:proofErr w:type="gramStart"/>
      <w:r w:rsidRPr="00BE226F">
        <w:t>text.split</w:t>
      </w:r>
      <w:proofErr w:type="spellEnd"/>
      <w:proofErr w:type="gramEnd"/>
      <w:r w:rsidRPr="00BE226F">
        <w:t>())</w:t>
      </w:r>
    </w:p>
    <w:p w14:paraId="72F0920B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Convert to Runnable:</w:t>
      </w:r>
    </w:p>
    <w:p w14:paraId="121FA530" w14:textId="77777777" w:rsidR="00BE226F" w:rsidRPr="00BE226F" w:rsidRDefault="00BE226F" w:rsidP="00BE226F">
      <w:proofErr w:type="spellStart"/>
      <w:r w:rsidRPr="00BE226F">
        <w:lastRenderedPageBreak/>
        <w:t>RunnableLambda</w:t>
      </w:r>
      <w:proofErr w:type="spellEnd"/>
      <w:r w:rsidRPr="00BE226F">
        <w:t>(</w:t>
      </w:r>
      <w:proofErr w:type="spellStart"/>
      <w:r w:rsidRPr="00BE226F">
        <w:t>word_counter</w:t>
      </w:r>
      <w:proofErr w:type="spellEnd"/>
      <w:r w:rsidRPr="00BE226F">
        <w:t>)</w:t>
      </w:r>
    </w:p>
    <w:p w14:paraId="6310D935" w14:textId="77777777" w:rsidR="00BE226F" w:rsidRPr="00BE226F" w:rsidRDefault="000311D3" w:rsidP="00BE226F">
      <w:r>
        <w:pict w14:anchorId="48D98881">
          <v:rect id="_x0000_i1056" style="width:0;height:1.5pt" o:hralign="center" o:hrstd="t" o:hr="t" fillcolor="#a0a0a0" stroked="f"/>
        </w:pict>
      </w:r>
    </w:p>
    <w:p w14:paraId="1869BDFE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8.5 Invocation Example</w:t>
      </w:r>
    </w:p>
    <w:p w14:paraId="2BAA76CB" w14:textId="77777777" w:rsidR="00BE226F" w:rsidRPr="00BE226F" w:rsidRDefault="00BE226F" w:rsidP="00BE226F">
      <w:proofErr w:type="spellStart"/>
      <w:proofErr w:type="gramStart"/>
      <w:r w:rsidRPr="00BE226F">
        <w:t>runnable.invoke</w:t>
      </w:r>
      <w:proofErr w:type="spellEnd"/>
      <w:proofErr w:type="gramEnd"/>
      <w:r w:rsidRPr="00BE226F">
        <w:t>("This is a sample sentence")</w:t>
      </w:r>
    </w:p>
    <w:p w14:paraId="459C0218" w14:textId="77777777" w:rsidR="00BE226F" w:rsidRPr="00BE226F" w:rsidRDefault="00BE226F" w:rsidP="00BE226F">
      <w:r w:rsidRPr="00BE226F">
        <w:t>Output:</w:t>
      </w:r>
    </w:p>
    <w:p w14:paraId="0D091CFA" w14:textId="77777777" w:rsidR="00BE226F" w:rsidRPr="00BE226F" w:rsidRDefault="00BE226F" w:rsidP="00BE226F">
      <w:r w:rsidRPr="00BE226F">
        <w:t>5</w:t>
      </w:r>
    </w:p>
    <w:p w14:paraId="31A95686" w14:textId="77777777" w:rsidR="00BE226F" w:rsidRPr="00BE226F" w:rsidRDefault="000311D3" w:rsidP="00BE226F">
      <w:r>
        <w:pict w14:anchorId="5C56A3AA">
          <v:rect id="_x0000_i1057" style="width:0;height:1.5pt" o:hralign="center" o:hrstd="t" o:hr="t" fillcolor="#a0a0a0" stroked="f"/>
        </w:pict>
      </w:r>
    </w:p>
    <w:p w14:paraId="486912E5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8.6 Joke + Word Count Workflow</w:t>
      </w:r>
    </w:p>
    <w:p w14:paraId="0206A839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1: Generate joke (sequential)</w:t>
      </w:r>
    </w:p>
    <w:p w14:paraId="54703BB1" w14:textId="77777777" w:rsidR="00BE226F" w:rsidRPr="00BE226F" w:rsidRDefault="00BE226F" w:rsidP="00BE226F">
      <w:r w:rsidRPr="00BE226F">
        <w:t>Prompt → LLM → Parser</w:t>
      </w:r>
    </w:p>
    <w:p w14:paraId="70AEDCDA" w14:textId="77777777" w:rsidR="00BE226F" w:rsidRPr="00BE226F" w:rsidRDefault="000311D3" w:rsidP="00BE226F">
      <w:r>
        <w:pict w14:anchorId="02D192B1">
          <v:rect id="_x0000_i1058" style="width:0;height:1.5pt" o:hralign="center" o:hrstd="t" o:hr="t" fillcolor="#a0a0a0" stroked="f"/>
        </w:pict>
      </w:r>
    </w:p>
    <w:p w14:paraId="7F5B8915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2: Parallel processing</w:t>
      </w:r>
    </w:p>
    <w:p w14:paraId="75A6EE6D" w14:textId="77777777" w:rsidR="00BE226F" w:rsidRPr="00BE226F" w:rsidRDefault="00BE226F" w:rsidP="00BE226F">
      <w:pPr>
        <w:numPr>
          <w:ilvl w:val="0"/>
          <w:numId w:val="25"/>
        </w:numPr>
      </w:pPr>
      <w:proofErr w:type="spellStart"/>
      <w:r w:rsidRPr="00BE226F">
        <w:t>RunnablePassthrough</w:t>
      </w:r>
      <w:proofErr w:type="spellEnd"/>
      <w:r w:rsidRPr="00BE226F">
        <w:t xml:space="preserve"> → keeps joke</w:t>
      </w:r>
    </w:p>
    <w:p w14:paraId="2015B8EC" w14:textId="77777777" w:rsidR="00BE226F" w:rsidRPr="00BE226F" w:rsidRDefault="00BE226F" w:rsidP="00BE226F">
      <w:pPr>
        <w:numPr>
          <w:ilvl w:val="0"/>
          <w:numId w:val="25"/>
        </w:numPr>
      </w:pPr>
      <w:proofErr w:type="spellStart"/>
      <w:r w:rsidRPr="00BE226F">
        <w:t>RunnableLambda</w:t>
      </w:r>
      <w:proofErr w:type="spellEnd"/>
      <w:r w:rsidRPr="00BE226F">
        <w:t xml:space="preserve"> → counts words</w:t>
      </w:r>
    </w:p>
    <w:p w14:paraId="7C63E9CE" w14:textId="77777777" w:rsidR="00BE226F" w:rsidRPr="00BE226F" w:rsidRDefault="000311D3" w:rsidP="00BE226F">
      <w:r>
        <w:pict w14:anchorId="3CF5534A">
          <v:rect id="_x0000_i1059" style="width:0;height:1.5pt" o:hralign="center" o:hrstd="t" o:hr="t" fillcolor="#a0a0a0" stroked="f"/>
        </w:pict>
      </w:r>
    </w:p>
    <w:p w14:paraId="200D8D42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3: Final structure</w:t>
      </w:r>
    </w:p>
    <w:p w14:paraId="42F0D58C" w14:textId="77777777" w:rsidR="00BE226F" w:rsidRPr="00BE226F" w:rsidRDefault="00BE226F" w:rsidP="00BE226F">
      <w:r w:rsidRPr="00BE226F">
        <w:t xml:space="preserve">Joke Chain → </w:t>
      </w:r>
      <w:proofErr w:type="spellStart"/>
      <w:r w:rsidRPr="00BE226F">
        <w:t>RunnableParallel</w:t>
      </w:r>
      <w:proofErr w:type="spellEnd"/>
    </w:p>
    <w:p w14:paraId="2C3D3B05" w14:textId="77777777" w:rsidR="00BE226F" w:rsidRPr="00BE226F" w:rsidRDefault="00BE226F" w:rsidP="00BE226F">
      <w:r w:rsidRPr="00BE226F">
        <w:t xml:space="preserve">               </w:t>
      </w:r>
      <w:r w:rsidRPr="00BE226F">
        <w:rPr>
          <w:rFonts w:ascii="Arial" w:hAnsi="Arial" w:cs="Arial"/>
        </w:rPr>
        <w:t>├</w:t>
      </w:r>
      <w:r w:rsidRPr="00BE226F">
        <w:rPr>
          <w:rFonts w:cs="Calibri"/>
        </w:rPr>
        <w:t>──</w:t>
      </w:r>
      <w:r w:rsidRPr="00BE226F">
        <w:t xml:space="preserve"> joke </w:t>
      </w:r>
      <w:r w:rsidRPr="00BE226F">
        <w:rPr>
          <w:rFonts w:cs="Calibri"/>
        </w:rPr>
        <w:t>→</w:t>
      </w:r>
      <w:r w:rsidRPr="00BE226F">
        <w:t xml:space="preserve"> </w:t>
      </w:r>
      <w:proofErr w:type="spellStart"/>
      <w:r w:rsidRPr="00BE226F">
        <w:t>RunnablePassthrough</w:t>
      </w:r>
      <w:proofErr w:type="spellEnd"/>
    </w:p>
    <w:p w14:paraId="440DFC84" w14:textId="77777777" w:rsidR="00BE226F" w:rsidRPr="00BE226F" w:rsidRDefault="00BE226F" w:rsidP="00BE226F">
      <w:r w:rsidRPr="00BE226F">
        <w:t xml:space="preserve">               └── </w:t>
      </w:r>
      <w:proofErr w:type="spellStart"/>
      <w:r w:rsidRPr="00BE226F">
        <w:t>word_count</w:t>
      </w:r>
      <w:proofErr w:type="spellEnd"/>
      <w:r w:rsidRPr="00BE226F">
        <w:t xml:space="preserve"> → </w:t>
      </w:r>
      <w:proofErr w:type="spellStart"/>
      <w:r w:rsidRPr="00BE226F">
        <w:t>RunnableLambda</w:t>
      </w:r>
      <w:proofErr w:type="spellEnd"/>
    </w:p>
    <w:p w14:paraId="679D3BA7" w14:textId="77777777" w:rsidR="00BE226F" w:rsidRPr="00BE226F" w:rsidRDefault="000311D3" w:rsidP="00BE226F">
      <w:r>
        <w:pict w14:anchorId="2A890033">
          <v:rect id="_x0000_i1060" style="width:0;height:1.5pt" o:hralign="center" o:hrstd="t" o:hr="t" fillcolor="#a0a0a0" stroked="f"/>
        </w:pict>
      </w:r>
    </w:p>
    <w:p w14:paraId="16065E7F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8.7 Final Output</w:t>
      </w:r>
    </w:p>
    <w:p w14:paraId="0D63E609" w14:textId="77777777" w:rsidR="00BE226F" w:rsidRPr="00BE226F" w:rsidRDefault="00BE226F" w:rsidP="00BE226F">
      <w:r w:rsidRPr="00BE226F">
        <w:t>{</w:t>
      </w:r>
    </w:p>
    <w:p w14:paraId="4C7CAE14" w14:textId="77777777" w:rsidR="00BE226F" w:rsidRPr="00BE226F" w:rsidRDefault="00BE226F" w:rsidP="00BE226F">
      <w:r w:rsidRPr="00BE226F">
        <w:t xml:space="preserve">   "joke": "Joke text here",</w:t>
      </w:r>
    </w:p>
    <w:p w14:paraId="662F01B1" w14:textId="77777777" w:rsidR="00BE226F" w:rsidRPr="00BE226F" w:rsidRDefault="00BE226F" w:rsidP="00BE226F">
      <w:r w:rsidRPr="00BE226F">
        <w:t xml:space="preserve">   "</w:t>
      </w:r>
      <w:proofErr w:type="spellStart"/>
      <w:proofErr w:type="gramStart"/>
      <w:r w:rsidRPr="00BE226F">
        <w:t>word</w:t>
      </w:r>
      <w:proofErr w:type="gramEnd"/>
      <w:r w:rsidRPr="00BE226F">
        <w:t>_count</w:t>
      </w:r>
      <w:proofErr w:type="spellEnd"/>
      <w:r w:rsidRPr="00BE226F">
        <w:t>": 12</w:t>
      </w:r>
    </w:p>
    <w:p w14:paraId="3460C7A1" w14:textId="77777777" w:rsidR="00BE226F" w:rsidRPr="00BE226F" w:rsidRDefault="00BE226F" w:rsidP="00BE226F">
      <w:r w:rsidRPr="00BE226F">
        <w:t>}</w:t>
      </w:r>
    </w:p>
    <w:p w14:paraId="7FD74DA4" w14:textId="77777777" w:rsidR="00BE226F" w:rsidRPr="00BE226F" w:rsidRDefault="000311D3" w:rsidP="00BE226F">
      <w:r>
        <w:pict w14:anchorId="64D9657D">
          <v:rect id="_x0000_i1061" style="width:0;height:1.5pt" o:hralign="center" o:hrstd="t" o:hr="t" fillcolor="#a0a0a0" stroked="f"/>
        </w:pict>
      </w:r>
    </w:p>
    <w:p w14:paraId="01CA8AD6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8.8 Lambda Shortcut</w:t>
      </w:r>
    </w:p>
    <w:p w14:paraId="523CE9C4" w14:textId="77777777" w:rsidR="00BE226F" w:rsidRPr="00BE226F" w:rsidRDefault="00BE226F" w:rsidP="00BE226F">
      <w:r w:rsidRPr="00BE226F">
        <w:lastRenderedPageBreak/>
        <w:t>Instead of full function:</w:t>
      </w:r>
    </w:p>
    <w:p w14:paraId="05E0DCA0" w14:textId="77777777" w:rsidR="00BE226F" w:rsidRPr="00BE226F" w:rsidRDefault="00BE226F" w:rsidP="00BE226F">
      <w:proofErr w:type="spellStart"/>
      <w:proofErr w:type="gramStart"/>
      <w:r w:rsidRPr="00965E1F">
        <w:rPr>
          <w:highlight w:val="green"/>
        </w:rPr>
        <w:t>RunnableLambda</w:t>
      </w:r>
      <w:proofErr w:type="spellEnd"/>
      <w:r w:rsidRPr="00965E1F">
        <w:rPr>
          <w:highlight w:val="green"/>
        </w:rPr>
        <w:t>(</w:t>
      </w:r>
      <w:proofErr w:type="gramEnd"/>
      <w:r w:rsidRPr="00965E1F">
        <w:rPr>
          <w:highlight w:val="green"/>
        </w:rPr>
        <w:t xml:space="preserve">lambda x: </w:t>
      </w:r>
      <w:proofErr w:type="spellStart"/>
      <w:r w:rsidRPr="00965E1F">
        <w:rPr>
          <w:highlight w:val="green"/>
        </w:rPr>
        <w:t>len</w:t>
      </w:r>
      <w:proofErr w:type="spellEnd"/>
      <w:r w:rsidRPr="00965E1F">
        <w:rPr>
          <w:highlight w:val="green"/>
        </w:rPr>
        <w:t>(</w:t>
      </w:r>
      <w:proofErr w:type="spellStart"/>
      <w:r w:rsidRPr="00965E1F">
        <w:rPr>
          <w:highlight w:val="green"/>
        </w:rPr>
        <w:t>x.split</w:t>
      </w:r>
      <w:proofErr w:type="spellEnd"/>
      <w:r w:rsidRPr="00965E1F">
        <w:rPr>
          <w:highlight w:val="green"/>
        </w:rPr>
        <w:t>()))</w:t>
      </w:r>
    </w:p>
    <w:p w14:paraId="1E7C9721" w14:textId="77777777" w:rsidR="00BE226F" w:rsidRPr="00BE226F" w:rsidRDefault="000311D3" w:rsidP="00BE226F">
      <w:r>
        <w:pict w14:anchorId="031758C3">
          <v:rect id="_x0000_i1062" style="width:0;height:1.5pt" o:hralign="center" o:hrstd="t" o:hr="t" fillcolor="#a0a0a0" stroked="f"/>
        </w:pict>
      </w:r>
    </w:p>
    <w:p w14:paraId="2CBE9EE3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8.9 Key Benefits</w:t>
      </w:r>
    </w:p>
    <w:p w14:paraId="27E23266" w14:textId="77777777" w:rsidR="00BE226F" w:rsidRPr="00BE226F" w:rsidRDefault="00BE226F" w:rsidP="00BE226F">
      <w:pPr>
        <w:numPr>
          <w:ilvl w:val="0"/>
          <w:numId w:val="26"/>
        </w:numPr>
      </w:pPr>
      <w:r w:rsidRPr="00BE226F">
        <w:t>Adds custom logic into chains</w:t>
      </w:r>
    </w:p>
    <w:p w14:paraId="2BB434EB" w14:textId="77777777" w:rsidR="00BE226F" w:rsidRPr="00BE226F" w:rsidRDefault="00BE226F" w:rsidP="00BE226F">
      <w:pPr>
        <w:numPr>
          <w:ilvl w:val="0"/>
          <w:numId w:val="26"/>
        </w:numPr>
      </w:pPr>
      <w:r w:rsidRPr="00BE226F">
        <w:t>Reduces dependency on LLM</w:t>
      </w:r>
    </w:p>
    <w:p w14:paraId="3B5EE840" w14:textId="77777777" w:rsidR="00BE226F" w:rsidRPr="00BE226F" w:rsidRDefault="00BE226F" w:rsidP="00BE226F">
      <w:pPr>
        <w:numPr>
          <w:ilvl w:val="0"/>
          <w:numId w:val="26"/>
        </w:numPr>
      </w:pPr>
      <w:r w:rsidRPr="00BE226F">
        <w:t>Improves efficiency</w:t>
      </w:r>
    </w:p>
    <w:p w14:paraId="4300A0AA" w14:textId="4130C09A" w:rsidR="00BE226F" w:rsidRDefault="00BE226F" w:rsidP="00BE226F">
      <w:pPr>
        <w:numPr>
          <w:ilvl w:val="0"/>
          <w:numId w:val="26"/>
        </w:numPr>
      </w:pPr>
      <w:r w:rsidRPr="00BE226F">
        <w:t>Makes workflows flexible</w:t>
      </w:r>
    </w:p>
    <w:p w14:paraId="0659A087" w14:textId="12A7224B" w:rsidR="00965E1F" w:rsidRPr="00965E1F" w:rsidRDefault="00965E1F" w:rsidP="00965E1F">
      <w:pPr>
        <w:rPr>
          <w:b/>
          <w:bCs/>
        </w:rPr>
      </w:pPr>
      <w:r w:rsidRPr="00965E1F">
        <w:rPr>
          <w:b/>
          <w:bCs/>
        </w:rPr>
        <w:t xml:space="preserve">Simple example of </w:t>
      </w:r>
      <w:proofErr w:type="spellStart"/>
      <w:r w:rsidRPr="00965E1F">
        <w:rPr>
          <w:b/>
          <w:bCs/>
        </w:rPr>
        <w:t>RunnableLambda</w:t>
      </w:r>
      <w:proofErr w:type="spellEnd"/>
    </w:p>
    <w:p w14:paraId="1C759D68" w14:textId="3CDB70B3" w:rsidR="00965E1F" w:rsidRDefault="00965E1F" w:rsidP="00965E1F">
      <w:r w:rsidRPr="0050391C">
        <w:rPr>
          <w:b/>
          <w:bCs/>
          <w:noProof/>
        </w:rPr>
        <w:drawing>
          <wp:inline distT="0" distB="0" distL="0" distR="0" wp14:anchorId="29449709" wp14:editId="64996908">
            <wp:extent cx="4465122" cy="1080025"/>
            <wp:effectExtent l="0" t="0" r="0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0652" cy="108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EF85" w14:textId="497F463D" w:rsidR="00965E1F" w:rsidRPr="00BE226F" w:rsidRDefault="00965E1F" w:rsidP="00965E1F">
      <w:r w:rsidRPr="00965E1F">
        <w:rPr>
          <w:b/>
          <w:bCs/>
          <w:noProof/>
        </w:rPr>
        <w:drawing>
          <wp:inline distT="0" distB="0" distL="0" distR="0" wp14:anchorId="7C6F787F" wp14:editId="2E0EBA4D">
            <wp:extent cx="5557652" cy="4189615"/>
            <wp:effectExtent l="0" t="0" r="508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59546" cy="419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C4FB" w14:textId="0EDF60EC" w:rsidR="00BE226F" w:rsidRDefault="000311D3">
      <w:r>
        <w:lastRenderedPageBreak/>
        <w:pict w14:anchorId="292707F0">
          <v:rect id="_x0000_i1063" style="width:0;height:1.5pt" o:hralign="center" o:hrstd="t" o:hr="t" fillcolor="#a0a0a0" stroked="f"/>
        </w:pict>
      </w:r>
    </w:p>
    <w:p w14:paraId="0B6A73A7" w14:textId="4992CB47" w:rsidR="00BE226F" w:rsidRDefault="00BE226F" w:rsidP="00BE226F">
      <w:pPr>
        <w:rPr>
          <w:b/>
          <w:bCs/>
        </w:rPr>
      </w:pPr>
      <w:r w:rsidRPr="00965E1F">
        <w:rPr>
          <w:b/>
          <w:bCs/>
          <w:highlight w:val="yellow"/>
        </w:rPr>
        <w:t xml:space="preserve">9. </w:t>
      </w:r>
      <w:proofErr w:type="spellStart"/>
      <w:r w:rsidRPr="00965E1F">
        <w:rPr>
          <w:b/>
          <w:bCs/>
          <w:highlight w:val="yellow"/>
        </w:rPr>
        <w:t>RunnableBranch</w:t>
      </w:r>
      <w:proofErr w:type="spellEnd"/>
    </w:p>
    <w:p w14:paraId="1F8D4ED8" w14:textId="0B16651A" w:rsidR="00965E1F" w:rsidRPr="00BE226F" w:rsidRDefault="00965E1F" w:rsidP="00BE226F">
      <w:pPr>
        <w:rPr>
          <w:b/>
          <w:bCs/>
        </w:rPr>
      </w:pPr>
      <w:r w:rsidRPr="0050391C">
        <w:rPr>
          <w:b/>
          <w:bCs/>
          <w:noProof/>
        </w:rPr>
        <w:drawing>
          <wp:inline distT="0" distB="0" distL="0" distR="0" wp14:anchorId="7531457F" wp14:editId="7E441C08">
            <wp:extent cx="4439270" cy="1952898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76F5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9.1 Overview</w:t>
      </w:r>
    </w:p>
    <w:p w14:paraId="6A574BB3" w14:textId="77777777" w:rsidR="00BE226F" w:rsidRPr="00BE226F" w:rsidRDefault="00BE226F" w:rsidP="00BE226F">
      <w:proofErr w:type="spellStart"/>
      <w:r w:rsidRPr="00965E1F">
        <w:rPr>
          <w:highlight w:val="green"/>
        </w:rPr>
        <w:t>RunnableBranch</w:t>
      </w:r>
      <w:proofErr w:type="spellEnd"/>
      <w:r w:rsidRPr="00965E1F">
        <w:rPr>
          <w:highlight w:val="green"/>
        </w:rPr>
        <w:t xml:space="preserve"> is used to create </w:t>
      </w:r>
      <w:r w:rsidRPr="00965E1F">
        <w:rPr>
          <w:b/>
          <w:bCs/>
          <w:highlight w:val="green"/>
        </w:rPr>
        <w:t>conditional workflows</w:t>
      </w:r>
      <w:r w:rsidRPr="00965E1F">
        <w:rPr>
          <w:highlight w:val="green"/>
        </w:rPr>
        <w:t xml:space="preserve"> in </w:t>
      </w:r>
      <w:proofErr w:type="spellStart"/>
      <w:r w:rsidRPr="00965E1F">
        <w:rPr>
          <w:highlight w:val="green"/>
        </w:rPr>
        <w:t>LangChain</w:t>
      </w:r>
      <w:proofErr w:type="spellEnd"/>
      <w:r w:rsidRPr="00965E1F">
        <w:rPr>
          <w:highlight w:val="green"/>
        </w:rPr>
        <w:t>.</w:t>
      </w:r>
    </w:p>
    <w:p w14:paraId="320002CC" w14:textId="77777777" w:rsidR="00BE226F" w:rsidRPr="00BE226F" w:rsidRDefault="00BE226F" w:rsidP="00BE226F">
      <w:r w:rsidRPr="00BE226F">
        <w:t xml:space="preserve">It works like an </w:t>
      </w:r>
      <w:r w:rsidRPr="00C22345">
        <w:rPr>
          <w:b/>
          <w:bCs/>
          <w:highlight w:val="green"/>
        </w:rPr>
        <w:t>if–else statement</w:t>
      </w:r>
      <w:r w:rsidRPr="00C22345">
        <w:rPr>
          <w:highlight w:val="green"/>
        </w:rPr>
        <w:t xml:space="preserve"> in programming.</w:t>
      </w:r>
    </w:p>
    <w:p w14:paraId="45780DBF" w14:textId="77777777" w:rsidR="00BE226F" w:rsidRPr="00BE226F" w:rsidRDefault="00BE226F" w:rsidP="00BE226F">
      <w:r w:rsidRPr="00BE226F">
        <w:t>Based on a condition, different runnable chains are executed.</w:t>
      </w:r>
    </w:p>
    <w:p w14:paraId="29B436B9" w14:textId="77777777" w:rsidR="00BE226F" w:rsidRPr="00BE226F" w:rsidRDefault="000311D3" w:rsidP="00BE226F">
      <w:r>
        <w:pict w14:anchorId="3EE8B645">
          <v:rect id="_x0000_i1064" style="width:0;height:1.5pt" o:hralign="center" o:hrstd="t" o:hr="t" fillcolor="#a0a0a0" stroked="f"/>
        </w:pict>
      </w:r>
    </w:p>
    <w:p w14:paraId="01A424FD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9.2 When to Use </w:t>
      </w:r>
      <w:proofErr w:type="spellStart"/>
      <w:r w:rsidRPr="00BE226F">
        <w:rPr>
          <w:b/>
          <w:bCs/>
        </w:rPr>
        <w:t>RunnableBranch</w:t>
      </w:r>
      <w:proofErr w:type="spellEnd"/>
    </w:p>
    <w:p w14:paraId="112B9FDB" w14:textId="77777777" w:rsidR="00BE226F" w:rsidRPr="00BE226F" w:rsidRDefault="00BE226F" w:rsidP="00BE226F">
      <w:proofErr w:type="spellStart"/>
      <w:r w:rsidRPr="00BE226F">
        <w:t>RunnableBranch</w:t>
      </w:r>
      <w:proofErr w:type="spellEnd"/>
      <w:r w:rsidRPr="00BE226F">
        <w:t xml:space="preserve"> is useful when:</w:t>
      </w:r>
    </w:p>
    <w:p w14:paraId="51A052E6" w14:textId="77777777" w:rsidR="00BE226F" w:rsidRPr="00BE226F" w:rsidRDefault="00BE226F" w:rsidP="00BE226F">
      <w:pPr>
        <w:numPr>
          <w:ilvl w:val="0"/>
          <w:numId w:val="27"/>
        </w:numPr>
      </w:pPr>
      <w:r w:rsidRPr="00BE226F">
        <w:t>The next step depends on some condition</w:t>
      </w:r>
    </w:p>
    <w:p w14:paraId="0E992BB2" w14:textId="77777777" w:rsidR="00BE226F" w:rsidRPr="00BE226F" w:rsidRDefault="00BE226F" w:rsidP="00BE226F">
      <w:pPr>
        <w:numPr>
          <w:ilvl w:val="0"/>
          <w:numId w:val="27"/>
        </w:numPr>
      </w:pPr>
      <w:r w:rsidRPr="00BE226F">
        <w:t>Different logic should run for different inputs</w:t>
      </w:r>
    </w:p>
    <w:p w14:paraId="252DF746" w14:textId="77777777" w:rsidR="00BE226F" w:rsidRPr="00BE226F" w:rsidRDefault="00BE226F" w:rsidP="00BE226F">
      <w:r w:rsidRPr="00BE226F">
        <w:t>You can think of it as:</w:t>
      </w:r>
    </w:p>
    <w:p w14:paraId="61C7B34B" w14:textId="27840F0F" w:rsidR="00C22345" w:rsidRPr="00BE226F" w:rsidRDefault="00BE226F" w:rsidP="00BE226F">
      <w:r w:rsidRPr="00BE226F">
        <w:t xml:space="preserve">Decision-making inside </w:t>
      </w:r>
      <w:proofErr w:type="spellStart"/>
      <w:r w:rsidRPr="00BE226F">
        <w:t>LangChain</w:t>
      </w:r>
      <w:proofErr w:type="spellEnd"/>
      <w:r w:rsidRPr="00BE226F">
        <w:t xml:space="preserve"> pipelines.</w:t>
      </w:r>
    </w:p>
    <w:p w14:paraId="514A059E" w14:textId="77777777" w:rsidR="00BE226F" w:rsidRPr="00BE226F" w:rsidRDefault="000311D3" w:rsidP="00BE226F">
      <w:r>
        <w:pict w14:anchorId="00A53B21">
          <v:rect id="_x0000_i1065" style="width:0;height:1.5pt" o:hralign="center" o:hrstd="t" o:hr="t" fillcolor="#a0a0a0" stroked="f"/>
        </w:pict>
      </w:r>
    </w:p>
    <w:p w14:paraId="1FC67204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9.3 Real-World Example: Email Processing System</w:t>
      </w:r>
    </w:p>
    <w:p w14:paraId="1B10C159" w14:textId="77777777" w:rsidR="00BE226F" w:rsidRPr="00BE226F" w:rsidRDefault="00BE226F" w:rsidP="00BE226F">
      <w:r w:rsidRPr="00BE226F">
        <w:t>Imagine a system receiving customer emails:</w:t>
      </w:r>
    </w:p>
    <w:p w14:paraId="6CD62827" w14:textId="77777777" w:rsidR="00BE226F" w:rsidRPr="00BE226F" w:rsidRDefault="00BE226F" w:rsidP="00BE226F">
      <w:r w:rsidRPr="00BE226F">
        <w:t>Possible types:</w:t>
      </w:r>
    </w:p>
    <w:p w14:paraId="6ECF628A" w14:textId="77777777" w:rsidR="00BE226F" w:rsidRPr="00BE226F" w:rsidRDefault="00BE226F" w:rsidP="00BE226F">
      <w:pPr>
        <w:numPr>
          <w:ilvl w:val="0"/>
          <w:numId w:val="28"/>
        </w:numPr>
      </w:pPr>
      <w:r w:rsidRPr="00BE226F">
        <w:t>Complaint</w:t>
      </w:r>
    </w:p>
    <w:p w14:paraId="25044A6F" w14:textId="77777777" w:rsidR="00BE226F" w:rsidRPr="00BE226F" w:rsidRDefault="00BE226F" w:rsidP="00BE226F">
      <w:pPr>
        <w:numPr>
          <w:ilvl w:val="0"/>
          <w:numId w:val="28"/>
        </w:numPr>
      </w:pPr>
      <w:r w:rsidRPr="00BE226F">
        <w:t>Refund request</w:t>
      </w:r>
    </w:p>
    <w:p w14:paraId="30A8595E" w14:textId="7D5D9BB6" w:rsidR="00BE226F" w:rsidRDefault="00BE226F" w:rsidP="00BE226F">
      <w:pPr>
        <w:numPr>
          <w:ilvl w:val="0"/>
          <w:numId w:val="28"/>
        </w:numPr>
      </w:pPr>
      <w:r w:rsidRPr="00BE226F">
        <w:t>General query</w:t>
      </w:r>
    </w:p>
    <w:p w14:paraId="0B2B8956" w14:textId="7A422777" w:rsidR="00C22345" w:rsidRPr="00BE226F" w:rsidRDefault="00C22345" w:rsidP="00C22345">
      <w:r>
        <w:rPr>
          <w:noProof/>
        </w:rPr>
        <w:lastRenderedPageBreak/>
        <w:drawing>
          <wp:inline distT="0" distB="0" distL="0" distR="0" wp14:anchorId="4CD07042" wp14:editId="5414382C">
            <wp:extent cx="3384468" cy="1760471"/>
            <wp:effectExtent l="0" t="0" r="698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428" cy="1763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94B35" w14:textId="77777777" w:rsidR="00BE226F" w:rsidRPr="00BE226F" w:rsidRDefault="00BE226F" w:rsidP="00BE226F">
      <w:r w:rsidRPr="00BE226F">
        <w:t>Desired behavior: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2968"/>
      </w:tblGrid>
      <w:tr w:rsidR="00BE226F" w:rsidRPr="00BE226F" w14:paraId="39B63D5F" w14:textId="77777777" w:rsidTr="00031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704D9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Email Type</w:t>
            </w:r>
          </w:p>
        </w:tc>
        <w:tc>
          <w:tcPr>
            <w:tcW w:w="0" w:type="auto"/>
            <w:vAlign w:val="center"/>
            <w:hideMark/>
          </w:tcPr>
          <w:p w14:paraId="1491D572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Action</w:t>
            </w:r>
          </w:p>
        </w:tc>
      </w:tr>
      <w:tr w:rsidR="00BE226F" w:rsidRPr="00BE226F" w14:paraId="57E3A1C5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D3FE1" w14:textId="77777777" w:rsidR="00BE226F" w:rsidRPr="00BE226F" w:rsidRDefault="00BE226F" w:rsidP="00BE226F">
            <w:r w:rsidRPr="00BE226F">
              <w:t>Complaint</w:t>
            </w:r>
          </w:p>
        </w:tc>
        <w:tc>
          <w:tcPr>
            <w:tcW w:w="0" w:type="auto"/>
            <w:vAlign w:val="center"/>
            <w:hideMark/>
          </w:tcPr>
          <w:p w14:paraId="57685076" w14:textId="77777777" w:rsidR="00BE226F" w:rsidRPr="00BE226F" w:rsidRDefault="00BE226F" w:rsidP="00BE226F">
            <w:r w:rsidRPr="00BE226F">
              <w:t>Forward to customer support</w:t>
            </w:r>
          </w:p>
        </w:tc>
      </w:tr>
      <w:tr w:rsidR="00BE226F" w:rsidRPr="00BE226F" w14:paraId="452D87AC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F9C7" w14:textId="77777777" w:rsidR="00BE226F" w:rsidRPr="00BE226F" w:rsidRDefault="00BE226F" w:rsidP="00BE226F">
            <w:r w:rsidRPr="00BE226F">
              <w:t>Refund</w:t>
            </w:r>
          </w:p>
        </w:tc>
        <w:tc>
          <w:tcPr>
            <w:tcW w:w="0" w:type="auto"/>
            <w:vAlign w:val="center"/>
            <w:hideMark/>
          </w:tcPr>
          <w:p w14:paraId="769820C1" w14:textId="77777777" w:rsidR="00BE226F" w:rsidRPr="00BE226F" w:rsidRDefault="00BE226F" w:rsidP="00BE226F">
            <w:r w:rsidRPr="00BE226F">
              <w:t>Trigger database process</w:t>
            </w:r>
          </w:p>
        </w:tc>
      </w:tr>
      <w:tr w:rsidR="00BE226F" w:rsidRPr="00BE226F" w14:paraId="5A3E3E80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9930" w14:textId="77777777" w:rsidR="00BE226F" w:rsidRPr="00BE226F" w:rsidRDefault="00BE226F" w:rsidP="00BE226F">
            <w:r w:rsidRPr="00BE226F">
              <w:t>General query</w:t>
            </w:r>
          </w:p>
        </w:tc>
        <w:tc>
          <w:tcPr>
            <w:tcW w:w="0" w:type="auto"/>
            <w:vAlign w:val="center"/>
            <w:hideMark/>
          </w:tcPr>
          <w:p w14:paraId="5793C01F" w14:textId="77777777" w:rsidR="00BE226F" w:rsidRPr="00BE226F" w:rsidRDefault="00BE226F" w:rsidP="00BE226F">
            <w:r w:rsidRPr="00BE226F">
              <w:t>Chatbot replies</w:t>
            </w:r>
          </w:p>
        </w:tc>
      </w:tr>
    </w:tbl>
    <w:p w14:paraId="20F09B27" w14:textId="77777777" w:rsidR="00BE226F" w:rsidRPr="00BE226F" w:rsidRDefault="000311D3" w:rsidP="00BE226F">
      <w:r>
        <w:pict w14:anchorId="5DDA0E18">
          <v:rect id="_x0000_i1066" style="width:0;height:1.5pt" o:hralign="center" o:hrstd="t" o:hr="t" fillcolor="#a0a0a0" stroked="f"/>
        </w:pict>
      </w:r>
    </w:p>
    <w:p w14:paraId="497CFB2A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9.4 How This Works with </w:t>
      </w:r>
      <w:proofErr w:type="spellStart"/>
      <w:r w:rsidRPr="00BE226F">
        <w:rPr>
          <w:b/>
          <w:bCs/>
        </w:rPr>
        <w:t>RunnableBranch</w:t>
      </w:r>
      <w:proofErr w:type="spellEnd"/>
    </w:p>
    <w:p w14:paraId="5ABC457C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1: Analyze email with LLM</w:t>
      </w:r>
    </w:p>
    <w:p w14:paraId="03C28DFA" w14:textId="77777777" w:rsidR="00BE226F" w:rsidRPr="00BE226F" w:rsidRDefault="00BE226F" w:rsidP="00BE226F">
      <w:r w:rsidRPr="00BE226F">
        <w:t>Prompt asks LLM to categorize email into:</w:t>
      </w:r>
    </w:p>
    <w:p w14:paraId="59CD60D2" w14:textId="77777777" w:rsidR="00BE226F" w:rsidRPr="00BE226F" w:rsidRDefault="00BE226F" w:rsidP="00BE226F">
      <w:pPr>
        <w:numPr>
          <w:ilvl w:val="0"/>
          <w:numId w:val="29"/>
        </w:numPr>
      </w:pPr>
      <w:r w:rsidRPr="00BE226F">
        <w:t>Complaint</w:t>
      </w:r>
    </w:p>
    <w:p w14:paraId="3708508D" w14:textId="77777777" w:rsidR="00BE226F" w:rsidRPr="00BE226F" w:rsidRDefault="00BE226F" w:rsidP="00BE226F">
      <w:pPr>
        <w:numPr>
          <w:ilvl w:val="0"/>
          <w:numId w:val="29"/>
        </w:numPr>
      </w:pPr>
      <w:r w:rsidRPr="00BE226F">
        <w:t>Refund</w:t>
      </w:r>
    </w:p>
    <w:p w14:paraId="5506F927" w14:textId="77777777" w:rsidR="00BE226F" w:rsidRPr="00BE226F" w:rsidRDefault="00BE226F" w:rsidP="00BE226F">
      <w:pPr>
        <w:numPr>
          <w:ilvl w:val="0"/>
          <w:numId w:val="29"/>
        </w:numPr>
      </w:pPr>
      <w:r w:rsidRPr="00BE226F">
        <w:t>General query</w:t>
      </w:r>
    </w:p>
    <w:p w14:paraId="07913566" w14:textId="77777777" w:rsidR="00BE226F" w:rsidRPr="00BE226F" w:rsidRDefault="000311D3" w:rsidP="00BE226F">
      <w:r>
        <w:pict w14:anchorId="115B95E6">
          <v:rect id="_x0000_i1067" style="width:0;height:1.5pt" o:hralign="center" o:hrstd="t" o:hr="t" fillcolor="#a0a0a0" stroked="f"/>
        </w:pict>
      </w:r>
    </w:p>
    <w:p w14:paraId="68BA3091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Step 2: </w:t>
      </w:r>
      <w:proofErr w:type="spellStart"/>
      <w:r w:rsidRPr="00BE226F">
        <w:rPr>
          <w:b/>
          <w:bCs/>
        </w:rPr>
        <w:t>RunnableBranch</w:t>
      </w:r>
      <w:proofErr w:type="spellEnd"/>
      <w:r w:rsidRPr="00BE226F">
        <w:rPr>
          <w:b/>
          <w:bCs/>
        </w:rPr>
        <w:t xml:space="preserve"> decides flow</w:t>
      </w:r>
    </w:p>
    <w:p w14:paraId="49E61274" w14:textId="77777777" w:rsidR="00BE226F" w:rsidRPr="00BE226F" w:rsidRDefault="00BE226F" w:rsidP="00BE226F">
      <w:r w:rsidRPr="00BE226F">
        <w:t>Three branches:</w:t>
      </w:r>
    </w:p>
    <w:p w14:paraId="1A5EB593" w14:textId="77777777" w:rsidR="00BE226F" w:rsidRPr="00BE226F" w:rsidRDefault="00BE226F" w:rsidP="00BE226F">
      <w:pPr>
        <w:numPr>
          <w:ilvl w:val="0"/>
          <w:numId w:val="30"/>
        </w:numPr>
      </w:pPr>
      <w:r w:rsidRPr="00BE226F">
        <w:t>Complaint handling chain</w:t>
      </w:r>
    </w:p>
    <w:p w14:paraId="3E687C2E" w14:textId="77777777" w:rsidR="00BE226F" w:rsidRPr="00BE226F" w:rsidRDefault="00BE226F" w:rsidP="00BE226F">
      <w:pPr>
        <w:numPr>
          <w:ilvl w:val="0"/>
          <w:numId w:val="30"/>
        </w:numPr>
      </w:pPr>
      <w:r w:rsidRPr="00BE226F">
        <w:t>Refund handling chain</w:t>
      </w:r>
    </w:p>
    <w:p w14:paraId="4970B7E4" w14:textId="77777777" w:rsidR="00BE226F" w:rsidRPr="00BE226F" w:rsidRDefault="00BE226F" w:rsidP="00BE226F">
      <w:pPr>
        <w:numPr>
          <w:ilvl w:val="0"/>
          <w:numId w:val="30"/>
        </w:numPr>
      </w:pPr>
      <w:r w:rsidRPr="00BE226F">
        <w:t>General query handling chain</w:t>
      </w:r>
    </w:p>
    <w:p w14:paraId="044B951A" w14:textId="26BBCAB9" w:rsidR="00BE226F" w:rsidRDefault="00BE226F" w:rsidP="00BE226F">
      <w:r w:rsidRPr="00BE226F">
        <w:t>Only one branch executes based on LLM output.</w:t>
      </w:r>
    </w:p>
    <w:p w14:paraId="30321BDC" w14:textId="77777777" w:rsidR="00C22345" w:rsidRPr="00C22345" w:rsidRDefault="00C22345" w:rsidP="00C22345">
      <w:r w:rsidRPr="00C22345">
        <w:rPr>
          <w:highlight w:val="green"/>
        </w:rPr>
        <w:lastRenderedPageBreak/>
        <w:t>The above use case can also be converted into a project. For example, if it is a complaint, the system can automatically send an email to the customer support team by accessing an email tool.</w:t>
      </w:r>
    </w:p>
    <w:p w14:paraId="62A3AFCE" w14:textId="77777777" w:rsidR="00BE226F" w:rsidRPr="00BE226F" w:rsidRDefault="000311D3" w:rsidP="00BE226F">
      <w:r>
        <w:pict w14:anchorId="01925C12">
          <v:rect id="_x0000_i1068" style="width:0;height:1.5pt" o:hralign="center" o:hrstd="t" o:hr="t" fillcolor="#a0a0a0" stroked="f"/>
        </w:pict>
      </w:r>
    </w:p>
    <w:p w14:paraId="3C9C55DE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9.5 Key Concept</w:t>
      </w:r>
    </w:p>
    <w:p w14:paraId="5496EBEE" w14:textId="77777777" w:rsidR="00BE226F" w:rsidRPr="00BE226F" w:rsidRDefault="00BE226F" w:rsidP="00BE226F">
      <w:proofErr w:type="spellStart"/>
      <w:r w:rsidRPr="00BE226F">
        <w:t>RunnableBranch</w:t>
      </w:r>
      <w:proofErr w:type="spellEnd"/>
      <w:r w:rsidRPr="00BE226F">
        <w:t xml:space="preserve"> allows:</w:t>
      </w:r>
    </w:p>
    <w:p w14:paraId="3CE5F1D6" w14:textId="77777777" w:rsidR="00BE226F" w:rsidRPr="00BE226F" w:rsidRDefault="00BE226F" w:rsidP="00BE226F">
      <w:pPr>
        <w:numPr>
          <w:ilvl w:val="0"/>
          <w:numId w:val="31"/>
        </w:numPr>
      </w:pPr>
      <w:r w:rsidRPr="00BE226F">
        <w:t>Conditional execution</w:t>
      </w:r>
    </w:p>
    <w:p w14:paraId="5C7B798E" w14:textId="77777777" w:rsidR="00BE226F" w:rsidRPr="00BE226F" w:rsidRDefault="00BE226F" w:rsidP="00BE226F">
      <w:pPr>
        <w:numPr>
          <w:ilvl w:val="0"/>
          <w:numId w:val="31"/>
        </w:numPr>
      </w:pPr>
      <w:r w:rsidRPr="00BE226F">
        <w:t>Dynamic workflows</w:t>
      </w:r>
    </w:p>
    <w:p w14:paraId="07F31C20" w14:textId="77777777" w:rsidR="00BE226F" w:rsidRPr="00BE226F" w:rsidRDefault="00BE226F" w:rsidP="00BE226F">
      <w:r w:rsidRPr="00BE226F">
        <w:t xml:space="preserve">Whenever future steps depend on a condition, </w:t>
      </w:r>
      <w:proofErr w:type="spellStart"/>
      <w:r w:rsidRPr="00BE226F">
        <w:t>RunnableBranch</w:t>
      </w:r>
      <w:proofErr w:type="spellEnd"/>
      <w:r w:rsidRPr="00BE226F">
        <w:t xml:space="preserve"> is the solution.</w:t>
      </w:r>
    </w:p>
    <w:p w14:paraId="148A9B72" w14:textId="77777777" w:rsidR="00BE226F" w:rsidRPr="00BE226F" w:rsidRDefault="000311D3" w:rsidP="00BE226F">
      <w:r>
        <w:pict w14:anchorId="66E2C4E6">
          <v:rect id="_x0000_i1069" style="width:0;height:1.5pt" o:hralign="center" o:hrstd="t" o:hr="t" fillcolor="#a0a0a0" stroked="f"/>
        </w:pict>
      </w:r>
    </w:p>
    <w:p w14:paraId="247A1126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9.6 Practical Coding Example: Report Generation &amp; Summarization</w:t>
      </w:r>
    </w:p>
    <w:p w14:paraId="79F0A323" w14:textId="77777777" w:rsidR="00BE226F" w:rsidRPr="00BE226F" w:rsidRDefault="00BE226F" w:rsidP="00BE226F">
      <w:r w:rsidRPr="00BE226F">
        <w:t>Goal:</w:t>
      </w:r>
    </w:p>
    <w:p w14:paraId="1FAF68BB" w14:textId="77777777" w:rsidR="00BE226F" w:rsidRPr="00BE226F" w:rsidRDefault="00BE226F" w:rsidP="00BE226F">
      <w:pPr>
        <w:numPr>
          <w:ilvl w:val="0"/>
          <w:numId w:val="32"/>
        </w:numPr>
      </w:pPr>
      <w:r w:rsidRPr="00BE226F">
        <w:t>Generate a detailed report on a topic</w:t>
      </w:r>
    </w:p>
    <w:p w14:paraId="2751A0E2" w14:textId="77777777" w:rsidR="00BE226F" w:rsidRPr="00BE226F" w:rsidRDefault="00BE226F" w:rsidP="00BE226F">
      <w:pPr>
        <w:numPr>
          <w:ilvl w:val="0"/>
          <w:numId w:val="32"/>
        </w:numPr>
      </w:pPr>
      <w:r w:rsidRPr="00BE226F">
        <w:t>If report &gt; 500 words → summarize it</w:t>
      </w:r>
    </w:p>
    <w:p w14:paraId="0195B481" w14:textId="77777777" w:rsidR="00BE226F" w:rsidRPr="00BE226F" w:rsidRDefault="00BE226F" w:rsidP="00BE226F">
      <w:pPr>
        <w:numPr>
          <w:ilvl w:val="0"/>
          <w:numId w:val="32"/>
        </w:numPr>
      </w:pPr>
      <w:r w:rsidRPr="00BE226F">
        <w:t>Else → print as-is</w:t>
      </w:r>
    </w:p>
    <w:p w14:paraId="673A6764" w14:textId="77777777" w:rsidR="00BE226F" w:rsidRPr="00BE226F" w:rsidRDefault="000311D3" w:rsidP="00BE226F">
      <w:r>
        <w:pict w14:anchorId="24A8ABC3">
          <v:rect id="_x0000_i1070" style="width:0;height:1.5pt" o:hralign="center" o:hrstd="t" o:hr="t" fillcolor="#a0a0a0" stroked="f"/>
        </w:pict>
      </w:r>
    </w:p>
    <w:p w14:paraId="469D5FD0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9.7 Step-by-Step Flow</w:t>
      </w:r>
    </w:p>
    <w:p w14:paraId="1E7196DD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1: Report Generation Chain</w:t>
      </w:r>
    </w:p>
    <w:p w14:paraId="06B57022" w14:textId="77777777" w:rsidR="00BE226F" w:rsidRPr="00BE226F" w:rsidRDefault="00BE226F" w:rsidP="00BE226F">
      <w:r w:rsidRPr="00BE226F">
        <w:t xml:space="preserve">Prompt1 → LLM → </w:t>
      </w:r>
      <w:proofErr w:type="spellStart"/>
      <w:r w:rsidRPr="00BE226F">
        <w:t>StringOutputParser</w:t>
      </w:r>
      <w:proofErr w:type="spellEnd"/>
    </w:p>
    <w:p w14:paraId="799B85A4" w14:textId="77777777" w:rsidR="00BE226F" w:rsidRPr="00BE226F" w:rsidRDefault="00BE226F" w:rsidP="00BE226F">
      <w:r w:rsidRPr="00BE226F">
        <w:t>Generates detailed report.</w:t>
      </w:r>
    </w:p>
    <w:p w14:paraId="5E62D4BF" w14:textId="77777777" w:rsidR="00BE226F" w:rsidRPr="00BE226F" w:rsidRDefault="000311D3" w:rsidP="00BE226F">
      <w:r>
        <w:pict w14:anchorId="75D20E9C">
          <v:rect id="_x0000_i1071" style="width:0;height:1.5pt" o:hralign="center" o:hrstd="t" o:hr="t" fillcolor="#a0a0a0" stroked="f"/>
        </w:pict>
      </w:r>
    </w:p>
    <w:p w14:paraId="10887A15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Step 2: Create Summary Prompt</w:t>
      </w:r>
    </w:p>
    <w:p w14:paraId="5EC0312C" w14:textId="77777777" w:rsidR="00BE226F" w:rsidRPr="00BE226F" w:rsidRDefault="00BE226F" w:rsidP="00BE226F">
      <w:r w:rsidRPr="00BE226F">
        <w:t>Used only when report is long:</w:t>
      </w:r>
    </w:p>
    <w:p w14:paraId="0E2B5202" w14:textId="77777777" w:rsidR="00BE226F" w:rsidRPr="00BE226F" w:rsidRDefault="00BE226F" w:rsidP="00BE226F">
      <w:r w:rsidRPr="00BE226F">
        <w:t>Summarize the following text:</w:t>
      </w:r>
    </w:p>
    <w:p w14:paraId="2EF5D538" w14:textId="77777777" w:rsidR="00BE226F" w:rsidRPr="00BE226F" w:rsidRDefault="00BE226F" w:rsidP="00BE226F">
      <w:r w:rsidRPr="00BE226F">
        <w:t>{text}</w:t>
      </w:r>
    </w:p>
    <w:p w14:paraId="28018B8E" w14:textId="77777777" w:rsidR="00BE226F" w:rsidRPr="00BE226F" w:rsidRDefault="000311D3" w:rsidP="00BE226F">
      <w:r>
        <w:pict w14:anchorId="16876E69">
          <v:rect id="_x0000_i1072" style="width:0;height:1.5pt" o:hralign="center" o:hrstd="t" o:hr="t" fillcolor="#a0a0a0" stroked="f"/>
        </w:pict>
      </w:r>
    </w:p>
    <w:p w14:paraId="5E5381A1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Step 3: </w:t>
      </w:r>
      <w:proofErr w:type="spellStart"/>
      <w:r w:rsidRPr="00BE226F">
        <w:rPr>
          <w:b/>
          <w:bCs/>
        </w:rPr>
        <w:t>RunnableBranch</w:t>
      </w:r>
      <w:proofErr w:type="spellEnd"/>
      <w:r w:rsidRPr="00BE226F">
        <w:rPr>
          <w:b/>
          <w:bCs/>
        </w:rPr>
        <w:t xml:space="preserve"> Conditions</w:t>
      </w:r>
    </w:p>
    <w:p w14:paraId="44A0DC6C" w14:textId="77777777" w:rsidR="00BE226F" w:rsidRPr="00BE226F" w:rsidRDefault="00BE226F" w:rsidP="00BE226F">
      <w:r w:rsidRPr="00BE226F">
        <w:t>Structure:</w:t>
      </w:r>
    </w:p>
    <w:p w14:paraId="6A34FA64" w14:textId="77777777" w:rsidR="00BE226F" w:rsidRPr="00BE226F" w:rsidRDefault="00BE226F" w:rsidP="00BE226F">
      <w:proofErr w:type="spellStart"/>
      <w:r w:rsidRPr="00BE226F">
        <w:lastRenderedPageBreak/>
        <w:t>RunnableBranch</w:t>
      </w:r>
      <w:proofErr w:type="spellEnd"/>
      <w:r w:rsidRPr="00BE226F">
        <w:t xml:space="preserve"> accepts:</w:t>
      </w:r>
    </w:p>
    <w:p w14:paraId="0D76C265" w14:textId="77777777" w:rsidR="00BE226F" w:rsidRPr="00C22345" w:rsidRDefault="00BE226F" w:rsidP="00BE226F">
      <w:pPr>
        <w:numPr>
          <w:ilvl w:val="0"/>
          <w:numId w:val="33"/>
        </w:numPr>
        <w:rPr>
          <w:highlight w:val="green"/>
        </w:rPr>
      </w:pPr>
      <w:r w:rsidRPr="00C22345">
        <w:rPr>
          <w:highlight w:val="green"/>
        </w:rPr>
        <w:t>Tuples (condition, runnable)</w:t>
      </w:r>
    </w:p>
    <w:p w14:paraId="200C5E08" w14:textId="0ABBFE3C" w:rsidR="00BE226F" w:rsidRDefault="00BE226F" w:rsidP="00BE226F">
      <w:pPr>
        <w:numPr>
          <w:ilvl w:val="0"/>
          <w:numId w:val="33"/>
        </w:numPr>
        <w:rPr>
          <w:highlight w:val="green"/>
        </w:rPr>
      </w:pPr>
      <w:r w:rsidRPr="00C22345">
        <w:rPr>
          <w:highlight w:val="green"/>
        </w:rPr>
        <w:t>Last item = default (else case)</w:t>
      </w:r>
    </w:p>
    <w:p w14:paraId="69150282" w14:textId="660E36B3" w:rsidR="00C22345" w:rsidRPr="00C22345" w:rsidRDefault="00C22345" w:rsidP="00C22345">
      <w:pPr>
        <w:rPr>
          <w:highlight w:val="green"/>
        </w:rPr>
      </w:pPr>
      <w:r w:rsidRPr="006A3573">
        <w:rPr>
          <w:b/>
          <w:bCs/>
          <w:noProof/>
        </w:rPr>
        <w:drawing>
          <wp:inline distT="0" distB="0" distL="0" distR="0" wp14:anchorId="4A556C6F" wp14:editId="4A2DBE62">
            <wp:extent cx="2753109" cy="895475"/>
            <wp:effectExtent l="0" t="0" r="952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1B5F" w14:textId="77777777" w:rsidR="00BE226F" w:rsidRPr="00BE226F" w:rsidRDefault="000311D3" w:rsidP="00BE226F">
      <w:r>
        <w:pict w14:anchorId="64A36FCF">
          <v:rect id="_x0000_i1073" style="width:0;height:1.5pt" o:hralign="center" o:hrstd="t" o:hr="t" fillcolor="#a0a0a0" stroked="f"/>
        </w:pict>
      </w:r>
    </w:p>
    <w:p w14:paraId="6EA6C368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9.8 Word Count Condition</w:t>
      </w:r>
    </w:p>
    <w:p w14:paraId="0EA359F5" w14:textId="77777777" w:rsidR="00BE226F" w:rsidRPr="00BE226F" w:rsidRDefault="00BE226F" w:rsidP="00BE226F">
      <w:r w:rsidRPr="00BE226F">
        <w:t>Condition logic:</w:t>
      </w:r>
    </w:p>
    <w:p w14:paraId="2BBEB225" w14:textId="77777777" w:rsidR="00BE226F" w:rsidRPr="00BE226F" w:rsidRDefault="00BE226F" w:rsidP="00BE226F">
      <w:pPr>
        <w:numPr>
          <w:ilvl w:val="0"/>
          <w:numId w:val="34"/>
        </w:numPr>
      </w:pPr>
      <w:r w:rsidRPr="00BE226F">
        <w:t>Count words in report</w:t>
      </w:r>
    </w:p>
    <w:p w14:paraId="4DC4FA60" w14:textId="77777777" w:rsidR="00BE226F" w:rsidRPr="00BE226F" w:rsidRDefault="00BE226F" w:rsidP="00BE226F">
      <w:pPr>
        <w:numPr>
          <w:ilvl w:val="0"/>
          <w:numId w:val="34"/>
        </w:numPr>
      </w:pPr>
      <w:r w:rsidRPr="00BE226F">
        <w:t>If &gt; 500 → trigger summarization chain</w:t>
      </w:r>
    </w:p>
    <w:p w14:paraId="18C612EA" w14:textId="77777777" w:rsidR="00BE226F" w:rsidRPr="00BE226F" w:rsidRDefault="00BE226F" w:rsidP="00BE226F">
      <w:pPr>
        <w:numPr>
          <w:ilvl w:val="0"/>
          <w:numId w:val="34"/>
        </w:numPr>
      </w:pPr>
      <w:r w:rsidRPr="00BE226F">
        <w:t>Else → pass output as-is</w:t>
      </w:r>
    </w:p>
    <w:p w14:paraId="01D04CEA" w14:textId="77777777" w:rsidR="00BE226F" w:rsidRPr="00BE226F" w:rsidRDefault="00BE226F" w:rsidP="00BE226F">
      <w:r w:rsidRPr="00BE226F">
        <w:t>Lambda used:</w:t>
      </w:r>
    </w:p>
    <w:p w14:paraId="2F235F70" w14:textId="77777777" w:rsidR="00BE226F" w:rsidRPr="00BE226F" w:rsidRDefault="00BE226F" w:rsidP="00BE226F">
      <w:r w:rsidRPr="00C22345">
        <w:rPr>
          <w:highlight w:val="green"/>
        </w:rPr>
        <w:t xml:space="preserve">lambda x: </w:t>
      </w:r>
      <w:proofErr w:type="spellStart"/>
      <w:r w:rsidRPr="00C22345">
        <w:rPr>
          <w:highlight w:val="green"/>
        </w:rPr>
        <w:t>len</w:t>
      </w:r>
      <w:proofErr w:type="spellEnd"/>
      <w:r w:rsidRPr="00C22345">
        <w:rPr>
          <w:highlight w:val="green"/>
        </w:rPr>
        <w:t>(</w:t>
      </w:r>
      <w:proofErr w:type="spellStart"/>
      <w:proofErr w:type="gramStart"/>
      <w:r w:rsidRPr="00C22345">
        <w:rPr>
          <w:highlight w:val="green"/>
        </w:rPr>
        <w:t>x.split</w:t>
      </w:r>
      <w:proofErr w:type="spellEnd"/>
      <w:proofErr w:type="gramEnd"/>
      <w:r w:rsidRPr="00C22345">
        <w:rPr>
          <w:highlight w:val="green"/>
        </w:rPr>
        <w:t>()) &gt; 500</w:t>
      </w:r>
    </w:p>
    <w:p w14:paraId="7B110887" w14:textId="77777777" w:rsidR="00BE226F" w:rsidRPr="00BE226F" w:rsidRDefault="00BE226F" w:rsidP="00BE226F">
      <w:r w:rsidRPr="00BE226F">
        <w:t>Where x is the report text from parser.</w:t>
      </w:r>
    </w:p>
    <w:p w14:paraId="578126C4" w14:textId="77777777" w:rsidR="00BE226F" w:rsidRPr="00BE226F" w:rsidRDefault="000311D3" w:rsidP="00BE226F">
      <w:r>
        <w:pict w14:anchorId="6D0544D8">
          <v:rect id="_x0000_i1074" style="width:0;height:1.5pt" o:hralign="center" o:hrstd="t" o:hr="t" fillcolor="#a0a0a0" stroked="f"/>
        </w:pict>
      </w:r>
    </w:p>
    <w:p w14:paraId="10B913A2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9.9 Branch Behavior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2228"/>
      </w:tblGrid>
      <w:tr w:rsidR="00BE226F" w:rsidRPr="00BE226F" w14:paraId="337098E1" w14:textId="77777777" w:rsidTr="00031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2ECF1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7B8B124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Runnable Executed</w:t>
            </w:r>
          </w:p>
        </w:tc>
      </w:tr>
      <w:tr w:rsidR="00BE226F" w:rsidRPr="00BE226F" w14:paraId="55F2C245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5D1AC" w14:textId="77777777" w:rsidR="00BE226F" w:rsidRPr="00BE226F" w:rsidRDefault="00BE226F" w:rsidP="00BE226F">
            <w:r w:rsidRPr="00BE226F">
              <w:t>Words &gt; 500</w:t>
            </w:r>
          </w:p>
        </w:tc>
        <w:tc>
          <w:tcPr>
            <w:tcW w:w="0" w:type="auto"/>
            <w:vAlign w:val="center"/>
            <w:hideMark/>
          </w:tcPr>
          <w:p w14:paraId="51697678" w14:textId="77777777" w:rsidR="00BE226F" w:rsidRPr="00BE226F" w:rsidRDefault="00BE226F" w:rsidP="00BE226F">
            <w:r w:rsidRPr="00BE226F">
              <w:t>Summarization chain</w:t>
            </w:r>
          </w:p>
        </w:tc>
      </w:tr>
      <w:tr w:rsidR="00BE226F" w:rsidRPr="00BE226F" w14:paraId="2DB1C630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ACDA" w14:textId="77777777" w:rsidR="00BE226F" w:rsidRPr="00BE226F" w:rsidRDefault="00BE226F" w:rsidP="00BE226F">
            <w:r w:rsidRPr="00BE226F">
              <w:t>Words ≤ 500</w:t>
            </w:r>
          </w:p>
        </w:tc>
        <w:tc>
          <w:tcPr>
            <w:tcW w:w="0" w:type="auto"/>
            <w:vAlign w:val="center"/>
            <w:hideMark/>
          </w:tcPr>
          <w:p w14:paraId="56DB1497" w14:textId="77777777" w:rsidR="00BE226F" w:rsidRPr="00BE226F" w:rsidRDefault="00BE226F" w:rsidP="00BE226F">
            <w:proofErr w:type="spellStart"/>
            <w:r w:rsidRPr="00BE226F">
              <w:t>RunnablePassthrough</w:t>
            </w:r>
            <w:proofErr w:type="spellEnd"/>
          </w:p>
        </w:tc>
      </w:tr>
    </w:tbl>
    <w:p w14:paraId="180CF768" w14:textId="77777777" w:rsidR="00BE226F" w:rsidRPr="00BE226F" w:rsidRDefault="000311D3" w:rsidP="00BE226F">
      <w:r>
        <w:pict w14:anchorId="7E2EFAD7">
          <v:rect id="_x0000_i1075" style="width:0;height:1.5pt" o:hralign="center" o:hrstd="t" o:hr="t" fillcolor="#a0a0a0" stroked="f"/>
        </w:pict>
      </w:r>
    </w:p>
    <w:p w14:paraId="447C0DB3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9.10 Final Chain Structure</w:t>
      </w:r>
    </w:p>
    <w:p w14:paraId="6626595A" w14:textId="77777777" w:rsidR="00BE226F" w:rsidRPr="00BE226F" w:rsidRDefault="00BE226F" w:rsidP="00BE226F">
      <w:r w:rsidRPr="00BE226F">
        <w:t xml:space="preserve">Report Generation Chain → </w:t>
      </w:r>
      <w:proofErr w:type="spellStart"/>
      <w:r w:rsidRPr="00BE226F">
        <w:t>RunnableBranch</w:t>
      </w:r>
      <w:proofErr w:type="spellEnd"/>
    </w:p>
    <w:p w14:paraId="683EBCEA" w14:textId="77777777" w:rsidR="00BE226F" w:rsidRPr="00BE226F" w:rsidRDefault="000311D3" w:rsidP="00BE226F">
      <w:r>
        <w:pict w14:anchorId="6B5A0B5B">
          <v:rect id="_x0000_i1076" style="width:0;height:1.5pt" o:hralign="center" o:hrstd="t" o:hr="t" fillcolor="#a0a0a0" stroked="f"/>
        </w:pict>
      </w:r>
    </w:p>
    <w:p w14:paraId="49E25A70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9.11 Output Behavior</w:t>
      </w:r>
    </w:p>
    <w:p w14:paraId="0BB45714" w14:textId="77777777" w:rsidR="00BE226F" w:rsidRPr="00BE226F" w:rsidRDefault="00BE226F" w:rsidP="00BE226F">
      <w:r w:rsidRPr="00BE226F">
        <w:lastRenderedPageBreak/>
        <w:t>Case 1: Report &lt; limit</w:t>
      </w:r>
      <w:r w:rsidRPr="00BE226F">
        <w:br/>
        <w:t>→ Full report printed</w:t>
      </w:r>
    </w:p>
    <w:p w14:paraId="207D4C52" w14:textId="77777777" w:rsidR="00BE226F" w:rsidRPr="00BE226F" w:rsidRDefault="00BE226F" w:rsidP="00BE226F">
      <w:r w:rsidRPr="00BE226F">
        <w:t>Case 2: Report &gt; limit</w:t>
      </w:r>
      <w:r w:rsidRPr="00BE226F">
        <w:br/>
        <w:t>→ Summarized version printed</w:t>
      </w:r>
    </w:p>
    <w:p w14:paraId="01E5A628" w14:textId="77777777" w:rsidR="00BE226F" w:rsidRPr="00BE226F" w:rsidRDefault="000311D3" w:rsidP="00BE226F">
      <w:r>
        <w:pict w14:anchorId="787288A2">
          <v:rect id="_x0000_i1077" style="width:0;height:1.5pt" o:hralign="center" o:hrstd="t" o:hr="t" fillcolor="#a0a0a0" stroked="f"/>
        </w:pict>
      </w:r>
    </w:p>
    <w:p w14:paraId="62240121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9.12 Key Benefits of </w:t>
      </w:r>
      <w:proofErr w:type="spellStart"/>
      <w:r w:rsidRPr="00BE226F">
        <w:rPr>
          <w:b/>
          <w:bCs/>
        </w:rPr>
        <w:t>RunnableBranch</w:t>
      </w:r>
      <w:proofErr w:type="spellEnd"/>
    </w:p>
    <w:p w14:paraId="1A4C3C77" w14:textId="77777777" w:rsidR="00BE226F" w:rsidRPr="00BE226F" w:rsidRDefault="00BE226F" w:rsidP="00BE226F">
      <w:pPr>
        <w:numPr>
          <w:ilvl w:val="0"/>
          <w:numId w:val="35"/>
        </w:numPr>
      </w:pPr>
      <w:r w:rsidRPr="00BE226F">
        <w:t>Implements conditional logic</w:t>
      </w:r>
    </w:p>
    <w:p w14:paraId="79B853CE" w14:textId="77777777" w:rsidR="00BE226F" w:rsidRPr="00BE226F" w:rsidRDefault="00BE226F" w:rsidP="00BE226F">
      <w:pPr>
        <w:numPr>
          <w:ilvl w:val="0"/>
          <w:numId w:val="35"/>
        </w:numPr>
      </w:pPr>
      <w:r w:rsidRPr="00BE226F">
        <w:t>Makes workflows intelligent</w:t>
      </w:r>
    </w:p>
    <w:p w14:paraId="2F73F6FB" w14:textId="77777777" w:rsidR="00BE226F" w:rsidRPr="00BE226F" w:rsidRDefault="00BE226F" w:rsidP="00BE226F">
      <w:pPr>
        <w:numPr>
          <w:ilvl w:val="0"/>
          <w:numId w:val="35"/>
        </w:numPr>
      </w:pPr>
      <w:r w:rsidRPr="00BE226F">
        <w:t>Avoids unnecessary LLM calls</w:t>
      </w:r>
    </w:p>
    <w:p w14:paraId="0ED6B974" w14:textId="57ED8A32" w:rsidR="00BE226F" w:rsidRDefault="00BE226F" w:rsidP="00BE226F">
      <w:pPr>
        <w:numPr>
          <w:ilvl w:val="0"/>
          <w:numId w:val="35"/>
        </w:numPr>
      </w:pPr>
      <w:r w:rsidRPr="00BE226F">
        <w:t>Supports dynamic decisions</w:t>
      </w:r>
    </w:p>
    <w:p w14:paraId="4EDB7CC6" w14:textId="26490CC2" w:rsidR="00C22345" w:rsidRPr="00BE226F" w:rsidRDefault="00C22345" w:rsidP="00C22345">
      <w:r w:rsidRPr="00C22345">
        <w:rPr>
          <w:noProof/>
        </w:rPr>
        <w:drawing>
          <wp:inline distT="0" distB="0" distL="0" distR="0" wp14:anchorId="5B7B2579" wp14:editId="2A8BBD3F">
            <wp:extent cx="5943600" cy="37515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4871" w14:textId="77777777" w:rsidR="00BE226F" w:rsidRPr="00BE226F" w:rsidRDefault="000311D3" w:rsidP="00BE226F">
      <w:r>
        <w:pict w14:anchorId="5CF0A251">
          <v:rect id="_x0000_i1078" style="width:0;height:1.5pt" o:hralign="center" o:hrstd="t" o:hr="t" fillcolor="#a0a0a0" stroked="f"/>
        </w:pict>
      </w:r>
    </w:p>
    <w:p w14:paraId="200904D3" w14:textId="14322B81" w:rsidR="00BE226F" w:rsidRDefault="00BE226F" w:rsidP="00BE226F">
      <w:pPr>
        <w:rPr>
          <w:b/>
          <w:bCs/>
        </w:rPr>
      </w:pPr>
      <w:r w:rsidRPr="00C22345">
        <w:rPr>
          <w:b/>
          <w:bCs/>
          <w:highlight w:val="yellow"/>
        </w:rPr>
        <w:t>10. LCEL (</w:t>
      </w:r>
      <w:proofErr w:type="spellStart"/>
      <w:r w:rsidRPr="00C22345">
        <w:rPr>
          <w:b/>
          <w:bCs/>
          <w:highlight w:val="yellow"/>
        </w:rPr>
        <w:t>LangChain</w:t>
      </w:r>
      <w:proofErr w:type="spellEnd"/>
      <w:r w:rsidRPr="00C22345">
        <w:rPr>
          <w:b/>
          <w:bCs/>
          <w:highlight w:val="yellow"/>
        </w:rPr>
        <w:t xml:space="preserve"> Expression Language)</w:t>
      </w:r>
    </w:p>
    <w:p w14:paraId="63BBB712" w14:textId="580E778F" w:rsidR="00C22345" w:rsidRPr="00BE226F" w:rsidRDefault="00C22345" w:rsidP="00BE226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1620839" wp14:editId="0E6B7076">
            <wp:extent cx="2945081" cy="1174203"/>
            <wp:effectExtent l="0" t="0" r="825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423" cy="1177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0ACA1A" w14:textId="77777777" w:rsidR="00BE226F" w:rsidRPr="00BE226F" w:rsidRDefault="000311D3" w:rsidP="00BE226F">
      <w:r>
        <w:pict w14:anchorId="168FD3D2">
          <v:rect id="_x0000_i1079" style="width:0;height:1.5pt" o:hralign="center" o:hrstd="t" o:hr="t" fillcolor="#a0a0a0" stroked="f"/>
        </w:pict>
      </w:r>
    </w:p>
    <w:p w14:paraId="59F80ACE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10.1 What Is LCEL?</w:t>
      </w:r>
    </w:p>
    <w:p w14:paraId="1BC365FE" w14:textId="77777777" w:rsidR="00BE226F" w:rsidRPr="00BE226F" w:rsidRDefault="00BE226F" w:rsidP="00BE226F">
      <w:r w:rsidRPr="00BE226F">
        <w:t>LCEL stands for:</w:t>
      </w:r>
    </w:p>
    <w:p w14:paraId="322C7CFE" w14:textId="77777777" w:rsidR="00BE226F" w:rsidRPr="00BE226F" w:rsidRDefault="00BE226F" w:rsidP="00BE226F">
      <w:proofErr w:type="spellStart"/>
      <w:r w:rsidRPr="00C22345">
        <w:rPr>
          <w:highlight w:val="green"/>
        </w:rPr>
        <w:t>LangChain</w:t>
      </w:r>
      <w:proofErr w:type="spellEnd"/>
      <w:r w:rsidRPr="00C22345">
        <w:rPr>
          <w:highlight w:val="green"/>
        </w:rPr>
        <w:t xml:space="preserve"> Expression Language</w:t>
      </w:r>
    </w:p>
    <w:p w14:paraId="6FC3ED32" w14:textId="77777777" w:rsidR="00BE226F" w:rsidRPr="00BE226F" w:rsidRDefault="00BE226F" w:rsidP="00BE226F">
      <w:r w:rsidRPr="00BE226F">
        <w:t xml:space="preserve">It is a </w:t>
      </w:r>
      <w:r w:rsidRPr="00BE226F">
        <w:rPr>
          <w:b/>
          <w:bCs/>
        </w:rPr>
        <w:t>declarative syntax</w:t>
      </w:r>
      <w:r w:rsidRPr="00BE226F">
        <w:t xml:space="preserve"> for building runnable chains more simply.</w:t>
      </w:r>
    </w:p>
    <w:p w14:paraId="4A6F7799" w14:textId="77777777" w:rsidR="00BE226F" w:rsidRPr="00BE226F" w:rsidRDefault="000311D3" w:rsidP="00BE226F">
      <w:r>
        <w:pict w14:anchorId="26BDE353">
          <v:rect id="_x0000_i1080" style="width:0;height:1.5pt" o:hralign="center" o:hrstd="t" o:hr="t" fillcolor="#a0a0a0" stroked="f"/>
        </w:pict>
      </w:r>
    </w:p>
    <w:p w14:paraId="314BF9BB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10.2 Why LCEL Was Introduced</w:t>
      </w:r>
    </w:p>
    <w:p w14:paraId="4AB849E8" w14:textId="77777777" w:rsidR="00BE226F" w:rsidRPr="00BE226F" w:rsidRDefault="00BE226F" w:rsidP="00BE226F">
      <w:r w:rsidRPr="00BE226F">
        <w:t>Observation:</w:t>
      </w:r>
    </w:p>
    <w:p w14:paraId="1AF8345B" w14:textId="77777777" w:rsidR="00BE226F" w:rsidRPr="00BE226F" w:rsidRDefault="00BE226F" w:rsidP="00BE226F">
      <w:proofErr w:type="spellStart"/>
      <w:r w:rsidRPr="00BE226F">
        <w:t>RunnableSequence</w:t>
      </w:r>
      <w:proofErr w:type="spellEnd"/>
      <w:r w:rsidRPr="00BE226F">
        <w:t xml:space="preserve"> is used everywhere:</w:t>
      </w:r>
    </w:p>
    <w:p w14:paraId="3EFD5030" w14:textId="77777777" w:rsidR="00BE226F" w:rsidRPr="00BE226F" w:rsidRDefault="00BE226F" w:rsidP="00BE226F">
      <w:pPr>
        <w:numPr>
          <w:ilvl w:val="0"/>
          <w:numId w:val="36"/>
        </w:numPr>
      </w:pPr>
      <w:r w:rsidRPr="00BE226F">
        <w:t>Sequential chains</w:t>
      </w:r>
    </w:p>
    <w:p w14:paraId="16FA2612" w14:textId="77777777" w:rsidR="00BE226F" w:rsidRPr="00BE226F" w:rsidRDefault="00BE226F" w:rsidP="00BE226F">
      <w:pPr>
        <w:numPr>
          <w:ilvl w:val="0"/>
          <w:numId w:val="36"/>
        </w:numPr>
      </w:pPr>
      <w:r w:rsidRPr="00BE226F">
        <w:t>Inside parallel chains</w:t>
      </w:r>
    </w:p>
    <w:p w14:paraId="159331D8" w14:textId="77777777" w:rsidR="00BE226F" w:rsidRPr="00BE226F" w:rsidRDefault="00BE226F" w:rsidP="00BE226F">
      <w:pPr>
        <w:numPr>
          <w:ilvl w:val="0"/>
          <w:numId w:val="36"/>
        </w:numPr>
      </w:pPr>
      <w:r w:rsidRPr="00BE226F">
        <w:t>Inside branches</w:t>
      </w:r>
    </w:p>
    <w:p w14:paraId="4AEBF2E0" w14:textId="77777777" w:rsidR="00BE226F" w:rsidRPr="00BE226F" w:rsidRDefault="00BE226F" w:rsidP="00BE226F">
      <w:pPr>
        <w:numPr>
          <w:ilvl w:val="0"/>
          <w:numId w:val="36"/>
        </w:numPr>
      </w:pPr>
      <w:r w:rsidRPr="00BE226F">
        <w:t>In most workflows</w:t>
      </w:r>
    </w:p>
    <w:p w14:paraId="58D1592F" w14:textId="77777777" w:rsidR="00BE226F" w:rsidRPr="00C22345" w:rsidRDefault="00BE226F" w:rsidP="00BE226F">
      <w:pPr>
        <w:rPr>
          <w:highlight w:val="green"/>
        </w:rPr>
      </w:pPr>
      <w:r w:rsidRPr="00C22345">
        <w:rPr>
          <w:highlight w:val="green"/>
        </w:rPr>
        <w:t>But syntax was verbose:</w:t>
      </w:r>
    </w:p>
    <w:p w14:paraId="725749CC" w14:textId="77777777" w:rsidR="00BE226F" w:rsidRPr="00BE226F" w:rsidRDefault="00BE226F" w:rsidP="00BE226F">
      <w:proofErr w:type="spellStart"/>
      <w:proofErr w:type="gramStart"/>
      <w:r w:rsidRPr="00C22345">
        <w:rPr>
          <w:highlight w:val="green"/>
        </w:rPr>
        <w:t>RunnableSequence</w:t>
      </w:r>
      <w:proofErr w:type="spellEnd"/>
      <w:r w:rsidRPr="00C22345">
        <w:rPr>
          <w:highlight w:val="green"/>
        </w:rPr>
        <w:t>(</w:t>
      </w:r>
      <w:proofErr w:type="gramEnd"/>
      <w:r w:rsidRPr="00C22345">
        <w:rPr>
          <w:highlight w:val="green"/>
        </w:rPr>
        <w:t>[R1, R2, R3])</w:t>
      </w:r>
    </w:p>
    <w:p w14:paraId="19B6FC44" w14:textId="77777777" w:rsidR="00BE226F" w:rsidRPr="00BE226F" w:rsidRDefault="000311D3" w:rsidP="00BE226F">
      <w:r>
        <w:pict w14:anchorId="5DC6BE4B">
          <v:rect id="_x0000_i1081" style="width:0;height:1.5pt" o:hralign="center" o:hrstd="t" o:hr="t" fillcolor="#a0a0a0" stroked="f"/>
        </w:pict>
      </w:r>
    </w:p>
    <w:p w14:paraId="1BF87893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10.3 LCEL Simplified Syntax</w:t>
      </w:r>
    </w:p>
    <w:p w14:paraId="263657E6" w14:textId="77777777" w:rsidR="00BE226F" w:rsidRPr="00BE226F" w:rsidRDefault="00BE226F" w:rsidP="00BE226F">
      <w:r w:rsidRPr="00BE226F">
        <w:t>Instead of:</w:t>
      </w:r>
    </w:p>
    <w:p w14:paraId="0DD6EAC0" w14:textId="77777777" w:rsidR="00BE226F" w:rsidRPr="00BE226F" w:rsidRDefault="00BE226F" w:rsidP="00BE226F">
      <w:proofErr w:type="spellStart"/>
      <w:proofErr w:type="gramStart"/>
      <w:r w:rsidRPr="00BE226F">
        <w:t>RunnableSequence</w:t>
      </w:r>
      <w:proofErr w:type="spellEnd"/>
      <w:r w:rsidRPr="00BE226F">
        <w:t>(</w:t>
      </w:r>
      <w:proofErr w:type="gramEnd"/>
      <w:r w:rsidRPr="00BE226F">
        <w:t>[R1, R2, R3])</w:t>
      </w:r>
    </w:p>
    <w:p w14:paraId="08F87336" w14:textId="77777777" w:rsidR="00BE226F" w:rsidRPr="00BE226F" w:rsidRDefault="00BE226F" w:rsidP="00BE226F">
      <w:r w:rsidRPr="00BE226F">
        <w:t>You can now write:</w:t>
      </w:r>
    </w:p>
    <w:p w14:paraId="3E689F95" w14:textId="77777777" w:rsidR="00BE226F" w:rsidRPr="00BE226F" w:rsidRDefault="00BE226F" w:rsidP="00BE226F">
      <w:r w:rsidRPr="00BE226F">
        <w:t>R1 | R2 | R3</w:t>
      </w:r>
    </w:p>
    <w:p w14:paraId="4EBEDD1D" w14:textId="77777777" w:rsidR="00BE226F" w:rsidRPr="00BE226F" w:rsidRDefault="00BE226F" w:rsidP="00BE226F">
      <w:r w:rsidRPr="00BE226F">
        <w:t xml:space="preserve">This uses the </w:t>
      </w:r>
      <w:r w:rsidRPr="00C22345">
        <w:rPr>
          <w:b/>
          <w:bCs/>
          <w:highlight w:val="green"/>
        </w:rPr>
        <w:t xml:space="preserve">pipe operator </w:t>
      </w:r>
      <w:proofErr w:type="gramStart"/>
      <w:r w:rsidRPr="00C22345">
        <w:rPr>
          <w:b/>
          <w:bCs/>
          <w:highlight w:val="green"/>
        </w:rPr>
        <w:t>( |</w:t>
      </w:r>
      <w:proofErr w:type="gramEnd"/>
      <w:r w:rsidRPr="00C22345">
        <w:rPr>
          <w:b/>
          <w:bCs/>
          <w:highlight w:val="green"/>
        </w:rPr>
        <w:t xml:space="preserve"> )</w:t>
      </w:r>
    </w:p>
    <w:p w14:paraId="0B356E0A" w14:textId="77777777" w:rsidR="00BE226F" w:rsidRPr="00BE226F" w:rsidRDefault="000311D3" w:rsidP="00BE226F">
      <w:r>
        <w:pict w14:anchorId="2C7F269A">
          <v:rect id="_x0000_i1082" style="width:0;height:1.5pt" o:hralign="center" o:hrstd="t" o:hr="t" fillcolor="#a0a0a0" stroked="f"/>
        </w:pict>
      </w:r>
    </w:p>
    <w:p w14:paraId="1BCB3A92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lastRenderedPageBreak/>
        <w:t>10.4 Benefits of LCEL</w:t>
      </w:r>
    </w:p>
    <w:p w14:paraId="5E92AAB6" w14:textId="77777777" w:rsidR="00BE226F" w:rsidRPr="00BE226F" w:rsidRDefault="00BE226F" w:rsidP="00BE226F">
      <w:pPr>
        <w:numPr>
          <w:ilvl w:val="0"/>
          <w:numId w:val="37"/>
        </w:numPr>
      </w:pPr>
      <w:r w:rsidRPr="00BE226F">
        <w:t>Cleaner code</w:t>
      </w:r>
    </w:p>
    <w:p w14:paraId="3BABE062" w14:textId="77777777" w:rsidR="00BE226F" w:rsidRPr="00BE226F" w:rsidRDefault="00BE226F" w:rsidP="00BE226F">
      <w:pPr>
        <w:numPr>
          <w:ilvl w:val="0"/>
          <w:numId w:val="37"/>
        </w:numPr>
      </w:pPr>
      <w:r w:rsidRPr="00BE226F">
        <w:t>More readable</w:t>
      </w:r>
    </w:p>
    <w:p w14:paraId="4BCBE864" w14:textId="77777777" w:rsidR="00BE226F" w:rsidRPr="00BE226F" w:rsidRDefault="00BE226F" w:rsidP="00BE226F">
      <w:pPr>
        <w:numPr>
          <w:ilvl w:val="0"/>
          <w:numId w:val="37"/>
        </w:numPr>
      </w:pPr>
      <w:r w:rsidRPr="00BE226F">
        <w:t>Declarative style</w:t>
      </w:r>
    </w:p>
    <w:p w14:paraId="689F2788" w14:textId="77777777" w:rsidR="00BE226F" w:rsidRPr="00BE226F" w:rsidRDefault="00BE226F" w:rsidP="00BE226F">
      <w:pPr>
        <w:numPr>
          <w:ilvl w:val="0"/>
          <w:numId w:val="37"/>
        </w:numPr>
      </w:pPr>
      <w:r w:rsidRPr="00BE226F">
        <w:t>Easier to compose chains</w:t>
      </w:r>
    </w:p>
    <w:p w14:paraId="3CBC7921" w14:textId="77777777" w:rsidR="00BE226F" w:rsidRPr="00BE226F" w:rsidRDefault="000311D3" w:rsidP="00BE226F">
      <w:r>
        <w:pict w14:anchorId="24F8B63E">
          <v:rect id="_x0000_i1083" style="width:0;height:1.5pt" o:hralign="center" o:hrstd="t" o:hr="t" fillcolor="#a0a0a0" stroked="f"/>
        </w:pict>
      </w:r>
    </w:p>
    <w:p w14:paraId="257FAFF8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10.5 Example Comparison</w:t>
      </w:r>
    </w:p>
    <w:p w14:paraId="2E8E93CA" w14:textId="77777777" w:rsidR="00BE226F" w:rsidRPr="00C22345" w:rsidRDefault="00BE226F" w:rsidP="00BE226F">
      <w:pPr>
        <w:rPr>
          <w:b/>
          <w:bCs/>
        </w:rPr>
      </w:pPr>
      <w:r w:rsidRPr="00C22345">
        <w:rPr>
          <w:b/>
          <w:bCs/>
        </w:rPr>
        <w:t>Old style:</w:t>
      </w:r>
    </w:p>
    <w:p w14:paraId="2EC865EE" w14:textId="77777777" w:rsidR="00BE226F" w:rsidRPr="00BE226F" w:rsidRDefault="00BE226F" w:rsidP="00BE226F">
      <w:proofErr w:type="spellStart"/>
      <w:proofErr w:type="gramStart"/>
      <w:r w:rsidRPr="00BE226F">
        <w:t>RunnableSequence</w:t>
      </w:r>
      <w:proofErr w:type="spellEnd"/>
      <w:r w:rsidRPr="00BE226F">
        <w:t>(</w:t>
      </w:r>
      <w:proofErr w:type="gramEnd"/>
      <w:r w:rsidRPr="00BE226F">
        <w:t>prompt, model, parser)</w:t>
      </w:r>
    </w:p>
    <w:p w14:paraId="58FB221E" w14:textId="77777777" w:rsidR="00BE226F" w:rsidRPr="00C22345" w:rsidRDefault="00BE226F" w:rsidP="00BE226F">
      <w:pPr>
        <w:rPr>
          <w:b/>
          <w:bCs/>
        </w:rPr>
      </w:pPr>
      <w:r w:rsidRPr="00C22345">
        <w:rPr>
          <w:b/>
          <w:bCs/>
        </w:rPr>
        <w:t>LCEL style:</w:t>
      </w:r>
    </w:p>
    <w:p w14:paraId="3558BDC1" w14:textId="77777777" w:rsidR="00BE226F" w:rsidRPr="00BE226F" w:rsidRDefault="00BE226F" w:rsidP="00BE226F">
      <w:r w:rsidRPr="00BE226F">
        <w:t>prompt | model | parser</w:t>
      </w:r>
    </w:p>
    <w:p w14:paraId="28745B53" w14:textId="77777777" w:rsidR="00BE226F" w:rsidRPr="00BE226F" w:rsidRDefault="00BE226F" w:rsidP="00BE226F">
      <w:r w:rsidRPr="00BE226F">
        <w:t>Both do the same thing.</w:t>
      </w:r>
    </w:p>
    <w:p w14:paraId="12E03A33" w14:textId="77777777" w:rsidR="00BE226F" w:rsidRPr="00BE226F" w:rsidRDefault="000311D3" w:rsidP="00BE226F">
      <w:r>
        <w:pict w14:anchorId="74742942">
          <v:rect id="_x0000_i1084" style="width:0;height:1.5pt" o:hralign="center" o:hrstd="t" o:hr="t" fillcolor="#a0a0a0" stroked="f"/>
        </w:pict>
      </w:r>
    </w:p>
    <w:p w14:paraId="3F256F19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10.6 Current Scope of LCEL</w:t>
      </w:r>
    </w:p>
    <w:p w14:paraId="1A23F13E" w14:textId="77777777" w:rsidR="00BE226F" w:rsidRPr="00BE226F" w:rsidRDefault="00BE226F" w:rsidP="00BE226F">
      <w:r w:rsidRPr="00BE226F">
        <w:t>Right now:</w:t>
      </w:r>
    </w:p>
    <w:p w14:paraId="6FEAA539" w14:textId="77777777" w:rsidR="00BE226F" w:rsidRPr="00BE226F" w:rsidRDefault="00BE226F" w:rsidP="00BE226F">
      <w:pPr>
        <w:numPr>
          <w:ilvl w:val="0"/>
          <w:numId w:val="38"/>
        </w:numPr>
      </w:pPr>
      <w:r w:rsidRPr="00BE226F">
        <w:t>LCEL supports sequential chains only</w:t>
      </w:r>
    </w:p>
    <w:p w14:paraId="17D16369" w14:textId="77777777" w:rsidR="00BE226F" w:rsidRPr="00BE226F" w:rsidRDefault="00BE226F" w:rsidP="00BE226F">
      <w:r w:rsidRPr="00BE226F">
        <w:t>In future:</w:t>
      </w:r>
    </w:p>
    <w:p w14:paraId="56DF759B" w14:textId="77777777" w:rsidR="00BE226F" w:rsidRPr="00BE226F" w:rsidRDefault="00BE226F" w:rsidP="00BE226F">
      <w:pPr>
        <w:numPr>
          <w:ilvl w:val="0"/>
          <w:numId w:val="39"/>
        </w:numPr>
      </w:pPr>
      <w:r w:rsidRPr="00BE226F">
        <w:t>Parallel chains may get syntax like:</w:t>
      </w:r>
    </w:p>
    <w:p w14:paraId="55AF9991" w14:textId="77777777" w:rsidR="00BE226F" w:rsidRPr="00BE226F" w:rsidRDefault="00BE226F" w:rsidP="00BE226F">
      <w:r w:rsidRPr="00BE226F">
        <w:t>R1 &amp; R2</w:t>
      </w:r>
    </w:p>
    <w:p w14:paraId="4CA33CD9" w14:textId="77777777" w:rsidR="00BE226F" w:rsidRPr="00BE226F" w:rsidRDefault="00BE226F" w:rsidP="00BE226F">
      <w:pPr>
        <w:numPr>
          <w:ilvl w:val="0"/>
          <w:numId w:val="40"/>
        </w:numPr>
      </w:pPr>
      <w:r w:rsidRPr="00BE226F">
        <w:t>Branches may get declarative expressions too</w:t>
      </w:r>
    </w:p>
    <w:p w14:paraId="2D621D43" w14:textId="77777777" w:rsidR="00BE226F" w:rsidRPr="00BE226F" w:rsidRDefault="00BE226F" w:rsidP="00BE226F">
      <w:r w:rsidRPr="00BE226F">
        <w:t>(Conceptual future improvement)</w:t>
      </w:r>
    </w:p>
    <w:p w14:paraId="2809514F" w14:textId="77777777" w:rsidR="00BE226F" w:rsidRPr="00BE226F" w:rsidRDefault="000311D3" w:rsidP="00BE226F">
      <w:r>
        <w:pict w14:anchorId="275FC6C8">
          <v:rect id="_x0000_i1085" style="width:0;height:1.5pt" o:hralign="center" o:hrstd="t" o:hr="t" fillcolor="#a0a0a0" stroked="f"/>
        </w:pict>
      </w:r>
    </w:p>
    <w:p w14:paraId="0880FF7F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10.7 Using LCEL with Previous Examples</w:t>
      </w:r>
    </w:p>
    <w:p w14:paraId="57D65CAA" w14:textId="77777777" w:rsidR="00BE226F" w:rsidRPr="00BE226F" w:rsidRDefault="00BE226F" w:rsidP="00BE226F">
      <w:r w:rsidRPr="00BE226F">
        <w:t xml:space="preserve">The same </w:t>
      </w:r>
      <w:proofErr w:type="spellStart"/>
      <w:r w:rsidRPr="00BE226F">
        <w:t>RunnableBranch</w:t>
      </w:r>
      <w:proofErr w:type="spellEnd"/>
      <w:r w:rsidRPr="00BE226F">
        <w:t xml:space="preserve"> example can be rewritten using:</w:t>
      </w:r>
    </w:p>
    <w:p w14:paraId="55ADC212" w14:textId="77777777" w:rsidR="00BE226F" w:rsidRPr="00BE226F" w:rsidRDefault="00BE226F" w:rsidP="00BE226F">
      <w:proofErr w:type="spellStart"/>
      <w:r w:rsidRPr="00BE226F">
        <w:t>report_chain</w:t>
      </w:r>
      <w:proofErr w:type="spellEnd"/>
      <w:r w:rsidRPr="00BE226F">
        <w:t xml:space="preserve"> | </w:t>
      </w:r>
      <w:proofErr w:type="spellStart"/>
      <w:r w:rsidRPr="00BE226F">
        <w:t>branch_chain</w:t>
      </w:r>
      <w:proofErr w:type="spellEnd"/>
    </w:p>
    <w:p w14:paraId="05FAFDFD" w14:textId="77777777" w:rsidR="00BE226F" w:rsidRPr="00BE226F" w:rsidRDefault="00BE226F" w:rsidP="00BE226F">
      <w:r w:rsidRPr="00BE226F">
        <w:t xml:space="preserve">Instead of creating </w:t>
      </w:r>
      <w:proofErr w:type="spellStart"/>
      <w:r w:rsidRPr="00BE226F">
        <w:t>RunnableSequence</w:t>
      </w:r>
      <w:proofErr w:type="spellEnd"/>
      <w:r w:rsidRPr="00BE226F">
        <w:t xml:space="preserve"> explicitly.</w:t>
      </w:r>
    </w:p>
    <w:p w14:paraId="08EE9766" w14:textId="77777777" w:rsidR="00BE226F" w:rsidRPr="00BE226F" w:rsidRDefault="000311D3" w:rsidP="00BE226F">
      <w:r>
        <w:pict w14:anchorId="2059BF99">
          <v:rect id="_x0000_i1086" style="width:0;height:1.5pt" o:hralign="center" o:hrstd="t" o:hr="t" fillcolor="#a0a0a0" stroked="f"/>
        </w:pict>
      </w:r>
    </w:p>
    <w:p w14:paraId="4432D848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lastRenderedPageBreak/>
        <w:t>10.8 Output Remains the Same</w:t>
      </w:r>
    </w:p>
    <w:p w14:paraId="6DA00CC8" w14:textId="77777777" w:rsidR="00BE226F" w:rsidRPr="00BE226F" w:rsidRDefault="00BE226F" w:rsidP="00BE226F">
      <w:r w:rsidRPr="00BE226F">
        <w:t>LCEL is just syntax sugar.</w:t>
      </w:r>
    </w:p>
    <w:p w14:paraId="30175190" w14:textId="77777777" w:rsidR="00BE226F" w:rsidRPr="00BE226F" w:rsidRDefault="00BE226F" w:rsidP="00BE226F">
      <w:r w:rsidRPr="00BE226F">
        <w:t>Internally:</w:t>
      </w:r>
    </w:p>
    <w:p w14:paraId="09A0D35D" w14:textId="77777777" w:rsidR="00BE226F" w:rsidRPr="00BE226F" w:rsidRDefault="00BE226F" w:rsidP="00BE226F">
      <w:pPr>
        <w:numPr>
          <w:ilvl w:val="0"/>
          <w:numId w:val="41"/>
        </w:numPr>
      </w:pPr>
      <w:r w:rsidRPr="00BE226F">
        <w:t>Same execution</w:t>
      </w:r>
    </w:p>
    <w:p w14:paraId="79D94649" w14:textId="77777777" w:rsidR="00BE226F" w:rsidRPr="00BE226F" w:rsidRDefault="00BE226F" w:rsidP="00BE226F">
      <w:pPr>
        <w:numPr>
          <w:ilvl w:val="0"/>
          <w:numId w:val="41"/>
        </w:numPr>
      </w:pPr>
      <w:r w:rsidRPr="00BE226F">
        <w:t>Same results</w:t>
      </w:r>
    </w:p>
    <w:p w14:paraId="1F6A64DE" w14:textId="77777777" w:rsidR="00BE226F" w:rsidRPr="00BE226F" w:rsidRDefault="00BE226F" w:rsidP="00BE226F">
      <w:r w:rsidRPr="00BE226F">
        <w:t>Only code becomes simpler.</w:t>
      </w:r>
    </w:p>
    <w:p w14:paraId="4FAC6659" w14:textId="77777777" w:rsidR="00BE226F" w:rsidRPr="00BE226F" w:rsidRDefault="000311D3" w:rsidP="00BE226F">
      <w:r>
        <w:pict w14:anchorId="2E181B5D">
          <v:rect id="_x0000_i1087" style="width:0;height:1.5pt" o:hralign="center" o:hrstd="t" o:hr="t" fillcolor="#a0a0a0" stroked="f"/>
        </w:pict>
      </w:r>
    </w:p>
    <w:p w14:paraId="23DF4C09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10.9 Why LCEL Is Important</w:t>
      </w:r>
    </w:p>
    <w:p w14:paraId="4874B7BB" w14:textId="77777777" w:rsidR="00BE226F" w:rsidRPr="00BE226F" w:rsidRDefault="00BE226F" w:rsidP="00BE226F">
      <w:r w:rsidRPr="00BE226F">
        <w:t xml:space="preserve">LCEL is the future direction of </w:t>
      </w:r>
      <w:proofErr w:type="spellStart"/>
      <w:r w:rsidRPr="00BE226F">
        <w:t>LangChain</w:t>
      </w:r>
      <w:proofErr w:type="spellEnd"/>
      <w:r w:rsidRPr="00BE226F">
        <w:t>.</w:t>
      </w:r>
    </w:p>
    <w:p w14:paraId="40B95F32" w14:textId="77777777" w:rsidR="00BE226F" w:rsidRPr="00BE226F" w:rsidRDefault="00BE226F" w:rsidP="00BE226F">
      <w:r w:rsidRPr="00BE226F">
        <w:t>Going forward:</w:t>
      </w:r>
    </w:p>
    <w:p w14:paraId="2285C7F9" w14:textId="77777777" w:rsidR="00BE226F" w:rsidRPr="00BE226F" w:rsidRDefault="00BE226F" w:rsidP="00BE226F">
      <w:pPr>
        <w:numPr>
          <w:ilvl w:val="0"/>
          <w:numId w:val="42"/>
        </w:numPr>
      </w:pPr>
      <w:r w:rsidRPr="00BE226F">
        <w:t>Most workflows will be written using pipe syntax</w:t>
      </w:r>
    </w:p>
    <w:p w14:paraId="015567E3" w14:textId="77777777" w:rsidR="00BE226F" w:rsidRPr="00BE226F" w:rsidRDefault="00BE226F" w:rsidP="00BE226F">
      <w:pPr>
        <w:numPr>
          <w:ilvl w:val="0"/>
          <w:numId w:val="42"/>
        </w:numPr>
      </w:pPr>
      <w:proofErr w:type="spellStart"/>
      <w:r w:rsidRPr="00BE226F">
        <w:t>RunnableSequence</w:t>
      </w:r>
      <w:proofErr w:type="spellEnd"/>
      <w:r w:rsidRPr="00BE226F">
        <w:t xml:space="preserve"> will be used less directly</w:t>
      </w:r>
    </w:p>
    <w:p w14:paraId="447F2D6E" w14:textId="77777777" w:rsidR="00BE226F" w:rsidRPr="00BE226F" w:rsidRDefault="000311D3" w:rsidP="00BE226F">
      <w:r>
        <w:pict w14:anchorId="6DDE7CE6">
          <v:rect id="_x0000_i1088" style="width:0;height:1.5pt" o:hralign="center" o:hrstd="t" o:hr="t" fillcolor="#a0a0a0" stroked="f"/>
        </w:pict>
      </w:r>
    </w:p>
    <w:p w14:paraId="5DFEB71E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 xml:space="preserve">11. Final Summary of </w:t>
      </w:r>
      <w:proofErr w:type="spellStart"/>
      <w:r w:rsidRPr="00BE226F">
        <w:rPr>
          <w:b/>
          <w:bCs/>
        </w:rPr>
        <w:t>Runnables</w:t>
      </w:r>
      <w:proofErr w:type="spellEnd"/>
      <w:r w:rsidRPr="00BE226F">
        <w:rPr>
          <w:b/>
          <w:bCs/>
        </w:rPr>
        <w:t xml:space="preserve"> Part 2</w:t>
      </w:r>
    </w:p>
    <w:p w14:paraId="0FC3DD42" w14:textId="77777777" w:rsidR="00BE226F" w:rsidRPr="00BE226F" w:rsidRDefault="00BE226F" w:rsidP="00BE226F">
      <w:pPr>
        <w:rPr>
          <w:b/>
          <w:bCs/>
        </w:rPr>
      </w:pPr>
      <w:proofErr w:type="spellStart"/>
      <w:r w:rsidRPr="00BE226F">
        <w:rPr>
          <w:b/>
          <w:bCs/>
        </w:rPr>
        <w:t>Runnables</w:t>
      </w:r>
      <w:proofErr w:type="spellEnd"/>
      <w:r w:rsidRPr="00BE226F">
        <w:rPr>
          <w:b/>
          <w:bCs/>
        </w:rPr>
        <w:t xml:space="preserve"> Covered: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2888"/>
      </w:tblGrid>
      <w:tr w:rsidR="00BE226F" w:rsidRPr="00BE226F" w14:paraId="260ED00B" w14:textId="77777777" w:rsidTr="00031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BDAE8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29D9DD62" w14:textId="77777777" w:rsidR="00BE226F" w:rsidRPr="00BE226F" w:rsidRDefault="00BE226F" w:rsidP="00BE226F">
            <w:pPr>
              <w:rPr>
                <w:b/>
                <w:bCs/>
              </w:rPr>
            </w:pPr>
            <w:r w:rsidRPr="00BE226F">
              <w:rPr>
                <w:b/>
                <w:bCs/>
              </w:rPr>
              <w:t>Purpose</w:t>
            </w:r>
          </w:p>
        </w:tc>
      </w:tr>
      <w:tr w:rsidR="00BE226F" w:rsidRPr="00BE226F" w14:paraId="7E789951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00EDD" w14:textId="77777777" w:rsidR="00BE226F" w:rsidRPr="00BE226F" w:rsidRDefault="00BE226F" w:rsidP="00BE226F">
            <w:proofErr w:type="spellStart"/>
            <w:r w:rsidRPr="00BE226F">
              <w:t>RunnableSequence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56F819" w14:textId="77777777" w:rsidR="00BE226F" w:rsidRPr="00BE226F" w:rsidRDefault="00BE226F" w:rsidP="00BE226F">
            <w:r w:rsidRPr="00BE226F">
              <w:t>Sequential execution</w:t>
            </w:r>
          </w:p>
        </w:tc>
      </w:tr>
      <w:tr w:rsidR="00BE226F" w:rsidRPr="00BE226F" w14:paraId="6C614048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A824" w14:textId="77777777" w:rsidR="00BE226F" w:rsidRPr="00BE226F" w:rsidRDefault="00BE226F" w:rsidP="00BE226F">
            <w:proofErr w:type="spellStart"/>
            <w:r w:rsidRPr="00BE226F">
              <w:t>RunnableParallel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566B0" w14:textId="77777777" w:rsidR="00BE226F" w:rsidRPr="00BE226F" w:rsidRDefault="00BE226F" w:rsidP="00BE226F">
            <w:r w:rsidRPr="00BE226F">
              <w:t>Parallel execution</w:t>
            </w:r>
          </w:p>
        </w:tc>
      </w:tr>
      <w:tr w:rsidR="00BE226F" w:rsidRPr="00BE226F" w14:paraId="276285F4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FBE5" w14:textId="77777777" w:rsidR="00BE226F" w:rsidRPr="00BE226F" w:rsidRDefault="00BE226F" w:rsidP="00BE226F">
            <w:proofErr w:type="spellStart"/>
            <w:r w:rsidRPr="00BE226F">
              <w:t>RunnablePassthrough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B7635" w14:textId="77777777" w:rsidR="00BE226F" w:rsidRPr="00BE226F" w:rsidRDefault="00BE226F" w:rsidP="00BE226F">
            <w:r w:rsidRPr="00BE226F">
              <w:t>Return input unchanged</w:t>
            </w:r>
          </w:p>
        </w:tc>
      </w:tr>
      <w:tr w:rsidR="00BE226F" w:rsidRPr="00BE226F" w14:paraId="232E59F9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AC0C" w14:textId="77777777" w:rsidR="00BE226F" w:rsidRPr="00BE226F" w:rsidRDefault="00BE226F" w:rsidP="00BE226F">
            <w:proofErr w:type="spellStart"/>
            <w:r w:rsidRPr="00BE226F">
              <w:t>RunnableLambda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A09FF" w14:textId="77777777" w:rsidR="00BE226F" w:rsidRPr="00BE226F" w:rsidRDefault="00BE226F" w:rsidP="00BE226F">
            <w:r w:rsidRPr="00BE226F">
              <w:t>Custom Python logic</w:t>
            </w:r>
          </w:p>
        </w:tc>
      </w:tr>
      <w:tr w:rsidR="00BE226F" w:rsidRPr="00BE226F" w14:paraId="2A4D0327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733C" w14:textId="77777777" w:rsidR="00BE226F" w:rsidRPr="00BE226F" w:rsidRDefault="00BE226F" w:rsidP="00BE226F">
            <w:proofErr w:type="spellStart"/>
            <w:r w:rsidRPr="00BE226F">
              <w:t>RunnableBranch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78D1B" w14:textId="77777777" w:rsidR="00BE226F" w:rsidRPr="00BE226F" w:rsidRDefault="00BE226F" w:rsidP="00BE226F">
            <w:r w:rsidRPr="00BE226F">
              <w:t>Conditional workflows</w:t>
            </w:r>
          </w:p>
        </w:tc>
      </w:tr>
      <w:tr w:rsidR="00BE226F" w:rsidRPr="00BE226F" w14:paraId="3A0B8A6E" w14:textId="77777777" w:rsidTr="000311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A770" w14:textId="77777777" w:rsidR="00BE226F" w:rsidRPr="00BE226F" w:rsidRDefault="00BE226F" w:rsidP="00BE226F">
            <w:r w:rsidRPr="00BE226F">
              <w:t>LCEL</w:t>
            </w:r>
          </w:p>
        </w:tc>
        <w:tc>
          <w:tcPr>
            <w:tcW w:w="0" w:type="auto"/>
            <w:vAlign w:val="center"/>
            <w:hideMark/>
          </w:tcPr>
          <w:p w14:paraId="00EA5D57" w14:textId="77777777" w:rsidR="00BE226F" w:rsidRPr="00BE226F" w:rsidRDefault="00BE226F" w:rsidP="00BE226F">
            <w:r w:rsidRPr="00BE226F">
              <w:t>Declarative syntax for chains</w:t>
            </w:r>
          </w:p>
        </w:tc>
      </w:tr>
    </w:tbl>
    <w:p w14:paraId="1DA31E30" w14:textId="77777777" w:rsidR="00BE226F" w:rsidRPr="00BE226F" w:rsidRDefault="00BE226F" w:rsidP="00BE226F">
      <w:pPr>
        <w:rPr>
          <w:b/>
          <w:bCs/>
        </w:rPr>
      </w:pPr>
      <w:r w:rsidRPr="00BE226F">
        <w:rPr>
          <w:b/>
          <w:bCs/>
        </w:rPr>
        <w:t>Key Takeaways</w:t>
      </w:r>
    </w:p>
    <w:p w14:paraId="15C9E36B" w14:textId="77777777" w:rsidR="00BE226F" w:rsidRPr="00BE226F" w:rsidRDefault="00BE226F" w:rsidP="00BE226F">
      <w:pPr>
        <w:numPr>
          <w:ilvl w:val="0"/>
          <w:numId w:val="43"/>
        </w:numPr>
      </w:pPr>
      <w:proofErr w:type="spellStart"/>
      <w:r w:rsidRPr="00BE226F">
        <w:t>Runnables</w:t>
      </w:r>
      <w:proofErr w:type="spellEnd"/>
      <w:r w:rsidRPr="00BE226F">
        <w:t xml:space="preserve"> standardize </w:t>
      </w:r>
      <w:proofErr w:type="spellStart"/>
      <w:r w:rsidRPr="00BE226F">
        <w:t>LangChain</w:t>
      </w:r>
      <w:proofErr w:type="spellEnd"/>
      <w:r w:rsidRPr="00BE226F">
        <w:t xml:space="preserve"> components</w:t>
      </w:r>
    </w:p>
    <w:p w14:paraId="7D263A63" w14:textId="77777777" w:rsidR="00BE226F" w:rsidRPr="00BE226F" w:rsidRDefault="00BE226F" w:rsidP="00BE226F">
      <w:pPr>
        <w:numPr>
          <w:ilvl w:val="0"/>
          <w:numId w:val="43"/>
        </w:numPr>
      </w:pPr>
      <w:r w:rsidRPr="00BE226F">
        <w:t>Complex workflows can be built easily</w:t>
      </w:r>
    </w:p>
    <w:p w14:paraId="3E9AE2D9" w14:textId="77777777" w:rsidR="00BE226F" w:rsidRPr="00BE226F" w:rsidRDefault="00BE226F" w:rsidP="00BE226F">
      <w:pPr>
        <w:numPr>
          <w:ilvl w:val="0"/>
          <w:numId w:val="43"/>
        </w:numPr>
      </w:pPr>
      <w:r w:rsidRPr="00BE226F">
        <w:t>LCEL simplifies sequential chaining</w:t>
      </w:r>
    </w:p>
    <w:p w14:paraId="56FD7479" w14:textId="77777777" w:rsidR="00BE226F" w:rsidRPr="00BE226F" w:rsidRDefault="00BE226F" w:rsidP="00BE226F">
      <w:pPr>
        <w:numPr>
          <w:ilvl w:val="0"/>
          <w:numId w:val="43"/>
        </w:numPr>
      </w:pPr>
      <w:r w:rsidRPr="00BE226F">
        <w:lastRenderedPageBreak/>
        <w:t>Conditional and parallel logic are fully supported</w:t>
      </w:r>
    </w:p>
    <w:p w14:paraId="2A96019F" w14:textId="77777777" w:rsidR="00BE226F" w:rsidRDefault="00BE226F"/>
    <w:sectPr w:rsidR="00BE2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4FDC"/>
    <w:multiLevelType w:val="multilevel"/>
    <w:tmpl w:val="063A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67B37"/>
    <w:multiLevelType w:val="multilevel"/>
    <w:tmpl w:val="8E7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64E5"/>
    <w:multiLevelType w:val="multilevel"/>
    <w:tmpl w:val="C6D0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68B4"/>
    <w:multiLevelType w:val="multilevel"/>
    <w:tmpl w:val="2B42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2791E"/>
    <w:multiLevelType w:val="multilevel"/>
    <w:tmpl w:val="A63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F3CF7"/>
    <w:multiLevelType w:val="multilevel"/>
    <w:tmpl w:val="FDA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067C1"/>
    <w:multiLevelType w:val="multilevel"/>
    <w:tmpl w:val="571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F0531"/>
    <w:multiLevelType w:val="multilevel"/>
    <w:tmpl w:val="BA7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B54E9"/>
    <w:multiLevelType w:val="multilevel"/>
    <w:tmpl w:val="4BD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52280"/>
    <w:multiLevelType w:val="multilevel"/>
    <w:tmpl w:val="77A2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54D16"/>
    <w:multiLevelType w:val="multilevel"/>
    <w:tmpl w:val="F1FC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21000"/>
    <w:multiLevelType w:val="multilevel"/>
    <w:tmpl w:val="29D0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B362F"/>
    <w:multiLevelType w:val="multilevel"/>
    <w:tmpl w:val="A8CC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DF02FE"/>
    <w:multiLevelType w:val="multilevel"/>
    <w:tmpl w:val="D49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E4B6F"/>
    <w:multiLevelType w:val="multilevel"/>
    <w:tmpl w:val="58CA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65C03"/>
    <w:multiLevelType w:val="multilevel"/>
    <w:tmpl w:val="624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B3FAD"/>
    <w:multiLevelType w:val="multilevel"/>
    <w:tmpl w:val="1C3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12354F"/>
    <w:multiLevelType w:val="multilevel"/>
    <w:tmpl w:val="C0D8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05160"/>
    <w:multiLevelType w:val="multilevel"/>
    <w:tmpl w:val="096E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3549D"/>
    <w:multiLevelType w:val="multilevel"/>
    <w:tmpl w:val="BAF4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24A79"/>
    <w:multiLevelType w:val="multilevel"/>
    <w:tmpl w:val="AC7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93602"/>
    <w:multiLevelType w:val="multilevel"/>
    <w:tmpl w:val="70B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2301F"/>
    <w:multiLevelType w:val="multilevel"/>
    <w:tmpl w:val="9D04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A38FD"/>
    <w:multiLevelType w:val="multilevel"/>
    <w:tmpl w:val="E858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9D3"/>
    <w:multiLevelType w:val="multilevel"/>
    <w:tmpl w:val="DC6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166C42"/>
    <w:multiLevelType w:val="multilevel"/>
    <w:tmpl w:val="E82C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0D7BFD"/>
    <w:multiLevelType w:val="multilevel"/>
    <w:tmpl w:val="B6DE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2210B3"/>
    <w:multiLevelType w:val="multilevel"/>
    <w:tmpl w:val="A8FE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E63EB"/>
    <w:multiLevelType w:val="multilevel"/>
    <w:tmpl w:val="DDE8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817061"/>
    <w:multiLevelType w:val="multilevel"/>
    <w:tmpl w:val="2C0E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7E5FCD"/>
    <w:multiLevelType w:val="multilevel"/>
    <w:tmpl w:val="F46A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F0258"/>
    <w:multiLevelType w:val="multilevel"/>
    <w:tmpl w:val="0EFE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B270CA"/>
    <w:multiLevelType w:val="multilevel"/>
    <w:tmpl w:val="A638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B0B25"/>
    <w:multiLevelType w:val="multilevel"/>
    <w:tmpl w:val="9094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F7664"/>
    <w:multiLevelType w:val="multilevel"/>
    <w:tmpl w:val="3BAE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6712BD"/>
    <w:multiLevelType w:val="multilevel"/>
    <w:tmpl w:val="0EF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A2EE1"/>
    <w:multiLevelType w:val="multilevel"/>
    <w:tmpl w:val="71FE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CD6DF9"/>
    <w:multiLevelType w:val="multilevel"/>
    <w:tmpl w:val="961A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E2017C"/>
    <w:multiLevelType w:val="multilevel"/>
    <w:tmpl w:val="50C8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325D50"/>
    <w:multiLevelType w:val="multilevel"/>
    <w:tmpl w:val="23B2D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0B5963"/>
    <w:multiLevelType w:val="multilevel"/>
    <w:tmpl w:val="DD48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093158"/>
    <w:multiLevelType w:val="multilevel"/>
    <w:tmpl w:val="5028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DD64FA"/>
    <w:multiLevelType w:val="multilevel"/>
    <w:tmpl w:val="1580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7E4C46"/>
    <w:multiLevelType w:val="multilevel"/>
    <w:tmpl w:val="E342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2"/>
  </w:num>
  <w:num w:numId="4">
    <w:abstractNumId w:val="12"/>
  </w:num>
  <w:num w:numId="5">
    <w:abstractNumId w:val="34"/>
  </w:num>
  <w:num w:numId="6">
    <w:abstractNumId w:val="10"/>
  </w:num>
  <w:num w:numId="7">
    <w:abstractNumId w:val="16"/>
  </w:num>
  <w:num w:numId="8">
    <w:abstractNumId w:val="15"/>
  </w:num>
  <w:num w:numId="9">
    <w:abstractNumId w:val="30"/>
  </w:num>
  <w:num w:numId="10">
    <w:abstractNumId w:val="37"/>
  </w:num>
  <w:num w:numId="11">
    <w:abstractNumId w:val="41"/>
  </w:num>
  <w:num w:numId="12">
    <w:abstractNumId w:val="36"/>
  </w:num>
  <w:num w:numId="13">
    <w:abstractNumId w:val="11"/>
  </w:num>
  <w:num w:numId="14">
    <w:abstractNumId w:val="4"/>
  </w:num>
  <w:num w:numId="15">
    <w:abstractNumId w:val="20"/>
  </w:num>
  <w:num w:numId="16">
    <w:abstractNumId w:val="5"/>
  </w:num>
  <w:num w:numId="17">
    <w:abstractNumId w:val="2"/>
  </w:num>
  <w:num w:numId="18">
    <w:abstractNumId w:val="35"/>
  </w:num>
  <w:num w:numId="19">
    <w:abstractNumId w:val="9"/>
  </w:num>
  <w:num w:numId="20">
    <w:abstractNumId w:val="25"/>
  </w:num>
  <w:num w:numId="21">
    <w:abstractNumId w:val="1"/>
  </w:num>
  <w:num w:numId="22">
    <w:abstractNumId w:val="42"/>
  </w:num>
  <w:num w:numId="23">
    <w:abstractNumId w:val="7"/>
  </w:num>
  <w:num w:numId="24">
    <w:abstractNumId w:val="21"/>
  </w:num>
  <w:num w:numId="25">
    <w:abstractNumId w:val="31"/>
  </w:num>
  <w:num w:numId="26">
    <w:abstractNumId w:val="26"/>
  </w:num>
  <w:num w:numId="27">
    <w:abstractNumId w:val="43"/>
  </w:num>
  <w:num w:numId="28">
    <w:abstractNumId w:val="40"/>
  </w:num>
  <w:num w:numId="29">
    <w:abstractNumId w:val="32"/>
  </w:num>
  <w:num w:numId="30">
    <w:abstractNumId w:val="19"/>
  </w:num>
  <w:num w:numId="31">
    <w:abstractNumId w:val="17"/>
  </w:num>
  <w:num w:numId="32">
    <w:abstractNumId w:val="39"/>
  </w:num>
  <w:num w:numId="33">
    <w:abstractNumId w:val="23"/>
  </w:num>
  <w:num w:numId="34">
    <w:abstractNumId w:val="18"/>
  </w:num>
  <w:num w:numId="35">
    <w:abstractNumId w:val="6"/>
  </w:num>
  <w:num w:numId="36">
    <w:abstractNumId w:val="29"/>
  </w:num>
  <w:num w:numId="37">
    <w:abstractNumId w:val="33"/>
  </w:num>
  <w:num w:numId="38">
    <w:abstractNumId w:val="28"/>
  </w:num>
  <w:num w:numId="39">
    <w:abstractNumId w:val="24"/>
  </w:num>
  <w:num w:numId="40">
    <w:abstractNumId w:val="13"/>
  </w:num>
  <w:num w:numId="41">
    <w:abstractNumId w:val="0"/>
  </w:num>
  <w:num w:numId="42">
    <w:abstractNumId w:val="38"/>
  </w:num>
  <w:num w:numId="43">
    <w:abstractNumId w:val="14"/>
  </w:num>
  <w:num w:numId="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26F"/>
    <w:rsid w:val="000311D3"/>
    <w:rsid w:val="002D11C7"/>
    <w:rsid w:val="004A2579"/>
    <w:rsid w:val="00505EAC"/>
    <w:rsid w:val="0058410C"/>
    <w:rsid w:val="00655768"/>
    <w:rsid w:val="006B3873"/>
    <w:rsid w:val="00804952"/>
    <w:rsid w:val="00965E1F"/>
    <w:rsid w:val="00A1266E"/>
    <w:rsid w:val="00A85C6B"/>
    <w:rsid w:val="00BE226F"/>
    <w:rsid w:val="00C22345"/>
    <w:rsid w:val="00CB19A6"/>
    <w:rsid w:val="00CC6B1E"/>
    <w:rsid w:val="00E2022D"/>
    <w:rsid w:val="00E26302"/>
    <w:rsid w:val="00F81F8F"/>
    <w:rsid w:val="00FE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B4357"/>
  <w15:chartTrackingRefBased/>
  <w15:docId w15:val="{7DF9B851-0F7F-41B5-9C3B-86744787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color w:val="2F5496" w:themeColor="accent1" w:themeShade="BF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19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22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26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B19A6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CB19A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841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2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2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24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68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75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048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592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05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867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589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14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221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0908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1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83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820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40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444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399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27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697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8103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77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7235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030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6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791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60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399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00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8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6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15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916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1617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07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797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45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828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516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52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885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1302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719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54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6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97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151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87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492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5455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33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265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089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34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531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9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18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975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546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0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520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893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60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990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12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01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4176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1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09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61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5707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6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29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6375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8130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911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98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808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26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9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512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793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4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45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181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01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911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1741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9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825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235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16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654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133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2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300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14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01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6226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315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05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9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594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22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905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05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86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836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181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9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408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6611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57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661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66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6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048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24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30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376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781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4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0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8322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15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198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597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141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370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014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46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864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454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96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485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833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10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0946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502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4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321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7029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24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27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9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67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840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697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2320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138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334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085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7035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25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580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92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460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46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70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546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784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2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671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4864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0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6804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981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809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00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794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13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200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052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89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158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438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75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460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05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099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8192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9904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4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658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271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1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107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588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9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272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237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9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2886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09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30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17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96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4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846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7708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35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819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7555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96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181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106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7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469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910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860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2046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6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724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081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1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59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4409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5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048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7751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656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957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4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999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486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1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6156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319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8871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4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328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2571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7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389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6291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873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9604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7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497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1369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15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8772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750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81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56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4674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041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83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891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10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352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87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95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9452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45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56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002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14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71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6586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104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2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878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532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353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129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220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5554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54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86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59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0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431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874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81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893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691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0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807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82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8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443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687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1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4788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846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43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218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2978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8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066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7052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271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71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88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994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7110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50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721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6678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175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06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5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106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166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83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877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1619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3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926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0566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21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26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0357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2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87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06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8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488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61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2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325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10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82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68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689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314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802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90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222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2160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817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2221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0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920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99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98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984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1481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1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293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7400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75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953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304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4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092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956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12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914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40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2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91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404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14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985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2225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9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694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7540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32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42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701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330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531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084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33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485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471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56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370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659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0861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266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046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2098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7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223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91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52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78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5430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09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17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20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676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2556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01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33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68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66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056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37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75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5536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7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562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09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66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106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519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4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3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9256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397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7566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5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0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41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4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588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0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3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68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705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30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97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609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9398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6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636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1967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4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64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42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1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91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6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21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9887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9686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7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679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780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51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2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009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71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785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499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36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203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31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862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138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361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5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498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105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457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331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24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1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255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1060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6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32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93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4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106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137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08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169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361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49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48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503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304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198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759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8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924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2450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72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0703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15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9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3208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167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2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24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077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59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12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069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896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331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927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537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404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9180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33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69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002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9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2769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63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36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3892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6113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879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14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0135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883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27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279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893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78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849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8314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93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43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00673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0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579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376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25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266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330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6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848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0413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88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064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5172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6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598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3374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43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5324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2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709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317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9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01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593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26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06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57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76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814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4715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2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852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817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132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85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7675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98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0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40723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933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794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89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345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5922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501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73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12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7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817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567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439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167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8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335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770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6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122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08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4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817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168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3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8910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507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80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275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590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02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086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3555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629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1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937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92769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18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84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8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070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6278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088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4288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585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40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63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3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52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9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358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8194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25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155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094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62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185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582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7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879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275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5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167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6512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172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150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73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433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113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1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232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43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689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4035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0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1988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126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14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826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41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2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205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740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14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026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613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5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379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61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34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82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402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063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9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048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8608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61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5486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0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46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7438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06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105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520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803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7673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53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80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53450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6527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229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474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45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863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42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1711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592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424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70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7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484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2606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636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6632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7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149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51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9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351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6386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788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506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504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0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885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99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7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4560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9668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1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3749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3375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0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5740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5780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6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972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601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0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158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76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44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168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359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90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359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251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43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267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7165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508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465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59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2895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3829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66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870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194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20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37403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1026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665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60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58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08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306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21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6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69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086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53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889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341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8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7550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64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2819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82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28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485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843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7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87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935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4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290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55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57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270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4222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0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127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2416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1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591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93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3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23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72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951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493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2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9992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576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30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719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57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7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324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9584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9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301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255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1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139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44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665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437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7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66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31002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60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980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84156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1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104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720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49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18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3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9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594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8910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2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95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114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644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7344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937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371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5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55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2652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58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528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948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7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882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8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8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757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703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47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074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96468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5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099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9119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89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87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40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383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212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0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7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745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05105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5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770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448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083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285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3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24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413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98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420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567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80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60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7652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8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610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9649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57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5511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8487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13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988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1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637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017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65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428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4411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92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252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0292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29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940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74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63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253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2494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9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068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5345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7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170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95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069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479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8898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28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678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56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0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932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37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7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7193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7122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54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59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408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295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8298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4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2450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025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2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774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12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234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264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0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771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402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7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066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93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546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74101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5424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481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059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161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196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4283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2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501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33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5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764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935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0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126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329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1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0575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11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94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0570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8177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73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713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719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30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693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8415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6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9094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3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469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37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78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835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807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755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51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394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0555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11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090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49314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56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792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688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819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5587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86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3518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12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278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01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0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759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11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222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4977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5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071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7037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10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717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02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8170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887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6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0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367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10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21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3522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78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243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3008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07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868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778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06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277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58363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936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219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9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64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118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3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735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29550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0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9581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379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07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9976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8947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38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030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315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1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97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2407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6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3025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761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64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77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27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9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58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086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03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644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0062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34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080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8843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3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87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6533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7039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9070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35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7705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016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545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7929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0240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1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52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867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63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567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0202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2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756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70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175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1338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46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851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6306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14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200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36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990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0247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2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08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66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97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615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2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063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710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15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4278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420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037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85378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34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306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61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65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594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6211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6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9053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161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99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615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5567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57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726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929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3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681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6805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0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815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286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9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6619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40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18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00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910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43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020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9028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4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770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309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8834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7910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63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71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2985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7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7887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0299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11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315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89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55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723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61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204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34885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1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2414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284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40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074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927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38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779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4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823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1405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52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712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2841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55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167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172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2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83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618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69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680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95308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56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0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5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63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0552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536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51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79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88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4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6589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635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96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84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362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37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042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22929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687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508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250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38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0413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18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8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788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3848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15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83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56952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7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935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2878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2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546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15256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38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335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50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926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9719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41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031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18606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48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15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3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41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9552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9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1735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124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0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4173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8577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0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290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33568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449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9416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6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154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47377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2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52598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0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128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107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4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262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774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4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1128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18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67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5849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76867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7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3756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09435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5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766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8899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78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8138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37797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69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19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8460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04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114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8159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2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011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933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750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93368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081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91256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1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757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750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1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9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49410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41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491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64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49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826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155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85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812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11545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332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636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90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018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56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85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80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64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54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284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64724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8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5651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65037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9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9376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4282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7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545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933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67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5406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59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23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0987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6070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54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999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084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5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8294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7727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75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51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986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5446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4410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2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101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459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81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651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78060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2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89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602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878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766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6125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9235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4626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81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749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0683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4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857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15941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28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741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83987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4714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1954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0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69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973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1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6223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7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4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9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579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4274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84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86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664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75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598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425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0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797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38994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1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3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8874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56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237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459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4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989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6343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0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66297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856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57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633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9221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72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917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66458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88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844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2975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9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538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439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21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568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604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14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891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03620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03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647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904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78593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61606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12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1141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90037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51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97121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4403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8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13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434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432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90587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15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623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1716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7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12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8590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7577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65581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06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7520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82608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20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3786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1968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402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530223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03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41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39453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82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427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4496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22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0157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8235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048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42795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94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32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1292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0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056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385212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622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917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33123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73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69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59024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45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217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3649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6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153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4864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34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686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7467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6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865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76811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6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409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444715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9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44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83640">
                                  <w:marLeft w:val="18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86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0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0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5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10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2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61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9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4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52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3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8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0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3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1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2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2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06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62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8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0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4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6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9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28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8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3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38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6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40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6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0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3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9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2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47nc0n-e4_w&amp;list=PLKnIA16_RmvaTbihpo4MtzVm4XOQa0ER0&amp;index=11&amp;t=1803s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34" Type="http://schemas.openxmlformats.org/officeDocument/2006/relationships/fontTable" Target="fontTable.xml"/><Relationship Id="rId7" Type="http://schemas.openxmlformats.org/officeDocument/2006/relationships/hyperlink" Target="https://www.youtube.com/watch?v=47nc0n-e4_w&amp;list=PLKnIA16_RmvaTbihpo4MtzVm4XOQa0ER0&amp;index=11" TargetMode="External"/><Relationship Id="rId12" Type="http://schemas.openxmlformats.org/officeDocument/2006/relationships/hyperlink" Target="https://www.youtube.com/watch?v=47nc0n-e4_w&amp;list=PLKnIA16_RmvaTbihpo4MtzVm4XOQa0ER0&amp;index=11&amp;t=1310s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campusx-official/langchain-runnables" TargetMode="External"/><Relationship Id="rId11" Type="http://schemas.openxmlformats.org/officeDocument/2006/relationships/hyperlink" Target="https://www.youtube.com/watch?v=47nc0n-e4_w&amp;list=PLKnIA16_RmvaTbihpo4MtzVm4XOQa0ER0&amp;index=11&amp;t=900s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hyperlink" Target="https://www.youtube.com/watch?v=47nc0n-e4_w&amp;list=PLKnIA16_RmvaTbihpo4MtzVm4XOQa0ER0&amp;index=11" TargetMode="External"/><Relationship Id="rId15" Type="http://schemas.openxmlformats.org/officeDocument/2006/relationships/hyperlink" Target="https://www.youtube.com/watch?v=47nc0n-e4_w&amp;list=PLKnIA16_RmvaTbihpo4MtzVm4XOQa0ER0&amp;index=11&amp;t=3007s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yperlink" Target="https://www.youtube.com/watch?v=47nc0n-e4_w&amp;list=PLKnIA16_RmvaTbihpo4MtzVm4XOQa0ER0&amp;index=11&amp;t=570s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47nc0n-e4_w&amp;list=PLKnIA16_RmvaTbihpo4MtzVm4XOQa0ER0&amp;index=11&amp;t=280s" TargetMode="External"/><Relationship Id="rId14" Type="http://schemas.openxmlformats.org/officeDocument/2006/relationships/hyperlink" Target="https://www.youtube.com/watch?v=47nc0n-e4_w&amp;list=PLKnIA16_RmvaTbihpo4MtzVm4XOQa0ER0&amp;index=11&amp;t=2395s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hyperlink" Target="https://www.youtube.com/watch?v=47nc0n-e4_w&amp;list=PLKnIA16_RmvaTbihpo4MtzVm4XOQa0ER0&amp;index=11&amp;t=47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26</Pages>
  <Words>2184</Words>
  <Characters>12452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9</cp:revision>
  <dcterms:created xsi:type="dcterms:W3CDTF">2026-01-30T12:18:00Z</dcterms:created>
  <dcterms:modified xsi:type="dcterms:W3CDTF">2026-02-26T04:57:00Z</dcterms:modified>
</cp:coreProperties>
</file>