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CCDB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bookmarkStart w:id="0" w:name="OLE_LINK3"/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I tested three weird experiments on my kids—</w:t>
      </w:r>
    </w:p>
    <w:p w14:paraId="4A42DBED" w14:textId="77777777" w:rsid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and other parents started asking what I was doing differently.</w:t>
      </w:r>
    </w:p>
    <w:p w14:paraId="3CCE6A54" w14:textId="77777777" w:rsidR="00B415D2" w:rsidRPr="001F24C0" w:rsidRDefault="00B415D2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01FC024C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But here's the thing—</w:t>
      </w:r>
    </w:p>
    <w:p w14:paraId="227647CB" w14:textId="77777777" w:rsidR="00B415D2" w:rsidRDefault="00B415D2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3BF0C001" w14:textId="1FE85B50" w:rsidR="001F24C0" w:rsidRPr="001F24C0" w:rsidRDefault="001F24C0" w:rsidP="0092595E">
      <w:pPr>
        <w:tabs>
          <w:tab w:val="left" w:pos="6009"/>
        </w:tabs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These aren't gentle parenting hacks.</w:t>
      </w:r>
      <w:r w:rsidR="0092595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ab/>
      </w:r>
    </w:p>
    <w:p w14:paraId="1E02A828" w14:textId="77777777" w:rsid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They're deliberate challenges that build real capability.</w:t>
      </w:r>
    </w:p>
    <w:p w14:paraId="3B6015D8" w14:textId="77777777" w:rsidR="00B415D2" w:rsidRPr="001F24C0" w:rsidRDefault="00B415D2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66F9BD14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Remember those three signs from yesterday?</w:t>
      </w:r>
    </w:p>
    <w:p w14:paraId="15D78B19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My kids failed all of them.</w:t>
      </w:r>
    </w:p>
    <w:p w14:paraId="090007F7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So I turned our house into a capability lab.</w:t>
      </w:r>
    </w:p>
    <w:p w14:paraId="613E45F3" w14:textId="77777777" w:rsid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30 days. 3 experiments. Daily chaos.</w:t>
      </w:r>
    </w:p>
    <w:p w14:paraId="69320418" w14:textId="77777777" w:rsidR="00B415D2" w:rsidRPr="001F24C0" w:rsidRDefault="00B415D2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D0E7676" w14:textId="5F14258E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The changes? </w:t>
      </w:r>
      <w:r w:rsidR="00E37442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Their</w:t>
      </w: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teacher</w:t>
      </w:r>
      <w:r w:rsidR="002D4E73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s</w:t>
      </w: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pulled me aside last week.</w:t>
      </w:r>
    </w:p>
    <w:p w14:paraId="658DE799" w14:textId="0A1554B1" w:rsidR="00B415D2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Here's exactly what we did.</w:t>
      </w:r>
    </w:p>
    <w:p w14:paraId="19E51CA7" w14:textId="77777777" w:rsidR="002D4E73" w:rsidRDefault="002D4E73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12B498C7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First: The Teaching Test</w:t>
      </w:r>
    </w:p>
    <w:p w14:paraId="3555BF6B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Have your kid teach YOU something.</w:t>
      </w:r>
    </w:p>
    <w:p w14:paraId="359D3D65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Anything.</w:t>
      </w:r>
    </w:p>
    <w:p w14:paraId="6C491724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Even toddlers can teach you their version of clapping.</w:t>
      </w:r>
    </w:p>
    <w:p w14:paraId="4B09BCE9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Watch their chest puff up.</w:t>
      </w:r>
    </w:p>
    <w:p w14:paraId="4FA101A6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That's capability building in real-time.</w:t>
      </w:r>
    </w:p>
    <w:p w14:paraId="68BA7538" w14:textId="77777777" w:rsidR="002D4E73" w:rsidRDefault="002D4E73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6EC91053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Second: The Two-Choice Method</w:t>
      </w:r>
    </w:p>
    <w:p w14:paraId="328423E2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Kid needs something high up?</w:t>
      </w:r>
    </w:p>
    <w:p w14:paraId="126165F4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"Step stool or chair—you choose."</w:t>
      </w:r>
    </w:p>
    <w:p w14:paraId="3D90F4BE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Then shut up.</w:t>
      </w:r>
    </w:p>
    <w:p w14:paraId="7D09F237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They'll struggle. Good.</w:t>
      </w:r>
    </w:p>
    <w:p w14:paraId="019E15FB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That struggle IS the point.</w:t>
      </w:r>
    </w:p>
    <w:p w14:paraId="28BDE42D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But the third one? Ooh, I love this one.</w:t>
      </w:r>
    </w:p>
    <w:p w14:paraId="03EE6D33" w14:textId="77777777" w:rsidR="002D4E73" w:rsidRDefault="002D4E73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17E74959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Third: The Patience Play</w:t>
      </w:r>
    </w:p>
    <w:p w14:paraId="1EF5A6C0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When they want something, add tiny friction:</w:t>
      </w:r>
    </w:p>
    <w:p w14:paraId="510AD38D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"Yes—after you put one toy away."</w:t>
      </w:r>
    </w:p>
    <w:p w14:paraId="2762A878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Start with 30 seconds. Build to 5 minutes.</w:t>
      </w:r>
    </w:p>
    <w:p w14:paraId="0EE5D678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My son HATED this.</w:t>
      </w:r>
    </w:p>
    <w:p w14:paraId="22616907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Now? The meltdowns are... evolving.</w:t>
      </w:r>
    </w:p>
    <w:p w14:paraId="6775364A" w14:textId="77777777" w:rsidR="002D4E73" w:rsidRDefault="002D4E73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0E06E433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Look—they'll still have meltdowns.</w:t>
      </w:r>
    </w:p>
    <w:p w14:paraId="396D23E9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But watch: They'll try first, cry second.</w:t>
      </w:r>
    </w:p>
    <w:p w14:paraId="12A46FBD" w14:textId="77777777" w:rsidR="002D4E73" w:rsidRDefault="002D4E73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B078201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Pick ONE experiment. Try it this week.</w:t>
      </w:r>
    </w:p>
    <w:p w14:paraId="5A132A77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Then come back and tell me what happened.</w:t>
      </w:r>
    </w:p>
    <w:p w14:paraId="6AE29A43" w14:textId="77777777" w:rsidR="002D4E73" w:rsidRDefault="002D4E73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C5109B9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Tomorrow? The one mistake that ruins all of this.</w:t>
      </w:r>
    </w:p>
    <w:p w14:paraId="3BEEC6AA" w14:textId="77777777" w:rsidR="001F24C0" w:rsidRPr="001F24C0" w:rsidRDefault="001F24C0" w:rsidP="0051042B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1F24C0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Follow so you don't make it.</w:t>
      </w:r>
    </w:p>
    <w:bookmarkEnd w:id="0"/>
    <w:p w14:paraId="0DE4FB23" w14:textId="3A1EB0C6" w:rsidR="00BB77C2" w:rsidRPr="001F24C0" w:rsidRDefault="00BB77C2" w:rsidP="0051042B">
      <w:pPr>
        <w:rPr>
          <w:lang w:val="en-US"/>
        </w:rPr>
      </w:pPr>
    </w:p>
    <w:sectPr w:rsidR="00BB77C2" w:rsidRPr="001F24C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E1F88" w14:textId="77777777" w:rsidR="00071C46" w:rsidRDefault="00071C46" w:rsidP="00811521">
      <w:r>
        <w:separator/>
      </w:r>
    </w:p>
  </w:endnote>
  <w:endnote w:type="continuationSeparator" w:id="0">
    <w:p w14:paraId="0CDB8E4F" w14:textId="77777777" w:rsidR="00071C46" w:rsidRDefault="00071C46" w:rsidP="00811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9F473" w14:textId="77777777" w:rsidR="003102D1" w:rsidRPr="00573CAD" w:rsidRDefault="003102D1" w:rsidP="003102D1">
    <w:r w:rsidRPr="00867706">
      <w:rPr>
        <w:b/>
        <w:bCs/>
      </w:rPr>
      <w:t>SCRIPT - EP.</w:t>
    </w:r>
    <w:r>
      <w:rPr>
        <w:b/>
        <w:bCs/>
      </w:rPr>
      <w:t xml:space="preserve"> </w:t>
    </w:r>
    <w:proofErr w:type="gramStart"/>
    <w:r>
      <w:rPr>
        <w:b/>
        <w:bCs/>
      </w:rPr>
      <w:t>13</w:t>
    </w:r>
    <w:r w:rsidRPr="00867706">
      <w:rPr>
        <w:b/>
        <w:bCs/>
      </w:rPr>
      <w:t xml:space="preserve"> </w:t>
    </w:r>
    <w:r>
      <w:rPr>
        <w:b/>
        <w:bCs/>
      </w:rPr>
      <w:t xml:space="preserve"> –</w:t>
    </w:r>
    <w:proofErr w:type="gramEnd"/>
    <w:r w:rsidRPr="00867706">
      <w:rPr>
        <w:b/>
        <w:bCs/>
      </w:rPr>
      <w:t xml:space="preserve"> </w:t>
    </w:r>
    <w:r>
      <w:rPr>
        <w:b/>
        <w:bCs/>
      </w:rPr>
      <w:t xml:space="preserve"> </w:t>
    </w:r>
    <w:r>
      <w:t>3 ways to build more capable kids</w:t>
    </w:r>
  </w:p>
  <w:p w14:paraId="6DFD5C06" w14:textId="69BBBB52" w:rsidR="007704DC" w:rsidRPr="003102D1" w:rsidRDefault="007704DC" w:rsidP="003102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46E3B" w14:textId="77777777" w:rsidR="00071C46" w:rsidRDefault="00071C46" w:rsidP="00811521">
      <w:r>
        <w:separator/>
      </w:r>
    </w:p>
  </w:footnote>
  <w:footnote w:type="continuationSeparator" w:id="0">
    <w:p w14:paraId="3E6104C1" w14:textId="77777777" w:rsidR="00071C46" w:rsidRDefault="00071C46" w:rsidP="00811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4AC0" w14:textId="289F1675" w:rsidR="00573CAD" w:rsidRPr="0051042B" w:rsidRDefault="00867706" w:rsidP="00573CAD">
    <w:pPr>
      <w:rPr>
        <w:rFonts w:ascii="Times New Roman" w:eastAsia="Times New Roman" w:hAnsi="Times New Roman" w:cs="Times New Roman"/>
        <w:b/>
        <w:kern w:val="0"/>
        <w:sz w:val="20"/>
        <w:szCs w:val="20"/>
        <w:lang w:val="en-US" w:eastAsia="en-GB"/>
        <w14:ligatures w14:val="none"/>
      </w:rPr>
    </w:pPr>
    <w:bookmarkStart w:id="1" w:name="OLE_LINK13"/>
    <w:r w:rsidRPr="0051042B">
      <w:rPr>
        <w:b/>
        <w:bCs/>
        <w:sz w:val="20"/>
        <w:szCs w:val="20"/>
      </w:rPr>
      <w:t>SCRIPT - EP.</w:t>
    </w:r>
    <w:r w:rsidR="002417C6" w:rsidRPr="0051042B">
      <w:rPr>
        <w:b/>
        <w:bCs/>
        <w:sz w:val="20"/>
        <w:szCs w:val="20"/>
      </w:rPr>
      <w:t xml:space="preserve"> </w:t>
    </w:r>
    <w:proofErr w:type="gramStart"/>
    <w:r w:rsidR="003102D1" w:rsidRPr="0051042B">
      <w:rPr>
        <w:b/>
        <w:bCs/>
        <w:sz w:val="20"/>
        <w:szCs w:val="20"/>
      </w:rPr>
      <w:t>13</w:t>
    </w:r>
    <w:r w:rsidRPr="0051042B">
      <w:rPr>
        <w:b/>
        <w:bCs/>
        <w:sz w:val="20"/>
        <w:szCs w:val="20"/>
      </w:rPr>
      <w:t xml:space="preserve">  </w:t>
    </w:r>
    <w:r w:rsidR="0015223F" w:rsidRPr="0051042B">
      <w:rPr>
        <w:b/>
        <w:bCs/>
        <w:sz w:val="20"/>
        <w:szCs w:val="20"/>
      </w:rPr>
      <w:t>–</w:t>
    </w:r>
    <w:proofErr w:type="gramEnd"/>
    <w:r w:rsidRPr="0051042B">
      <w:rPr>
        <w:b/>
        <w:bCs/>
        <w:sz w:val="20"/>
        <w:szCs w:val="20"/>
      </w:rPr>
      <w:t xml:space="preserve"> </w:t>
    </w:r>
    <w:r w:rsidR="00900762" w:rsidRPr="0051042B">
      <w:rPr>
        <w:b/>
        <w:bCs/>
        <w:sz w:val="20"/>
        <w:szCs w:val="20"/>
      </w:rPr>
      <w:t xml:space="preserve"> </w:t>
    </w:r>
    <w:r w:rsidR="001F24C0" w:rsidRPr="001F24C0">
      <w:rPr>
        <w:rFonts w:ascii="Times New Roman" w:eastAsia="Times New Roman" w:hAnsi="Times New Roman" w:cs="Times New Roman"/>
        <w:b/>
        <w:kern w:val="0"/>
        <w:sz w:val="20"/>
        <w:szCs w:val="20"/>
        <w:lang w:val="en-US" w:eastAsia="en-GB"/>
        <w14:ligatures w14:val="none"/>
      </w:rPr>
      <w:t xml:space="preserve">3 CAPABILITY EXPERIMENTS </w:t>
    </w:r>
  </w:p>
  <w:bookmarkEnd w:id="1"/>
  <w:p w14:paraId="1979F494" w14:textId="3CA5724B" w:rsidR="003B39BA" w:rsidRPr="0051042B" w:rsidRDefault="0051042B" w:rsidP="0051042B">
    <w:pPr>
      <w:tabs>
        <w:tab w:val="left" w:pos="2686"/>
      </w:tabs>
      <w:rPr>
        <w:rFonts w:ascii="Times New Roman" w:eastAsia="Times New Roman" w:hAnsi="Times New Roman" w:cs="Times New Roman"/>
        <w:kern w:val="0"/>
        <w:sz w:val="20"/>
        <w:szCs w:val="20"/>
        <w:lang w:val="en-US" w:eastAsia="en-GB"/>
        <w14:ligatures w14:val="none"/>
      </w:rPr>
    </w:pPr>
    <w:r w:rsidRPr="0051042B">
      <w:rPr>
        <w:rFonts w:ascii="Times New Roman" w:eastAsia="Times New Roman" w:hAnsi="Times New Roman" w:cs="Times New Roman"/>
        <w:b/>
        <w:kern w:val="0"/>
        <w:sz w:val="20"/>
        <w:szCs w:val="20"/>
        <w:lang w:val="en-US" w:eastAsia="en-GB"/>
        <w14:ligatures w14:val="none"/>
      </w:rPr>
      <w:tab/>
    </w:r>
    <w:r w:rsidR="003B39BA" w:rsidRPr="0051042B">
      <w:rPr>
        <w:rFonts w:ascii="Times New Roman" w:eastAsia="Times New Roman" w:hAnsi="Times New Roman" w:cs="Times New Roman"/>
        <w:b/>
        <w:kern w:val="0"/>
        <w:sz w:val="20"/>
        <w:szCs w:val="20"/>
        <w:lang w:val="en-US" w:eastAsia="en-GB"/>
        <w14:ligatures w14:val="none"/>
      </w:rPr>
      <w:br/>
    </w:r>
    <w:r w:rsidR="003B39BA" w:rsidRPr="00885BB6">
      <w:rPr>
        <w:rFonts w:ascii="Times New Roman" w:eastAsia="Times New Roman" w:hAnsi="Times New Roman" w:cs="Times New Roman"/>
        <w:b/>
        <w:kern w:val="0"/>
        <w:sz w:val="20"/>
        <w:szCs w:val="20"/>
        <w:lang w:val="en-US" w:eastAsia="en-GB"/>
        <w14:ligatures w14:val="none"/>
      </w:rPr>
      <w:t>Length:</w:t>
    </w:r>
    <w:r w:rsidR="003B39BA" w:rsidRPr="00885BB6">
      <w:rPr>
        <w:rFonts w:ascii="Times New Roman" w:eastAsia="Times New Roman" w:hAnsi="Times New Roman" w:cs="Times New Roman"/>
        <w:kern w:val="0"/>
        <w:sz w:val="20"/>
        <w:szCs w:val="20"/>
        <w:lang w:val="en-US" w:eastAsia="en-GB"/>
        <w14:ligatures w14:val="none"/>
      </w:rPr>
      <w:t xml:space="preserve"> ~55 seconds </w:t>
    </w:r>
    <w:r w:rsidR="003B39BA" w:rsidRPr="00885BB6">
      <w:rPr>
        <w:rFonts w:ascii="Times New Roman" w:eastAsia="Times New Roman" w:hAnsi="Times New Roman" w:cs="Times New Roman"/>
        <w:b/>
        <w:kern w:val="0"/>
        <w:sz w:val="20"/>
        <w:szCs w:val="20"/>
        <w:lang w:val="en-US" w:eastAsia="en-GB"/>
        <w14:ligatures w14:val="none"/>
      </w:rPr>
      <w:t>Hook Type:</w:t>
    </w:r>
    <w:r w:rsidR="003B39BA" w:rsidRPr="00885BB6">
      <w:rPr>
        <w:rFonts w:ascii="Times New Roman" w:eastAsia="Times New Roman" w:hAnsi="Times New Roman" w:cs="Times New Roman"/>
        <w:kern w:val="0"/>
        <w:sz w:val="20"/>
        <w:szCs w:val="20"/>
        <w:lang w:val="en-US" w:eastAsia="en-GB"/>
        <w14:ligatures w14:val="none"/>
      </w:rPr>
      <w:t xml:space="preserve"> </w:t>
    </w:r>
    <w:r w:rsidR="003B39BA" w:rsidRPr="0051042B">
      <w:rPr>
        <w:rFonts w:ascii="Times New Roman" w:eastAsia="Times New Roman" w:hAnsi="Times New Roman" w:cs="Times New Roman"/>
        <w:kern w:val="0"/>
        <w:sz w:val="20"/>
        <w:szCs w:val="20"/>
        <w:lang w:val="en-US" w:eastAsia="en-GB"/>
        <w14:ligatures w14:val="none"/>
      </w:rPr>
      <w:t>Experimental</w:t>
    </w:r>
    <w:r w:rsidRPr="0051042B">
      <w:rPr>
        <w:rFonts w:ascii="Times New Roman" w:eastAsia="Times New Roman" w:hAnsi="Times New Roman" w:cs="Times New Roman"/>
        <w:kern w:val="0"/>
        <w:sz w:val="20"/>
        <w:szCs w:val="20"/>
        <w:lang w:val="en-US" w:eastAsia="en-GB"/>
        <w14:ligatures w14:val="none"/>
      </w:rPr>
      <w:t xml:space="preserve"> </w:t>
    </w:r>
    <w:r w:rsidR="003B39BA" w:rsidRPr="00885BB6">
      <w:rPr>
        <w:rFonts w:ascii="Times New Roman" w:eastAsia="Times New Roman" w:hAnsi="Times New Roman" w:cs="Times New Roman"/>
        <w:kern w:val="0"/>
        <w:sz w:val="20"/>
        <w:szCs w:val="20"/>
        <w:lang w:val="en-US" w:eastAsia="en-GB"/>
        <w14:ligatures w14:val="none"/>
      </w:rPr>
      <w:t xml:space="preserve"> </w:t>
    </w:r>
    <w:r w:rsidR="003B39BA" w:rsidRPr="00885BB6">
      <w:rPr>
        <w:rFonts w:ascii="Times New Roman" w:eastAsia="Times New Roman" w:hAnsi="Times New Roman" w:cs="Times New Roman"/>
        <w:b/>
        <w:kern w:val="0"/>
        <w:sz w:val="20"/>
        <w:szCs w:val="20"/>
        <w:lang w:val="en-US" w:eastAsia="en-GB"/>
        <w14:ligatures w14:val="none"/>
      </w:rPr>
      <w:t>Text Hook:</w:t>
    </w:r>
    <w:r w:rsidR="003B39BA" w:rsidRPr="00885BB6">
      <w:rPr>
        <w:rFonts w:ascii="Times New Roman" w:eastAsia="Times New Roman" w:hAnsi="Times New Roman" w:cs="Times New Roman"/>
        <w:kern w:val="0"/>
        <w:sz w:val="20"/>
        <w:szCs w:val="20"/>
        <w:lang w:val="en-US" w:eastAsia="en-GB"/>
        <w14:ligatures w14:val="none"/>
      </w:rPr>
      <w:t xml:space="preserve"> "3 Capability </w:t>
    </w:r>
    <w:r w:rsidRPr="0051042B">
      <w:rPr>
        <w:rFonts w:ascii="Times New Roman" w:eastAsia="Times New Roman" w:hAnsi="Times New Roman" w:cs="Times New Roman"/>
        <w:kern w:val="0"/>
        <w:sz w:val="20"/>
        <w:szCs w:val="20"/>
        <w:lang w:val="en-US" w:eastAsia="en-GB"/>
        <w14:ligatures w14:val="none"/>
      </w:rPr>
      <w:t>Experiments</w:t>
    </w:r>
    <w:r w:rsidR="003B39BA" w:rsidRPr="00885BB6">
      <w:rPr>
        <w:rFonts w:ascii="Times New Roman" w:eastAsia="Times New Roman" w:hAnsi="Times New Roman" w:cs="Times New Roman"/>
        <w:kern w:val="0"/>
        <w:sz w:val="20"/>
        <w:szCs w:val="20"/>
        <w:lang w:val="en-US" w:eastAsia="en-GB"/>
        <w14:ligatures w14:val="none"/>
      </w:rPr>
      <w:t>"</w:t>
    </w:r>
  </w:p>
  <w:p w14:paraId="568FB226" w14:textId="266E985E" w:rsidR="00811521" w:rsidRPr="0051042B" w:rsidRDefault="00811521">
    <w:pPr>
      <w:pStyle w:val="Header"/>
      <w:rPr>
        <w:sz w:val="20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958"/>
    <w:multiLevelType w:val="multilevel"/>
    <w:tmpl w:val="F2C4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A207C"/>
    <w:multiLevelType w:val="hybridMultilevel"/>
    <w:tmpl w:val="2D4E5064"/>
    <w:lvl w:ilvl="0" w:tplc="A000B5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407919">
    <w:abstractNumId w:val="1"/>
  </w:num>
  <w:num w:numId="2" w16cid:durableId="17839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A3"/>
    <w:rsid w:val="00000116"/>
    <w:rsid w:val="000179FA"/>
    <w:rsid w:val="00020C4F"/>
    <w:rsid w:val="000247D8"/>
    <w:rsid w:val="00035BA7"/>
    <w:rsid w:val="00035DFA"/>
    <w:rsid w:val="00043954"/>
    <w:rsid w:val="00045E30"/>
    <w:rsid w:val="000549F5"/>
    <w:rsid w:val="00054AC1"/>
    <w:rsid w:val="00061691"/>
    <w:rsid w:val="00064C50"/>
    <w:rsid w:val="00071C46"/>
    <w:rsid w:val="00077CB7"/>
    <w:rsid w:val="0008721B"/>
    <w:rsid w:val="000A11AF"/>
    <w:rsid w:val="000A579C"/>
    <w:rsid w:val="000A6A93"/>
    <w:rsid w:val="000B600D"/>
    <w:rsid w:val="000B67CB"/>
    <w:rsid w:val="000B76C0"/>
    <w:rsid w:val="000C44B5"/>
    <w:rsid w:val="000D7352"/>
    <w:rsid w:val="000F2AB0"/>
    <w:rsid w:val="00102F75"/>
    <w:rsid w:val="001160DC"/>
    <w:rsid w:val="00117A24"/>
    <w:rsid w:val="00125553"/>
    <w:rsid w:val="00134AAC"/>
    <w:rsid w:val="00140067"/>
    <w:rsid w:val="00144F0B"/>
    <w:rsid w:val="0015223F"/>
    <w:rsid w:val="00163329"/>
    <w:rsid w:val="001646EE"/>
    <w:rsid w:val="00166BF7"/>
    <w:rsid w:val="00170713"/>
    <w:rsid w:val="00193E84"/>
    <w:rsid w:val="001C7263"/>
    <w:rsid w:val="001C760E"/>
    <w:rsid w:val="001D63B0"/>
    <w:rsid w:val="001D6A3A"/>
    <w:rsid w:val="001E2673"/>
    <w:rsid w:val="001E338F"/>
    <w:rsid w:val="001F24C0"/>
    <w:rsid w:val="001F65A9"/>
    <w:rsid w:val="00231368"/>
    <w:rsid w:val="002417C6"/>
    <w:rsid w:val="00245324"/>
    <w:rsid w:val="00247D5C"/>
    <w:rsid w:val="002512D2"/>
    <w:rsid w:val="0028462E"/>
    <w:rsid w:val="00292434"/>
    <w:rsid w:val="002B103D"/>
    <w:rsid w:val="002B4573"/>
    <w:rsid w:val="002C5DE3"/>
    <w:rsid w:val="002D4CA3"/>
    <w:rsid w:val="002D4E73"/>
    <w:rsid w:val="002E0067"/>
    <w:rsid w:val="002E659E"/>
    <w:rsid w:val="002F0067"/>
    <w:rsid w:val="003102D1"/>
    <w:rsid w:val="0031422C"/>
    <w:rsid w:val="00316C48"/>
    <w:rsid w:val="0033096D"/>
    <w:rsid w:val="003437FD"/>
    <w:rsid w:val="00344470"/>
    <w:rsid w:val="00345D1F"/>
    <w:rsid w:val="003646D1"/>
    <w:rsid w:val="00366423"/>
    <w:rsid w:val="003763EC"/>
    <w:rsid w:val="00376B22"/>
    <w:rsid w:val="003A01D6"/>
    <w:rsid w:val="003A32B7"/>
    <w:rsid w:val="003B0C73"/>
    <w:rsid w:val="003B1867"/>
    <w:rsid w:val="003B39BA"/>
    <w:rsid w:val="003C231E"/>
    <w:rsid w:val="003D7CFA"/>
    <w:rsid w:val="004225C3"/>
    <w:rsid w:val="00425C9E"/>
    <w:rsid w:val="00441CF1"/>
    <w:rsid w:val="004526DE"/>
    <w:rsid w:val="0046564B"/>
    <w:rsid w:val="004749DA"/>
    <w:rsid w:val="0047656F"/>
    <w:rsid w:val="00480963"/>
    <w:rsid w:val="00495F64"/>
    <w:rsid w:val="004A323E"/>
    <w:rsid w:val="004B7078"/>
    <w:rsid w:val="004E5D5A"/>
    <w:rsid w:val="004E6262"/>
    <w:rsid w:val="004E7F63"/>
    <w:rsid w:val="004F4603"/>
    <w:rsid w:val="004F6F2D"/>
    <w:rsid w:val="00507E61"/>
    <w:rsid w:val="0051042B"/>
    <w:rsid w:val="005219A5"/>
    <w:rsid w:val="00536F09"/>
    <w:rsid w:val="00541382"/>
    <w:rsid w:val="005460D6"/>
    <w:rsid w:val="005550CB"/>
    <w:rsid w:val="00573CAD"/>
    <w:rsid w:val="0058175C"/>
    <w:rsid w:val="005A565B"/>
    <w:rsid w:val="005A717A"/>
    <w:rsid w:val="005B3C92"/>
    <w:rsid w:val="005D78F1"/>
    <w:rsid w:val="005E2247"/>
    <w:rsid w:val="005E4B4B"/>
    <w:rsid w:val="00603AAE"/>
    <w:rsid w:val="00605872"/>
    <w:rsid w:val="0061193F"/>
    <w:rsid w:val="00613B67"/>
    <w:rsid w:val="00617D16"/>
    <w:rsid w:val="00632906"/>
    <w:rsid w:val="006355EB"/>
    <w:rsid w:val="006415E6"/>
    <w:rsid w:val="00655D2F"/>
    <w:rsid w:val="00666FCA"/>
    <w:rsid w:val="006763FA"/>
    <w:rsid w:val="00681D55"/>
    <w:rsid w:val="0068220C"/>
    <w:rsid w:val="00682E62"/>
    <w:rsid w:val="00683FFD"/>
    <w:rsid w:val="00686624"/>
    <w:rsid w:val="0068742A"/>
    <w:rsid w:val="006A2DB6"/>
    <w:rsid w:val="006B5655"/>
    <w:rsid w:val="006E1216"/>
    <w:rsid w:val="006E2767"/>
    <w:rsid w:val="006E61DE"/>
    <w:rsid w:val="006E7ADB"/>
    <w:rsid w:val="007062C5"/>
    <w:rsid w:val="0071439A"/>
    <w:rsid w:val="00716F6E"/>
    <w:rsid w:val="00724203"/>
    <w:rsid w:val="00730F62"/>
    <w:rsid w:val="0073544B"/>
    <w:rsid w:val="007360D0"/>
    <w:rsid w:val="00741ADF"/>
    <w:rsid w:val="00743077"/>
    <w:rsid w:val="007450CB"/>
    <w:rsid w:val="0075091A"/>
    <w:rsid w:val="00765FD8"/>
    <w:rsid w:val="007704DC"/>
    <w:rsid w:val="00784423"/>
    <w:rsid w:val="00790637"/>
    <w:rsid w:val="00791ED3"/>
    <w:rsid w:val="007A1931"/>
    <w:rsid w:val="007C15EA"/>
    <w:rsid w:val="007C4595"/>
    <w:rsid w:val="007D2F70"/>
    <w:rsid w:val="00806075"/>
    <w:rsid w:val="00811521"/>
    <w:rsid w:val="008231EE"/>
    <w:rsid w:val="00826652"/>
    <w:rsid w:val="008272E1"/>
    <w:rsid w:val="00833CFD"/>
    <w:rsid w:val="00834BDF"/>
    <w:rsid w:val="00847A54"/>
    <w:rsid w:val="008565E2"/>
    <w:rsid w:val="00864DE8"/>
    <w:rsid w:val="00867706"/>
    <w:rsid w:val="008838BC"/>
    <w:rsid w:val="008958DF"/>
    <w:rsid w:val="008B1A8F"/>
    <w:rsid w:val="008C3508"/>
    <w:rsid w:val="008C794D"/>
    <w:rsid w:val="008D7B30"/>
    <w:rsid w:val="008E15F4"/>
    <w:rsid w:val="008E23C9"/>
    <w:rsid w:val="008E28DE"/>
    <w:rsid w:val="008F4698"/>
    <w:rsid w:val="008F7126"/>
    <w:rsid w:val="00900762"/>
    <w:rsid w:val="009168D2"/>
    <w:rsid w:val="0092595E"/>
    <w:rsid w:val="00930EBA"/>
    <w:rsid w:val="00937AFE"/>
    <w:rsid w:val="009408DD"/>
    <w:rsid w:val="009427F6"/>
    <w:rsid w:val="00942D12"/>
    <w:rsid w:val="0094522C"/>
    <w:rsid w:val="00947A72"/>
    <w:rsid w:val="00967852"/>
    <w:rsid w:val="00974609"/>
    <w:rsid w:val="00974A97"/>
    <w:rsid w:val="00987081"/>
    <w:rsid w:val="009A601D"/>
    <w:rsid w:val="009C4A71"/>
    <w:rsid w:val="009D5706"/>
    <w:rsid w:val="009F3C04"/>
    <w:rsid w:val="00A039B5"/>
    <w:rsid w:val="00A10003"/>
    <w:rsid w:val="00A215BD"/>
    <w:rsid w:val="00A50D34"/>
    <w:rsid w:val="00A84CDB"/>
    <w:rsid w:val="00A87F6B"/>
    <w:rsid w:val="00A97B9B"/>
    <w:rsid w:val="00AA542C"/>
    <w:rsid w:val="00AC2409"/>
    <w:rsid w:val="00AC5EE9"/>
    <w:rsid w:val="00AD085F"/>
    <w:rsid w:val="00AE1EF3"/>
    <w:rsid w:val="00AE6B66"/>
    <w:rsid w:val="00B14DE5"/>
    <w:rsid w:val="00B159B0"/>
    <w:rsid w:val="00B17D33"/>
    <w:rsid w:val="00B2664B"/>
    <w:rsid w:val="00B27A54"/>
    <w:rsid w:val="00B37DE9"/>
    <w:rsid w:val="00B401F1"/>
    <w:rsid w:val="00B415D2"/>
    <w:rsid w:val="00B66685"/>
    <w:rsid w:val="00B709B2"/>
    <w:rsid w:val="00B7616B"/>
    <w:rsid w:val="00B777BD"/>
    <w:rsid w:val="00B84576"/>
    <w:rsid w:val="00B90AB1"/>
    <w:rsid w:val="00B91E88"/>
    <w:rsid w:val="00B97800"/>
    <w:rsid w:val="00B97EC3"/>
    <w:rsid w:val="00BB123D"/>
    <w:rsid w:val="00BB77C2"/>
    <w:rsid w:val="00BC4F41"/>
    <w:rsid w:val="00BD433E"/>
    <w:rsid w:val="00BF7852"/>
    <w:rsid w:val="00C05D51"/>
    <w:rsid w:val="00C32924"/>
    <w:rsid w:val="00C479E4"/>
    <w:rsid w:val="00C87DEE"/>
    <w:rsid w:val="00C942C0"/>
    <w:rsid w:val="00CA115E"/>
    <w:rsid w:val="00CA22DE"/>
    <w:rsid w:val="00CA7D84"/>
    <w:rsid w:val="00CC3A81"/>
    <w:rsid w:val="00CC71CE"/>
    <w:rsid w:val="00CD5FCD"/>
    <w:rsid w:val="00CE29E9"/>
    <w:rsid w:val="00CF7FEF"/>
    <w:rsid w:val="00D022CD"/>
    <w:rsid w:val="00D10D7B"/>
    <w:rsid w:val="00D272FA"/>
    <w:rsid w:val="00D41E60"/>
    <w:rsid w:val="00D538A7"/>
    <w:rsid w:val="00D55B22"/>
    <w:rsid w:val="00D616CE"/>
    <w:rsid w:val="00D70DA3"/>
    <w:rsid w:val="00D76716"/>
    <w:rsid w:val="00D83F8A"/>
    <w:rsid w:val="00D96E34"/>
    <w:rsid w:val="00D978AD"/>
    <w:rsid w:val="00DC67ED"/>
    <w:rsid w:val="00DD1572"/>
    <w:rsid w:val="00DD2381"/>
    <w:rsid w:val="00DE60B1"/>
    <w:rsid w:val="00E12B0D"/>
    <w:rsid w:val="00E133C5"/>
    <w:rsid w:val="00E1545D"/>
    <w:rsid w:val="00E37442"/>
    <w:rsid w:val="00E50B8D"/>
    <w:rsid w:val="00E748F6"/>
    <w:rsid w:val="00E8296F"/>
    <w:rsid w:val="00E92381"/>
    <w:rsid w:val="00EC3C5E"/>
    <w:rsid w:val="00ED5785"/>
    <w:rsid w:val="00EF7B85"/>
    <w:rsid w:val="00F32761"/>
    <w:rsid w:val="00F41869"/>
    <w:rsid w:val="00F41881"/>
    <w:rsid w:val="00F431D1"/>
    <w:rsid w:val="00F577DD"/>
    <w:rsid w:val="00F83C5A"/>
    <w:rsid w:val="00FA21F7"/>
    <w:rsid w:val="00FA7329"/>
    <w:rsid w:val="00FB2B64"/>
    <w:rsid w:val="00FD285F"/>
    <w:rsid w:val="00FD3DA4"/>
    <w:rsid w:val="00FF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C9E28"/>
  <w15:chartTrackingRefBased/>
  <w15:docId w15:val="{3AEB66EC-DA75-43A7-869C-E1362BE5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DA3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A3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A3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A3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A3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A3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A3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70D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A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A3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70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A3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7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A3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70D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521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521"/>
    <w:rPr>
      <w:lang w:val="en-CA"/>
    </w:rPr>
  </w:style>
  <w:style w:type="paragraph" w:styleId="NormalWeb">
    <w:name w:val="Normal (Web)"/>
    <w:basedOn w:val="Normal"/>
    <w:uiPriority w:val="99"/>
    <w:unhideWhenUsed/>
    <w:rsid w:val="00F431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31D1"/>
    <w:rPr>
      <w:b/>
      <w:bCs/>
    </w:rPr>
  </w:style>
  <w:style w:type="paragraph" w:customStyle="1" w:styleId="whitespace-pre-wrap">
    <w:name w:val="whitespace-pre-wrap"/>
    <w:basedOn w:val="Normal"/>
    <w:rsid w:val="009007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customStyle="1" w:styleId="whitespace-normal">
    <w:name w:val="whitespace-normal"/>
    <w:basedOn w:val="Normal"/>
    <w:rsid w:val="001F24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</Pages>
  <Words>194</Words>
  <Characters>1111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Sway Clarke</cp:lastModifiedBy>
  <cp:revision>78</cp:revision>
  <dcterms:created xsi:type="dcterms:W3CDTF">2025-06-11T19:08:00Z</dcterms:created>
  <dcterms:modified xsi:type="dcterms:W3CDTF">2025-06-27T09:26:00Z</dcterms:modified>
</cp:coreProperties>
</file>