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6CB" w:rsidRPr="00843A60" w:rsidRDefault="00FF56CB" w:rsidP="00843A6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 xml:space="preserve">1. </w:t>
      </w:r>
      <w:r w:rsidRPr="00843A60">
        <w:rPr>
          <w:rFonts w:ascii="Arial" w:hAnsi="Arial" w:cs="Arial"/>
          <w:color w:val="000000"/>
          <w:sz w:val="20"/>
          <w:szCs w:val="20"/>
          <w:lang w:val="en-US"/>
        </w:rPr>
        <w:t>The main object</w:t>
      </w:r>
      <w:r w:rsidR="00A875A7" w:rsidRPr="00843A60">
        <w:rPr>
          <w:rFonts w:ascii="Arial" w:hAnsi="Arial" w:cs="Arial"/>
          <w:color w:val="000000"/>
          <w:sz w:val="20"/>
          <w:szCs w:val="20"/>
          <w:lang w:val="en-US"/>
        </w:rPr>
        <w:t>ive</w:t>
      </w: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 of </w:t>
      </w:r>
      <w:r w:rsidR="00A875A7" w:rsidRPr="00843A60">
        <w:rPr>
          <w:rFonts w:ascii="Arial" w:hAnsi="Arial" w:cs="Arial"/>
          <w:color w:val="000000"/>
          <w:sz w:val="20"/>
          <w:szCs w:val="20"/>
          <w:lang w:val="en-US"/>
        </w:rPr>
        <w:t>datacenter management</w:t>
      </w: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 is </w:t>
      </w:r>
    </w:p>
    <w:p w:rsidR="00A875A7" w:rsidRPr="00843A60" w:rsidRDefault="00E45ED8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(a) </w:t>
      </w:r>
      <w:r w:rsidR="00AA2AE8" w:rsidRPr="00843A60">
        <w:rPr>
          <w:rFonts w:ascii="Arial" w:hAnsi="Arial" w:cs="Arial"/>
          <w:color w:val="000000"/>
          <w:sz w:val="20"/>
          <w:szCs w:val="20"/>
          <w:lang w:val="en-US"/>
        </w:rPr>
        <w:t>To</w:t>
      </w:r>
      <w:r w:rsidR="00225B31"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 inhouse resources like servers, storage devices, virtual machines etc</w:t>
      </w:r>
    </w:p>
    <w:p w:rsidR="00FF56CB" w:rsidRPr="00843A60" w:rsidRDefault="00225B31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(b) </w:t>
      </w:r>
      <w:r w:rsidR="00AA2AE8" w:rsidRPr="00843A60">
        <w:rPr>
          <w:rFonts w:ascii="Arial" w:hAnsi="Arial" w:cs="Arial"/>
          <w:color w:val="000000"/>
          <w:sz w:val="20"/>
          <w:szCs w:val="20"/>
          <w:lang w:val="en-US"/>
        </w:rPr>
        <w:t>To</w:t>
      </w: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 provide the computation capability</w:t>
      </w:r>
    </w:p>
    <w:p w:rsidR="00FF56CB" w:rsidRPr="00843A60" w:rsidRDefault="00225B31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(c)  </w:t>
      </w:r>
      <w:r w:rsidR="00AA2AE8" w:rsidRPr="00843A60">
        <w:rPr>
          <w:rFonts w:ascii="Arial" w:hAnsi="Arial" w:cs="Arial"/>
          <w:color w:val="000000"/>
          <w:sz w:val="20"/>
          <w:szCs w:val="20"/>
          <w:lang w:val="en-US"/>
        </w:rPr>
        <w:t>To</w:t>
      </w: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 process data</w:t>
      </w:r>
    </w:p>
    <w:p w:rsidR="00FF56CB" w:rsidRPr="00843A60" w:rsidRDefault="00225B31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(d) All of the above</w:t>
      </w:r>
    </w:p>
    <w:p w:rsidR="00FF56CB" w:rsidRPr="00843A60" w:rsidRDefault="00FF56CB" w:rsidP="00843A6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 xml:space="preserve">2. </w:t>
      </w:r>
      <w:r w:rsidR="00A875A7"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>While designing data centre spaces which of the following is included:</w:t>
      </w:r>
    </w:p>
    <w:p w:rsidR="00A875A7" w:rsidRPr="00843A60" w:rsidRDefault="00FF56CB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a) </w:t>
      </w:r>
      <w:r w:rsidR="00A875A7" w:rsidRPr="00843A60">
        <w:rPr>
          <w:rFonts w:ascii="Arial" w:hAnsi="Arial" w:cs="Arial"/>
          <w:color w:val="000000"/>
          <w:sz w:val="20"/>
          <w:szCs w:val="20"/>
          <w:lang w:val="en-US"/>
        </w:rPr>
        <w:t>Ceiling Height</w:t>
      </w:r>
    </w:p>
    <w:p w:rsidR="00A875A7" w:rsidRPr="00843A60" w:rsidRDefault="00FF56CB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b) </w:t>
      </w:r>
      <w:r w:rsidR="00A875A7" w:rsidRPr="00843A60">
        <w:rPr>
          <w:rFonts w:ascii="Arial" w:hAnsi="Arial" w:cs="Arial"/>
          <w:color w:val="000000"/>
          <w:sz w:val="20"/>
          <w:szCs w:val="20"/>
          <w:lang w:val="en-US"/>
        </w:rPr>
        <w:t>Floor Loading</w:t>
      </w:r>
    </w:p>
    <w:p w:rsidR="00FF56CB" w:rsidRPr="00843A60" w:rsidRDefault="00FF56CB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c) </w:t>
      </w:r>
      <w:r w:rsidR="00A875A7" w:rsidRPr="00843A60">
        <w:rPr>
          <w:rFonts w:ascii="Arial" w:hAnsi="Arial" w:cs="Arial"/>
          <w:color w:val="000000"/>
          <w:sz w:val="20"/>
          <w:szCs w:val="20"/>
          <w:lang w:val="en-US"/>
        </w:rPr>
        <w:t>Room area and sizing</w:t>
      </w:r>
    </w:p>
    <w:p w:rsidR="00A875A7" w:rsidRPr="00843A60" w:rsidRDefault="00A875A7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d) All of the above</w:t>
      </w:r>
    </w:p>
    <w:p w:rsidR="00A875A7" w:rsidRPr="00843A60" w:rsidRDefault="00FF56CB" w:rsidP="00843A6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3. </w:t>
      </w:r>
      <w:r w:rsidR="00A875A7"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>Three types of pathways which are generally required to service network equipment cabinets in a data center environment:</w:t>
      </w:r>
    </w:p>
    <w:p w:rsidR="00A875A7" w:rsidRPr="00843A60" w:rsidRDefault="00FF56CB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(a) </w:t>
      </w:r>
      <w:r w:rsidR="00A875A7" w:rsidRPr="00843A60">
        <w:rPr>
          <w:rFonts w:ascii="Arial" w:hAnsi="Arial" w:cs="Arial"/>
          <w:color w:val="000000"/>
          <w:sz w:val="20"/>
          <w:szCs w:val="20"/>
          <w:lang w:val="en-US"/>
        </w:rPr>
        <w:t>Air circulation pathways</w:t>
      </w:r>
    </w:p>
    <w:p w:rsidR="00A875A7" w:rsidRPr="00843A60" w:rsidRDefault="00A875A7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(b) Power cable pathways</w:t>
      </w:r>
    </w:p>
    <w:p w:rsidR="00A875A7" w:rsidRPr="00843A60" w:rsidRDefault="00A875A7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(c) Network cable pathways</w:t>
      </w:r>
    </w:p>
    <w:p w:rsidR="00FF56CB" w:rsidRPr="00843A60" w:rsidRDefault="00A875A7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(d) </w:t>
      </w:r>
      <w:r w:rsidR="00FF56CB" w:rsidRPr="00843A60">
        <w:rPr>
          <w:rFonts w:ascii="Arial" w:hAnsi="Arial" w:cs="Arial"/>
          <w:color w:val="000000"/>
          <w:sz w:val="20"/>
          <w:szCs w:val="20"/>
          <w:lang w:val="en-US"/>
        </w:rPr>
        <w:t>All of the above</w:t>
      </w:r>
    </w:p>
    <w:p w:rsidR="00FF56CB" w:rsidRPr="00843A60" w:rsidRDefault="00FF56CB" w:rsidP="00843A6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 xml:space="preserve">4. </w:t>
      </w:r>
      <w:r w:rsidRPr="00843A60">
        <w:rPr>
          <w:rFonts w:ascii="Arial" w:hAnsi="Arial" w:cs="Arial"/>
          <w:color w:val="000000"/>
          <w:sz w:val="20"/>
          <w:szCs w:val="20"/>
          <w:lang w:val="en-US"/>
        </w:rPr>
        <w:t>‘</w:t>
      </w:r>
      <w:r w:rsidR="00A875A7"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HVAC stands for </w:t>
      </w:r>
    </w:p>
    <w:p w:rsidR="009D66F3" w:rsidRPr="00843A60" w:rsidRDefault="00A875A7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a) Heating, Vacuum, Air and Conditioning</w:t>
      </w:r>
      <w:r w:rsidR="009D66F3"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A875A7" w:rsidRPr="00843A60" w:rsidRDefault="009D66F3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b</w:t>
      </w:r>
      <w:r w:rsidR="00FF56CB"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) </w:t>
      </w:r>
      <w:r w:rsidR="00A875A7" w:rsidRPr="00843A60">
        <w:rPr>
          <w:rFonts w:ascii="Arial" w:hAnsi="Arial" w:cs="Arial"/>
          <w:color w:val="000000"/>
          <w:sz w:val="20"/>
          <w:szCs w:val="20"/>
          <w:lang w:val="en-US"/>
        </w:rPr>
        <w:t>Heating, Ventilation, Air Conditioning and Cooling</w:t>
      </w:r>
    </w:p>
    <w:p w:rsidR="009D66F3" w:rsidRPr="00843A60" w:rsidRDefault="00FF56CB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c) </w:t>
      </w:r>
      <w:r w:rsidR="009D66F3" w:rsidRPr="00843A60">
        <w:rPr>
          <w:rFonts w:ascii="Arial" w:hAnsi="Arial" w:cs="Arial"/>
          <w:color w:val="000000"/>
          <w:sz w:val="20"/>
          <w:szCs w:val="20"/>
          <w:lang w:val="en-US"/>
        </w:rPr>
        <w:t>None of the above</w:t>
      </w:r>
    </w:p>
    <w:p w:rsidR="00FF56CB" w:rsidRPr="00843A60" w:rsidRDefault="009D66F3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d) Both a and b</w:t>
      </w:r>
    </w:p>
    <w:p w:rsidR="00FF56CB" w:rsidRPr="00843A60" w:rsidRDefault="00FF56CB" w:rsidP="00843A6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 xml:space="preserve">5. </w:t>
      </w:r>
      <w:r w:rsidRPr="00843A60">
        <w:rPr>
          <w:rFonts w:ascii="Arial" w:hAnsi="Arial" w:cs="Arial"/>
          <w:color w:val="000000"/>
          <w:sz w:val="20"/>
          <w:szCs w:val="20"/>
          <w:lang w:val="en-US"/>
        </w:rPr>
        <w:t>Wh</w:t>
      </w:r>
      <w:r w:rsidR="00326608" w:rsidRPr="00843A60">
        <w:rPr>
          <w:rFonts w:ascii="Arial" w:hAnsi="Arial" w:cs="Arial"/>
          <w:color w:val="000000"/>
          <w:sz w:val="20"/>
          <w:szCs w:val="20"/>
          <w:lang w:val="en-US"/>
        </w:rPr>
        <w:t>at</w:t>
      </w: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326608" w:rsidRPr="00843A60">
        <w:rPr>
          <w:rFonts w:ascii="Arial" w:hAnsi="Arial" w:cs="Arial"/>
          <w:color w:val="000000"/>
          <w:sz w:val="20"/>
          <w:szCs w:val="20"/>
          <w:lang w:val="en-US"/>
        </w:rPr>
        <w:t>are the different characteristics of an outstanding Design?</w:t>
      </w:r>
    </w:p>
    <w:p w:rsidR="00326608" w:rsidRPr="00843A60" w:rsidRDefault="00326608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a) Design should be simple and scalable</w:t>
      </w:r>
    </w:p>
    <w:p w:rsidR="00326608" w:rsidRPr="00843A60" w:rsidRDefault="00326608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b) Flexible</w:t>
      </w:r>
    </w:p>
    <w:p w:rsidR="00326608" w:rsidRPr="00843A60" w:rsidRDefault="00FF56CB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c) </w:t>
      </w:r>
      <w:r w:rsidR="00326608" w:rsidRPr="00843A60">
        <w:rPr>
          <w:rFonts w:ascii="Arial" w:hAnsi="Arial" w:cs="Arial"/>
          <w:color w:val="000000"/>
          <w:sz w:val="20"/>
          <w:szCs w:val="20"/>
          <w:lang w:val="en-US"/>
        </w:rPr>
        <w:t>Modular</w:t>
      </w:r>
    </w:p>
    <w:p w:rsidR="00FF56CB" w:rsidRPr="00843A60" w:rsidRDefault="00FF56CB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d) All statements are correct.</w:t>
      </w:r>
    </w:p>
    <w:p w:rsidR="00A15C28" w:rsidRPr="00843A60" w:rsidRDefault="00FF56CB" w:rsidP="00843A6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 xml:space="preserve">6. </w:t>
      </w:r>
      <w:r w:rsidR="00A15C28"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>Under-floor cabling contributes to energy losses in three ways:</w:t>
      </w:r>
    </w:p>
    <w:p w:rsidR="00A24E7B" w:rsidRPr="00843A60" w:rsidRDefault="00FF56CB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a) </w:t>
      </w:r>
      <w:r w:rsidR="00A24E7B" w:rsidRPr="00843A60">
        <w:rPr>
          <w:rFonts w:ascii="Arial" w:hAnsi="Arial" w:cs="Arial"/>
          <w:color w:val="000000"/>
          <w:sz w:val="20"/>
          <w:szCs w:val="20"/>
          <w:lang w:val="en-US"/>
        </w:rPr>
        <w:t>Blockage of air due to cables</w:t>
      </w:r>
    </w:p>
    <w:p w:rsidR="00A24E7B" w:rsidRPr="00843A60" w:rsidRDefault="00A24E7B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b) Bypass air from rack cable cutouts</w:t>
      </w:r>
    </w:p>
    <w:p w:rsidR="00A24E7B" w:rsidRPr="00843A60" w:rsidRDefault="00A24E7B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c) Bypass air from power distribution unit (PDU) cutouts</w:t>
      </w:r>
    </w:p>
    <w:p w:rsidR="00FF56CB" w:rsidRPr="00843A60" w:rsidRDefault="00FF56CB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d) </w:t>
      </w:r>
      <w:r w:rsidR="00A24E7B" w:rsidRPr="00843A60">
        <w:rPr>
          <w:rFonts w:ascii="Arial" w:hAnsi="Arial" w:cs="Arial"/>
          <w:color w:val="000000"/>
          <w:sz w:val="20"/>
          <w:szCs w:val="20"/>
          <w:lang w:val="en-US"/>
        </w:rPr>
        <w:t>All of the above</w:t>
      </w:r>
    </w:p>
    <w:p w:rsidR="00FF56CB" w:rsidRPr="00843A60" w:rsidRDefault="00FF56CB" w:rsidP="00843A6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>7.</w:t>
      </w: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64280D" w:rsidRPr="00843A60">
        <w:rPr>
          <w:rFonts w:ascii="Arial" w:hAnsi="Arial" w:cs="Arial"/>
          <w:color w:val="000000"/>
          <w:sz w:val="20"/>
          <w:szCs w:val="20"/>
          <w:lang w:val="en-US"/>
        </w:rPr>
        <w:t>DataCentre is equipped with</w:t>
      </w:r>
      <w:r w:rsidRPr="00843A60">
        <w:rPr>
          <w:rFonts w:ascii="Arial" w:hAnsi="Arial" w:cs="Arial"/>
          <w:color w:val="000000"/>
          <w:sz w:val="20"/>
          <w:szCs w:val="20"/>
          <w:lang w:val="en-US"/>
        </w:rPr>
        <w:t>:</w:t>
      </w:r>
    </w:p>
    <w:p w:rsidR="0064280D" w:rsidRPr="00843A60" w:rsidRDefault="00FF56CB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a) </w:t>
      </w:r>
      <w:r w:rsidR="0064280D" w:rsidRPr="00843A60">
        <w:rPr>
          <w:rFonts w:ascii="Arial" w:hAnsi="Arial" w:cs="Arial"/>
          <w:color w:val="000000"/>
          <w:sz w:val="20"/>
          <w:szCs w:val="20"/>
          <w:lang w:val="en-US"/>
        </w:rPr>
        <w:t>video surveillance camera</w:t>
      </w:r>
    </w:p>
    <w:p w:rsidR="0064280D" w:rsidRPr="00843A60" w:rsidRDefault="00FF56CB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b) </w:t>
      </w:r>
      <w:r w:rsidR="0064280D" w:rsidRPr="00843A60">
        <w:rPr>
          <w:rFonts w:ascii="Arial" w:hAnsi="Arial" w:cs="Arial"/>
          <w:color w:val="000000"/>
          <w:sz w:val="20"/>
          <w:szCs w:val="20"/>
          <w:lang w:val="en-US"/>
        </w:rPr>
        <w:t>biometrics sensors</w:t>
      </w:r>
    </w:p>
    <w:p w:rsidR="0064280D" w:rsidRPr="00843A60" w:rsidRDefault="00FF56CB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c) </w:t>
      </w:r>
      <w:r w:rsidR="0064280D" w:rsidRPr="00843A60">
        <w:rPr>
          <w:rFonts w:ascii="Arial" w:hAnsi="Arial" w:cs="Arial"/>
          <w:color w:val="000000"/>
          <w:sz w:val="20"/>
          <w:szCs w:val="20"/>
          <w:lang w:val="en-US"/>
        </w:rPr>
        <w:t>Back up generators</w:t>
      </w:r>
    </w:p>
    <w:p w:rsidR="00FF56CB" w:rsidRPr="00843A60" w:rsidRDefault="00FF56CB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d) </w:t>
      </w:r>
      <w:r w:rsidR="0064280D" w:rsidRPr="00843A60">
        <w:rPr>
          <w:rFonts w:ascii="Arial" w:hAnsi="Arial" w:cs="Arial"/>
          <w:color w:val="000000"/>
          <w:sz w:val="20"/>
          <w:szCs w:val="20"/>
          <w:lang w:val="en-US"/>
        </w:rPr>
        <w:t>All of the above</w:t>
      </w:r>
    </w:p>
    <w:p w:rsidR="00593FD6" w:rsidRPr="00843A60" w:rsidRDefault="00593FD6" w:rsidP="00843A6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>8. Which of the following defines the co-location hosting the best?</w:t>
      </w: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(a) Customer uses the whole server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(b) Customer has dedicated racking space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(c) Customer uses the whole server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(d) None of the above</w:t>
      </w:r>
    </w:p>
    <w:p w:rsidR="00593FD6" w:rsidRPr="00843A60" w:rsidRDefault="00593FD6" w:rsidP="00843A6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>9. RADIUS/TACACS Server is used for which of the following: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a) it provides password management to network devices. 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b) providing double authentication server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c) Both a) and b)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d) None of the above</w:t>
      </w:r>
    </w:p>
    <w:p w:rsidR="00B01719" w:rsidRPr="00843A60" w:rsidRDefault="00593FD6" w:rsidP="00843A6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10. </w:t>
      </w:r>
      <w:r w:rsidR="00B01719" w:rsidRPr="00843A60">
        <w:rPr>
          <w:rFonts w:ascii="Arial" w:hAnsi="Arial" w:cs="Arial"/>
          <w:color w:val="000000"/>
          <w:sz w:val="20"/>
          <w:szCs w:val="20"/>
          <w:lang w:val="en-US"/>
        </w:rPr>
        <w:t>Which of the following server is used to provide any configuration changes to devices.</w:t>
      </w:r>
    </w:p>
    <w:p w:rsidR="00B01719" w:rsidRPr="00843A60" w:rsidRDefault="00B01719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(a) Syslog Server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(b) </w:t>
      </w:r>
      <w:r w:rsidR="00B01719" w:rsidRPr="00843A60">
        <w:rPr>
          <w:rFonts w:ascii="Arial" w:hAnsi="Arial" w:cs="Arial"/>
          <w:color w:val="000000"/>
          <w:sz w:val="20"/>
          <w:szCs w:val="20"/>
          <w:lang w:val="en-US"/>
        </w:rPr>
        <w:t>terminal Server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(c) </w:t>
      </w:r>
      <w:r w:rsidR="00B01719" w:rsidRPr="00843A60">
        <w:rPr>
          <w:rFonts w:ascii="Arial" w:hAnsi="Arial" w:cs="Arial"/>
          <w:color w:val="000000"/>
          <w:sz w:val="20"/>
          <w:szCs w:val="20"/>
          <w:lang w:val="en-US"/>
        </w:rPr>
        <w:t>None of the above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(d) </w:t>
      </w:r>
      <w:r w:rsidR="00B01719" w:rsidRPr="00843A60">
        <w:rPr>
          <w:rFonts w:ascii="Arial" w:hAnsi="Arial" w:cs="Arial"/>
          <w:color w:val="000000"/>
          <w:sz w:val="20"/>
          <w:szCs w:val="20"/>
          <w:lang w:val="en-US"/>
        </w:rPr>
        <w:t>Both a and b</w:t>
      </w:r>
    </w:p>
    <w:p w:rsidR="00593FD6" w:rsidRPr="00843A60" w:rsidRDefault="00593FD6" w:rsidP="00843A6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93FD6" w:rsidRPr="00843A60" w:rsidRDefault="000F6FC9" w:rsidP="00843A6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>11</w:t>
      </w:r>
      <w:r w:rsidR="00593FD6"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 xml:space="preserve">. </w:t>
      </w:r>
      <w:r w:rsidR="00EA322F"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>Switch works on which layer</w:t>
      </w:r>
      <w:r w:rsidR="00593FD6"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593FD6" w:rsidRPr="00843A60" w:rsidRDefault="00EA322F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a) Layer 2</w:t>
      </w:r>
      <w:r w:rsidR="00593FD6"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b) </w:t>
      </w:r>
      <w:r w:rsidR="00EA322F" w:rsidRPr="00843A60">
        <w:rPr>
          <w:rFonts w:ascii="Arial" w:hAnsi="Arial" w:cs="Arial"/>
          <w:color w:val="000000"/>
          <w:sz w:val="20"/>
          <w:szCs w:val="20"/>
          <w:lang w:val="en-US"/>
        </w:rPr>
        <w:t>Layer 3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c) None of the above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d) Both a and b</w:t>
      </w:r>
    </w:p>
    <w:p w:rsidR="00593FD6" w:rsidRPr="00843A60" w:rsidRDefault="000F6FC9" w:rsidP="00843A6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>12</w:t>
      </w:r>
      <w:r w:rsidR="00593FD6"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 xml:space="preserve">. </w:t>
      </w:r>
      <w:r w:rsidR="003A7FCF"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>Enterprise storage is provided in which of the following flavours?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a) </w:t>
      </w:r>
      <w:r w:rsidR="003A7FCF" w:rsidRPr="00843A60">
        <w:rPr>
          <w:rFonts w:ascii="Arial" w:hAnsi="Arial" w:cs="Arial"/>
          <w:color w:val="000000"/>
          <w:sz w:val="20"/>
          <w:szCs w:val="20"/>
          <w:lang w:val="en-US"/>
        </w:rPr>
        <w:t>High performance storage with remote protection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b) </w:t>
      </w:r>
      <w:r w:rsidR="003A7FCF"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High performance storage with local protection 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c) </w:t>
      </w:r>
      <w:r w:rsidR="00D46578" w:rsidRPr="00843A60">
        <w:rPr>
          <w:rFonts w:ascii="Arial" w:hAnsi="Arial" w:cs="Arial"/>
          <w:color w:val="000000"/>
          <w:sz w:val="20"/>
          <w:szCs w:val="20"/>
          <w:lang w:val="en-US"/>
        </w:rPr>
        <w:t>Low cost SATA storage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d) All statements are correct.</w:t>
      </w:r>
    </w:p>
    <w:p w:rsidR="00593FD6" w:rsidRPr="00843A60" w:rsidRDefault="000F6FC9" w:rsidP="00843A6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>13</w:t>
      </w:r>
      <w:r w:rsidR="00593FD6"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 xml:space="preserve">. </w:t>
      </w:r>
      <w:r w:rsidR="003B54EF"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>Connectivity</w:t>
      </w:r>
      <w:r w:rsidR="0070185E"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 xml:space="preserve"> is provided in which of the following different ways</w:t>
      </w:r>
      <w:r w:rsidR="00593FD6"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>: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a) </w:t>
      </w:r>
      <w:r w:rsidR="0070185E" w:rsidRPr="00843A60">
        <w:rPr>
          <w:rFonts w:ascii="Arial" w:hAnsi="Arial" w:cs="Arial"/>
          <w:color w:val="000000"/>
          <w:sz w:val="20"/>
          <w:szCs w:val="20"/>
          <w:lang w:val="en-US"/>
        </w:rPr>
        <w:t>NAS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b) </w:t>
      </w:r>
      <w:r w:rsidR="0070185E" w:rsidRPr="00843A60">
        <w:rPr>
          <w:rFonts w:ascii="Arial" w:hAnsi="Arial" w:cs="Arial"/>
          <w:color w:val="000000"/>
          <w:sz w:val="20"/>
          <w:szCs w:val="20"/>
          <w:lang w:val="en-US"/>
        </w:rPr>
        <w:t>Fiber Channel attached storage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c) </w:t>
      </w:r>
      <w:r w:rsidR="0070185E" w:rsidRPr="00843A60">
        <w:rPr>
          <w:rFonts w:ascii="Arial" w:hAnsi="Arial" w:cs="Arial"/>
          <w:color w:val="000000"/>
          <w:sz w:val="20"/>
          <w:szCs w:val="20"/>
          <w:lang w:val="en-US"/>
        </w:rPr>
        <w:t>iSCSI attached storage</w:t>
      </w:r>
    </w:p>
    <w:p w:rsidR="00593FD6" w:rsidRPr="00843A60" w:rsidRDefault="00593FD6" w:rsidP="00843A6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d) All of the above</w:t>
      </w:r>
    </w:p>
    <w:p w:rsidR="00593FD6" w:rsidRPr="00843A60" w:rsidRDefault="000F6FC9" w:rsidP="00843A6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>14</w:t>
      </w:r>
      <w:r w:rsidR="00593FD6"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>.</w:t>
      </w:r>
      <w:r w:rsidR="00593FD6"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AF763F" w:rsidRPr="00843A60">
        <w:rPr>
          <w:rFonts w:ascii="Arial" w:hAnsi="Arial" w:cs="Arial"/>
          <w:color w:val="000000"/>
          <w:sz w:val="20"/>
          <w:szCs w:val="20"/>
          <w:lang w:val="en-US"/>
        </w:rPr>
        <w:t>Which of the following is a technique for Device Naming</w:t>
      </w:r>
      <w:r w:rsidR="00593FD6" w:rsidRPr="00843A60">
        <w:rPr>
          <w:rFonts w:ascii="Arial" w:hAnsi="Arial" w:cs="Arial"/>
          <w:color w:val="000000"/>
          <w:sz w:val="20"/>
          <w:szCs w:val="20"/>
          <w:lang w:val="en-US"/>
        </w:rPr>
        <w:t>: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a) </w:t>
      </w:r>
      <w:r w:rsidR="00AF763F" w:rsidRPr="00843A60">
        <w:rPr>
          <w:rFonts w:ascii="Arial" w:hAnsi="Arial" w:cs="Arial"/>
          <w:color w:val="000000"/>
          <w:sz w:val="20"/>
          <w:szCs w:val="20"/>
          <w:lang w:val="en-US"/>
        </w:rPr>
        <w:t>NIS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b) </w:t>
      </w:r>
      <w:r w:rsidR="00AF763F" w:rsidRPr="00843A60">
        <w:rPr>
          <w:rFonts w:ascii="Arial" w:hAnsi="Arial" w:cs="Arial"/>
          <w:color w:val="000000"/>
          <w:sz w:val="20"/>
          <w:szCs w:val="20"/>
          <w:lang w:val="en-US"/>
        </w:rPr>
        <w:t>NIS+</w:t>
      </w:r>
    </w:p>
    <w:p w:rsidR="00593FD6" w:rsidRPr="00843A60" w:rsidRDefault="00593FD6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c) </w:t>
      </w:r>
      <w:r w:rsidR="00AF763F" w:rsidRPr="00843A60">
        <w:rPr>
          <w:rFonts w:ascii="Arial" w:hAnsi="Arial" w:cs="Arial"/>
          <w:color w:val="000000"/>
          <w:sz w:val="20"/>
          <w:szCs w:val="20"/>
          <w:lang w:val="en-US"/>
        </w:rPr>
        <w:t>LDAP</w:t>
      </w:r>
    </w:p>
    <w:p w:rsidR="00593FD6" w:rsidRPr="00843A60" w:rsidRDefault="00593FD6" w:rsidP="00843A6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d) All of the above</w:t>
      </w:r>
    </w:p>
    <w:p w:rsidR="005A5C35" w:rsidRPr="00843A60" w:rsidRDefault="005A5C35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bCs/>
          <w:color w:val="000000"/>
          <w:sz w:val="20"/>
          <w:szCs w:val="20"/>
          <w:lang w:val="en-US"/>
        </w:rPr>
        <w:t>15.</w:t>
      </w: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 What are different approaches to deal with disasters.</w:t>
      </w:r>
    </w:p>
    <w:p w:rsidR="005A5C35" w:rsidRPr="00843A60" w:rsidRDefault="005A5C35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a) Hot Disaster Recovery Sites</w:t>
      </w:r>
    </w:p>
    <w:p w:rsidR="005A5C35" w:rsidRPr="00843A60" w:rsidRDefault="005A5C35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b) Cold Disaster Recovery Sites</w:t>
      </w:r>
    </w:p>
    <w:p w:rsidR="005A5C35" w:rsidRPr="00843A60" w:rsidRDefault="005A5C35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c) Warm Disaster Recovery Sites</w:t>
      </w:r>
    </w:p>
    <w:p w:rsidR="005A5C35" w:rsidRPr="00843A60" w:rsidRDefault="005A5C35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d) All of the above</w:t>
      </w:r>
    </w:p>
    <w:p w:rsidR="0090775D" w:rsidRPr="00843A60" w:rsidRDefault="0090775D" w:rsidP="00843A6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16. </w:t>
      </w:r>
      <w:r w:rsidRPr="00843A60">
        <w:rPr>
          <w:rFonts w:ascii="Arial" w:hAnsi="Arial" w:cs="Arial"/>
          <w:bCs/>
          <w:sz w:val="20"/>
          <w:szCs w:val="20"/>
          <w:lang w:val="en-US"/>
        </w:rPr>
        <w:t>What’s the minimum number of nodes in a failover cluster?</w:t>
      </w:r>
    </w:p>
    <w:p w:rsidR="005A5C35" w:rsidRPr="00843A60" w:rsidRDefault="00B8653F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a) One</w:t>
      </w:r>
    </w:p>
    <w:p w:rsidR="00B8653F" w:rsidRPr="00843A60" w:rsidRDefault="00B8653F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b) two</w:t>
      </w:r>
    </w:p>
    <w:p w:rsidR="00B8653F" w:rsidRPr="00843A60" w:rsidRDefault="00B8653F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c) three</w:t>
      </w:r>
    </w:p>
    <w:p w:rsidR="00B8653F" w:rsidRPr="00843A60" w:rsidRDefault="00B8653F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d) Four</w:t>
      </w:r>
    </w:p>
    <w:p w:rsidR="00B8653F" w:rsidRPr="00843A60" w:rsidRDefault="00B8653F" w:rsidP="00843A6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17. </w:t>
      </w:r>
      <w:r w:rsidR="007902EE" w:rsidRPr="00843A60">
        <w:rPr>
          <w:rFonts w:ascii="Arial" w:hAnsi="Arial" w:cs="Arial"/>
          <w:color w:val="000000"/>
          <w:sz w:val="20"/>
          <w:szCs w:val="20"/>
          <w:lang w:val="en-US"/>
        </w:rPr>
        <w:t>Load Balancing is a technique:</w:t>
      </w:r>
    </w:p>
    <w:p w:rsidR="007902EE" w:rsidRPr="00843A60" w:rsidRDefault="007902EE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a) to spread work between resources</w:t>
      </w:r>
    </w:p>
    <w:p w:rsidR="007902EE" w:rsidRPr="00843A60" w:rsidRDefault="007902EE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b) increase the server availability</w:t>
      </w:r>
    </w:p>
    <w:p w:rsidR="007902EE" w:rsidRPr="00843A60" w:rsidRDefault="007902EE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c) Provides virtual capabilities</w:t>
      </w:r>
    </w:p>
    <w:p w:rsidR="007902EE" w:rsidRPr="00843A60" w:rsidRDefault="007902EE" w:rsidP="00843A6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d) All of the above</w:t>
      </w:r>
    </w:p>
    <w:p w:rsidR="007902EE" w:rsidRPr="00843A60" w:rsidRDefault="007902EE" w:rsidP="00843A6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18. IPVS supports following three ways to balance loads:</w:t>
      </w:r>
    </w:p>
    <w:p w:rsidR="007902EE" w:rsidRPr="00843A60" w:rsidRDefault="007902EE" w:rsidP="00843A60">
      <w:pPr>
        <w:tabs>
          <w:tab w:val="num" w:pos="144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843A60">
        <w:rPr>
          <w:rFonts w:ascii="Arial" w:hAnsi="Arial" w:cs="Arial"/>
          <w:color w:val="000000"/>
          <w:sz w:val="20"/>
          <w:szCs w:val="20"/>
          <w:lang w:val="es-ES"/>
        </w:rPr>
        <w:t>a)</w:t>
      </w:r>
      <w:r w:rsidRPr="00843A60">
        <w:rPr>
          <w:rFonts w:ascii="Arial" w:hAnsi="Arial" w:cs="Arial"/>
          <w:i/>
          <w:iCs/>
          <w:color w:val="000000"/>
          <w:sz w:val="20"/>
          <w:szCs w:val="20"/>
          <w:lang w:val="es-ES"/>
        </w:rPr>
        <w:t>Virtual Server via NAT</w:t>
      </w:r>
      <w:r w:rsidRPr="00843A60">
        <w:rPr>
          <w:rFonts w:ascii="Arial" w:hAnsi="Arial" w:cs="Arial"/>
          <w:color w:val="000000"/>
          <w:sz w:val="20"/>
          <w:szCs w:val="20"/>
          <w:lang w:val="es-ES"/>
        </w:rPr>
        <w:t xml:space="preserve"> (VS/NAT) </w:t>
      </w:r>
    </w:p>
    <w:p w:rsidR="007902EE" w:rsidRPr="00843A60" w:rsidRDefault="007902EE" w:rsidP="00843A60">
      <w:pPr>
        <w:tabs>
          <w:tab w:val="num" w:pos="144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b)</w:t>
      </w:r>
      <w:r w:rsidRPr="00843A60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Virtual Server via Tunneling</w:t>
      </w: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 (VS/TUN) </w:t>
      </w:r>
    </w:p>
    <w:p w:rsidR="007902EE" w:rsidRPr="00843A60" w:rsidRDefault="007902EE" w:rsidP="00843A60">
      <w:pPr>
        <w:tabs>
          <w:tab w:val="num" w:pos="144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c) </w:t>
      </w:r>
      <w:r w:rsidRPr="00843A60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Virtual Server via Direct Routing</w:t>
      </w: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 (VS/DR) </w:t>
      </w:r>
    </w:p>
    <w:p w:rsidR="007902EE" w:rsidRPr="00843A60" w:rsidRDefault="007902EE" w:rsidP="00843A60">
      <w:pPr>
        <w:tabs>
          <w:tab w:val="num" w:pos="144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d) All of the above</w:t>
      </w:r>
    </w:p>
    <w:p w:rsidR="00EC45A5" w:rsidRPr="00843A60" w:rsidRDefault="00EC45A5" w:rsidP="00843A60">
      <w:pPr>
        <w:tabs>
          <w:tab w:val="num" w:pos="144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19. </w:t>
      </w:r>
      <w:r w:rsidR="00E013EA" w:rsidRPr="00843A60">
        <w:rPr>
          <w:rFonts w:ascii="Arial" w:hAnsi="Arial" w:cs="Arial"/>
          <w:color w:val="000000"/>
          <w:sz w:val="20"/>
          <w:szCs w:val="20"/>
          <w:lang w:val="en-US"/>
        </w:rPr>
        <w:t>What are different issues faced by a data centre?</w:t>
      </w:r>
    </w:p>
    <w:p w:rsidR="00E013EA" w:rsidRPr="00843A60" w:rsidRDefault="00E013EA" w:rsidP="00843A60">
      <w:pPr>
        <w:tabs>
          <w:tab w:val="num" w:pos="144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a) Power</w:t>
      </w:r>
    </w:p>
    <w:p w:rsidR="00E013EA" w:rsidRPr="00843A60" w:rsidRDefault="00E013EA" w:rsidP="00843A60">
      <w:pPr>
        <w:tabs>
          <w:tab w:val="num" w:pos="144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b) Reliability</w:t>
      </w:r>
    </w:p>
    <w:p w:rsidR="00E013EA" w:rsidRPr="00843A60" w:rsidRDefault="00E013EA" w:rsidP="00843A60">
      <w:pPr>
        <w:tabs>
          <w:tab w:val="num" w:pos="144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c) Virtualization</w:t>
      </w:r>
    </w:p>
    <w:p w:rsidR="00E013EA" w:rsidRPr="00843A60" w:rsidRDefault="00E013EA" w:rsidP="00843A60">
      <w:pPr>
        <w:tabs>
          <w:tab w:val="num" w:pos="144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d) Site Location</w:t>
      </w:r>
    </w:p>
    <w:p w:rsidR="00E013EA" w:rsidRPr="00843A60" w:rsidRDefault="00E013EA" w:rsidP="00843A60">
      <w:pPr>
        <w:tabs>
          <w:tab w:val="num" w:pos="144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20. </w:t>
      </w:r>
      <w:r w:rsidR="003F636D" w:rsidRPr="00843A60">
        <w:rPr>
          <w:rFonts w:ascii="Arial" w:hAnsi="Arial" w:cs="Arial"/>
          <w:color w:val="000000"/>
          <w:sz w:val="20"/>
          <w:szCs w:val="20"/>
          <w:lang w:val="en-US"/>
        </w:rPr>
        <w:t>How reliability can be defined</w:t>
      </w:r>
    </w:p>
    <w:p w:rsidR="003F636D" w:rsidRPr="00843A60" w:rsidRDefault="003F636D" w:rsidP="00843A60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a) Reliability represents the probability of a component or system not encountering any failures over a time span.</w:t>
      </w:r>
    </w:p>
    <w:p w:rsidR="0064280D" w:rsidRPr="00843A60" w:rsidRDefault="00843A60" w:rsidP="00843A60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b</w:t>
      </w:r>
      <w:r w:rsidR="003F636D" w:rsidRPr="00843A60">
        <w:rPr>
          <w:rFonts w:ascii="Arial" w:hAnsi="Arial" w:cs="Arial"/>
          <w:color w:val="000000"/>
          <w:sz w:val="20"/>
          <w:szCs w:val="20"/>
          <w:lang w:val="en-US"/>
        </w:rPr>
        <w:t>) It can be defined as how fast a system can bring back into operational state.</w:t>
      </w:r>
    </w:p>
    <w:p w:rsidR="003F636D" w:rsidRPr="00843A60" w:rsidRDefault="003F636D" w:rsidP="00843A60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c) Both a) and b)</w:t>
      </w:r>
    </w:p>
    <w:p w:rsidR="003F636D" w:rsidRPr="00843A60" w:rsidRDefault="003F636D" w:rsidP="00843A60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>d) None of the above</w:t>
      </w:r>
    </w:p>
    <w:p w:rsidR="003F636D" w:rsidRPr="00843A60" w:rsidRDefault="003F636D" w:rsidP="00843A6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3F636D" w:rsidRPr="00843A60" w:rsidRDefault="003F636D" w:rsidP="00843A6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21. </w:t>
      </w:r>
      <w:r w:rsidR="00843A60" w:rsidRPr="00843A60">
        <w:rPr>
          <w:rFonts w:ascii="Arial" w:hAnsi="Arial" w:cs="Arial"/>
          <w:color w:val="000000"/>
          <w:sz w:val="20"/>
          <w:szCs w:val="20"/>
          <w:lang w:val="en-US"/>
        </w:rPr>
        <w:t>Availability</w:t>
      </w: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 of a system can be calculated as:</w:t>
      </w:r>
    </w:p>
    <w:p w:rsidR="003F636D" w:rsidRPr="00843A60" w:rsidRDefault="003F636D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color w:val="000000"/>
          <w:sz w:val="20"/>
          <w:szCs w:val="20"/>
          <w:lang w:val="en-US"/>
        </w:rPr>
        <w:t xml:space="preserve">a)  </w:t>
      </w:r>
      <w:r w:rsidRPr="00843A60">
        <w:rPr>
          <w:rFonts w:ascii="Arial" w:hAnsi="Arial" w:cs="Arial"/>
          <w:sz w:val="21"/>
          <w:szCs w:val="21"/>
          <w:lang w:val="en-US"/>
        </w:rPr>
        <w:t>Availability = MTBF/( MTBF + MTTR)</w:t>
      </w:r>
    </w:p>
    <w:p w:rsidR="003F636D" w:rsidRPr="00843A60" w:rsidRDefault="003F636D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b) Availability = MTBF/( MTBF - MTTR)</w:t>
      </w:r>
    </w:p>
    <w:p w:rsidR="003F636D" w:rsidRPr="00843A60" w:rsidRDefault="003F636D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c) Availability = MTBF/( MTBF * MTTR)</w:t>
      </w:r>
    </w:p>
    <w:p w:rsidR="003F636D" w:rsidRPr="00843A60" w:rsidRDefault="003F636D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d) None of the above</w:t>
      </w:r>
    </w:p>
    <w:p w:rsidR="003F636D" w:rsidRPr="00843A60" w:rsidRDefault="003F636D" w:rsidP="00843A60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 xml:space="preserve">22. </w:t>
      </w:r>
      <w:r w:rsidR="00426F44" w:rsidRPr="00843A60">
        <w:rPr>
          <w:rFonts w:ascii="Arial" w:hAnsi="Arial" w:cs="Arial"/>
          <w:sz w:val="21"/>
          <w:szCs w:val="21"/>
          <w:lang w:val="en-US"/>
        </w:rPr>
        <w:t>Which of the following is false about fault-tolerant servers.</w:t>
      </w:r>
    </w:p>
    <w:p w:rsidR="00426F44" w:rsidRPr="00843A60" w:rsidRDefault="00426F44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a) A</w:t>
      </w:r>
      <w:r w:rsidR="00C524FF" w:rsidRPr="00843A60">
        <w:rPr>
          <w:rFonts w:ascii="Arial" w:hAnsi="Arial" w:cs="Arial"/>
          <w:sz w:val="21"/>
          <w:szCs w:val="21"/>
          <w:lang w:val="en-US"/>
        </w:rPr>
        <w:t xml:space="preserve"> </w:t>
      </w:r>
      <w:r w:rsidRPr="00843A60">
        <w:rPr>
          <w:rFonts w:ascii="Arial" w:hAnsi="Arial" w:cs="Arial"/>
          <w:sz w:val="21"/>
          <w:szCs w:val="21"/>
          <w:lang w:val="en-US"/>
        </w:rPr>
        <w:t>fault-tolerant server provides a fully replicated hardware design</w:t>
      </w:r>
    </w:p>
    <w:p w:rsidR="00426F44" w:rsidRPr="00843A60" w:rsidRDefault="00426F44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b) Fault-tolerant servers are expensive.</w:t>
      </w:r>
    </w:p>
    <w:p w:rsidR="00426F44" w:rsidRPr="00843A60" w:rsidRDefault="00426F44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lastRenderedPageBreak/>
        <w:t>c) The recovery time or performance loss caused by a component failure is close to zero</w:t>
      </w:r>
    </w:p>
    <w:p w:rsidR="00426F44" w:rsidRPr="00843A60" w:rsidRDefault="00426F44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d) None of the above</w:t>
      </w:r>
    </w:p>
    <w:p w:rsidR="00426F44" w:rsidRPr="00843A60" w:rsidRDefault="00426F44" w:rsidP="00843A60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23.</w:t>
      </w:r>
      <w:r w:rsidR="00C524FF" w:rsidRPr="00843A60">
        <w:rPr>
          <w:rFonts w:ascii="Arial" w:hAnsi="Arial" w:cs="Arial"/>
          <w:sz w:val="21"/>
          <w:szCs w:val="21"/>
          <w:lang w:val="en-US"/>
        </w:rPr>
        <w:t xml:space="preserve"> Aisles refers to</w:t>
      </w:r>
    </w:p>
    <w:p w:rsidR="00C524FF" w:rsidRPr="00843A60" w:rsidRDefault="00C524FF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a) space between two rows of racks</w:t>
      </w:r>
    </w:p>
    <w:p w:rsidR="00C524FF" w:rsidRPr="00843A60" w:rsidRDefault="00C524FF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b) space beneath the datacenter</w:t>
      </w:r>
    </w:p>
    <w:p w:rsidR="00C524FF" w:rsidRPr="00843A60" w:rsidRDefault="00C524FF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c) space between the servers placed in a row</w:t>
      </w:r>
    </w:p>
    <w:p w:rsidR="00426F44" w:rsidRPr="00843A60" w:rsidRDefault="00C524FF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d) None of the above</w:t>
      </w:r>
    </w:p>
    <w:p w:rsidR="00936BF9" w:rsidRPr="00843A60" w:rsidRDefault="00426F44" w:rsidP="00843A60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 xml:space="preserve">24. </w:t>
      </w:r>
      <w:r w:rsidR="00936BF9" w:rsidRPr="00843A60">
        <w:rPr>
          <w:rFonts w:ascii="Arial" w:hAnsi="Arial" w:cs="Arial"/>
          <w:i/>
          <w:iCs/>
          <w:sz w:val="21"/>
          <w:szCs w:val="21"/>
          <w:lang w:val="en-US"/>
        </w:rPr>
        <w:t xml:space="preserve">plenum </w:t>
      </w:r>
      <w:r w:rsidR="00936BF9" w:rsidRPr="00843A60">
        <w:rPr>
          <w:rFonts w:ascii="Arial" w:hAnsi="Arial" w:cs="Arial"/>
          <w:sz w:val="21"/>
          <w:szCs w:val="21"/>
          <w:lang w:val="en-US"/>
        </w:rPr>
        <w:t xml:space="preserve">(pronounced PLEH-num) can be defined as </w:t>
      </w:r>
    </w:p>
    <w:p w:rsidR="00426F44" w:rsidRPr="00843A60" w:rsidRDefault="00936BF9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a) the space between the data center subfloor and the floor tiles and is usually between 1</w:t>
      </w:r>
      <w:r w:rsidRPr="00843A60">
        <w:rPr>
          <w:rFonts w:ascii="Arial" w:hAnsi="Arial" w:cs="Arial"/>
          <w:sz w:val="11"/>
          <w:szCs w:val="11"/>
          <w:lang w:val="en-US"/>
        </w:rPr>
        <w:t>1</w:t>
      </w:r>
      <w:r w:rsidRPr="00843A60">
        <w:rPr>
          <w:rFonts w:ascii="Arial" w:hAnsi="Arial" w:cs="Arial"/>
          <w:sz w:val="21"/>
          <w:szCs w:val="21"/>
          <w:lang w:val="en-US"/>
        </w:rPr>
        <w:t>⁄</w:t>
      </w:r>
      <w:r w:rsidRPr="00843A60">
        <w:rPr>
          <w:rFonts w:ascii="Arial" w:hAnsi="Arial" w:cs="Arial"/>
          <w:sz w:val="11"/>
          <w:szCs w:val="11"/>
          <w:lang w:val="en-US"/>
        </w:rPr>
        <w:t xml:space="preserve">2 </w:t>
      </w:r>
      <w:r w:rsidRPr="00843A60">
        <w:rPr>
          <w:rFonts w:ascii="Arial" w:hAnsi="Arial" w:cs="Arial"/>
          <w:sz w:val="21"/>
          <w:szCs w:val="21"/>
          <w:lang w:val="en-US"/>
        </w:rPr>
        <w:t>to 2 feet in height.</w:t>
      </w:r>
    </w:p>
    <w:p w:rsidR="00426F44" w:rsidRPr="00843A60" w:rsidRDefault="00936BF9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b) the space between the datacenter and walls</w:t>
      </w:r>
    </w:p>
    <w:p w:rsidR="00936BF9" w:rsidRPr="00843A60" w:rsidRDefault="00936BF9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c) Both a) and b)</w:t>
      </w:r>
    </w:p>
    <w:p w:rsidR="00936BF9" w:rsidRPr="00843A60" w:rsidRDefault="00936BF9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d) None of the above</w:t>
      </w:r>
    </w:p>
    <w:p w:rsidR="00426F44" w:rsidRPr="00843A60" w:rsidRDefault="00426F44" w:rsidP="00843A60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 xml:space="preserve">25. </w:t>
      </w:r>
      <w:r w:rsidR="005B4940" w:rsidRPr="00843A60">
        <w:rPr>
          <w:rFonts w:ascii="Arial" w:hAnsi="Arial" w:cs="Arial"/>
          <w:sz w:val="21"/>
          <w:szCs w:val="21"/>
          <w:lang w:val="en-US"/>
        </w:rPr>
        <w:t xml:space="preserve">Point of distribution (POD) rack </w:t>
      </w:r>
      <w:r w:rsidR="009857A5" w:rsidRPr="00843A60">
        <w:rPr>
          <w:rFonts w:ascii="Arial" w:hAnsi="Arial" w:cs="Arial"/>
          <w:sz w:val="21"/>
          <w:szCs w:val="21"/>
          <w:lang w:val="en-US"/>
        </w:rPr>
        <w:t xml:space="preserve">does not </w:t>
      </w:r>
      <w:r w:rsidR="005B4940" w:rsidRPr="00843A60">
        <w:rPr>
          <w:rFonts w:ascii="Arial" w:hAnsi="Arial" w:cs="Arial"/>
          <w:sz w:val="21"/>
          <w:szCs w:val="21"/>
          <w:lang w:val="en-US"/>
        </w:rPr>
        <w:t>cont</w:t>
      </w:r>
      <w:r w:rsidR="009857A5" w:rsidRPr="00843A60">
        <w:rPr>
          <w:rFonts w:ascii="Arial" w:hAnsi="Arial" w:cs="Arial"/>
          <w:sz w:val="21"/>
          <w:szCs w:val="21"/>
          <w:lang w:val="en-US"/>
        </w:rPr>
        <w:t>ain</w:t>
      </w:r>
      <w:r w:rsidR="005B4940" w:rsidRPr="00843A60">
        <w:rPr>
          <w:rFonts w:ascii="Arial" w:hAnsi="Arial" w:cs="Arial"/>
          <w:sz w:val="21"/>
          <w:szCs w:val="21"/>
          <w:lang w:val="en-US"/>
        </w:rPr>
        <w:t xml:space="preserve"> which of the following items:</w:t>
      </w:r>
    </w:p>
    <w:p w:rsidR="005B4940" w:rsidRPr="00843A60" w:rsidRDefault="005B4940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a)</w:t>
      </w:r>
      <w:r w:rsidR="009857A5" w:rsidRPr="00843A60">
        <w:rPr>
          <w:rFonts w:ascii="Arial" w:hAnsi="Arial" w:cs="Arial"/>
          <w:sz w:val="21"/>
          <w:szCs w:val="21"/>
          <w:lang w:val="en-US"/>
        </w:rPr>
        <w:t xml:space="preserve"> </w:t>
      </w:r>
      <w:r w:rsidRPr="00843A60">
        <w:rPr>
          <w:rFonts w:ascii="Arial" w:hAnsi="Arial" w:cs="Arial"/>
          <w:sz w:val="21"/>
          <w:szCs w:val="21"/>
          <w:lang w:val="en-US"/>
        </w:rPr>
        <w:t>Network Terminal Servers</w:t>
      </w:r>
    </w:p>
    <w:p w:rsidR="005B4940" w:rsidRPr="00843A60" w:rsidRDefault="005B4940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b)</w:t>
      </w:r>
      <w:r w:rsidR="009857A5" w:rsidRPr="00843A60">
        <w:rPr>
          <w:rFonts w:ascii="Arial" w:hAnsi="Arial" w:cs="Arial"/>
          <w:sz w:val="21"/>
          <w:szCs w:val="21"/>
          <w:lang w:val="en-US"/>
        </w:rPr>
        <w:t xml:space="preserve"> Virtual servers</w:t>
      </w:r>
    </w:p>
    <w:p w:rsidR="005B4940" w:rsidRPr="00843A60" w:rsidRDefault="005B4940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c) Cross –patch ports</w:t>
      </w:r>
    </w:p>
    <w:p w:rsidR="005B4940" w:rsidRPr="00843A60" w:rsidRDefault="009857A5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d) network sub-switches</w:t>
      </w:r>
    </w:p>
    <w:p w:rsidR="00426F44" w:rsidRPr="00843A60" w:rsidRDefault="00426F44" w:rsidP="00843A60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26.</w:t>
      </w:r>
      <w:r w:rsidR="009857A5" w:rsidRPr="00843A60">
        <w:rPr>
          <w:rFonts w:ascii="Arial" w:hAnsi="Arial" w:cs="Arial"/>
          <w:sz w:val="21"/>
          <w:szCs w:val="21"/>
          <w:lang w:val="en-US"/>
        </w:rPr>
        <w:t xml:space="preserve"> Which of the following is/are the key reason(s) for datacenter consolidation?</w:t>
      </w:r>
    </w:p>
    <w:p w:rsidR="009857A5" w:rsidRPr="00843A60" w:rsidRDefault="009857A5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 xml:space="preserve">a) </w:t>
      </w:r>
      <w:r w:rsidRPr="00843A60">
        <w:rPr>
          <w:rFonts w:ascii="Arial" w:hAnsi="Arial" w:cs="Arial"/>
          <w:i/>
          <w:iCs/>
          <w:sz w:val="21"/>
          <w:szCs w:val="21"/>
          <w:lang w:val="en-US"/>
        </w:rPr>
        <w:t>Reduce the number of servers</w:t>
      </w:r>
    </w:p>
    <w:p w:rsidR="009857A5" w:rsidRPr="00843A60" w:rsidRDefault="009857A5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 xml:space="preserve">b) </w:t>
      </w:r>
      <w:r w:rsidRPr="00843A60">
        <w:rPr>
          <w:rFonts w:ascii="Arial" w:hAnsi="Arial" w:cs="Arial"/>
          <w:i/>
          <w:iCs/>
          <w:sz w:val="21"/>
          <w:szCs w:val="21"/>
          <w:lang w:val="en-US"/>
        </w:rPr>
        <w:t>Increase usage of storage</w:t>
      </w:r>
    </w:p>
    <w:p w:rsidR="009857A5" w:rsidRPr="00843A60" w:rsidRDefault="009857A5" w:rsidP="00843A60">
      <w:pPr>
        <w:autoSpaceDE w:val="0"/>
        <w:autoSpaceDN w:val="0"/>
        <w:adjustRightInd w:val="0"/>
        <w:ind w:left="720"/>
        <w:rPr>
          <w:rFonts w:ascii="Arial" w:hAnsi="Arial" w:cs="Arial"/>
          <w:i/>
          <w:iCs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 xml:space="preserve">c) </w:t>
      </w:r>
      <w:r w:rsidRPr="00843A60">
        <w:rPr>
          <w:rFonts w:ascii="Arial" w:hAnsi="Arial" w:cs="Arial"/>
          <w:i/>
          <w:iCs/>
          <w:sz w:val="21"/>
          <w:szCs w:val="21"/>
          <w:lang w:val="en-US"/>
        </w:rPr>
        <w:t>Increased service reliability</w:t>
      </w:r>
    </w:p>
    <w:p w:rsidR="009857A5" w:rsidRPr="00843A60" w:rsidRDefault="009857A5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d) All of the above</w:t>
      </w:r>
    </w:p>
    <w:p w:rsidR="00426F44" w:rsidRPr="00843A60" w:rsidRDefault="00426F44" w:rsidP="00843A60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27.</w:t>
      </w:r>
      <w:r w:rsidR="000678D2" w:rsidRPr="00843A60">
        <w:rPr>
          <w:rFonts w:ascii="Arial" w:hAnsi="Arial" w:cs="Arial"/>
          <w:sz w:val="21"/>
          <w:szCs w:val="21"/>
          <w:lang w:val="en-US"/>
        </w:rPr>
        <w:t xml:space="preserve"> Which of the following is not a type of storage consolidation</w:t>
      </w:r>
    </w:p>
    <w:p w:rsidR="000678D2" w:rsidRPr="00843A60" w:rsidRDefault="000678D2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 xml:space="preserve">a) </w:t>
      </w:r>
      <w:r w:rsidR="003E2FBC" w:rsidRPr="00843A60">
        <w:rPr>
          <w:rFonts w:ascii="Arial" w:hAnsi="Arial" w:cs="Arial"/>
          <w:sz w:val="21"/>
          <w:szCs w:val="21"/>
          <w:lang w:val="en-US"/>
        </w:rPr>
        <w:t>Consolidation with SAN</w:t>
      </w:r>
    </w:p>
    <w:p w:rsidR="003E2FBC" w:rsidRPr="00843A60" w:rsidRDefault="003F1BAC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 xml:space="preserve">b) </w:t>
      </w:r>
      <w:r w:rsidR="003E2FBC" w:rsidRPr="00843A60">
        <w:rPr>
          <w:rFonts w:ascii="Arial" w:hAnsi="Arial" w:cs="Arial"/>
          <w:sz w:val="21"/>
          <w:szCs w:val="21"/>
          <w:lang w:val="en-US"/>
        </w:rPr>
        <w:t>Consolidation with NAS</w:t>
      </w:r>
    </w:p>
    <w:p w:rsidR="003E2FBC" w:rsidRPr="00843A60" w:rsidRDefault="003E2FBC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 xml:space="preserve">c) </w:t>
      </w:r>
      <w:r w:rsidR="003F1BAC" w:rsidRPr="00843A60">
        <w:rPr>
          <w:rFonts w:ascii="Arial" w:hAnsi="Arial" w:cs="Arial"/>
          <w:sz w:val="21"/>
          <w:szCs w:val="21"/>
          <w:lang w:val="en-US"/>
        </w:rPr>
        <w:t>Consolidation with RAS</w:t>
      </w:r>
      <w:r w:rsidRPr="00843A60">
        <w:rPr>
          <w:rFonts w:ascii="Arial" w:hAnsi="Arial" w:cs="Arial"/>
          <w:sz w:val="21"/>
          <w:szCs w:val="21"/>
          <w:lang w:val="en-US"/>
        </w:rPr>
        <w:t xml:space="preserve"> </w:t>
      </w:r>
    </w:p>
    <w:p w:rsidR="00426F44" w:rsidRPr="00843A60" w:rsidRDefault="003F1BAC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d) None of the above</w:t>
      </w:r>
    </w:p>
    <w:p w:rsidR="00426F44" w:rsidRPr="00843A60" w:rsidRDefault="00426F44" w:rsidP="00843A60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28.</w:t>
      </w:r>
      <w:r w:rsidR="00E86ADD" w:rsidRPr="00843A60">
        <w:rPr>
          <w:rFonts w:ascii="Arial" w:hAnsi="Arial" w:cs="Arial"/>
          <w:sz w:val="21"/>
          <w:szCs w:val="21"/>
          <w:lang w:val="en-US"/>
        </w:rPr>
        <w:t xml:space="preserve"> In transaction integrity, what does C stand for in ACID properties</w:t>
      </w:r>
    </w:p>
    <w:p w:rsidR="00E86ADD" w:rsidRPr="00843A60" w:rsidRDefault="00E86ADD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fr-FR"/>
        </w:rPr>
      </w:pPr>
      <w:r w:rsidRPr="00843A60">
        <w:rPr>
          <w:rFonts w:ascii="Arial" w:hAnsi="Arial" w:cs="Arial"/>
          <w:sz w:val="21"/>
          <w:szCs w:val="21"/>
          <w:lang w:val="fr-FR"/>
        </w:rPr>
        <w:t>a) Content</w:t>
      </w:r>
    </w:p>
    <w:p w:rsidR="00E86ADD" w:rsidRPr="00843A60" w:rsidRDefault="00E86ADD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fr-FR"/>
        </w:rPr>
      </w:pPr>
      <w:r w:rsidRPr="00843A60">
        <w:rPr>
          <w:rFonts w:ascii="Arial" w:hAnsi="Arial" w:cs="Arial"/>
          <w:sz w:val="21"/>
          <w:szCs w:val="21"/>
          <w:lang w:val="fr-FR"/>
        </w:rPr>
        <w:t>b) consistent</w:t>
      </w:r>
    </w:p>
    <w:p w:rsidR="00E86ADD" w:rsidRPr="00843A60" w:rsidRDefault="00E86ADD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 xml:space="preserve">c) </w:t>
      </w:r>
      <w:r w:rsidR="005F459F" w:rsidRPr="00843A60">
        <w:rPr>
          <w:rFonts w:ascii="Arial" w:hAnsi="Arial" w:cs="Arial"/>
          <w:sz w:val="21"/>
          <w:szCs w:val="21"/>
          <w:lang w:val="en-US"/>
        </w:rPr>
        <w:t>complete</w:t>
      </w:r>
    </w:p>
    <w:p w:rsidR="005F459F" w:rsidRPr="00843A60" w:rsidRDefault="005F459F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d) None of the above</w:t>
      </w:r>
    </w:p>
    <w:p w:rsidR="00426F44" w:rsidRPr="00843A60" w:rsidRDefault="00426F44" w:rsidP="00843A60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29.</w:t>
      </w:r>
      <w:r w:rsidR="00696A7B" w:rsidRPr="00843A60">
        <w:rPr>
          <w:rFonts w:ascii="Arial" w:hAnsi="Arial" w:cs="Arial"/>
          <w:sz w:val="21"/>
          <w:szCs w:val="21"/>
          <w:lang w:val="en-US"/>
        </w:rPr>
        <w:t xml:space="preserve"> What are the various ways in which third parties can interfere our system</w:t>
      </w:r>
    </w:p>
    <w:p w:rsidR="00696A7B" w:rsidRPr="00843A60" w:rsidRDefault="00696A7B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a) Tampering</w:t>
      </w:r>
    </w:p>
    <w:p w:rsidR="00696A7B" w:rsidRPr="00843A60" w:rsidRDefault="00696A7B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b) Impersonation</w:t>
      </w:r>
    </w:p>
    <w:p w:rsidR="00696A7B" w:rsidRPr="00843A60" w:rsidRDefault="00696A7B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c) Eavesdropping</w:t>
      </w:r>
    </w:p>
    <w:p w:rsidR="00696A7B" w:rsidRPr="00843A60" w:rsidRDefault="00696A7B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d) All of the above</w:t>
      </w:r>
    </w:p>
    <w:p w:rsidR="00426F44" w:rsidRPr="00843A60" w:rsidRDefault="00426F44" w:rsidP="00843A60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30. What is the problem associated with fault tolerant servers.</w:t>
      </w:r>
    </w:p>
    <w:p w:rsidR="00426F44" w:rsidRPr="00843A60" w:rsidRDefault="00426F44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a) SPOF</w:t>
      </w:r>
    </w:p>
    <w:p w:rsidR="00426F44" w:rsidRPr="00843A60" w:rsidRDefault="00426F44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b) MPOF</w:t>
      </w:r>
    </w:p>
    <w:p w:rsidR="00426F44" w:rsidRPr="00843A60" w:rsidRDefault="00426F44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c) Both a) and b)</w:t>
      </w:r>
    </w:p>
    <w:p w:rsidR="00426F44" w:rsidRPr="00843A60" w:rsidRDefault="00426F44" w:rsidP="00843A60">
      <w:pPr>
        <w:autoSpaceDE w:val="0"/>
        <w:autoSpaceDN w:val="0"/>
        <w:adjustRightInd w:val="0"/>
        <w:ind w:left="720"/>
        <w:rPr>
          <w:rFonts w:ascii="Arial" w:hAnsi="Arial" w:cs="Arial"/>
          <w:sz w:val="21"/>
          <w:szCs w:val="21"/>
          <w:lang w:val="en-US"/>
        </w:rPr>
      </w:pPr>
      <w:r w:rsidRPr="00843A60">
        <w:rPr>
          <w:rFonts w:ascii="Arial" w:hAnsi="Arial" w:cs="Arial"/>
          <w:sz w:val="21"/>
          <w:szCs w:val="21"/>
          <w:lang w:val="en-US"/>
        </w:rPr>
        <w:t>d) None of the above</w:t>
      </w:r>
    </w:p>
    <w:p w:rsidR="00426F44" w:rsidRPr="00843A60" w:rsidRDefault="00426F44" w:rsidP="00843A60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</w:p>
    <w:sectPr w:rsidR="00426F44" w:rsidRPr="00843A6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38E" w:rsidRDefault="0060338E" w:rsidP="00D102FB">
      <w:r>
        <w:separator/>
      </w:r>
    </w:p>
  </w:endnote>
  <w:endnote w:type="continuationSeparator" w:id="1">
    <w:p w:rsidR="0060338E" w:rsidRDefault="0060338E" w:rsidP="00D102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C5E" w:rsidRDefault="00405C5E">
    <w:pPr>
      <w:pStyle w:val="Footer"/>
    </w:pPr>
    <w:r>
      <w:t>Name:_________________</w:t>
    </w:r>
    <w:r>
      <w:tab/>
    </w:r>
    <w:r>
      <w:tab/>
      <w:t>RollNo: ___________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38E" w:rsidRDefault="0060338E" w:rsidP="00D102FB">
      <w:r>
        <w:separator/>
      </w:r>
    </w:p>
  </w:footnote>
  <w:footnote w:type="continuationSeparator" w:id="1">
    <w:p w:rsidR="0060338E" w:rsidRDefault="0060338E" w:rsidP="00D102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2FB" w:rsidRDefault="00D102FB">
    <w:pPr>
      <w:pStyle w:val="Header"/>
    </w:pPr>
    <w:r>
      <w:t>DITISS (InternalTest)</w:t>
    </w:r>
  </w:p>
  <w:p w:rsidR="00D102FB" w:rsidRDefault="00D102FB">
    <w:pPr>
      <w:pStyle w:val="Header"/>
    </w:pPr>
    <w:r>
      <w:t>Data Centre Management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D21DE"/>
    <w:multiLevelType w:val="hybridMultilevel"/>
    <w:tmpl w:val="1930BBCA"/>
    <w:lvl w:ilvl="0" w:tplc="AE7A3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5349B90">
      <w:start w:val="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23A02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D2D23A4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9A28F6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4AAD25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E4429E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1124EFA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57BC386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7D8A671C"/>
    <w:multiLevelType w:val="hybridMultilevel"/>
    <w:tmpl w:val="F1CCD710"/>
    <w:lvl w:ilvl="0" w:tplc="21566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BBCDE6E">
      <w:start w:val="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A2BA58B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04A6F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7540751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E64E0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74D461C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8A984EA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A93C0E5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FF56CB"/>
    <w:rsid w:val="00010270"/>
    <w:rsid w:val="00016105"/>
    <w:rsid w:val="000678D2"/>
    <w:rsid w:val="000F6FC9"/>
    <w:rsid w:val="00122D29"/>
    <w:rsid w:val="001C0231"/>
    <w:rsid w:val="001E2032"/>
    <w:rsid w:val="001F3949"/>
    <w:rsid w:val="00225B31"/>
    <w:rsid w:val="00326608"/>
    <w:rsid w:val="003A3BB3"/>
    <w:rsid w:val="003A7FCF"/>
    <w:rsid w:val="003B54EF"/>
    <w:rsid w:val="003E2FBC"/>
    <w:rsid w:val="003F1BAC"/>
    <w:rsid w:val="003F636D"/>
    <w:rsid w:val="00405C5E"/>
    <w:rsid w:val="00426F44"/>
    <w:rsid w:val="00433B8E"/>
    <w:rsid w:val="00593FD6"/>
    <w:rsid w:val="005A5C35"/>
    <w:rsid w:val="005B4940"/>
    <w:rsid w:val="005F459F"/>
    <w:rsid w:val="0060338E"/>
    <w:rsid w:val="0064280D"/>
    <w:rsid w:val="00696A7B"/>
    <w:rsid w:val="0070185E"/>
    <w:rsid w:val="007902EE"/>
    <w:rsid w:val="00843A60"/>
    <w:rsid w:val="008C6EB8"/>
    <w:rsid w:val="0090775D"/>
    <w:rsid w:val="00936BF9"/>
    <w:rsid w:val="009857A5"/>
    <w:rsid w:val="009D66F3"/>
    <w:rsid w:val="00A15C28"/>
    <w:rsid w:val="00A24E7B"/>
    <w:rsid w:val="00A5582A"/>
    <w:rsid w:val="00A875A7"/>
    <w:rsid w:val="00AA2AE8"/>
    <w:rsid w:val="00AF763F"/>
    <w:rsid w:val="00B01719"/>
    <w:rsid w:val="00B8653F"/>
    <w:rsid w:val="00C524FF"/>
    <w:rsid w:val="00D102FB"/>
    <w:rsid w:val="00D46578"/>
    <w:rsid w:val="00D917E4"/>
    <w:rsid w:val="00E013EA"/>
    <w:rsid w:val="00E45ED8"/>
    <w:rsid w:val="00E663D0"/>
    <w:rsid w:val="00E86ADD"/>
    <w:rsid w:val="00EA0540"/>
    <w:rsid w:val="00EA322F"/>
    <w:rsid w:val="00EC45A5"/>
    <w:rsid w:val="00FF5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6CB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90775D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102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02FB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D102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02FB"/>
    <w:rPr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548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8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8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5211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cp:lastPrinted>2013-01-22T08:18:00Z</cp:lastPrinted>
  <dcterms:created xsi:type="dcterms:W3CDTF">2013-01-22T08:01:00Z</dcterms:created>
  <dcterms:modified xsi:type="dcterms:W3CDTF">2013-01-22T12:11:00Z</dcterms:modified>
</cp:coreProperties>
</file>