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horzAnchor="margin" w:tblpY="45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46835" w14:paraId="0ED209D4" w14:textId="77777777" w:rsidTr="00F7058E">
        <w:tc>
          <w:tcPr>
            <w:tcW w:w="4672" w:type="dxa"/>
          </w:tcPr>
          <w:p w14:paraId="029B6510" w14:textId="057B4722" w:rsidR="00246835" w:rsidRDefault="00C21E3F" w:rsidP="00F7058E">
            <w:r>
              <w:rPr>
                <w:lang w:val="kk-KZ"/>
              </w:rPr>
              <w:t>АРР:</w:t>
            </w:r>
            <w:r w:rsidR="00246835">
              <w:t xml:space="preserve"> Ә, сенең неме ба</w:t>
            </w:r>
            <w:r w:rsidR="00D53320">
              <w:rPr>
                <w:lang w:val="kk-KZ"/>
              </w:rPr>
              <w:t>қ</w:t>
            </w:r>
            <w:r w:rsidR="00246835">
              <w:t>чада бар?</w:t>
            </w:r>
          </w:p>
          <w:p w14:paraId="25784625" w14:textId="074AE2EB" w:rsidR="00246835" w:rsidRPr="00AB6BAE" w:rsidRDefault="00330B74" w:rsidP="00F7058E">
            <w:pPr>
              <w:rPr>
                <w:lang w:val="kk-KZ"/>
              </w:rPr>
            </w:pPr>
            <w:r>
              <w:rPr>
                <w:lang w:val="kk-KZ"/>
              </w:rPr>
              <w:t xml:space="preserve">ЯМВ: </w:t>
            </w:r>
            <w:r w:rsidR="00246835">
              <w:t xml:space="preserve">Андый </w:t>
            </w:r>
            <w:r w:rsidR="00246835" w:rsidRPr="00E62600">
              <w:t>о</w:t>
            </w:r>
            <w:r w:rsidR="00414030" w:rsidRPr="00E62600">
              <w:rPr>
                <w:lang w:val="kk-KZ"/>
              </w:rPr>
              <w:t>қ</w:t>
            </w:r>
            <w:r w:rsidR="00246835" w:rsidRPr="00E62600">
              <w:t>, б</w:t>
            </w:r>
            <w:r w:rsidR="00414030" w:rsidRPr="00E62600">
              <w:rPr>
                <w:lang w:val="kk-KZ"/>
              </w:rPr>
              <w:t>э</w:t>
            </w:r>
            <w:r w:rsidR="00246835" w:rsidRPr="00E62600">
              <w:t>р</w:t>
            </w:r>
            <w:r w:rsidR="00414030" w:rsidRPr="00E62600">
              <w:rPr>
                <w:lang w:val="kk-KZ"/>
              </w:rPr>
              <w:t>э</w:t>
            </w:r>
            <w:r w:rsidR="00246835" w:rsidRPr="00E62600">
              <w:t>ңг</w:t>
            </w:r>
            <w:r w:rsidR="00414030" w:rsidRPr="00E62600">
              <w:rPr>
                <w:lang w:val="kk-KZ"/>
              </w:rPr>
              <w:t>э</w:t>
            </w:r>
            <w:r w:rsidR="00246835" w:rsidRPr="00E62600">
              <w:t xml:space="preserve"> өстер, тоже бер уголда самосев </w:t>
            </w:r>
            <w:r w:rsidR="00326F14" w:rsidRPr="00E62600">
              <w:t>ө</w:t>
            </w:r>
            <w:r w:rsidR="00E62600">
              <w:t>з(</w:t>
            </w:r>
            <w:r w:rsidR="00326F14" w:rsidRPr="00E62600">
              <w:t>еп</w:t>
            </w:r>
            <w:r w:rsidR="00E62600">
              <w:t>)</w:t>
            </w:r>
            <w:r w:rsidR="00326F14" w:rsidRPr="00E62600">
              <w:rPr>
                <w:lang w:val="kk-KZ"/>
              </w:rPr>
              <w:t xml:space="preserve"> </w:t>
            </w:r>
            <w:r w:rsidR="00326F14" w:rsidRPr="00E62600">
              <w:t xml:space="preserve">калган, </w:t>
            </w:r>
            <w:r w:rsidR="00326F14" w:rsidRPr="00E62600">
              <w:rPr>
                <w:lang w:val="tt-RU"/>
              </w:rPr>
              <w:t xml:space="preserve">айбет </w:t>
            </w:r>
            <w:r w:rsidR="00326F14" w:rsidRPr="00E62600">
              <w:t>чәчәк атып койды.</w:t>
            </w:r>
            <w:r w:rsidR="00326F14" w:rsidRPr="00E62600">
              <w:rPr>
                <w:lang w:val="kk-KZ"/>
              </w:rPr>
              <w:t xml:space="preserve"> Тыква самосев айбет өзәте, менем икенче йылы уже өз</w:t>
            </w:r>
            <w:r w:rsidR="00E62600">
              <w:rPr>
                <w:lang w:val="kk-KZ"/>
              </w:rPr>
              <w:t>(</w:t>
            </w:r>
            <w:r w:rsidR="00326F14" w:rsidRPr="00E62600">
              <w:rPr>
                <w:lang w:val="kk-KZ"/>
              </w:rPr>
              <w:t>еп</w:t>
            </w:r>
            <w:r w:rsidR="00E62600">
              <w:rPr>
                <w:lang w:val="kk-KZ"/>
              </w:rPr>
              <w:t>)</w:t>
            </w:r>
            <w:r w:rsidR="00326F14" w:rsidRPr="00E62600">
              <w:rPr>
                <w:lang w:val="kk-KZ"/>
              </w:rPr>
              <w:t>тер андый. Салатым бер тыйық тыкваны, ол йататы череп, а потом ол өзе</w:t>
            </w:r>
            <w:r w:rsidR="00E62600">
              <w:rPr>
                <w:lang w:val="kk-KZ"/>
              </w:rPr>
              <w:t>...</w:t>
            </w:r>
            <w:r w:rsidR="00326F14" w:rsidRPr="00E62600">
              <w:rPr>
                <w:lang w:val="kk-KZ"/>
              </w:rPr>
              <w:t>өзенән</w:t>
            </w:r>
            <w:r w:rsidR="00E62600">
              <w:rPr>
                <w:lang w:val="kk-KZ"/>
              </w:rPr>
              <w:t xml:space="preserve"> ч</w:t>
            </w:r>
            <w:r w:rsidR="00326F14" w:rsidRPr="00E62600">
              <w:rPr>
                <w:lang w:val="kk-KZ"/>
              </w:rPr>
              <w:t>ыгаты.</w:t>
            </w:r>
            <w:r w:rsidR="00E62600">
              <w:rPr>
                <w:lang w:val="kk-KZ"/>
              </w:rPr>
              <w:t xml:space="preserve"> </w:t>
            </w:r>
            <w:r w:rsidR="00246835" w:rsidRPr="00E62600">
              <w:rPr>
                <w:lang w:val="kk-KZ"/>
              </w:rPr>
              <w:t>Алмам быйыл йо</w:t>
            </w:r>
            <w:r w:rsidR="00414030" w:rsidRPr="00E62600">
              <w:rPr>
                <w:lang w:val="kk-KZ"/>
              </w:rPr>
              <w:t>қ</w:t>
            </w:r>
            <w:r w:rsidR="00246835" w:rsidRPr="00E62600">
              <w:rPr>
                <w:lang w:val="kk-KZ"/>
              </w:rPr>
              <w:t>, бол</w:t>
            </w:r>
            <w:r w:rsidR="00414030" w:rsidRPr="00E62600">
              <w:rPr>
                <w:lang w:val="kk-KZ"/>
              </w:rPr>
              <w:t>бо</w:t>
            </w:r>
            <w:r w:rsidR="00246835" w:rsidRPr="00E62600">
              <w:rPr>
                <w:lang w:val="kk-KZ"/>
              </w:rPr>
              <w:t xml:space="preserve">ды. Чәчәк </w:t>
            </w:r>
            <w:r w:rsidR="00096AB4" w:rsidRPr="00E62600">
              <w:rPr>
                <w:lang w:val="kk-KZ"/>
              </w:rPr>
              <w:t>а</w:t>
            </w:r>
            <w:r w:rsidR="00246835" w:rsidRPr="00E62600">
              <w:rPr>
                <w:lang w:val="kk-KZ"/>
              </w:rPr>
              <w:t xml:space="preserve">йбет атты. </w:t>
            </w:r>
            <w:r w:rsidR="00246835" w:rsidRPr="00AB6BAE">
              <w:rPr>
                <w:lang w:val="kk-KZ"/>
              </w:rPr>
              <w:t>Вишня д</w:t>
            </w:r>
            <w:r w:rsidR="00E62600">
              <w:rPr>
                <w:lang w:val="kk-KZ"/>
              </w:rPr>
              <w:t>ә</w:t>
            </w:r>
            <w:r w:rsidR="00246835" w:rsidRPr="00AB6BAE">
              <w:rPr>
                <w:lang w:val="kk-KZ"/>
              </w:rPr>
              <w:t xml:space="preserve"> бол</w:t>
            </w:r>
            <w:r w:rsidR="00414030" w:rsidRPr="00E62600">
              <w:rPr>
                <w:lang w:val="kk-KZ"/>
              </w:rPr>
              <w:t>бо</w:t>
            </w:r>
            <w:r w:rsidR="00246835" w:rsidRPr="00AB6BAE">
              <w:rPr>
                <w:lang w:val="kk-KZ"/>
              </w:rPr>
              <w:t xml:space="preserve">ды. </w:t>
            </w:r>
            <w:r w:rsidR="00414030" w:rsidRPr="00E62600">
              <w:rPr>
                <w:lang w:val="kk-KZ"/>
              </w:rPr>
              <w:t>Но қ</w:t>
            </w:r>
            <w:r w:rsidR="00246835" w:rsidRPr="00AB6BAE">
              <w:rPr>
                <w:lang w:val="kk-KZ"/>
              </w:rPr>
              <w:t>ара</w:t>
            </w:r>
            <w:r w:rsidR="00C21E3F" w:rsidRPr="00E62600">
              <w:rPr>
                <w:lang w:val="kk-KZ"/>
              </w:rPr>
              <w:t>ғ</w:t>
            </w:r>
            <w:r w:rsidR="00246835" w:rsidRPr="00AB6BAE">
              <w:rPr>
                <w:lang w:val="kk-KZ"/>
              </w:rPr>
              <w:t xml:space="preserve">аттарым менем </w:t>
            </w:r>
            <w:r w:rsidR="00414030" w:rsidRPr="00E62600">
              <w:rPr>
                <w:lang w:val="kk-KZ"/>
              </w:rPr>
              <w:t>йа</w:t>
            </w:r>
            <w:r w:rsidR="00246835" w:rsidRPr="00AB6BAE">
              <w:rPr>
                <w:lang w:val="kk-KZ"/>
              </w:rPr>
              <w:t>ш</w:t>
            </w:r>
            <w:r w:rsidR="00C21E3F" w:rsidRPr="00AB6BAE">
              <w:rPr>
                <w:lang w:val="kk-KZ"/>
              </w:rPr>
              <w:t>ь</w:t>
            </w:r>
            <w:r w:rsidR="00246835" w:rsidRPr="00AB6BAE">
              <w:rPr>
                <w:lang w:val="kk-KZ"/>
              </w:rPr>
              <w:t xml:space="preserve"> әле. </w:t>
            </w:r>
            <w:r w:rsidR="00C21E3F">
              <w:rPr>
                <w:lang w:val="kk-KZ"/>
              </w:rPr>
              <w:t>Қ</w:t>
            </w:r>
            <w:r w:rsidR="00246835" w:rsidRPr="00AB6BAE">
              <w:rPr>
                <w:lang w:val="kk-KZ"/>
              </w:rPr>
              <w:t>ара</w:t>
            </w:r>
            <w:r w:rsidR="00C21E3F">
              <w:rPr>
                <w:lang w:val="kk-KZ"/>
              </w:rPr>
              <w:t>ғ</w:t>
            </w:r>
            <w:r w:rsidR="00246835" w:rsidRPr="00AB6BAE">
              <w:rPr>
                <w:lang w:val="kk-KZ"/>
              </w:rPr>
              <w:t>ат йо</w:t>
            </w:r>
            <w:r w:rsidR="00C21E3F">
              <w:rPr>
                <w:lang w:val="kk-KZ"/>
              </w:rPr>
              <w:t>қ</w:t>
            </w:r>
            <w:r w:rsidR="00540140">
              <w:rPr>
                <w:lang w:val="kk-KZ"/>
              </w:rPr>
              <w:t>.</w:t>
            </w:r>
            <w:r w:rsidR="00246835" w:rsidRPr="00AB6BAE">
              <w:rPr>
                <w:lang w:val="kk-KZ"/>
              </w:rPr>
              <w:t xml:space="preserve"> </w:t>
            </w:r>
            <w:r w:rsidR="00540140" w:rsidRPr="00AB6BAE">
              <w:rPr>
                <w:lang w:val="kk-KZ"/>
              </w:rPr>
              <w:t>К</w:t>
            </w:r>
            <w:r w:rsidR="00246835" w:rsidRPr="00AB6BAE">
              <w:rPr>
                <w:lang w:val="kk-KZ"/>
              </w:rPr>
              <w:t xml:space="preserve">рыжовник </w:t>
            </w:r>
            <w:r w:rsidR="00C21E3F">
              <w:rPr>
                <w:lang w:val="kk-KZ"/>
              </w:rPr>
              <w:t>а</w:t>
            </w:r>
            <w:r w:rsidR="00246835" w:rsidRPr="00AB6BAE">
              <w:rPr>
                <w:lang w:val="kk-KZ"/>
              </w:rPr>
              <w:t xml:space="preserve">йбет бар, но, и малина </w:t>
            </w:r>
            <w:r w:rsidR="00C21E3F">
              <w:rPr>
                <w:lang w:val="kk-KZ"/>
              </w:rPr>
              <w:t>а</w:t>
            </w:r>
            <w:r w:rsidR="00246835" w:rsidRPr="00AB6BAE">
              <w:rPr>
                <w:lang w:val="kk-KZ"/>
              </w:rPr>
              <w:t>йбет, нем</w:t>
            </w:r>
            <w:r w:rsidR="00096AB4">
              <w:rPr>
                <w:lang w:val="kk-KZ"/>
              </w:rPr>
              <w:t>е</w:t>
            </w:r>
            <w:r w:rsidR="00246835" w:rsidRPr="00AB6BAE">
              <w:rPr>
                <w:lang w:val="kk-KZ"/>
              </w:rPr>
              <w:t>т</w:t>
            </w:r>
            <w:r w:rsidR="00096AB4">
              <w:rPr>
                <w:lang w:val="kk-KZ"/>
              </w:rPr>
              <w:t>э</w:t>
            </w:r>
            <w:r w:rsidR="00246835" w:rsidRPr="00AB6BAE">
              <w:rPr>
                <w:lang w:val="kk-KZ"/>
              </w:rPr>
              <w:t>п т</w:t>
            </w:r>
            <w:r w:rsidR="00096AB4">
              <w:rPr>
                <w:lang w:val="kk-KZ"/>
              </w:rPr>
              <w:t>э</w:t>
            </w:r>
            <w:r w:rsidR="00246835" w:rsidRPr="00AB6BAE">
              <w:rPr>
                <w:lang w:val="kk-KZ"/>
              </w:rPr>
              <w:t>р, әгерченем әле йо</w:t>
            </w:r>
            <w:r w:rsidR="00096AB4">
              <w:rPr>
                <w:lang w:val="kk-KZ"/>
              </w:rPr>
              <w:t>қ</w:t>
            </w:r>
            <w:r w:rsidR="00246835" w:rsidRPr="00AB6BAE">
              <w:rPr>
                <w:lang w:val="kk-KZ"/>
              </w:rPr>
              <w:t>.</w:t>
            </w:r>
          </w:p>
          <w:p w14:paraId="1227C38C" w14:textId="49F15F95" w:rsidR="00246835" w:rsidRPr="00AB6BAE" w:rsidRDefault="00C21E3F" w:rsidP="00F7058E">
            <w:pPr>
              <w:rPr>
                <w:lang w:val="kk-KZ"/>
              </w:rPr>
            </w:pPr>
            <w:r>
              <w:rPr>
                <w:lang w:val="kk-KZ"/>
              </w:rPr>
              <w:t>АРР:</w:t>
            </w:r>
            <w:r w:rsidRPr="00AB6BAE">
              <w:rPr>
                <w:lang w:val="kk-KZ"/>
              </w:rPr>
              <w:t xml:space="preserve"> </w:t>
            </w:r>
            <w:r w:rsidR="00246835" w:rsidRPr="00AB6BAE">
              <w:rPr>
                <w:lang w:val="kk-KZ"/>
              </w:rPr>
              <w:t xml:space="preserve"> Малина бар </w:t>
            </w:r>
            <w:r w:rsidR="00096AB4">
              <w:rPr>
                <w:lang w:val="kk-KZ"/>
              </w:rPr>
              <w:t>бэ</w:t>
            </w:r>
            <w:r w:rsidR="00246835" w:rsidRPr="00AB6BAE">
              <w:rPr>
                <w:lang w:val="kk-KZ"/>
              </w:rPr>
              <w:t>ст</w:t>
            </w:r>
            <w:r w:rsidR="00096AB4">
              <w:rPr>
                <w:lang w:val="kk-KZ"/>
              </w:rPr>
              <w:t>э</w:t>
            </w:r>
            <w:r w:rsidR="00246835" w:rsidRPr="00AB6BAE">
              <w:rPr>
                <w:lang w:val="kk-KZ"/>
              </w:rPr>
              <w:t xml:space="preserve"> </w:t>
            </w:r>
            <w:r w:rsidR="00096AB4">
              <w:rPr>
                <w:lang w:val="kk-KZ"/>
              </w:rPr>
              <w:t>д</w:t>
            </w:r>
            <w:r w:rsidR="00246835" w:rsidRPr="00AB6BAE">
              <w:rPr>
                <w:lang w:val="kk-KZ"/>
              </w:rPr>
              <w:t xml:space="preserve">ә, </w:t>
            </w:r>
            <w:r>
              <w:rPr>
                <w:lang w:val="kk-KZ"/>
              </w:rPr>
              <w:t>қ</w:t>
            </w:r>
            <w:r w:rsidR="00246835" w:rsidRPr="00AB6BAE">
              <w:rPr>
                <w:lang w:val="kk-KZ"/>
              </w:rPr>
              <w:t>ара</w:t>
            </w:r>
            <w:r>
              <w:rPr>
                <w:lang w:val="kk-KZ"/>
              </w:rPr>
              <w:t>ғ</w:t>
            </w:r>
            <w:r w:rsidR="00246835" w:rsidRPr="00AB6BAE">
              <w:rPr>
                <w:lang w:val="kk-KZ"/>
              </w:rPr>
              <w:t xml:space="preserve">ат </w:t>
            </w:r>
            <w:r>
              <w:rPr>
                <w:lang w:val="kk-KZ"/>
              </w:rPr>
              <w:t>айбет пышып тэр.</w:t>
            </w:r>
          </w:p>
          <w:p w14:paraId="1A859DFD" w14:textId="64299B68" w:rsidR="00246835" w:rsidRPr="00AB6BAE" w:rsidRDefault="00330B74" w:rsidP="00F7058E">
            <w:pPr>
              <w:rPr>
                <w:lang w:val="kk-KZ"/>
              </w:rPr>
            </w:pPr>
            <w:r>
              <w:rPr>
                <w:lang w:val="kk-KZ"/>
              </w:rPr>
              <w:t>ЯМВ:</w:t>
            </w:r>
            <w:r w:rsidR="00246835" w:rsidRPr="00AB6BAE">
              <w:rPr>
                <w:lang w:val="kk-KZ"/>
              </w:rPr>
              <w:t xml:space="preserve"> Менем </w:t>
            </w:r>
            <w:r w:rsidR="00C21E3F" w:rsidRPr="00AB6BAE">
              <w:rPr>
                <w:lang w:val="kk-KZ"/>
              </w:rPr>
              <w:t>йа</w:t>
            </w:r>
            <w:r w:rsidR="00246835" w:rsidRPr="00AB6BAE">
              <w:rPr>
                <w:lang w:val="kk-KZ"/>
              </w:rPr>
              <w:t xml:space="preserve">шь </w:t>
            </w:r>
            <w:r w:rsidR="00C21E3F">
              <w:rPr>
                <w:lang w:val="kk-KZ"/>
              </w:rPr>
              <w:t>қ</w:t>
            </w:r>
            <w:r w:rsidR="00C21E3F" w:rsidRPr="00AB6BAE">
              <w:rPr>
                <w:lang w:val="kk-KZ"/>
              </w:rPr>
              <w:t>ара</w:t>
            </w:r>
            <w:r w:rsidR="00C21E3F">
              <w:rPr>
                <w:lang w:val="kk-KZ"/>
              </w:rPr>
              <w:t>ғ</w:t>
            </w:r>
            <w:r w:rsidR="00C21E3F" w:rsidRPr="00AB6BAE">
              <w:rPr>
                <w:lang w:val="kk-KZ"/>
              </w:rPr>
              <w:t>ат</w:t>
            </w:r>
            <w:r w:rsidR="00246835" w:rsidRPr="00AB6BAE">
              <w:rPr>
                <w:lang w:val="kk-KZ"/>
              </w:rPr>
              <w:t>.</w:t>
            </w:r>
          </w:p>
          <w:p w14:paraId="130ABB5E" w14:textId="557E4709" w:rsidR="00246835" w:rsidRPr="00AB6BAE" w:rsidRDefault="00C21E3F" w:rsidP="00F7058E">
            <w:pPr>
              <w:rPr>
                <w:lang w:val="kk-KZ"/>
              </w:rPr>
            </w:pPr>
            <w:r>
              <w:rPr>
                <w:lang w:val="kk-KZ"/>
              </w:rPr>
              <w:t>АРР:</w:t>
            </w:r>
            <w:r w:rsidRPr="00AB6BAE">
              <w:rPr>
                <w:lang w:val="kk-KZ"/>
              </w:rPr>
              <w:t xml:space="preserve"> </w:t>
            </w:r>
            <w:r w:rsidR="00246835" w:rsidRPr="00AB6BAE">
              <w:rPr>
                <w:lang w:val="kk-KZ"/>
              </w:rPr>
              <w:t xml:space="preserve"> Алма бер агачта әйбет, алма.</w:t>
            </w:r>
          </w:p>
          <w:p w14:paraId="31CD8512" w14:textId="77777777" w:rsidR="00C21E3F" w:rsidRPr="00AB6BAE" w:rsidRDefault="00C21E3F" w:rsidP="00F7058E">
            <w:pPr>
              <w:rPr>
                <w:lang w:val="kk-KZ"/>
              </w:rPr>
            </w:pPr>
          </w:p>
          <w:p w14:paraId="1DC2D16E" w14:textId="0F394026" w:rsidR="00246835" w:rsidRDefault="00330B74" w:rsidP="00F7058E">
            <w:r>
              <w:rPr>
                <w:lang w:val="kk-KZ"/>
              </w:rPr>
              <w:t>ЯМВ:</w:t>
            </w:r>
            <w:r w:rsidR="00246835">
              <w:t xml:space="preserve"> Менем әйбет чәчәк атты, но чәчәге </w:t>
            </w:r>
            <w:r w:rsidR="00246835" w:rsidRPr="00E62600">
              <w:t>кыйылды да к</w:t>
            </w:r>
            <w:r w:rsidR="00326F14" w:rsidRPr="00E62600">
              <w:t>е</w:t>
            </w:r>
            <w:r w:rsidR="00246835" w:rsidRPr="00E62600">
              <w:t>тте.</w:t>
            </w:r>
          </w:p>
          <w:p w14:paraId="55E918FD" w14:textId="185B0FEA" w:rsidR="00246835" w:rsidRDefault="00330B74" w:rsidP="00F7058E">
            <w:r>
              <w:rPr>
                <w:lang w:val="kk-KZ"/>
              </w:rPr>
              <w:t>АРР:</w:t>
            </w:r>
            <w:r>
              <w:t xml:space="preserve"> </w:t>
            </w:r>
            <w:r w:rsidR="00246835">
              <w:t xml:space="preserve"> </w:t>
            </w:r>
            <w:r w:rsidR="00C21E3F">
              <w:t>Ну, с</w:t>
            </w:r>
            <w:r w:rsidR="00246835">
              <w:t>уа</w:t>
            </w:r>
            <w:r w:rsidR="00C21E3F">
              <w:rPr>
                <w:lang w:val="kk-KZ"/>
              </w:rPr>
              <w:t>қ</w:t>
            </w:r>
            <w:r w:rsidR="00246835">
              <w:t>тар болды же анда, суа</w:t>
            </w:r>
            <w:r w:rsidR="00C21E3F">
              <w:rPr>
                <w:lang w:val="kk-KZ"/>
              </w:rPr>
              <w:t>қ</w:t>
            </w:r>
            <w:r w:rsidR="00246835">
              <w:t>тар болды.</w:t>
            </w:r>
          </w:p>
          <w:p w14:paraId="6A708C4E" w14:textId="77777777" w:rsidR="00246835" w:rsidRDefault="00246835" w:rsidP="00F7058E"/>
          <w:p w14:paraId="79748989" w14:textId="356A1501" w:rsidR="00246835" w:rsidRDefault="00246835" w:rsidP="00F7058E"/>
        </w:tc>
        <w:tc>
          <w:tcPr>
            <w:tcW w:w="4673" w:type="dxa"/>
          </w:tcPr>
          <w:p w14:paraId="41B48E05" w14:textId="1E42E04A" w:rsidR="00246835" w:rsidRDefault="00330B74" w:rsidP="00F7058E">
            <w:r>
              <w:rPr>
                <w:lang w:val="kk-KZ"/>
              </w:rPr>
              <w:t>АРР:</w:t>
            </w:r>
            <w:r>
              <w:t xml:space="preserve"> </w:t>
            </w:r>
            <w:r w:rsidR="00246835">
              <w:t xml:space="preserve"> А у тебя что в огороде есть?</w:t>
            </w:r>
          </w:p>
          <w:p w14:paraId="750A6FF2" w14:textId="3A32FC47" w:rsidR="00414030" w:rsidRDefault="00330B74" w:rsidP="00F7058E">
            <w:r>
              <w:rPr>
                <w:lang w:val="kk-KZ"/>
              </w:rPr>
              <w:t>ЯМВ:</w:t>
            </w:r>
            <w:r w:rsidR="00246835">
              <w:t xml:space="preserve"> Такой же картофель растёт, также в одном углу самосев вырос, в этом году зацвёл. Тыквы самосев хорошо у меня второй год уже растёт.</w:t>
            </w:r>
            <w:r w:rsidR="00E62600">
              <w:t xml:space="preserve"> </w:t>
            </w:r>
            <w:r w:rsidR="00246835">
              <w:t xml:space="preserve">Кладу одну небольшую тыкву, она лежит гниёт. </w:t>
            </w:r>
          </w:p>
          <w:p w14:paraId="4B0C9EB1" w14:textId="5A4710D4" w:rsidR="00246835" w:rsidRDefault="00246835" w:rsidP="00F7058E">
            <w:r>
              <w:t>Яблок в этом году нет, не было. Цвела хорошо. И вишни не было. Смородина у меня молодая ещё.  Смородины нет</w:t>
            </w:r>
            <w:r w:rsidR="00540140">
              <w:t>. К</w:t>
            </w:r>
            <w:r>
              <w:t xml:space="preserve">рыжовник хороший есть, но и малина хорошая, </w:t>
            </w:r>
            <w:r w:rsidRPr="00E62600">
              <w:t>так сказать</w:t>
            </w:r>
            <w:r>
              <w:t xml:space="preserve">, а </w:t>
            </w:r>
            <w:r w:rsidR="00C21E3F">
              <w:rPr>
                <w:lang w:val="kk-KZ"/>
              </w:rPr>
              <w:t>огурцов</w:t>
            </w:r>
            <w:r>
              <w:t xml:space="preserve"> ещё нет.</w:t>
            </w:r>
          </w:p>
          <w:p w14:paraId="0BEE2939" w14:textId="77777777" w:rsidR="00330B74" w:rsidRDefault="00330B74" w:rsidP="00F7058E">
            <w:pPr>
              <w:rPr>
                <w:lang w:val="kk-KZ"/>
              </w:rPr>
            </w:pPr>
          </w:p>
          <w:p w14:paraId="3E30CDB5" w14:textId="558FE26C" w:rsidR="00246835" w:rsidRDefault="00330B74" w:rsidP="00F7058E">
            <w:r>
              <w:rPr>
                <w:lang w:val="kk-KZ"/>
              </w:rPr>
              <w:t>АРР:</w:t>
            </w:r>
            <w:r>
              <w:t xml:space="preserve"> </w:t>
            </w:r>
            <w:r w:rsidR="00246835">
              <w:t xml:space="preserve"> Малина есть и у нас, смородина поспевает.</w:t>
            </w:r>
          </w:p>
          <w:p w14:paraId="715077AF" w14:textId="5303E23C" w:rsidR="00246835" w:rsidRDefault="00330B74" w:rsidP="00F7058E">
            <w:r>
              <w:rPr>
                <w:lang w:val="kk-KZ"/>
              </w:rPr>
              <w:t>ЯМВ:</w:t>
            </w:r>
            <w:r w:rsidR="00246835">
              <w:t xml:space="preserve"> У меня молодая смородина. </w:t>
            </w:r>
          </w:p>
          <w:p w14:paraId="370C7A19" w14:textId="5045D0B0" w:rsidR="00246835" w:rsidRDefault="00330B74" w:rsidP="00F7058E">
            <w:r>
              <w:rPr>
                <w:lang w:val="kk-KZ"/>
              </w:rPr>
              <w:t>АРР:</w:t>
            </w:r>
            <w:r>
              <w:t xml:space="preserve"> </w:t>
            </w:r>
            <w:r w:rsidR="00246835">
              <w:t xml:space="preserve"> Яблоки на одном дереве хорошие, яблоки.</w:t>
            </w:r>
          </w:p>
          <w:p w14:paraId="74B4DEEE" w14:textId="5C2F3181" w:rsidR="00246835" w:rsidRDefault="00330B74" w:rsidP="00F7058E">
            <w:r>
              <w:rPr>
                <w:lang w:val="kk-KZ"/>
              </w:rPr>
              <w:t>ЯМВ:</w:t>
            </w:r>
            <w:r w:rsidR="00246835">
              <w:t xml:space="preserve"> У меня хорошо зацвела, но цветы осыпались почему-то.</w:t>
            </w:r>
          </w:p>
          <w:p w14:paraId="06CD58BD" w14:textId="0CADE40E" w:rsidR="00246835" w:rsidRDefault="00330B74" w:rsidP="00F7058E">
            <w:r>
              <w:rPr>
                <w:lang w:val="kk-KZ"/>
              </w:rPr>
              <w:t>АРР:</w:t>
            </w:r>
            <w:r>
              <w:t xml:space="preserve"> </w:t>
            </w:r>
            <w:r w:rsidR="00246835">
              <w:t xml:space="preserve"> Холода были же, холода были. </w:t>
            </w:r>
          </w:p>
        </w:tc>
      </w:tr>
    </w:tbl>
    <w:p w14:paraId="51C6321C" w14:textId="2DE9D06F" w:rsidR="005B1219" w:rsidRPr="00F7058E" w:rsidRDefault="00AB6BAE">
      <w:pPr>
        <w:rPr>
          <w:b/>
          <w:bCs/>
        </w:rPr>
      </w:pPr>
      <w:r>
        <w:rPr>
          <w:b/>
          <w:bCs/>
        </w:rPr>
        <w:t>Про о</w:t>
      </w:r>
      <w:r w:rsidR="00F7058E" w:rsidRPr="00F7058E">
        <w:rPr>
          <w:b/>
          <w:bCs/>
        </w:rPr>
        <w:t>город</w:t>
      </w:r>
    </w:p>
    <w:sectPr w:rsidR="005B1219" w:rsidRPr="00F70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F9"/>
    <w:rsid w:val="00096AB4"/>
    <w:rsid w:val="00246835"/>
    <w:rsid w:val="00326F14"/>
    <w:rsid w:val="00330B74"/>
    <w:rsid w:val="00414030"/>
    <w:rsid w:val="00540140"/>
    <w:rsid w:val="005B1219"/>
    <w:rsid w:val="007C50F9"/>
    <w:rsid w:val="00AB6BAE"/>
    <w:rsid w:val="00C21E3F"/>
    <w:rsid w:val="00D53320"/>
    <w:rsid w:val="00E62600"/>
    <w:rsid w:val="00F7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0DD0"/>
  <w15:chartTrackingRefBased/>
  <w15:docId w15:val="{102DF91C-5ADA-44C6-A335-BB7EE5AE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6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Yakimets</dc:creator>
  <cp:keywords/>
  <dc:description/>
  <cp:lastModifiedBy>Natalya Yakimets</cp:lastModifiedBy>
  <cp:revision>7</cp:revision>
  <dcterms:created xsi:type="dcterms:W3CDTF">2025-10-26T14:13:00Z</dcterms:created>
  <dcterms:modified xsi:type="dcterms:W3CDTF">2025-11-04T03:45:00Z</dcterms:modified>
</cp:coreProperties>
</file>