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285D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14:paraId="33752E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14:paraId="31744A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</w:p>
    <w:p w14:paraId="5569E01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C7B71FE" wp14:editId="26D117EF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0B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E8FECA3" wp14:editId="327607A0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81C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E29C31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32E64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14:paraId="05DF158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 title: Books</w:t>
      </w:r>
    </w:p>
    <w:p w14:paraId="5A4A715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 types:</w:t>
      </w:r>
    </w:p>
    <w:p w14:paraId="74EB6D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06C91FC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14:paraId="6CD4346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post:</w:t>
      </w:r>
    </w:p>
    <w:p w14:paraId="23EB7F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body:</w:t>
      </w:r>
    </w:p>
    <w:p w14:paraId="1C7FA13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application/json:</w:t>
      </w:r>
    </w:p>
    <w:p w14:paraId="67577DB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type: Book</w:t>
      </w:r>
    </w:p>
    <w:p w14:paraId="227E8FB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10. examples:</w:t>
      </w:r>
    </w:p>
    <w:p w14:paraId="6C5BA50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input: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12D7306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responses:</w:t>
      </w:r>
    </w:p>
    <w:p w14:paraId="646882B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14:paraId="186B48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body:</w:t>
      </w:r>
    </w:p>
    <w:p w14:paraId="66D49B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application/json:</w:t>
      </w:r>
    </w:p>
    <w:p w14:paraId="0556564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example:</w:t>
      </w:r>
    </w:p>
    <w:p w14:paraId="5C38A6F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17. message: Book added</w:t>
      </w:r>
    </w:p>
    <w:p w14:paraId="0469AB3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4DA4F3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261EFD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0DFB7A1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03887FC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269BD07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429820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6133B51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17B7AF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7CD7109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61A42C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724074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2DD443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43203E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4712409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224448A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30A415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21CCFF0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0611C7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388DE86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2.title: Books</w:t>
      </w:r>
    </w:p>
    <w:p w14:paraId="3719BC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7155788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76FE570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165E26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34ED41D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0D035C2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54F2FA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088081B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44FC864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26B7E1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7753D7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667C533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4A90CD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301E140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0CF2D78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B4292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23F3B2B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571D1F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1344E09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54691B3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5F45A0F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0D3DD07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17744F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6420D0B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59F42A3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0705489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70BFA2C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12. 201:</w:t>
      </w:r>
    </w:p>
    <w:p w14:paraId="02D55E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4E8F82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729E4E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67AF182D" w14:textId="197CFA3F" w:rsidR="00C21FC1" w:rsidRPr="00426421" w:rsidRDefault="00426421" w:rsidP="00C21FC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</w:t>
      </w:r>
      <w:r w:rsidR="00C21FC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d</w:t>
      </w:r>
    </w:p>
    <w:p w14:paraId="2D1B124E" w14:textId="0C8A5A72" w:rsidR="00426421" w:rsidRPr="00C21FC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sz w:val="36"/>
          <w:szCs w:val="36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="00C21FC1">
        <w:rPr>
          <w:rFonts w:ascii="Arial" w:eastAsia="Times New Roman" w:hAnsi="Arial" w:cs="Arial"/>
          <w:sz w:val="36"/>
          <w:szCs w:val="36"/>
          <w:lang w:eastAsia="en-IN"/>
        </w:rPr>
        <w:t>Answer:</w:t>
      </w:r>
      <w:r w:rsidR="005D6A9A">
        <w:rPr>
          <w:rFonts w:ascii="Arial" w:eastAsia="Times New Roman" w:hAnsi="Arial" w:cs="Arial"/>
          <w:sz w:val="36"/>
          <w:szCs w:val="36"/>
          <w:lang w:eastAsia="en-IN"/>
        </w:rPr>
        <w:t>option</w:t>
      </w:r>
      <w:proofErr w:type="spellEnd"/>
      <w:r w:rsidR="005D6A9A">
        <w:rPr>
          <w:rFonts w:ascii="Arial" w:eastAsia="Times New Roman" w:hAnsi="Arial" w:cs="Arial"/>
          <w:sz w:val="36"/>
          <w:szCs w:val="36"/>
          <w:lang w:eastAsia="en-IN"/>
        </w:rPr>
        <w:t xml:space="preserve"> D</w:t>
      </w:r>
    </w:p>
    <w:p w14:paraId="029A180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C976D6C" w14:textId="16376200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ca</w:t>
      </w:r>
      <w:r w:rsidR="005D6A9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n be deployed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084DB5A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283DD9E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 create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67DD22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297E693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50F59DE" wp14:editId="68F78432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56F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55F048D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A975764" wp14:editId="1B008061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B3A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2DC7B2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D49D630" wp14:editId="14AADE2F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79F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7680C1B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A1A7688" wp14:editId="644227DB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39C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57A9A3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B79CA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1A6215C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3FE9A0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00BC2D2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E1BC8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1AEB29E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C27C34B" w14:textId="4A302072" w:rsidR="00C21FC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33599579" w14:textId="0AA47DD9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 option B</w:t>
      </w:r>
    </w:p>
    <w:p w14:paraId="49FDB65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54955D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14:paraId="096DF27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9FB9A4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45A172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14:paraId="2F36A44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E484C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14:paraId="169FFA4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25211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14:paraId="71699D7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BCB18A6" w14:textId="59D71EB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14:paraId="2CC2FC9F" w14:textId="4BE05A23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C</w:t>
      </w:r>
    </w:p>
    <w:p w14:paraId="397D958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1DD8A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4B09993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58FFDE7D" wp14:editId="6B074AC2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A7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14:paraId="13A4C84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lastRenderedPageBreak/>
        <w:t>Options:</w:t>
      </w:r>
    </w:p>
    <w:p w14:paraId="33A4007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5B2C9A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ObjectStore</w:t>
      </w:r>
      <w:proofErr w:type="spellEnd"/>
    </w:p>
    <w:p w14:paraId="26EF894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E7323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14:paraId="3219EEE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7F022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app object</w:t>
      </w:r>
    </w:p>
    <w:p w14:paraId="4264087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2A537D7" w14:textId="637CAC3F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 variables</w:t>
      </w:r>
    </w:p>
    <w:p w14:paraId="40E8D27D" w14:textId="1005CDBF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A</w:t>
      </w:r>
    </w:p>
    <w:p w14:paraId="675BE39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4B36B8F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D630D3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1CBDD28" wp14:editId="54EFF191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9C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condition for the Choice router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</w:p>
    <w:p w14:paraId="081FDA96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91164B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B50969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14:paraId="1DAF0D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FAD98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Route2</w:t>
      </w:r>
    </w:p>
    <w:p w14:paraId="21B5706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8A664B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14:paraId="3272313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1D622E7" w14:textId="49B2D10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14:paraId="6C0A0608" w14:textId="257FE5DD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A</w:t>
      </w:r>
    </w:p>
    <w:p w14:paraId="6F05ECA7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154C2B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webservices. Which type the interface documentation can be prepared to meet the requirement?</w:t>
      </w:r>
    </w:p>
    <w:p w14:paraId="3BBEF70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8173D0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E8E0B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14:paraId="4A59C13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056730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14:paraId="3F87029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97C610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14:paraId="73A25BF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6B03069" w14:textId="36A20815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 text file documenting API's</w:t>
      </w:r>
    </w:p>
    <w:p w14:paraId="011CDB55" w14:textId="47F1C5CC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B</w:t>
      </w:r>
    </w:p>
    <w:p w14:paraId="203DFFD7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58CB0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14:paraId="016860B4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C5288E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55A99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</w:p>
    <w:p w14:paraId="1FB32C7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7BE0D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</w:p>
    <w:p w14:paraId="1112899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F35A39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</w:p>
    <w:p w14:paraId="17D114F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B1D59E3" w14:textId="213E1155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 be specified in RAML</w:t>
      </w:r>
    </w:p>
    <w:p w14:paraId="652BA4C5" w14:textId="63095FF3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lastRenderedPageBreak/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C</w:t>
      </w:r>
    </w:p>
    <w:p w14:paraId="400E285D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A2F5B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05E5071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4131DB2" wp14:editId="3C66FD39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6E9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</w:p>
    <w:p w14:paraId="3B989F60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926FDC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7E2248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599FAD6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5DCC0CE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train: {</w:t>
      </w:r>
    </w:p>
    <w:p w14:paraId="7817D48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454049D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14:paraId="4E5E2D1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14:paraId="0DF5106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D83A7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0EC814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2CCDD7B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6FDA2B8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1FC59B6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7AE7E7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2D9EA5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3A39CB7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8. 8. }</w:t>
      </w:r>
    </w:p>
    <w:p w14:paraId="563EFA9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920E1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0D77D9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 {(</w:t>
      </w:r>
    </w:p>
    <w:p w14:paraId="49DFA9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2475FD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5D9554D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44E4B9F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15BFD86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7BDCE7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64A1EAD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2BBBFD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67BB13E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0EF7C1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51B6607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5C9FDD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7C0AAF6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40F87D3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17E80BEF" w14:textId="79B2DD11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 )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</w:t>
      </w:r>
    </w:p>
    <w:p w14:paraId="5DD7D5AD" w14:textId="203591C8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C</w:t>
      </w:r>
    </w:p>
    <w:p w14:paraId="3C1E93B6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C15765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5E69136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560D3917" wp14:editId="545408D6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908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What is the correct way to create a user?</w:t>
      </w:r>
    </w:p>
    <w:p w14:paraId="6FC9B9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28D94BC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6E3DFA5" wp14:editId="5F0797FA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DA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66ECAC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5E4642" wp14:editId="58BA3628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97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729E6A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ABC70BF" wp14:editId="2A3E55E2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55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379CD8E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4719ABD" wp14:editId="054A241F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6B7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73981A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42EEFA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07ADB92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EA5104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0D6EE22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1E651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2BC5EE5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35641B8" w14:textId="42266ABE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56D9C0A1" w14:textId="58919BAC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B</w:t>
      </w:r>
    </w:p>
    <w:p w14:paraId="7F242B2C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999367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14:paraId="75CA3F7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AF20E8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324176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7AA2937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A00669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0C6D975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353933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184357B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A889377" w14:textId="650E05C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66016E06" w14:textId="45D40B17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8"/>
          <w:szCs w:val="28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28"/>
          <w:szCs w:val="28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28"/>
          <w:szCs w:val="28"/>
          <w:lang w:eastAsia="en-IN"/>
        </w:rPr>
        <w:t xml:space="preserve"> B</w:t>
      </w:r>
    </w:p>
    <w:p w14:paraId="148E3ED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 xml:space="preserve">Questions </w:t>
      </w:r>
    </w:p>
    <w:p w14:paraId="300D3BD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14:paraId="06BE2F8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932284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43F3A2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14:paraId="28A5C8C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B14240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14:paraId="4EB701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DB027C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14:paraId="49F24E1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FAA918F" w14:textId="72BA5083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14:paraId="70AFA5A7" w14:textId="4BF1B17F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B</w:t>
      </w:r>
    </w:p>
    <w:p w14:paraId="7D9F068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8CAFC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14:paraId="7E41E9A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1ACF37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3053A1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14:paraId="1A92ECC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1929FB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14:paraId="4106921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41E54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14:paraId="0A9A4AB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C313C40" w14:textId="12333E9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14:paraId="52F3E397" w14:textId="7FB86CFF" w:rsidR="00C21FC1" w:rsidRPr="00C21FC1" w:rsidRDefault="00C21FC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 w:rsidR="002F2C4B"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D</w:t>
      </w:r>
    </w:p>
    <w:p w14:paraId="67E1410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4789C6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operator?</w:t>
      </w:r>
    </w:p>
    <w:p w14:paraId="0B846B24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20EFFC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478060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14:paraId="4B8C415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EB377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Object</w:t>
      </w:r>
    </w:p>
    <w:p w14:paraId="2603163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F782B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14:paraId="201D261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94B9B99" w14:textId="613A5E75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</w:p>
    <w:p w14:paraId="17469708" w14:textId="7757802F" w:rsidR="002F2C4B" w:rsidRPr="002F2C4B" w:rsidRDefault="002F2C4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D</w:t>
      </w:r>
    </w:p>
    <w:p w14:paraId="049D027E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675614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3022DCC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47BB5C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8F948B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14:paraId="6E6781E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3EE4FB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14:paraId="3874AAC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EC917F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14:paraId="33AA5AD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96BD5C7" w14:textId="72DD751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14:paraId="34E21AD2" w14:textId="2441C41E" w:rsidR="002F2C4B" w:rsidRPr="002F2C4B" w:rsidRDefault="002F2C4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A</w:t>
      </w:r>
    </w:p>
    <w:p w14:paraId="28F50DC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C1F81D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3FC5AF9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8587C7A" wp14:editId="45AC052C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DF1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14:paraId="499447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58926FA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34F534E" wp14:editId="453BCDDF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1F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7BA4D3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255CBA4" wp14:editId="50720E12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CAF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6C421E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292AAEC" wp14:editId="0FB3E62C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14E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3B7E1B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391CF93" wp14:editId="0BD4E69D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2EA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CC7571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665F8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40F6A35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0E41A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59D912D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7B57FE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08F79B2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E08EF48" w14:textId="0A0D7776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41ACA510" w14:textId="435EDA45" w:rsidR="002F2C4B" w:rsidRPr="002F2C4B" w:rsidRDefault="002F2C4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B</w:t>
      </w:r>
    </w:p>
    <w:p w14:paraId="57D06024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14:paraId="70052DC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11B915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</w:p>
    <w:p w14:paraId="047838B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325765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F39AC9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</w:p>
    <w:p w14:paraId="029FE80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B959B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14:paraId="4585FA7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FE651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14:paraId="01C593D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3C5DDE0" w14:textId="1B9F9C97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vars. </w:t>
      </w:r>
      <w:proofErr w:type="spellStart"/>
      <w:r w:rsidR="002F2C4B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</w:t>
      </w: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ooklSBN</w:t>
      </w:r>
      <w:proofErr w:type="spellEnd"/>
    </w:p>
    <w:p w14:paraId="77E34BEF" w14:textId="5B69B138" w:rsidR="002F2C4B" w:rsidRPr="002F2C4B" w:rsidRDefault="002F2C4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D</w:t>
      </w:r>
    </w:p>
    <w:p w14:paraId="28DD9F6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59386E9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64F821C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19FCEF5" wp14:editId="6AD35023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7B64554" wp14:editId="368E7B36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9C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14:paraId="3D10DE4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B2BCE3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A92E2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14:paraId="201995B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091569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14:paraId="32B4834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21DF8A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14:paraId="62D872F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D.</w:t>
      </w:r>
    </w:p>
    <w:p w14:paraId="24C00B5C" w14:textId="00C088CA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14:paraId="754C5FE2" w14:textId="53A2E3A5" w:rsidR="002F2C4B" w:rsidRPr="002F2C4B" w:rsidRDefault="002F2C4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B</w:t>
      </w:r>
    </w:p>
    <w:p w14:paraId="76808BC8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C7F5CC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 returns a new product code.</w:t>
      </w:r>
    </w:p>
    <w:p w14:paraId="7D18536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</w:p>
    <w:p w14:paraId="294581D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A922DA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4ED594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2085A4F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216AB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7AB23C4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2BE986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function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14:paraId="04EA6F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30C5776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282200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14:paraId="751296AF" w14:textId="2B0409E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54FBEDE1" w14:textId="7E499A77" w:rsidR="002F2C4B" w:rsidRPr="002F2C4B" w:rsidRDefault="002F2C4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B</w:t>
      </w:r>
    </w:p>
    <w:p w14:paraId="652BACFC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579831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04B612B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57F9972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3199C57" wp14:editId="588F614A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943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Larger image</w:t>
      </w:r>
    </w:p>
    <w:p w14:paraId="5F28711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F9429C1" wp14:editId="42128ABC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D75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290024F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5C611BEC" wp14:editId="14790D78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AA9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14:paraId="001C1A3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14:paraId="51254C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</w:p>
    <w:p w14:paraId="1EE35370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204A0D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69B37F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14:paraId="1BBDD8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14:paraId="5D1D852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5089558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3FA3C0C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14:paraId="0827D29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AC5953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14:paraId="08FAFE1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FF32D7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4F234DDF" w14:textId="68B7B3A6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14:paraId="6A73E136" w14:textId="1CB84E0A" w:rsidR="002F2C4B" w:rsidRPr="002F2C4B" w:rsidRDefault="002F2C4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Answer:option</w:t>
      </w:r>
      <w:proofErr w:type="spellEnd"/>
      <w:proofErr w:type="gramEnd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 xml:space="preserve"> D</w:t>
      </w:r>
    </w:p>
    <w:p w14:paraId="186F4D97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01004AB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14:paraId="033EEC1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FF38B7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D393A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')}</w:t>
      </w:r>
    </w:p>
    <w:p w14:paraId="778C575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DFED8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14:paraId="14D4EAE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74505A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14:paraId="3DF687B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5C0A2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</w:p>
    <w:p w14:paraId="3A1616F4" w14:textId="7509B907" w:rsidR="000028E4" w:rsidRPr="002F2C4B" w:rsidRDefault="002F2C4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Answer:option</w:t>
      </w:r>
      <w:proofErr w:type="spellEnd"/>
      <w:r>
        <w:rPr>
          <w:sz w:val="36"/>
          <w:szCs w:val="36"/>
        </w:rPr>
        <w:t xml:space="preserve"> A</w:t>
      </w:r>
    </w:p>
    <w:sectPr w:rsidR="000028E4" w:rsidRPr="002F2C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421"/>
    <w:rsid w:val="000028E4"/>
    <w:rsid w:val="002F2C4B"/>
    <w:rsid w:val="00426421"/>
    <w:rsid w:val="005D6A9A"/>
    <w:rsid w:val="00C2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04B3C"/>
  <w15:docId w15:val="{6570E48E-C2C4-4224-AF19-E6BCF2B99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Badripally, Surekha</cp:lastModifiedBy>
  <cp:revision>3</cp:revision>
  <dcterms:created xsi:type="dcterms:W3CDTF">2021-12-31T10:40:00Z</dcterms:created>
  <dcterms:modified xsi:type="dcterms:W3CDTF">2021-12-31T10:41:00Z</dcterms:modified>
</cp:coreProperties>
</file>