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0B455" w14:textId="77777777" w:rsidR="00C32D98" w:rsidRDefault="00C32D98" w:rsidP="00C32D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F32F3BF" w14:textId="77777777" w:rsidR="00C32D98" w:rsidRDefault="00C32D98" w:rsidP="00C32D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0BDE28C" w14:textId="77777777" w:rsidR="00C32D98" w:rsidRDefault="00C32D98" w:rsidP="00C32D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5FA8C796" w14:textId="77777777" w:rsidR="00C32D98" w:rsidRDefault="00C32D98" w:rsidP="00C32D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68FD9E35" w14:textId="4DA7B628" w:rsidR="00C32D98" w:rsidRPr="006D2B8A" w:rsidRDefault="006D2B8A" w:rsidP="00C32D98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МАССИВЫ</w:t>
      </w:r>
    </w:p>
    <w:p w14:paraId="64AB337D" w14:textId="34C1DA32" w:rsidR="00C32D98" w:rsidRDefault="00C32D98" w:rsidP="00C32D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«Введение в программирование»</w:t>
      </w:r>
    </w:p>
    <w:p w14:paraId="16E33341" w14:textId="0BDC7FAB" w:rsidR="00C32D98" w:rsidRDefault="00C32D98" w:rsidP="00C32D98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FE653B" wp14:editId="098A5751">
            <wp:simplePos x="0" y="0"/>
            <wp:positionH relativeFrom="page">
              <wp:posOffset>3688625</wp:posOffset>
            </wp:positionH>
            <wp:positionV relativeFrom="paragraph">
              <wp:posOffset>112758</wp:posOffset>
            </wp:positionV>
            <wp:extent cx="1295400" cy="727849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27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1CF9A8" wp14:editId="10A271D5">
                <wp:simplePos x="0" y="0"/>
                <wp:positionH relativeFrom="column">
                  <wp:posOffset>3095625</wp:posOffset>
                </wp:positionH>
                <wp:positionV relativeFrom="paragraph">
                  <wp:posOffset>493823</wp:posOffset>
                </wp:positionV>
                <wp:extent cx="1922144" cy="441738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144" cy="441738"/>
                          <a:chOff x="0" y="-106878"/>
                          <a:chExt cx="1922726" cy="442558"/>
                        </a:xfrm>
                      </wpg:grpSpPr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85041"/>
                            <a:ext cx="434434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DC4E99" w14:textId="1CFCBD9A" w:rsidR="00C32D98" w:rsidRPr="00C32D98" w:rsidRDefault="00C32D98" w:rsidP="00C32D98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75949" y="-106878"/>
                            <a:ext cx="1246777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DCC4F0" w14:textId="77777777" w:rsidR="00C32D98" w:rsidRDefault="00C32D98" w:rsidP="00C32D98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1CF9A8" id="Группа 6" o:spid="_x0000_s1026" style="position:absolute;left:0;text-align:left;margin-left:243.75pt;margin-top:38.9pt;width:151.35pt;height:34.8pt;z-index:251659264;mso-width-relative:margin;mso-height-relative:margin" coordorigin=",-1068" coordsize="1922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-850;width:4344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46DC4E99" w14:textId="1CFCBD9A" w:rsidR="00C32D98" w:rsidRPr="00C32D98" w:rsidRDefault="00C32D98" w:rsidP="00C32D98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_x0000_s1028" type="#_x0000_t202" style="position:absolute;left:6759;top:-1068;width:12468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3EDCC4F0" w14:textId="77777777" w:rsidR="00C32D98" w:rsidRDefault="00C32D98" w:rsidP="00C32D98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Октября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г.  Руководитель канд. физ.- мат. наук, доцент каф. ЭМИС ТУСУР</w:t>
      </w:r>
    </w:p>
    <w:p w14:paraId="25320D39" w14:textId="77777777" w:rsidR="00C32D98" w:rsidRDefault="00C32D98" w:rsidP="00C32D98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 Е. А. Шельмина</w:t>
      </w:r>
    </w:p>
    <w:p w14:paraId="0C31F790" w14:textId="77777777" w:rsidR="00C32D98" w:rsidRDefault="00C32D98" w:rsidP="00C32D98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73F2F719" w14:textId="77777777" w:rsidR="00C32D98" w:rsidRDefault="00C32D98" w:rsidP="00C32D98">
      <w:pPr>
        <w:spacing w:before="18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2024</w:t>
      </w:r>
    </w:p>
    <w:p w14:paraId="45A62AE7" w14:textId="2DCEB9EE" w:rsidR="00D94F61" w:rsidRPr="008D77EE" w:rsidRDefault="00A078E6" w:rsidP="008D77E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8D77EE">
        <w:rPr>
          <w:rFonts w:ascii="Times New Roman" w:hAnsi="Times New Roman" w:cs="Times New Roman"/>
          <w:b/>
          <w:bCs/>
          <w:sz w:val="28"/>
          <w:szCs w:val="32"/>
        </w:rPr>
        <w:lastRenderedPageBreak/>
        <w:t>Лабораторная работа №5</w:t>
      </w:r>
    </w:p>
    <w:p w14:paraId="4A10F453" w14:textId="780A47E7" w:rsidR="008D77EE" w:rsidRPr="008D77EE" w:rsidRDefault="008D77EE" w:rsidP="008D77E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8D77EE">
        <w:rPr>
          <w:rFonts w:ascii="Times New Roman" w:hAnsi="Times New Roman" w:cs="Times New Roman"/>
          <w:b/>
          <w:bCs/>
          <w:sz w:val="28"/>
          <w:szCs w:val="32"/>
        </w:rPr>
        <w:t>Массивы</w:t>
      </w:r>
    </w:p>
    <w:p w14:paraId="39B3EB7E" w14:textId="5607252A" w:rsidR="008D77EE" w:rsidRDefault="008D77EE" w:rsidP="004E0B09">
      <w:pPr>
        <w:pStyle w:val="own"/>
        <w:rPr>
          <w:rStyle w:val="own0"/>
        </w:rPr>
      </w:pPr>
      <w:r>
        <w:rPr>
          <w:szCs w:val="32"/>
        </w:rPr>
        <w:t xml:space="preserve">Цель работы: </w:t>
      </w:r>
      <w:r w:rsidR="009E4083" w:rsidRPr="009E4083">
        <w:rPr>
          <w:rStyle w:val="own0"/>
        </w:rPr>
        <w:t>научиться использовать массивы при решении различных задач.</w:t>
      </w:r>
    </w:p>
    <w:p w14:paraId="1D13F4CB" w14:textId="18AF8911" w:rsidR="009E4083" w:rsidRDefault="00461EDA" w:rsidP="004E0B09">
      <w:pPr>
        <w:pStyle w:val="own"/>
      </w:pPr>
      <w:r>
        <w:t>Описание массива производится с помощью обычного оператора описания, при этом за именем массива в квадратных скобках должна быть записана целая положительная константа или константное выражение,</w:t>
      </w:r>
      <w:r>
        <w:rPr>
          <w:spacing w:val="40"/>
        </w:rPr>
        <w:t xml:space="preserve"> </w:t>
      </w:r>
      <w:r>
        <w:t>равное</w:t>
      </w:r>
      <w:r>
        <w:rPr>
          <w:spacing w:val="40"/>
        </w:rPr>
        <w:t xml:space="preserve"> </w:t>
      </w:r>
      <w:r>
        <w:t>размеру этого массива,</w:t>
      </w:r>
      <w:r>
        <w:rPr>
          <w:spacing w:val="40"/>
        </w:rPr>
        <w:t xml:space="preserve"> </w:t>
      </w:r>
      <w:r>
        <w:t>то есть максимально возможному числу элементов.</w:t>
      </w:r>
    </w:p>
    <w:p w14:paraId="2064EB58" w14:textId="77777777" w:rsidR="00F9569B" w:rsidRDefault="00F9569B" w:rsidP="004E0B09">
      <w:pPr>
        <w:pStyle w:val="own"/>
      </w:pPr>
      <w:r>
        <w:t>Имя массива без квадратных скобок за ним</w:t>
      </w:r>
      <w:r>
        <w:rPr>
          <w:spacing w:val="40"/>
        </w:rPr>
        <w:t xml:space="preserve"> </w:t>
      </w:r>
      <w:r>
        <w:t>имеет</w:t>
      </w:r>
      <w:r>
        <w:rPr>
          <w:spacing w:val="40"/>
        </w:rPr>
        <w:t xml:space="preserve"> </w:t>
      </w:r>
      <w:r>
        <w:t>значение, равное адресу первого элемента этого массива.</w:t>
      </w:r>
    </w:p>
    <w:p w14:paraId="5AA55866" w14:textId="77777777" w:rsidR="00F9569B" w:rsidRDefault="00F9569B" w:rsidP="004E0B09">
      <w:pPr>
        <w:pStyle w:val="own"/>
      </w:pPr>
      <w:r>
        <w:t>Имя массива с квадратными скобками, в которых записано индексное выражение целого типа, обозначает значение</w:t>
      </w:r>
      <w:r>
        <w:rPr>
          <w:spacing w:val="-1"/>
        </w:rPr>
        <w:t xml:space="preserve"> </w:t>
      </w:r>
      <w:r>
        <w:t>соответствующего элемента массива.</w:t>
      </w:r>
      <w:r>
        <w:rPr>
          <w:spacing w:val="40"/>
        </w:rPr>
        <w:t xml:space="preserve"> </w:t>
      </w:r>
      <w:r>
        <w:t>В языке Си нумерация элементов массива начинается с нуля,</w:t>
      </w:r>
      <w:r>
        <w:rPr>
          <w:spacing w:val="80"/>
        </w:rPr>
        <w:t xml:space="preserve"> </w:t>
      </w:r>
      <w:r>
        <w:t xml:space="preserve">то есть для массива d из пяти элементов допустимы следующие обозначения: </w:t>
      </w:r>
      <w:proofErr w:type="gramStart"/>
      <w:r>
        <w:t>d[</w:t>
      </w:r>
      <w:proofErr w:type="gramEnd"/>
      <w:r>
        <w:t>0], d[1], d[2], d[3], d[4].</w:t>
      </w:r>
    </w:p>
    <w:p w14:paraId="7A18BDCD" w14:textId="77777777" w:rsidR="00923A65" w:rsidRDefault="00923A65" w:rsidP="004E0B09">
      <w:pPr>
        <w:pStyle w:val="own"/>
      </w:pPr>
      <w:r>
        <w:t>Индексированные</w:t>
      </w:r>
      <w:r>
        <w:rPr>
          <w:spacing w:val="-2"/>
        </w:rPr>
        <w:t xml:space="preserve"> </w:t>
      </w:r>
      <w:r>
        <w:t>переменные</w:t>
      </w:r>
      <w:r>
        <w:rPr>
          <w:spacing w:val="40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>использоваться</w:t>
      </w:r>
      <w:r>
        <w:rPr>
          <w:spacing w:val="40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любых</w:t>
      </w:r>
      <w:r>
        <w:rPr>
          <w:spacing w:val="-1"/>
        </w:rPr>
        <w:t xml:space="preserve"> </w:t>
      </w:r>
      <w:r>
        <w:t>выражениях в</w:t>
      </w:r>
      <w:r>
        <w:rPr>
          <w:spacing w:val="-1"/>
        </w:rPr>
        <w:t xml:space="preserve"> </w:t>
      </w:r>
      <w:r>
        <w:t>тех местах,</w:t>
      </w:r>
      <w:r>
        <w:rPr>
          <w:spacing w:val="40"/>
        </w:rPr>
        <w:t xml:space="preserve"> </w:t>
      </w:r>
      <w:r>
        <w:t>где допускается применение переменных соответствующих типов.</w:t>
      </w:r>
    </w:p>
    <w:p w14:paraId="6CF90F32" w14:textId="25161EBF" w:rsidR="00461EDA" w:rsidRDefault="00923A65" w:rsidP="004E0B09">
      <w:pPr>
        <w:pStyle w:val="own"/>
      </w:pPr>
      <w:r>
        <w:t>При работе</w:t>
      </w:r>
      <w:r>
        <w:rPr>
          <w:spacing w:val="40"/>
        </w:rPr>
        <w:t xml:space="preserve"> </w:t>
      </w:r>
      <w:r>
        <w:t>с индексированными переменными необходимо внимательно следить за тем, чтобы индексы не вышли из допустимого диапазона,</w:t>
      </w:r>
      <w:r>
        <w:rPr>
          <w:spacing w:val="40"/>
        </w:rPr>
        <w:t xml:space="preserve"> </w:t>
      </w:r>
      <w:r>
        <w:t>определяемого описаниями массивов.</w:t>
      </w:r>
      <w:r>
        <w:rPr>
          <w:spacing w:val="40"/>
        </w:rPr>
        <w:t xml:space="preserve"> </w:t>
      </w:r>
      <w:r>
        <w:t>Дело в том, что компилятор не проверяет факт выхода индексов за границы</w:t>
      </w:r>
      <w:r>
        <w:rPr>
          <w:spacing w:val="40"/>
        </w:rPr>
        <w:t xml:space="preserve"> </w:t>
      </w:r>
      <w:r>
        <w:t>массива,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при ошибочном занесении данных за пределы массива может запортиться нужная информация и, скорее всего, компьютер зависнет.</w:t>
      </w:r>
    </w:p>
    <w:p w14:paraId="71F6EFE6" w14:textId="73C96D61" w:rsidR="00923A65" w:rsidRDefault="00C95D72" w:rsidP="004E0B09">
      <w:pPr>
        <w:pStyle w:val="own"/>
      </w:pPr>
      <w:r>
        <w:t>Язык С++ не имеет встроенных средств для ввода-вывода</w:t>
      </w:r>
      <w:r>
        <w:rPr>
          <w:spacing w:val="40"/>
        </w:rPr>
        <w:t xml:space="preserve"> </w:t>
      </w:r>
      <w:r>
        <w:t>массива целиком, поэтому массив вводят и выводят поэлементно с помощью циклов.</w:t>
      </w:r>
    </w:p>
    <w:p w14:paraId="4AD2EB47" w14:textId="1DD7F820" w:rsidR="00375784" w:rsidRDefault="00375784" w:rsidP="004E0B09">
      <w:pPr>
        <w:pStyle w:val="own"/>
      </w:pPr>
      <w:r>
        <w:t>Инициализация</w:t>
      </w:r>
      <w:r>
        <w:rPr>
          <w:spacing w:val="80"/>
        </w:rPr>
        <w:t xml:space="preserve"> </w:t>
      </w:r>
      <w:r>
        <w:t>-</w:t>
      </w:r>
      <w:r>
        <w:tab/>
      </w:r>
      <w:r>
        <w:rPr>
          <w:spacing w:val="-2"/>
        </w:rPr>
        <w:t>присвоение</w:t>
      </w:r>
      <w:r>
        <w:tab/>
      </w:r>
      <w:r>
        <w:rPr>
          <w:spacing w:val="-2"/>
        </w:rPr>
        <w:t>значений</w:t>
      </w:r>
      <w:r>
        <w:tab/>
      </w:r>
      <w:r>
        <w:rPr>
          <w:spacing w:val="-2"/>
        </w:rPr>
        <w:t>вместе</w:t>
      </w:r>
      <w:r>
        <w:tab/>
        <w:t>с</w:t>
      </w:r>
      <w:r>
        <w:rPr>
          <w:spacing w:val="40"/>
        </w:rPr>
        <w:t xml:space="preserve"> </w:t>
      </w:r>
      <w:r>
        <w:t>описанием</w:t>
      </w:r>
      <w:r>
        <w:rPr>
          <w:spacing w:val="40"/>
        </w:rPr>
        <w:t xml:space="preserve"> </w:t>
      </w:r>
      <w:r>
        <w:t>данных. Ранее</w:t>
      </w:r>
      <w:r>
        <w:rPr>
          <w:spacing w:val="40"/>
        </w:rPr>
        <w:t xml:space="preserve"> </w:t>
      </w:r>
      <w:r>
        <w:t>была рассмотрена инициализация простых</w:t>
      </w:r>
      <w:r>
        <w:rPr>
          <w:spacing w:val="40"/>
        </w:rPr>
        <w:t xml:space="preserve"> </w:t>
      </w:r>
      <w:r>
        <w:t>переменных, например</w:t>
      </w:r>
      <w:r>
        <w:rPr>
          <w:b/>
          <w:i/>
        </w:rPr>
        <w:t xml:space="preserve">: </w:t>
      </w:r>
      <w:proofErr w:type="spellStart"/>
      <w:r>
        <w:t>int</w:t>
      </w:r>
      <w:proofErr w:type="spellEnd"/>
      <w:r>
        <w:t xml:space="preserve"> a = 5.</w:t>
      </w:r>
    </w:p>
    <w:p w14:paraId="5DE486F9" w14:textId="77777777" w:rsidR="00B64EC5" w:rsidRDefault="00B64EC5" w:rsidP="004E0B09">
      <w:pPr>
        <w:pStyle w:val="own"/>
      </w:pPr>
      <w:r>
        <w:lastRenderedPageBreak/>
        <w:t>Для инициализации</w:t>
      </w:r>
      <w:r>
        <w:rPr>
          <w:spacing w:val="40"/>
        </w:rPr>
        <w:t xml:space="preserve"> </w:t>
      </w:r>
      <w:r>
        <w:t>массива</w:t>
      </w:r>
      <w:r>
        <w:rPr>
          <w:spacing w:val="40"/>
        </w:rPr>
        <w:t xml:space="preserve"> </w:t>
      </w:r>
      <w:r>
        <w:t>за его именем располагают знак присваивания и список инициализации, который представляет собой заключенные</w:t>
      </w:r>
      <w:r>
        <w:rPr>
          <w:spacing w:val="40"/>
        </w:rPr>
        <w:t xml:space="preserve"> </w:t>
      </w:r>
      <w:r>
        <w:t>в фигурные скобки и разделенные запятыми инициализирующие значения. Ниже приведен пример инициализации массива:</w:t>
      </w:r>
    </w:p>
    <w:p w14:paraId="231AEA48" w14:textId="77777777" w:rsidR="00B64EC5" w:rsidRDefault="00B64EC5" w:rsidP="004E0B09">
      <w:pPr>
        <w:pStyle w:val="own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gramStart"/>
      <w:r>
        <w:t>a[</w:t>
      </w:r>
      <w:proofErr w:type="gramEnd"/>
      <w:r>
        <w:t>4]={</w:t>
      </w:r>
      <w:r>
        <w:rPr>
          <w:spacing w:val="-1"/>
        </w:rPr>
        <w:t xml:space="preserve"> </w:t>
      </w:r>
      <w:r>
        <w:t>15, 21,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304</w:t>
      </w:r>
      <w:r>
        <w:rPr>
          <w:spacing w:val="2"/>
        </w:rPr>
        <w:t xml:space="preserve"> </w:t>
      </w:r>
      <w:r>
        <w:t>};</w:t>
      </w:r>
      <w:r>
        <w:rPr>
          <w:spacing w:val="-1"/>
        </w:rPr>
        <w:t xml:space="preserve"> </w:t>
      </w:r>
      <w:r>
        <w:t>индексы элементов</w:t>
      </w:r>
      <w:r>
        <w:rPr>
          <w:spacing w:val="1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0</w:t>
      </w:r>
      <w:r>
        <w:rPr>
          <w:spacing w:val="29"/>
        </w:rPr>
        <w:t xml:space="preserve">  </w:t>
      </w:r>
      <w:r>
        <w:t>1</w:t>
      </w:r>
      <w:r>
        <w:rPr>
          <w:spacing w:val="59"/>
        </w:rPr>
        <w:t xml:space="preserve"> </w:t>
      </w:r>
      <w:r>
        <w:t>2</w:t>
      </w:r>
      <w:r>
        <w:rPr>
          <w:spacing w:val="29"/>
        </w:rPr>
        <w:t xml:space="preserve">  </w:t>
      </w:r>
      <w:r>
        <w:rPr>
          <w:spacing w:val="-10"/>
        </w:rPr>
        <w:t>3</w:t>
      </w:r>
    </w:p>
    <w:p w14:paraId="5A9A8E3E" w14:textId="77777777" w:rsidR="00B64EC5" w:rsidRDefault="00B64EC5" w:rsidP="004E0B09">
      <w:pPr>
        <w:pStyle w:val="own"/>
      </w:pPr>
      <w:r>
        <w:t xml:space="preserve">Констант в списке инициализации должно быть не больше, чем объявленный размер массива. Если их меньше, то </w:t>
      </w:r>
      <w:proofErr w:type="gramStart"/>
      <w:r>
        <w:t>элементы</w:t>
      </w:r>
      <w:proofErr w:type="gramEnd"/>
      <w:r>
        <w:t xml:space="preserve"> для которых нет констант обнуляются.</w:t>
      </w:r>
      <w:r>
        <w:rPr>
          <w:spacing w:val="40"/>
        </w:rPr>
        <w:t xml:space="preserve"> </w:t>
      </w:r>
      <w:r>
        <w:t>Для инициализируемого массива допускается</w:t>
      </w:r>
      <w:r>
        <w:rPr>
          <w:spacing w:val="40"/>
        </w:rPr>
        <w:t xml:space="preserve"> </w:t>
      </w:r>
      <w:r>
        <w:t>вообще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указывать</w:t>
      </w:r>
      <w:r>
        <w:rPr>
          <w:spacing w:val="40"/>
        </w:rPr>
        <w:t xml:space="preserve"> </w:t>
      </w:r>
      <w:r>
        <w:t>размер.</w:t>
      </w:r>
      <w:r>
        <w:rPr>
          <w:spacing w:val="40"/>
        </w:rPr>
        <w:t xml:space="preserve"> </w:t>
      </w:r>
      <w:r>
        <w:t>В этом случае размер массива определяется по количеству констант,</w:t>
      </w:r>
      <w:r>
        <w:rPr>
          <w:spacing w:val="-2"/>
        </w:rPr>
        <w:t xml:space="preserve"> </w:t>
      </w:r>
      <w:r>
        <w:t xml:space="preserve">например по описанию </w:t>
      </w:r>
      <w:proofErr w:type="spellStart"/>
      <w:r>
        <w:t>int</w:t>
      </w:r>
      <w:proofErr w:type="spellEnd"/>
      <w:r>
        <w:t xml:space="preserve"> c[]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 1, 15, 18, 11, 20 }; транслятор выделит 10 байт для хранения массива из 5 двухбайтовых целых чисел.</w:t>
      </w:r>
    </w:p>
    <w:p w14:paraId="764FC24D" w14:textId="77777777" w:rsidR="00B64EC5" w:rsidRDefault="00B64EC5" w:rsidP="004E0B09">
      <w:pPr>
        <w:pStyle w:val="own"/>
      </w:pPr>
      <w:r>
        <w:t>Частный случай</w:t>
      </w:r>
      <w:r>
        <w:rPr>
          <w:spacing w:val="40"/>
        </w:rPr>
        <w:t xml:space="preserve"> </w:t>
      </w:r>
      <w:r>
        <w:t>инициализации</w:t>
      </w:r>
      <w:r>
        <w:rPr>
          <w:spacing w:val="40"/>
        </w:rPr>
        <w:t xml:space="preserve"> </w:t>
      </w:r>
      <w:r>
        <w:t>массива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инициализация строк. Массив</w:t>
      </w:r>
      <w:r>
        <w:rPr>
          <w:spacing w:val="40"/>
        </w:rPr>
        <w:t xml:space="preserve"> </w:t>
      </w:r>
      <w:r>
        <w:t>символов может быть проинициализирован стандартным образом:</w:t>
      </w:r>
    </w:p>
    <w:p w14:paraId="6CDE05BF" w14:textId="77777777" w:rsidR="00B64EC5" w:rsidRPr="00C80F90" w:rsidRDefault="00B64EC5" w:rsidP="004E0B09">
      <w:pPr>
        <w:pStyle w:val="own"/>
        <w:rPr>
          <w:lang w:val="en-US"/>
        </w:rPr>
      </w:pPr>
      <w:r w:rsidRPr="00C80F90">
        <w:rPr>
          <w:lang w:val="en-US"/>
        </w:rPr>
        <w:t>char</w:t>
      </w:r>
      <w:r w:rsidRPr="00C80F90">
        <w:rPr>
          <w:spacing w:val="-2"/>
          <w:lang w:val="en-US"/>
        </w:rPr>
        <w:t xml:space="preserve"> </w:t>
      </w:r>
      <w:proofErr w:type="gramStart"/>
      <w:r w:rsidRPr="00C80F90">
        <w:rPr>
          <w:lang w:val="en-US"/>
        </w:rPr>
        <w:t>s[</w:t>
      </w:r>
      <w:proofErr w:type="gramEnd"/>
      <w:r w:rsidRPr="00C80F90">
        <w:rPr>
          <w:lang w:val="en-US"/>
        </w:rPr>
        <w:t>] =</w:t>
      </w:r>
      <w:r w:rsidRPr="00C80F90">
        <w:rPr>
          <w:spacing w:val="-2"/>
          <w:lang w:val="en-US"/>
        </w:rPr>
        <w:t xml:space="preserve"> </w:t>
      </w:r>
      <w:r w:rsidRPr="00C80F90">
        <w:rPr>
          <w:lang w:val="en-US"/>
        </w:rPr>
        <w:t>{ 'A',</w:t>
      </w:r>
      <w:r w:rsidRPr="00C80F90">
        <w:rPr>
          <w:spacing w:val="-1"/>
          <w:lang w:val="en-US"/>
        </w:rPr>
        <w:t xml:space="preserve"> </w:t>
      </w:r>
      <w:r w:rsidRPr="00C80F90">
        <w:rPr>
          <w:lang w:val="en-US"/>
        </w:rPr>
        <w:t xml:space="preserve">'B', 'C', 'D' </w:t>
      </w:r>
      <w:r w:rsidRPr="00C80F90">
        <w:rPr>
          <w:spacing w:val="-5"/>
          <w:lang w:val="en-US"/>
        </w:rPr>
        <w:t>};</w:t>
      </w:r>
    </w:p>
    <w:p w14:paraId="1C8F614E" w14:textId="77777777" w:rsidR="00B64EC5" w:rsidRDefault="00B64EC5" w:rsidP="004E0B09">
      <w:pPr>
        <w:pStyle w:val="own"/>
      </w:pPr>
      <w:r>
        <w:t>Строка</w:t>
      </w:r>
      <w:r>
        <w:rPr>
          <w:spacing w:val="-7"/>
        </w:rPr>
        <w:t xml:space="preserve"> </w:t>
      </w:r>
      <w:r>
        <w:t>символов</w:t>
      </w:r>
      <w:r>
        <w:rPr>
          <w:spacing w:val="-7"/>
        </w:rPr>
        <w:t xml:space="preserve"> </w:t>
      </w:r>
      <w:r>
        <w:t>дополнительно</w:t>
      </w:r>
      <w:r>
        <w:rPr>
          <w:spacing w:val="-6"/>
        </w:rPr>
        <w:t xml:space="preserve"> </w:t>
      </w:r>
      <w:r>
        <w:t>должна</w:t>
      </w:r>
      <w:r>
        <w:rPr>
          <w:spacing w:val="-10"/>
        </w:rPr>
        <w:t xml:space="preserve"> </w:t>
      </w:r>
      <w:r>
        <w:t>завершаться</w:t>
      </w:r>
      <w:r>
        <w:rPr>
          <w:spacing w:val="-6"/>
        </w:rPr>
        <w:t xml:space="preserve"> </w:t>
      </w:r>
      <w:r>
        <w:t xml:space="preserve">нуль-символом. </w:t>
      </w:r>
      <w:proofErr w:type="spellStart"/>
      <w:r>
        <w:t>char</w:t>
      </w:r>
      <w:proofErr w:type="spellEnd"/>
      <w:r>
        <w:t xml:space="preserve"> </w:t>
      </w:r>
      <w:proofErr w:type="gramStart"/>
      <w:r>
        <w:t>s[</w:t>
      </w:r>
      <w:proofErr w:type="gramEnd"/>
      <w:r>
        <w:t>] = { 'A', 'B', 'C', 'D', '\0' };</w:t>
      </w:r>
    </w:p>
    <w:p w14:paraId="4394BCFC" w14:textId="77777777" w:rsidR="00B64EC5" w:rsidRDefault="00B64EC5" w:rsidP="004E0B09">
      <w:pPr>
        <w:pStyle w:val="own"/>
      </w:pPr>
      <w:r>
        <w:t>В связи с тем,</w:t>
      </w:r>
      <w:r>
        <w:rPr>
          <w:spacing w:val="80"/>
        </w:rPr>
        <w:t xml:space="preserve"> </w:t>
      </w:r>
      <w:r>
        <w:t>что инициализацию строк приходится</w:t>
      </w:r>
      <w:r>
        <w:rPr>
          <w:spacing w:val="80"/>
        </w:rPr>
        <w:t xml:space="preserve"> </w:t>
      </w:r>
      <w:r>
        <w:t>организовывать довольно часто, язык Си предусматривает для этого упрощенную форму записи:</w:t>
      </w:r>
    </w:p>
    <w:p w14:paraId="3C22EC9C" w14:textId="77777777" w:rsidR="00B64EC5" w:rsidRDefault="00B64EC5" w:rsidP="004E0B09">
      <w:pPr>
        <w:pStyle w:val="own"/>
      </w:pPr>
      <w:proofErr w:type="spellStart"/>
      <w:r>
        <w:t>char</w:t>
      </w:r>
      <w:proofErr w:type="spellEnd"/>
      <w:r>
        <w:rPr>
          <w:spacing w:val="-1"/>
        </w:rPr>
        <w:t xml:space="preserve"> </w:t>
      </w:r>
      <w:proofErr w:type="gramStart"/>
      <w:r>
        <w:t>s[</w:t>
      </w:r>
      <w:proofErr w:type="gram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"ABCD";</w:t>
      </w:r>
    </w:p>
    <w:p w14:paraId="22DBE714" w14:textId="77777777" w:rsidR="00B64EC5" w:rsidRDefault="00B64EC5" w:rsidP="004E0B09">
      <w:pPr>
        <w:pStyle w:val="own"/>
      </w:pPr>
      <w:r>
        <w:t>В этом случае нуль-символ автоматически</w:t>
      </w:r>
      <w:r>
        <w:rPr>
          <w:spacing w:val="40"/>
        </w:rPr>
        <w:t xml:space="preserve"> </w:t>
      </w:r>
      <w:r>
        <w:t>дописывается</w:t>
      </w:r>
      <w:r>
        <w:rPr>
          <w:spacing w:val="40"/>
        </w:rPr>
        <w:t xml:space="preserve"> </w:t>
      </w:r>
      <w:r>
        <w:t>в конец строки.</w:t>
      </w:r>
      <w:r>
        <w:rPr>
          <w:spacing w:val="40"/>
        </w:rPr>
        <w:t xml:space="preserve"> </w:t>
      </w:r>
      <w:r>
        <w:t>Два последних примера инициализации строки совершенно эквивалентны.</w:t>
      </w:r>
    </w:p>
    <w:p w14:paraId="4F618D16" w14:textId="77777777" w:rsidR="004E0B09" w:rsidRDefault="004E0B09" w:rsidP="004E0B09">
      <w:pPr>
        <w:pStyle w:val="own"/>
      </w:pPr>
      <w:r>
        <w:t>Элементом</w:t>
      </w:r>
      <w:r>
        <w:rPr>
          <w:spacing w:val="-2"/>
        </w:rPr>
        <w:t xml:space="preserve"> </w:t>
      </w:r>
      <w:r>
        <w:t>массива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свою</w:t>
      </w:r>
      <w:r>
        <w:rPr>
          <w:spacing w:val="-3"/>
        </w:rPr>
        <w:t xml:space="preserve"> </w:t>
      </w:r>
      <w:r>
        <w:t>очередь</w:t>
      </w:r>
      <w:r>
        <w:rPr>
          <w:spacing w:val="-2"/>
        </w:rPr>
        <w:t xml:space="preserve"> </w:t>
      </w:r>
      <w:r>
        <w:t>тоже</w:t>
      </w:r>
      <w:r>
        <w:rPr>
          <w:spacing w:val="-2"/>
        </w:rPr>
        <w:t xml:space="preserve"> </w:t>
      </w:r>
      <w:r>
        <w:t>массив.</w:t>
      </w:r>
      <w:r>
        <w:rPr>
          <w:spacing w:val="-2"/>
        </w:rPr>
        <w:t xml:space="preserve"> </w:t>
      </w:r>
      <w:r>
        <w:t>Таким</w:t>
      </w:r>
      <w:r>
        <w:rPr>
          <w:spacing w:val="-1"/>
        </w:rPr>
        <w:t xml:space="preserve"> </w:t>
      </w:r>
      <w:r>
        <w:t>образом,</w:t>
      </w:r>
      <w:r>
        <w:rPr>
          <w:spacing w:val="40"/>
        </w:rPr>
        <w:t xml:space="preserve"> </w:t>
      </w:r>
      <w:r>
        <w:t>мы</w:t>
      </w:r>
      <w:r>
        <w:rPr>
          <w:spacing w:val="-2"/>
        </w:rPr>
        <w:t xml:space="preserve"> </w:t>
      </w:r>
      <w:r>
        <w:t>приходим</w:t>
      </w:r>
      <w:r>
        <w:rPr>
          <w:spacing w:val="-6"/>
        </w:rPr>
        <w:t xml:space="preserve"> </w:t>
      </w:r>
      <w:r>
        <w:t>к понятию</w:t>
      </w:r>
      <w:r>
        <w:rPr>
          <w:spacing w:val="40"/>
        </w:rPr>
        <w:t xml:space="preserve"> </w:t>
      </w:r>
      <w:r>
        <w:t>двумерного</w:t>
      </w:r>
      <w:r>
        <w:rPr>
          <w:spacing w:val="40"/>
        </w:rPr>
        <w:t xml:space="preserve"> </w:t>
      </w:r>
      <w:r>
        <w:t>массива</w:t>
      </w:r>
      <w:r>
        <w:rPr>
          <w:spacing w:val="40"/>
        </w:rPr>
        <w:t xml:space="preserve"> </w:t>
      </w:r>
      <w:r>
        <w:t xml:space="preserve">или матрицы. Описание двумерного массива строится из описания одномерного путем добавления второй размерности, </w:t>
      </w:r>
      <w:proofErr w:type="gramStart"/>
      <w:r>
        <w:t>например:</w:t>
      </w:r>
      <w:r>
        <w:rPr>
          <w:spacing w:val="80"/>
        </w:rPr>
        <w:t xml:space="preserve">  </w:t>
      </w:r>
      <w:proofErr w:type="spellStart"/>
      <w:r>
        <w:t>int</w:t>
      </w:r>
      <w:proofErr w:type="spellEnd"/>
      <w:proofErr w:type="gramEnd"/>
      <w:r>
        <w:t xml:space="preserve"> a[4][3];</w:t>
      </w:r>
    </w:p>
    <w:p w14:paraId="6C6E76CE" w14:textId="77777777" w:rsidR="004E0B09" w:rsidRDefault="004E0B09" w:rsidP="004E0B09">
      <w:pPr>
        <w:pStyle w:val="own"/>
      </w:pPr>
      <w:r>
        <w:lastRenderedPageBreak/>
        <w:t>Анализ подобного</w:t>
      </w:r>
      <w:r>
        <w:rPr>
          <w:spacing w:val="40"/>
        </w:rPr>
        <w:t xml:space="preserve"> </w:t>
      </w:r>
      <w:r>
        <w:t>описания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проводить в направлении выполнения операций [], то есть слева направо.</w:t>
      </w:r>
      <w:r>
        <w:rPr>
          <w:spacing w:val="40"/>
        </w:rPr>
        <w:t xml:space="preserve"> </w:t>
      </w:r>
      <w:r>
        <w:t>Таким образом, переменная a является массивом из четырех элементов, что следует</w:t>
      </w:r>
      <w:r>
        <w:rPr>
          <w:spacing w:val="-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первой</w:t>
      </w:r>
      <w:r>
        <w:rPr>
          <w:spacing w:val="-1"/>
        </w:rPr>
        <w:t xml:space="preserve"> </w:t>
      </w:r>
      <w:r>
        <w:t>части описания</w:t>
      </w:r>
      <w:r>
        <w:rPr>
          <w:spacing w:val="-1"/>
        </w:rPr>
        <w:t xml:space="preserve"> </w:t>
      </w:r>
      <w:proofErr w:type="gramStart"/>
      <w:r>
        <w:t>a[</w:t>
      </w:r>
      <w:proofErr w:type="gramEnd"/>
      <w:r>
        <w:t>4].</w:t>
      </w:r>
      <w:r>
        <w:rPr>
          <w:spacing w:val="40"/>
        </w:rPr>
        <w:t xml:space="preserve"> </w:t>
      </w:r>
      <w:r>
        <w:t>Каждый</w:t>
      </w:r>
      <w:r>
        <w:rPr>
          <w:spacing w:val="40"/>
        </w:rPr>
        <w:t xml:space="preserve"> </w:t>
      </w:r>
      <w:r>
        <w:t>элемент</w:t>
      </w:r>
      <w:r>
        <w:rPr>
          <w:spacing w:val="40"/>
        </w:rPr>
        <w:t xml:space="preserve"> </w:t>
      </w:r>
      <w:r>
        <w:t>a[i]</w:t>
      </w:r>
      <w:r>
        <w:rPr>
          <w:spacing w:val="40"/>
        </w:rPr>
        <w:t xml:space="preserve"> </w:t>
      </w:r>
      <w:r>
        <w:t>этого</w:t>
      </w:r>
      <w:r>
        <w:rPr>
          <w:spacing w:val="-3"/>
        </w:rPr>
        <w:t xml:space="preserve"> </w:t>
      </w:r>
      <w:r>
        <w:t>массива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свою</w:t>
      </w:r>
      <w:r>
        <w:rPr>
          <w:spacing w:val="-1"/>
        </w:rPr>
        <w:t xml:space="preserve"> </w:t>
      </w:r>
      <w:r>
        <w:t xml:space="preserve">очередь является массивом из трех элементов типа </w:t>
      </w:r>
      <w:proofErr w:type="spellStart"/>
      <w:r>
        <w:t>int</w:t>
      </w:r>
      <w:proofErr w:type="spellEnd"/>
      <w:r>
        <w:t>, что следует из второй части описания.</w:t>
      </w:r>
    </w:p>
    <w:p w14:paraId="77CFCBF0" w14:textId="254EAEC3" w:rsidR="00C95D72" w:rsidRDefault="004E0B09" w:rsidP="004E0B09">
      <w:pPr>
        <w:pStyle w:val="own"/>
      </w:pPr>
      <w:r>
        <w:t>Для наглядности</w:t>
      </w:r>
      <w:r>
        <w:rPr>
          <w:spacing w:val="40"/>
        </w:rPr>
        <w:t xml:space="preserve"> </w:t>
      </w:r>
      <w:r>
        <w:t>двумерный массив можно представить в виде таблицы с числом строк, равным первому размеру массива, и числом столбцов, равным второму размеру массива.</w:t>
      </w:r>
    </w:p>
    <w:p w14:paraId="63CDDE7F" w14:textId="77777777" w:rsidR="00F06983" w:rsidRDefault="00F06983" w:rsidP="00F06983">
      <w:pPr>
        <w:pStyle w:val="own"/>
      </w:pPr>
      <w:r>
        <w:t>Имя двумерного</w:t>
      </w:r>
      <w:r>
        <w:rPr>
          <w:spacing w:val="40"/>
        </w:rPr>
        <w:t xml:space="preserve"> </w:t>
      </w:r>
      <w:r>
        <w:t>массива без квадратных скобок за ним имеет значение адреса первого элемента этого массива,</w:t>
      </w:r>
      <w:r>
        <w:rPr>
          <w:spacing w:val="40"/>
        </w:rPr>
        <w:t xml:space="preserve"> </w:t>
      </w:r>
      <w:r>
        <w:t>то есть значение адреса</w:t>
      </w:r>
      <w:r>
        <w:rPr>
          <w:spacing w:val="40"/>
        </w:rPr>
        <w:t xml:space="preserve"> </w:t>
      </w:r>
      <w:r>
        <w:t>первой строки - одномерного массива из трех элементов. При использовании в выражениях тип имени двумерного массива преобразуется</w:t>
      </w:r>
      <w:r>
        <w:rPr>
          <w:spacing w:val="40"/>
        </w:rPr>
        <w:t xml:space="preserve"> </w:t>
      </w:r>
      <w:r>
        <w:t>к типу адреса строки этого массива.</w:t>
      </w:r>
      <w:r>
        <w:rPr>
          <w:spacing w:val="40"/>
        </w:rPr>
        <w:t xml:space="preserve"> </w:t>
      </w:r>
      <w:r>
        <w:t xml:space="preserve">В нашем примере тип имени массива a в выражениях будет приведен к типу адреса массива из трех элементов типа </w:t>
      </w:r>
      <w:proofErr w:type="spellStart"/>
      <w:r>
        <w:t>int</w:t>
      </w:r>
      <w:proofErr w:type="spellEnd"/>
      <w:r>
        <w:t xml:space="preserve"> и может использоваться во всех выражениях,</w:t>
      </w:r>
      <w:r>
        <w:rPr>
          <w:spacing w:val="40"/>
        </w:rPr>
        <w:t xml:space="preserve"> </w:t>
      </w:r>
      <w:r>
        <w:t>где допускается использование соответствующего адреса.</w:t>
      </w:r>
    </w:p>
    <w:p w14:paraId="6BDDAC63" w14:textId="77777777" w:rsidR="00F06983" w:rsidRDefault="00F06983" w:rsidP="00F06983">
      <w:pPr>
        <w:pStyle w:val="own"/>
      </w:pPr>
      <w:r>
        <w:t>Имя двумерного массива с одним индексным выражением в квадратных скобках за ним обозначает</w:t>
      </w:r>
      <w:r>
        <w:rPr>
          <w:spacing w:val="40"/>
        </w:rPr>
        <w:t xml:space="preserve"> </w:t>
      </w:r>
      <w:r>
        <w:t>соответствующую</w:t>
      </w:r>
      <w:r>
        <w:rPr>
          <w:spacing w:val="40"/>
        </w:rPr>
        <w:t xml:space="preserve"> </w:t>
      </w:r>
      <w:r>
        <w:t>строку двумерного</w:t>
      </w:r>
      <w:r>
        <w:rPr>
          <w:spacing w:val="40"/>
        </w:rPr>
        <w:t xml:space="preserve"> </w:t>
      </w:r>
      <w:r>
        <w:t>массива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имеет</w:t>
      </w:r>
      <w:r>
        <w:rPr>
          <w:spacing w:val="40"/>
        </w:rPr>
        <w:t xml:space="preserve"> </w:t>
      </w:r>
      <w:r>
        <w:t xml:space="preserve">значение адреса первого элемента этой строки. Например, в нашем случае </w:t>
      </w:r>
      <w:proofErr w:type="gramStart"/>
      <w:r>
        <w:t>a[</w:t>
      </w:r>
      <w:proofErr w:type="gramEnd"/>
      <w:r>
        <w:t xml:space="preserve">2] является адресом величины типа </w:t>
      </w:r>
      <w:proofErr w:type="spellStart"/>
      <w:r>
        <w:t>int</w:t>
      </w:r>
      <w:proofErr w:type="spellEnd"/>
      <w:r>
        <w:t xml:space="preserve">, а именно ячейки, в которой находится число 30, и может использоваться везде, где допускается использование адреса величины типа </w:t>
      </w:r>
      <w:proofErr w:type="spellStart"/>
      <w:r>
        <w:t>int</w:t>
      </w:r>
      <w:proofErr w:type="spellEnd"/>
      <w:r>
        <w:t>.</w:t>
      </w:r>
    </w:p>
    <w:p w14:paraId="322B54A4" w14:textId="77777777" w:rsidR="00F06983" w:rsidRDefault="00F06983" w:rsidP="00F06983">
      <w:pPr>
        <w:pStyle w:val="own"/>
      </w:pPr>
      <w:r>
        <w:t xml:space="preserve">Имя двумерного массива с двумя индексными выражениями в квадратных скобках за ним обозначает соответствующий элемент двумерного массива и имеет тот же тип. Например, в нашем примере </w:t>
      </w:r>
      <w:proofErr w:type="gramStart"/>
      <w:r>
        <w:t>a[</w:t>
      </w:r>
      <w:proofErr w:type="gramEnd"/>
      <w:r>
        <w:t xml:space="preserve">2][1] является величиной типа </w:t>
      </w:r>
      <w:proofErr w:type="spellStart"/>
      <w:r>
        <w:t>int</w:t>
      </w:r>
      <w:proofErr w:type="spellEnd"/>
      <w:r>
        <w:t xml:space="preserve">, а именно ячейкой, в которой находится число 52, и может использоваться везде, где допускается использование величины типа </w:t>
      </w:r>
      <w:proofErr w:type="spellStart"/>
      <w:r>
        <w:t>int</w:t>
      </w:r>
      <w:proofErr w:type="spellEnd"/>
      <w:r>
        <w:t>.</w:t>
      </w:r>
    </w:p>
    <w:p w14:paraId="435AE906" w14:textId="77777777" w:rsidR="00F06983" w:rsidRDefault="00F06983" w:rsidP="00F06983">
      <w:pPr>
        <w:pStyle w:val="own"/>
      </w:pPr>
      <w:r>
        <w:t>В соответствии с интерпретацией описания двумерного массива</w:t>
      </w:r>
      <w:r>
        <w:rPr>
          <w:spacing w:val="40"/>
        </w:rPr>
        <w:t xml:space="preserve"> </w:t>
      </w:r>
      <w:r>
        <w:t>(слева-направо)</w:t>
      </w:r>
      <w:r>
        <w:rPr>
          <w:spacing w:val="40"/>
        </w:rPr>
        <w:t xml:space="preserve"> </w:t>
      </w:r>
      <w:r>
        <w:t>элементы последнего располагаются в памяти ЭВМ по строкам.</w:t>
      </w:r>
    </w:p>
    <w:p w14:paraId="0BE17839" w14:textId="741F419E" w:rsidR="00F06983" w:rsidRDefault="00F06983" w:rsidP="00F06983">
      <w:pPr>
        <w:pStyle w:val="own"/>
      </w:pPr>
      <w:r>
        <w:lastRenderedPageBreak/>
        <w:t>Инициализация двумерного массива также проводится по строкам,</w:t>
      </w:r>
      <w:r>
        <w:rPr>
          <w:spacing w:val="40"/>
        </w:rPr>
        <w:t xml:space="preserve"> </w:t>
      </w:r>
      <w:r>
        <w:t>например, для того чтобы получить вышеописанный массив a, можно было бы провести следующую инициализацию.</w:t>
      </w:r>
    </w:p>
    <w:p w14:paraId="5D94BB28" w14:textId="6B3A51E4" w:rsidR="006A38BF" w:rsidRDefault="006A38BF" w:rsidP="00593CA3">
      <w:pPr>
        <w:pStyle w:val="own"/>
      </w:pPr>
      <w:r>
        <w:t>Синтаксис: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rand</w:t>
      </w:r>
      <w:proofErr w:type="spellEnd"/>
      <w:r>
        <w:rPr>
          <w:spacing w:val="-2"/>
        </w:rPr>
        <w:t>();</w:t>
      </w:r>
      <w:r w:rsidR="00593CA3">
        <w:t xml:space="preserve"> </w:t>
      </w:r>
      <w:r>
        <w:t>Эта</w:t>
      </w:r>
      <w:r>
        <w:rPr>
          <w:spacing w:val="-3"/>
        </w:rPr>
        <w:t xml:space="preserve"> </w:t>
      </w:r>
      <w:hyperlink r:id="rId8">
        <w:r>
          <w:t>функция</w:t>
        </w:r>
      </w:hyperlink>
      <w:r>
        <w:rPr>
          <w:spacing w:val="-2"/>
        </w:rPr>
        <w:t xml:space="preserve"> </w:t>
      </w:r>
      <w:r>
        <w:t>генерирует</w:t>
      </w:r>
      <w:r>
        <w:rPr>
          <w:spacing w:val="31"/>
        </w:rPr>
        <w:t xml:space="preserve"> </w:t>
      </w:r>
      <w:r>
        <w:t>любое</w:t>
      </w:r>
      <w:r>
        <w:rPr>
          <w:spacing w:val="29"/>
        </w:rPr>
        <w:t xml:space="preserve"> </w:t>
      </w:r>
      <w:r>
        <w:t>положительное</w:t>
      </w:r>
      <w:r>
        <w:rPr>
          <w:spacing w:val="29"/>
        </w:rPr>
        <w:t xml:space="preserve"> </w:t>
      </w:r>
      <w:r>
        <w:t>число</w:t>
      </w:r>
      <w:r>
        <w:rPr>
          <w:spacing w:val="30"/>
        </w:rPr>
        <w:t xml:space="preserve"> </w:t>
      </w:r>
      <w:r>
        <w:t>от</w:t>
      </w:r>
      <w:r>
        <w:rPr>
          <w:spacing w:val="33"/>
        </w:rPr>
        <w:t xml:space="preserve"> </w:t>
      </w:r>
      <w:r>
        <w:t>0</w:t>
      </w:r>
      <w:r>
        <w:rPr>
          <w:spacing w:val="30"/>
        </w:rPr>
        <w:t xml:space="preserve"> </w:t>
      </w:r>
      <w:r>
        <w:t>до</w:t>
      </w:r>
      <w:r>
        <w:rPr>
          <w:spacing w:val="30"/>
        </w:rPr>
        <w:t xml:space="preserve"> </w:t>
      </w:r>
      <w:r>
        <w:t>RAND_MAX,</w:t>
      </w:r>
      <w:r>
        <w:rPr>
          <w:spacing w:val="30"/>
        </w:rPr>
        <w:t xml:space="preserve"> </w:t>
      </w:r>
      <w:r>
        <w:t>значение</w:t>
      </w:r>
      <w:r>
        <w:rPr>
          <w:spacing w:val="29"/>
        </w:rPr>
        <w:t xml:space="preserve"> </w:t>
      </w:r>
      <w:r>
        <w:t xml:space="preserve">которого можно найти в подключаемом файле #include&lt;stdlib.h&gt;, как и саму функцию </w:t>
      </w:r>
      <w:proofErr w:type="spellStart"/>
      <w:r>
        <w:t>rand</w:t>
      </w:r>
      <w:proofErr w:type="spellEnd"/>
      <w:r>
        <w:t>.</w:t>
      </w:r>
    </w:p>
    <w:p w14:paraId="6AB170B0" w14:textId="566FDC3E" w:rsidR="00C648C2" w:rsidRDefault="00C648C2" w:rsidP="00C648C2">
      <w:pPr>
        <w:pStyle w:val="own"/>
      </w:pPr>
      <w:r>
        <w:rPr>
          <w:b/>
        </w:rPr>
        <w:t xml:space="preserve">Задание 1. </w:t>
      </w:r>
      <w:r>
        <w:t xml:space="preserve">Написать на языке С++ программу, осуществляющую заполнение массива случайными числами из заданного диапазона и выполняющую заданные действия с элементами </w:t>
      </w:r>
      <w:r>
        <w:rPr>
          <w:spacing w:val="-2"/>
        </w:rPr>
        <w:t>массива.</w:t>
      </w:r>
    </w:p>
    <w:p w14:paraId="239576C5" w14:textId="0C83E23D" w:rsidR="00F06983" w:rsidRDefault="007B27BA" w:rsidP="007B27BA">
      <w:pPr>
        <w:pStyle w:val="own"/>
        <w:ind w:firstLine="0"/>
        <w:jc w:val="center"/>
      </w:pPr>
      <w:r w:rsidRPr="007B27BA">
        <w:rPr>
          <w:noProof/>
        </w:rPr>
        <w:drawing>
          <wp:inline distT="0" distB="0" distL="0" distR="0" wp14:anchorId="3A8B014C" wp14:editId="0A2C14E6">
            <wp:extent cx="5940425" cy="550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D6E3" w14:textId="5CDA8660" w:rsidR="002D5EDB" w:rsidRDefault="002D5EDB" w:rsidP="002D5EDB">
      <w:pPr>
        <w:pStyle w:val="own"/>
      </w:pPr>
      <w:r>
        <w:t>Представлено на рисунке 1.</w:t>
      </w:r>
    </w:p>
    <w:p w14:paraId="25982BA9" w14:textId="3FA2C7F3" w:rsidR="007B27BA" w:rsidRDefault="00C03CB4" w:rsidP="00C03CB4">
      <w:pPr>
        <w:pStyle w:val="own"/>
        <w:spacing w:line="240" w:lineRule="auto"/>
        <w:ind w:firstLine="0"/>
        <w:jc w:val="center"/>
      </w:pPr>
      <w:r w:rsidRPr="00C03CB4">
        <w:rPr>
          <w:noProof/>
        </w:rPr>
        <w:drawing>
          <wp:inline distT="0" distB="0" distL="0" distR="0" wp14:anchorId="2E914059" wp14:editId="01C66C0A">
            <wp:extent cx="5940425" cy="44176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2DD9ABA" wp14:editId="44950748">
                <wp:extent cx="3470564" cy="360218"/>
                <wp:effectExtent l="0" t="0" r="0" b="190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0564" cy="3602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7833F" w14:textId="26E5A9C4" w:rsidR="00C03CB4" w:rsidRPr="00C03CB4" w:rsidRDefault="00C03CB4" w:rsidP="00C03C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03C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Рисунок 1 – Скриншот кода к заданию 1</w:t>
                            </w:r>
                            <w:r w:rsidR="00056A6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DD9ABA" id="Надпись 2" o:spid="_x0000_s1029" type="#_x0000_t202" style="width:273.2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" filled="f" stroked="f">
                <v:textbox>
                  <w:txbxContent>
                    <w:p w14:paraId="0FE7833F" w14:textId="26E5A9C4" w:rsidR="00C03CB4" w:rsidRPr="00C03CB4" w:rsidRDefault="00C03CB4" w:rsidP="00C03C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03C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Рисунок 1 – Скриншот кода к заданию 1</w:t>
                      </w:r>
                      <w:r w:rsidR="00056A6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B4E4A6" w14:textId="01CBE85E" w:rsidR="00C03CB4" w:rsidRDefault="009F3F48" w:rsidP="009F3F48">
      <w:pPr>
        <w:pStyle w:val="own"/>
        <w:ind w:firstLine="0"/>
        <w:jc w:val="center"/>
      </w:pPr>
      <w:r w:rsidRPr="009F3F48">
        <w:rPr>
          <w:noProof/>
        </w:rPr>
        <w:drawing>
          <wp:inline distT="0" distB="0" distL="0" distR="0" wp14:anchorId="069E0FAE" wp14:editId="28CF0DB8">
            <wp:extent cx="5940425" cy="3219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1B24" w14:textId="44E5092F" w:rsidR="009F3F48" w:rsidRDefault="009F3F48" w:rsidP="009F3F48">
      <w:pPr>
        <w:pStyle w:val="own"/>
      </w:pPr>
      <w:r>
        <w:t>Представлено на рисунке 2.</w:t>
      </w:r>
    </w:p>
    <w:p w14:paraId="272C739F" w14:textId="4A367D18" w:rsidR="00593CA3" w:rsidRDefault="00056A64" w:rsidP="00056A64">
      <w:pPr>
        <w:pStyle w:val="own"/>
        <w:spacing w:line="240" w:lineRule="auto"/>
        <w:ind w:firstLine="0"/>
        <w:jc w:val="center"/>
      </w:pPr>
      <w:r w:rsidRPr="00056A64">
        <w:rPr>
          <w:noProof/>
        </w:rPr>
        <w:lastRenderedPageBreak/>
        <w:drawing>
          <wp:inline distT="0" distB="0" distL="0" distR="0" wp14:anchorId="4FC7078B" wp14:editId="5570386B">
            <wp:extent cx="5940425" cy="68846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769E347" wp14:editId="4CD3760F">
                <wp:extent cx="3463636" cy="360218"/>
                <wp:effectExtent l="0" t="0" r="0" b="1905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636" cy="3602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2BBA1" w14:textId="6FF09391" w:rsidR="00056A64" w:rsidRPr="00C03CB4" w:rsidRDefault="00056A64" w:rsidP="00056A6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03C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  <w:r w:rsidRPr="00C03C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Скриншот кода к заданию 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69E347" id="_x0000_s1030" type="#_x0000_t202" style="width:272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" filled="f" stroked="f">
                <v:textbox>
                  <w:txbxContent>
                    <w:p w14:paraId="4DC2BBA1" w14:textId="6FF09391" w:rsidR="00056A64" w:rsidRPr="00C03CB4" w:rsidRDefault="00056A64" w:rsidP="00056A6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03C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  <w:r w:rsidRPr="00C03C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Скриншот кода к заданию 1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22FE92" w14:textId="64088E2E" w:rsidR="00056A64" w:rsidRDefault="003B7669" w:rsidP="003B7669">
      <w:pPr>
        <w:pStyle w:val="own"/>
        <w:ind w:firstLine="0"/>
        <w:jc w:val="center"/>
      </w:pPr>
      <w:r w:rsidRPr="003B7669">
        <w:rPr>
          <w:noProof/>
        </w:rPr>
        <w:drawing>
          <wp:inline distT="0" distB="0" distL="0" distR="0" wp14:anchorId="37435C32" wp14:editId="0986E074">
            <wp:extent cx="5940425" cy="3803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61AD" w14:textId="46E83609" w:rsidR="003B7669" w:rsidRDefault="00B250B3" w:rsidP="003B7669">
      <w:pPr>
        <w:pStyle w:val="own"/>
      </w:pPr>
      <w:r>
        <w:t xml:space="preserve">Код к заданию 1.3 представлен на рисунке 3. Для данного номера было создано два массива, в один из которых вводились случайные числа, которые в дальнейшем перебирались, а во второй были добавлены </w:t>
      </w:r>
      <w:r w:rsidR="00E1406F">
        <w:t>уже переработанные данные.</w:t>
      </w:r>
    </w:p>
    <w:p w14:paraId="73745464" w14:textId="465F18A3" w:rsidR="00E1406F" w:rsidRDefault="005E32EB" w:rsidP="00E1406F">
      <w:pPr>
        <w:pStyle w:val="own"/>
        <w:spacing w:line="240" w:lineRule="auto"/>
        <w:ind w:firstLine="0"/>
        <w:jc w:val="center"/>
      </w:pPr>
      <w:r w:rsidRPr="005E32EB">
        <w:rPr>
          <w:noProof/>
        </w:rPr>
        <w:lastRenderedPageBreak/>
        <w:drawing>
          <wp:inline distT="0" distB="0" distL="0" distR="0" wp14:anchorId="4940F28A" wp14:editId="7AD6AC94">
            <wp:extent cx="5940425" cy="779462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06F">
        <w:rPr>
          <w:noProof/>
        </w:rPr>
        <mc:AlternateContent>
          <mc:Choice Requires="wps">
            <w:drawing>
              <wp:inline distT="0" distB="0" distL="0" distR="0" wp14:anchorId="216D4928" wp14:editId="4D03C6EF">
                <wp:extent cx="3463636" cy="360218"/>
                <wp:effectExtent l="0" t="0" r="0" b="1905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636" cy="3602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D2C69" w14:textId="5CC330B9" w:rsidR="00E1406F" w:rsidRPr="00C03CB4" w:rsidRDefault="00E1406F" w:rsidP="00E1406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03C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</w:t>
                            </w:r>
                            <w:r w:rsidRPr="00C03C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Скриншот кода к заданию 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6D4928" id="_x0000_s1031" type="#_x0000_t202" style="width:272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" filled="f" stroked="f">
                <v:textbox>
                  <w:txbxContent>
                    <w:p w14:paraId="5DED2C69" w14:textId="5CC330B9" w:rsidR="00E1406F" w:rsidRPr="00C03CB4" w:rsidRDefault="00E1406F" w:rsidP="00E1406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03C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</w:t>
                      </w:r>
                      <w:r w:rsidRPr="00C03C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Скриншот кода к заданию 1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8F7CFA" w14:textId="7EA252B6" w:rsidR="00E1406F" w:rsidRDefault="00F463B4" w:rsidP="00E1406F">
      <w:pPr>
        <w:pStyle w:val="own"/>
        <w:ind w:firstLine="0"/>
        <w:jc w:val="center"/>
      </w:pPr>
      <w:r w:rsidRPr="00F463B4">
        <w:rPr>
          <w:noProof/>
        </w:rPr>
        <w:drawing>
          <wp:inline distT="0" distB="0" distL="0" distR="0" wp14:anchorId="344C15DD" wp14:editId="3E093127">
            <wp:extent cx="5940425" cy="5264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CE55" w14:textId="138796BE" w:rsidR="00F463B4" w:rsidRDefault="00F463B4" w:rsidP="00F463B4">
      <w:pPr>
        <w:pStyle w:val="own"/>
      </w:pPr>
      <w:r>
        <w:t>Код к заданию 1.4 представлен на рисунке 4.</w:t>
      </w:r>
    </w:p>
    <w:p w14:paraId="77CB3BAB" w14:textId="0243D56C" w:rsidR="008E1CFA" w:rsidRDefault="00CF79DB" w:rsidP="008E1CFA">
      <w:pPr>
        <w:pStyle w:val="own"/>
      </w:pPr>
      <w:r>
        <w:lastRenderedPageBreak/>
        <w:t xml:space="preserve">В данном задании также создавался массив, в которой вносились </w:t>
      </w:r>
      <w:r w:rsidR="008E1CFA">
        <w:t>случайные числа, однако для самопроверки был сделан массив-пример с числами, дабы убедиться в правильности работы программы. В конечном результате код был исправен и выдавал верный ответ</w:t>
      </w:r>
      <w:r w:rsidR="00AC4865">
        <w:t>. Порядковый номер числа начинается с нуля.</w:t>
      </w:r>
    </w:p>
    <w:p w14:paraId="04CF4DA2" w14:textId="72724BCF" w:rsidR="00AC4865" w:rsidRDefault="00902292" w:rsidP="00902292">
      <w:pPr>
        <w:pStyle w:val="own"/>
        <w:spacing w:line="240" w:lineRule="auto"/>
        <w:ind w:firstLine="0"/>
        <w:jc w:val="center"/>
      </w:pPr>
      <w:r w:rsidRPr="00902292">
        <w:rPr>
          <w:noProof/>
        </w:rPr>
        <w:drawing>
          <wp:inline distT="0" distB="0" distL="0" distR="0" wp14:anchorId="25D33A10" wp14:editId="5B4CCF11">
            <wp:extent cx="5940425" cy="55606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2A64" w14:textId="4D5501CF" w:rsidR="00902292" w:rsidRDefault="00902292" w:rsidP="00AC4865">
      <w:pPr>
        <w:pStyle w:val="own"/>
        <w:ind w:firstLine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1334E78" wp14:editId="38563D7E">
                <wp:extent cx="3463636" cy="360218"/>
                <wp:effectExtent l="0" t="0" r="0" b="1905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636" cy="3602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A2F2C" w14:textId="2B96421D" w:rsidR="00902292" w:rsidRPr="00C03CB4" w:rsidRDefault="00902292" w:rsidP="00902292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03C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</w:t>
                            </w:r>
                            <w:r w:rsidRPr="00C03C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Скриншот кода к заданию 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334E78" id="_x0000_s1032" type="#_x0000_t202" style="width:272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" filled="f" stroked="f">
                <v:textbox>
                  <w:txbxContent>
                    <w:p w14:paraId="44BA2F2C" w14:textId="2B96421D" w:rsidR="00902292" w:rsidRPr="00C03CB4" w:rsidRDefault="00902292" w:rsidP="0090229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03C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</w:t>
                      </w:r>
                      <w:r w:rsidRPr="00C03C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Скриншот кода к заданию 1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398DFA" w14:textId="366742E8" w:rsidR="00902292" w:rsidRDefault="007C0006" w:rsidP="00AC4865">
      <w:pPr>
        <w:pStyle w:val="own"/>
        <w:ind w:firstLine="0"/>
        <w:jc w:val="center"/>
      </w:pPr>
      <w:r w:rsidRPr="007C0006">
        <w:rPr>
          <w:noProof/>
        </w:rPr>
        <w:drawing>
          <wp:inline distT="0" distB="0" distL="0" distR="0" wp14:anchorId="327E981F" wp14:editId="4442F902">
            <wp:extent cx="5940425" cy="4095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1346" w14:textId="7550050E" w:rsidR="007C0006" w:rsidRDefault="007C0006" w:rsidP="007C0006">
      <w:pPr>
        <w:pStyle w:val="own"/>
      </w:pPr>
      <w:r>
        <w:t>Код к заданию 1.5 представлен на рисунке 5.</w:t>
      </w:r>
    </w:p>
    <w:p w14:paraId="1683156B" w14:textId="316A10FD" w:rsidR="007C0006" w:rsidRDefault="002F1CC8" w:rsidP="007C0006">
      <w:pPr>
        <w:pStyle w:val="own"/>
      </w:pPr>
      <w:r>
        <w:t xml:space="preserve">В данном задании необходимо ввести </w:t>
      </w:r>
      <w:r w:rsidR="00E20C8C">
        <w:t xml:space="preserve">вспомогательную переменную </w:t>
      </w:r>
      <w:r w:rsidR="00E20C8C">
        <w:rPr>
          <w:lang w:val="en-US"/>
        </w:rPr>
        <w:t>maxi</w:t>
      </w:r>
      <w:r w:rsidR="00E20C8C" w:rsidRPr="00E20C8C">
        <w:t>,</w:t>
      </w:r>
      <w:r w:rsidR="00E20C8C">
        <w:t xml:space="preserve"> в которую записывался максимальный элемент массива</w:t>
      </w:r>
      <w:r w:rsidR="00B60B14">
        <w:t xml:space="preserve">, для этого </w:t>
      </w:r>
      <w:r w:rsidR="00B60B14">
        <w:lastRenderedPageBreak/>
        <w:t xml:space="preserve">элемента искался его порядковый номер, который начинается с нуля, с помощью </w:t>
      </w:r>
      <w:r w:rsidR="00B60B14">
        <w:rPr>
          <w:lang w:val="en-US"/>
        </w:rPr>
        <w:t>for</w:t>
      </w:r>
      <w:r w:rsidR="00B60B14" w:rsidRPr="00B60B14">
        <w:t>’</w:t>
      </w:r>
      <w:r w:rsidR="00B60B14">
        <w:t xml:space="preserve">а пробежались по массиву, </w:t>
      </w:r>
      <w:r w:rsidR="00B63337">
        <w:t xml:space="preserve">нашли этот элемент и записали значение в отдельную переменную </w:t>
      </w:r>
      <w:r w:rsidR="00B63337">
        <w:rPr>
          <w:lang w:val="en-US"/>
        </w:rPr>
        <w:t>numb</w:t>
      </w:r>
      <w:r w:rsidR="00B63337">
        <w:t>.</w:t>
      </w:r>
    </w:p>
    <w:p w14:paraId="5224D6C9" w14:textId="6824803F" w:rsidR="00B63337" w:rsidRDefault="009F2A27" w:rsidP="009F2A27">
      <w:pPr>
        <w:pStyle w:val="own"/>
        <w:spacing w:line="240" w:lineRule="auto"/>
        <w:ind w:firstLine="0"/>
        <w:jc w:val="center"/>
      </w:pPr>
      <w:r w:rsidRPr="009F2A27">
        <w:rPr>
          <w:noProof/>
        </w:rPr>
        <w:drawing>
          <wp:inline distT="0" distB="0" distL="0" distR="0" wp14:anchorId="5B58CC5F" wp14:editId="1DD1439D">
            <wp:extent cx="5133975" cy="780010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461" cy="78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1257" w14:textId="62A90603" w:rsidR="009F2A27" w:rsidRDefault="009F2A27" w:rsidP="00B63337">
      <w:pPr>
        <w:pStyle w:val="own"/>
        <w:ind w:firstLine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9589502" wp14:editId="0515CBE3">
                <wp:extent cx="3463636" cy="325581"/>
                <wp:effectExtent l="0" t="0" r="0" b="0"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636" cy="3255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B5DF0" w14:textId="57802E26" w:rsidR="009F2A27" w:rsidRPr="00C03CB4" w:rsidRDefault="009F2A27" w:rsidP="009F2A2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03C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  <w:r w:rsidRPr="00C03C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Скриншот кода к заданию 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589502" id="_x0000_s1033" type="#_x0000_t202" style="width:272.75pt;height:2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" filled="f" stroked="f">
                <v:textbox>
                  <w:txbxContent>
                    <w:p w14:paraId="2D7B5DF0" w14:textId="57802E26" w:rsidR="009F2A27" w:rsidRPr="00C03CB4" w:rsidRDefault="009F2A27" w:rsidP="009F2A2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03C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  <w:r w:rsidRPr="00C03C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Скриншот кода к заданию 1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CD3305" w14:textId="77777777" w:rsidR="009F32C1" w:rsidRDefault="009F32C1" w:rsidP="006C2466">
      <w:pPr>
        <w:spacing w:before="67"/>
        <w:ind w:firstLine="709"/>
        <w:rPr>
          <w:b/>
          <w:sz w:val="24"/>
        </w:rPr>
      </w:pPr>
      <w:r>
        <w:rPr>
          <w:b/>
          <w:sz w:val="24"/>
        </w:rPr>
        <w:lastRenderedPageBreak/>
        <w:t>Задание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2.</w:t>
      </w:r>
    </w:p>
    <w:p w14:paraId="3D449CC3" w14:textId="0879DA07" w:rsidR="009F2A27" w:rsidRDefault="006C2466" w:rsidP="006C2466">
      <w:pPr>
        <w:pStyle w:val="own"/>
        <w:ind w:firstLine="0"/>
        <w:jc w:val="center"/>
      </w:pPr>
      <w:r w:rsidRPr="006C2466">
        <w:rPr>
          <w:noProof/>
        </w:rPr>
        <w:drawing>
          <wp:inline distT="0" distB="0" distL="0" distR="0" wp14:anchorId="45ADE308" wp14:editId="3E7186E3">
            <wp:extent cx="5940425" cy="5530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F721" w14:textId="50C37C92" w:rsidR="006C2466" w:rsidRDefault="006C2466" w:rsidP="006C2466">
      <w:pPr>
        <w:pStyle w:val="own"/>
      </w:pPr>
      <w:r>
        <w:t>Код к заданию 2 представлен на рисунке 6.</w:t>
      </w:r>
    </w:p>
    <w:p w14:paraId="525D59D7" w14:textId="424EC347" w:rsidR="00784C31" w:rsidRDefault="00EB402D" w:rsidP="00784C31">
      <w:pPr>
        <w:pStyle w:val="own"/>
        <w:spacing w:line="240" w:lineRule="auto"/>
        <w:ind w:firstLine="0"/>
        <w:jc w:val="center"/>
        <w:rPr>
          <w:lang w:val="en-US"/>
        </w:rPr>
      </w:pPr>
      <w:r w:rsidRPr="00EB402D">
        <w:rPr>
          <w:noProof/>
          <w:lang w:val="en-US"/>
        </w:rPr>
        <w:drawing>
          <wp:inline distT="0" distB="0" distL="0" distR="0" wp14:anchorId="62A65BE6" wp14:editId="2E5E2FC0">
            <wp:extent cx="5940425" cy="70205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A655" w14:textId="42CC037C" w:rsidR="00784C31" w:rsidRDefault="00784C31" w:rsidP="00784C31">
      <w:pPr>
        <w:pStyle w:val="own"/>
        <w:ind w:firstLine="0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7AE818B" wp14:editId="6CAC6EA3">
                <wp:extent cx="3463636" cy="325581"/>
                <wp:effectExtent l="0" t="0" r="0" b="0"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636" cy="3255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F7989" w14:textId="36ACDEC1" w:rsidR="00784C31" w:rsidRPr="00784C31" w:rsidRDefault="00784C31" w:rsidP="00784C3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03C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784C3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  <w:r w:rsidRPr="00C03CB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Скриншот кода к заданию </w:t>
                            </w:r>
                            <w:r w:rsidRPr="00784C3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AE818B" id="_x0000_s1034" type="#_x0000_t202" style="width:272.75pt;height:2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" filled="f" stroked="f">
                <v:textbox>
                  <w:txbxContent>
                    <w:p w14:paraId="2FDF7989" w14:textId="36ACDEC1" w:rsidR="00784C31" w:rsidRPr="00784C31" w:rsidRDefault="00784C31" w:rsidP="00784C3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03C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Pr="00784C3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  <w:r w:rsidRPr="00C03CB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Скриншот кода к заданию </w:t>
                      </w:r>
                      <w:r w:rsidRPr="00784C3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794CA3" w14:textId="1B7EA953" w:rsidR="00784C31" w:rsidRPr="00784C31" w:rsidRDefault="00784C31" w:rsidP="00784C31">
      <w:pPr>
        <w:pStyle w:val="own"/>
      </w:pPr>
      <w:r>
        <w:lastRenderedPageBreak/>
        <w:t xml:space="preserve">Вывод: </w:t>
      </w:r>
      <w:r w:rsidR="0035077A">
        <w:rPr>
          <w:rStyle w:val="own0"/>
        </w:rPr>
        <w:t>и</w:t>
      </w:r>
      <w:r>
        <w:rPr>
          <w:rStyle w:val="own0"/>
        </w:rPr>
        <w:t>зучено, как</w:t>
      </w:r>
      <w:r w:rsidRPr="009E4083">
        <w:rPr>
          <w:rStyle w:val="own0"/>
        </w:rPr>
        <w:t xml:space="preserve"> использовать массивы при решении различных задач.</w:t>
      </w:r>
    </w:p>
    <w:sectPr w:rsidR="00784C31" w:rsidRPr="00784C31" w:rsidSect="005F6268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A8D90" w14:textId="77777777" w:rsidR="00A318DD" w:rsidRDefault="00A318DD" w:rsidP="005F6268">
      <w:pPr>
        <w:spacing w:after="0" w:line="240" w:lineRule="auto"/>
      </w:pPr>
      <w:r>
        <w:separator/>
      </w:r>
    </w:p>
  </w:endnote>
  <w:endnote w:type="continuationSeparator" w:id="0">
    <w:p w14:paraId="01626786" w14:textId="77777777" w:rsidR="00A318DD" w:rsidRDefault="00A318DD" w:rsidP="005F6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75328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6BD8E6A" w14:textId="16791961" w:rsidR="005F6268" w:rsidRPr="005F6268" w:rsidRDefault="005F626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F626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F626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F626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F6268">
          <w:rPr>
            <w:rFonts w:ascii="Times New Roman" w:hAnsi="Times New Roman" w:cs="Times New Roman"/>
            <w:sz w:val="28"/>
            <w:szCs w:val="28"/>
          </w:rPr>
          <w:t>2</w:t>
        </w:r>
        <w:r w:rsidRPr="005F626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EAC292A" w14:textId="77777777" w:rsidR="005F6268" w:rsidRDefault="005F626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9DA80" w14:textId="77777777" w:rsidR="00A318DD" w:rsidRDefault="00A318DD" w:rsidP="005F6268">
      <w:pPr>
        <w:spacing w:after="0" w:line="240" w:lineRule="auto"/>
      </w:pPr>
      <w:r>
        <w:separator/>
      </w:r>
    </w:p>
  </w:footnote>
  <w:footnote w:type="continuationSeparator" w:id="0">
    <w:p w14:paraId="074D245A" w14:textId="77777777" w:rsidR="00A318DD" w:rsidRDefault="00A318DD" w:rsidP="005F62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11"/>
    <w:rsid w:val="00056A64"/>
    <w:rsid w:val="0020669B"/>
    <w:rsid w:val="002D5EDB"/>
    <w:rsid w:val="002F1CC8"/>
    <w:rsid w:val="0035077A"/>
    <w:rsid w:val="00375784"/>
    <w:rsid w:val="003B7669"/>
    <w:rsid w:val="00461EDA"/>
    <w:rsid w:val="004E0B09"/>
    <w:rsid w:val="00593CA3"/>
    <w:rsid w:val="005E32EB"/>
    <w:rsid w:val="005F6268"/>
    <w:rsid w:val="006A38BF"/>
    <w:rsid w:val="006C2466"/>
    <w:rsid w:val="006D2B8A"/>
    <w:rsid w:val="00784C31"/>
    <w:rsid w:val="007B27BA"/>
    <w:rsid w:val="007C0006"/>
    <w:rsid w:val="008D77EE"/>
    <w:rsid w:val="008E1CFA"/>
    <w:rsid w:val="00902292"/>
    <w:rsid w:val="00923A65"/>
    <w:rsid w:val="009E4083"/>
    <w:rsid w:val="009F2A27"/>
    <w:rsid w:val="009F32C1"/>
    <w:rsid w:val="009F3F48"/>
    <w:rsid w:val="00A04B1E"/>
    <w:rsid w:val="00A078E6"/>
    <w:rsid w:val="00A318DD"/>
    <w:rsid w:val="00A91712"/>
    <w:rsid w:val="00AC4865"/>
    <w:rsid w:val="00B250B3"/>
    <w:rsid w:val="00B60B14"/>
    <w:rsid w:val="00B63337"/>
    <w:rsid w:val="00B64EC5"/>
    <w:rsid w:val="00C03CB4"/>
    <w:rsid w:val="00C32D98"/>
    <w:rsid w:val="00C648C2"/>
    <w:rsid w:val="00C83911"/>
    <w:rsid w:val="00C95D72"/>
    <w:rsid w:val="00CF79DB"/>
    <w:rsid w:val="00D94F61"/>
    <w:rsid w:val="00E1406F"/>
    <w:rsid w:val="00E20C8C"/>
    <w:rsid w:val="00EB402D"/>
    <w:rsid w:val="00F06983"/>
    <w:rsid w:val="00F463B4"/>
    <w:rsid w:val="00F9569B"/>
    <w:rsid w:val="00F9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DAE95"/>
  <w15:chartTrackingRefBased/>
  <w15:docId w15:val="{90E04173-124A-4FB7-83C8-42240833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D98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A078E6"/>
    <w:pPr>
      <w:widowControl w:val="0"/>
      <w:autoSpaceDE w:val="0"/>
      <w:autoSpaceDN w:val="0"/>
      <w:spacing w:after="0" w:line="240" w:lineRule="auto"/>
      <w:ind w:left="106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8E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unhideWhenUsed/>
    <w:qFormat/>
    <w:rsid w:val="00A078E6"/>
    <w:pPr>
      <w:widowControl w:val="0"/>
      <w:autoSpaceDE w:val="0"/>
      <w:autoSpaceDN w:val="0"/>
      <w:spacing w:after="0" w:line="240" w:lineRule="auto"/>
      <w:ind w:left="106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A078E6"/>
    <w:rPr>
      <w:rFonts w:ascii="Times New Roman" w:eastAsia="Times New Roman" w:hAnsi="Times New Roman" w:cs="Times New Roman"/>
      <w:sz w:val="24"/>
      <w:szCs w:val="24"/>
    </w:rPr>
  </w:style>
  <w:style w:type="paragraph" w:customStyle="1" w:styleId="own">
    <w:name w:val="own"/>
    <w:basedOn w:val="a"/>
    <w:link w:val="own0"/>
    <w:qFormat/>
    <w:rsid w:val="009E408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E0B09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</w:rPr>
  </w:style>
  <w:style w:type="character" w:customStyle="1" w:styleId="own0">
    <w:name w:val="own Знак"/>
    <w:basedOn w:val="a0"/>
    <w:link w:val="own"/>
    <w:rsid w:val="009E4083"/>
    <w:rPr>
      <w:rFonts w:ascii="Times New Roman" w:hAnsi="Times New Roman" w:cs="Times New Roman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5F62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F6268"/>
  </w:style>
  <w:style w:type="paragraph" w:styleId="a7">
    <w:name w:val="footer"/>
    <w:basedOn w:val="a"/>
    <w:link w:val="a8"/>
    <w:uiPriority w:val="99"/>
    <w:unhideWhenUsed/>
    <w:rsid w:val="005F62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F6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8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r-koda.ru/full_leson_cpp.php?id=3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B15C7-A73A-4CDC-B9D4-2B15ACB61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1090</Words>
  <Characters>6214</Characters>
  <Application>Microsoft Office Word</Application>
  <DocSecurity>0</DocSecurity>
  <Lines>51</Lines>
  <Paragraphs>14</Paragraphs>
  <ScaleCrop>false</ScaleCrop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45</cp:revision>
  <cp:lastPrinted>2024-10-18T07:38:00Z</cp:lastPrinted>
  <dcterms:created xsi:type="dcterms:W3CDTF">2024-10-15T15:55:00Z</dcterms:created>
  <dcterms:modified xsi:type="dcterms:W3CDTF">2024-10-18T07:39:00Z</dcterms:modified>
</cp:coreProperties>
</file>