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 xml:space="preserve">Css-tracker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插件部分报告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首先想到的是添加插件到右键菜单，这个部分的实现比较简单，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309969</wp:posOffset>
            </wp:positionH>
            <wp:positionV relativeFrom="line">
              <wp:posOffset>316319</wp:posOffset>
            </wp:positionV>
            <wp:extent cx="3597095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9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双击</w:t>
      </w:r>
      <w:r>
        <w:rPr>
          <w:rtl w:val="0"/>
        </w:rPr>
        <w:t xml:space="preserve"> </w:t>
      </w:r>
      <w:r>
        <w:rPr>
          <w:rtl w:val="0"/>
        </w:rPr>
        <w:t xml:space="preserve">plugin.xml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，会出现如下界面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330199</wp:posOffset>
            </wp:positionV>
            <wp:extent cx="6120057" cy="46184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18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注意是</w:t>
      </w:r>
      <w:r>
        <w:rPr>
          <w:rtl w:val="0"/>
        </w:rPr>
        <w:t xml:space="preserve"> </w:t>
      </w:r>
      <w:r>
        <w:rPr>
          <w:rtl w:val="0"/>
        </w:rPr>
        <w:t>extensions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这个页面，点击</w:t>
      </w:r>
      <w:r>
        <w:rPr>
          <w:rtl w:val="0"/>
        </w:rPr>
        <w:t>add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按钮，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选中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包名，然后点击</w:t>
      </w:r>
      <w:r>
        <w:rPr>
          <w:rtl w:val="0"/>
        </w:rPr>
        <w:t>next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，会设置这个控件的属性，其中</w:t>
      </w:r>
      <w:r>
        <w:rPr>
          <w:rtl w:val="0"/>
        </w:rPr>
        <w:t xml:space="preserve"> </w:t>
      </w:r>
      <w:r>
        <w:rPr>
          <w:rtl w:val="0"/>
        </w:rPr>
        <w:t>popupMenus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指的就是控件右键菜单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321346</wp:posOffset>
            </wp:positionV>
            <wp:extent cx="4781294" cy="6120057"/>
            <wp:effectExtent l="0" t="0" r="0" b="0"/>
            <wp:wrapThrough wrapText="bothSides" distL="152400" distR="152400">
              <wp:wrapPolygon edited="1">
                <wp:start x="0" y="0"/>
                <wp:lineTo x="21627" y="0"/>
                <wp:lineTo x="21627" y="21621"/>
                <wp:lineTo x="0" y="2162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9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会出现如下菜单，第一个参数是这个菜单的功能</w:t>
      </w:r>
    </w:p>
    <w:p>
      <w:pPr>
        <w:pStyle w:val="Body"/>
        <w:bidi w:val="0"/>
      </w:pPr>
      <w:r>
        <w:rPr>
          <w:rtl w:val="0"/>
        </w:rPr>
        <w:t>org.eclipse.core.resources.IFile</w:t>
      </w:r>
      <w:r>
        <w:rPr>
          <w:rtl w:val="0"/>
        </w:rPr>
        <w:tab/>
        <w:tab/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文件的右键点击菜单事件</w:t>
      </w:r>
    </w:p>
    <w:p>
      <w:pPr>
        <w:pStyle w:val="Body"/>
        <w:bidi w:val="0"/>
      </w:pPr>
      <w:r>
        <w:rPr>
          <w:rtl w:val="0"/>
          <w:lang w:val="nl-NL"/>
        </w:rPr>
        <w:t>org.eclipse.jdt.core.IJavaElement</w:t>
      </w:r>
      <w:r>
        <w:rPr>
          <w:rtl w:val="0"/>
        </w:rPr>
        <w:tab/>
        <w:tab/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元素的右键点击菜单事件</w:t>
      </w:r>
    </w:p>
    <w:p>
      <w:pPr>
        <w:pStyle w:val="Body"/>
        <w:bidi w:val="0"/>
      </w:pPr>
      <w:r>
        <w:rPr>
          <w:rtl w:val="0"/>
        </w:rPr>
        <w:t>org.eclipse.core.runtime.IAdaptable</w:t>
      </w: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任意元素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的右键点击菜单事件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-167550</wp:posOffset>
            </wp:positionH>
            <wp:positionV relativeFrom="line">
              <wp:posOffset>247739</wp:posOffset>
            </wp:positionV>
            <wp:extent cx="6120057" cy="41249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49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</w:t>
      </w:r>
      <w:r>
        <w:rPr>
          <w:rtl w:val="0"/>
        </w:rPr>
        <w:t>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</w:t>
      </w:r>
      <w:r>
        <w:rPr>
          <w:rtl w:val="0"/>
        </w:rPr>
        <w:t>label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分别是一级菜单和🎧菜单的</w:t>
      </w:r>
      <w:r>
        <w:rPr>
          <w:rtl w:val="0"/>
        </w:rPr>
        <w:t>text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接下来是需要创建的类，这个会自动创建并空实现抽象类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自动创建的类几个重要的函数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275791</wp:posOffset>
            </wp:positionV>
            <wp:extent cx="6120057" cy="31430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43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</w:t>
      </w:r>
      <w:r>
        <w:rPr>
          <w:rtl w:val="0"/>
        </w:rPr>
        <w:t xml:space="preserve">setActionPart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类用来获取这个全局参数，类似于一个初始化函数，在这里我们得到了一个</w:t>
      </w:r>
      <w:r>
        <w:rPr>
          <w:rtl w:val="0"/>
        </w:rPr>
        <w:t>part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，这个会在获取工程名和获取编辑器窗口时用到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第二个是</w:t>
      </w:r>
      <w:r>
        <w:rPr>
          <w:rtl w:val="0"/>
        </w:rPr>
        <w:t>run(),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这个方法会传递一个</w:t>
      </w:r>
      <w:r>
        <w:rPr>
          <w:rtl w:val="0"/>
        </w:rPr>
        <w:t>action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，就是一个事件，在这里是一个选中元素右键单击菜单并点击相应的菜单的事件。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169507</wp:posOffset>
            </wp:positionV>
            <wp:extent cx="6120057" cy="2614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14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首先我们判断是否是选中了文件内的部分内容，如果是，就是</w:t>
      </w:r>
      <w:r>
        <w:rPr>
          <w:rtl w:val="0"/>
        </w:rPr>
        <w:t xml:space="preserve"> </w:t>
      </w:r>
      <w:r>
        <w:rPr>
          <w:rtl w:val="0"/>
        </w:rPr>
        <w:t>TextSelection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对象，那么我们就可以进行</w:t>
      </w:r>
      <w:r>
        <w:rPr>
          <w:rtl w:val="0"/>
        </w:rPr>
        <w:t>Css-tracker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的分析。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-284362</wp:posOffset>
            </wp:positionH>
            <wp:positionV relativeFrom="line">
              <wp:posOffset>294562</wp:posOffset>
            </wp:positionV>
            <wp:extent cx="6658482" cy="33850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482" cy="3385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先来看看这个对选中文字的处理。首先获取选中的内容，如果没有内容我们就什么清空我们的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如果有内容，我们会把内容传递给史默臻同学的</w:t>
      </w:r>
      <w:r>
        <w:rPr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，并生成一个结果集，我们需要把结果集展示出来。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所以我需要在</w:t>
      </w:r>
      <w:r>
        <w:rPr>
          <w:rtl w:val="0"/>
        </w:rPr>
        <w:t>plugin.xml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里注册一个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，注册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还需要注册一个透视图。操作和上面提到的注册右键单击事件的</w:t>
      </w:r>
      <w:r>
        <w:rPr>
          <w:rtl w:val="0"/>
        </w:rPr>
        <w:t>action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是一样的。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363944</wp:posOffset>
            </wp:positionV>
            <wp:extent cx="6120057" cy="40438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43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如图，我们注册一个透视图来展示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用来展示我们的结果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323304</wp:posOffset>
            </wp:positionV>
            <wp:extent cx="6120057" cy="18854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85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上述代码就是透视图位移的作用，设置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的显示位置在编辑器的下方。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接下来我们要实现一个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来展示结果，首先我们来看看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的效果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218020</wp:posOffset>
            </wp:positionV>
            <wp:extent cx="6120057" cy="18742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74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显示结果有两列，是一个</w:t>
      </w:r>
      <w:r>
        <w:rPr>
          <w:rtl w:val="0"/>
        </w:rPr>
        <w:t>table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，那么我们首先要实现一个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来展示数据。</w:t>
      </w:r>
    </w:p>
    <w:p>
      <w:pPr>
        <w:pStyle w:val="Body"/>
        <w:bidi w:val="0"/>
      </w:pP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的实现需要实现两个抽象类，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294220</wp:posOffset>
            </wp:positionV>
            <wp:extent cx="6120057" cy="4954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5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这两个抽象类提供了</w:t>
      </w:r>
      <w:r>
        <w:rPr>
          <w:rtl w:val="0"/>
        </w:rPr>
        <w:t xml:space="preserve"> 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自动解析</w:t>
      </w:r>
      <w:r>
        <w:rPr>
          <w:rtl w:val="0"/>
        </w:rPr>
        <w:t>data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的能力。我们的代码是简单地</w:t>
      </w:r>
      <w:r>
        <w:rPr>
          <w:rtl w:val="0"/>
        </w:rPr>
        <w:t xml:space="preserve">String[]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的形式，因此我实现了如下的两个类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365340</wp:posOffset>
            </wp:positionV>
            <wp:extent cx="6120057" cy="9669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6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这个类将</w:t>
      </w:r>
      <w:r>
        <w:rPr>
          <w:rtl w:val="0"/>
        </w:rPr>
        <w:t xml:space="preserve">String[]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数组转化为一个</w:t>
      </w:r>
      <w:r>
        <w:rPr>
          <w:rtl w:val="0"/>
        </w:rPr>
        <w:t>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284060</wp:posOffset>
            </wp:positionV>
            <wp:extent cx="6120057" cy="1214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4"/>
                <wp:lineTo x="0" y="2168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14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这个类将</w:t>
      </w:r>
      <w:r>
        <w:rPr>
          <w:rtl w:val="0"/>
        </w:rPr>
        <w:t>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的每一列都读取出来。这里因为原始数据和结果展示的顺序不一样，因此这里要处理一下。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接下来是对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的设置，要让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正确的显示，以及实现滚动的功能，需要配置一些参数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153377</wp:posOffset>
            </wp:positionV>
            <wp:extent cx="6120057" cy="40400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40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上述代码实现在方法</w:t>
      </w:r>
      <w:r>
        <w:rPr>
          <w:rtl w:val="0"/>
        </w:rPr>
        <w:t xml:space="preserve"> </w:t>
      </w:r>
      <w:r>
        <w:rPr>
          <w:rtl w:val="0"/>
        </w:rPr>
        <w:t xml:space="preserve">createPartControl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中，因此可以在打开透视图的时候立即被创建。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这里配置了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的自动扩展填充整个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，设置了每一列自动适应。以及为了在没有数据时的美观而做了对齐操作，同时支持鼠标滚动操作，来查看因为窗口太小而不能完整显示出来的内容。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接下里我们需要实现双击行打开文件的功能。</w:t>
      </w:r>
    </w:p>
    <w:p>
      <w:pPr>
        <w:pStyle w:val="Body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171157</wp:posOffset>
            </wp:positionV>
            <wp:extent cx="6120057" cy="37874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7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首先我们获取到</w:t>
      </w:r>
      <w:r>
        <w:rPr>
          <w:rtl w:val="0"/>
        </w:rPr>
        <w:t>table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，然后给</w:t>
      </w:r>
      <w:r>
        <w:rPr>
          <w:rtl w:val="0"/>
        </w:rPr>
        <w:t>table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添加鼠标事件监听</w:t>
      </w:r>
      <w:r>
        <w:rPr>
          <w:rtl w:val="0"/>
        </w:rPr>
        <w:t>listerner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，然后在里面响应双击事件。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在这里首先我们获取到工程所在目录，然后解析史默臻传递过来的数据内容的格式，并生成最终的路径，然后判断路径是否存在，存在就调用</w:t>
      </w:r>
      <w:r>
        <w:rPr>
          <w:rtl w:val="0"/>
        </w:rPr>
        <w:t>IDE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的接口打开文件视图即编辑器视图。如果不存在说明双击事件选中的不是文件，那就可以不响应。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实现过程中遇到的问题：</w:t>
      </w:r>
    </w:p>
    <w:p>
      <w:pPr>
        <w:pStyle w:val="Body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首先是开发时遇到很多模板，但是不知道哪一个使我们应该用的，最后依靠百度学习插件开发才找到一个可用的模板。</w:t>
      </w:r>
    </w:p>
    <w:p>
      <w:pPr>
        <w:pStyle w:val="Body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然后在获取鼠标选中的文本内容那里遇到了问题，没有办法获取工程根目录。百度上可参考的方式都是通过</w:t>
      </w:r>
      <w:r>
        <w:rPr>
          <w:rtl w:val="0"/>
          <w:lang w:val="en-US"/>
        </w:rPr>
        <w:t>private IProject getCurrentProject(ISelection selection)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来获取工程根目录，但是编辑器视图的</w:t>
      </w:r>
      <w:r>
        <w:rPr>
          <w:rtl w:val="0"/>
        </w:rPr>
        <w:t>selection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类型不能满足条件，因此会获得一个空指针，但是编辑器视图可以获取从根目录到当前文件的相对路径。比如</w:t>
      </w:r>
      <w:r>
        <w:rPr>
          <w:rtl w:val="0"/>
        </w:rPr>
        <w:t xml:space="preserve"> </w:t>
      </w:r>
      <w:r>
        <w:rPr>
          <w:rtl w:val="0"/>
        </w:rPr>
        <w:t>CssTrackPlugin/src/test.java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后来参阅了</w:t>
      </w:r>
      <w:r>
        <w:rPr>
          <w:rtl w:val="0"/>
        </w:rPr>
        <w:t>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一篇文章，通过获取</w:t>
      </w:r>
      <w:r>
        <w:rPr>
          <w:rtl w:val="0"/>
        </w:rPr>
        <w:t>eclipse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</w:t>
      </w:r>
      <w:r>
        <w:rPr>
          <w:rtl w:val="0"/>
        </w:rPr>
        <w:t>workspace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然后拼接成全路径。</w:t>
      </w:r>
      <w:r>
        <w:rPr>
          <w:rtl w:val="0"/>
          <w:lang w:val="en-US"/>
        </w:rPr>
        <w:t>String workspace =  Platform.getInstanceLocation().getURL().getPath();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这个函数可以获取</w:t>
      </w:r>
      <w:r>
        <w:rPr>
          <w:rtl w:val="0"/>
        </w:rPr>
        <w:t>eclipse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的工程父目录。</w:t>
      </w:r>
    </w:p>
    <w:p>
      <w:pPr>
        <w:pStyle w:val="Body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第三个问题是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的滚动和自动调整</w:t>
      </w:r>
      <w:r>
        <w:rPr>
          <w:rtl w:val="0"/>
        </w:rPr>
        <w:t>size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的问题几乎找不到什么可以参考的资料。首先是如何让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自动填充到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，因为</w:t>
      </w:r>
      <w:r>
        <w:rPr>
          <w:rtl w:val="0"/>
        </w:rPr>
        <w:t>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是自动填充到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透视图上的，但是透视图是可以调整大小的，所以不能设置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的大小，但是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有一个很坑的属性，不设置大小就无法显示</w: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355434</wp:posOffset>
            </wp:positionV>
            <wp:extent cx="6120057" cy="13553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55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后来参考</w:t>
      </w:r>
      <w:r>
        <w:rPr>
          <w:rtl w:val="0"/>
        </w:rPr>
        <w:t>stackoverflow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上一篇文章通过给</w:t>
      </w:r>
      <w:r>
        <w:rPr>
          <w:rtl w:val="0"/>
        </w:rPr>
        <w:t>tableview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添加一个</w:t>
      </w:r>
      <w:r>
        <w:rPr>
          <w:rtl w:val="0"/>
        </w:rPr>
        <w:t>layout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来实现，</w:t>
      </w:r>
      <w:r>
        <w:rPr>
          <w:rtl w:val="0"/>
          <w:lang w:val="en-US"/>
        </w:rPr>
        <w:t>TableViewer tableViewer = new TableViewer(tableComposite, SWT.BORDER);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是设置</w:t>
      </w:r>
      <w:r>
        <w:rPr>
          <w:rtl w:val="0"/>
        </w:rPr>
        <w:t>layout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，然后对</w:t>
      </w:r>
      <w:r>
        <w:rPr>
          <w:rtl w:val="0"/>
        </w:rPr>
        <w:t>layout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设置自动填充。</w:t>
      </w:r>
      <w:r>
        <w:rPr>
          <w:color w:val="7e504f"/>
          <w:rtl w:val="0"/>
          <w:lang w:val="it-IT"/>
        </w:rPr>
        <w:t>tableComposite</w:t>
      </w:r>
      <w:r>
        <w:rPr>
          <w:rtl w:val="0"/>
          <w:lang w:val="nl-NL"/>
        </w:rPr>
        <w:t>.setExpandHorizontal(</w:t>
      </w:r>
      <w:r>
        <w:rPr>
          <w:color w:val="931967"/>
          <w:rtl w:val="0"/>
          <w:lang w:val="en-US"/>
        </w:rPr>
        <w:t>true</w:t>
      </w:r>
      <w:r>
        <w:rPr>
          <w:rtl w:val="0"/>
        </w:rPr>
        <w:t>);</w:t>
      </w:r>
      <w:r>
        <w:rPr>
          <w:color w:val="7e504f"/>
          <w:rtl w:val="0"/>
          <w:lang w:val="it-IT"/>
        </w:rPr>
        <w:t>tableComposite</w:t>
      </w:r>
      <w:r>
        <w:rPr>
          <w:rtl w:val="0"/>
          <w:lang w:val="nl-NL"/>
        </w:rPr>
        <w:t>.setExpandVertical(</w:t>
      </w:r>
      <w:r>
        <w:rPr>
          <w:color w:val="931967"/>
          <w:rtl w:val="0"/>
          <w:lang w:val="en-US"/>
        </w:rPr>
        <w:t>true</w:t>
      </w:r>
      <w:r>
        <w:rPr>
          <w:rtl w:val="0"/>
        </w:rPr>
        <w:t>);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这两行分别对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7e504f"/>
          <w:rtl w:val="0"/>
          <w:lang w:val="zh-CN" w:eastAsia="zh-CN"/>
        </w:rPr>
        <w:t>横向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和纵向进行填充。</w:t>
      </w: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-86270</wp:posOffset>
            </wp:positionH>
            <wp:positionV relativeFrom="line">
              <wp:posOffset>263994</wp:posOffset>
            </wp:positionV>
            <wp:extent cx="6120057" cy="6513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51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</w:t>
      </w:r>
      <w:r>
        <w:rPr>
          <w:rtl w:val="0"/>
        </w:rPr>
        <w:t>for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循环则是让每一列都自动</w:t>
      </w:r>
      <w:r>
        <w:rPr>
          <w:rtl w:val="0"/>
        </w:rPr>
        <w:t>resize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确定列距。</w:t>
      </w:r>
    </w:p>
    <w:p>
      <w:pPr>
        <w:pStyle w:val="Body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第四个问题是包缺失问题和包名不一致问题，</w:t>
      </w:r>
      <w:r>
        <w:rPr>
          <w:rtl w:val="0"/>
        </w:rPr>
        <w:t>eclipse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不同版本之间兼容性不是很好，有的包名直接改变了，有的包内缺少一些类，后来只好自己去下载新的</w:t>
      </w:r>
      <w:r>
        <w:rPr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包才能调用对应的</w:t>
      </w:r>
      <w:r>
        <w:rPr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。遇到的问题包括</w:t>
      </w:r>
      <w:r>
        <w:rPr>
          <w:color w:val="931967"/>
          <w:rtl w:val="0"/>
          <w:lang w:val="it-IT"/>
        </w:rPr>
        <w:t>import</w:t>
      </w:r>
      <w:r>
        <w:rPr>
          <w:rtl w:val="0"/>
          <w:lang w:val="pt-PT"/>
        </w:rPr>
        <w:t xml:space="preserve"> org.eclipse.jface.text.TextSelection;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这个包用来识别是否是编辑器窗口的右键菜单事件，但是网上给的都是</w:t>
      </w:r>
      <w:r>
        <w:rPr>
          <w:color w:val="931967"/>
          <w:rtl w:val="0"/>
          <w:lang w:val="it-IT"/>
        </w:rPr>
        <w:t>import</w:t>
      </w:r>
      <w:r>
        <w:rPr>
          <w:rtl w:val="0"/>
          <w:lang w:val="pt-PT"/>
        </w:rPr>
        <w:t xml:space="preserve"> org.eclipse.jface.text.</w:t>
      </w:r>
      <w:r>
        <w:rPr>
          <w:rtl w:val="0"/>
        </w:rPr>
        <w:t>I</w:t>
      </w:r>
      <w:r>
        <w:rPr>
          <w:rtl w:val="0"/>
          <w:lang w:val="fr-FR"/>
        </w:rPr>
        <w:t>TextSelection;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包名多了一个</w:t>
      </w:r>
      <w:r>
        <w:rPr>
          <w:rtl w:val="0"/>
        </w:rPr>
        <w:t>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，但是本地根本找不到，然后搜这个也不对，后来我通过打印包名的方式确认这个事件的类型，才从网上新下载了一个</w:t>
      </w:r>
      <w:r>
        <w:rPr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来调用相应的函数。另一个是</w:t>
      </w:r>
      <w:r>
        <w:rPr>
          <w:rtl w:val="0"/>
        </w:rPr>
        <w:t>IDE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包，单纯是寻找</w:t>
      </w:r>
      <w:r>
        <w:rPr>
          <w:rtl w:val="0"/>
        </w:rPr>
        <w:t>IDE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所在的</w:t>
      </w:r>
      <w:r>
        <w:rPr>
          <w:rtl w:val="0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包包名我都在网上冲浪很久，因为几乎所有的参考资料都没有把</w:t>
      </w:r>
      <w:r>
        <w:rPr>
          <w:rtl w:val="0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告诉我，或许是旧版本自带这个包。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