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92E9" w14:textId="39CBDF36" w:rsidR="008C7636" w:rsidRDefault="008C7636" w:rsidP="008C7636">
      <w:pPr>
        <w:tabs>
          <w:tab w:val="num" w:pos="720"/>
        </w:tabs>
        <w:ind w:left="720" w:hanging="360"/>
      </w:pPr>
      <w:r>
        <w:t>Code Review Assignment – Spencer Powell</w:t>
      </w:r>
    </w:p>
    <w:p w14:paraId="4B610C21" w14:textId="5D3EDC54" w:rsidR="00266757" w:rsidRDefault="00342AEA"/>
    <w:p w14:paraId="4F9767D1" w14:textId="6F3AFA72" w:rsidR="008C7636" w:rsidRDefault="008C7636">
      <w:r>
        <w:t xml:space="preserve">I think bootstrap does a great job of making CSS easy to use with just class assignment. For </w:t>
      </w:r>
      <w:proofErr w:type="gramStart"/>
      <w:r>
        <w:t>example</w:t>
      </w:r>
      <w:proofErr w:type="gramEnd"/>
      <w:r>
        <w:t xml:space="preserve"> you’re able to style your buttons with just some basic class assignment</w:t>
      </w:r>
      <w:r w:rsidR="005737B0">
        <w:t xml:space="preserve"> like “</w:t>
      </w:r>
      <w:proofErr w:type="spellStart"/>
      <w:r w:rsidR="005737B0">
        <w:t>btn</w:t>
      </w:r>
      <w:proofErr w:type="spellEnd"/>
      <w:r w:rsidR="005737B0">
        <w:t xml:space="preserve"> </w:t>
      </w:r>
      <w:proofErr w:type="spellStart"/>
      <w:r w:rsidR="005737B0">
        <w:t>btn</w:t>
      </w:r>
      <w:proofErr w:type="spellEnd"/>
      <w:r w:rsidR="005737B0">
        <w:t>-primary” or “</w:t>
      </w:r>
      <w:proofErr w:type="spellStart"/>
      <w:r w:rsidR="005737B0">
        <w:t>btn</w:t>
      </w:r>
      <w:proofErr w:type="spellEnd"/>
      <w:r w:rsidR="005737B0">
        <w:t xml:space="preserve"> </w:t>
      </w:r>
      <w:proofErr w:type="spellStart"/>
      <w:r w:rsidR="005737B0">
        <w:t>btn</w:t>
      </w:r>
      <w:proofErr w:type="spellEnd"/>
      <w:r w:rsidR="005737B0">
        <w:t>-secondary” or “</w:t>
      </w:r>
      <w:proofErr w:type="spellStart"/>
      <w:r w:rsidR="005737B0">
        <w:t>btn</w:t>
      </w:r>
      <w:proofErr w:type="spellEnd"/>
      <w:r w:rsidR="005737B0">
        <w:t xml:space="preserve"> </w:t>
      </w:r>
      <w:proofErr w:type="spellStart"/>
      <w:r w:rsidR="005737B0">
        <w:t>btn</w:t>
      </w:r>
      <w:proofErr w:type="spellEnd"/>
      <w:r w:rsidR="005737B0">
        <w:t>-light” or “</w:t>
      </w:r>
      <w:proofErr w:type="spellStart"/>
      <w:r w:rsidR="005737B0">
        <w:t>btn</w:t>
      </w:r>
      <w:proofErr w:type="spellEnd"/>
      <w:r w:rsidR="005737B0">
        <w:t xml:space="preserve"> </w:t>
      </w:r>
      <w:proofErr w:type="spellStart"/>
      <w:r w:rsidR="005737B0">
        <w:t>btn</w:t>
      </w:r>
      <w:proofErr w:type="spellEnd"/>
      <w:r w:rsidR="005737B0">
        <w:t>-dark”</w:t>
      </w:r>
      <w:r>
        <w:t>.</w:t>
      </w:r>
      <w:r w:rsidR="005737B0">
        <w:t xml:space="preserve"> Each of these simple class assignments allow</w:t>
      </w:r>
      <w:r>
        <w:t xml:space="preserve"> </w:t>
      </w:r>
      <w:r w:rsidR="005737B0">
        <w:t xml:space="preserve">for standardization as well as ease of use. </w:t>
      </w:r>
      <w:r w:rsidR="004C1088">
        <w:t xml:space="preserve">I think bootstrap follows the atomic philosophy most closely. It isn’t so much concerned with the block elements or their location in the DOM but rather the class matches to the type of action or element purpose. </w:t>
      </w:r>
    </w:p>
    <w:p w14:paraId="44A6C97F" w14:textId="3292C7D9" w:rsidR="00F146F6" w:rsidRDefault="00F146F6">
      <w:r>
        <w:t xml:space="preserve">I think the folder structure makes it helpful to find information that you need. They also have a great website with examples and source for components that make it even easier to find the look and feel that you’re going for and then to have access to the code right away. </w:t>
      </w:r>
    </w:p>
    <w:p w14:paraId="44098EB2" w14:textId="2802922D" w:rsidR="00F146F6" w:rsidRDefault="00F146F6">
      <w:r>
        <w:t xml:space="preserve">Sass and especially the use of variables makes writing CSS much easier by setting up variables to store say standard color schemes or sizes. </w:t>
      </w:r>
      <w:proofErr w:type="spellStart"/>
      <w:r>
        <w:t>Mixins</w:t>
      </w:r>
      <w:proofErr w:type="spellEnd"/>
      <w:r>
        <w:t xml:space="preserve"> and reusable code extend things even further.  </w:t>
      </w:r>
    </w:p>
    <w:p w14:paraId="05AE9B5F" w14:textId="333C9E5B" w:rsidR="00F146F6" w:rsidRDefault="00F146F6">
      <w:r>
        <w:t xml:space="preserve">Another advantage of using bootstrap is I feel it’d be easy to locate styles relating to specific areas (like headlines </w:t>
      </w:r>
      <w:proofErr w:type="spellStart"/>
      <w:r>
        <w:t>etc</w:t>
      </w:r>
      <w:proofErr w:type="spellEnd"/>
      <w:r>
        <w:t xml:space="preserve">) </w:t>
      </w:r>
      <w:r w:rsidR="00342AEA">
        <w:t xml:space="preserve">to quickly create and look and feel you’re going for. Also because of how classes are named and organized they’re specific enough to impact only those areas you intend. </w:t>
      </w:r>
    </w:p>
    <w:p w14:paraId="3793CFF1" w14:textId="698A50AD" w:rsidR="00342AEA" w:rsidRDefault="00342AEA">
      <w:r>
        <w:t xml:space="preserve">I feel the way everything is organized really matches the way I think about </w:t>
      </w:r>
      <w:proofErr w:type="gramStart"/>
      <w:r>
        <w:t>projects</w:t>
      </w:r>
      <w:proofErr w:type="gramEnd"/>
      <w:r>
        <w:t xml:space="preserve"> so I don’t think I’d end up wanting to change anything to how it’s organized. </w:t>
      </w:r>
    </w:p>
    <w:p w14:paraId="16B5D61C" w14:textId="77777777" w:rsidR="00F146F6" w:rsidRDefault="00F146F6"/>
    <w:sectPr w:rsidR="00F1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22545"/>
    <w:multiLevelType w:val="multilevel"/>
    <w:tmpl w:val="FF1C58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36"/>
    <w:rsid w:val="00140168"/>
    <w:rsid w:val="00342AEA"/>
    <w:rsid w:val="00376A5D"/>
    <w:rsid w:val="004C1088"/>
    <w:rsid w:val="005737B0"/>
    <w:rsid w:val="008C7636"/>
    <w:rsid w:val="00F1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E4869"/>
  <w15:chartTrackingRefBased/>
  <w15:docId w15:val="{CF806D0E-F798-E04D-8299-EDD7D68F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7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0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powell</dc:creator>
  <cp:keywords/>
  <dc:description/>
  <cp:lastModifiedBy>spencer powell</cp:lastModifiedBy>
  <cp:revision>1</cp:revision>
  <dcterms:created xsi:type="dcterms:W3CDTF">2021-10-09T20:45:00Z</dcterms:created>
  <dcterms:modified xsi:type="dcterms:W3CDTF">2021-10-09T21:48:00Z</dcterms:modified>
</cp:coreProperties>
</file>