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Array, Hash Map / Modulo Remainder Table</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Cyclic Prefix Sum Invariant + Modulo Hash Map</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Longest Harmonic Length-Shifted Subarray</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Given an array </w:t>
            </w:r>
            <w:r w:rsidDel="00000000" w:rsidR="00000000" w:rsidRPr="00000000">
              <w:rPr>
                <w:rFonts w:ascii="Calibri" w:cs="Calibri" w:eastAsia="Calibri" w:hAnsi="Calibri"/>
                <w:b w:val="1"/>
                <w:bCs w:val="1"/>
                <w:i w:val="0"/>
                <w:iCs w:val="0"/>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of </w:t>
            </w:r>
            <w:r w:rsidDel="00000000" w:rsidR="00000000" w:rsidRPr="00000000">
              <w:rPr>
                <w:rFonts w:ascii="Calibri" w:cs="Calibri" w:eastAsia="Calibri" w:hAnsi="Calibri"/>
                <w:b w:val="1"/>
                <w:bCs w:val="1"/>
                <w:i w:val="0"/>
                <w:iCs w:val="0"/>
                <w:color w:val="000000"/>
                <w:sz w:val="22"/>
                <w:szCs w:val="22"/>
                <w:rtl w:val="0"/>
              </w:rPr>
              <w:t xml:space="preserve">N</w:t>
            </w:r>
            <w:r w:rsidDel="00000000" w:rsidR="00000000" w:rsidRPr="00000000">
              <w:rPr>
                <w:rFonts w:ascii="Calibri" w:cs="Calibri" w:eastAsia="Calibri" w:hAnsi="Calibri"/>
                <w:b w:val="0"/>
                <w:bCs w:val="0"/>
                <w:i w:val="0"/>
                <w:iCs w:val="0"/>
                <w:color w:val="000000"/>
                <w:sz w:val="22"/>
                <w:szCs w:val="22"/>
                <w:rtl w:val="0"/>
              </w:rPr>
              <w:t xml:space="preserve"> integers.</w:t>
              <w:br w:type="textWrapping"/>
              <w:br w:type="textWrapping"/>
              <w:t xml:space="preserve">A contiguous subarray A[l..r] (where 1 ≤ l ≤ r ≤ N) is defined as Harmonic if the sum of its elements plus its length (r - l + 1) is divisible by N:</w:t>
              <w:br w:type="textWrapping"/>
              <w:t xml:space="preserve">    ( ∑_{x=l}^r A[x] + (r - l + 1) ) % N == 0</w:t>
              <w:br w:type="textWrapping"/>
              <w:br w:type="textWrapping"/>
              <w:t xml:space="preserve">Find the maximum length of a Harmonic subarray. If no such contiguous subarray exists, return 0.</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By defining a shifted array B[i] = A[i] + 1, the condition reduces to (∑_{x=l}^r B[x]) % N == 0.</w:t>
              <w:br w:type="textWrapping"/>
              <w:t xml:space="preserve">Tracking prefix sums of B modulo N using a hash map allows solving in linear O(N) time.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The first line contains an integer N, the number of elements in the array.</w:t>
              <w:br w:type="textWrapping"/>
              <w:t xml:space="preserve">The second line contains N space-separated integers A₁ A₂ ... Aₙ.</w:t>
            </w:r>
          </w:p>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1">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Print a single integer representing the maximum length of a Harmonic subarray.</w:t>
            </w:r>
          </w:p>
          <w:p w:rsidR="00000000" w:rsidDel="00000000" w:rsidP="00000000" w:rsidRDefault="00000000" w:rsidRPr="00000000" w14:paraId="00000042">
            <w:pPr>
              <w:spacing w:after="0" w:before="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output will be compared against the candidate’s output printed to STDOUT.</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 N ≤ 10⁵</w:t>
              <w:br w:type="textWrapping"/>
              <w:t xml:space="preserve">-10⁹ ≤ Aᵢ ≤ 10⁹</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A">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3">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4">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3 -1 2 4 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Subarray A[2..5] = [-1, 2, 4, 1] has length 4.</w:t>
              <w:br w:type="textWrapping"/>
              <w:t xml:space="preserve">Sum = -1 + 2 + 4 + 1 = 6.</w:t>
              <w:br w:type="textWrapping"/>
              <w:t xml:space="preserve">Sum + length = 6 + 4 = 10, which is divisible by 5 (10 % 5 == 0).</w:t>
              <w:br w:type="textWrapping"/>
              <w:t xml:space="preserve">Maximum valid length is 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br w:type="textWrapping"/>
              <w:t xml:space="preserve">1 1 1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entire array [1, 1, 1] has length 3 and sum 3.</w:t>
              <w:br w:type="textWrapping"/>
              <w:t xml:space="preserve">Sum + length = 3 + 3 = 6, which is divisible by 3 (6 % 3 == 0).</w:t>
              <w:br w:type="textWrapping"/>
              <w:t xml:space="preserve">Maximum valid length is 3.</w:t>
            </w:r>
            <w:r w:rsidDel="00000000" w:rsidR="00000000" w:rsidRPr="00000000">
              <w:rPr>
                <w:rtl w:val="0"/>
              </w:rPr>
            </w:r>
          </w:p>
        </w:tc>
      </w:tr>
    </w:tbl>
    <w:p w:rsidR="00000000" w:rsidDel="00000000" w:rsidP="00000000" w:rsidRDefault="00000000" w:rsidRPr="00000000" w14:paraId="0000006E">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7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78">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79">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7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0">
            <w:pPr>
              <w:spacing w:after="0" w:lineRule="auto"/>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081">
            <w:pPr>
              <w:spacing w:after="0" w:lineRule="auto"/>
              <w:rPr>
                <w:rFonts w:ascii="Calibri" w:cs="Calibri" w:eastAsia="Calibri" w:hAnsi="Calibri"/>
              </w:rPr>
            </w:pPr>
            <w:r w:rsidDel="00000000" w:rsidR="00000000" w:rsidRPr="00000000">
              <w:rPr>
                <w:rFonts w:ascii="Calibri" w:cs="Calibri" w:eastAsia="Calibri" w:hAnsi="Calibri"/>
                <w:rtl w:val="0"/>
              </w:rPr>
              <w:t xml:space="preserve">9 4 -4 9 5</w:t>
            </w:r>
          </w:p>
        </w:tc>
        <w:tc>
          <w:tcPr>
            <w:shd w:fill="ebf1f5" w:val="clear"/>
            <w:tcMar>
              <w:top w:w="40.0" w:type="dxa"/>
              <w:left w:w="80.0" w:type="dxa"/>
              <w:bottom w:w="40.0" w:type="dxa"/>
              <w:right w:w="80.0" w:type="dxa"/>
            </w:tcMar>
            <w:vAlign w:val="top"/>
          </w:tcPr>
          <w:p w:rsidR="00000000" w:rsidDel="00000000" w:rsidP="00000000" w:rsidRDefault="00000000" w:rsidRPr="00000000" w14:paraId="00000082">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8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5">
            <w:pPr>
              <w:spacing w:after="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086">
            <w:pPr>
              <w:spacing w:after="0" w:lineRule="auto"/>
              <w:rPr>
                <w:rFonts w:ascii="Calibri" w:cs="Calibri" w:eastAsia="Calibri" w:hAnsi="Calibri"/>
              </w:rPr>
            </w:pPr>
            <w:r w:rsidDel="00000000" w:rsidR="00000000" w:rsidRPr="00000000">
              <w:rPr>
                <w:rFonts w:ascii="Calibri" w:cs="Calibri" w:eastAsia="Calibri" w:hAnsi="Calibri"/>
                <w:rtl w:val="0"/>
              </w:rPr>
              <w:t xml:space="preserve">2 3 -5 3 -1 -2</w:t>
            </w:r>
          </w:p>
        </w:tc>
        <w:tc>
          <w:tcPr>
            <w:tcMar>
              <w:top w:w="40.0" w:type="dxa"/>
              <w:left w:w="80.0" w:type="dxa"/>
              <w:bottom w:w="40.0" w:type="dxa"/>
              <w:right w:w="80.0" w:type="dxa"/>
            </w:tcMar>
            <w:vAlign w:val="top"/>
          </w:tcPr>
          <w:p w:rsidR="00000000" w:rsidDel="00000000" w:rsidP="00000000" w:rsidRDefault="00000000" w:rsidRPr="00000000" w14:paraId="00000087">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r>
    </w:tbl>
    <w:p w:rsidR="00000000" w:rsidDel="00000000" w:rsidP="00000000" w:rsidRDefault="00000000" w:rsidRPr="00000000" w14:paraId="00000088">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0">
            <w:pPr>
              <w:spacing w:after="0" w:lineRule="auto"/>
              <w:rPr>
                <w:rFonts w:ascii="Calibri" w:cs="Calibri" w:eastAsia="Calibri" w:hAnsi="Calibri"/>
              </w:rPr>
            </w:pPr>
            <w:r w:rsidDel="00000000" w:rsidR="00000000" w:rsidRPr="00000000">
              <w:rPr>
                <w:rFonts w:ascii="Calibri" w:cs="Calibri" w:eastAsia="Calibri" w:hAnsi="Calibri"/>
                <w:rtl w:val="0"/>
              </w:rPr>
              <w:t xml:space="preserve">14</w:t>
            </w:r>
          </w:p>
          <w:p w:rsidR="00000000" w:rsidDel="00000000" w:rsidP="00000000" w:rsidRDefault="00000000" w:rsidRPr="00000000" w14:paraId="00000091">
            <w:pPr>
              <w:spacing w:after="0" w:lineRule="auto"/>
              <w:rPr>
                <w:rFonts w:ascii="Calibri" w:cs="Calibri" w:eastAsia="Calibri" w:hAnsi="Calibri"/>
              </w:rPr>
            </w:pPr>
            <w:r w:rsidDel="00000000" w:rsidR="00000000" w:rsidRPr="00000000">
              <w:rPr>
                <w:rFonts w:ascii="Calibri" w:cs="Calibri" w:eastAsia="Calibri" w:hAnsi="Calibri"/>
                <w:rtl w:val="0"/>
              </w:rPr>
              <w:t xml:space="preserve">33 24 28 11 39 -43 -27 5 0 36 40 -50 5 1</w:t>
            </w:r>
          </w:p>
        </w:tc>
        <w:tc>
          <w:tcPr>
            <w:shd w:fill="ebf1f5" w:val="clea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rtl w:val="0"/>
              </w:rPr>
              <w:t xml:space="preserve">11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0 0 0 0 0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w:t>
              <w:br w:type="textWrapping"/>
              <w:t xml:space="preserve">1 2 3 4 5 6 7</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0">
            <w:pPr>
              <w:spacing w:after="0" w:lineRule="auto"/>
              <w:rPr>
                <w:rFonts w:ascii="Calibri" w:cs="Calibri" w:eastAsia="Calibri" w:hAnsi="Calibri"/>
              </w:rPr>
            </w:pPr>
            <w:r w:rsidDel="00000000" w:rsidR="00000000" w:rsidRPr="00000000">
              <w:rPr>
                <w:rFonts w:ascii="Calibri" w:cs="Calibri" w:eastAsia="Calibri" w:hAnsi="Calibri"/>
                <w:rtl w:val="0"/>
              </w:rPr>
              <w:t xml:space="preserve">8</w:t>
            </w:r>
          </w:p>
          <w:p w:rsidR="00000000" w:rsidDel="00000000" w:rsidP="00000000" w:rsidRDefault="00000000" w:rsidRPr="00000000" w14:paraId="000000A1">
            <w:pPr>
              <w:spacing w:after="0" w:lineRule="auto"/>
              <w:rPr>
                <w:rFonts w:ascii="Calibri" w:cs="Calibri" w:eastAsia="Calibri" w:hAnsi="Calibri"/>
              </w:rPr>
            </w:pPr>
            <w:r w:rsidDel="00000000" w:rsidR="00000000" w:rsidRPr="00000000">
              <w:rPr>
                <w:rFonts w:ascii="Calibri" w:cs="Calibri" w:eastAsia="Calibri" w:hAnsi="Calibri"/>
                <w:rtl w:val="0"/>
              </w:rPr>
              <w:t xml:space="preserve">23 -30 -50 33 -41 28 20 31</w:t>
            </w:r>
          </w:p>
        </w:tc>
        <w:tc>
          <w:tcP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A4">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rtl w:val="0"/>
              </w:rPr>
              <w:t xml:space="preserve">14</w:t>
            </w:r>
          </w:p>
          <w:p w:rsidR="00000000" w:rsidDel="00000000" w:rsidP="00000000" w:rsidRDefault="00000000" w:rsidRPr="00000000" w14:paraId="000000AD">
            <w:pPr>
              <w:spacing w:after="0" w:lineRule="auto"/>
              <w:rPr>
                <w:rFonts w:ascii="Calibri" w:cs="Calibri" w:eastAsia="Calibri" w:hAnsi="Calibri"/>
              </w:rPr>
            </w:pPr>
            <w:r w:rsidDel="00000000" w:rsidR="00000000" w:rsidRPr="00000000">
              <w:rPr>
                <w:rFonts w:ascii="Calibri" w:cs="Calibri" w:eastAsia="Calibri" w:hAnsi="Calibri"/>
                <w:rtl w:val="0"/>
              </w:rPr>
              <w:t xml:space="preserve">41 -47 -4 13 19 3 -29 -8 -44 30 47 8 3 -33</w:t>
            </w:r>
          </w:p>
        </w:tc>
        <w:tc>
          <w:tcPr>
            <w:shd w:fill="ebf1f5" w:val="clea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rtl w:val="0"/>
              </w:rPr>
              <w:t xml:space="preserve">9</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2">
            <w:pPr>
              <w:spacing w:after="0" w:lineRule="auto"/>
              <w:rPr>
                <w:rFonts w:ascii="Calibri" w:cs="Calibri" w:eastAsia="Calibri" w:hAnsi="Calibri"/>
              </w:rPr>
            </w:pPr>
            <w:r w:rsidDel="00000000" w:rsidR="00000000" w:rsidRPr="00000000">
              <w:rPr>
                <w:rFonts w:ascii="Calibri" w:cs="Calibri" w:eastAsia="Calibri" w:hAnsi="Calibri"/>
                <w:rtl w:val="0"/>
              </w:rPr>
              <w:t xml:space="preserve">12</w:t>
            </w:r>
          </w:p>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Fonts w:ascii="Calibri" w:cs="Calibri" w:eastAsia="Calibri" w:hAnsi="Calibri"/>
                <w:rtl w:val="0"/>
              </w:rPr>
              <w:t xml:space="preserve">33 7 29 35 3 17 47 -8 18 41 -22 -38</w:t>
            </w:r>
          </w:p>
        </w:tc>
        <w:tc>
          <w:tcP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B6">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35</w:t>
              <w:br w:type="textWrapping"/>
              <w:t xml:space="preserve">100 100 16 -27 8 78 87 100 42 69 83 24 -61 -52 -25 -45 -86 48 88 38 -85 91 -20 -86 -88 49 22 28 35 -60 -86 30 -80 -53 -83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50</w:t>
              <w:br w:type="textWrapping"/>
              <w:t xml:space="preserve">55984 -82185 77002 -38343 5847 -68573 49336 -35457 51760 55849 -89582 62367 -78509 9897 72326 53006 48170 37044 -17066 -31642 -46455 75564 87745 -17639 -37430 -30371 3752 -65692 76079 69214 -21358 19858 -17117 97096 -80984 -97559 20136 62833 47585 -73791 -80796 40937 -44123 32614 -30480 -65278 -8510 -81967 -35963 -3131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6">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C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C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D6">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 xml:space="preserve">● Input will be read from the STDIN by the candidate.</w:t>
        <w:br w:type="textWrapping"/>
        <w:t xml:space="preserve">● Output will be matched to the candidate’s output printed on the STDOUT.</w:t>
      </w:r>
      <w:r w:rsidDel="00000000" w:rsidR="00000000" w:rsidRPr="00000000">
        <w:rPr>
          <w:rtl w:val="0"/>
        </w:rPr>
      </w:r>
    </w:p>
    <w:p w:rsidR="00000000" w:rsidDel="00000000" w:rsidP="00000000" w:rsidRDefault="00000000" w:rsidRPr="00000000" w14:paraId="000000D7">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#include &lt;iostream&gt;</w:t>
              <w:br w:type="textWrapping"/>
              <w:t xml:space="preserve">#include &lt;vector&gt;</w:t>
              <w:br w:type="textWrapping"/>
              <w:t xml:space="preserve">#include &lt;unordered_map&gt;</w:t>
              <w:br w:type="textWrapping"/>
              <w:t xml:space="preserve">#include &lt;algorithm&gt;</w:t>
              <w:br w:type="textWrapping"/>
              <w:br w:type="textWrapping"/>
              <w:t xml:space="preserve">using namespace std;</w:t>
              <w:br w:type="textWrapping"/>
              <w:br w:type="textWrapping"/>
              <w:t xml:space="preserve">int main() {</w:t>
              <w:br w:type="textWrapping"/>
              <w:t xml:space="preserve">    ios_base::sync_with_stdio(false);</w:t>
              <w:br w:type="textWrapping"/>
              <w:t xml:space="preserve">    cin.tie(NULL);</w:t>
              <w:br w:type="textWrapping"/>
              <w:t xml:space="preserve">    </w:t>
              <w:br w:type="textWrapping"/>
              <w:t xml:space="preserve">    int n;</w:t>
              <w:br w:type="textWrapping"/>
              <w:t xml:space="preserve">    if (!(cin &gt;&gt; n) || n &lt;= 0) {</w:t>
              <w:br w:type="textWrapping"/>
              <w:t xml:space="preserve">        cout &lt;&lt; 0 &lt;&lt; "\n";</w:t>
              <w:br w:type="textWrapping"/>
              <w:t xml:space="preserve">        return 0;</w:t>
              <w:br w:type="textWrapping"/>
              <w:t xml:space="preserve">    }</w:t>
              <w:br w:type="textWrapping"/>
              <w:t xml:space="preserve">    </w:t>
              <w:br w:type="textWrapping"/>
              <w:t xml:space="preserve">    vector&lt;long long&gt; A(n);</w:t>
              <w:br w:type="textWrapping"/>
              <w:t xml:space="preserve">    for (int i = 0; i &lt; n; i++) cin &gt;&gt; A[i];</w:t>
              <w:br w:type="textWrapping"/>
              <w:t xml:space="preserve">    </w:t>
              <w:br w:type="textWrapping"/>
              <w:t xml:space="preserve">    unordered_map&lt;long long, int&gt; first_pos;</w:t>
              <w:br w:type="textWrapping"/>
              <w:t xml:space="preserve">    first_pos[0] = -1;</w:t>
              <w:br w:type="textWrapping"/>
              <w:t xml:space="preserve">    </w:t>
              <w:br w:type="textWrapping"/>
              <w:t xml:space="preserve">    long long pref = 0;</w:t>
              <w:br w:type="textWrapping"/>
              <w:t xml:space="preserve">    int max_len = 0;</w:t>
              <w:br w:type="textWrapping"/>
              <w:t xml:space="preserve">    </w:t>
              <w:br w:type="textWrapping"/>
              <w:t xml:space="preserve">    for (int i = 0; i &lt; n; i++) {</w:t>
              <w:br w:type="textWrapping"/>
              <w:t xml:space="preserve">        pref += (A[i] + 1);</w:t>
              <w:br w:type="textWrapping"/>
              <w:t xml:space="preserve">        long long rem = (pref % n + n) % n;</w:t>
              <w:br w:type="textWrapping"/>
              <w:t xml:space="preserve">        </w:t>
              <w:br w:type="textWrapping"/>
              <w:t xml:space="preserve">        if (first_pos.find(rem) != first_pos.end()) {</w:t>
              <w:br w:type="textWrapping"/>
              <w:t xml:space="preserve">            max_len = max(max_len, i - first_pos[rem]);</w:t>
              <w:br w:type="textWrapping"/>
              <w:t xml:space="preserve">        } else {</w:t>
              <w:br w:type="textWrapping"/>
              <w:t xml:space="preserve">            first_pos[rem] = i;</w:t>
              <w:br w:type="textWrapping"/>
              <w:t xml:space="preserve">        }</w:t>
              <w:br w:type="textWrapping"/>
              <w:t xml:space="preserve">    }</w:t>
              <w:br w:type="textWrapping"/>
              <w:t xml:space="preserve">    </w:t>
              <w:br w:type="textWrapping"/>
              <w:t xml:space="preserve">    cout &lt;&lt; max_len &lt;&lt; "\n";</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