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01209" w14:textId="77777777" w:rsidR="006F1CA6" w:rsidRPr="00935676" w:rsidRDefault="00935676" w:rsidP="00935676">
      <w:pPr>
        <w:contextualSpacing/>
        <w:jc w:val="center"/>
        <w:rPr>
          <w:b/>
        </w:rPr>
      </w:pPr>
      <w:r w:rsidRPr="00935676">
        <w:rPr>
          <w:b/>
        </w:rPr>
        <w:t>For I Go</w:t>
      </w:r>
    </w:p>
    <w:p w14:paraId="60E0DBAD" w14:textId="77777777" w:rsidR="00935676" w:rsidRDefault="00935676">
      <w:pPr>
        <w:contextualSpacing/>
      </w:pPr>
    </w:p>
    <w:p w14:paraId="2D587815" w14:textId="77777777" w:rsidR="00935676" w:rsidRDefault="00935676">
      <w:pPr>
        <w:contextualSpacing/>
      </w:pPr>
      <w:r>
        <w:t>For I go can I tell you how I feel</w:t>
      </w:r>
    </w:p>
    <w:p w14:paraId="36037740" w14:textId="77777777" w:rsidR="00935676" w:rsidRDefault="00935676" w:rsidP="00935676">
      <w:pPr>
        <w:contextualSpacing/>
      </w:pPr>
      <w:r>
        <w:t>For I go can I tell you how I feel</w:t>
      </w:r>
    </w:p>
    <w:p w14:paraId="3E029FE0" w14:textId="77777777" w:rsidR="00935676" w:rsidRDefault="00935676" w:rsidP="00935676">
      <w:pPr>
        <w:contextualSpacing/>
      </w:pPr>
      <w:r>
        <w:t>Just like the bottom of a long-time standin’ wheel</w:t>
      </w:r>
    </w:p>
    <w:p w14:paraId="05BC351C" w14:textId="77777777" w:rsidR="00935676" w:rsidRDefault="00935676" w:rsidP="00935676">
      <w:pPr>
        <w:contextualSpacing/>
      </w:pPr>
    </w:p>
    <w:p w14:paraId="204E39C2" w14:textId="77777777" w:rsidR="00935676" w:rsidRDefault="00935676" w:rsidP="00935676">
      <w:pPr>
        <w:contextualSpacing/>
      </w:pPr>
      <w:r>
        <w:t>Goin outta this world gonna try and find my head</w:t>
      </w:r>
    </w:p>
    <w:p w14:paraId="740A7EFF" w14:textId="77777777" w:rsidR="00935676" w:rsidRDefault="00935676" w:rsidP="00935676">
      <w:pPr>
        <w:contextualSpacing/>
      </w:pPr>
      <w:r>
        <w:t>Goin outta this world gonna try and find my head</w:t>
      </w:r>
    </w:p>
    <w:p w14:paraId="51B6ED54" w14:textId="77777777" w:rsidR="00935676" w:rsidRDefault="00935676" w:rsidP="00935676">
      <w:pPr>
        <w:contextualSpacing/>
      </w:pPr>
      <w:r>
        <w:t>Don’t seem to be nothin but a wrong side to my bed</w:t>
      </w:r>
    </w:p>
    <w:p w14:paraId="71BB908C" w14:textId="77777777" w:rsidR="00935676" w:rsidRDefault="00935676" w:rsidP="00935676">
      <w:pPr>
        <w:contextualSpacing/>
      </w:pPr>
    </w:p>
    <w:p w14:paraId="43A52D51" w14:textId="77777777" w:rsidR="00935676" w:rsidRDefault="00935676" w:rsidP="00935676">
      <w:pPr>
        <w:contextualSpacing/>
      </w:pPr>
      <w:r>
        <w:t>Gonna hang on a prayer gonna ride it to the sky</w:t>
      </w:r>
    </w:p>
    <w:p w14:paraId="32C849FA" w14:textId="77777777" w:rsidR="00935676" w:rsidRDefault="00935676" w:rsidP="00935676">
      <w:pPr>
        <w:contextualSpacing/>
      </w:pPr>
      <w:r>
        <w:t>Gonna hang</w:t>
      </w:r>
      <w:r>
        <w:t xml:space="preserve"> on a prayer gonna ride it to the sky</w:t>
      </w:r>
    </w:p>
    <w:p w14:paraId="48CAD596" w14:textId="77777777" w:rsidR="00935676" w:rsidRDefault="00935676" w:rsidP="00935676">
      <w:pPr>
        <w:contextualSpacing/>
      </w:pPr>
      <w:r>
        <w:t>Prayer gonna show me how them angels fly</w:t>
      </w:r>
    </w:p>
    <w:p w14:paraId="2870A633" w14:textId="77777777" w:rsidR="005604AC" w:rsidRDefault="005604AC" w:rsidP="00935676">
      <w:pPr>
        <w:contextualSpacing/>
      </w:pPr>
    </w:p>
    <w:p w14:paraId="04A4A9AE" w14:textId="77777777" w:rsidR="005604AC" w:rsidRDefault="005604AC" w:rsidP="00935676">
      <w:pPr>
        <w:contextualSpacing/>
      </w:pPr>
      <w:r>
        <w:t>Goin out of this world going lookin for my soul</w:t>
      </w:r>
    </w:p>
    <w:p w14:paraId="3C0E1FB3" w14:textId="77777777" w:rsidR="005604AC" w:rsidRDefault="005604AC" w:rsidP="005604AC">
      <w:pPr>
        <w:contextualSpacing/>
      </w:pPr>
      <w:r>
        <w:t>Goin out o</w:t>
      </w:r>
      <w:r>
        <w:t>f this world going lookin for my</w:t>
      </w:r>
      <w:r>
        <w:t xml:space="preserve"> soul</w:t>
      </w:r>
    </w:p>
    <w:p w14:paraId="04E2E54E" w14:textId="77777777" w:rsidR="005604AC" w:rsidRDefault="005604AC" w:rsidP="00935676">
      <w:pPr>
        <w:contextualSpacing/>
      </w:pPr>
      <w:r>
        <w:t>Tell that engineer I’ll be in this here hole</w:t>
      </w:r>
    </w:p>
    <w:p w14:paraId="15FFDB2A" w14:textId="77777777" w:rsidR="008C237C" w:rsidRDefault="008C237C" w:rsidP="00935676">
      <w:pPr>
        <w:contextualSpacing/>
      </w:pPr>
    </w:p>
    <w:p w14:paraId="138795E7" w14:textId="41FCA657" w:rsidR="008C237C" w:rsidRDefault="008C237C" w:rsidP="00935676">
      <w:pPr>
        <w:contextualSpacing/>
      </w:pPr>
      <w:r>
        <w:t>Don’t let um put my new shoes in the grave</w:t>
      </w:r>
    </w:p>
    <w:p w14:paraId="000F22F4" w14:textId="77777777" w:rsidR="008C237C" w:rsidRDefault="008C237C" w:rsidP="008C237C">
      <w:pPr>
        <w:contextualSpacing/>
      </w:pPr>
      <w:r>
        <w:t>Don’t let um put my new shoes in the grave</w:t>
      </w:r>
    </w:p>
    <w:p w14:paraId="5FBC9DAA" w14:textId="63B73332" w:rsidR="008C237C" w:rsidRDefault="008C237C" w:rsidP="008C237C">
      <w:pPr>
        <w:contextualSpacing/>
      </w:pPr>
      <w:r>
        <w:t>Tell um give my new shoes to my old friend Dave</w:t>
      </w:r>
    </w:p>
    <w:p w14:paraId="0FF0702D" w14:textId="77777777" w:rsidR="008C237C" w:rsidRDefault="008C237C" w:rsidP="008C237C">
      <w:pPr>
        <w:contextualSpacing/>
      </w:pPr>
    </w:p>
    <w:p w14:paraId="2108E9C4" w14:textId="4D7D9ED5" w:rsidR="00617667" w:rsidRDefault="00617667" w:rsidP="00617667">
      <w:pPr>
        <w:contextualSpacing/>
      </w:pPr>
      <w:r>
        <w:t xml:space="preserve">Goin outta this world </w:t>
      </w:r>
      <w:r>
        <w:t>goin lookin</w:t>
      </w:r>
      <w:r>
        <w:t xml:space="preserve"> </w:t>
      </w:r>
      <w:r>
        <w:t>for</w:t>
      </w:r>
      <w:r>
        <w:t xml:space="preserve"> my head</w:t>
      </w:r>
    </w:p>
    <w:p w14:paraId="6DFCC025" w14:textId="7364A559" w:rsidR="00617667" w:rsidRDefault="00617667" w:rsidP="00617667">
      <w:pPr>
        <w:contextualSpacing/>
      </w:pPr>
      <w:r>
        <w:t xml:space="preserve">Goin outta this world </w:t>
      </w:r>
      <w:r>
        <w:t>goin lookin</w:t>
      </w:r>
      <w:r>
        <w:t xml:space="preserve"> </w:t>
      </w:r>
      <w:r>
        <w:t>for</w:t>
      </w:r>
      <w:r>
        <w:t xml:space="preserve"> my head</w:t>
      </w:r>
    </w:p>
    <w:p w14:paraId="14643146" w14:textId="2A0CFA37" w:rsidR="00617667" w:rsidRDefault="00617667" w:rsidP="00617667">
      <w:pPr>
        <w:contextualSpacing/>
      </w:pPr>
      <w:r>
        <w:t>Ain’t seen nothin but the left side of my bed</w:t>
      </w:r>
    </w:p>
    <w:p w14:paraId="7FE4A417" w14:textId="77777777" w:rsidR="00414C8D" w:rsidRDefault="00414C8D" w:rsidP="00617667">
      <w:pPr>
        <w:contextualSpacing/>
      </w:pPr>
    </w:p>
    <w:p w14:paraId="0177F64D" w14:textId="36633D92" w:rsidR="00414C8D" w:rsidRDefault="00414C8D" w:rsidP="00617667">
      <w:pPr>
        <w:contextualSpacing/>
      </w:pPr>
      <w:r>
        <w:t>Go ahead and put these old bones underground</w:t>
      </w:r>
    </w:p>
    <w:p w14:paraId="17E93119" w14:textId="77777777" w:rsidR="00414C8D" w:rsidRDefault="00414C8D" w:rsidP="00414C8D">
      <w:pPr>
        <w:contextualSpacing/>
      </w:pPr>
      <w:r>
        <w:t>Go ahead and put these old bones underground</w:t>
      </w:r>
    </w:p>
    <w:p w14:paraId="680D39A3" w14:textId="19A28599" w:rsidR="00414C8D" w:rsidRDefault="00414C8D" w:rsidP="00414C8D">
      <w:pPr>
        <w:contextualSpacing/>
      </w:pPr>
      <w:r>
        <w:t>Put these old bones back where they was found</w:t>
      </w:r>
    </w:p>
    <w:p w14:paraId="49F11BE5" w14:textId="77777777" w:rsidR="00926285" w:rsidRDefault="00926285" w:rsidP="00414C8D">
      <w:pPr>
        <w:contextualSpacing/>
      </w:pPr>
    </w:p>
    <w:p w14:paraId="41C7F89B" w14:textId="1EF75C2F" w:rsidR="00926285" w:rsidRDefault="00595140" w:rsidP="00414C8D">
      <w:pPr>
        <w:contextualSpacing/>
      </w:pPr>
      <w:r>
        <w:t>Don’t I hear a train whistle blow</w:t>
      </w:r>
    </w:p>
    <w:p w14:paraId="7F8841B6" w14:textId="77777777" w:rsidR="00595140" w:rsidRDefault="00595140" w:rsidP="00595140">
      <w:pPr>
        <w:contextualSpacing/>
      </w:pPr>
      <w:r>
        <w:t>Don’t I hear a train whistle blow</w:t>
      </w:r>
    </w:p>
    <w:p w14:paraId="12983E56" w14:textId="719B281A" w:rsidR="00595140" w:rsidRDefault="00595140" w:rsidP="00414C8D">
      <w:pPr>
        <w:contextualSpacing/>
      </w:pPr>
      <w:r>
        <w:t>Hope it’s mine I’m ready for to go</w:t>
      </w:r>
    </w:p>
    <w:p w14:paraId="685E6494" w14:textId="77777777" w:rsidR="00595140" w:rsidRDefault="00595140" w:rsidP="00414C8D">
      <w:pPr>
        <w:contextualSpacing/>
      </w:pPr>
    </w:p>
    <w:p w14:paraId="57104E9D" w14:textId="42CEC76C" w:rsidR="00FB4FDB" w:rsidRDefault="00FB4FDB" w:rsidP="00414C8D">
      <w:pPr>
        <w:contextualSpacing/>
      </w:pPr>
      <w:r>
        <w:t>Going way up yonder goin lookin for a light</w:t>
      </w:r>
    </w:p>
    <w:p w14:paraId="5CA132C5" w14:textId="77777777" w:rsidR="00FB4FDB" w:rsidRDefault="00FB4FDB" w:rsidP="00FB4FDB">
      <w:pPr>
        <w:contextualSpacing/>
      </w:pPr>
      <w:r>
        <w:t>Going way up yonder goin lo</w:t>
      </w:r>
      <w:bookmarkStart w:id="0" w:name="_GoBack"/>
      <w:bookmarkEnd w:id="0"/>
      <w:r>
        <w:t>okin for a light</w:t>
      </w:r>
    </w:p>
    <w:p w14:paraId="2F258549" w14:textId="5DDDF19B" w:rsidR="00FB4FDB" w:rsidRDefault="00FB4FDB" w:rsidP="00FB4FDB">
      <w:pPr>
        <w:contextualSpacing/>
      </w:pPr>
      <w:r>
        <w:t xml:space="preserve">Going where the sun shines even in the night </w:t>
      </w:r>
    </w:p>
    <w:p w14:paraId="31D268A5" w14:textId="77777777" w:rsidR="00FB4FDB" w:rsidRDefault="00FB4FDB" w:rsidP="00414C8D">
      <w:pPr>
        <w:contextualSpacing/>
      </w:pPr>
    </w:p>
    <w:p w14:paraId="5AD115D9" w14:textId="77777777" w:rsidR="00414C8D" w:rsidRDefault="00414C8D" w:rsidP="00414C8D">
      <w:pPr>
        <w:contextualSpacing/>
      </w:pPr>
    </w:p>
    <w:p w14:paraId="160C207A" w14:textId="77777777" w:rsidR="008C237C" w:rsidRDefault="008C237C" w:rsidP="008C237C">
      <w:pPr>
        <w:contextualSpacing/>
      </w:pPr>
    </w:p>
    <w:p w14:paraId="0633E54D" w14:textId="77777777" w:rsidR="008C237C" w:rsidRDefault="008C237C" w:rsidP="008C237C">
      <w:pPr>
        <w:contextualSpacing/>
      </w:pPr>
    </w:p>
    <w:p w14:paraId="14863B57" w14:textId="77777777" w:rsidR="008C237C" w:rsidRDefault="008C237C" w:rsidP="00935676">
      <w:pPr>
        <w:contextualSpacing/>
      </w:pPr>
    </w:p>
    <w:p w14:paraId="0F839B8F" w14:textId="77777777" w:rsidR="005604AC" w:rsidRDefault="005604AC" w:rsidP="00935676">
      <w:pPr>
        <w:contextualSpacing/>
      </w:pPr>
    </w:p>
    <w:p w14:paraId="46F37598" w14:textId="77777777" w:rsidR="00935676" w:rsidRDefault="00935676" w:rsidP="00935676">
      <w:pPr>
        <w:contextualSpacing/>
      </w:pPr>
    </w:p>
    <w:p w14:paraId="04F32E5A" w14:textId="77777777" w:rsidR="00935676" w:rsidRDefault="00935676" w:rsidP="00935676">
      <w:pPr>
        <w:contextualSpacing/>
      </w:pPr>
    </w:p>
    <w:p w14:paraId="0045D5EA" w14:textId="77777777" w:rsidR="00935676" w:rsidRDefault="00935676" w:rsidP="00935676">
      <w:pPr>
        <w:contextualSpacing/>
      </w:pPr>
    </w:p>
    <w:p w14:paraId="122C33B9" w14:textId="77777777" w:rsidR="00935676" w:rsidRDefault="00935676" w:rsidP="00935676">
      <w:pPr>
        <w:contextualSpacing/>
      </w:pPr>
    </w:p>
    <w:p w14:paraId="44C8FF26" w14:textId="77777777" w:rsidR="00935676" w:rsidRDefault="00935676" w:rsidP="00935676">
      <w:pPr>
        <w:contextualSpacing/>
      </w:pPr>
    </w:p>
    <w:p w14:paraId="6DF12CD3" w14:textId="77777777" w:rsidR="00935676" w:rsidRDefault="00935676" w:rsidP="00935676">
      <w:pPr>
        <w:contextualSpacing/>
      </w:pPr>
    </w:p>
    <w:p w14:paraId="58518CC4" w14:textId="77777777" w:rsidR="00935676" w:rsidRDefault="00935676">
      <w:pPr>
        <w:contextualSpacing/>
      </w:pPr>
    </w:p>
    <w:p w14:paraId="4B922D9E" w14:textId="77777777" w:rsidR="00935676" w:rsidRDefault="00935676">
      <w:pPr>
        <w:contextualSpacing/>
      </w:pPr>
    </w:p>
    <w:sectPr w:rsidR="00935676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676"/>
    <w:rsid w:val="00414C8D"/>
    <w:rsid w:val="005604AC"/>
    <w:rsid w:val="00595140"/>
    <w:rsid w:val="00617667"/>
    <w:rsid w:val="006F1CA6"/>
    <w:rsid w:val="008C237C"/>
    <w:rsid w:val="00926285"/>
    <w:rsid w:val="00935676"/>
    <w:rsid w:val="00FB4F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CD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2016-01-12T02:46:00Z</dcterms:created>
  <dcterms:modified xsi:type="dcterms:W3CDTF">2016-01-12T03:34:00Z</dcterms:modified>
</cp:coreProperties>
</file>