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EE7" w:rsidRDefault="00776863">
      <w:pPr>
        <w:jc w:val="center"/>
        <w:rPr>
          <w:b/>
          <w:sz w:val="32"/>
          <w:szCs w:val="32"/>
        </w:rPr>
      </w:pPr>
      <w:r>
        <w:rPr>
          <w:b/>
          <w:sz w:val="32"/>
          <w:szCs w:val="32"/>
        </w:rPr>
        <w:t>Sandeep Gabhale</w:t>
      </w:r>
    </w:p>
    <w:p w14:paraId="00000002" w14:textId="77777777" w:rsidR="00122EE7" w:rsidRDefault="00776863">
      <w:r>
        <w:rPr>
          <w:u w:val="single"/>
        </w:rPr>
        <w:t>Email</w:t>
      </w:r>
      <w:r>
        <w:t xml:space="preserve">: </w:t>
      </w:r>
      <w:hyperlink r:id="rId5">
        <w:r>
          <w:rPr>
            <w:color w:val="1155CC"/>
            <w:u w:val="single"/>
          </w:rPr>
          <w:t>sandeepgabhale@gmail.com</w:t>
        </w:r>
      </w:hyperlink>
    </w:p>
    <w:p w14:paraId="00000003" w14:textId="77777777" w:rsidR="00122EE7" w:rsidRDefault="00776863">
      <w:r>
        <w:rPr>
          <w:u w:val="single"/>
        </w:rPr>
        <w:t>Contact</w:t>
      </w:r>
      <w:r>
        <w:t>: +91 9860858382</w:t>
      </w:r>
    </w:p>
    <w:p w14:paraId="00000004" w14:textId="77777777" w:rsidR="00122EE7" w:rsidRDefault="00776863">
      <w:r>
        <w:rPr>
          <w:u w:val="single"/>
        </w:rPr>
        <w:t>Primary Skill</w:t>
      </w:r>
      <w:r>
        <w:t>: Java 8, Spring Boot, Hibernate, Oracle, Unix Commands.</w:t>
      </w:r>
    </w:p>
    <w:p w14:paraId="00000005" w14:textId="77777777" w:rsidR="00122EE7" w:rsidRDefault="00776863">
      <w:r>
        <w:rPr>
          <w:u w:val="single"/>
        </w:rPr>
        <w:t>Secondary Skill</w:t>
      </w:r>
      <w:r>
        <w:t>: Microservices, JavaScript, Shell Scripting.</w:t>
      </w:r>
    </w:p>
    <w:p w14:paraId="00000006" w14:textId="77777777" w:rsidR="00122EE7" w:rsidRDefault="00122EE7"/>
    <w:p w14:paraId="00000007" w14:textId="77777777" w:rsidR="00122EE7" w:rsidRDefault="00776863">
      <w:r>
        <w:rPr>
          <w:b/>
        </w:rPr>
        <w:t>Professional Summary</w:t>
      </w:r>
      <w:r>
        <w:t>:</w:t>
      </w:r>
    </w:p>
    <w:p w14:paraId="00000008" w14:textId="7F7BA90F" w:rsidR="00122EE7" w:rsidRDefault="00776863">
      <w:r>
        <w:t>More than 1</w:t>
      </w:r>
      <w:r w:rsidR="00BE47AC">
        <w:t>4</w:t>
      </w:r>
      <w:r>
        <w:t xml:space="preserve"> years of strong experience in designing, developing and delivering multi-tier, web-based, Client-server applications. Complete multi-tier application development lifecycle experience using Java/J2EE Technologies.</w:t>
      </w:r>
    </w:p>
    <w:p w14:paraId="00000009" w14:textId="77777777" w:rsidR="00122EE7" w:rsidRDefault="00776863">
      <w:pPr>
        <w:numPr>
          <w:ilvl w:val="0"/>
          <w:numId w:val="3"/>
        </w:numPr>
      </w:pPr>
      <w:r>
        <w:t>Experience in the Financial Services domain in areas such as Hedge Funds and Investment banking.</w:t>
      </w:r>
    </w:p>
    <w:p w14:paraId="0000000A" w14:textId="77777777" w:rsidR="00122EE7" w:rsidRDefault="00776863">
      <w:pPr>
        <w:numPr>
          <w:ilvl w:val="0"/>
          <w:numId w:val="3"/>
        </w:numPr>
      </w:pPr>
      <w:r>
        <w:t>Good in several J2EE Technologies like JSP, Servlets, Rest API.</w:t>
      </w:r>
    </w:p>
    <w:p w14:paraId="0000000B" w14:textId="257FFFDE" w:rsidR="00122EE7" w:rsidRDefault="00776863">
      <w:pPr>
        <w:numPr>
          <w:ilvl w:val="0"/>
          <w:numId w:val="3"/>
        </w:numPr>
      </w:pPr>
      <w:r>
        <w:t xml:space="preserve">Good working experience with </w:t>
      </w:r>
      <w:r w:rsidR="00467F57">
        <w:t>RDBMS</w:t>
      </w:r>
      <w:r>
        <w:t xml:space="preserve"> such as MySQL, Oracle</w:t>
      </w:r>
      <w:r w:rsidR="00467F57">
        <w:t xml:space="preserve">, </w:t>
      </w:r>
      <w:r w:rsidR="00C46BD7">
        <w:t>PostgreSQL</w:t>
      </w:r>
      <w:r>
        <w:t>.</w:t>
      </w:r>
    </w:p>
    <w:p w14:paraId="0000000C" w14:textId="77777777" w:rsidR="00122EE7" w:rsidRDefault="00776863">
      <w:pPr>
        <w:numPr>
          <w:ilvl w:val="0"/>
          <w:numId w:val="3"/>
        </w:numPr>
      </w:pPr>
      <w:r>
        <w:t>Efficient Team member with good work/time management skills, excellent leadership, communications and Interpersonal Skills, ability to work under strict deadlines.</w:t>
      </w:r>
    </w:p>
    <w:p w14:paraId="0000000D" w14:textId="77777777" w:rsidR="00122EE7" w:rsidRDefault="00776863">
      <w:pPr>
        <w:numPr>
          <w:ilvl w:val="0"/>
          <w:numId w:val="3"/>
        </w:numPr>
      </w:pPr>
      <w:r>
        <w:t>I wish to closely participate in the growth, development and success of the organization.</w:t>
      </w:r>
    </w:p>
    <w:p w14:paraId="0000000E" w14:textId="77777777" w:rsidR="00122EE7" w:rsidRDefault="00776863">
      <w:pPr>
        <w:numPr>
          <w:ilvl w:val="0"/>
          <w:numId w:val="3"/>
        </w:numPr>
      </w:pPr>
      <w:r>
        <w:t>Expertise in reviewing client requirements, prioritize requirements. Worked with SDLC methodologies like Waterfall, Agile model.</w:t>
      </w:r>
    </w:p>
    <w:p w14:paraId="0000000F" w14:textId="77777777" w:rsidR="00122EE7" w:rsidRDefault="00122EE7"/>
    <w:p w14:paraId="00000010" w14:textId="77777777" w:rsidR="00122EE7" w:rsidRDefault="00000000">
      <w:r>
        <w:pict w14:anchorId="37403D6B">
          <v:rect id="_x0000_i1025" style="width:0;height:1.5pt" o:hralign="center" o:hrstd="t" o:hr="t" fillcolor="#a0a0a0" stroked="f"/>
        </w:pict>
      </w:r>
    </w:p>
    <w:p w14:paraId="00000011" w14:textId="7D896933" w:rsidR="00122EE7" w:rsidRDefault="00776863">
      <w:pPr>
        <w:jc w:val="center"/>
        <w:rPr>
          <w:b/>
        </w:rPr>
      </w:pPr>
      <w:r>
        <w:rPr>
          <w:b/>
        </w:rPr>
        <w:t>SKILLS</w:t>
      </w:r>
      <w:r>
        <w:rPr>
          <w:b/>
        </w:rPr>
        <w:br/>
      </w:r>
    </w:p>
    <w:tbl>
      <w:tblPr>
        <w:tblStyle w:val="TableGrid"/>
        <w:tblW w:w="0" w:type="auto"/>
        <w:tblLook w:val="04A0" w:firstRow="1" w:lastRow="0" w:firstColumn="1" w:lastColumn="0" w:noHBand="0" w:noVBand="1"/>
      </w:tblPr>
      <w:tblGrid>
        <w:gridCol w:w="9350"/>
      </w:tblGrid>
      <w:tr w:rsidR="001B51CD" w14:paraId="48807B96" w14:textId="77777777" w:rsidTr="001B51CD">
        <w:tc>
          <w:tcPr>
            <w:tcW w:w="9350" w:type="dxa"/>
            <w:shd w:val="clear" w:color="auto" w:fill="D9D9D9" w:themeFill="background1" w:themeFillShade="D9"/>
          </w:tcPr>
          <w:p w14:paraId="09B38EF8" w14:textId="72CB4207" w:rsidR="001B51CD" w:rsidRDefault="001B51CD" w:rsidP="001B51CD">
            <w:pPr>
              <w:rPr>
                <w:u w:val="single"/>
              </w:rPr>
            </w:pPr>
            <w:r w:rsidRPr="001B51CD">
              <w:t>Technical Skills</w:t>
            </w:r>
            <w:r>
              <w:t>:</w:t>
            </w:r>
          </w:p>
        </w:tc>
      </w:tr>
      <w:tr w:rsidR="001B51CD" w14:paraId="435E56CF" w14:textId="77777777" w:rsidTr="001B51CD">
        <w:tc>
          <w:tcPr>
            <w:tcW w:w="9350" w:type="dxa"/>
          </w:tcPr>
          <w:p w14:paraId="772EF77B" w14:textId="77777777" w:rsidR="001B51CD" w:rsidRDefault="001B51CD" w:rsidP="001B51CD">
            <w:r>
              <w:t>Operating System</w:t>
            </w:r>
            <w:r>
              <w:tab/>
            </w:r>
            <w:r>
              <w:tab/>
              <w:t>:</w:t>
            </w:r>
            <w:r>
              <w:tab/>
              <w:t>Windows 7/8/10, UNIX, LINUX.</w:t>
            </w:r>
          </w:p>
          <w:p w14:paraId="5FD931E7" w14:textId="77777777" w:rsidR="001B51CD" w:rsidRDefault="001B51CD" w:rsidP="001B51CD">
            <w:r>
              <w:t>Languages</w:t>
            </w:r>
            <w:r>
              <w:tab/>
            </w:r>
            <w:r>
              <w:tab/>
            </w:r>
            <w:r>
              <w:tab/>
              <w:t>:</w:t>
            </w:r>
            <w:r>
              <w:tab/>
              <w:t>Java 8</w:t>
            </w:r>
          </w:p>
          <w:p w14:paraId="2A5C4D73" w14:textId="77777777" w:rsidR="001B51CD" w:rsidRDefault="001B51CD" w:rsidP="001B51CD">
            <w:r>
              <w:t>Database/RDBMS</w:t>
            </w:r>
            <w:r>
              <w:tab/>
            </w:r>
            <w:r>
              <w:tab/>
              <w:t>:</w:t>
            </w:r>
            <w:r>
              <w:tab/>
            </w:r>
            <w:r>
              <w:rPr>
                <w:b/>
              </w:rPr>
              <w:t>Oracle</w:t>
            </w:r>
            <w:r>
              <w:t>, MySQL.</w:t>
            </w:r>
          </w:p>
          <w:p w14:paraId="32140926" w14:textId="77777777" w:rsidR="001B51CD" w:rsidRDefault="001B51CD" w:rsidP="001B51CD">
            <w:r>
              <w:t>Web Service</w:t>
            </w:r>
            <w:r>
              <w:tab/>
            </w:r>
            <w:r>
              <w:tab/>
            </w:r>
            <w:r>
              <w:tab/>
              <w:t>:</w:t>
            </w:r>
            <w:r>
              <w:tab/>
              <w:t>Restful services</w:t>
            </w:r>
          </w:p>
          <w:p w14:paraId="45AFBE83" w14:textId="77777777" w:rsidR="001B51CD" w:rsidRDefault="001B51CD" w:rsidP="001B51CD">
            <w:r>
              <w:t>Configuration Mgt. Tools</w:t>
            </w:r>
            <w:r>
              <w:tab/>
              <w:t>:</w:t>
            </w:r>
            <w:r>
              <w:tab/>
              <w:t>Tortoise SVN, GIT, CVS.</w:t>
            </w:r>
          </w:p>
          <w:p w14:paraId="022C7AEA" w14:textId="77777777" w:rsidR="001B51CD" w:rsidRDefault="001B51CD" w:rsidP="001B51CD">
            <w:r>
              <w:t>Dev Utility Tools</w:t>
            </w:r>
            <w:r>
              <w:tab/>
            </w:r>
            <w:r>
              <w:tab/>
              <w:t>:</w:t>
            </w:r>
            <w:r>
              <w:tab/>
              <w:t>SQL Developer, Jenkins.</w:t>
            </w:r>
          </w:p>
          <w:p w14:paraId="7F7415E1" w14:textId="77777777" w:rsidR="001B51CD" w:rsidRDefault="001B51CD" w:rsidP="001B51CD">
            <w:r>
              <w:t>Web Frameworks</w:t>
            </w:r>
            <w:r>
              <w:tab/>
            </w:r>
            <w:r>
              <w:tab/>
              <w:t>:</w:t>
            </w:r>
            <w:r>
              <w:tab/>
            </w:r>
            <w:r>
              <w:rPr>
                <w:b/>
              </w:rPr>
              <w:t>Spring, Spring Boot</w:t>
            </w:r>
            <w:r>
              <w:t>, Spring Microservices.</w:t>
            </w:r>
          </w:p>
          <w:p w14:paraId="237865C2" w14:textId="77777777" w:rsidR="001B51CD" w:rsidRDefault="001B51CD" w:rsidP="001B51CD">
            <w:r>
              <w:t>O-R Map Technologies</w:t>
            </w:r>
            <w:r>
              <w:tab/>
              <w:t>:</w:t>
            </w:r>
            <w:r>
              <w:tab/>
              <w:t>Hibernate, JPA</w:t>
            </w:r>
          </w:p>
          <w:p w14:paraId="5CE4882F" w14:textId="77777777" w:rsidR="001B51CD" w:rsidRDefault="001B51CD" w:rsidP="001B51CD">
            <w:r>
              <w:t>Defect Tools</w:t>
            </w:r>
            <w:r>
              <w:tab/>
            </w:r>
            <w:r>
              <w:tab/>
            </w:r>
            <w:r>
              <w:tab/>
              <w:t>:</w:t>
            </w:r>
            <w:r>
              <w:tab/>
              <w:t>JIRA, HP ALM</w:t>
            </w:r>
          </w:p>
          <w:p w14:paraId="46496291" w14:textId="77777777" w:rsidR="001B51CD" w:rsidRDefault="001B51CD" w:rsidP="001B51CD">
            <w:r>
              <w:t>DevOps Tools</w:t>
            </w:r>
            <w:r>
              <w:tab/>
            </w:r>
            <w:r>
              <w:tab/>
            </w:r>
            <w:r>
              <w:tab/>
              <w:t>:</w:t>
            </w:r>
            <w:r>
              <w:tab/>
              <w:t>Jenkins pipeline.</w:t>
            </w:r>
          </w:p>
          <w:p w14:paraId="0857394F" w14:textId="77777777" w:rsidR="001B51CD" w:rsidRDefault="001B51CD" w:rsidP="001B51CD">
            <w:r>
              <w:t>Cloud Technology</w:t>
            </w:r>
            <w:r>
              <w:tab/>
            </w:r>
            <w:r>
              <w:tab/>
              <w:t>:</w:t>
            </w:r>
            <w:r>
              <w:tab/>
              <w:t>SS&amp;C in-house Cloud Services.</w:t>
            </w:r>
          </w:p>
          <w:p w14:paraId="04120BE1" w14:textId="0FB716C6" w:rsidR="001B51CD" w:rsidRDefault="001B51CD" w:rsidP="001B51CD">
            <w:pPr>
              <w:rPr>
                <w:u w:val="single"/>
              </w:rPr>
            </w:pPr>
            <w:r>
              <w:t>Domain</w:t>
            </w:r>
            <w:r>
              <w:tab/>
            </w:r>
            <w:r>
              <w:tab/>
            </w:r>
            <w:r>
              <w:tab/>
              <w:t>:</w:t>
            </w:r>
            <w:r>
              <w:tab/>
            </w:r>
            <w:r>
              <w:rPr>
                <w:b/>
              </w:rPr>
              <w:t>Banking and Finance</w:t>
            </w:r>
            <w:r>
              <w:t>.</w:t>
            </w:r>
          </w:p>
        </w:tc>
      </w:tr>
    </w:tbl>
    <w:p w14:paraId="6DC8E009" w14:textId="77777777" w:rsidR="001B51CD" w:rsidRDefault="001B51CD">
      <w:pPr>
        <w:rPr>
          <w:u w:val="single"/>
        </w:rPr>
      </w:pPr>
    </w:p>
    <w:p w14:paraId="0000001F" w14:textId="77777777" w:rsidR="00122EE7" w:rsidRDefault="00122EE7"/>
    <w:p w14:paraId="00000020" w14:textId="77777777" w:rsidR="00122EE7" w:rsidRDefault="00000000">
      <w:r>
        <w:pict w14:anchorId="14EC69CF">
          <v:rect id="_x0000_i1026" style="width:0;height:1.5pt" o:hralign="center" o:hrstd="t" o:hr="t" fillcolor="#a0a0a0" stroked="f"/>
        </w:pict>
      </w:r>
    </w:p>
    <w:p w14:paraId="00000021" w14:textId="77777777" w:rsidR="00122EE7" w:rsidRDefault="00776863">
      <w:pPr>
        <w:jc w:val="center"/>
        <w:rPr>
          <w:b/>
        </w:rPr>
      </w:pPr>
      <w:r>
        <w:rPr>
          <w:b/>
        </w:rPr>
        <w:t>ACADEMIC</w:t>
      </w:r>
    </w:p>
    <w:p w14:paraId="00000022" w14:textId="77777777" w:rsidR="00122EE7" w:rsidRDefault="00122EE7">
      <w:pPr>
        <w:jc w:val="center"/>
        <w:rPr>
          <w:b/>
        </w:rPr>
      </w:pPr>
    </w:p>
    <w:p w14:paraId="00000023" w14:textId="77777777" w:rsidR="00122EE7" w:rsidRDefault="00776863">
      <w:r>
        <w:rPr>
          <w:b/>
        </w:rPr>
        <w:t>2006-09</w:t>
      </w:r>
      <w:r>
        <w:t xml:space="preserve">: </w:t>
      </w:r>
      <w:r>
        <w:rPr>
          <w:b/>
        </w:rPr>
        <w:t>M.C.A.</w:t>
      </w:r>
      <w:r>
        <w:t xml:space="preserve"> from VJTI, Mumbai with CGPA 6.0</w:t>
      </w:r>
    </w:p>
    <w:p w14:paraId="00000024" w14:textId="77777777" w:rsidR="00122EE7" w:rsidRDefault="00122EE7">
      <w:pPr>
        <w:rPr>
          <w:b/>
        </w:rPr>
      </w:pPr>
    </w:p>
    <w:p w14:paraId="00000025" w14:textId="06684D36" w:rsidR="00122EE7" w:rsidRDefault="00776863">
      <w:r>
        <w:rPr>
          <w:b/>
        </w:rPr>
        <w:t>2003-06</w:t>
      </w:r>
      <w:r>
        <w:t xml:space="preserve">: </w:t>
      </w:r>
      <w:r w:rsidR="00C205F4">
        <w:rPr>
          <w:b/>
        </w:rPr>
        <w:t>B.Sc.</w:t>
      </w:r>
      <w:r>
        <w:t xml:space="preserve"> (Mathematics) from Mumbai University with 55.75%</w:t>
      </w:r>
      <w:r>
        <w:tab/>
      </w:r>
    </w:p>
    <w:p w14:paraId="00000028" w14:textId="77777777" w:rsidR="00122EE7" w:rsidRDefault="00000000">
      <w:r>
        <w:pict w14:anchorId="67B291B5">
          <v:rect id="_x0000_i1027" style="width:0;height:1.5pt" o:hralign="center" o:hrstd="t" o:hr="t" fillcolor="#a0a0a0" stroked="f"/>
        </w:pict>
      </w:r>
    </w:p>
    <w:p w14:paraId="00000029" w14:textId="2D9F162C" w:rsidR="00122EE7" w:rsidRDefault="00776863">
      <w:pPr>
        <w:jc w:val="center"/>
        <w:rPr>
          <w:b/>
        </w:rPr>
      </w:pPr>
      <w:r>
        <w:rPr>
          <w:b/>
        </w:rPr>
        <w:lastRenderedPageBreak/>
        <w:t>ANNEXURE</w:t>
      </w:r>
    </w:p>
    <w:p w14:paraId="4B226482" w14:textId="77777777" w:rsidR="001F6D9E" w:rsidRDefault="001F6D9E">
      <w:pPr>
        <w:jc w:val="center"/>
        <w:rPr>
          <w:b/>
        </w:rPr>
      </w:pPr>
    </w:p>
    <w:tbl>
      <w:tblPr>
        <w:tblStyle w:val="TableGrid"/>
        <w:tblW w:w="0" w:type="auto"/>
        <w:tblLook w:val="04A0" w:firstRow="1" w:lastRow="0" w:firstColumn="1" w:lastColumn="0" w:noHBand="0" w:noVBand="1"/>
      </w:tblPr>
      <w:tblGrid>
        <w:gridCol w:w="9350"/>
      </w:tblGrid>
      <w:tr w:rsidR="00407716" w14:paraId="0E9010AE" w14:textId="77777777" w:rsidTr="00407716">
        <w:tc>
          <w:tcPr>
            <w:tcW w:w="9350" w:type="dxa"/>
            <w:shd w:val="clear" w:color="auto" w:fill="D9D9D9" w:themeFill="background1" w:themeFillShade="D9"/>
          </w:tcPr>
          <w:p w14:paraId="4F230BFF" w14:textId="4AA3CA1C" w:rsidR="00407716" w:rsidRPr="00407716" w:rsidRDefault="00407716" w:rsidP="00407716">
            <w:r w:rsidRPr="00B01394">
              <w:rPr>
                <w:b/>
                <w:bCs/>
              </w:rPr>
              <w:t>SS&amp;C GlobeOp</w:t>
            </w:r>
            <w:r>
              <w:t xml:space="preserve">. </w:t>
            </w:r>
            <w:r>
              <w:tab/>
            </w:r>
            <w:r w:rsidR="00601884">
              <w:t xml:space="preserve">                    </w:t>
            </w:r>
            <w:r>
              <w:tab/>
              <w:t xml:space="preserve">  </w:t>
            </w:r>
            <w:r w:rsidR="00601884">
              <w:t>Manager</w:t>
            </w:r>
            <w:r>
              <w:t xml:space="preserve">                     December 2016 - Till Date. </w:t>
            </w:r>
          </w:p>
        </w:tc>
      </w:tr>
      <w:tr w:rsidR="00407716" w14:paraId="72CA63E9" w14:textId="77777777" w:rsidTr="00407716">
        <w:tc>
          <w:tcPr>
            <w:tcW w:w="9350" w:type="dxa"/>
          </w:tcPr>
          <w:p w14:paraId="7E18A2B4" w14:textId="77777777" w:rsidR="00407716" w:rsidRDefault="00407716" w:rsidP="00407716">
            <w:pPr>
              <w:rPr>
                <w:shd w:val="clear" w:color="auto" w:fill="CCCCCC"/>
              </w:rPr>
            </w:pPr>
            <w:r>
              <w:rPr>
                <w:b/>
              </w:rPr>
              <w:t>Project Title:</w:t>
            </w:r>
            <w:r>
              <w:tab/>
            </w:r>
            <w:r>
              <w:rPr>
                <w:shd w:val="clear" w:color="auto" w:fill="CCCCCC"/>
              </w:rPr>
              <w:t>HFS Reporting Framework Platform</w:t>
            </w:r>
          </w:p>
          <w:p w14:paraId="1226E07C" w14:textId="77777777" w:rsidR="00407716" w:rsidRDefault="00407716" w:rsidP="00407716">
            <w:r>
              <w:rPr>
                <w:b/>
              </w:rPr>
              <w:t>Client:</w:t>
            </w:r>
            <w:r>
              <w:tab/>
            </w:r>
            <w:r>
              <w:tab/>
              <w:t>SS&amp;C Fund Accounting Team</w:t>
            </w:r>
          </w:p>
          <w:p w14:paraId="787EA9B8" w14:textId="77777777" w:rsidR="00407716" w:rsidRDefault="00407716" w:rsidP="00407716">
            <w:r>
              <w:rPr>
                <w:b/>
              </w:rPr>
              <w:t>Team Size:</w:t>
            </w:r>
            <w:r>
              <w:tab/>
              <w:t>15</w:t>
            </w:r>
          </w:p>
          <w:p w14:paraId="2E41EC49" w14:textId="77777777" w:rsidR="00407716" w:rsidRDefault="00407716" w:rsidP="00407716">
            <w:r>
              <w:rPr>
                <w:b/>
              </w:rPr>
              <w:t>Overview:</w:t>
            </w:r>
            <w:r>
              <w:t xml:space="preserve"> Reporting Framework for delivering customizable reports to clients. Quicker Report Setup, Packaging and scheduling of reports.</w:t>
            </w:r>
          </w:p>
          <w:p w14:paraId="32126A7D" w14:textId="77777777" w:rsidR="00407716" w:rsidRDefault="00407716" w:rsidP="00407716">
            <w:pPr>
              <w:rPr>
                <w:b/>
              </w:rPr>
            </w:pPr>
            <w:r>
              <w:rPr>
                <w:b/>
              </w:rPr>
              <w:t>System Specifications:</w:t>
            </w:r>
          </w:p>
          <w:p w14:paraId="078BF935" w14:textId="77777777" w:rsidR="00407716" w:rsidRDefault="00407716" w:rsidP="00407716">
            <w:pPr>
              <w:ind w:left="720"/>
            </w:pPr>
            <w:r>
              <w:t>Operating System:</w:t>
            </w:r>
            <w:r>
              <w:tab/>
              <w:t>UNIX</w:t>
            </w:r>
          </w:p>
          <w:p w14:paraId="1FE417C9" w14:textId="77777777" w:rsidR="00407716" w:rsidRDefault="00407716" w:rsidP="00407716">
            <w:pPr>
              <w:ind w:left="720"/>
            </w:pPr>
            <w:r>
              <w:t>Software:</w:t>
            </w:r>
            <w:r>
              <w:tab/>
            </w:r>
            <w:r>
              <w:tab/>
              <w:t>Java-8, Spring Framework, Hibernate</w:t>
            </w:r>
          </w:p>
          <w:p w14:paraId="0C712FF9" w14:textId="77777777" w:rsidR="00407716" w:rsidRDefault="00407716" w:rsidP="00407716">
            <w:pPr>
              <w:ind w:left="720"/>
            </w:pPr>
            <w:r>
              <w:t>Databases:</w:t>
            </w:r>
            <w:r>
              <w:tab/>
            </w:r>
            <w:r>
              <w:tab/>
              <w:t>Oracle</w:t>
            </w:r>
          </w:p>
          <w:p w14:paraId="6D4A0E8A" w14:textId="77777777" w:rsidR="00407716" w:rsidRDefault="00407716" w:rsidP="00407716">
            <w:pPr>
              <w:ind w:left="720"/>
            </w:pPr>
            <w:r>
              <w:t>Server:</w:t>
            </w:r>
            <w:r>
              <w:tab/>
            </w:r>
            <w:r>
              <w:tab/>
            </w:r>
            <w:r>
              <w:tab/>
              <w:t xml:space="preserve">Solaris OS. </w:t>
            </w:r>
            <w:r>
              <w:rPr>
                <w:i/>
              </w:rPr>
              <w:t>In the process of migrating to SS&amp;C Cloud Server</w:t>
            </w:r>
            <w:r>
              <w:t>.</w:t>
            </w:r>
          </w:p>
          <w:p w14:paraId="4D1CAEFB" w14:textId="77777777" w:rsidR="00407716" w:rsidRDefault="00407716" w:rsidP="00407716">
            <w:pPr>
              <w:ind w:left="720"/>
            </w:pPr>
            <w:r>
              <w:t>Tools:</w:t>
            </w:r>
            <w:r>
              <w:tab/>
            </w:r>
            <w:r>
              <w:tab/>
            </w:r>
            <w:r>
              <w:tab/>
              <w:t>Eclipse, Jenkins, JIRA, SQL Developer, Win SCP.</w:t>
            </w:r>
          </w:p>
          <w:p w14:paraId="6071ADEC" w14:textId="77777777" w:rsidR="00407716" w:rsidRDefault="00407716" w:rsidP="00407716">
            <w:pPr>
              <w:ind w:left="720"/>
            </w:pPr>
            <w:r>
              <w:t>Environment:</w:t>
            </w:r>
            <w:r>
              <w:tab/>
            </w:r>
            <w:r>
              <w:tab/>
              <w:t>Unix</w:t>
            </w:r>
          </w:p>
          <w:p w14:paraId="042A0F4E" w14:textId="77777777" w:rsidR="00407716" w:rsidRDefault="00407716" w:rsidP="00407716">
            <w:pPr>
              <w:rPr>
                <w:b/>
              </w:rPr>
            </w:pPr>
            <w:r>
              <w:rPr>
                <w:b/>
              </w:rPr>
              <w:t>Responsibilities:</w:t>
            </w:r>
          </w:p>
          <w:p w14:paraId="5C99CB45" w14:textId="77777777" w:rsidR="00407716" w:rsidRDefault="00407716" w:rsidP="00407716">
            <w:pPr>
              <w:numPr>
                <w:ilvl w:val="0"/>
                <w:numId w:val="1"/>
              </w:numPr>
            </w:pPr>
            <w:r>
              <w:t>Discussion with the Business Team and implementing the new reports products to the system.</w:t>
            </w:r>
          </w:p>
          <w:p w14:paraId="13180F27" w14:textId="77777777" w:rsidR="00407716" w:rsidRDefault="00407716" w:rsidP="00407716">
            <w:pPr>
              <w:numPr>
                <w:ilvl w:val="0"/>
                <w:numId w:val="1"/>
              </w:numPr>
            </w:pPr>
            <w:r>
              <w:t>Ensuring high performance if the system is increasing high traffic volumes.</w:t>
            </w:r>
          </w:p>
          <w:p w14:paraId="1D0A1307" w14:textId="77777777" w:rsidR="00407716" w:rsidRDefault="00407716" w:rsidP="00407716">
            <w:pPr>
              <w:numPr>
                <w:ilvl w:val="0"/>
                <w:numId w:val="1"/>
              </w:numPr>
            </w:pPr>
            <w:r>
              <w:t>Helping shape the system building tools and improving the system architecture to help other teams deliver reports within SLA.</w:t>
            </w:r>
          </w:p>
          <w:p w14:paraId="2688AE70" w14:textId="57C3AD8F" w:rsidR="00407716" w:rsidRDefault="00407716" w:rsidP="00407716">
            <w:pPr>
              <w:numPr>
                <w:ilvl w:val="0"/>
                <w:numId w:val="1"/>
              </w:numPr>
            </w:pPr>
            <w:r>
              <w:t>Participating in code review and Performance improvement plan.</w:t>
            </w:r>
          </w:p>
          <w:p w14:paraId="08E63B2B" w14:textId="0681B40D" w:rsidR="00BC4E34" w:rsidRDefault="00BC4E34" w:rsidP="00407716">
            <w:pPr>
              <w:numPr>
                <w:ilvl w:val="0"/>
                <w:numId w:val="1"/>
              </w:numPr>
            </w:pPr>
            <w:r>
              <w:t>Mentoring Colleagues working in project and deployment activities.</w:t>
            </w:r>
          </w:p>
          <w:p w14:paraId="6498CFAF" w14:textId="77777777" w:rsidR="00407716" w:rsidRDefault="00407716" w:rsidP="00407716">
            <w:r>
              <w:rPr>
                <w:b/>
              </w:rPr>
              <w:t>Location:</w:t>
            </w:r>
            <w:r>
              <w:t xml:space="preserve"> Airoli, Mumbai.</w:t>
            </w:r>
          </w:p>
          <w:p w14:paraId="47DC8AEC" w14:textId="77777777" w:rsidR="00407716" w:rsidRDefault="00407716" w:rsidP="00407716">
            <w:pPr>
              <w:rPr>
                <w:b/>
              </w:rPr>
            </w:pPr>
          </w:p>
        </w:tc>
      </w:tr>
    </w:tbl>
    <w:p w14:paraId="0000003D" w14:textId="0176B6DB" w:rsidR="00122EE7" w:rsidRDefault="00122EE7"/>
    <w:p w14:paraId="4251AB0D" w14:textId="77777777" w:rsidR="001F6D9E" w:rsidRDefault="001F6D9E"/>
    <w:tbl>
      <w:tblPr>
        <w:tblStyle w:val="TableGrid"/>
        <w:tblW w:w="0" w:type="auto"/>
        <w:tblLook w:val="04A0" w:firstRow="1" w:lastRow="0" w:firstColumn="1" w:lastColumn="0" w:noHBand="0" w:noVBand="1"/>
      </w:tblPr>
      <w:tblGrid>
        <w:gridCol w:w="9350"/>
      </w:tblGrid>
      <w:tr w:rsidR="001F6D9E" w14:paraId="1B6874C3" w14:textId="77777777" w:rsidTr="001F6D9E">
        <w:tc>
          <w:tcPr>
            <w:tcW w:w="9350" w:type="dxa"/>
            <w:shd w:val="clear" w:color="auto" w:fill="D9D9D9" w:themeFill="background1" w:themeFillShade="D9"/>
          </w:tcPr>
          <w:p w14:paraId="54F378A7" w14:textId="3AD23277" w:rsidR="001F6D9E" w:rsidRDefault="001F6D9E">
            <w:r w:rsidRPr="00D26FB8">
              <w:rPr>
                <w:b/>
                <w:bCs/>
              </w:rPr>
              <w:t>L &amp; T Infotech</w:t>
            </w:r>
            <w:r>
              <w:t xml:space="preserve">.             </w:t>
            </w:r>
            <w:r>
              <w:tab/>
            </w:r>
            <w:r w:rsidR="00B01394">
              <w:t xml:space="preserve">   </w:t>
            </w:r>
            <w:r>
              <w:t xml:space="preserve">   </w:t>
            </w:r>
            <w:r w:rsidR="00601884">
              <w:t xml:space="preserve">Project Lead </w:t>
            </w:r>
            <w:r>
              <w:tab/>
              <w:t xml:space="preserve"> </w:t>
            </w:r>
            <w:r w:rsidR="00B01394">
              <w:t xml:space="preserve"> </w:t>
            </w:r>
            <w:r>
              <w:t xml:space="preserve">      December 2013 – December 2016.</w:t>
            </w:r>
          </w:p>
        </w:tc>
      </w:tr>
      <w:tr w:rsidR="001F6D9E" w14:paraId="65107669" w14:textId="77777777" w:rsidTr="001F6D9E">
        <w:tc>
          <w:tcPr>
            <w:tcW w:w="9350" w:type="dxa"/>
          </w:tcPr>
          <w:p w14:paraId="63604F48" w14:textId="77777777" w:rsidR="001F6D9E" w:rsidRDefault="001F6D9E" w:rsidP="001F6D9E">
            <w:pPr>
              <w:rPr>
                <w:shd w:val="clear" w:color="auto" w:fill="CCCCCC"/>
              </w:rPr>
            </w:pPr>
            <w:r>
              <w:rPr>
                <w:b/>
              </w:rPr>
              <w:t>Project Title:</w:t>
            </w:r>
            <w:r>
              <w:tab/>
            </w:r>
            <w:r>
              <w:rPr>
                <w:shd w:val="clear" w:color="auto" w:fill="CCCCCC"/>
              </w:rPr>
              <w:t>Autowatch Plus Portal</w:t>
            </w:r>
          </w:p>
          <w:p w14:paraId="00CE7618" w14:textId="77777777" w:rsidR="001F6D9E" w:rsidRDefault="001F6D9E" w:rsidP="001F6D9E">
            <w:r>
              <w:rPr>
                <w:b/>
              </w:rPr>
              <w:t>Client:</w:t>
            </w:r>
            <w:r>
              <w:tab/>
              <w:t>Citi Bank</w:t>
            </w:r>
          </w:p>
          <w:p w14:paraId="0B9530A4" w14:textId="77777777" w:rsidR="001F6D9E" w:rsidRDefault="001F6D9E" w:rsidP="001F6D9E">
            <w:r>
              <w:rPr>
                <w:b/>
              </w:rPr>
              <w:t>Team Size:</w:t>
            </w:r>
            <w:r>
              <w:t xml:space="preserve"> 18</w:t>
            </w:r>
          </w:p>
          <w:p w14:paraId="7577C6B6" w14:textId="77777777" w:rsidR="001F6D9E" w:rsidRDefault="001F6D9E" w:rsidP="001F6D9E">
            <w:r>
              <w:rPr>
                <w:b/>
              </w:rPr>
              <w:t>Overview:</w:t>
            </w:r>
            <w:r>
              <w:t xml:space="preserve"> Dedicated feed monitoring portal with a consistent and standard platform and services designed for complete supervision of feeds and reports on various feed status.</w:t>
            </w:r>
          </w:p>
          <w:p w14:paraId="0F0F363C" w14:textId="77777777" w:rsidR="001F6D9E" w:rsidRDefault="001F6D9E" w:rsidP="001F6D9E">
            <w:pPr>
              <w:rPr>
                <w:b/>
              </w:rPr>
            </w:pPr>
            <w:r>
              <w:rPr>
                <w:b/>
              </w:rPr>
              <w:t>System Specifications:</w:t>
            </w:r>
          </w:p>
          <w:p w14:paraId="55A04C46" w14:textId="77777777" w:rsidR="001F6D9E" w:rsidRDefault="001F6D9E" w:rsidP="001F6D9E">
            <w:pPr>
              <w:ind w:left="720"/>
            </w:pPr>
            <w:r>
              <w:t>Operating System:</w:t>
            </w:r>
            <w:r>
              <w:tab/>
              <w:t>Windows, UNIX</w:t>
            </w:r>
          </w:p>
          <w:p w14:paraId="019B0747" w14:textId="77777777" w:rsidR="001F6D9E" w:rsidRDefault="001F6D9E" w:rsidP="001F6D9E">
            <w:pPr>
              <w:ind w:left="720"/>
            </w:pPr>
            <w:r>
              <w:t>Software:</w:t>
            </w:r>
            <w:r>
              <w:tab/>
            </w:r>
            <w:r>
              <w:tab/>
              <w:t>Java-6, Spring Framework, Hibernate, ExtJS 4.2</w:t>
            </w:r>
          </w:p>
          <w:p w14:paraId="3372ED36" w14:textId="77777777" w:rsidR="001F6D9E" w:rsidRDefault="001F6D9E" w:rsidP="001F6D9E">
            <w:pPr>
              <w:ind w:left="720"/>
            </w:pPr>
            <w:r>
              <w:t>Databases:</w:t>
            </w:r>
            <w:r>
              <w:tab/>
            </w:r>
            <w:r>
              <w:tab/>
              <w:t>Oracle</w:t>
            </w:r>
          </w:p>
          <w:p w14:paraId="5B02EFDB" w14:textId="77777777" w:rsidR="001F6D9E" w:rsidRDefault="001F6D9E" w:rsidP="001F6D9E">
            <w:pPr>
              <w:ind w:left="720"/>
            </w:pPr>
            <w:r>
              <w:t>Tools:</w:t>
            </w:r>
            <w:r>
              <w:tab/>
            </w:r>
            <w:r>
              <w:tab/>
            </w:r>
            <w:r>
              <w:tab/>
              <w:t>Eclipse, Jenkins, JIRA, SQL Developer, Win SCP, RLM.</w:t>
            </w:r>
          </w:p>
          <w:p w14:paraId="1AB89597" w14:textId="77777777" w:rsidR="001F6D9E" w:rsidRDefault="001F6D9E" w:rsidP="001F6D9E">
            <w:pPr>
              <w:ind w:left="720"/>
            </w:pPr>
            <w:r>
              <w:t>Environment:</w:t>
            </w:r>
            <w:r>
              <w:tab/>
            </w:r>
            <w:r>
              <w:tab/>
              <w:t>Unix</w:t>
            </w:r>
          </w:p>
          <w:p w14:paraId="364F88BD" w14:textId="77777777" w:rsidR="001F6D9E" w:rsidRDefault="001F6D9E" w:rsidP="001F6D9E">
            <w:pPr>
              <w:rPr>
                <w:b/>
              </w:rPr>
            </w:pPr>
            <w:r>
              <w:rPr>
                <w:b/>
              </w:rPr>
              <w:t>Responsibilities:</w:t>
            </w:r>
          </w:p>
          <w:p w14:paraId="243D8E0F" w14:textId="77777777" w:rsidR="001F6D9E" w:rsidRDefault="001F6D9E" w:rsidP="001F6D9E">
            <w:pPr>
              <w:numPr>
                <w:ilvl w:val="0"/>
                <w:numId w:val="2"/>
              </w:numPr>
            </w:pPr>
            <w:r>
              <w:t>Involved during requirements gathering and efforts estimation</w:t>
            </w:r>
          </w:p>
          <w:p w14:paraId="687F8F4B" w14:textId="77777777" w:rsidR="001F6D9E" w:rsidRDefault="001F6D9E" w:rsidP="001F6D9E">
            <w:pPr>
              <w:numPr>
                <w:ilvl w:val="0"/>
                <w:numId w:val="2"/>
              </w:numPr>
            </w:pPr>
            <w:r>
              <w:t>High Level Design changes for implementing the change requests</w:t>
            </w:r>
          </w:p>
          <w:p w14:paraId="00A912C8" w14:textId="77777777" w:rsidR="001F6D9E" w:rsidRDefault="001F6D9E" w:rsidP="001F6D9E">
            <w:pPr>
              <w:numPr>
                <w:ilvl w:val="0"/>
                <w:numId w:val="2"/>
              </w:numPr>
            </w:pPr>
            <w:r>
              <w:t>Initial setup of the application. Integration and UI testing</w:t>
            </w:r>
          </w:p>
          <w:p w14:paraId="714230A9" w14:textId="77777777" w:rsidR="001F6D9E" w:rsidRDefault="001F6D9E" w:rsidP="001F6D9E">
            <w:pPr>
              <w:numPr>
                <w:ilvl w:val="0"/>
                <w:numId w:val="2"/>
              </w:numPr>
            </w:pPr>
            <w:r>
              <w:t>Maintaining the release artifactory, packaging and deploying the enhancement to WAS Dev/SIT environment, release notes and request for deployment tickets.</w:t>
            </w:r>
          </w:p>
          <w:p w14:paraId="11542B5E" w14:textId="4012012A" w:rsidR="001F6D9E" w:rsidRDefault="001F6D9E" w:rsidP="001F6D9E">
            <w:r>
              <w:rPr>
                <w:b/>
              </w:rPr>
              <w:t>Location:</w:t>
            </w:r>
            <w:r>
              <w:t xml:space="preserve"> Andheri Powai, Mumbai.</w:t>
            </w:r>
            <w:r>
              <w:br/>
            </w:r>
          </w:p>
        </w:tc>
      </w:tr>
    </w:tbl>
    <w:p w14:paraId="71CA421B" w14:textId="43AFA014" w:rsidR="001F6D9E" w:rsidRDefault="001F6D9E"/>
    <w:p w14:paraId="60A98CBA" w14:textId="77777777" w:rsidR="009D0611" w:rsidRDefault="009D0611"/>
    <w:p w14:paraId="439D022C" w14:textId="796939D5" w:rsidR="001F6D9E" w:rsidRDefault="001F6D9E"/>
    <w:tbl>
      <w:tblPr>
        <w:tblStyle w:val="TableGrid"/>
        <w:tblW w:w="0" w:type="auto"/>
        <w:tblLook w:val="04A0" w:firstRow="1" w:lastRow="0" w:firstColumn="1" w:lastColumn="0" w:noHBand="0" w:noVBand="1"/>
      </w:tblPr>
      <w:tblGrid>
        <w:gridCol w:w="9350"/>
      </w:tblGrid>
      <w:tr w:rsidR="00407716" w14:paraId="63E6AECE" w14:textId="77777777" w:rsidTr="001F6D9E">
        <w:tc>
          <w:tcPr>
            <w:tcW w:w="9350" w:type="dxa"/>
            <w:shd w:val="clear" w:color="auto" w:fill="D9D9D9" w:themeFill="background1" w:themeFillShade="D9"/>
          </w:tcPr>
          <w:p w14:paraId="7D5FEBD1" w14:textId="7960B74A" w:rsidR="00407716" w:rsidRDefault="001F6D9E">
            <w:r w:rsidRPr="00D26FB8">
              <w:rPr>
                <w:b/>
                <w:bCs/>
              </w:rPr>
              <w:lastRenderedPageBreak/>
              <w:t>Aon Hewitt Associates</w:t>
            </w:r>
            <w:r>
              <w:t xml:space="preserve">.  </w:t>
            </w:r>
            <w:r w:rsidR="007B43EC">
              <w:t xml:space="preserve">           Senior Software Engineer</w:t>
            </w:r>
            <w:r>
              <w:t xml:space="preserve">                   May 2012 – Dec 2013.</w:t>
            </w:r>
          </w:p>
        </w:tc>
      </w:tr>
      <w:tr w:rsidR="00407716" w14:paraId="08D32A2D" w14:textId="77777777" w:rsidTr="00407716">
        <w:tc>
          <w:tcPr>
            <w:tcW w:w="9350" w:type="dxa"/>
          </w:tcPr>
          <w:p w14:paraId="0EC83BCD" w14:textId="77777777" w:rsidR="001F6D9E" w:rsidRDefault="001F6D9E" w:rsidP="001F6D9E">
            <w:r>
              <w:rPr>
                <w:b/>
              </w:rPr>
              <w:t>Project Title:</w:t>
            </w:r>
            <w:r>
              <w:tab/>
            </w:r>
            <w:r>
              <w:rPr>
                <w:shd w:val="clear" w:color="auto" w:fill="CCCCCC"/>
              </w:rPr>
              <w:t>NUCLEUS V5</w:t>
            </w:r>
          </w:p>
          <w:p w14:paraId="32AAE79D" w14:textId="77777777" w:rsidR="001F6D9E" w:rsidRDefault="001F6D9E" w:rsidP="001F6D9E">
            <w:r>
              <w:rPr>
                <w:b/>
              </w:rPr>
              <w:t>Team Size:</w:t>
            </w:r>
            <w:r>
              <w:t xml:space="preserve"> 18</w:t>
            </w:r>
          </w:p>
          <w:p w14:paraId="61843817" w14:textId="77777777" w:rsidR="001F6D9E" w:rsidRDefault="001F6D9E" w:rsidP="001F6D9E">
            <w:r>
              <w:rPr>
                <w:b/>
              </w:rPr>
              <w:t>Overview:</w:t>
            </w:r>
            <w:r>
              <w:t xml:space="preserve"> The Nucleus V5 is an Absence Management System that provides automation of Payroll Processing in accordance with the State Plans. Keeping in mind the requirements of the USA and Canada which need to cater to their employees eligible for different State Plans.</w:t>
            </w:r>
          </w:p>
          <w:p w14:paraId="2868C431" w14:textId="77777777" w:rsidR="001F6D9E" w:rsidRDefault="001F6D9E" w:rsidP="001F6D9E">
            <w:pPr>
              <w:rPr>
                <w:b/>
              </w:rPr>
            </w:pPr>
            <w:r>
              <w:rPr>
                <w:b/>
              </w:rPr>
              <w:t>System Specifications:</w:t>
            </w:r>
          </w:p>
          <w:p w14:paraId="563B4C9D" w14:textId="77777777" w:rsidR="001F6D9E" w:rsidRDefault="001F6D9E" w:rsidP="001F6D9E">
            <w:pPr>
              <w:ind w:left="720"/>
            </w:pPr>
            <w:r>
              <w:t>Operating System:</w:t>
            </w:r>
            <w:r>
              <w:tab/>
              <w:t>UNIX</w:t>
            </w:r>
          </w:p>
          <w:p w14:paraId="3BF70172" w14:textId="77777777" w:rsidR="001F6D9E" w:rsidRDefault="001F6D9E" w:rsidP="001F6D9E">
            <w:pPr>
              <w:ind w:left="720"/>
            </w:pPr>
            <w:r>
              <w:t>Software:</w:t>
            </w:r>
            <w:r>
              <w:tab/>
            </w:r>
            <w:r>
              <w:tab/>
              <w:t>Java-6, MyBatis, ExtJS 3.x</w:t>
            </w:r>
          </w:p>
          <w:p w14:paraId="0DFF4729" w14:textId="77777777" w:rsidR="001F6D9E" w:rsidRDefault="001F6D9E" w:rsidP="001F6D9E">
            <w:pPr>
              <w:ind w:left="720"/>
            </w:pPr>
            <w:r>
              <w:t>Databases:</w:t>
            </w:r>
            <w:r>
              <w:tab/>
            </w:r>
            <w:r>
              <w:tab/>
              <w:t>Oracle</w:t>
            </w:r>
          </w:p>
          <w:p w14:paraId="1559B415" w14:textId="77777777" w:rsidR="001F6D9E" w:rsidRDefault="001F6D9E" w:rsidP="001F6D9E">
            <w:pPr>
              <w:ind w:left="720"/>
            </w:pPr>
            <w:r>
              <w:t>Tools:</w:t>
            </w:r>
            <w:r>
              <w:tab/>
            </w:r>
            <w:r>
              <w:tab/>
            </w:r>
            <w:r>
              <w:tab/>
              <w:t>Eclipse, JIRA, SQL Developer</w:t>
            </w:r>
          </w:p>
          <w:p w14:paraId="2D5E4858" w14:textId="77777777" w:rsidR="001F6D9E" w:rsidRDefault="001F6D9E" w:rsidP="001F6D9E">
            <w:pPr>
              <w:ind w:left="720"/>
            </w:pPr>
            <w:r>
              <w:t>Environment:</w:t>
            </w:r>
            <w:r>
              <w:tab/>
            </w:r>
            <w:r>
              <w:tab/>
              <w:t>Unix</w:t>
            </w:r>
          </w:p>
          <w:p w14:paraId="150A3316" w14:textId="77777777" w:rsidR="001F6D9E" w:rsidRDefault="001F6D9E" w:rsidP="001F6D9E">
            <w:pPr>
              <w:rPr>
                <w:b/>
              </w:rPr>
            </w:pPr>
            <w:r>
              <w:rPr>
                <w:b/>
              </w:rPr>
              <w:t>Responsibilities:</w:t>
            </w:r>
          </w:p>
          <w:p w14:paraId="435681AC" w14:textId="77777777" w:rsidR="001F6D9E" w:rsidRDefault="001F6D9E" w:rsidP="001F6D9E">
            <w:pPr>
              <w:numPr>
                <w:ilvl w:val="0"/>
                <w:numId w:val="2"/>
              </w:numPr>
            </w:pPr>
            <w:r>
              <w:t>Involved during requirements gathering and efforts estimation</w:t>
            </w:r>
          </w:p>
          <w:p w14:paraId="68B9838A" w14:textId="77777777" w:rsidR="001F6D9E" w:rsidRDefault="001F6D9E" w:rsidP="001F6D9E">
            <w:pPr>
              <w:numPr>
                <w:ilvl w:val="0"/>
                <w:numId w:val="2"/>
              </w:numPr>
            </w:pPr>
            <w:r>
              <w:t>Working in an agile environment having Sprints and Planning Poker for estimates.</w:t>
            </w:r>
          </w:p>
          <w:p w14:paraId="2FF84017" w14:textId="77777777" w:rsidR="001F6D9E" w:rsidRDefault="001F6D9E" w:rsidP="001F6D9E">
            <w:pPr>
              <w:numPr>
                <w:ilvl w:val="0"/>
                <w:numId w:val="2"/>
              </w:numPr>
            </w:pPr>
            <w:r>
              <w:t>High Level Design changes for implementing the change requests.</w:t>
            </w:r>
          </w:p>
          <w:p w14:paraId="61BF8EF7" w14:textId="77777777" w:rsidR="001F6D9E" w:rsidRDefault="001F6D9E" w:rsidP="001F6D9E">
            <w:pPr>
              <w:numPr>
                <w:ilvl w:val="0"/>
                <w:numId w:val="2"/>
              </w:numPr>
            </w:pPr>
            <w:r>
              <w:t>Integration and UI testing along with Unit, System and Functional testing of the application.</w:t>
            </w:r>
          </w:p>
          <w:p w14:paraId="0CDC870E" w14:textId="77777777" w:rsidR="001F6D9E" w:rsidRDefault="001F6D9E" w:rsidP="001F6D9E">
            <w:pPr>
              <w:numPr>
                <w:ilvl w:val="0"/>
                <w:numId w:val="2"/>
              </w:numPr>
            </w:pPr>
            <w:r>
              <w:t>Defect Tracking and Prevention as part of the quality control activities.</w:t>
            </w:r>
          </w:p>
          <w:p w14:paraId="0335D817" w14:textId="77777777" w:rsidR="001F6D9E" w:rsidRDefault="001F6D9E" w:rsidP="001F6D9E">
            <w:r>
              <w:rPr>
                <w:b/>
              </w:rPr>
              <w:t>Location:</w:t>
            </w:r>
            <w:r>
              <w:t xml:space="preserve"> Vashi, Navi Mumbai.</w:t>
            </w:r>
          </w:p>
          <w:p w14:paraId="23CCF4AC" w14:textId="77777777" w:rsidR="00407716" w:rsidRDefault="00407716"/>
        </w:tc>
      </w:tr>
    </w:tbl>
    <w:p w14:paraId="0000004F" w14:textId="0CDC67FB" w:rsidR="00122EE7" w:rsidRDefault="00122EE7"/>
    <w:p w14:paraId="7E8DB583" w14:textId="77777777" w:rsidR="001F6D9E" w:rsidRDefault="001F6D9E"/>
    <w:tbl>
      <w:tblPr>
        <w:tblStyle w:val="TableGrid"/>
        <w:tblW w:w="0" w:type="auto"/>
        <w:tblLook w:val="04A0" w:firstRow="1" w:lastRow="0" w:firstColumn="1" w:lastColumn="0" w:noHBand="0" w:noVBand="1"/>
      </w:tblPr>
      <w:tblGrid>
        <w:gridCol w:w="9350"/>
      </w:tblGrid>
      <w:tr w:rsidR="001F6D9E" w14:paraId="4EB43A06" w14:textId="77777777" w:rsidTr="001F6D9E">
        <w:tc>
          <w:tcPr>
            <w:tcW w:w="9350" w:type="dxa"/>
            <w:shd w:val="clear" w:color="auto" w:fill="D9D9D9" w:themeFill="background1" w:themeFillShade="D9"/>
          </w:tcPr>
          <w:p w14:paraId="4B066096" w14:textId="0A6EA863" w:rsidR="001F6D9E" w:rsidRDefault="001F6D9E">
            <w:r w:rsidRPr="00D26FB8">
              <w:rPr>
                <w:b/>
                <w:bCs/>
              </w:rPr>
              <w:t>Morningstar India Pvt. Ltd.</w:t>
            </w:r>
            <w:r>
              <w:tab/>
            </w:r>
            <w:r w:rsidR="002A553F">
              <w:t xml:space="preserve">        Software Developer</w:t>
            </w:r>
            <w:r>
              <w:t xml:space="preserve">                  January 2011 – May 2012.</w:t>
            </w:r>
          </w:p>
        </w:tc>
      </w:tr>
      <w:tr w:rsidR="001F6D9E" w14:paraId="1D46D44E" w14:textId="77777777" w:rsidTr="001F6D9E">
        <w:tc>
          <w:tcPr>
            <w:tcW w:w="9350" w:type="dxa"/>
          </w:tcPr>
          <w:p w14:paraId="31EDE3F3" w14:textId="77777777" w:rsidR="001F6D9E" w:rsidRDefault="001F6D9E" w:rsidP="001F6D9E">
            <w:pPr>
              <w:rPr>
                <w:shd w:val="clear" w:color="auto" w:fill="CCCCCC"/>
              </w:rPr>
            </w:pPr>
            <w:r>
              <w:rPr>
                <w:b/>
              </w:rPr>
              <w:t>Project Title:</w:t>
            </w:r>
            <w:r>
              <w:tab/>
            </w:r>
            <w:r>
              <w:rPr>
                <w:shd w:val="clear" w:color="auto" w:fill="CCCCCC"/>
              </w:rPr>
              <w:t>LIM Market Place</w:t>
            </w:r>
          </w:p>
          <w:p w14:paraId="0E4EB0B5" w14:textId="77777777" w:rsidR="001F6D9E" w:rsidRDefault="001F6D9E" w:rsidP="001F6D9E">
            <w:r>
              <w:rPr>
                <w:b/>
              </w:rPr>
              <w:t>Team Size:</w:t>
            </w:r>
            <w:r>
              <w:t xml:space="preserve"> 22</w:t>
            </w:r>
          </w:p>
          <w:p w14:paraId="7BDDC88C" w14:textId="77777777" w:rsidR="001F6D9E" w:rsidRDefault="001F6D9E" w:rsidP="001F6D9E">
            <w:r>
              <w:rPr>
                <w:b/>
              </w:rPr>
              <w:t>Overview:</w:t>
            </w:r>
            <w:r>
              <w:t xml:space="preserve"> It is an ETRM (Energy Trading and Risk Monitoring) system that manages and processes historical as well as current data of energy and commodity markets. LIM takes raw data from various vendors and processes it in order to be used by the end-user as information for Risk Mitigation.</w:t>
            </w:r>
          </w:p>
          <w:p w14:paraId="066396ED" w14:textId="77777777" w:rsidR="001F6D9E" w:rsidRDefault="001F6D9E" w:rsidP="001F6D9E">
            <w:pPr>
              <w:rPr>
                <w:b/>
              </w:rPr>
            </w:pPr>
            <w:r>
              <w:rPr>
                <w:b/>
              </w:rPr>
              <w:t>System Specifications:</w:t>
            </w:r>
          </w:p>
          <w:p w14:paraId="35A1C383" w14:textId="77777777" w:rsidR="001F6D9E" w:rsidRDefault="001F6D9E" w:rsidP="001F6D9E">
            <w:pPr>
              <w:ind w:left="720"/>
            </w:pPr>
            <w:r>
              <w:t>Operating System:</w:t>
            </w:r>
            <w:r>
              <w:tab/>
              <w:t>UNIX, Windows</w:t>
            </w:r>
          </w:p>
          <w:p w14:paraId="19D64206" w14:textId="77777777" w:rsidR="001F6D9E" w:rsidRDefault="001F6D9E" w:rsidP="001F6D9E">
            <w:pPr>
              <w:ind w:left="720"/>
            </w:pPr>
            <w:r>
              <w:t>Software:</w:t>
            </w:r>
            <w:r>
              <w:tab/>
            </w:r>
            <w:r>
              <w:tab/>
              <w:t>Java-6, Spring Framework, Hibernate</w:t>
            </w:r>
          </w:p>
          <w:p w14:paraId="4BAF93F4" w14:textId="77777777" w:rsidR="001F6D9E" w:rsidRDefault="001F6D9E" w:rsidP="001F6D9E">
            <w:pPr>
              <w:ind w:left="720"/>
            </w:pPr>
            <w:r>
              <w:t>Databases:</w:t>
            </w:r>
            <w:r>
              <w:tab/>
            </w:r>
            <w:r>
              <w:tab/>
              <w:t>Oracle</w:t>
            </w:r>
          </w:p>
          <w:p w14:paraId="29CBE530" w14:textId="77777777" w:rsidR="001F6D9E" w:rsidRDefault="001F6D9E" w:rsidP="001F6D9E">
            <w:pPr>
              <w:ind w:left="720"/>
            </w:pPr>
            <w:r>
              <w:t>Tools:</w:t>
            </w:r>
            <w:r>
              <w:tab/>
            </w:r>
            <w:r>
              <w:tab/>
            </w:r>
            <w:r>
              <w:tab/>
              <w:t>Eclipse, Jenkins, JIRA, SQL Developer, Win SCP, RLM.</w:t>
            </w:r>
          </w:p>
          <w:p w14:paraId="0E242B59" w14:textId="77777777" w:rsidR="001F6D9E" w:rsidRDefault="001F6D9E" w:rsidP="001F6D9E">
            <w:pPr>
              <w:ind w:left="720"/>
            </w:pPr>
            <w:r>
              <w:t>Environment:</w:t>
            </w:r>
            <w:r>
              <w:tab/>
            </w:r>
            <w:r>
              <w:tab/>
              <w:t>Unix</w:t>
            </w:r>
          </w:p>
          <w:p w14:paraId="1C9F9EB2" w14:textId="77777777" w:rsidR="001F6D9E" w:rsidRDefault="001F6D9E" w:rsidP="001F6D9E">
            <w:pPr>
              <w:rPr>
                <w:b/>
              </w:rPr>
            </w:pPr>
            <w:r>
              <w:rPr>
                <w:b/>
              </w:rPr>
              <w:t>Responsibilities:</w:t>
            </w:r>
          </w:p>
          <w:p w14:paraId="3297D055" w14:textId="77777777" w:rsidR="001F6D9E" w:rsidRDefault="001F6D9E" w:rsidP="001F6D9E">
            <w:pPr>
              <w:numPr>
                <w:ilvl w:val="0"/>
                <w:numId w:val="2"/>
              </w:numPr>
            </w:pPr>
            <w:r>
              <w:t>Understanding the Business Requirement Document (BRD) for the client requirements.</w:t>
            </w:r>
          </w:p>
          <w:p w14:paraId="0520132A" w14:textId="77777777" w:rsidR="001F6D9E" w:rsidRDefault="001F6D9E" w:rsidP="001F6D9E">
            <w:pPr>
              <w:numPr>
                <w:ilvl w:val="0"/>
                <w:numId w:val="2"/>
              </w:numPr>
            </w:pPr>
            <w:r>
              <w:t>Involved in implementing the requirement which contains code for downloading the feeds from the given vendors.</w:t>
            </w:r>
          </w:p>
          <w:p w14:paraId="3A8BF445" w14:textId="77777777" w:rsidR="001F6D9E" w:rsidRDefault="001F6D9E" w:rsidP="001F6D9E">
            <w:pPr>
              <w:numPr>
                <w:ilvl w:val="0"/>
                <w:numId w:val="2"/>
              </w:numPr>
            </w:pPr>
            <w:r>
              <w:t>Parsing the downloaded feeds and persisting in the database against the respective feed-name mapping for better representation of information.</w:t>
            </w:r>
          </w:p>
          <w:p w14:paraId="2626D5E2" w14:textId="77777777" w:rsidR="001F6D9E" w:rsidRDefault="001F6D9E" w:rsidP="001F6D9E">
            <w:pPr>
              <w:numPr>
                <w:ilvl w:val="0"/>
                <w:numId w:val="2"/>
              </w:numPr>
            </w:pPr>
            <w:r>
              <w:t>Deploying Code to DEV Server and getting it passed/approved from QA team from functional perspective.</w:t>
            </w:r>
          </w:p>
          <w:p w14:paraId="715CB6C4" w14:textId="77777777" w:rsidR="001F6D9E" w:rsidRDefault="001F6D9E" w:rsidP="001F6D9E">
            <w:r>
              <w:rPr>
                <w:b/>
              </w:rPr>
              <w:t>Location:</w:t>
            </w:r>
            <w:r>
              <w:t xml:space="preserve"> Vashi, Navi Mumbai.</w:t>
            </w:r>
          </w:p>
          <w:p w14:paraId="7322E8B8" w14:textId="702C5F9B" w:rsidR="001F6D9E" w:rsidRDefault="001F6D9E" w:rsidP="001F6D9E"/>
        </w:tc>
      </w:tr>
    </w:tbl>
    <w:p w14:paraId="00000061" w14:textId="77777777" w:rsidR="00122EE7" w:rsidRDefault="00122EE7"/>
    <w:p w14:paraId="00000071" w14:textId="02CA9CCC" w:rsidR="00122EE7" w:rsidRDefault="00122EE7"/>
    <w:p w14:paraId="00000072" w14:textId="77777777" w:rsidR="00122EE7" w:rsidRDefault="00122EE7"/>
    <w:tbl>
      <w:tblPr>
        <w:tblStyle w:val="TableGrid"/>
        <w:tblW w:w="0" w:type="auto"/>
        <w:tblLook w:val="04A0" w:firstRow="1" w:lastRow="0" w:firstColumn="1" w:lastColumn="0" w:noHBand="0" w:noVBand="1"/>
      </w:tblPr>
      <w:tblGrid>
        <w:gridCol w:w="9350"/>
      </w:tblGrid>
      <w:tr w:rsidR="001F6D9E" w14:paraId="4CEFEF99" w14:textId="77777777" w:rsidTr="001F6D9E">
        <w:tc>
          <w:tcPr>
            <w:tcW w:w="9350" w:type="dxa"/>
            <w:shd w:val="clear" w:color="auto" w:fill="D9D9D9" w:themeFill="background1" w:themeFillShade="D9"/>
          </w:tcPr>
          <w:p w14:paraId="5E6E6A46" w14:textId="77C445B5" w:rsidR="001F6D9E" w:rsidRPr="001F6D9E" w:rsidRDefault="001F6D9E">
            <w:r w:rsidRPr="00D26FB8">
              <w:rPr>
                <w:b/>
                <w:bCs/>
              </w:rPr>
              <w:lastRenderedPageBreak/>
              <w:t>IDBI Intech Ltd</w:t>
            </w:r>
            <w:r>
              <w:t>.</w:t>
            </w:r>
            <w:r>
              <w:tab/>
            </w:r>
            <w:r>
              <w:tab/>
            </w:r>
            <w:r w:rsidR="002A553F">
              <w:t>Software Engineer</w:t>
            </w:r>
            <w:r>
              <w:tab/>
              <w:t xml:space="preserve">              November 2008 – January 2011.</w:t>
            </w:r>
          </w:p>
        </w:tc>
      </w:tr>
      <w:tr w:rsidR="001F6D9E" w14:paraId="23005878" w14:textId="77777777" w:rsidTr="001F6D9E">
        <w:tc>
          <w:tcPr>
            <w:tcW w:w="9350" w:type="dxa"/>
          </w:tcPr>
          <w:p w14:paraId="105DFF2F" w14:textId="77777777" w:rsidR="001F6D9E" w:rsidRDefault="001F6D9E" w:rsidP="001F6D9E">
            <w:pPr>
              <w:rPr>
                <w:shd w:val="clear" w:color="auto" w:fill="CCCCCC"/>
              </w:rPr>
            </w:pPr>
            <w:r>
              <w:rPr>
                <w:b/>
              </w:rPr>
              <w:t>Project Title:</w:t>
            </w:r>
            <w:r>
              <w:tab/>
            </w:r>
            <w:proofErr w:type="spellStart"/>
            <w:r>
              <w:rPr>
                <w:shd w:val="clear" w:color="auto" w:fill="CCCCCC"/>
              </w:rPr>
              <w:t>i</w:t>
            </w:r>
            <w:proofErr w:type="spellEnd"/>
            <w:r>
              <w:rPr>
                <w:shd w:val="clear" w:color="auto" w:fill="CCCCCC"/>
              </w:rPr>
              <w:t>-LOS (intranet-Loan Originating System)</w:t>
            </w:r>
          </w:p>
          <w:p w14:paraId="01135EB5" w14:textId="77777777" w:rsidR="001F6D9E" w:rsidRDefault="001F6D9E" w:rsidP="001F6D9E">
            <w:r>
              <w:rPr>
                <w:b/>
              </w:rPr>
              <w:t>Team Size:</w:t>
            </w:r>
            <w:r>
              <w:t xml:space="preserve"> 12</w:t>
            </w:r>
          </w:p>
          <w:p w14:paraId="5F24F4CF" w14:textId="77777777" w:rsidR="001F6D9E" w:rsidRDefault="001F6D9E" w:rsidP="001F6D9E">
            <w:r>
              <w:rPr>
                <w:b/>
              </w:rPr>
              <w:t>Overview:</w:t>
            </w:r>
            <w:r>
              <w:t xml:space="preserve"> The application manages the Loan applications stages from initial submission till the Sanction/Rejection stages. This involves the application stage from Local Branch to CCPC to Credit/Sanctioning Authority.</w:t>
            </w:r>
          </w:p>
          <w:p w14:paraId="27D085BD" w14:textId="77777777" w:rsidR="001F6D9E" w:rsidRDefault="001F6D9E" w:rsidP="001F6D9E">
            <w:pPr>
              <w:rPr>
                <w:b/>
              </w:rPr>
            </w:pPr>
            <w:r>
              <w:rPr>
                <w:b/>
              </w:rPr>
              <w:t>System Specifications:</w:t>
            </w:r>
          </w:p>
          <w:p w14:paraId="05A76F1E" w14:textId="77777777" w:rsidR="001F6D9E" w:rsidRDefault="001F6D9E" w:rsidP="001F6D9E">
            <w:pPr>
              <w:ind w:left="720"/>
            </w:pPr>
            <w:r>
              <w:t>Operating System:</w:t>
            </w:r>
            <w:r>
              <w:tab/>
              <w:t>Windows, UNIX</w:t>
            </w:r>
          </w:p>
          <w:p w14:paraId="035E8202" w14:textId="77777777" w:rsidR="001F6D9E" w:rsidRDefault="001F6D9E" w:rsidP="001F6D9E">
            <w:pPr>
              <w:ind w:left="720"/>
            </w:pPr>
            <w:r>
              <w:t>Software:</w:t>
            </w:r>
            <w:r>
              <w:tab/>
            </w:r>
            <w:r>
              <w:tab/>
              <w:t>Java-6, Spring Framework, Hibernate</w:t>
            </w:r>
          </w:p>
          <w:p w14:paraId="5BAE2B5D" w14:textId="77777777" w:rsidR="001F6D9E" w:rsidRDefault="001F6D9E" w:rsidP="001F6D9E">
            <w:pPr>
              <w:ind w:left="720"/>
            </w:pPr>
            <w:r>
              <w:t>Databases:</w:t>
            </w:r>
            <w:r>
              <w:tab/>
            </w:r>
            <w:r>
              <w:tab/>
              <w:t>Oracle</w:t>
            </w:r>
          </w:p>
          <w:p w14:paraId="43C2882B" w14:textId="77777777" w:rsidR="001F6D9E" w:rsidRDefault="001F6D9E" w:rsidP="001F6D9E">
            <w:pPr>
              <w:ind w:left="720"/>
            </w:pPr>
            <w:r>
              <w:t>Tools:</w:t>
            </w:r>
            <w:r>
              <w:tab/>
            </w:r>
            <w:r>
              <w:tab/>
            </w:r>
            <w:r>
              <w:tab/>
              <w:t>Eclipse, JIRA, SQL Developer, Win SCP</w:t>
            </w:r>
          </w:p>
          <w:p w14:paraId="18EEBD5A" w14:textId="77777777" w:rsidR="001F6D9E" w:rsidRDefault="001F6D9E" w:rsidP="001F6D9E">
            <w:pPr>
              <w:ind w:left="720"/>
            </w:pPr>
            <w:r>
              <w:t>Environment:</w:t>
            </w:r>
            <w:r>
              <w:tab/>
            </w:r>
            <w:r>
              <w:tab/>
              <w:t>Unix</w:t>
            </w:r>
          </w:p>
          <w:p w14:paraId="19E2F678" w14:textId="77777777" w:rsidR="001F6D9E" w:rsidRDefault="001F6D9E" w:rsidP="001F6D9E">
            <w:pPr>
              <w:rPr>
                <w:b/>
              </w:rPr>
            </w:pPr>
            <w:r>
              <w:rPr>
                <w:b/>
              </w:rPr>
              <w:t>Responsibilities:</w:t>
            </w:r>
          </w:p>
          <w:p w14:paraId="33162C17" w14:textId="77777777" w:rsidR="001F6D9E" w:rsidRDefault="001F6D9E" w:rsidP="001F6D9E">
            <w:pPr>
              <w:numPr>
                <w:ilvl w:val="0"/>
                <w:numId w:val="2"/>
              </w:numPr>
            </w:pPr>
            <w:r>
              <w:t>Learning the Java/J2EE Technologies and MS-SQL Database SQL Queries.</w:t>
            </w:r>
          </w:p>
          <w:p w14:paraId="74A647AB" w14:textId="77777777" w:rsidR="001F6D9E" w:rsidRDefault="001F6D9E" w:rsidP="001F6D9E">
            <w:pPr>
              <w:numPr>
                <w:ilvl w:val="0"/>
                <w:numId w:val="2"/>
              </w:numPr>
            </w:pPr>
            <w:r>
              <w:t>Understanding the given task from the seniors and implementing the same.</w:t>
            </w:r>
          </w:p>
          <w:p w14:paraId="2A1858BE" w14:textId="77777777" w:rsidR="001F6D9E" w:rsidRDefault="001F6D9E" w:rsidP="001F6D9E">
            <w:pPr>
              <w:numPr>
                <w:ilvl w:val="0"/>
                <w:numId w:val="2"/>
              </w:numPr>
            </w:pPr>
            <w:r>
              <w:t>Reviewed the developed code and worked on the suggested changes from the seniors.</w:t>
            </w:r>
          </w:p>
          <w:p w14:paraId="031140FA" w14:textId="77777777" w:rsidR="001F6D9E" w:rsidRDefault="001F6D9E" w:rsidP="001F6D9E">
            <w:pPr>
              <w:numPr>
                <w:ilvl w:val="0"/>
                <w:numId w:val="2"/>
              </w:numPr>
            </w:pPr>
            <w:r>
              <w:t>Learned the complete flow of the application from the functional point to give support to the client as per request.</w:t>
            </w:r>
          </w:p>
          <w:p w14:paraId="2BC79733" w14:textId="5241E3D4" w:rsidR="001F6D9E" w:rsidRDefault="001F6D9E" w:rsidP="001F6D9E">
            <w:pPr>
              <w:rPr>
                <w:b/>
              </w:rPr>
            </w:pPr>
            <w:r>
              <w:rPr>
                <w:b/>
              </w:rPr>
              <w:t>Location:</w:t>
            </w:r>
            <w:r>
              <w:t xml:space="preserve"> CBD Belapur, Navi Mumbai.</w:t>
            </w:r>
            <w:r>
              <w:br/>
            </w:r>
          </w:p>
        </w:tc>
      </w:tr>
    </w:tbl>
    <w:p w14:paraId="5431BE88" w14:textId="77777777" w:rsidR="001F6D9E" w:rsidRDefault="001F6D9E">
      <w:pPr>
        <w:rPr>
          <w:b/>
        </w:rPr>
      </w:pPr>
    </w:p>
    <w:p w14:paraId="00000082" w14:textId="1AFDA98B" w:rsidR="00122EE7" w:rsidRDefault="00122EE7"/>
    <w:p w14:paraId="00000083" w14:textId="77777777" w:rsidR="00122EE7" w:rsidRDefault="00122EE7"/>
    <w:p w14:paraId="00000084" w14:textId="77777777" w:rsidR="00122EE7" w:rsidRDefault="00000000">
      <w:r>
        <w:pict w14:anchorId="0EC4FDFF">
          <v:rect id="_x0000_i1028" style="width:0;height:1.5pt" o:hralign="center" o:hrstd="t" o:hr="t" fillcolor="#a0a0a0" stroked="f"/>
        </w:pict>
      </w:r>
    </w:p>
    <w:p w14:paraId="00000085" w14:textId="02C2A0F9" w:rsidR="00122EE7" w:rsidRDefault="00776863">
      <w:pPr>
        <w:jc w:val="center"/>
        <w:rPr>
          <w:b/>
        </w:rPr>
      </w:pPr>
      <w:r>
        <w:rPr>
          <w:b/>
        </w:rPr>
        <w:t>PERSONAL DETAILS</w:t>
      </w:r>
    </w:p>
    <w:p w14:paraId="7FA6105F" w14:textId="77777777" w:rsidR="004403F8" w:rsidRDefault="004403F8">
      <w:pPr>
        <w:jc w:val="center"/>
        <w:rPr>
          <w:b/>
        </w:rPr>
      </w:pPr>
    </w:p>
    <w:p w14:paraId="00000086" w14:textId="77777777" w:rsidR="00122EE7" w:rsidRDefault="00776863">
      <w:r>
        <w:rPr>
          <w:b/>
        </w:rPr>
        <w:t>Residential Address:</w:t>
      </w:r>
      <w:r>
        <w:t xml:space="preserve"> Atlas-301, Reliance Residency, Near Shiv Mandir</w:t>
      </w:r>
    </w:p>
    <w:p w14:paraId="00000087" w14:textId="77777777" w:rsidR="00122EE7" w:rsidRDefault="00776863">
      <w:pPr>
        <w:ind w:left="1440" w:firstLine="720"/>
      </w:pPr>
      <w:r>
        <w:t>, Ambernath (E) – 421501.</w:t>
      </w:r>
    </w:p>
    <w:p w14:paraId="00000088" w14:textId="77777777" w:rsidR="00122EE7" w:rsidRDefault="00776863">
      <w:pPr>
        <w:rPr>
          <w:b/>
        </w:rPr>
      </w:pPr>
      <w:r>
        <w:rPr>
          <w:b/>
        </w:rPr>
        <w:t>Marital Status:</w:t>
      </w:r>
      <w:r>
        <w:t xml:space="preserve"> </w:t>
      </w:r>
      <w:r>
        <w:tab/>
        <w:t>Married</w:t>
      </w:r>
    </w:p>
    <w:p w14:paraId="00000089" w14:textId="77777777" w:rsidR="00122EE7" w:rsidRDefault="00776863">
      <w:r>
        <w:rPr>
          <w:b/>
        </w:rPr>
        <w:t>Passport No:</w:t>
      </w:r>
      <w:r>
        <w:t xml:space="preserve"> </w:t>
      </w:r>
      <w:r>
        <w:tab/>
      </w:r>
      <w:r>
        <w:tab/>
        <w:t>G2095736</w:t>
      </w:r>
    </w:p>
    <w:p w14:paraId="0000008A" w14:textId="77777777" w:rsidR="00122EE7" w:rsidRDefault="00776863">
      <w:r>
        <w:rPr>
          <w:b/>
        </w:rPr>
        <w:t>Visa:</w:t>
      </w:r>
      <w:r>
        <w:tab/>
      </w:r>
      <w:r>
        <w:tab/>
      </w:r>
      <w:r>
        <w:tab/>
        <w:t>US B1/B2 Visa Valid till 2026.</w:t>
      </w:r>
    </w:p>
    <w:p w14:paraId="0000008B" w14:textId="77777777" w:rsidR="00122EE7" w:rsidRDefault="00122EE7"/>
    <w:sectPr w:rsidR="00122E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B3DA2"/>
    <w:multiLevelType w:val="multilevel"/>
    <w:tmpl w:val="43E4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FE5612"/>
    <w:multiLevelType w:val="multilevel"/>
    <w:tmpl w:val="4D48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BF1212"/>
    <w:multiLevelType w:val="multilevel"/>
    <w:tmpl w:val="D28E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1678622">
    <w:abstractNumId w:val="1"/>
  </w:num>
  <w:num w:numId="2" w16cid:durableId="624972485">
    <w:abstractNumId w:val="0"/>
  </w:num>
  <w:num w:numId="3" w16cid:durableId="1208109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E7"/>
    <w:rsid w:val="00122EE7"/>
    <w:rsid w:val="001B51CD"/>
    <w:rsid w:val="001F6D9E"/>
    <w:rsid w:val="002A553F"/>
    <w:rsid w:val="00407716"/>
    <w:rsid w:val="004403F8"/>
    <w:rsid w:val="00467F57"/>
    <w:rsid w:val="00584FBD"/>
    <w:rsid w:val="00601884"/>
    <w:rsid w:val="00776863"/>
    <w:rsid w:val="007B43EC"/>
    <w:rsid w:val="009D0611"/>
    <w:rsid w:val="00B01394"/>
    <w:rsid w:val="00BC4E34"/>
    <w:rsid w:val="00BE47AC"/>
    <w:rsid w:val="00C205F4"/>
    <w:rsid w:val="00C46BD7"/>
    <w:rsid w:val="00CA1392"/>
    <w:rsid w:val="00D2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F2AF"/>
  <w15:docId w15:val="{58BB327F-3692-427E-A268-03B68B05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077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eepgabha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Sandyz</cp:lastModifiedBy>
  <cp:revision>27</cp:revision>
  <dcterms:created xsi:type="dcterms:W3CDTF">2021-11-08T16:15:00Z</dcterms:created>
  <dcterms:modified xsi:type="dcterms:W3CDTF">2023-08-07T05:23:00Z</dcterms:modified>
</cp:coreProperties>
</file>