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Syahrina Dini Caesara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A11.2020.12493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Kelas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A11.4324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Mata Kuliah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Pemrograman Berbasis Web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S1 Teknik Informatika / Ilmu Komputer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Link Github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: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instrText xml:space="preserve"> HYPERLINK "https://github.com/syahrinadnicsra/Pem-web2021"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https://github.com/syahrinadnicsra/Pem-web2021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fldChar w:fldCharType="end"/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Tugas Minggu ke-2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(File ini berisi screenshoot tampilan website beserta source codenya)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Tampilan Akhir Website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802505" cy="2701925"/>
            <wp:effectExtent l="0" t="0" r="13335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772025" cy="2685415"/>
            <wp:effectExtent l="0" t="0" r="13335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</w:t>
      </w:r>
    </w:p>
    <w:p>
      <w:pPr>
        <w:spacing w:line="360" w:lineRule="auto"/>
        <w:jc w:val="both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282440" cy="2409190"/>
            <wp:effectExtent l="0" t="0" r="0" b="139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292600" cy="2414905"/>
            <wp:effectExtent l="0" t="0" r="508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377055" cy="2462530"/>
            <wp:effectExtent l="0" t="0" r="12065" b="635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628515" cy="2605405"/>
            <wp:effectExtent l="0" t="0" r="4445" b="63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647565" cy="2615565"/>
            <wp:effectExtent l="0" t="0" r="635" b="571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jc w:val="both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618990" cy="2598420"/>
            <wp:effectExtent l="0" t="0" r="13970" b="762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rPr>
          <w:rFonts w:hint="default"/>
          <w:lang w:val="en-US"/>
        </w:rPr>
      </w:pPr>
    </w:p>
    <w:sectPr>
      <w:pgSz w:w="11906" w:h="16838"/>
      <w:pgMar w:top="1701" w:right="1701" w:bottom="1701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D3568"/>
    <w:rsid w:val="22BC0AC8"/>
    <w:rsid w:val="42DD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2021-09-17T00:46:00Z</dcterms:created>
  <dc:creator>MSI i7</dc:creator>
  <cp:lastModifiedBy>Syahrina Dini</cp:lastModifiedBy>
  <dcterms:modified xsi:type="dcterms:W3CDTF">2021-09-18T13:33:08Z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8136A04466E248A2975A93DFC0A1EA4B</vt:lpwstr>
  </property>
</Properties>
</file>