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304E6" w14:textId="77777777" w:rsidR="004758AE" w:rsidRPr="004758AE" w:rsidRDefault="004758AE" w:rsidP="004758AE">
      <w:r w:rsidRPr="004758AE">
        <w:rPr>
          <w:b/>
          <w:bCs/>
        </w:rPr>
        <w:t>Project Design Phase-II</w:t>
      </w:r>
      <w:r w:rsidRPr="004758AE">
        <w:t> </w:t>
      </w:r>
    </w:p>
    <w:p w14:paraId="776FCDA2" w14:textId="77777777" w:rsidR="004758AE" w:rsidRPr="004758AE" w:rsidRDefault="004758AE" w:rsidP="004758AE">
      <w:r w:rsidRPr="004758AE">
        <w:rPr>
          <w:b/>
          <w:bCs/>
        </w:rPr>
        <w:t>Technology Stack (Architecture &amp; Stack)</w:t>
      </w:r>
      <w:r w:rsidRPr="004758AE">
        <w:t> </w:t>
      </w:r>
    </w:p>
    <w:p w14:paraId="1730B724" w14:textId="77777777" w:rsidR="004758AE" w:rsidRPr="004758AE" w:rsidRDefault="004758AE" w:rsidP="004758AE">
      <w:r w:rsidRPr="004758AE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4692"/>
      </w:tblGrid>
      <w:tr w:rsidR="004758AE" w:rsidRPr="004758AE" w14:paraId="4B3CA3BE" w14:textId="77777777" w:rsidTr="004758AE">
        <w:trPr>
          <w:trHeight w:val="300"/>
        </w:trPr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EE9A26" w14:textId="77777777" w:rsidR="004758AE" w:rsidRPr="004758AE" w:rsidRDefault="004758AE" w:rsidP="004758AE">
            <w:r w:rsidRPr="004758AE">
              <w:t>Date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9C74E0" w14:textId="367E9367" w:rsidR="004758AE" w:rsidRPr="004758AE" w:rsidRDefault="004758AE" w:rsidP="004758AE">
            <w:r w:rsidRPr="004758AE">
              <w:t>2</w:t>
            </w:r>
            <w:r>
              <w:t>4</w:t>
            </w:r>
            <w:r w:rsidRPr="004758AE">
              <w:t xml:space="preserve"> June 2025 </w:t>
            </w:r>
          </w:p>
        </w:tc>
      </w:tr>
      <w:tr w:rsidR="004758AE" w:rsidRPr="004758AE" w14:paraId="4441D74F" w14:textId="77777777" w:rsidTr="004758AE">
        <w:trPr>
          <w:trHeight w:val="300"/>
        </w:trPr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629F37" w14:textId="77777777" w:rsidR="004758AE" w:rsidRPr="004758AE" w:rsidRDefault="004758AE" w:rsidP="004758AE">
            <w:r w:rsidRPr="004758AE">
              <w:t>Team ID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82F01A" w14:textId="0D14F878" w:rsidR="004758AE" w:rsidRPr="004758AE" w:rsidRDefault="004758AE" w:rsidP="004758AE">
            <w:r w:rsidRPr="004758AE">
              <w:t>LTVIP2025TMID53161</w:t>
            </w:r>
          </w:p>
        </w:tc>
      </w:tr>
      <w:tr w:rsidR="004758AE" w:rsidRPr="004758AE" w14:paraId="342EAF24" w14:textId="77777777" w:rsidTr="004758AE">
        <w:trPr>
          <w:trHeight w:val="300"/>
        </w:trPr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EDBE94" w14:textId="77777777" w:rsidR="004758AE" w:rsidRPr="004758AE" w:rsidRDefault="004758AE" w:rsidP="004758AE">
            <w:r w:rsidRPr="004758AE">
              <w:t>Project Name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B4F52E" w14:textId="77777777" w:rsidR="004758AE" w:rsidRPr="004758AE" w:rsidRDefault="004758AE" w:rsidP="004758AE">
            <w:r w:rsidRPr="004758AE">
              <w:t>SB Foods - On-Demand Food Ordering Platform </w:t>
            </w:r>
          </w:p>
        </w:tc>
      </w:tr>
      <w:tr w:rsidR="004758AE" w:rsidRPr="004758AE" w14:paraId="0BAB851A" w14:textId="77777777" w:rsidTr="004758AE">
        <w:trPr>
          <w:trHeight w:val="300"/>
        </w:trPr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01D237" w14:textId="77777777" w:rsidR="004758AE" w:rsidRPr="004758AE" w:rsidRDefault="004758AE" w:rsidP="004758AE">
            <w:r w:rsidRPr="004758AE">
              <w:t>Maximum Marks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EA7587" w14:textId="77777777" w:rsidR="004758AE" w:rsidRPr="004758AE" w:rsidRDefault="004758AE" w:rsidP="004758AE">
            <w:r w:rsidRPr="004758AE">
              <w:t>4 Marks </w:t>
            </w:r>
          </w:p>
        </w:tc>
      </w:tr>
    </w:tbl>
    <w:p w14:paraId="4E1DEDBE" w14:textId="77777777" w:rsidR="004758AE" w:rsidRPr="004758AE" w:rsidRDefault="004758AE" w:rsidP="004758AE">
      <w:r w:rsidRPr="004758AE">
        <w:t> </w:t>
      </w:r>
    </w:p>
    <w:p w14:paraId="6D366DCF" w14:textId="77777777" w:rsidR="004758AE" w:rsidRPr="004758AE" w:rsidRDefault="004758AE" w:rsidP="004758AE">
      <w:r w:rsidRPr="004758AE">
        <w:rPr>
          <w:b/>
          <w:bCs/>
        </w:rPr>
        <w:t>Technical Architecture Overview:</w:t>
      </w:r>
      <w:r w:rsidRPr="004758AE">
        <w:t> </w:t>
      </w:r>
    </w:p>
    <w:p w14:paraId="5C1F8B98" w14:textId="77777777" w:rsidR="004758AE" w:rsidRPr="004758AE" w:rsidRDefault="004758AE" w:rsidP="004758AE">
      <w:r w:rsidRPr="004758AE">
        <w:t xml:space="preserve">The SB Foods system is built using a </w:t>
      </w:r>
      <w:r w:rsidRPr="004758AE">
        <w:rPr>
          <w:b/>
          <w:bCs/>
        </w:rPr>
        <w:t>3-tier architecture</w:t>
      </w:r>
      <w:r w:rsidRPr="004758AE">
        <w:t>: </w:t>
      </w:r>
    </w:p>
    <w:p w14:paraId="413B278D" w14:textId="77777777" w:rsidR="004758AE" w:rsidRPr="004758AE" w:rsidRDefault="004758AE" w:rsidP="004758AE">
      <w:pPr>
        <w:numPr>
          <w:ilvl w:val="0"/>
          <w:numId w:val="1"/>
        </w:numPr>
      </w:pPr>
      <w:r w:rsidRPr="004758AE">
        <w:rPr>
          <w:b/>
          <w:bCs/>
        </w:rPr>
        <w:t>Frontend (Presentation Layer)</w:t>
      </w:r>
      <w:r w:rsidRPr="004758AE">
        <w:t xml:space="preserve"> using React.js </w:t>
      </w:r>
    </w:p>
    <w:p w14:paraId="15692431" w14:textId="77777777" w:rsidR="004758AE" w:rsidRPr="004758AE" w:rsidRDefault="004758AE" w:rsidP="004758AE">
      <w:pPr>
        <w:numPr>
          <w:ilvl w:val="0"/>
          <w:numId w:val="2"/>
        </w:numPr>
      </w:pPr>
      <w:r w:rsidRPr="004758AE">
        <w:rPr>
          <w:b/>
          <w:bCs/>
        </w:rPr>
        <w:t>Backend (Application Logic Layer)</w:t>
      </w:r>
      <w:r w:rsidRPr="004758AE">
        <w:t xml:space="preserve"> using Node.js + Express.js </w:t>
      </w:r>
    </w:p>
    <w:p w14:paraId="7D9E28B7" w14:textId="77777777" w:rsidR="004758AE" w:rsidRPr="004758AE" w:rsidRDefault="004758AE" w:rsidP="004758AE">
      <w:pPr>
        <w:numPr>
          <w:ilvl w:val="0"/>
          <w:numId w:val="3"/>
        </w:numPr>
      </w:pPr>
      <w:r w:rsidRPr="004758AE">
        <w:rPr>
          <w:b/>
          <w:bCs/>
        </w:rPr>
        <w:t>Database Layer</w:t>
      </w:r>
      <w:r w:rsidRPr="004758AE">
        <w:t xml:space="preserve"> using MongoDB (NoSQL) </w:t>
      </w:r>
    </w:p>
    <w:p w14:paraId="378CE82C" w14:textId="77777777" w:rsidR="004758AE" w:rsidRPr="004758AE" w:rsidRDefault="004758AE" w:rsidP="004758AE">
      <w:r w:rsidRPr="004758AE">
        <w:t>This ensures separation of concerns, easy scaling, and maintainability. </w:t>
      </w:r>
    </w:p>
    <w:p w14:paraId="33B3A4D8" w14:textId="77777777" w:rsidR="004758AE" w:rsidRPr="004758AE" w:rsidRDefault="004758AE" w:rsidP="004758AE">
      <w:r w:rsidRPr="004758AE">
        <w:t> </w:t>
      </w:r>
    </w:p>
    <w:p w14:paraId="0DC7C98A" w14:textId="77777777" w:rsidR="004758AE" w:rsidRPr="004758AE" w:rsidRDefault="004758AE" w:rsidP="004758AE">
      <w:r w:rsidRPr="004758AE">
        <w:rPr>
          <w:b/>
          <w:bCs/>
        </w:rPr>
        <w:t>Example: Order processing during pandemics for offline mode</w:t>
      </w:r>
      <w:r w:rsidRPr="004758AE">
        <w:t> </w:t>
      </w:r>
    </w:p>
    <w:p w14:paraId="448B6928" w14:textId="77777777" w:rsidR="004758AE" w:rsidRPr="004758AE" w:rsidRDefault="004758AE" w:rsidP="004758AE">
      <w:r w:rsidRPr="004758AE">
        <w:rPr>
          <w:b/>
          <w:bCs/>
        </w:rPr>
        <w:t xml:space="preserve">Reference: </w:t>
      </w:r>
      <w:hyperlink r:id="rId5" w:tgtFrame="_blank" w:history="1">
        <w:r w:rsidRPr="004758AE">
          <w:rPr>
            <w:rStyle w:val="Hyperlink"/>
            <w:b/>
            <w:bCs/>
          </w:rPr>
          <w:t>https://developer.ibm.com/patterns/ai-powered-backend-system-for-order-processing-during-pandemics/</w:t>
        </w:r>
      </w:hyperlink>
      <w:r w:rsidRPr="004758AE">
        <w:t> </w:t>
      </w:r>
    </w:p>
    <w:p w14:paraId="334DFBF3" w14:textId="77777777" w:rsidR="004758AE" w:rsidRPr="004758AE" w:rsidRDefault="004758AE" w:rsidP="004758AE">
      <w:r w:rsidRPr="004758AE">
        <w:t> </w:t>
      </w:r>
    </w:p>
    <w:p w14:paraId="51C759A4" w14:textId="0C7E6FF1" w:rsidR="004758AE" w:rsidRPr="004758AE" w:rsidRDefault="004758AE" w:rsidP="004758AE">
      <w:r w:rsidRPr="004758AE">
        <w:rPr>
          <w:b/>
          <w:bCs/>
        </w:rPr>
        <w:lastRenderedPageBreak/>
        <w:t xml:space="preserve">                                                                               </w:t>
      </w:r>
      <w:r w:rsidRPr="004758AE">
        <w:drawing>
          <wp:inline distT="0" distB="0" distL="0" distR="0" wp14:anchorId="18E344CC" wp14:editId="4642D1FB">
            <wp:extent cx="5731510" cy="5731510"/>
            <wp:effectExtent l="0" t="0" r="2540" b="2540"/>
            <wp:docPr id="600083644" name="Picture 2" descr="Picture 2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 2, Pi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58AE">
        <w:t> </w:t>
      </w:r>
    </w:p>
    <w:p w14:paraId="67C6C38A" w14:textId="77777777" w:rsidR="004758AE" w:rsidRPr="004758AE" w:rsidRDefault="004758AE" w:rsidP="004758AE">
      <w:r w:rsidRPr="004758AE">
        <w:t> </w:t>
      </w:r>
    </w:p>
    <w:p w14:paraId="4F48729A" w14:textId="77777777" w:rsidR="004758AE" w:rsidRPr="004758AE" w:rsidRDefault="004758AE" w:rsidP="004758AE">
      <w:r w:rsidRPr="004758AE">
        <w:rPr>
          <w:b/>
          <w:bCs/>
        </w:rPr>
        <w:t>Table-</w:t>
      </w:r>
      <w:proofErr w:type="gramStart"/>
      <w:r w:rsidRPr="004758AE">
        <w:rPr>
          <w:b/>
          <w:bCs/>
        </w:rPr>
        <w:t>1 :</w:t>
      </w:r>
      <w:proofErr w:type="gramEnd"/>
      <w:r w:rsidRPr="004758AE">
        <w:rPr>
          <w:b/>
          <w:bCs/>
        </w:rPr>
        <w:t xml:space="preserve"> Components &amp; Technologies:</w:t>
      </w:r>
      <w:r w:rsidRPr="004758AE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6"/>
        <w:gridCol w:w="2057"/>
        <w:gridCol w:w="3793"/>
        <w:gridCol w:w="2534"/>
      </w:tblGrid>
      <w:tr w:rsidR="004758AE" w:rsidRPr="004758AE" w14:paraId="48013703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61663F" w14:textId="77777777" w:rsidR="004758AE" w:rsidRPr="004758AE" w:rsidRDefault="004758AE" w:rsidP="004758AE">
            <w:proofErr w:type="spellStart"/>
            <w:proofErr w:type="gramStart"/>
            <w:r w:rsidRPr="004758AE">
              <w:rPr>
                <w:b/>
                <w:bCs/>
              </w:rPr>
              <w:t>S.No</w:t>
            </w:r>
            <w:proofErr w:type="spellEnd"/>
            <w:proofErr w:type="gramEnd"/>
            <w:r w:rsidRPr="004758AE">
              <w:t>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9C52BC" w14:textId="77777777" w:rsidR="004758AE" w:rsidRPr="004758AE" w:rsidRDefault="004758AE" w:rsidP="004758AE">
            <w:r w:rsidRPr="004758AE">
              <w:rPr>
                <w:b/>
                <w:bCs/>
              </w:rPr>
              <w:t>Component</w:t>
            </w:r>
            <w:r w:rsidRPr="004758AE">
              <w:t>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1EB397" w14:textId="77777777" w:rsidR="004758AE" w:rsidRPr="004758AE" w:rsidRDefault="004758AE" w:rsidP="004758AE">
            <w:r w:rsidRPr="004758AE">
              <w:rPr>
                <w:b/>
                <w:bCs/>
              </w:rPr>
              <w:t>Description</w:t>
            </w:r>
            <w:r w:rsidRPr="004758AE">
              <w:t>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DC71A8" w14:textId="77777777" w:rsidR="004758AE" w:rsidRPr="004758AE" w:rsidRDefault="004758AE" w:rsidP="004758AE">
            <w:r w:rsidRPr="004758AE">
              <w:rPr>
                <w:b/>
                <w:bCs/>
              </w:rPr>
              <w:t>Technology</w:t>
            </w:r>
            <w:r w:rsidRPr="004758AE">
              <w:t> </w:t>
            </w:r>
          </w:p>
        </w:tc>
      </w:tr>
      <w:tr w:rsidR="004758AE" w:rsidRPr="004758AE" w14:paraId="716A8581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A84707" w14:textId="77777777" w:rsidR="004758AE" w:rsidRPr="004758AE" w:rsidRDefault="004758AE" w:rsidP="004758AE">
            <w:r w:rsidRPr="004758AE">
              <w:t>1 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B9C8AF" w14:textId="77777777" w:rsidR="004758AE" w:rsidRPr="004758AE" w:rsidRDefault="004758AE" w:rsidP="004758AE">
            <w:r w:rsidRPr="004758AE">
              <w:t>User Interface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54C633" w14:textId="77777777" w:rsidR="004758AE" w:rsidRPr="004758AE" w:rsidRDefault="004758AE" w:rsidP="004758AE">
            <w:r w:rsidRPr="004758AE">
              <w:t>Web UI accessible via desktop/mobile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44908E" w14:textId="77777777" w:rsidR="004758AE" w:rsidRPr="004758AE" w:rsidRDefault="004758AE" w:rsidP="004758AE">
            <w:r w:rsidRPr="004758AE">
              <w:t>React.js, HTML, CSS, JavaScript </w:t>
            </w:r>
          </w:p>
        </w:tc>
      </w:tr>
      <w:tr w:rsidR="004758AE" w:rsidRPr="004758AE" w14:paraId="1EEFAE40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E90919D" w14:textId="77777777" w:rsidR="004758AE" w:rsidRPr="004758AE" w:rsidRDefault="004758AE" w:rsidP="004758AE">
            <w:r w:rsidRPr="004758AE">
              <w:t>2 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2EEF4E" w14:textId="77777777" w:rsidR="004758AE" w:rsidRPr="004758AE" w:rsidRDefault="004758AE" w:rsidP="004758AE">
            <w:r w:rsidRPr="004758AE">
              <w:t>Application Logic-1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9F50D0" w14:textId="77777777" w:rsidR="004758AE" w:rsidRPr="004758AE" w:rsidRDefault="004758AE" w:rsidP="004758AE">
            <w:r w:rsidRPr="004758AE">
              <w:t>Handles product listing, ordering, user flows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EC0E5B" w14:textId="77777777" w:rsidR="004758AE" w:rsidRPr="004758AE" w:rsidRDefault="004758AE" w:rsidP="004758AE">
            <w:r w:rsidRPr="004758AE">
              <w:t>Node.js, Express.js </w:t>
            </w:r>
          </w:p>
        </w:tc>
      </w:tr>
      <w:tr w:rsidR="004758AE" w:rsidRPr="004758AE" w14:paraId="45B61491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FC8405" w14:textId="77777777" w:rsidR="004758AE" w:rsidRPr="004758AE" w:rsidRDefault="004758AE" w:rsidP="004758AE">
            <w:r w:rsidRPr="004758AE">
              <w:t>3 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61AB8D" w14:textId="77777777" w:rsidR="004758AE" w:rsidRPr="004758AE" w:rsidRDefault="004758AE" w:rsidP="004758AE">
            <w:r w:rsidRPr="004758AE">
              <w:t>Application Logic-2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FF2441" w14:textId="77777777" w:rsidR="004758AE" w:rsidRPr="004758AE" w:rsidRDefault="004758AE" w:rsidP="004758AE">
            <w:r w:rsidRPr="004758AE">
              <w:t>OTP/Email Confirmation Service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1E97E6" w14:textId="77777777" w:rsidR="004758AE" w:rsidRPr="004758AE" w:rsidRDefault="004758AE" w:rsidP="004758AE">
            <w:proofErr w:type="spellStart"/>
            <w:r w:rsidRPr="004758AE">
              <w:t>Nodemailer</w:t>
            </w:r>
            <w:proofErr w:type="spellEnd"/>
            <w:r w:rsidRPr="004758AE">
              <w:t xml:space="preserve"> / Twilio APIs </w:t>
            </w:r>
          </w:p>
        </w:tc>
      </w:tr>
      <w:tr w:rsidR="004758AE" w:rsidRPr="004758AE" w14:paraId="00828828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3FD97C" w14:textId="77777777" w:rsidR="004758AE" w:rsidRPr="004758AE" w:rsidRDefault="004758AE" w:rsidP="004758AE">
            <w:r w:rsidRPr="004758AE">
              <w:lastRenderedPageBreak/>
              <w:t>4 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876FF2" w14:textId="77777777" w:rsidR="004758AE" w:rsidRPr="004758AE" w:rsidRDefault="004758AE" w:rsidP="004758AE">
            <w:r w:rsidRPr="004758AE">
              <w:t>Application Logic-3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DE612B" w14:textId="77777777" w:rsidR="004758AE" w:rsidRPr="004758AE" w:rsidRDefault="004758AE" w:rsidP="004758AE">
            <w:r w:rsidRPr="004758AE">
              <w:t>Admin Dashboard logic, CRUD operations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4288AF" w14:textId="77777777" w:rsidR="004758AE" w:rsidRPr="004758AE" w:rsidRDefault="004758AE" w:rsidP="004758AE">
            <w:r w:rsidRPr="004758AE">
              <w:t>Express.js </w:t>
            </w:r>
          </w:p>
        </w:tc>
      </w:tr>
      <w:tr w:rsidR="004758AE" w:rsidRPr="004758AE" w14:paraId="27F86A63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AE0D32" w14:textId="77777777" w:rsidR="004758AE" w:rsidRPr="004758AE" w:rsidRDefault="004758AE" w:rsidP="004758AE">
            <w:r w:rsidRPr="004758AE">
              <w:t>5 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3D0683" w14:textId="77777777" w:rsidR="004758AE" w:rsidRPr="004758AE" w:rsidRDefault="004758AE" w:rsidP="004758AE">
            <w:r w:rsidRPr="004758AE">
              <w:t>Database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2FC2A5" w14:textId="77777777" w:rsidR="004758AE" w:rsidRPr="004758AE" w:rsidRDefault="004758AE" w:rsidP="004758AE">
            <w:r w:rsidRPr="004758AE">
              <w:t>NoSQL database for products, orders, users, etc.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4AF728" w14:textId="77777777" w:rsidR="004758AE" w:rsidRPr="004758AE" w:rsidRDefault="004758AE" w:rsidP="004758AE">
            <w:r w:rsidRPr="004758AE">
              <w:t>MongoDB </w:t>
            </w:r>
          </w:p>
        </w:tc>
      </w:tr>
      <w:tr w:rsidR="004758AE" w:rsidRPr="004758AE" w14:paraId="03D53A78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161BEE" w14:textId="77777777" w:rsidR="004758AE" w:rsidRPr="004758AE" w:rsidRDefault="004758AE" w:rsidP="004758AE">
            <w:r w:rsidRPr="004758AE">
              <w:t>6 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3A2345" w14:textId="77777777" w:rsidR="004758AE" w:rsidRPr="004758AE" w:rsidRDefault="004758AE" w:rsidP="004758AE">
            <w:r w:rsidRPr="004758AE">
              <w:t>Cloud Database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67F58C" w14:textId="77777777" w:rsidR="004758AE" w:rsidRPr="004758AE" w:rsidRDefault="004758AE" w:rsidP="004758AE">
            <w:r w:rsidRPr="004758AE">
              <w:t>Cloud-hosted DB instance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43B721" w14:textId="77777777" w:rsidR="004758AE" w:rsidRPr="004758AE" w:rsidRDefault="004758AE" w:rsidP="004758AE">
            <w:r w:rsidRPr="004758AE">
              <w:t>MongoDB Atlas </w:t>
            </w:r>
          </w:p>
        </w:tc>
      </w:tr>
      <w:tr w:rsidR="004758AE" w:rsidRPr="004758AE" w14:paraId="580117B5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30BA07" w14:textId="77777777" w:rsidR="004758AE" w:rsidRPr="004758AE" w:rsidRDefault="004758AE" w:rsidP="004758AE">
            <w:r w:rsidRPr="004758AE">
              <w:t>7 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5D6D5E" w14:textId="77777777" w:rsidR="004758AE" w:rsidRPr="004758AE" w:rsidRDefault="004758AE" w:rsidP="004758AE">
            <w:r w:rsidRPr="004758AE">
              <w:t>File Storage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398C49" w14:textId="77777777" w:rsidR="004758AE" w:rsidRPr="004758AE" w:rsidRDefault="004758AE" w:rsidP="004758AE">
            <w:r w:rsidRPr="004758AE">
              <w:t>Product images and static files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C79DE4" w14:textId="77777777" w:rsidR="004758AE" w:rsidRPr="004758AE" w:rsidRDefault="004758AE" w:rsidP="004758AE">
            <w:r w:rsidRPr="004758AE">
              <w:t xml:space="preserve">Local </w:t>
            </w:r>
            <w:proofErr w:type="spellStart"/>
            <w:r w:rsidRPr="004758AE">
              <w:t>FileSystem</w:t>
            </w:r>
            <w:proofErr w:type="spellEnd"/>
            <w:r w:rsidRPr="004758AE">
              <w:t xml:space="preserve"> / </w:t>
            </w:r>
            <w:proofErr w:type="spellStart"/>
            <w:r w:rsidRPr="004758AE">
              <w:t>Cloudinary</w:t>
            </w:r>
            <w:proofErr w:type="spellEnd"/>
            <w:r w:rsidRPr="004758AE">
              <w:t> </w:t>
            </w:r>
          </w:p>
        </w:tc>
      </w:tr>
      <w:tr w:rsidR="004758AE" w:rsidRPr="004758AE" w14:paraId="3DC3ED04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F7598A" w14:textId="77777777" w:rsidR="004758AE" w:rsidRPr="004758AE" w:rsidRDefault="004758AE" w:rsidP="004758AE">
            <w:r w:rsidRPr="004758AE">
              <w:t>8 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32D45A" w14:textId="77777777" w:rsidR="004758AE" w:rsidRPr="004758AE" w:rsidRDefault="004758AE" w:rsidP="004758AE">
            <w:r w:rsidRPr="004758AE">
              <w:t>External API-1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097D00" w14:textId="77777777" w:rsidR="004758AE" w:rsidRPr="004758AE" w:rsidRDefault="004758AE" w:rsidP="004758AE">
            <w:proofErr w:type="spellStart"/>
            <w:r w:rsidRPr="004758AE">
              <w:t>Pincode</w:t>
            </w:r>
            <w:proofErr w:type="spellEnd"/>
            <w:r w:rsidRPr="004758AE">
              <w:t xml:space="preserve"> validation / address autocomplete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0D5006" w14:textId="77777777" w:rsidR="004758AE" w:rsidRPr="004758AE" w:rsidRDefault="004758AE" w:rsidP="004758AE">
            <w:r w:rsidRPr="004758AE">
              <w:t>India Post API / Google Maps API </w:t>
            </w:r>
          </w:p>
        </w:tc>
      </w:tr>
      <w:tr w:rsidR="004758AE" w:rsidRPr="004758AE" w14:paraId="00A6092B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688F97" w14:textId="77777777" w:rsidR="004758AE" w:rsidRPr="004758AE" w:rsidRDefault="004758AE" w:rsidP="004758AE">
            <w:r w:rsidRPr="004758AE">
              <w:t>9 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59653A" w14:textId="77777777" w:rsidR="004758AE" w:rsidRPr="004758AE" w:rsidRDefault="004758AE" w:rsidP="004758AE">
            <w:r w:rsidRPr="004758AE">
              <w:t>External API-2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8D45F4" w14:textId="77777777" w:rsidR="004758AE" w:rsidRPr="004758AE" w:rsidRDefault="004758AE" w:rsidP="004758AE">
            <w:r w:rsidRPr="004758AE">
              <w:t>Payment integration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C159FC" w14:textId="77777777" w:rsidR="004758AE" w:rsidRPr="004758AE" w:rsidRDefault="004758AE" w:rsidP="004758AE">
            <w:proofErr w:type="spellStart"/>
            <w:r w:rsidRPr="004758AE">
              <w:t>Razorpay</w:t>
            </w:r>
            <w:proofErr w:type="spellEnd"/>
            <w:r w:rsidRPr="004758AE">
              <w:t xml:space="preserve"> / Stripe </w:t>
            </w:r>
          </w:p>
        </w:tc>
      </w:tr>
      <w:tr w:rsidR="004758AE" w:rsidRPr="004758AE" w14:paraId="75599F44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BA6A51" w14:textId="77777777" w:rsidR="004758AE" w:rsidRPr="004758AE" w:rsidRDefault="004758AE" w:rsidP="004758AE">
            <w:r w:rsidRPr="004758AE">
              <w:t>10 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8DB25F" w14:textId="77777777" w:rsidR="004758AE" w:rsidRPr="004758AE" w:rsidRDefault="004758AE" w:rsidP="004758AE">
            <w:r w:rsidRPr="004758AE">
              <w:t>Machine Learning Model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0098CA" w14:textId="77777777" w:rsidR="004758AE" w:rsidRPr="004758AE" w:rsidRDefault="004758AE" w:rsidP="004758AE">
            <w:r w:rsidRPr="004758AE">
              <w:t>(Optional/Future) Personalized food recommendations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F252A7" w14:textId="77777777" w:rsidR="004758AE" w:rsidRPr="004758AE" w:rsidRDefault="004758AE" w:rsidP="004758AE">
            <w:r w:rsidRPr="004758AE">
              <w:t>TensorFlow.js / Scikit-learn (TBD) </w:t>
            </w:r>
          </w:p>
        </w:tc>
      </w:tr>
      <w:tr w:rsidR="004758AE" w:rsidRPr="004758AE" w14:paraId="55071364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3FE24D" w14:textId="77777777" w:rsidR="004758AE" w:rsidRPr="004758AE" w:rsidRDefault="004758AE" w:rsidP="004758AE">
            <w:r w:rsidRPr="004758AE">
              <w:t>11 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D95B58" w14:textId="77777777" w:rsidR="004758AE" w:rsidRPr="004758AE" w:rsidRDefault="004758AE" w:rsidP="004758AE">
            <w:r w:rsidRPr="004758AE">
              <w:t>Infrastructure </w:t>
            </w:r>
          </w:p>
        </w:tc>
        <w:tc>
          <w:tcPr>
            <w:tcW w:w="5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09221B9" w14:textId="77777777" w:rsidR="004758AE" w:rsidRPr="004758AE" w:rsidRDefault="004758AE" w:rsidP="004758AE">
            <w:r w:rsidRPr="004758AE">
              <w:t>Deployment configuration 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249F7B" w14:textId="77777777" w:rsidR="004758AE" w:rsidRPr="004758AE" w:rsidRDefault="004758AE" w:rsidP="004758AE">
            <w:r w:rsidRPr="004758AE">
              <w:t xml:space="preserve">Local server / </w:t>
            </w:r>
            <w:proofErr w:type="spellStart"/>
            <w:r w:rsidRPr="004758AE">
              <w:t>Vercel</w:t>
            </w:r>
            <w:proofErr w:type="spellEnd"/>
            <w:r w:rsidRPr="004758AE">
              <w:t xml:space="preserve"> / </w:t>
            </w:r>
            <w:proofErr w:type="spellStart"/>
            <w:r w:rsidRPr="004758AE">
              <w:t>Railway.app</w:t>
            </w:r>
            <w:proofErr w:type="spellEnd"/>
            <w:r w:rsidRPr="004758AE">
              <w:t> </w:t>
            </w:r>
          </w:p>
        </w:tc>
      </w:tr>
    </w:tbl>
    <w:p w14:paraId="0B7FB7C7" w14:textId="77777777" w:rsidR="004758AE" w:rsidRPr="004758AE" w:rsidRDefault="004758AE" w:rsidP="004758AE">
      <w:r w:rsidRPr="004758AE">
        <w:t> </w:t>
      </w:r>
    </w:p>
    <w:p w14:paraId="3DB9F59B" w14:textId="77777777" w:rsidR="004758AE" w:rsidRPr="004758AE" w:rsidRDefault="004758AE" w:rsidP="004758AE">
      <w:r w:rsidRPr="004758AE">
        <w:t> </w:t>
      </w:r>
    </w:p>
    <w:p w14:paraId="22100A83" w14:textId="77777777" w:rsidR="004758AE" w:rsidRPr="004758AE" w:rsidRDefault="004758AE" w:rsidP="004758AE">
      <w:r w:rsidRPr="004758AE">
        <w:rPr>
          <w:b/>
          <w:bCs/>
        </w:rPr>
        <w:t>Table-2: Application Characteristics:</w:t>
      </w:r>
      <w:r w:rsidRPr="004758AE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8"/>
        <w:gridCol w:w="2152"/>
        <w:gridCol w:w="3614"/>
        <w:gridCol w:w="2636"/>
      </w:tblGrid>
      <w:tr w:rsidR="004758AE" w:rsidRPr="004758AE" w14:paraId="12E2548C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6FF6D7" w14:textId="77777777" w:rsidR="004758AE" w:rsidRPr="004758AE" w:rsidRDefault="004758AE" w:rsidP="004758AE">
            <w:proofErr w:type="spellStart"/>
            <w:proofErr w:type="gramStart"/>
            <w:r w:rsidRPr="004758AE">
              <w:rPr>
                <w:b/>
                <w:bCs/>
              </w:rPr>
              <w:t>S.No</w:t>
            </w:r>
            <w:proofErr w:type="spellEnd"/>
            <w:proofErr w:type="gramEnd"/>
            <w:r w:rsidRPr="004758AE">
              <w:t>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5D793C" w14:textId="77777777" w:rsidR="004758AE" w:rsidRPr="004758AE" w:rsidRDefault="004758AE" w:rsidP="004758AE">
            <w:r w:rsidRPr="004758AE">
              <w:rPr>
                <w:b/>
                <w:bCs/>
              </w:rPr>
              <w:t>Characteristics</w:t>
            </w:r>
            <w:r w:rsidRPr="004758AE">
              <w:t> 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00D88C" w14:textId="77777777" w:rsidR="004758AE" w:rsidRPr="004758AE" w:rsidRDefault="004758AE" w:rsidP="004758AE">
            <w:r w:rsidRPr="004758AE">
              <w:rPr>
                <w:b/>
                <w:bCs/>
              </w:rPr>
              <w:t>Description</w:t>
            </w:r>
            <w:r w:rsidRPr="004758AE">
              <w:t> </w:t>
            </w:r>
          </w:p>
        </w:tc>
        <w:tc>
          <w:tcPr>
            <w:tcW w:w="45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806654" w14:textId="77777777" w:rsidR="004758AE" w:rsidRPr="004758AE" w:rsidRDefault="004758AE" w:rsidP="004758AE">
            <w:r w:rsidRPr="004758AE">
              <w:rPr>
                <w:b/>
                <w:bCs/>
              </w:rPr>
              <w:t>Technology / Approach</w:t>
            </w:r>
            <w:r w:rsidRPr="004758AE">
              <w:t> </w:t>
            </w:r>
          </w:p>
        </w:tc>
      </w:tr>
      <w:tr w:rsidR="004758AE" w:rsidRPr="004758AE" w14:paraId="504E1BB5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D242E6" w14:textId="77777777" w:rsidR="004758AE" w:rsidRPr="004758AE" w:rsidRDefault="004758AE" w:rsidP="004758AE">
            <w:r w:rsidRPr="004758AE">
              <w:t>1 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5D3957" w14:textId="77777777" w:rsidR="004758AE" w:rsidRPr="004758AE" w:rsidRDefault="004758AE" w:rsidP="004758AE">
            <w:r w:rsidRPr="004758AE">
              <w:t>Open-Source Frameworks 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6D7287" w14:textId="77777777" w:rsidR="004758AE" w:rsidRPr="004758AE" w:rsidRDefault="004758AE" w:rsidP="004758AE">
            <w:r w:rsidRPr="004758AE">
              <w:t>Frameworks used in development </w:t>
            </w:r>
          </w:p>
        </w:tc>
        <w:tc>
          <w:tcPr>
            <w:tcW w:w="45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CFA086" w14:textId="77777777" w:rsidR="004758AE" w:rsidRPr="004758AE" w:rsidRDefault="004758AE" w:rsidP="004758AE">
            <w:r w:rsidRPr="004758AE">
              <w:t>React.js, Node.js, Express, MongoDB </w:t>
            </w:r>
          </w:p>
        </w:tc>
      </w:tr>
      <w:tr w:rsidR="004758AE" w:rsidRPr="004758AE" w14:paraId="789DE908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89BF4D" w14:textId="77777777" w:rsidR="004758AE" w:rsidRPr="004758AE" w:rsidRDefault="004758AE" w:rsidP="004758AE">
            <w:r w:rsidRPr="004758AE">
              <w:t>2 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7CD0ED" w14:textId="77777777" w:rsidR="004758AE" w:rsidRPr="004758AE" w:rsidRDefault="004758AE" w:rsidP="004758AE">
            <w:r w:rsidRPr="004758AE">
              <w:t>Security Implementations 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67F9C6" w14:textId="77777777" w:rsidR="004758AE" w:rsidRPr="004758AE" w:rsidRDefault="004758AE" w:rsidP="004758AE">
            <w:r w:rsidRPr="004758AE">
              <w:t>Password hashing, secure login, CORS, data validation, rate limiting </w:t>
            </w:r>
          </w:p>
        </w:tc>
        <w:tc>
          <w:tcPr>
            <w:tcW w:w="45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E60D6D" w14:textId="77777777" w:rsidR="004758AE" w:rsidRPr="004758AE" w:rsidRDefault="004758AE" w:rsidP="004758AE">
            <w:r w:rsidRPr="004758AE">
              <w:t>bcrypt.js, Helmet, HTTPS, JWT, SHA-256 </w:t>
            </w:r>
          </w:p>
        </w:tc>
      </w:tr>
      <w:tr w:rsidR="004758AE" w:rsidRPr="004758AE" w14:paraId="34291C6D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01E153" w14:textId="77777777" w:rsidR="004758AE" w:rsidRPr="004758AE" w:rsidRDefault="004758AE" w:rsidP="004758AE">
            <w:r w:rsidRPr="004758AE">
              <w:t>3 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2E0C17" w14:textId="77777777" w:rsidR="004758AE" w:rsidRPr="004758AE" w:rsidRDefault="004758AE" w:rsidP="004758AE">
            <w:r w:rsidRPr="004758AE">
              <w:t>Scalable Architecture 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928726" w14:textId="77777777" w:rsidR="004758AE" w:rsidRPr="004758AE" w:rsidRDefault="004758AE" w:rsidP="004758AE">
            <w:r w:rsidRPr="004758AE">
              <w:t>3-tier, microservice-ready backend, separation of concerns </w:t>
            </w:r>
          </w:p>
        </w:tc>
        <w:tc>
          <w:tcPr>
            <w:tcW w:w="45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57B0DE" w14:textId="77777777" w:rsidR="004758AE" w:rsidRPr="004758AE" w:rsidRDefault="004758AE" w:rsidP="004758AE">
            <w:r w:rsidRPr="004758AE">
              <w:t>Express Router, Modular Folder Structure </w:t>
            </w:r>
          </w:p>
        </w:tc>
      </w:tr>
      <w:tr w:rsidR="004758AE" w:rsidRPr="004758AE" w14:paraId="04E87E92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344B1B" w14:textId="77777777" w:rsidR="004758AE" w:rsidRPr="004758AE" w:rsidRDefault="004758AE" w:rsidP="004758AE">
            <w:r w:rsidRPr="004758AE">
              <w:t>4 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32058D" w14:textId="77777777" w:rsidR="004758AE" w:rsidRPr="004758AE" w:rsidRDefault="004758AE" w:rsidP="004758AE">
            <w:r w:rsidRPr="004758AE">
              <w:t>Availability 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0BDBA6" w14:textId="77777777" w:rsidR="004758AE" w:rsidRPr="004758AE" w:rsidRDefault="004758AE" w:rsidP="004758AE">
            <w:r w:rsidRPr="004758AE">
              <w:t>99.9% uptime, hosted on cloud, ready for scaling </w:t>
            </w:r>
          </w:p>
        </w:tc>
        <w:tc>
          <w:tcPr>
            <w:tcW w:w="45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F638A9" w14:textId="77777777" w:rsidR="004758AE" w:rsidRPr="004758AE" w:rsidRDefault="004758AE" w:rsidP="004758AE">
            <w:proofErr w:type="spellStart"/>
            <w:r w:rsidRPr="004758AE">
              <w:t>Vercel</w:t>
            </w:r>
            <w:proofErr w:type="spellEnd"/>
            <w:r w:rsidRPr="004758AE">
              <w:t xml:space="preserve"> / Railway / MongoDB Atlas </w:t>
            </w:r>
          </w:p>
        </w:tc>
      </w:tr>
      <w:tr w:rsidR="004758AE" w:rsidRPr="004758AE" w14:paraId="49B21AE1" w14:textId="77777777" w:rsidTr="004758AE">
        <w:trPr>
          <w:trHeight w:val="300"/>
        </w:trPr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4C4BFA" w14:textId="77777777" w:rsidR="004758AE" w:rsidRPr="004758AE" w:rsidRDefault="004758AE" w:rsidP="004758AE">
            <w:r w:rsidRPr="004758AE">
              <w:t>5 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0BA4B8" w14:textId="77777777" w:rsidR="004758AE" w:rsidRPr="004758AE" w:rsidRDefault="004758AE" w:rsidP="004758AE">
            <w:r w:rsidRPr="004758AE">
              <w:t>Performance 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BAD3BB" w14:textId="77777777" w:rsidR="004758AE" w:rsidRPr="004758AE" w:rsidRDefault="004758AE" w:rsidP="004758AE">
            <w:r w:rsidRPr="004758AE">
              <w:t>Fast API response, CDN for images, lazy loading, caching, pagination </w:t>
            </w:r>
          </w:p>
        </w:tc>
        <w:tc>
          <w:tcPr>
            <w:tcW w:w="45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5958D7" w14:textId="77777777" w:rsidR="004758AE" w:rsidRPr="004758AE" w:rsidRDefault="004758AE" w:rsidP="004758AE">
            <w:r w:rsidRPr="004758AE">
              <w:t>React lazy, MongoDB indexing, Redis (optional) </w:t>
            </w:r>
          </w:p>
        </w:tc>
      </w:tr>
    </w:tbl>
    <w:p w14:paraId="50BDFD5C" w14:textId="77777777" w:rsidR="004758AE" w:rsidRPr="004758AE" w:rsidRDefault="004758AE" w:rsidP="004758AE">
      <w:r w:rsidRPr="004758AE">
        <w:t> </w:t>
      </w:r>
    </w:p>
    <w:p w14:paraId="23AD812C" w14:textId="77777777" w:rsidR="004758AE" w:rsidRPr="004758AE" w:rsidRDefault="004758AE" w:rsidP="004758AE">
      <w:r w:rsidRPr="004758AE">
        <w:rPr>
          <w:b/>
          <w:bCs/>
        </w:rPr>
        <w:t>References:</w:t>
      </w:r>
      <w:r w:rsidRPr="004758AE">
        <w:t> </w:t>
      </w:r>
    </w:p>
    <w:p w14:paraId="52414B27" w14:textId="77777777" w:rsidR="004758AE" w:rsidRPr="004758AE" w:rsidRDefault="004758AE" w:rsidP="004758AE">
      <w:hyperlink r:id="rId7" w:tgtFrame="_blank" w:history="1">
        <w:r w:rsidRPr="004758AE">
          <w:rPr>
            <w:rStyle w:val="Hyperlink"/>
            <w:b/>
            <w:bCs/>
          </w:rPr>
          <w:t>https://c4model.com/</w:t>
        </w:r>
      </w:hyperlink>
      <w:r w:rsidRPr="004758AE">
        <w:t> </w:t>
      </w:r>
    </w:p>
    <w:p w14:paraId="2DECECAA" w14:textId="77777777" w:rsidR="004758AE" w:rsidRPr="004758AE" w:rsidRDefault="004758AE" w:rsidP="004758AE">
      <w:hyperlink r:id="rId8" w:tgtFrame="_blank" w:history="1">
        <w:r w:rsidRPr="004758AE">
          <w:rPr>
            <w:rStyle w:val="Hyperlink"/>
            <w:b/>
            <w:bCs/>
          </w:rPr>
          <w:t>https://developer.ibm.com/patterns/online-order-processing-system-during-pandemic/</w:t>
        </w:r>
      </w:hyperlink>
      <w:r w:rsidRPr="004758AE">
        <w:t> </w:t>
      </w:r>
    </w:p>
    <w:p w14:paraId="753FF2E5" w14:textId="77777777" w:rsidR="004758AE" w:rsidRPr="004758AE" w:rsidRDefault="004758AE" w:rsidP="004758AE">
      <w:hyperlink r:id="rId9" w:tgtFrame="_blank" w:history="1">
        <w:r w:rsidRPr="004758AE">
          <w:rPr>
            <w:rStyle w:val="Hyperlink"/>
            <w:b/>
            <w:bCs/>
          </w:rPr>
          <w:t>https://www.ibm.com/cloud/architecture</w:t>
        </w:r>
      </w:hyperlink>
      <w:r w:rsidRPr="004758AE">
        <w:t> </w:t>
      </w:r>
    </w:p>
    <w:p w14:paraId="315643C9" w14:textId="77777777" w:rsidR="004758AE" w:rsidRPr="004758AE" w:rsidRDefault="004758AE" w:rsidP="004758AE">
      <w:hyperlink r:id="rId10" w:tgtFrame="_blank" w:history="1">
        <w:r w:rsidRPr="004758AE">
          <w:rPr>
            <w:rStyle w:val="Hyperlink"/>
            <w:b/>
            <w:bCs/>
          </w:rPr>
          <w:t>https://aws.amazon.com/architecture</w:t>
        </w:r>
      </w:hyperlink>
      <w:r w:rsidRPr="004758AE">
        <w:t> </w:t>
      </w:r>
    </w:p>
    <w:p w14:paraId="557354F4" w14:textId="77777777" w:rsidR="004758AE" w:rsidRPr="004758AE" w:rsidRDefault="004758AE" w:rsidP="004758AE">
      <w:hyperlink r:id="rId11" w:tgtFrame="_blank" w:history="1">
        <w:r w:rsidRPr="004758AE">
          <w:rPr>
            <w:rStyle w:val="Hyperlink"/>
            <w:b/>
            <w:bCs/>
          </w:rPr>
          <w:t>https://medium.com/the-internal-startup/how-to-draw-useful-technical-architecture-diagrams-2d20c9fda90d</w:t>
        </w:r>
      </w:hyperlink>
      <w:r w:rsidRPr="004758AE">
        <w:t> </w:t>
      </w:r>
    </w:p>
    <w:p w14:paraId="448EF3CD" w14:textId="77777777" w:rsidR="004758AE" w:rsidRPr="004758AE" w:rsidRDefault="004758AE" w:rsidP="004758AE">
      <w:r w:rsidRPr="004758AE">
        <w:t> </w:t>
      </w:r>
    </w:p>
    <w:p w14:paraId="4D235C9D" w14:textId="77777777" w:rsidR="004758AE" w:rsidRDefault="004758AE"/>
    <w:sectPr w:rsidR="0047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FA5603"/>
    <w:multiLevelType w:val="multilevel"/>
    <w:tmpl w:val="FDB0E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4C936A9"/>
    <w:multiLevelType w:val="multilevel"/>
    <w:tmpl w:val="6D5AA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9C31FAE"/>
    <w:multiLevelType w:val="multilevel"/>
    <w:tmpl w:val="F7B8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6312705">
    <w:abstractNumId w:val="0"/>
  </w:num>
  <w:num w:numId="2" w16cid:durableId="1240596809">
    <w:abstractNumId w:val="2"/>
  </w:num>
  <w:num w:numId="3" w16cid:durableId="654187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8AE"/>
    <w:rsid w:val="004758AE"/>
    <w:rsid w:val="00941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0E55B"/>
  <w15:chartTrackingRefBased/>
  <w15:docId w15:val="{77EF5F30-E441-451E-9AFA-B69033AB1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5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8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8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8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58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8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8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8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5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5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5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5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5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58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8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8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58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58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8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2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99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4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63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99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3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2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59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37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04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11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84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92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5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73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7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40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8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8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8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2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92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9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3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2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73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4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0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8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64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72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2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7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0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6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2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0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7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04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2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1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85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0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4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3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99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4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18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70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46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46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1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22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8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08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1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22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66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23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5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0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46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95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88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76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87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54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58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72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7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45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8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5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86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5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70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69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7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56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7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23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5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40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3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6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27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60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12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7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06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48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4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4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7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93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1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54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1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74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387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1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17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52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45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43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34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0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9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9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16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8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51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1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9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8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4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94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0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91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61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5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1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8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8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92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19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09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58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2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84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0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95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85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19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3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97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7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97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8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98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47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61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893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14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8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89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33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01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4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91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0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91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9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66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0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92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00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1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83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5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2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07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41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84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3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44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2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7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2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93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4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33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8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07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2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8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70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88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0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8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2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81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8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57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1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79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14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90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4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9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3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31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7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0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8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3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23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91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4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12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4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60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22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4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7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2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83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80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69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41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2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1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14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46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77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33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45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0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13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2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3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31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39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9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83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2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6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4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29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21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2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0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11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64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31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9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76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9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13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3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6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07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14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00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90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1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07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4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95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2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27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86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44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12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1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4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3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38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6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39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78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1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2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8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15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31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8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52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66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2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63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59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79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4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90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61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20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3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12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07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66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3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online-order-processing-system-during-pandemic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4model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edium.com/the-internal-startup/how-to-draw-useful-technical-architecture-diagrams-2d20c9fda90d" TargetMode="External"/><Relationship Id="rId5" Type="http://schemas.openxmlformats.org/officeDocument/2006/relationships/hyperlink" Target="https://developer.ibm.com/patterns/ai-powered-backend-system-for-order-processing-during-pandemics/" TargetMode="External"/><Relationship Id="rId10" Type="http://schemas.openxmlformats.org/officeDocument/2006/relationships/hyperlink" Target="https://aws.amazon.com/architectur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bm.com/cloud/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497</Words>
  <Characters>2838</Characters>
  <Application>Microsoft Office Word</Application>
  <DocSecurity>0</DocSecurity>
  <Lines>23</Lines>
  <Paragraphs>6</Paragraphs>
  <ScaleCrop>false</ScaleCrop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JAYARAM KUNAPAREDDY</dc:creator>
  <cp:keywords/>
  <dc:description/>
  <cp:lastModifiedBy>JAYARAM KUNAPAREDDY</cp:lastModifiedBy>
  <cp:revision>1</cp:revision>
  <dcterms:created xsi:type="dcterms:W3CDTF">2025-07-19T16:58:00Z</dcterms:created>
  <dcterms:modified xsi:type="dcterms:W3CDTF">2025-07-19T16:59:00Z</dcterms:modified>
</cp:coreProperties>
</file>