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F0CA" w14:textId="63FA75E9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礼毕之后，仍旧回到土谷祠，太阳下去了，渐渐觉得世上有些古径。他仔细一想，终于省悟过来：其原因盖在自己的赤膊。他记得破夹袄还在，便披在身上，躺倒了，待张开眼睛，原来太阳又已经照在西墙上头了。他坐起身，一面说道，“妈妈的</w:t>
      </w:r>
      <w:r>
        <w:rPr>
          <w:rFonts w:asciiTheme="minorEastAsia" w:hAnsiTheme="minorEastAsia"/>
        </w:rPr>
        <w:t>……</w:t>
      </w:r>
      <w:r w:rsidRPr="001674D0">
        <w:rPr>
          <w:rFonts w:asciiTheme="minorEastAsia" w:hAnsiTheme="minorEastAsia" w:hint="eastAsia"/>
        </w:rPr>
        <w:t>”</w:t>
      </w:r>
      <w:r w:rsidR="001C7BD3">
        <w:rPr>
          <w:rFonts w:asciiTheme="minorEastAsia" w:hAnsiTheme="minorEastAsia"/>
        </w:rPr>
        <w:t>@</w:t>
      </w:r>
    </w:p>
    <w:p w14:paraId="66EE36B8" w14:textId="1A8A6375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他起来之后，也仍旧在街上逛，虽然不比赤膊之有切肤之痛，却又渐渐的觉得世上有些古径了。仿佛从这一天起，未庄的女人们忽然都怕了羞，伊们一见阿Q走来，便个个躲进门里去。甚而至于将近五十岁的邹七嫂，也跟着别人乱钻，而且将十一岁的女儿都叫进去了。阿Q很以为奇，而且想：“这些东西忽然都学起小姐模样来了。这娼妇们</w:t>
      </w:r>
      <w:r>
        <w:rPr>
          <w:rFonts w:asciiTheme="minorEastAsia" w:hAnsiTheme="minorEastAsia"/>
        </w:rPr>
        <w:t>……</w:t>
      </w:r>
      <w:r w:rsidRPr="001674D0">
        <w:rPr>
          <w:rFonts w:asciiTheme="minorEastAsia" w:hAnsiTheme="minorEastAsia" w:hint="eastAsia"/>
        </w:rPr>
        <w:t>”</w:t>
      </w:r>
      <w:r w:rsidR="001C7BD3">
        <w:rPr>
          <w:rFonts w:asciiTheme="minorEastAsia" w:hAnsiTheme="minorEastAsia" w:hint="eastAsia"/>
        </w:rPr>
        <w:t>@</w:t>
      </w:r>
    </w:p>
    <w:p w14:paraId="5BB619AB" w14:textId="4A1643FD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但他更觉得世上有些古怪，规是许多日以后的事。其一，酒店不肯赊欠了；其二，管士谷祠的老头子说些废话，似乎叫他走；其三，他虽然记不清多少日，但确乎有许多日，没有一个人来叫他做短工。酒店不赊，熬着也罢了；老头子催他走，噜苏一通也就算了；只是没有人来叫他做短工，却使阿Q肚子饿：这委实是一件非常“妈妈的”的事情。</w:t>
      </w:r>
      <w:r w:rsidR="001C7BD3">
        <w:rPr>
          <w:rFonts w:asciiTheme="minorEastAsia" w:hAnsiTheme="minorEastAsia" w:hint="eastAsia"/>
        </w:rPr>
        <w:t>@</w:t>
      </w:r>
    </w:p>
    <w:p w14:paraId="74039361" w14:textId="533B1B7F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阿Q忍不下去了，他只好到老主顾的家里去探问，—一但独不许踏进赵府的门槛，然而情形也异样：一定走出一个男人来，现了十分烦厌的相貌，像回复乞丐一般的摇手道：</w:t>
      </w:r>
      <w:r w:rsidR="001C7BD3">
        <w:rPr>
          <w:rFonts w:asciiTheme="minorEastAsia" w:hAnsiTheme="minorEastAsia" w:hint="eastAsia"/>
        </w:rPr>
        <w:t>@</w:t>
      </w:r>
    </w:p>
    <w:p w14:paraId="4839DD69" w14:textId="1D9AC822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“没有没有！你出去！”</w:t>
      </w:r>
      <w:r w:rsidR="001C7BD3">
        <w:rPr>
          <w:rFonts w:asciiTheme="minorEastAsia" w:hAnsiTheme="minorEastAsia" w:hint="eastAsia"/>
        </w:rPr>
        <w:t>@</w:t>
      </w:r>
    </w:p>
    <w:p w14:paraId="6EEFD1A5" w14:textId="55FC7088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愈觉得稀奇了。他想，这些人家向来少不了要帮忙，不至于现在忽然都无事，这总该有些蹊跷在里面了。他留心打听，才知道他们有事都去叫小Don色。这小D，是一个穷小子，又瘦又乏，在阿Q的眼睛里，位置是在王胡之下的，谁料这小子竞谋了他的饭碗去。所以阿Q这气，更与平常不同，当气愤愤的走着的时候，忽然将手一扬，唱道：</w:t>
      </w:r>
      <w:r w:rsidR="001C7BD3">
        <w:rPr>
          <w:rFonts w:asciiTheme="minorEastAsia" w:hAnsiTheme="minorEastAsia" w:hint="eastAsia"/>
        </w:rPr>
        <w:t>@</w:t>
      </w:r>
    </w:p>
    <w:p w14:paraId="014A923E" w14:textId="5075E361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“我手执钢鞭将你打！……”</w:t>
      </w:r>
      <w:r w:rsidR="001C7BD3">
        <w:rPr>
          <w:rFonts w:asciiTheme="minorEastAsia" w:hAnsiTheme="minorEastAsia" w:hint="eastAsia"/>
        </w:rPr>
        <w:t>@</w:t>
      </w:r>
    </w:p>
    <w:p w14:paraId="24D90C32" w14:textId="55A0CF23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几天之后，他竟在钱府的照壁前遇见了小D。“仇人相见分外眼明”，阿Q便迎上去，小D也站住了。</w:t>
      </w:r>
      <w:r w:rsidR="001C7BD3">
        <w:rPr>
          <w:rFonts w:asciiTheme="minorEastAsia" w:hAnsiTheme="minorEastAsia" w:hint="eastAsia"/>
        </w:rPr>
        <w:t>@</w:t>
      </w:r>
    </w:p>
    <w:p w14:paraId="7FFD7FB0" w14:textId="153755D2" w:rsidR="00286497" w:rsidRDefault="001674D0" w:rsidP="001674D0">
      <w:pPr>
        <w:ind w:firstLine="720"/>
        <w:rPr>
          <w:rFonts w:asciiTheme="minorEastAsia" w:hAnsiTheme="minorEastAsia"/>
        </w:rPr>
      </w:pPr>
      <w:r w:rsidRPr="001674D0">
        <w:rPr>
          <w:rFonts w:asciiTheme="minorEastAsia" w:hAnsiTheme="minorEastAsia" w:hint="eastAsia"/>
        </w:rPr>
        <w:t>“畜生！”阿Q怒目而视的说，嘴角上飞出唾沫来。</w:t>
      </w:r>
      <w:r w:rsidR="001C7BD3">
        <w:rPr>
          <w:rFonts w:asciiTheme="minorEastAsia" w:hAnsiTheme="minorEastAsia" w:hint="eastAsia"/>
        </w:rPr>
        <w:t>@</w:t>
      </w:r>
    </w:p>
    <w:p w14:paraId="1F28C18A" w14:textId="06E4268B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“我是虫豸，好么？…”小D说。</w:t>
      </w:r>
      <w:r w:rsidR="001C7BD3">
        <w:rPr>
          <w:rFonts w:asciiTheme="minorEastAsia" w:hAnsiTheme="minorEastAsia" w:hint="eastAsia"/>
        </w:rPr>
        <w:t>@</w:t>
      </w:r>
    </w:p>
    <w:p w14:paraId="79958DF8" w14:textId="79A76062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这谦逊反使阿Q更加愤怒起来，但他手里没有钢鞭，于是只得扑上去，伸手去拔小D的辫子。小D一手护住了自己的辫根，一手也来拔阿Q的辫子，阿Q便也将空着的一只手护住了自己的辫根。从先前的阿Q看来、小D本来是不足齿数的，但他近来挨了饿，又瘦又乏已经不下于小D，所以便成了势均力敌的现象，四只手拔着两颗头，都弯了腰，在钱家粉墙上映出一个蓝色的虹形，至于半点钟之久了。</w:t>
      </w:r>
      <w:r w:rsidR="001C7BD3">
        <w:rPr>
          <w:rFonts w:asciiTheme="minorEastAsia" w:hAnsiTheme="minorEastAsia" w:hint="eastAsia"/>
        </w:rPr>
        <w:t>@</w:t>
      </w:r>
    </w:p>
    <w:p w14:paraId="79744955" w14:textId="25299128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“好了，好了！”看的人们说，大约是解劝的。</w:t>
      </w:r>
      <w:r w:rsidR="001C7BD3">
        <w:rPr>
          <w:rFonts w:asciiTheme="minorEastAsia" w:hAnsiTheme="minorEastAsia" w:hint="eastAsia"/>
        </w:rPr>
        <w:t>@</w:t>
      </w:r>
    </w:p>
    <w:p w14:paraId="7D2E2934" w14:textId="46B26141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“好，好！”看的人们说，不知道是解劝，是颂扬，还是煸动。</w:t>
      </w:r>
      <w:r w:rsidR="001C7BD3">
        <w:rPr>
          <w:rFonts w:asciiTheme="minorEastAsia" w:hAnsiTheme="minorEastAsia" w:hint="eastAsia"/>
        </w:rPr>
        <w:t>@</w:t>
      </w:r>
    </w:p>
    <w:p w14:paraId="6EEF9C4F" w14:textId="4449DD85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然而他们都不听。阿Q进三步，小D便退三步，都站着；小D进三步，阿Q便退三步，又都站着。大约半点钟，未庄少有自鸣钟，所以很难说，或者二十分，一他们的头发里便都冒烟，额上便都流汗，阿Q的手放松了，在同一瞬间，小D的手也正放松了，同时直起，同时退开，都挤出人丛去。</w:t>
      </w:r>
      <w:r w:rsidR="001C7BD3">
        <w:rPr>
          <w:rFonts w:asciiTheme="minorEastAsia" w:hAnsiTheme="minorEastAsia" w:hint="eastAsia"/>
        </w:rPr>
        <w:t>@</w:t>
      </w:r>
    </w:p>
    <w:p w14:paraId="794C7C9B" w14:textId="60C4082A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“记着罢，妈妈的..”阿Q回过头去说。</w:t>
      </w:r>
      <w:r w:rsidR="001C7BD3">
        <w:rPr>
          <w:rFonts w:asciiTheme="minorEastAsia" w:hAnsiTheme="minorEastAsia" w:hint="eastAsia"/>
        </w:rPr>
        <w:t>@</w:t>
      </w:r>
    </w:p>
    <w:p w14:paraId="06553488" w14:textId="5B7A0CB9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“妈妈的，记着罢”小D也回过头来说。</w:t>
      </w:r>
      <w:r w:rsidR="001C7BD3">
        <w:rPr>
          <w:rFonts w:asciiTheme="minorEastAsia" w:hAnsiTheme="minorEastAsia" w:hint="eastAsia"/>
        </w:rPr>
        <w:t>@</w:t>
      </w:r>
    </w:p>
    <w:p w14:paraId="0DCD0061" w14:textId="7446EA66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lastRenderedPageBreak/>
        <w:t>这一场“龙虎斗”似乎并无胜败，也不知道看的人可满足，都没有发什么议论，而阿Q起仍然没有人来叫他做短工。</w:t>
      </w:r>
      <w:r w:rsidR="001C7BD3">
        <w:rPr>
          <w:rFonts w:asciiTheme="minorEastAsia" w:hAnsiTheme="minorEastAsia" w:hint="eastAsia"/>
        </w:rPr>
        <w:t>@</w:t>
      </w:r>
    </w:p>
    <w:p w14:paraId="2DA22D63" w14:textId="5F9B390C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有一日很温和，微风拂拂的颇有些夏意了，阿Q却觉得寒冷起来，但这还可担当，第一倒是肚子饿。棉被，毡帽，布衫，早已没有了，其次就卖了棉袄：现在有裤子，劫万不可脱的；有破夹袄，又除了送人做鞋底之外，决定卖不出钱。他早想在路上拾得一注钱，但至今还没有见：他想在自己的破屋里忽然寻到一注钱，慌张的四顾，但屋内是空虚而且了然。于是他决计出门求食去了。</w:t>
      </w:r>
      <w:r w:rsidR="001C7BD3">
        <w:rPr>
          <w:rFonts w:asciiTheme="minorEastAsia" w:hAnsiTheme="minorEastAsia" w:hint="eastAsia"/>
        </w:rPr>
        <w:t>@</w:t>
      </w:r>
    </w:p>
    <w:p w14:paraId="6F152B23" w14:textId="60E87413" w:rsidR="001674D0" w:rsidRDefault="001674D0" w:rsidP="001674D0">
      <w:pPr>
        <w:ind w:firstLine="720"/>
        <w:rPr>
          <w:rFonts w:asciiTheme="minorEastAsia" w:hAnsiTheme="minorEastAsia"/>
        </w:rPr>
      </w:pPr>
      <w:r w:rsidRPr="001674D0">
        <w:rPr>
          <w:rFonts w:asciiTheme="minorEastAsia" w:hAnsiTheme="minorEastAsia" w:hint="eastAsia"/>
        </w:rPr>
        <w:t>他在路上走着要“求食”，看见熟识的酒店，看见熟识的馒头，但他都走过了，不但没有暂停，而且并不想要。他所求的不是这类东西了；他求的是什么东西，他自己不知道。</w:t>
      </w:r>
      <w:r w:rsidR="001C7BD3">
        <w:rPr>
          <w:rFonts w:asciiTheme="minorEastAsia" w:hAnsiTheme="minorEastAsia" w:hint="eastAsia"/>
        </w:rPr>
        <w:t>@</w:t>
      </w:r>
    </w:p>
    <w:p w14:paraId="66D74204" w14:textId="50B9DA43" w:rsidR="001674D0" w:rsidRPr="001674D0" w:rsidRDefault="001674D0" w:rsidP="001674D0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未庄本不是大村镇，不多时便走尽了。村外多是水田，满眼是新秧的嫩绿，夹着几个圆形的活动的黑点，便是耕田的农夫。阿Q并不赏鉴这田家乐，却只是走，因为他直觉的知道这与他的“求食”之道是很辽远的。但他终于走到静修庵的墙外了。</w:t>
      </w:r>
      <w:r w:rsidR="001C7BD3">
        <w:rPr>
          <w:rFonts w:asciiTheme="minorEastAsia" w:hAnsiTheme="minorEastAsia" w:hint="eastAsia"/>
        </w:rPr>
        <w:t>@</w:t>
      </w:r>
    </w:p>
    <w:p w14:paraId="6B0C7395" w14:textId="04F7229F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庵周围也是水田，粉墙突出在新绿里，后面的低土墙里是菜园。阿Q迟疑了一会，四面一看，并没有人。他便爬上这矮墙去，扯着何首乌藤，但泥土仍然簌簌的掉，阿Q的脚也索索的抖；终于攀着桑树枝，跳到里面了。里面真是郁郁葱葱，但似乎并没有黄酒馒头，以及此外可吃的之类。靠西墙是竹丛，下面许多笋，只可惜都是并末煮熟的，还有油菜早经结子，芥莱已将开花，小白菜也很老了。</w:t>
      </w:r>
      <w:r w:rsidR="001C7BD3">
        <w:rPr>
          <w:rFonts w:asciiTheme="minorEastAsia" w:hAnsiTheme="minorEastAsia" w:hint="eastAsia"/>
        </w:rPr>
        <w:t>@</w:t>
      </w:r>
    </w:p>
    <w:p w14:paraId="57BB1D0E" w14:textId="17F7DEEB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仿佛文童落第似的觉得很冤屈，他慢慢走近园门去，忽而非常惊喜了，这分明是一畦老萝卜。他于是蹲下便拔，而门口突然伸出一个很圆的头来，又即缩回去了，这分明是小尼姑。小尼姑之流是阿Q本来视若草芥的，但世事须“退步想”，所以他便赶紧拔起四个萝卜，拧下青叶，兜在大襟里。然而老尼姑已经出来了。</w:t>
      </w:r>
      <w:r w:rsidR="001C7BD3">
        <w:rPr>
          <w:rFonts w:asciiTheme="minorEastAsia" w:hAnsiTheme="minorEastAsia" w:hint="eastAsia"/>
        </w:rPr>
        <w:t>@</w:t>
      </w:r>
    </w:p>
    <w:p w14:paraId="40567ABA" w14:textId="1B2F96D8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“阿弥陀佛，阿Q，你怎么跳进园里来偷萝卜！阿呀，罪过呵，阿唷，阿弥陀佛！.....”</w:t>
      </w:r>
      <w:r w:rsidR="001C7BD3">
        <w:rPr>
          <w:rFonts w:asciiTheme="minorEastAsia" w:hAnsiTheme="minorEastAsia" w:hint="eastAsia"/>
        </w:rPr>
        <w:t>@</w:t>
      </w:r>
    </w:p>
    <w:p w14:paraId="50AF06D7" w14:textId="0BBA9C29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“我什么时候跳进你的园里来偷萝卜？”阿Q且看且走的说。</w:t>
      </w:r>
      <w:r w:rsidR="001C7BD3">
        <w:rPr>
          <w:rFonts w:asciiTheme="minorEastAsia" w:hAnsiTheme="minorEastAsia" w:hint="eastAsia"/>
        </w:rPr>
        <w:t>@</w:t>
      </w:r>
    </w:p>
    <w:p w14:paraId="65A634B4" w14:textId="11059382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“现在....这不是？”老尼姑指着他的衣兜。</w:t>
      </w:r>
      <w:r w:rsidR="001C7BD3">
        <w:rPr>
          <w:rFonts w:asciiTheme="minorEastAsia" w:hAnsiTheme="minorEastAsia" w:hint="eastAsia"/>
        </w:rPr>
        <w:t>@</w:t>
      </w:r>
    </w:p>
    <w:p w14:paraId="3440CBFC" w14:textId="1DF8A810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“这是你的？你能叫得他答应你么？你……”</w:t>
      </w:r>
      <w:r w:rsidR="001C7BD3">
        <w:rPr>
          <w:rFonts w:asciiTheme="minorEastAsia" w:hAnsiTheme="minorEastAsia" w:hint="eastAsia"/>
        </w:rPr>
        <w:t>@</w:t>
      </w:r>
    </w:p>
    <w:p w14:paraId="34DE6048" w14:textId="141BCCAB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没有说完话，拔步便跑；追来的是一匹很肥大的黑狗。这本来在前门的，不知怎的到后园来了。黑狗哼而且追，已经要咬着阿Q的腿，幸而从衣兜里落下一个萝卜来，那狗给一吓，略略一停，阿Q已经爬上桑树，跨到土墙，连人和萝卜都滚出墙外面了。只剩着黑狗还在对着桑树嗥，老尼姑念着佛。</w:t>
      </w:r>
      <w:r w:rsidR="001C7BD3">
        <w:rPr>
          <w:rFonts w:asciiTheme="minorEastAsia" w:hAnsiTheme="minorEastAsia" w:hint="eastAsia"/>
        </w:rPr>
        <w:t>@</w:t>
      </w:r>
    </w:p>
    <w:p w14:paraId="52208CE9" w14:textId="70F10786" w:rsidR="001674D0" w:rsidRPr="001674D0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阿Q怕尼姑又放出黑狗来，拾起萝卜便走，沿路又捡了几块小石头，但黑狗却并不再出现。阿Q于是抛了石块，一面走一面吃，而且想道，这里也没有什么东西寻，不如进城去</w:t>
      </w:r>
      <w:r w:rsidR="001C7BD3">
        <w:rPr>
          <w:rFonts w:asciiTheme="minorEastAsia" w:hAnsiTheme="minorEastAsia"/>
        </w:rPr>
        <w:t>…@</w:t>
      </w:r>
    </w:p>
    <w:p w14:paraId="7E7278DF" w14:textId="69BA9B62" w:rsidR="001674D0" w:rsidRPr="00EF733D" w:rsidRDefault="001674D0" w:rsidP="00BA6D1E">
      <w:pPr>
        <w:ind w:firstLine="720"/>
        <w:rPr>
          <w:rFonts w:asciiTheme="minorEastAsia" w:hAnsiTheme="minorEastAsia" w:hint="eastAsia"/>
        </w:rPr>
      </w:pPr>
      <w:r w:rsidRPr="001674D0">
        <w:rPr>
          <w:rFonts w:asciiTheme="minorEastAsia" w:hAnsiTheme="minorEastAsia" w:hint="eastAsia"/>
        </w:rPr>
        <w:t>待三个萝卜吃完时，他已经打定了进城的主意了。</w:t>
      </w:r>
      <w:r w:rsidR="001C7BD3">
        <w:rPr>
          <w:rFonts w:asciiTheme="minorEastAsia" w:hAnsiTheme="minorEastAsia" w:hint="eastAsia"/>
        </w:rPr>
        <w:t>@</w:t>
      </w:r>
    </w:p>
    <w:sectPr w:rsidR="001674D0" w:rsidRPr="00EF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B3"/>
    <w:rsid w:val="00026800"/>
    <w:rsid w:val="000C1006"/>
    <w:rsid w:val="00132AC5"/>
    <w:rsid w:val="001674D0"/>
    <w:rsid w:val="001C7BD3"/>
    <w:rsid w:val="00225A6C"/>
    <w:rsid w:val="00286497"/>
    <w:rsid w:val="002C15DF"/>
    <w:rsid w:val="003369F7"/>
    <w:rsid w:val="00484EA1"/>
    <w:rsid w:val="00495761"/>
    <w:rsid w:val="007A0357"/>
    <w:rsid w:val="007B4BE8"/>
    <w:rsid w:val="007E248B"/>
    <w:rsid w:val="00823386"/>
    <w:rsid w:val="00863487"/>
    <w:rsid w:val="008B0BE1"/>
    <w:rsid w:val="008F54B3"/>
    <w:rsid w:val="009D06A3"/>
    <w:rsid w:val="00A01C69"/>
    <w:rsid w:val="00A471AA"/>
    <w:rsid w:val="00AB03E3"/>
    <w:rsid w:val="00AB4E0A"/>
    <w:rsid w:val="00AF163A"/>
    <w:rsid w:val="00BA6D1E"/>
    <w:rsid w:val="00BE1258"/>
    <w:rsid w:val="00C27E76"/>
    <w:rsid w:val="00E01E2D"/>
    <w:rsid w:val="00EF733D"/>
    <w:rsid w:val="00F3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A27A"/>
  <w15:chartTrackingRefBased/>
  <w15:docId w15:val="{C579762C-503C-5546-A7C0-8EDA07C4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Xuechun Wang</dc:creator>
  <cp:keywords/>
  <dc:description/>
  <cp:lastModifiedBy>Xuechun Wang</cp:lastModifiedBy>
  <cp:revision>24</cp:revision>
  <dcterms:created xsi:type="dcterms:W3CDTF">2023-10-17T06:10:00Z</dcterms:created>
  <dcterms:modified xsi:type="dcterms:W3CDTF">2023-10-31T04:02:00Z</dcterms:modified>
</cp:coreProperties>
</file>