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7E47A" w14:textId="77777777" w:rsidR="007830D3" w:rsidRPr="00A86096" w:rsidRDefault="007830D3" w:rsidP="007830D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86096">
        <w:rPr>
          <w:rFonts w:ascii="Times New Roman" w:hAnsi="Times New Roman" w:cs="Times New Roman"/>
          <w:color w:val="4472C4" w:themeColor="accent1"/>
          <w:sz w:val="32"/>
          <w:szCs w:val="32"/>
        </w:rPr>
        <w:t>Mission Planner</w:t>
      </w:r>
    </w:p>
    <w:p w14:paraId="7B34F03D" w14:textId="77777777" w:rsidR="007830D3" w:rsidRDefault="007830D3" w:rsidP="007830D3"/>
    <w:p w14:paraId="38F13EC9" w14:textId="77777777" w:rsidR="007830D3" w:rsidRPr="004F4897" w:rsidRDefault="007830D3" w:rsidP="007830D3">
      <w:pPr>
        <w:pStyle w:val="Default"/>
        <w:rPr>
          <w:sz w:val="23"/>
          <w:szCs w:val="23"/>
        </w:rPr>
      </w:pPr>
      <w:r w:rsidRPr="000223E7">
        <w:rPr>
          <w:color w:val="FF0000"/>
          <w:sz w:val="23"/>
          <w:szCs w:val="23"/>
        </w:rPr>
        <w:t xml:space="preserve">1. A Calendar Software </w:t>
      </w:r>
    </w:p>
    <w:p w14:paraId="1A026AC8" w14:textId="77777777" w:rsidR="007830D3" w:rsidRPr="00E128C6" w:rsidRDefault="007830D3" w:rsidP="007830D3">
      <w:pPr>
        <w:pStyle w:val="Default"/>
        <w:rPr>
          <w:color w:val="4472C4" w:themeColor="accent1"/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E128C6">
        <w:rPr>
          <w:color w:val="4472C4" w:themeColor="accent1"/>
          <w:sz w:val="23"/>
          <w:szCs w:val="23"/>
        </w:rPr>
        <w:t xml:space="preserve">1.1 Views </w:t>
      </w:r>
    </w:p>
    <w:p w14:paraId="69C73240" w14:textId="77777777" w:rsidR="007830D3" w:rsidRDefault="007830D3" w:rsidP="007830D3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1.1.1 Monthly view: show all days in a month, and event snippet for each day </w:t>
      </w:r>
    </w:p>
    <w:p w14:paraId="19DFB8EA" w14:textId="77777777" w:rsidR="007830D3" w:rsidRDefault="007830D3" w:rsidP="007830D3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1.1.2 Weekly view: show all days in a week, and event snippet for each day </w:t>
      </w:r>
    </w:p>
    <w:p w14:paraId="36C59F8E" w14:textId="77777777" w:rsidR="007830D3" w:rsidRDefault="007830D3" w:rsidP="007830D3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1.1.3 Daily view: show all events in a day, sorted by their starting time </w:t>
      </w:r>
    </w:p>
    <w:p w14:paraId="5686ED6A" w14:textId="77777777" w:rsidR="007830D3" w:rsidRDefault="007830D3" w:rsidP="007830D3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1.1.4 Agenda view (optional): show all events in future as a list </w:t>
      </w:r>
    </w:p>
    <w:p w14:paraId="114EEBC1" w14:textId="77777777" w:rsidR="007830D3" w:rsidRDefault="007830D3" w:rsidP="007830D3">
      <w:pPr>
        <w:pStyle w:val="Default"/>
        <w:rPr>
          <w:sz w:val="23"/>
          <w:szCs w:val="23"/>
        </w:rPr>
      </w:pPr>
    </w:p>
    <w:p w14:paraId="1BB70257" w14:textId="77777777" w:rsidR="007830D3" w:rsidRDefault="007830D3" w:rsidP="007830D3">
      <w:pPr>
        <w:pStyle w:val="Default"/>
        <w:rPr>
          <w:sz w:val="23"/>
          <w:szCs w:val="23"/>
        </w:rPr>
      </w:pPr>
    </w:p>
    <w:p w14:paraId="56E1720F" w14:textId="77777777" w:rsidR="007830D3" w:rsidRPr="00501EA3" w:rsidRDefault="007830D3" w:rsidP="007830D3">
      <w:pPr>
        <w:pStyle w:val="Default"/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   </w:t>
      </w:r>
      <w:r w:rsidRPr="00501EA3">
        <w:rPr>
          <w:color w:val="4472C4" w:themeColor="accent1"/>
          <w:sz w:val="23"/>
          <w:szCs w:val="23"/>
        </w:rPr>
        <w:t xml:space="preserve">1.2 Events </w:t>
      </w:r>
    </w:p>
    <w:p w14:paraId="21E19AF8" w14:textId="77777777" w:rsidR="007830D3" w:rsidRDefault="007830D3" w:rsidP="007830D3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1.2.1 Add an event with starting and ending time </w:t>
      </w:r>
    </w:p>
    <w:p w14:paraId="6702D6B0" w14:textId="77777777" w:rsidR="007830D3" w:rsidRPr="00136957" w:rsidRDefault="007830D3" w:rsidP="007830D3">
      <w:pPr>
        <w:pStyle w:val="Default"/>
        <w:spacing w:after="27"/>
        <w:ind w:firstLine="720"/>
        <w:rPr>
          <w:sz w:val="23"/>
          <w:szCs w:val="23"/>
        </w:rPr>
      </w:pPr>
      <w:r w:rsidRPr="00136957">
        <w:rPr>
          <w:sz w:val="23"/>
          <w:szCs w:val="23"/>
        </w:rPr>
        <w:t xml:space="preserve">1.2.2 Check time conflicts when adding events </w:t>
      </w:r>
    </w:p>
    <w:p w14:paraId="72F2F96C" w14:textId="77777777" w:rsidR="007830D3" w:rsidRPr="00136957" w:rsidRDefault="007830D3" w:rsidP="007830D3">
      <w:pPr>
        <w:pStyle w:val="Default"/>
        <w:spacing w:after="27"/>
        <w:ind w:firstLine="720"/>
        <w:rPr>
          <w:sz w:val="23"/>
          <w:szCs w:val="23"/>
        </w:rPr>
      </w:pPr>
      <w:r w:rsidRPr="00136957">
        <w:rPr>
          <w:sz w:val="23"/>
          <w:szCs w:val="23"/>
        </w:rPr>
        <w:t>1.2.</w:t>
      </w:r>
      <w:r>
        <w:rPr>
          <w:sz w:val="23"/>
          <w:szCs w:val="23"/>
        </w:rPr>
        <w:t>3</w:t>
      </w:r>
      <w:r w:rsidRPr="00136957">
        <w:rPr>
          <w:sz w:val="23"/>
          <w:szCs w:val="23"/>
        </w:rPr>
        <w:t xml:space="preserve"> Edit &amp; delete events </w:t>
      </w:r>
    </w:p>
    <w:p w14:paraId="6E579C1E" w14:textId="77777777" w:rsidR="007830D3" w:rsidRDefault="007830D3" w:rsidP="007830D3">
      <w:pPr>
        <w:pStyle w:val="Default"/>
        <w:spacing w:after="27"/>
        <w:ind w:firstLine="720"/>
        <w:rPr>
          <w:sz w:val="23"/>
          <w:szCs w:val="23"/>
        </w:rPr>
      </w:pPr>
      <w:r w:rsidRPr="00136957">
        <w:rPr>
          <w:sz w:val="23"/>
          <w:szCs w:val="23"/>
        </w:rPr>
        <w:t>1.2.</w:t>
      </w:r>
      <w:r>
        <w:rPr>
          <w:sz w:val="23"/>
          <w:szCs w:val="23"/>
        </w:rPr>
        <w:t>4</w:t>
      </w:r>
      <w:r w:rsidRPr="00136957">
        <w:rPr>
          <w:sz w:val="23"/>
          <w:szCs w:val="23"/>
        </w:rPr>
        <w:t xml:space="preserve"> Event </w:t>
      </w:r>
      <w:proofErr w:type="gramStart"/>
      <w:r w:rsidRPr="00136957">
        <w:rPr>
          <w:sz w:val="23"/>
          <w:szCs w:val="23"/>
        </w:rPr>
        <w:t xml:space="preserve">alert </w:t>
      </w:r>
      <w:r>
        <w:rPr>
          <w:sz w:val="23"/>
          <w:szCs w:val="23"/>
        </w:rPr>
        <w:t xml:space="preserve"> </w:t>
      </w:r>
      <w:r w:rsidRPr="0031101C">
        <w:rPr>
          <w:color w:val="1F4E79" w:themeColor="accent5" w:themeShade="80"/>
          <w:sz w:val="23"/>
          <w:szCs w:val="23"/>
        </w:rPr>
        <w:t>(</w:t>
      </w:r>
      <w:proofErr w:type="gramEnd"/>
      <w:r w:rsidRPr="0031101C">
        <w:rPr>
          <w:color w:val="1F4E79" w:themeColor="accent5" w:themeShade="80"/>
          <w:sz w:val="23"/>
          <w:szCs w:val="23"/>
        </w:rPr>
        <w:t>Reminding with calender events)</w:t>
      </w:r>
    </w:p>
    <w:p w14:paraId="320D1CB7" w14:textId="77777777" w:rsidR="007830D3" w:rsidRDefault="007830D3" w:rsidP="007830D3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1.2.5 Add holidays</w:t>
      </w:r>
    </w:p>
    <w:p w14:paraId="3C136F06" w14:textId="77777777" w:rsidR="007830D3" w:rsidRPr="0031101C" w:rsidRDefault="007830D3" w:rsidP="007830D3">
      <w:pPr>
        <w:pStyle w:val="Default"/>
        <w:ind w:left="720"/>
        <w:rPr>
          <w:color w:val="1F4E79" w:themeColor="accent5" w:themeShade="80"/>
          <w:sz w:val="23"/>
          <w:szCs w:val="23"/>
        </w:rPr>
      </w:pPr>
      <w:r>
        <w:rPr>
          <w:sz w:val="23"/>
          <w:szCs w:val="23"/>
        </w:rPr>
        <w:t xml:space="preserve">1.2.6 Import assignments: </w:t>
      </w:r>
      <w:r w:rsidRPr="0031101C">
        <w:rPr>
          <w:color w:val="1F4E79" w:themeColor="accent5" w:themeShade="80"/>
          <w:sz w:val="23"/>
          <w:szCs w:val="23"/>
        </w:rPr>
        <w:t>This</w:t>
      </w:r>
      <w:r>
        <w:rPr>
          <w:color w:val="1F4E79" w:themeColor="accent5" w:themeShade="80"/>
          <w:sz w:val="23"/>
          <w:szCs w:val="23"/>
        </w:rPr>
        <w:t xml:space="preserve"> is</w:t>
      </w:r>
      <w:r w:rsidRPr="0031101C">
        <w:rPr>
          <w:color w:val="1F4E79" w:themeColor="accent5" w:themeShade="80"/>
          <w:sz w:val="23"/>
          <w:szCs w:val="23"/>
        </w:rPr>
        <w:t xml:space="preserve"> a new feature added to allow students to import their assignments, deadlines, and exams from websites like Blackboard</w:t>
      </w:r>
      <w:r>
        <w:rPr>
          <w:color w:val="1F4E79" w:themeColor="accent5" w:themeShade="80"/>
          <w:sz w:val="23"/>
          <w:szCs w:val="23"/>
        </w:rPr>
        <w:t>.</w:t>
      </w:r>
    </w:p>
    <w:p w14:paraId="50970B27" w14:textId="77777777" w:rsidR="007830D3" w:rsidRDefault="007830D3" w:rsidP="007830D3">
      <w:pPr>
        <w:pStyle w:val="Default"/>
        <w:ind w:left="720"/>
      </w:pPr>
      <w:r>
        <w:rPr>
          <w:sz w:val="23"/>
          <w:szCs w:val="23"/>
        </w:rPr>
        <w:t xml:space="preserve">1.2.7 Scan syllabus: </w:t>
      </w:r>
      <w:r w:rsidRPr="002B13F9">
        <w:rPr>
          <w:color w:val="1F4E79" w:themeColor="accent5" w:themeShade="80"/>
          <w:sz w:val="23"/>
          <w:szCs w:val="23"/>
        </w:rPr>
        <w:t>Students will also be allowed to scan their syllabus and the information will be read from the scan and put in the calendar</w:t>
      </w:r>
      <w:r>
        <w:rPr>
          <w:color w:val="1F4E79" w:themeColor="accent5" w:themeShade="80"/>
          <w:sz w:val="23"/>
          <w:szCs w:val="23"/>
        </w:rPr>
        <w:t>.</w:t>
      </w:r>
    </w:p>
    <w:p w14:paraId="46E7C99F" w14:textId="4D93A611" w:rsidR="000223E7" w:rsidRDefault="000223E7" w:rsidP="000223E7">
      <w:pPr>
        <w:pStyle w:val="Default"/>
      </w:pPr>
    </w:p>
    <w:p w14:paraId="3456BE48" w14:textId="7ECE9D67" w:rsidR="007830D3" w:rsidRDefault="007830D3" w:rsidP="000223E7">
      <w:pPr>
        <w:pStyle w:val="Default"/>
      </w:pPr>
    </w:p>
    <w:p w14:paraId="57798309" w14:textId="6BA4CB9B" w:rsidR="007830D3" w:rsidRDefault="007830D3" w:rsidP="000223E7">
      <w:pPr>
        <w:pStyle w:val="Default"/>
      </w:pPr>
    </w:p>
    <w:p w14:paraId="2C23E342" w14:textId="77D22ED1" w:rsidR="007830D3" w:rsidRDefault="007830D3" w:rsidP="000223E7">
      <w:pPr>
        <w:pStyle w:val="Default"/>
      </w:pPr>
    </w:p>
    <w:p w14:paraId="555B11F1" w14:textId="21CC3ADF" w:rsidR="007830D3" w:rsidRDefault="007830D3" w:rsidP="000223E7">
      <w:pPr>
        <w:pStyle w:val="Default"/>
      </w:pPr>
    </w:p>
    <w:p w14:paraId="32FB3B34" w14:textId="6B1B0A96" w:rsidR="007830D3" w:rsidRDefault="007830D3" w:rsidP="000223E7">
      <w:pPr>
        <w:pStyle w:val="Default"/>
      </w:pPr>
    </w:p>
    <w:p w14:paraId="07720E63" w14:textId="3D9EA30A" w:rsidR="007830D3" w:rsidRDefault="007830D3" w:rsidP="000223E7">
      <w:pPr>
        <w:pStyle w:val="Default"/>
      </w:pPr>
    </w:p>
    <w:p w14:paraId="09E17D85" w14:textId="2A99045A" w:rsidR="007830D3" w:rsidRDefault="007830D3" w:rsidP="000223E7">
      <w:pPr>
        <w:pStyle w:val="Default"/>
      </w:pPr>
    </w:p>
    <w:p w14:paraId="4B48AA8A" w14:textId="3DC352AA" w:rsidR="007830D3" w:rsidRDefault="007830D3" w:rsidP="000223E7">
      <w:pPr>
        <w:pStyle w:val="Default"/>
      </w:pPr>
    </w:p>
    <w:p w14:paraId="09471821" w14:textId="077571B3" w:rsidR="007830D3" w:rsidRDefault="007830D3" w:rsidP="000223E7">
      <w:pPr>
        <w:pStyle w:val="Default"/>
      </w:pPr>
    </w:p>
    <w:p w14:paraId="3F978CFC" w14:textId="340878CA" w:rsidR="007830D3" w:rsidRDefault="007830D3" w:rsidP="000223E7">
      <w:pPr>
        <w:pStyle w:val="Default"/>
      </w:pPr>
    </w:p>
    <w:p w14:paraId="440E9DAC" w14:textId="7FC3A37A" w:rsidR="007830D3" w:rsidRDefault="007830D3" w:rsidP="000223E7">
      <w:pPr>
        <w:pStyle w:val="Default"/>
      </w:pPr>
    </w:p>
    <w:p w14:paraId="0F6370EA" w14:textId="74EF8291" w:rsidR="007830D3" w:rsidRDefault="007830D3" w:rsidP="000223E7">
      <w:pPr>
        <w:pStyle w:val="Default"/>
      </w:pPr>
    </w:p>
    <w:p w14:paraId="2370F268" w14:textId="3F1051D4" w:rsidR="007830D3" w:rsidRDefault="007830D3" w:rsidP="000223E7">
      <w:pPr>
        <w:pStyle w:val="Default"/>
      </w:pPr>
    </w:p>
    <w:p w14:paraId="702007E1" w14:textId="17DB4916" w:rsidR="007830D3" w:rsidRDefault="007830D3" w:rsidP="000223E7">
      <w:pPr>
        <w:pStyle w:val="Default"/>
      </w:pPr>
    </w:p>
    <w:p w14:paraId="528F9EB1" w14:textId="6AC7D400" w:rsidR="007830D3" w:rsidRDefault="007830D3" w:rsidP="000223E7">
      <w:pPr>
        <w:pStyle w:val="Default"/>
      </w:pPr>
    </w:p>
    <w:p w14:paraId="0F1CECD4" w14:textId="63B638FC" w:rsidR="007830D3" w:rsidRDefault="007830D3" w:rsidP="000223E7">
      <w:pPr>
        <w:pStyle w:val="Default"/>
      </w:pPr>
    </w:p>
    <w:p w14:paraId="60B50FAF" w14:textId="1D279B3F" w:rsidR="007830D3" w:rsidRDefault="007830D3" w:rsidP="000223E7">
      <w:pPr>
        <w:pStyle w:val="Default"/>
      </w:pPr>
    </w:p>
    <w:p w14:paraId="137B7E3B" w14:textId="03A655B5" w:rsidR="007830D3" w:rsidRDefault="007830D3" w:rsidP="000223E7">
      <w:pPr>
        <w:pStyle w:val="Default"/>
      </w:pPr>
    </w:p>
    <w:p w14:paraId="1F32C40B" w14:textId="799791D1" w:rsidR="007830D3" w:rsidRDefault="007830D3" w:rsidP="000223E7">
      <w:pPr>
        <w:pStyle w:val="Default"/>
      </w:pPr>
    </w:p>
    <w:p w14:paraId="46C1E521" w14:textId="177FF38A" w:rsidR="007830D3" w:rsidRDefault="007830D3" w:rsidP="000223E7">
      <w:pPr>
        <w:pStyle w:val="Default"/>
      </w:pPr>
    </w:p>
    <w:p w14:paraId="22AEB2BA" w14:textId="230B48E3" w:rsidR="007830D3" w:rsidRDefault="007830D3" w:rsidP="000223E7">
      <w:pPr>
        <w:pStyle w:val="Default"/>
      </w:pPr>
    </w:p>
    <w:p w14:paraId="02F7F29A" w14:textId="7D22B204" w:rsidR="007830D3" w:rsidRDefault="007830D3" w:rsidP="000223E7">
      <w:pPr>
        <w:pStyle w:val="Default"/>
      </w:pPr>
    </w:p>
    <w:p w14:paraId="37144CE0" w14:textId="20D5FCE0" w:rsidR="007830D3" w:rsidRDefault="007830D3" w:rsidP="000223E7">
      <w:pPr>
        <w:pStyle w:val="Default"/>
      </w:pPr>
    </w:p>
    <w:p w14:paraId="4C52EC80" w14:textId="2447BD26" w:rsidR="007830D3" w:rsidRDefault="007830D3" w:rsidP="000223E7">
      <w:pPr>
        <w:pStyle w:val="Default"/>
      </w:pPr>
    </w:p>
    <w:p w14:paraId="6F301BB1" w14:textId="23A33AAE" w:rsidR="007830D3" w:rsidRDefault="007830D3" w:rsidP="000223E7">
      <w:pPr>
        <w:pStyle w:val="Default"/>
      </w:pPr>
    </w:p>
    <w:p w14:paraId="480EF5E9" w14:textId="00FCB72D" w:rsidR="007830D3" w:rsidRDefault="007830D3" w:rsidP="000223E7">
      <w:pPr>
        <w:pStyle w:val="Default"/>
      </w:pPr>
    </w:p>
    <w:p w14:paraId="7A0BF06B" w14:textId="77777777" w:rsidR="007830D3" w:rsidRDefault="007830D3" w:rsidP="000223E7">
      <w:pPr>
        <w:pStyle w:val="Default"/>
      </w:pPr>
      <w:bookmarkStart w:id="0" w:name="_GoBack"/>
      <w:bookmarkEnd w:id="0"/>
    </w:p>
    <w:p w14:paraId="50B5E1B2" w14:textId="6FAA317D" w:rsidR="002921BB" w:rsidRPr="00277A1C" w:rsidRDefault="000223E7" w:rsidP="002921BB">
      <w:pPr>
        <w:pStyle w:val="Default"/>
        <w:rPr>
          <w:color w:val="FF0000"/>
        </w:rPr>
      </w:pPr>
      <w:r w:rsidRPr="00277A1C">
        <w:rPr>
          <w:color w:val="FF0000"/>
        </w:rPr>
        <w:lastRenderedPageBreak/>
        <w:t xml:space="preserve">1. A Calendar Software </w:t>
      </w:r>
    </w:p>
    <w:p w14:paraId="6F396F95" w14:textId="77777777" w:rsidR="00C872FF" w:rsidRDefault="00C872FF" w:rsidP="002921BB">
      <w:pPr>
        <w:pStyle w:val="Default"/>
        <w:rPr>
          <w:sz w:val="23"/>
          <w:szCs w:val="23"/>
        </w:rPr>
      </w:pPr>
    </w:p>
    <w:p w14:paraId="2B9D8E96" w14:textId="0AAEAF5F" w:rsidR="000223E7" w:rsidRPr="00E128C6" w:rsidRDefault="002921BB" w:rsidP="002921BB">
      <w:pPr>
        <w:pStyle w:val="Default"/>
        <w:rPr>
          <w:color w:val="4472C4" w:themeColor="accent1"/>
          <w:sz w:val="23"/>
          <w:szCs w:val="23"/>
        </w:rPr>
      </w:pPr>
      <w:r>
        <w:rPr>
          <w:sz w:val="23"/>
          <w:szCs w:val="23"/>
        </w:rPr>
        <w:t xml:space="preserve">    </w:t>
      </w:r>
      <w:r w:rsidR="000223E7" w:rsidRPr="00E128C6">
        <w:rPr>
          <w:color w:val="4472C4" w:themeColor="accent1"/>
          <w:sz w:val="23"/>
          <w:szCs w:val="23"/>
        </w:rPr>
        <w:t xml:space="preserve">1.1 Views </w:t>
      </w:r>
    </w:p>
    <w:p w14:paraId="5673C8EA" w14:textId="77777777" w:rsidR="000223E7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1.1.1 Monthly view: show all days in a month, and event snippet for each day </w:t>
      </w:r>
    </w:p>
    <w:p w14:paraId="32EF8A3B" w14:textId="77777777" w:rsidR="000223E7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1.1.2 Weekly view: show all days in a week, and event snippet for each day </w:t>
      </w:r>
    </w:p>
    <w:p w14:paraId="2A96CF61" w14:textId="77777777" w:rsidR="000223E7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1.1.3 Daily view: show all events in a day, sorted by their starting time </w:t>
      </w:r>
    </w:p>
    <w:p w14:paraId="769E7CD3" w14:textId="1302EFE5" w:rsidR="000223E7" w:rsidRDefault="000223E7" w:rsidP="000223E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1.1.4 Agenda view (optional): show all events in future as a list </w:t>
      </w:r>
    </w:p>
    <w:p w14:paraId="72B9D81D" w14:textId="77777777" w:rsidR="000223E7" w:rsidRDefault="000223E7" w:rsidP="000223E7">
      <w:pPr>
        <w:pStyle w:val="Default"/>
        <w:rPr>
          <w:sz w:val="23"/>
          <w:szCs w:val="23"/>
        </w:rPr>
      </w:pPr>
    </w:p>
    <w:p w14:paraId="39279A85" w14:textId="319CF5D3" w:rsidR="000223E7" w:rsidRDefault="002921BB" w:rsidP="000223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Pr="00E128C6">
        <w:rPr>
          <w:color w:val="4472C4" w:themeColor="accent1"/>
          <w:sz w:val="23"/>
          <w:szCs w:val="23"/>
        </w:rPr>
        <w:t xml:space="preserve"> </w:t>
      </w:r>
      <w:r w:rsidR="000223E7" w:rsidRPr="00E128C6">
        <w:rPr>
          <w:color w:val="4472C4" w:themeColor="accent1"/>
          <w:sz w:val="23"/>
          <w:szCs w:val="23"/>
        </w:rPr>
        <w:t xml:space="preserve">1.2 Events </w:t>
      </w:r>
    </w:p>
    <w:p w14:paraId="3F5FC180" w14:textId="77777777" w:rsidR="000223E7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1.2.1 Add an event with starting and ending time </w:t>
      </w:r>
    </w:p>
    <w:p w14:paraId="578F1587" w14:textId="77777777" w:rsidR="000223E7" w:rsidRPr="000829D9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 w:rsidRPr="00136957">
        <w:rPr>
          <w:sz w:val="23"/>
          <w:szCs w:val="23"/>
        </w:rPr>
        <w:t xml:space="preserve">1.2.2 </w:t>
      </w:r>
      <w:r w:rsidRPr="000829D9">
        <w:rPr>
          <w:sz w:val="23"/>
          <w:szCs w:val="23"/>
        </w:rPr>
        <w:t xml:space="preserve">Check time conflicts when adding events </w:t>
      </w:r>
    </w:p>
    <w:p w14:paraId="2739C791" w14:textId="77777777" w:rsidR="000223E7" w:rsidRPr="000829D9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 w:rsidRPr="000829D9">
        <w:rPr>
          <w:sz w:val="23"/>
          <w:szCs w:val="23"/>
        </w:rPr>
        <w:t xml:space="preserve">1.2.3 Add weekly periodical events </w:t>
      </w:r>
    </w:p>
    <w:p w14:paraId="6EA9D240" w14:textId="77777777" w:rsidR="000223E7" w:rsidRPr="000829D9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 w:rsidRPr="000829D9">
        <w:rPr>
          <w:sz w:val="23"/>
          <w:szCs w:val="23"/>
        </w:rPr>
        <w:t xml:space="preserve">1.2.4 Edit &amp; delete events </w:t>
      </w:r>
    </w:p>
    <w:p w14:paraId="03F3D385" w14:textId="77777777" w:rsidR="000223E7" w:rsidRPr="000829D9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 w:rsidRPr="000829D9">
        <w:rPr>
          <w:sz w:val="23"/>
          <w:szCs w:val="23"/>
        </w:rPr>
        <w:t xml:space="preserve">1.2.5 Event alert (optional) </w:t>
      </w:r>
    </w:p>
    <w:p w14:paraId="3C0648F1" w14:textId="77777777" w:rsidR="000223E7" w:rsidRPr="000829D9" w:rsidRDefault="000223E7" w:rsidP="000223E7">
      <w:pPr>
        <w:pStyle w:val="Default"/>
        <w:spacing w:after="27"/>
        <w:ind w:firstLine="720"/>
        <w:rPr>
          <w:sz w:val="23"/>
          <w:szCs w:val="23"/>
        </w:rPr>
      </w:pPr>
      <w:r w:rsidRPr="000829D9">
        <w:rPr>
          <w:sz w:val="23"/>
          <w:szCs w:val="23"/>
        </w:rPr>
        <w:t xml:space="preserve">1.2.6 Add/delete event categories </w:t>
      </w:r>
    </w:p>
    <w:p w14:paraId="58292528" w14:textId="671B2A42" w:rsidR="000223E7" w:rsidRPr="000829D9" w:rsidRDefault="000223E7" w:rsidP="000223E7">
      <w:pPr>
        <w:pStyle w:val="Default"/>
        <w:ind w:firstLine="720"/>
        <w:rPr>
          <w:sz w:val="23"/>
          <w:szCs w:val="23"/>
        </w:rPr>
      </w:pPr>
      <w:r w:rsidRPr="000829D9">
        <w:rPr>
          <w:sz w:val="23"/>
          <w:szCs w:val="23"/>
        </w:rPr>
        <w:t xml:space="preserve">1.2.7 Color marking for different category of events </w:t>
      </w:r>
    </w:p>
    <w:p w14:paraId="537450E1" w14:textId="77777777" w:rsidR="00772725" w:rsidRPr="000829D9" w:rsidRDefault="00772725" w:rsidP="00772725">
      <w:pPr>
        <w:pStyle w:val="Default"/>
        <w:rPr>
          <w:sz w:val="23"/>
          <w:szCs w:val="23"/>
        </w:rPr>
      </w:pPr>
    </w:p>
    <w:p w14:paraId="73339C7A" w14:textId="5DE087C7" w:rsidR="000223E7" w:rsidRPr="000829D9" w:rsidRDefault="002921BB" w:rsidP="00772725">
      <w:pPr>
        <w:pStyle w:val="Default"/>
        <w:rPr>
          <w:sz w:val="23"/>
          <w:szCs w:val="23"/>
        </w:rPr>
      </w:pPr>
      <w:r w:rsidRPr="000829D9">
        <w:rPr>
          <w:sz w:val="23"/>
          <w:szCs w:val="23"/>
        </w:rPr>
        <w:t xml:space="preserve">    </w:t>
      </w:r>
      <w:r w:rsidR="000223E7" w:rsidRPr="000829D9">
        <w:rPr>
          <w:color w:val="4472C4" w:themeColor="accent1"/>
          <w:sz w:val="23"/>
          <w:szCs w:val="23"/>
        </w:rPr>
        <w:t>1.3 Share (optional)</w:t>
      </w:r>
      <w:r w:rsidR="000223E7" w:rsidRPr="000829D9">
        <w:rPr>
          <w:sz w:val="23"/>
          <w:szCs w:val="23"/>
        </w:rPr>
        <w:t xml:space="preserve"> </w:t>
      </w:r>
    </w:p>
    <w:p w14:paraId="7514DFF8" w14:textId="77777777" w:rsidR="000223E7" w:rsidRPr="000829D9" w:rsidRDefault="000223E7" w:rsidP="00772725">
      <w:pPr>
        <w:pStyle w:val="Default"/>
        <w:ind w:firstLine="720"/>
        <w:rPr>
          <w:sz w:val="23"/>
          <w:szCs w:val="23"/>
        </w:rPr>
      </w:pPr>
      <w:r w:rsidRPr="000829D9">
        <w:rPr>
          <w:sz w:val="23"/>
          <w:szCs w:val="23"/>
        </w:rPr>
        <w:t xml:space="preserve">1.3.1 Send event to other calendar users (requiring their permission) through internet </w:t>
      </w:r>
    </w:p>
    <w:p w14:paraId="1D339C92" w14:textId="77777777" w:rsidR="00772725" w:rsidRPr="000829D9" w:rsidRDefault="00772725" w:rsidP="00772725">
      <w:pPr>
        <w:pStyle w:val="Default"/>
        <w:rPr>
          <w:sz w:val="23"/>
          <w:szCs w:val="23"/>
        </w:rPr>
      </w:pPr>
    </w:p>
    <w:p w14:paraId="3CE1182B" w14:textId="0C241E88" w:rsidR="000223E7" w:rsidRPr="000829D9" w:rsidRDefault="002921BB" w:rsidP="00772725">
      <w:pPr>
        <w:pStyle w:val="Default"/>
        <w:rPr>
          <w:color w:val="4472C4" w:themeColor="accent1"/>
          <w:sz w:val="23"/>
          <w:szCs w:val="23"/>
        </w:rPr>
      </w:pPr>
      <w:r w:rsidRPr="000829D9">
        <w:rPr>
          <w:color w:val="4472C4" w:themeColor="accent1"/>
          <w:sz w:val="23"/>
          <w:szCs w:val="23"/>
        </w:rPr>
        <w:t xml:space="preserve">    </w:t>
      </w:r>
      <w:r w:rsidR="000223E7" w:rsidRPr="000829D9">
        <w:rPr>
          <w:color w:val="4472C4" w:themeColor="accent1"/>
          <w:sz w:val="23"/>
          <w:szCs w:val="23"/>
        </w:rPr>
        <w:t xml:space="preserve">1.4 Other </w:t>
      </w:r>
    </w:p>
    <w:p w14:paraId="2268F2D4" w14:textId="77777777" w:rsidR="000223E7" w:rsidRDefault="000223E7" w:rsidP="000223E7">
      <w:pPr>
        <w:pStyle w:val="Default"/>
        <w:spacing w:after="26"/>
        <w:ind w:firstLine="720"/>
        <w:rPr>
          <w:sz w:val="23"/>
          <w:szCs w:val="23"/>
        </w:rPr>
      </w:pPr>
      <w:r w:rsidRPr="000829D9">
        <w:rPr>
          <w:sz w:val="23"/>
          <w:szCs w:val="23"/>
        </w:rPr>
        <w:t>1.4.1 Holidays &amp; weekends should be in special colors</w:t>
      </w:r>
      <w:r>
        <w:rPr>
          <w:sz w:val="23"/>
          <w:szCs w:val="23"/>
        </w:rPr>
        <w:t xml:space="preserve"> </w:t>
      </w:r>
    </w:p>
    <w:p w14:paraId="2F387440" w14:textId="4EC29408" w:rsidR="000223E7" w:rsidRDefault="000223E7" w:rsidP="000223E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1.4.2 Zoom in/out, and scroll support when necessary </w:t>
      </w:r>
    </w:p>
    <w:p w14:paraId="19B5DFA9" w14:textId="71520752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72EFC614" w14:textId="738EDFAE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4B27FE23" w14:textId="584D5C28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2AD54366" w14:textId="528763DD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2F0EFDE3" w14:textId="6D2EB6D1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34286976" w14:textId="0D629F53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1B86E342" w14:textId="20C925FB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5FC2E134" w14:textId="52466B9F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729B8388" w14:textId="5311F144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72619717" w14:textId="24EE41F2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6364ACAA" w14:textId="2840E81A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5D14E7F6" w14:textId="0613C341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3F3643E5" w14:textId="1FD77346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276DF80F" w14:textId="40D210B2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55D74DCF" w14:textId="3FD0F38A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4E1BB9D7" w14:textId="18B55C9A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00AE3E37" w14:textId="37957549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7BC138ED" w14:textId="3EB1C55F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44EDAF4B" w14:textId="6D6AABA8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30483CF3" w14:textId="5E5705ED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4B8B3229" w14:textId="3610194D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22A7609D" w14:textId="0A321F03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3FDC5D81" w14:textId="03FBE62C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71B9E452" w14:textId="2816CDD1" w:rsidR="00184F49" w:rsidRDefault="00184F49" w:rsidP="000223E7">
      <w:pPr>
        <w:pStyle w:val="Default"/>
        <w:ind w:firstLine="720"/>
        <w:rPr>
          <w:sz w:val="23"/>
          <w:szCs w:val="23"/>
        </w:rPr>
      </w:pPr>
    </w:p>
    <w:p w14:paraId="0DE29269" w14:textId="77777777" w:rsidR="00A86096" w:rsidRDefault="00A86096" w:rsidP="000223E7">
      <w:pPr>
        <w:pStyle w:val="Default"/>
        <w:ind w:firstLine="720"/>
        <w:rPr>
          <w:sz w:val="23"/>
          <w:szCs w:val="23"/>
        </w:rPr>
      </w:pPr>
    </w:p>
    <w:p w14:paraId="635C3E46" w14:textId="64CDEAFB" w:rsidR="00767E78" w:rsidRDefault="00767E78" w:rsidP="000223E7">
      <w:pPr>
        <w:pStyle w:val="Default"/>
        <w:ind w:firstLine="720"/>
        <w:rPr>
          <w:sz w:val="23"/>
          <w:szCs w:val="23"/>
        </w:rPr>
      </w:pPr>
    </w:p>
    <w:p w14:paraId="4ABC7A12" w14:textId="77777777" w:rsidR="00767E78" w:rsidRDefault="00767E78" w:rsidP="000223E7">
      <w:pPr>
        <w:pStyle w:val="Default"/>
        <w:ind w:firstLine="720"/>
        <w:rPr>
          <w:sz w:val="23"/>
          <w:szCs w:val="23"/>
        </w:rPr>
      </w:pPr>
    </w:p>
    <w:p w14:paraId="7DD03BFE" w14:textId="03FD2101" w:rsidR="00860970" w:rsidRDefault="00860970" w:rsidP="002B13F9">
      <w:pPr>
        <w:pStyle w:val="Default"/>
        <w:ind w:left="720"/>
      </w:pPr>
    </w:p>
    <w:sectPr w:rsidR="00860970" w:rsidSect="000D1158">
      <w:pgSz w:w="12240" w:h="16340"/>
      <w:pgMar w:top="1862" w:right="1219" w:bottom="651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851F6"/>
    <w:multiLevelType w:val="hybridMultilevel"/>
    <w:tmpl w:val="9774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94"/>
    <w:rsid w:val="000223E7"/>
    <w:rsid w:val="000829D9"/>
    <w:rsid w:val="000F2C05"/>
    <w:rsid w:val="001305D2"/>
    <w:rsid w:val="00136957"/>
    <w:rsid w:val="00184F49"/>
    <w:rsid w:val="00191212"/>
    <w:rsid w:val="001F65AE"/>
    <w:rsid w:val="0022277A"/>
    <w:rsid w:val="0025644A"/>
    <w:rsid w:val="00261AB7"/>
    <w:rsid w:val="00277A1C"/>
    <w:rsid w:val="002921BB"/>
    <w:rsid w:val="002B13F9"/>
    <w:rsid w:val="002F2093"/>
    <w:rsid w:val="003068AC"/>
    <w:rsid w:val="0031101C"/>
    <w:rsid w:val="00365732"/>
    <w:rsid w:val="00377991"/>
    <w:rsid w:val="00393594"/>
    <w:rsid w:val="004F4897"/>
    <w:rsid w:val="00501EA3"/>
    <w:rsid w:val="005E2827"/>
    <w:rsid w:val="006A3530"/>
    <w:rsid w:val="006B62FF"/>
    <w:rsid w:val="006F6E13"/>
    <w:rsid w:val="0073585B"/>
    <w:rsid w:val="00767E78"/>
    <w:rsid w:val="00772725"/>
    <w:rsid w:val="007830D3"/>
    <w:rsid w:val="00860970"/>
    <w:rsid w:val="00906F23"/>
    <w:rsid w:val="009A7CDD"/>
    <w:rsid w:val="00A76FA1"/>
    <w:rsid w:val="00A86096"/>
    <w:rsid w:val="00A957F2"/>
    <w:rsid w:val="00AA5A93"/>
    <w:rsid w:val="00AB798C"/>
    <w:rsid w:val="00B06FA9"/>
    <w:rsid w:val="00BA2D2D"/>
    <w:rsid w:val="00C52DC1"/>
    <w:rsid w:val="00C872FF"/>
    <w:rsid w:val="00DC7A97"/>
    <w:rsid w:val="00DD5C64"/>
    <w:rsid w:val="00DF0EA5"/>
    <w:rsid w:val="00E128C6"/>
    <w:rsid w:val="00EB219A"/>
    <w:rsid w:val="00F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8ECC"/>
  <w15:chartTrackingRefBased/>
  <w15:docId w15:val="{39F3C52D-E464-42C6-AC1B-28D7A5F1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23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Alnakkar, Rahaf</dc:creator>
  <cp:keywords/>
  <dc:description/>
  <cp:lastModifiedBy>Alnakkar, Rahaf</cp:lastModifiedBy>
  <cp:revision>40</cp:revision>
  <dcterms:created xsi:type="dcterms:W3CDTF">2019-03-07T18:54:00Z</dcterms:created>
  <dcterms:modified xsi:type="dcterms:W3CDTF">2019-03-14T17:16:00Z</dcterms:modified>
</cp:coreProperties>
</file>