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6FE5" w14:textId="0A9217B5" w:rsidR="00A80170" w:rsidRPr="00A80170" w:rsidRDefault="00A80170">
      <w:pPr>
        <w:rPr>
          <w:b/>
          <w:bCs/>
          <w:sz w:val="28"/>
          <w:szCs w:val="28"/>
        </w:rPr>
      </w:pPr>
      <w:r w:rsidRPr="00A80170">
        <w:rPr>
          <w:b/>
          <w:bCs/>
          <w:sz w:val="28"/>
          <w:szCs w:val="28"/>
        </w:rPr>
        <w:t>Agenda</w:t>
      </w:r>
    </w:p>
    <w:p w14:paraId="30E4F23F" w14:textId="77777777" w:rsidR="00A80170" w:rsidRDefault="00A80170"/>
    <w:p w14:paraId="4EA2ED15" w14:textId="70A6B875" w:rsidR="00A80170" w:rsidRDefault="00A80170" w:rsidP="00A80170">
      <w:pPr>
        <w:pStyle w:val="ListParagraph"/>
        <w:numPr>
          <w:ilvl w:val="0"/>
          <w:numId w:val="1"/>
        </w:numPr>
      </w:pPr>
      <w:r>
        <w:t>What is an AI agent?</w:t>
      </w:r>
    </w:p>
    <w:p w14:paraId="4BE36BE2" w14:textId="17B81152" w:rsidR="00B26B9F" w:rsidRPr="00B26B9F" w:rsidRDefault="00B26B9F" w:rsidP="00B26B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Traditional </w:t>
      </w:r>
      <w:r w:rsidR="008A212C">
        <w:rPr>
          <w:lang w:val="fr-FR"/>
        </w:rPr>
        <w:t>automation</w:t>
      </w:r>
      <w:r>
        <w:rPr>
          <w:lang w:val="fr-FR"/>
        </w:rPr>
        <w:t xml:space="preserve">, </w:t>
      </w:r>
      <w:r w:rsidRPr="00A80170">
        <w:rPr>
          <w:lang w:val="fr-FR"/>
        </w:rPr>
        <w:t xml:space="preserve">AI </w:t>
      </w:r>
      <w:r>
        <w:rPr>
          <w:lang w:val="fr-FR"/>
        </w:rPr>
        <w:t>assistant</w:t>
      </w:r>
      <w:r>
        <w:rPr>
          <w:lang w:val="fr-FR"/>
        </w:rPr>
        <w:t xml:space="preserve">, and </w:t>
      </w:r>
      <w:r w:rsidRPr="00A80170">
        <w:rPr>
          <w:lang w:val="fr-FR"/>
        </w:rPr>
        <w:t>AI agent</w:t>
      </w:r>
    </w:p>
    <w:p w14:paraId="657F15F7" w14:textId="3700D0BC" w:rsidR="005B0175" w:rsidRDefault="005B0175" w:rsidP="00A80170">
      <w:pPr>
        <w:pStyle w:val="ListParagraph"/>
        <w:numPr>
          <w:ilvl w:val="0"/>
          <w:numId w:val="1"/>
        </w:numPr>
      </w:pPr>
      <w:r>
        <w:t>Building blocks of AI agents</w:t>
      </w:r>
    </w:p>
    <w:p w14:paraId="3A5120D2" w14:textId="54C88CE4" w:rsidR="00A80170" w:rsidRDefault="00206430" w:rsidP="003D0650">
      <w:pPr>
        <w:pStyle w:val="ListParagraph"/>
        <w:numPr>
          <w:ilvl w:val="0"/>
          <w:numId w:val="1"/>
        </w:numPr>
      </w:pPr>
      <w:r w:rsidRPr="00A80170">
        <w:t>AI agent</w:t>
      </w:r>
      <w:r>
        <w:t>s</w:t>
      </w:r>
      <w:r>
        <w:t xml:space="preserve">: </w:t>
      </w:r>
      <w:r w:rsidR="009A49D8">
        <w:t xml:space="preserve">Benefits </w:t>
      </w:r>
      <w:r w:rsidR="003D0650">
        <w:t xml:space="preserve">and </w:t>
      </w:r>
      <w:r>
        <w:t>Risks</w:t>
      </w:r>
    </w:p>
    <w:p w14:paraId="447CA927" w14:textId="475F9E85" w:rsidR="00A80170" w:rsidRDefault="00A80170" w:rsidP="00A80170">
      <w:pPr>
        <w:pStyle w:val="ListParagraph"/>
        <w:numPr>
          <w:ilvl w:val="0"/>
          <w:numId w:val="1"/>
        </w:numPr>
      </w:pPr>
      <w:r>
        <w:t>Future of AI agents</w:t>
      </w:r>
    </w:p>
    <w:p w14:paraId="0E3591A6" w14:textId="77777777" w:rsidR="00A80170" w:rsidRDefault="00A80170"/>
    <w:p w14:paraId="7145CD3A" w14:textId="77777777" w:rsidR="00A80170" w:rsidRDefault="00A80170"/>
    <w:p w14:paraId="1987B1BF" w14:textId="77777777" w:rsidR="00A80170" w:rsidRDefault="00A80170"/>
    <w:p w14:paraId="635755AC" w14:textId="77777777" w:rsidR="00A80170" w:rsidRDefault="00A80170"/>
    <w:p w14:paraId="199B6EA9" w14:textId="77777777" w:rsidR="00A80170" w:rsidRDefault="00A80170"/>
    <w:p w14:paraId="0D5AC392" w14:textId="77777777" w:rsidR="00A80170" w:rsidRDefault="00A80170"/>
    <w:p w14:paraId="14CE2E06" w14:textId="77777777" w:rsidR="00A80170" w:rsidRDefault="00A80170"/>
    <w:p w14:paraId="54AD25CE" w14:textId="77777777" w:rsidR="00A80170" w:rsidRDefault="00A80170"/>
    <w:p w14:paraId="6336DC89" w14:textId="77777777" w:rsidR="00A80170" w:rsidRDefault="00A80170"/>
    <w:p w14:paraId="763D1EED" w14:textId="77777777" w:rsidR="00A80170" w:rsidRDefault="00A80170"/>
    <w:p w14:paraId="0495B331" w14:textId="77777777" w:rsidR="00A80170" w:rsidRDefault="00A80170"/>
    <w:p w14:paraId="16B4DF57" w14:textId="77777777" w:rsidR="00A80170" w:rsidRDefault="00A80170"/>
    <w:p w14:paraId="02713F10" w14:textId="77777777" w:rsidR="00A80170" w:rsidRDefault="00A80170"/>
    <w:p w14:paraId="373597D9" w14:textId="77777777" w:rsidR="00A80170" w:rsidRDefault="00A80170"/>
    <w:p w14:paraId="47A5FE5B" w14:textId="77777777" w:rsidR="00A80170" w:rsidRDefault="00A80170"/>
    <w:p w14:paraId="33A610FE" w14:textId="77777777" w:rsidR="00A80170" w:rsidRDefault="00A80170"/>
    <w:p w14:paraId="2195E6AF" w14:textId="77777777" w:rsidR="00A80170" w:rsidRDefault="00A80170"/>
    <w:p w14:paraId="10F97910" w14:textId="77777777" w:rsidR="007F7066" w:rsidRDefault="007F7066"/>
    <w:p w14:paraId="66D725BE" w14:textId="77777777" w:rsidR="00A80170" w:rsidRDefault="00A80170"/>
    <w:p w14:paraId="65DF799D" w14:textId="77777777" w:rsidR="00F4638A" w:rsidRDefault="00F4638A"/>
    <w:p w14:paraId="42BE9A33" w14:textId="3506095D" w:rsidR="00A80170" w:rsidRDefault="00A80170">
      <w:pPr>
        <w:rPr>
          <w:b/>
          <w:bCs/>
        </w:rPr>
      </w:pPr>
      <w:r w:rsidRPr="00A80170">
        <w:rPr>
          <w:b/>
          <w:bCs/>
        </w:rPr>
        <w:lastRenderedPageBreak/>
        <w:t>What is an AI agent?</w:t>
      </w:r>
    </w:p>
    <w:p w14:paraId="600A334E" w14:textId="77777777" w:rsidR="00D70236" w:rsidRDefault="00D70236" w:rsidP="00F209DD"/>
    <w:p w14:paraId="3119A3BD" w14:textId="4BB0FDEC" w:rsidR="00254873" w:rsidRPr="00254873" w:rsidRDefault="00254873" w:rsidP="00F209DD">
      <w:r w:rsidRPr="00254873">
        <w:t xml:space="preserve">IBM definition of an AI agent: </w:t>
      </w:r>
      <w:r w:rsidRPr="00254873">
        <w:t>An </w:t>
      </w:r>
      <w:hyperlink r:id="rId6" w:tgtFrame="_blank" w:history="1">
        <w:r w:rsidRPr="00254873">
          <w:t>AI agent</w:t>
        </w:r>
      </w:hyperlink>
      <w:r w:rsidRPr="00254873">
        <w:t> is a system that can </w:t>
      </w:r>
      <w:hyperlink r:id="rId7" w:tgtFrame="_blank" w:history="1">
        <w:r w:rsidRPr="00254873">
          <w:t>leverage external tools</w:t>
        </w:r>
      </w:hyperlink>
      <w:r w:rsidRPr="00254873">
        <w:t> and data sources to execute tasks with minimal human intervention.</w:t>
      </w:r>
      <w:r w:rsidR="00F209DD">
        <w:t xml:space="preserve"> </w:t>
      </w:r>
      <w:r w:rsidR="00F209DD" w:rsidRPr="00F209DD">
        <w:t>It consists of AI agents—machine learning models that mimic human decision-making to solve problems in real time. </w:t>
      </w:r>
    </w:p>
    <w:p w14:paraId="3827118E" w14:textId="2A0166AF" w:rsidR="00A80170" w:rsidRDefault="00254873">
      <w:r w:rsidRPr="00254873">
        <w:t xml:space="preserve">Definition of an AI agent in </w:t>
      </w:r>
      <w:r>
        <w:t>different</w:t>
      </w:r>
      <w:r w:rsidRPr="00254873">
        <w:t xml:space="preserve"> words: </w:t>
      </w:r>
      <w:r w:rsidR="00A80170">
        <w:t xml:space="preserve">An </w:t>
      </w:r>
      <w:r w:rsidR="00A80170" w:rsidRPr="00A80170">
        <w:t>AI</w:t>
      </w:r>
      <w:r w:rsidR="00A80170">
        <w:t xml:space="preserve"> agent is an intellige</w:t>
      </w:r>
      <w:r>
        <w:t>nt</w:t>
      </w:r>
      <w:r w:rsidR="00A80170">
        <w:t xml:space="preserve"> system designed to act autonomously on your behalf. It can observe its environment, make decisions, and take action.</w:t>
      </w:r>
    </w:p>
    <w:p w14:paraId="5441131B" w14:textId="77777777" w:rsidR="00A80170" w:rsidRDefault="00A80170"/>
    <w:p w14:paraId="0BDBCBC6" w14:textId="44589CF0" w:rsidR="00B26B9F" w:rsidRPr="00D70236" w:rsidRDefault="00B26B9F" w:rsidP="00B26B9F">
      <w:pPr>
        <w:rPr>
          <w:b/>
          <w:bCs/>
        </w:rPr>
      </w:pPr>
      <w:r w:rsidRPr="00D70236">
        <w:rPr>
          <w:b/>
          <w:bCs/>
        </w:rPr>
        <w:t xml:space="preserve">Traditional </w:t>
      </w:r>
      <w:r w:rsidRPr="00D70236">
        <w:rPr>
          <w:b/>
          <w:bCs/>
        </w:rPr>
        <w:t>automation</w:t>
      </w:r>
      <w:r w:rsidRPr="00D70236">
        <w:rPr>
          <w:b/>
          <w:bCs/>
        </w:rPr>
        <w:t>, AI assistant, and AI agent</w:t>
      </w:r>
      <w:r w:rsidRPr="00D70236">
        <w:rPr>
          <w:b/>
          <w:bCs/>
        </w:rPr>
        <w:t>:</w:t>
      </w:r>
    </w:p>
    <w:p w14:paraId="15450FF6" w14:textId="77777777" w:rsidR="00D70236" w:rsidRDefault="00D70236"/>
    <w:p w14:paraId="547F2A48" w14:textId="025F18BF" w:rsidR="00A80170" w:rsidRDefault="005B0175">
      <w:r>
        <w:t>Traditional automated systems: they follow pre-programmed instructions (as in python-2 course for example, using if, else, formulas for calculations, etc.).</w:t>
      </w:r>
    </w:p>
    <w:p w14:paraId="2DF5BF14" w14:textId="77777777" w:rsidR="005B0175" w:rsidRDefault="005B0175"/>
    <w:p w14:paraId="75FEF454" w14:textId="05D7DFA3" w:rsidR="007B6FDA" w:rsidRDefault="007B6FDA" w:rsidP="00D12469">
      <w:r>
        <w:t>AI Assistant: performs tasks upon your request, reactive.</w:t>
      </w:r>
      <w:r w:rsidR="00D12469">
        <w:t xml:space="preserve"> It understands natural language commands and uses conversational AI interface to complete tasks. Example: </w:t>
      </w:r>
      <w:r w:rsidR="00D12469" w:rsidRPr="00D12469">
        <w:t> Amazon’s Alexa and Apple’s Siri</w:t>
      </w:r>
      <w:r w:rsidR="00D12469">
        <w:t>.</w:t>
      </w:r>
    </w:p>
    <w:p w14:paraId="2C3D08D4" w14:textId="77777777" w:rsidR="007B6FDA" w:rsidRDefault="007B6FDA"/>
    <w:p w14:paraId="4A0262E7" w14:textId="40325172" w:rsidR="005B0175" w:rsidRDefault="005B0175" w:rsidP="007B6FDA">
      <w:r>
        <w:t xml:space="preserve">AI Agents: </w:t>
      </w:r>
      <w:r w:rsidR="007B6FDA">
        <w:t xml:space="preserve">works autonomously to achieve goals, proactive. </w:t>
      </w:r>
      <w:r>
        <w:t>observes, adapts, reasons, and makes decisions based on learning and observations.</w:t>
      </w:r>
    </w:p>
    <w:p w14:paraId="7258974B" w14:textId="77777777" w:rsidR="00D70236" w:rsidRDefault="00D70236" w:rsidP="005B0175"/>
    <w:p w14:paraId="78529E5C" w14:textId="0E6FCEAE" w:rsidR="005B0175" w:rsidRDefault="005B0175" w:rsidP="005B0175">
      <w:r w:rsidRPr="005B0175">
        <w:rPr>
          <w:b/>
          <w:bCs/>
        </w:rPr>
        <w:t>Building blocks of AI agents</w:t>
      </w:r>
      <w:r>
        <w:rPr>
          <w:b/>
          <w:bCs/>
        </w:rPr>
        <w:t>:</w:t>
      </w:r>
      <w:r w:rsidR="00356FFD">
        <w:rPr>
          <w:b/>
          <w:bCs/>
        </w:rPr>
        <w:t xml:space="preserve"> </w:t>
      </w:r>
      <w:r w:rsidR="00356FFD">
        <w:t>according to salesforce</w:t>
      </w:r>
    </w:p>
    <w:p w14:paraId="6F35C80A" w14:textId="77777777" w:rsidR="007B31AE" w:rsidRDefault="007B31AE" w:rsidP="005B0175"/>
    <w:p w14:paraId="5460CC29" w14:textId="53EDE830" w:rsidR="007B31AE" w:rsidRPr="00356FFD" w:rsidRDefault="007B31AE" w:rsidP="007B31AE">
      <w:r>
        <w:t>More detailed description can be found on salesforce link in the reference section.</w:t>
      </w:r>
    </w:p>
    <w:p w14:paraId="0CEF8BA3" w14:textId="77777777" w:rsidR="005B0175" w:rsidRDefault="005B0175" w:rsidP="005B0175">
      <w:pPr>
        <w:rPr>
          <w:b/>
          <w:bCs/>
        </w:rPr>
      </w:pPr>
    </w:p>
    <w:p w14:paraId="3067C2DD" w14:textId="00B2475E" w:rsidR="005B0175" w:rsidRDefault="00356FFD" w:rsidP="005B0175">
      <w:r>
        <w:t>Actions and topics: what the agent should do?</w:t>
      </w:r>
    </w:p>
    <w:p w14:paraId="052B64FF" w14:textId="29E7EB73" w:rsidR="00356FFD" w:rsidRDefault="00A53AEE" w:rsidP="005B0175">
      <w:r>
        <w:t>This refers to the category of actions needed to be done by the agent, and how the agent should do it.</w:t>
      </w:r>
    </w:p>
    <w:p w14:paraId="0EC23F76" w14:textId="43C89190" w:rsidR="000066C8" w:rsidRDefault="00701348" w:rsidP="000066C8">
      <w:r>
        <w:lastRenderedPageBreak/>
        <w:t>W</w:t>
      </w:r>
      <w:r w:rsidR="000066C8">
        <w:t xml:space="preserve">hen a user asks a question </w:t>
      </w:r>
      <w:r w:rsidR="009078DA">
        <w:t>or makes a request,</w:t>
      </w:r>
      <w:r w:rsidR="000066C8">
        <w:t xml:space="preserve"> </w:t>
      </w:r>
      <w:r w:rsidR="009078DA">
        <w:t>the agent</w:t>
      </w:r>
      <w:r w:rsidR="000066C8">
        <w:t xml:space="preserve"> classif</w:t>
      </w:r>
      <w:r w:rsidR="009078DA">
        <w:t>ies it</w:t>
      </w:r>
      <w:r w:rsidR="000066C8">
        <w:t xml:space="preserve"> to the most relevant topic in its library</w:t>
      </w:r>
      <w:r w:rsidR="009078DA">
        <w:t>. T</w:t>
      </w:r>
      <w:r w:rsidR="000066C8">
        <w:t>hen, it launch</w:t>
      </w:r>
      <w:r w:rsidR="00D47C29">
        <w:t>es</w:t>
      </w:r>
      <w:r w:rsidR="000066C8">
        <w:t xml:space="preserve"> one or more actions </w:t>
      </w:r>
      <w:r w:rsidR="000066C8" w:rsidRPr="000066C8">
        <w:t> </w:t>
      </w:r>
      <w:r w:rsidR="000066C8">
        <w:t>b</w:t>
      </w:r>
      <w:r w:rsidR="000066C8" w:rsidRPr="000066C8">
        <w:t>ased on the selected topic’s actions and instructions</w:t>
      </w:r>
      <w:r w:rsidR="000066C8">
        <w:t>.</w:t>
      </w:r>
      <w:r w:rsidR="009078DA">
        <w:t xml:space="preserve"> Throughout this process, the agent may ask the user for more information </w:t>
      </w:r>
      <w:r w:rsidR="0042571A">
        <w:t>if needed.</w:t>
      </w:r>
    </w:p>
    <w:p w14:paraId="2884CE68" w14:textId="77777777" w:rsidR="00B4101A" w:rsidRDefault="00B4101A" w:rsidP="000066C8"/>
    <w:p w14:paraId="442B19EF" w14:textId="635186CC" w:rsidR="0054265E" w:rsidRPr="0093707E" w:rsidRDefault="00B4101A" w:rsidP="0093707E">
      <w:r>
        <w:t>Large Language Model (LLM):</w:t>
      </w:r>
      <w:r w:rsidR="0054265E">
        <w:t xml:space="preserve"> AI agents are AI assistants that use LLMs to communicate with users and take actions.</w:t>
      </w:r>
      <w:r w:rsidR="0093707E">
        <w:t xml:space="preserve"> The reasoning engine interacts with the LLM multiple times depending on the task and topics and actions needed.</w:t>
      </w:r>
    </w:p>
    <w:p w14:paraId="2BECC0B7" w14:textId="77777777" w:rsidR="00B4101A" w:rsidRDefault="00B4101A" w:rsidP="000066C8"/>
    <w:p w14:paraId="672AB6E0" w14:textId="3AE9DFC1" w:rsidR="00356FFD" w:rsidRDefault="00356FFD" w:rsidP="004D68A8">
      <w:r>
        <w:t>Reasoning engine:</w:t>
      </w:r>
      <w:r w:rsidR="004D68A8">
        <w:t xml:space="preserve"> </w:t>
      </w:r>
      <w:r w:rsidR="004D68A8" w:rsidRPr="004D68A8">
        <w:t>orchestrates how an agent launches topics and actions</w:t>
      </w:r>
      <w:r w:rsidR="00801F8E">
        <w:t>.</w:t>
      </w:r>
    </w:p>
    <w:p w14:paraId="41D811B0" w14:textId="1E8A5C22" w:rsidR="00356FFD" w:rsidRDefault="00701348" w:rsidP="00701348">
      <w:r>
        <w:t xml:space="preserve">This refers to how the agent will interpret the trigger and how it chooses the way to accomplish the goal. </w:t>
      </w:r>
    </w:p>
    <w:p w14:paraId="5B087E07" w14:textId="176071DC" w:rsidR="00701348" w:rsidRDefault="00701348" w:rsidP="00701348">
      <w:r>
        <w:t xml:space="preserve">In </w:t>
      </w:r>
      <w:r w:rsidR="00CC645D">
        <w:t>collaboration with</w:t>
      </w:r>
      <w:r>
        <w:t xml:space="preserve"> LLMs, the </w:t>
      </w:r>
      <w:r w:rsidR="00901BB2">
        <w:t>reasoning engine</w:t>
      </w:r>
      <w:r>
        <w:t xml:space="preserve"> interpret</w:t>
      </w:r>
      <w:r w:rsidR="00350C89">
        <w:t>s</w:t>
      </w:r>
      <w:r>
        <w:t xml:space="preserve"> the trigger</w:t>
      </w:r>
      <w:r w:rsidR="00901BB2">
        <w:t xml:space="preserve">, </w:t>
      </w:r>
      <w:r>
        <w:t>classif</w:t>
      </w:r>
      <w:r w:rsidR="00350C89">
        <w:t>ies</w:t>
      </w:r>
      <w:r>
        <w:t xml:space="preserve"> it into a topic</w:t>
      </w:r>
      <w:r w:rsidR="00CC645D">
        <w:t>, builds a plan to</w:t>
      </w:r>
      <w:r>
        <w:t xml:space="preserve"> achieve the goal</w:t>
      </w:r>
      <w:r w:rsidR="00F65871">
        <w:t>, and then</w:t>
      </w:r>
      <w:r>
        <w:t xml:space="preserve"> launches the correct actions.</w:t>
      </w:r>
    </w:p>
    <w:p w14:paraId="015AF82C" w14:textId="77777777" w:rsidR="00701348" w:rsidRDefault="00701348" w:rsidP="00701348"/>
    <w:p w14:paraId="32BDF6A3" w14:textId="77777777" w:rsidR="00206430" w:rsidRPr="00206430" w:rsidRDefault="00206430" w:rsidP="00206430">
      <w:pPr>
        <w:rPr>
          <w:b/>
          <w:bCs/>
        </w:rPr>
      </w:pPr>
      <w:r w:rsidRPr="00206430">
        <w:rPr>
          <w:b/>
          <w:bCs/>
        </w:rPr>
        <w:t>AI agents: Benefits and Risks</w:t>
      </w:r>
    </w:p>
    <w:p w14:paraId="203BD743" w14:textId="77777777" w:rsidR="00206430" w:rsidRDefault="00206430" w:rsidP="00701348"/>
    <w:p w14:paraId="6799A287" w14:textId="7BF4FF8A" w:rsidR="00206430" w:rsidRDefault="00206430" w:rsidP="00701348">
      <w:r>
        <w:t xml:space="preserve">Benefits: </w:t>
      </w:r>
    </w:p>
    <w:p w14:paraId="69B24E9B" w14:textId="382288E8" w:rsidR="00206430" w:rsidRDefault="00206430" w:rsidP="00206430">
      <w:pPr>
        <w:pStyle w:val="ListParagraph"/>
        <w:numPr>
          <w:ilvl w:val="0"/>
          <w:numId w:val="5"/>
        </w:numPr>
      </w:pPr>
      <w:r>
        <w:t>Increased productivity and task automation: can perform complex</w:t>
      </w:r>
      <w:r w:rsidR="00022303">
        <w:t>,</w:t>
      </w:r>
      <w:r>
        <w:t xml:space="preserve"> multi-step tasks with minimal human intervention.</w:t>
      </w:r>
    </w:p>
    <w:p w14:paraId="6B5A0D24" w14:textId="6083342E" w:rsidR="00206430" w:rsidRDefault="003F41D4" w:rsidP="00206430">
      <w:pPr>
        <w:pStyle w:val="ListParagraph"/>
        <w:numPr>
          <w:ilvl w:val="0"/>
          <w:numId w:val="5"/>
        </w:numPr>
      </w:pPr>
      <w:r>
        <w:t xml:space="preserve">Tackle real-world challenges: AI agents work on supply chain efficiency, scientific exploration, healthcare diagnosis, and more. </w:t>
      </w:r>
    </w:p>
    <w:p w14:paraId="3719377D" w14:textId="033CEC96" w:rsidR="00206430" w:rsidRDefault="00206430" w:rsidP="00EB6C83">
      <w:pPr>
        <w:pStyle w:val="ListParagraph"/>
        <w:numPr>
          <w:ilvl w:val="0"/>
          <w:numId w:val="5"/>
        </w:numPr>
      </w:pPr>
      <w:r>
        <w:t>Works across different industries:</w:t>
      </w:r>
      <w:r w:rsidR="003F41D4">
        <w:t xml:space="preserve"> they can support in many different </w:t>
      </w:r>
      <w:r w:rsidR="00022303">
        <w:t>industries</w:t>
      </w:r>
      <w:r w:rsidR="003F41D4">
        <w:t>, such as education, finance, healthcare, etc.</w:t>
      </w:r>
    </w:p>
    <w:p w14:paraId="5D331BD0" w14:textId="4CB78294" w:rsidR="00206430" w:rsidRDefault="00206430" w:rsidP="00206430">
      <w:r>
        <w:t>Risks:</w:t>
      </w:r>
    </w:p>
    <w:p w14:paraId="39A11339" w14:textId="6160ABD3" w:rsidR="00206430" w:rsidRDefault="00206430" w:rsidP="00206430">
      <w:pPr>
        <w:pStyle w:val="ListParagraph"/>
        <w:numPr>
          <w:ilvl w:val="0"/>
          <w:numId w:val="7"/>
        </w:numPr>
      </w:pPr>
      <w:r>
        <w:t>Security risks:</w:t>
      </w:r>
      <w:r w:rsidR="003F41D4">
        <w:t xml:space="preserve"> the ability to autonomously access systems can lead to cybersecurity issues such as unintended data access. </w:t>
      </w:r>
    </w:p>
    <w:p w14:paraId="7D44C385" w14:textId="42E77AD8" w:rsidR="00206430" w:rsidRDefault="00206430" w:rsidP="00206430">
      <w:pPr>
        <w:pStyle w:val="ListParagraph"/>
        <w:numPr>
          <w:ilvl w:val="0"/>
          <w:numId w:val="7"/>
        </w:numPr>
      </w:pPr>
      <w:r>
        <w:t>Technical limitations and errors:</w:t>
      </w:r>
      <w:r w:rsidR="003F41D4">
        <w:t xml:space="preserve"> </w:t>
      </w:r>
      <w:r w:rsidR="003F41D4">
        <w:t>Agents can malfunction, make wrong decisions, or behave unpredictably.</w:t>
      </w:r>
    </w:p>
    <w:p w14:paraId="2C77AEBA" w14:textId="5D7EE2EE" w:rsidR="0097029F" w:rsidRPr="00EB6C83" w:rsidRDefault="00206430" w:rsidP="00EB6C83">
      <w:pPr>
        <w:pStyle w:val="ListParagraph"/>
        <w:numPr>
          <w:ilvl w:val="0"/>
          <w:numId w:val="7"/>
        </w:numPr>
      </w:pPr>
      <w:r>
        <w:t xml:space="preserve">Ethical and accountability concerns: </w:t>
      </w:r>
      <w:r w:rsidR="00EC5B5F">
        <w:t>concerns about how decisions are made, who is responsible for agents’ actions, and more.</w:t>
      </w:r>
    </w:p>
    <w:p w14:paraId="63AD030E" w14:textId="0349053C" w:rsidR="00254873" w:rsidRPr="0097029F" w:rsidRDefault="0097029F">
      <w:pPr>
        <w:rPr>
          <w:b/>
          <w:bCs/>
        </w:rPr>
      </w:pPr>
      <w:r w:rsidRPr="0097029F">
        <w:rPr>
          <w:b/>
          <w:bCs/>
        </w:rPr>
        <w:lastRenderedPageBreak/>
        <w:t>Future of Agentic AI</w:t>
      </w:r>
    </w:p>
    <w:p w14:paraId="679AA117" w14:textId="77777777" w:rsidR="00254873" w:rsidRDefault="00254873"/>
    <w:p w14:paraId="257263C8" w14:textId="68EED553" w:rsidR="00EE7FDA" w:rsidRDefault="00EE7FDA" w:rsidP="00EE7FDA">
      <w:r>
        <w:t xml:space="preserve">According to Forbes, AI agent in 2026 </w:t>
      </w:r>
      <w:r w:rsidR="00744108">
        <w:t>might</w:t>
      </w:r>
      <w:r>
        <w:t>:</w:t>
      </w:r>
    </w:p>
    <w:p w14:paraId="60813D68" w14:textId="4871DACB" w:rsidR="0097029F" w:rsidRDefault="00EE7FDA" w:rsidP="00EE7FDA">
      <w:pPr>
        <w:pStyle w:val="ListParagraph"/>
        <w:numPr>
          <w:ilvl w:val="0"/>
          <w:numId w:val="8"/>
        </w:numPr>
      </w:pPr>
      <w:r>
        <w:t>Be dedicated assistants for every employee.</w:t>
      </w:r>
    </w:p>
    <w:p w14:paraId="552645AC" w14:textId="5F3F5B53" w:rsidR="00EE7FDA" w:rsidRDefault="00EE7FDA" w:rsidP="00EE7FDA">
      <w:pPr>
        <w:pStyle w:val="ListParagraph"/>
        <w:numPr>
          <w:ilvl w:val="0"/>
          <w:numId w:val="8"/>
        </w:numPr>
      </w:pPr>
      <w:r>
        <w:t>Be part of human-machine teams.</w:t>
      </w:r>
    </w:p>
    <w:p w14:paraId="28457886" w14:textId="71B50925" w:rsidR="00EE7FDA" w:rsidRDefault="00C03DFC" w:rsidP="00EE7FDA">
      <w:pPr>
        <w:pStyle w:val="ListParagraph"/>
        <w:numPr>
          <w:ilvl w:val="0"/>
          <w:numId w:val="8"/>
        </w:numPr>
      </w:pPr>
      <w:r>
        <w:t>O</w:t>
      </w:r>
      <w:r w:rsidR="00744108">
        <w:t>rchestrat</w:t>
      </w:r>
      <w:r w:rsidR="00744108">
        <w:t>e</w:t>
      </w:r>
      <w:r>
        <w:t>s m</w:t>
      </w:r>
      <w:r w:rsidR="00EE7FDA">
        <w:t xml:space="preserve">ulti-agent </w:t>
      </w:r>
      <w:r>
        <w:t xml:space="preserve">systems </w:t>
      </w:r>
      <w:r w:rsidR="00EE7FDA">
        <w:t>to work on complex, long-running tasks.</w:t>
      </w:r>
    </w:p>
    <w:p w14:paraId="75383D7D" w14:textId="0BB61A14" w:rsidR="00EE7FDA" w:rsidRDefault="00EE7FDA" w:rsidP="00EE7FDA">
      <w:pPr>
        <w:pStyle w:val="ListParagraph"/>
        <w:numPr>
          <w:ilvl w:val="0"/>
          <w:numId w:val="8"/>
        </w:numPr>
      </w:pPr>
      <w:r>
        <w:t>Run logistics and production.</w:t>
      </w:r>
    </w:p>
    <w:p w14:paraId="4EEB0DE2" w14:textId="705B4DF1" w:rsidR="00EE7FDA" w:rsidRDefault="00EE7FDA" w:rsidP="00EE7FDA">
      <w:r>
        <w:t xml:space="preserve">New security challenges are also expected: </w:t>
      </w:r>
    </w:p>
    <w:p w14:paraId="5972F4E0" w14:textId="1BFC9261" w:rsidR="00EE7FDA" w:rsidRDefault="0037198B" w:rsidP="00EE7FDA">
      <w:pPr>
        <w:pStyle w:val="ListParagraph"/>
        <w:numPr>
          <w:ilvl w:val="0"/>
          <w:numId w:val="9"/>
        </w:numPr>
      </w:pPr>
      <w:r>
        <w:t>Deepfakes, impersonation and agent hijacking.</w:t>
      </w:r>
    </w:p>
    <w:p w14:paraId="0B90A040" w14:textId="247D9FE3" w:rsidR="0037198B" w:rsidRDefault="00DC14BF" w:rsidP="00EE7FDA">
      <w:pPr>
        <w:pStyle w:val="ListParagraph"/>
        <w:numPr>
          <w:ilvl w:val="0"/>
          <w:numId w:val="9"/>
        </w:numPr>
      </w:pPr>
      <w:r>
        <w:t>P</w:t>
      </w:r>
      <w:r w:rsidR="0068127E">
        <w:t>otential</w:t>
      </w:r>
      <w:r w:rsidR="0037198B">
        <w:t xml:space="preserve"> for major public agentic AI breach.</w:t>
      </w:r>
    </w:p>
    <w:p w14:paraId="5EFF214A" w14:textId="3013E789" w:rsidR="0037198B" w:rsidRPr="0097029F" w:rsidRDefault="0037198B" w:rsidP="00EE7FDA">
      <w:pPr>
        <w:pStyle w:val="ListParagraph"/>
        <w:numPr>
          <w:ilvl w:val="0"/>
          <w:numId w:val="9"/>
        </w:numPr>
      </w:pPr>
      <w:r>
        <w:t xml:space="preserve">Identity will be the central focus of crime and security rather than data. </w:t>
      </w:r>
    </w:p>
    <w:p w14:paraId="7C004FA9" w14:textId="77777777" w:rsidR="00254873" w:rsidRDefault="00254873"/>
    <w:p w14:paraId="0EF4F8CE" w14:textId="6328EFA1" w:rsidR="00254873" w:rsidRDefault="009444DB">
      <w:hyperlink r:id="rId8" w:history="1">
        <w:r w:rsidRPr="002350FC">
          <w:rPr>
            <w:rStyle w:val="Hyperlink"/>
          </w:rPr>
          <w:t>https://www.ibm.com/think/topics/how-to-build-an-ai-agent</w:t>
        </w:r>
      </w:hyperlink>
      <w:r w:rsidR="00254873">
        <w:t xml:space="preserve"> </w:t>
      </w:r>
    </w:p>
    <w:p w14:paraId="3CCEE61F" w14:textId="685F05FB" w:rsidR="00383754" w:rsidRDefault="009444DB" w:rsidP="00383754">
      <w:hyperlink r:id="rId9" w:history="1">
        <w:r w:rsidRPr="002350FC">
          <w:rPr>
            <w:rStyle w:val="Hyperlink"/>
          </w:rPr>
          <w:t>https://www.ibm.com/think/topics/ai-agents-vs-ai-assistants#7281536</w:t>
        </w:r>
      </w:hyperlink>
      <w:r>
        <w:t xml:space="preserve"> </w:t>
      </w:r>
    </w:p>
    <w:p w14:paraId="5166BCAD" w14:textId="5C5CFB87" w:rsidR="00383754" w:rsidRDefault="00383754" w:rsidP="00383754">
      <w:hyperlink r:id="rId10" w:history="1">
        <w:r w:rsidRPr="002350FC">
          <w:rPr>
            <w:rStyle w:val="Hyperlink"/>
          </w:rPr>
          <w:t>https://www.ibm.com/think/topics/agentic-ai#2095054954</w:t>
        </w:r>
      </w:hyperlink>
      <w:r>
        <w:t xml:space="preserve"> </w:t>
      </w:r>
    </w:p>
    <w:p w14:paraId="2F2478C0" w14:textId="341A61C2" w:rsidR="00383754" w:rsidRDefault="000066C8" w:rsidP="00383754">
      <w:hyperlink r:id="rId11" w:history="1">
        <w:r w:rsidRPr="002350FC">
          <w:rPr>
            <w:rStyle w:val="Hyperlink"/>
          </w:rPr>
          <w:t>https://help.salesforce.com/s/articleView?id=ai.copilot_building_blocks.htm&amp;type=5</w:t>
        </w:r>
      </w:hyperlink>
      <w:r>
        <w:t xml:space="preserve"> </w:t>
      </w:r>
    </w:p>
    <w:p w14:paraId="0BC8542D" w14:textId="789425B2" w:rsidR="0064248F" w:rsidRDefault="0064248F" w:rsidP="00383754">
      <w:hyperlink r:id="rId12" w:history="1">
        <w:r w:rsidRPr="002350FC">
          <w:rPr>
            <w:rStyle w:val="Hyperlink"/>
          </w:rPr>
          <w:t>https://www.weforum.org/stories/2024/12/ai-agents-risks-artificial-intelligence/</w:t>
        </w:r>
      </w:hyperlink>
      <w:r>
        <w:t xml:space="preserve"> </w:t>
      </w:r>
    </w:p>
    <w:p w14:paraId="5B79DEC3" w14:textId="74722424" w:rsidR="00E93757" w:rsidRDefault="00E93757" w:rsidP="00383754">
      <w:hyperlink r:id="rId13" w:history="1">
        <w:r w:rsidRPr="002350FC">
          <w:rPr>
            <w:rStyle w:val="Hyperlink"/>
          </w:rPr>
          <w:t>https://www.forbes.com/sites/markminevich/2025/12/31/agentic-ai-takes-over-11-shocking-2026-predictions/</w:t>
        </w:r>
      </w:hyperlink>
      <w:r>
        <w:t xml:space="preserve"> </w:t>
      </w:r>
    </w:p>
    <w:p w14:paraId="64C9CAA0" w14:textId="77777777" w:rsidR="00E93757" w:rsidRPr="005B0175" w:rsidRDefault="00E93757" w:rsidP="00383754"/>
    <w:sectPr w:rsidR="00E93757" w:rsidRPr="005B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A33"/>
    <w:multiLevelType w:val="hybridMultilevel"/>
    <w:tmpl w:val="A524D6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F2214"/>
    <w:multiLevelType w:val="hybridMultilevel"/>
    <w:tmpl w:val="33DE2B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33E80"/>
    <w:multiLevelType w:val="hybridMultilevel"/>
    <w:tmpl w:val="F6141E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21B94"/>
    <w:multiLevelType w:val="hybridMultilevel"/>
    <w:tmpl w:val="4D80AE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D70BC"/>
    <w:multiLevelType w:val="hybridMultilevel"/>
    <w:tmpl w:val="A524D6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84D3F"/>
    <w:multiLevelType w:val="hybridMultilevel"/>
    <w:tmpl w:val="3C38A4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E1782"/>
    <w:multiLevelType w:val="hybridMultilevel"/>
    <w:tmpl w:val="FFBECB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73A21"/>
    <w:multiLevelType w:val="hybridMultilevel"/>
    <w:tmpl w:val="A524D6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62DF4"/>
    <w:multiLevelType w:val="hybridMultilevel"/>
    <w:tmpl w:val="A524D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53409">
    <w:abstractNumId w:val="8"/>
  </w:num>
  <w:num w:numId="2" w16cid:durableId="1317029028">
    <w:abstractNumId w:val="7"/>
  </w:num>
  <w:num w:numId="3" w16cid:durableId="887953487">
    <w:abstractNumId w:val="4"/>
  </w:num>
  <w:num w:numId="4" w16cid:durableId="116215668">
    <w:abstractNumId w:val="0"/>
  </w:num>
  <w:num w:numId="5" w16cid:durableId="1665889088">
    <w:abstractNumId w:val="3"/>
  </w:num>
  <w:num w:numId="6" w16cid:durableId="1735815787">
    <w:abstractNumId w:val="6"/>
  </w:num>
  <w:num w:numId="7" w16cid:durableId="135299069">
    <w:abstractNumId w:val="5"/>
  </w:num>
  <w:num w:numId="8" w16cid:durableId="1088426224">
    <w:abstractNumId w:val="1"/>
  </w:num>
  <w:num w:numId="9" w16cid:durableId="150298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70"/>
    <w:rsid w:val="000066C8"/>
    <w:rsid w:val="00022303"/>
    <w:rsid w:val="000756D8"/>
    <w:rsid w:val="00206430"/>
    <w:rsid w:val="00254873"/>
    <w:rsid w:val="002735E5"/>
    <w:rsid w:val="00350C89"/>
    <w:rsid w:val="00356FFD"/>
    <w:rsid w:val="0037198B"/>
    <w:rsid w:val="00383754"/>
    <w:rsid w:val="003B484D"/>
    <w:rsid w:val="003D0650"/>
    <w:rsid w:val="003F41D4"/>
    <w:rsid w:val="0042571A"/>
    <w:rsid w:val="004D68A8"/>
    <w:rsid w:val="0054265E"/>
    <w:rsid w:val="00550ED1"/>
    <w:rsid w:val="005B0175"/>
    <w:rsid w:val="0064248F"/>
    <w:rsid w:val="0068127E"/>
    <w:rsid w:val="00701348"/>
    <w:rsid w:val="00744108"/>
    <w:rsid w:val="0078035E"/>
    <w:rsid w:val="007B31AE"/>
    <w:rsid w:val="007B6FDA"/>
    <w:rsid w:val="007E7092"/>
    <w:rsid w:val="007F7066"/>
    <w:rsid w:val="00801F8E"/>
    <w:rsid w:val="00825330"/>
    <w:rsid w:val="008A212C"/>
    <w:rsid w:val="00901BB2"/>
    <w:rsid w:val="009078DA"/>
    <w:rsid w:val="0093707E"/>
    <w:rsid w:val="009444DB"/>
    <w:rsid w:val="0097029F"/>
    <w:rsid w:val="009A49D8"/>
    <w:rsid w:val="00A53AEE"/>
    <w:rsid w:val="00A80170"/>
    <w:rsid w:val="00B26B9F"/>
    <w:rsid w:val="00B4101A"/>
    <w:rsid w:val="00B8735E"/>
    <w:rsid w:val="00C03DFC"/>
    <w:rsid w:val="00CC645D"/>
    <w:rsid w:val="00D12469"/>
    <w:rsid w:val="00D40127"/>
    <w:rsid w:val="00D47C29"/>
    <w:rsid w:val="00D70236"/>
    <w:rsid w:val="00DC14BF"/>
    <w:rsid w:val="00E332C6"/>
    <w:rsid w:val="00E93757"/>
    <w:rsid w:val="00EB6C83"/>
    <w:rsid w:val="00EC5B5F"/>
    <w:rsid w:val="00EE7FDA"/>
    <w:rsid w:val="00F209DD"/>
    <w:rsid w:val="00F4638A"/>
    <w:rsid w:val="00F65871"/>
    <w:rsid w:val="00FF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D0C9"/>
  <w15:chartTrackingRefBased/>
  <w15:docId w15:val="{05888C81-8F20-4340-9770-3BE3EB28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hink/topics/how-to-build-an-ai-agent" TargetMode="External"/><Relationship Id="rId13" Type="http://schemas.openxmlformats.org/officeDocument/2006/relationships/hyperlink" Target="https://www.forbes.com/sites/markminevich/2025/12/31/agentic-ai-takes-over-11-shocking-2026-prediction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bm.com/think/topics/tool-calling" TargetMode="External"/><Relationship Id="rId12" Type="http://schemas.openxmlformats.org/officeDocument/2006/relationships/hyperlink" Target="https://www.weforum.org/stories/2024/12/ai-agents-risks-artificial-intelligenc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bm.com/think/topics/ai-agents" TargetMode="External"/><Relationship Id="rId11" Type="http://schemas.openxmlformats.org/officeDocument/2006/relationships/hyperlink" Target="https://help.salesforce.com/s/articleView?id=ai.copilot_building_blocks.htm&amp;type=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bm.com/think/topics/agentic-ai#209505495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think/topics/ai-agents-vs-ai-assistants#728153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5A37A-1801-488C-AF0D-7BA9CB15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 Mardoum</dc:creator>
  <cp:keywords/>
  <dc:description/>
  <cp:lastModifiedBy>Mais Mardoum</cp:lastModifiedBy>
  <cp:revision>96</cp:revision>
  <dcterms:created xsi:type="dcterms:W3CDTF">2026-01-01T21:35:00Z</dcterms:created>
  <dcterms:modified xsi:type="dcterms:W3CDTF">2026-01-02T21:18:00Z</dcterms:modified>
</cp:coreProperties>
</file>