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B0D46" w14:textId="26DCAEE2" w:rsidR="00EC3755" w:rsidRDefault="00EC3755" w:rsidP="00EC3755">
      <w:r>
        <w:t>The ancient forest stood tall and proud, its canopy of leaves forming a thick green blanket over the land. Sunlight filtered through the branches, creating dappled patterns on the forest floor below. The air was filled with the sounds of chirping birds and rustling leaves, a symphony of nature's own making.</w:t>
      </w:r>
    </w:p>
    <w:p w14:paraId="365819E7" w14:textId="7B2DD00A" w:rsidR="00EC3755" w:rsidRDefault="00EC3755" w:rsidP="00EC3755">
      <w:r>
        <w:t>As I walked deeper into the forest, I could feel the coolness of the shade enveloping me. The trees towered above, their trunks gnarled and twisted with age. Moss and ferns carpeted the ground, adding to the mystical atmosphere of the place.</w:t>
      </w:r>
    </w:p>
    <w:p w14:paraId="6370A31F" w14:textId="27931BD3" w:rsidR="00EC3755" w:rsidRDefault="00EC3755" w:rsidP="00EC3755">
      <w:r>
        <w:t>I came upon a clearing, where a crystal-clear stream meandered its way through the undergrowth. I knelt down and cupped my hands, taking a refreshing drink of the pure, cool water. The taste was unlike anything I had ever experienced, pure and invigorating.</w:t>
      </w:r>
    </w:p>
    <w:p w14:paraId="64B33698" w14:textId="519F41CC" w:rsidR="00EC3755" w:rsidRDefault="00EC3755" w:rsidP="00EC3755">
      <w:r>
        <w:t>As the day wore on, I found myself lost in the beauty of the forest. I wandered aimlessly, exploring every nook and cranny, marveling at the diversity of life around me. Birds flitted from branch to branch, their colorful plumage a stark contrast to the greenery around them.</w:t>
      </w:r>
    </w:p>
    <w:p w14:paraId="2DCECECA" w14:textId="65AC0846" w:rsidR="00EC3755" w:rsidRDefault="00EC3755" w:rsidP="00EC3755">
      <w:r>
        <w:t>As evening approached, I found a comfortable spot to rest. I lay back against a moss-covered rock, gazing up at the sky. The stars began to appear, twinkling brightly against the darkening sky. I felt at peace, surrounded by the beauty and majesty of the natural world.</w:t>
      </w:r>
    </w:p>
    <w:p w14:paraId="29A7367E" w14:textId="13C6451E" w:rsidR="00EC3755" w:rsidRDefault="00EC3755" w:rsidP="00EC3755">
      <w:r>
        <w:t>I continued my journey through the forest, marveling at the beauty that surrounded me. Every tree, every flower seemed to radiate with life, pulsing with energy and vitality. I felt a deep connection to nature, as if I were a part of something much larger than myself.</w:t>
      </w:r>
    </w:p>
    <w:p w14:paraId="194793BB" w14:textId="385641A7" w:rsidR="00EC3755" w:rsidRDefault="00EC3755" w:rsidP="00EC3755">
      <w:r>
        <w:t>As I walked, I came across a grove of ancient oak trees, their massive trunks reaching up towards the sky. The air was filled with the earthy scent of the forest, mingled with the sweet fragrance of wildflowers. I sat down at the base of one of the trees, feeling its ancient wisdom seeping into my bones.</w:t>
      </w:r>
    </w:p>
    <w:p w14:paraId="655E880D" w14:textId="60216E85" w:rsidR="00EC3755" w:rsidRDefault="00EC3755" w:rsidP="00EC3755">
      <w:r>
        <w:t>A gentle breeze rustled the leaves overhead, creating a soothing melody that filled me with a sense of peace. I closed my eyes and listened, letting the sounds of the forest wash over me. It was a moment of pure serenity, a moment that I wished would never end.</w:t>
      </w:r>
    </w:p>
    <w:p w14:paraId="7EFD60DB" w14:textId="7D99CFC3" w:rsidR="00EC3755" w:rsidRDefault="00EC3755" w:rsidP="00EC3755">
      <w:r>
        <w:t>Eventually, I rose to continue my journey, knowing that the forest still had much to reveal to me. I walked on, my heart full of wonder and gratitude for the beauty of the natural world.</w:t>
      </w:r>
    </w:p>
    <w:p w14:paraId="75E98F78" w14:textId="10C457D1" w:rsidR="00EC3755" w:rsidRDefault="00EC3755" w:rsidP="00EC3755">
      <w:r>
        <w:t>As the day drew to a close, I emerged from the forest, feeling rejuvenated and inspired. The sun was setting in the distance, painting the sky in hues of orange and pink. I knew that I would carry the memory of this day with me always, a reminder of the beauty and magic that can be found in the world around us.</w:t>
      </w:r>
    </w:p>
    <w:p w14:paraId="483ED03D" w14:textId="576996A9" w:rsidR="00EC3755" w:rsidRDefault="00EC3755" w:rsidP="00EC3755">
      <w:r>
        <w:t>I wandered deeper into the forest, following a narrow path that wound its way through the trees. The sounds of civilization faded away, replaced by the gentle rustling of leaves and the occasional call of a bird. I felt as if I were stepping back in time, experiencing the world as it was before the modern age.</w:t>
      </w:r>
    </w:p>
    <w:p w14:paraId="2CC79113" w14:textId="77777777" w:rsidR="00EC3755" w:rsidRDefault="00EC3755" w:rsidP="00EC3755">
      <w:r>
        <w:t>As I walked, I came across a small stream, its waters crystal clear and inviting. I knelt down and splashed some water on my face, feeling refreshed and invigorated. I drank deeply from the stream, savoring the pure, clean taste of the water.</w:t>
      </w:r>
    </w:p>
    <w:p w14:paraId="7F15425E" w14:textId="77777777" w:rsidR="00EC3755" w:rsidRDefault="00EC3755" w:rsidP="00EC3755"/>
    <w:p w14:paraId="2E3BDA11" w14:textId="08C5B1E8" w:rsidR="00EC3755" w:rsidRDefault="00EC3755" w:rsidP="00EC3755">
      <w:r>
        <w:lastRenderedPageBreak/>
        <w:t>The sun began to set, casting long shadows across the forest floor. I knew that I would have to find shelter soon, as the forest could be a dangerous place at night. I found a clearing and made a small campfire, the warm glow of the flames providing a sense of security in the darkening woods.</w:t>
      </w:r>
    </w:p>
    <w:p w14:paraId="5752D5D2" w14:textId="2346C2F6" w:rsidR="00EC3755" w:rsidRDefault="00EC3755" w:rsidP="00EC3755">
      <w:r>
        <w:t>As I sat by the fire, I reflected on the day's journey. I had seen so much beauty and wonder in the forest, experienced a sense of peace and harmony that I had never felt before. I knew that this journey had changed me in ways I could not yet fully understand.</w:t>
      </w:r>
    </w:p>
    <w:p w14:paraId="41162BB4" w14:textId="1FE1B6E0" w:rsidR="00EC3755" w:rsidRDefault="00EC3755" w:rsidP="00EC3755">
      <w:r>
        <w:t>As the stars began to appear in the sky, I lay down beside the fire, feeling the warmth seep into my bones. I closed my eyes and drifted off to sleep, dreaming of the ancient forest and the mysteries it held.</w:t>
      </w:r>
    </w:p>
    <w:p w14:paraId="3FA74A9D" w14:textId="59141F2F" w:rsidR="00B6377A" w:rsidRDefault="00B6377A" w:rsidP="00B6377A">
      <w:r>
        <w:t>The next morning, I woke up to the gentle chirping of birds and the soft rustling of leaves in the breeze. The forest was alive with the sounds of nature awakening to a new day. I stretched and got up, feeling refreshed and ready to continue my journey.</w:t>
      </w:r>
    </w:p>
    <w:p w14:paraId="0DD7519D" w14:textId="73FD4415" w:rsidR="00B6377A" w:rsidRDefault="00B6377A" w:rsidP="00B6377A">
      <w:r>
        <w:t>I decided to explore deeper into the forest, following a path that led me further away from civilization. The air was crisp and clean, carrying with it the scent of pine and earth. I walked for hours, lost in the beauty of my surroundings.</w:t>
      </w:r>
    </w:p>
    <w:p w14:paraId="1C25B9BD" w14:textId="5629DD0D" w:rsidR="00B6377A" w:rsidRDefault="00B6377A" w:rsidP="00B6377A">
      <w:r>
        <w:t>As I walked, I came across a family of deer grazing peacefully in a meadow. They looked up as I approached, their eyes curious but unafraid. I stood still, watching them for a while before continuing on my way.</w:t>
      </w:r>
    </w:p>
    <w:p w14:paraId="0B60D042" w14:textId="1F122CA4" w:rsidR="00B6377A" w:rsidRDefault="00B6377A" w:rsidP="00B6377A">
      <w:r>
        <w:t>Eventually, I came to a small waterfall cascading down a rocky cliff. The water sparkled in the sunlight, creating a rainbow of colors in the mist. I sat by the waterfall, mesmerized by its beauty, and listened to the soothing sound of the rushing water.</w:t>
      </w:r>
    </w:p>
    <w:p w14:paraId="67BD42E0" w14:textId="17475F28" w:rsidR="00B6377A" w:rsidRDefault="00B6377A" w:rsidP="00B6377A">
      <w:r>
        <w:t>As the day wore on, I found a secluded spot by a tranquil pond. I sat by the water's edge, watching the ripples dance across the surface. I dipped my feet in the cool water, feeling the stress and worries of the world slip away.</w:t>
      </w:r>
    </w:p>
    <w:p w14:paraId="3847F6E9" w14:textId="4CD4503C" w:rsidR="00B6377A" w:rsidRDefault="00B6377A" w:rsidP="000B021F">
      <w:r>
        <w:t>As evening approached, I made my way back to my campsite. I built a bigger fire and cooked myself a simple meal. As I ate, I reflected on the day's adventures and felt grateful for the opportunity to experience the wonders of the natural world.</w:t>
      </w:r>
    </w:p>
    <w:sectPr w:rsidR="00B63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755"/>
    <w:rsid w:val="000B021F"/>
    <w:rsid w:val="00242268"/>
    <w:rsid w:val="006758D1"/>
    <w:rsid w:val="00B6377A"/>
    <w:rsid w:val="00C54A6A"/>
    <w:rsid w:val="00C908C3"/>
    <w:rsid w:val="00EC3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1CE44"/>
  <w15:chartTrackingRefBased/>
  <w15:docId w15:val="{F4A466B2-29A6-4FE5-A009-AFD3C4A9B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Yaqoob</dc:creator>
  <cp:keywords/>
  <dc:description/>
  <cp:lastModifiedBy>Usman Yaqoob</cp:lastModifiedBy>
  <cp:revision>9</cp:revision>
  <dcterms:created xsi:type="dcterms:W3CDTF">2024-03-12T07:02:00Z</dcterms:created>
  <dcterms:modified xsi:type="dcterms:W3CDTF">2024-03-30T09:09:00Z</dcterms:modified>
</cp:coreProperties>
</file>