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04D" w:rsidRDefault="002C01A0">
      <w:r w:rsidRPr="002C01A0">
        <w:t>SB Stocks is a user-friendly web app built for stock market enthusiasts who want to practice and improve their trading skills without any financial risk. The platform provides paper trading features powered by real-time US stock market data, historical trends, and a wide range of stock listings, making it easier for users to make informed decisions. With a simple registration and secure login process, users can access their personalized dashboard to simulate buying and selling stocks using virtual funds, track their portfolio’s performance, and analyze strategies in a realistic environment. Whether you’re a beginner exploring the basics of trading or an experienced trader looking to test new approaches, SB Stocks offers a seamless and educational experience. By combining a clean interface with comprehensive stock data and robust portfolio management tools, it ensures that every trading journey is both insightful and engaging, helping users refine strategies and build confidence in the world of stock trading.</w:t>
      </w:r>
    </w:p>
    <w:p w:rsidR="002C01A0" w:rsidRDefault="002C01A0" w:rsidP="002C01A0">
      <w:r>
        <w:t>A full-stack stock trading simulation platform that allows users to practice buying and selling stocks with virtual funds. Built using MongoDB, Express.js, React.js, and Node.js, it integrates secure authentication, real-time data, and responsive design to deliver a realistic trading experience.</w:t>
      </w:r>
    </w:p>
    <w:p w:rsidR="002C01A0" w:rsidRDefault="002C01A0" w:rsidP="002C01A0"/>
    <w:p w:rsidR="002C01A0" w:rsidRDefault="002C01A0" w:rsidP="002C01A0">
      <w:r>
        <w:t>1. Environment Setup</w:t>
      </w:r>
    </w:p>
    <w:p w:rsidR="002C01A0" w:rsidRDefault="002C01A0" w:rsidP="002C01A0"/>
    <w:p w:rsidR="002C01A0" w:rsidRDefault="002C01A0" w:rsidP="002C01A0">
      <w:r>
        <w:t>Install Node.js (v16+), npm, and MongoDB.</w:t>
      </w:r>
    </w:p>
    <w:p w:rsidR="002C01A0" w:rsidRDefault="002C01A0" w:rsidP="002C01A0"/>
    <w:p w:rsidR="002C01A0" w:rsidRDefault="002C01A0" w:rsidP="002C01A0">
      <w:r>
        <w:t>Set up Express server with dependencies: express, mongoose, bcryptjs, jsonwebtoken, cors, dotenv.</w:t>
      </w:r>
    </w:p>
    <w:p w:rsidR="002C01A0" w:rsidRDefault="002C01A0" w:rsidP="002C01A0"/>
    <w:p w:rsidR="002C01A0" w:rsidRDefault="002C01A0" w:rsidP="002C01A0">
      <w:r>
        <w:t>Create React frontend with dependencies: axios, react-router-dom, redux, react-toastify, chart.js.</w:t>
      </w:r>
    </w:p>
    <w:p w:rsidR="002C01A0" w:rsidRDefault="002C01A0" w:rsidP="002C01A0"/>
    <w:p w:rsidR="002C01A0" w:rsidRDefault="002C01A0" w:rsidP="002C01A0">
      <w:r>
        <w:t>Configure .env for MongoDB connection, JWT secret, and server port.</w:t>
      </w:r>
    </w:p>
    <w:p w:rsidR="002C01A0" w:rsidRDefault="002C01A0" w:rsidP="002C01A0"/>
    <w:p w:rsidR="002C01A0" w:rsidRDefault="002C01A0" w:rsidP="002C01A0">
      <w:r>
        <w:t>Use Git for version control and Postman for API testing.</w:t>
      </w:r>
    </w:p>
    <w:p w:rsidR="002C01A0" w:rsidRDefault="002C01A0" w:rsidP="002C01A0"/>
    <w:p w:rsidR="002C01A0" w:rsidRDefault="002C01A0" w:rsidP="002C01A0"/>
    <w:p w:rsidR="002C01A0" w:rsidRDefault="002C01A0" w:rsidP="002C01A0">
      <w:r>
        <w:t>2. Database Design</w:t>
      </w:r>
    </w:p>
    <w:p w:rsidR="002C01A0" w:rsidRDefault="002C01A0" w:rsidP="002C01A0"/>
    <w:p w:rsidR="002C01A0" w:rsidRDefault="002C01A0" w:rsidP="002C01A0">
      <w:r>
        <w:t>Use MongoDB to store user, stock, portfolio, and transaction data.</w:t>
      </w:r>
    </w:p>
    <w:p w:rsidR="002C01A0" w:rsidRDefault="002C01A0" w:rsidP="002C01A0"/>
    <w:p w:rsidR="002C01A0" w:rsidRDefault="002C01A0" w:rsidP="002C01A0">
      <w:r>
        <w:t>Collections: Users, Stocks, Portfolios, Transactions, Watchlists.</w:t>
      </w:r>
    </w:p>
    <w:p w:rsidR="002C01A0" w:rsidRDefault="002C01A0" w:rsidP="002C01A0"/>
    <w:p w:rsidR="002C01A0" w:rsidRDefault="002C01A0" w:rsidP="002C01A0">
      <w:r>
        <w:t>Each transaction links a user to a stock, while portfolios maintain current holdings and balances.</w:t>
      </w:r>
    </w:p>
    <w:p w:rsidR="002C01A0" w:rsidRDefault="002C01A0" w:rsidP="002C01A0"/>
    <w:p w:rsidR="002C01A0" w:rsidRDefault="002C01A0" w:rsidP="002C01A0"/>
    <w:p w:rsidR="002C01A0" w:rsidRDefault="002C01A0" w:rsidP="002C01A0">
      <w:r>
        <w:t>3. Application Development</w:t>
      </w:r>
    </w:p>
    <w:p w:rsidR="002C01A0" w:rsidRDefault="002C01A0" w:rsidP="002C01A0"/>
    <w:p w:rsidR="002C01A0" w:rsidRDefault="002C01A0" w:rsidP="002C01A0">
      <w:r>
        <w:t>Develop modules for:</w:t>
      </w:r>
    </w:p>
    <w:p w:rsidR="002C01A0" w:rsidRDefault="002C01A0" w:rsidP="002C01A0"/>
    <w:p w:rsidR="002C01A0" w:rsidRDefault="002C01A0" w:rsidP="002C01A0">
      <w:r>
        <w:t>User Registration and Login</w:t>
      </w:r>
    </w:p>
    <w:p w:rsidR="002C01A0" w:rsidRDefault="002C01A0" w:rsidP="002C01A0"/>
    <w:p w:rsidR="002C01A0" w:rsidRDefault="002C01A0" w:rsidP="002C01A0">
      <w:r>
        <w:t>Stock Listing and Search</w:t>
      </w:r>
    </w:p>
    <w:p w:rsidR="002C01A0" w:rsidRDefault="002C01A0" w:rsidP="002C01A0"/>
    <w:p w:rsidR="002C01A0" w:rsidRDefault="002C01A0" w:rsidP="002C01A0">
      <w:r>
        <w:t>Virtual Buy/Sell Transactions</w:t>
      </w:r>
    </w:p>
    <w:p w:rsidR="002C01A0" w:rsidRDefault="002C01A0" w:rsidP="002C01A0"/>
    <w:p w:rsidR="002C01A0" w:rsidRDefault="002C01A0" w:rsidP="002C01A0">
      <w:r>
        <w:t>Portfolio and Watchlist Management</w:t>
      </w:r>
    </w:p>
    <w:p w:rsidR="002C01A0" w:rsidRDefault="002C01A0" w:rsidP="002C01A0"/>
    <w:p w:rsidR="002C01A0" w:rsidRDefault="002C01A0" w:rsidP="002C01A0">
      <w:r>
        <w:lastRenderedPageBreak/>
        <w:t>Admin Stock Management Panel</w:t>
      </w:r>
    </w:p>
    <w:p w:rsidR="002C01A0" w:rsidRDefault="002C01A0" w:rsidP="002C01A0"/>
    <w:p w:rsidR="002C01A0" w:rsidRDefault="002C01A0" w:rsidP="002C01A0">
      <w:r>
        <w:t>Implement full CRUD operations, routing, and validation across entities.</w:t>
      </w:r>
    </w:p>
    <w:p w:rsidR="002C01A0" w:rsidRDefault="002C01A0" w:rsidP="002C01A0"/>
    <w:p w:rsidR="002C01A0" w:rsidRDefault="002C01A0" w:rsidP="002C01A0"/>
    <w:p w:rsidR="002C01A0" w:rsidRDefault="002C01A0" w:rsidP="002C01A0">
      <w:r>
        <w:t>4. Role-Based Security</w:t>
      </w:r>
    </w:p>
    <w:p w:rsidR="002C01A0" w:rsidRDefault="002C01A0" w:rsidP="002C01A0"/>
    <w:p w:rsidR="002C01A0" w:rsidRDefault="002C01A0" w:rsidP="002C01A0">
      <w:r>
        <w:t>Use JWT for authentication and authorization.</w:t>
      </w:r>
    </w:p>
    <w:p w:rsidR="002C01A0" w:rsidRDefault="002C01A0" w:rsidP="002C01A0"/>
    <w:p w:rsidR="002C01A0" w:rsidRDefault="002C01A0" w:rsidP="002C01A0">
      <w:r>
        <w:t>Define user and admin roles with access control on routes.</w:t>
      </w:r>
    </w:p>
    <w:p w:rsidR="002C01A0" w:rsidRDefault="002C01A0" w:rsidP="002C01A0"/>
    <w:p w:rsidR="002C01A0" w:rsidRDefault="002C01A0" w:rsidP="002C01A0">
      <w:r>
        <w:t>Encrypt passwords using bcrypt and manage sessions securely.</w:t>
      </w:r>
    </w:p>
    <w:p w:rsidR="002C01A0" w:rsidRDefault="002C01A0" w:rsidP="002C01A0"/>
    <w:p w:rsidR="002C01A0" w:rsidRDefault="002C01A0" w:rsidP="002C01A0"/>
    <w:p w:rsidR="002C01A0" w:rsidRDefault="002C01A0" w:rsidP="002C01A0">
      <w:r>
        <w:t>5. Frontend Integration</w:t>
      </w:r>
    </w:p>
    <w:p w:rsidR="002C01A0" w:rsidRDefault="002C01A0" w:rsidP="002C01A0"/>
    <w:p w:rsidR="002C01A0" w:rsidRDefault="002C01A0" w:rsidP="002C01A0">
      <w:r>
        <w:t>Design the interface using React.js and Bootstrap/Tailwind CSS.</w:t>
      </w:r>
    </w:p>
    <w:p w:rsidR="002C01A0" w:rsidRDefault="002C01A0" w:rsidP="002C01A0"/>
    <w:p w:rsidR="002C01A0" w:rsidRDefault="002C01A0" w:rsidP="002C01A0">
      <w:r>
        <w:t>Include navigation bars, dashboards, stock tables, and trade modals.</w:t>
      </w:r>
    </w:p>
    <w:p w:rsidR="002C01A0" w:rsidRDefault="002C01A0" w:rsidP="002C01A0"/>
    <w:p w:rsidR="002C01A0" w:rsidRDefault="002C01A0" w:rsidP="002C01A0">
      <w:r>
        <w:t>Integrate charts, alerts, and interactive UI components for better user experience.</w:t>
      </w:r>
    </w:p>
    <w:p w:rsidR="002C01A0" w:rsidRDefault="002C01A0" w:rsidP="002C01A0"/>
    <w:p w:rsidR="002C01A0" w:rsidRDefault="002C01A0" w:rsidP="002C01A0"/>
    <w:p w:rsidR="002C01A0" w:rsidRDefault="002C01A0" w:rsidP="002C01A0">
      <w:r>
        <w:t>6. Testing &amp; Validation</w:t>
      </w:r>
    </w:p>
    <w:p w:rsidR="002C01A0" w:rsidRDefault="002C01A0" w:rsidP="002C01A0"/>
    <w:p w:rsidR="002C01A0" w:rsidRDefault="002C01A0" w:rsidP="002C01A0">
      <w:r>
        <w:t>Test all CRUD APIs, authentication, and transaction workflows.</w:t>
      </w:r>
    </w:p>
    <w:p w:rsidR="002C01A0" w:rsidRDefault="002C01A0" w:rsidP="002C01A0"/>
    <w:p w:rsidR="002C01A0" w:rsidRDefault="002C01A0" w:rsidP="002C01A0">
      <w:r>
        <w:t>Validate stock search, portfolio updates, and data persistence.</w:t>
      </w:r>
    </w:p>
    <w:p w:rsidR="002C01A0" w:rsidRDefault="002C01A0" w:rsidP="002C01A0"/>
    <w:p w:rsidR="002C01A0" w:rsidRDefault="002C01A0" w:rsidP="002C01A0">
      <w:r>
        <w:t>Ensure responsiveness and smooth navigation across devices.</w:t>
      </w:r>
    </w:p>
    <w:p w:rsidR="002C01A0" w:rsidRDefault="002C01A0" w:rsidP="002C01A0"/>
    <w:p w:rsidR="002C01A0" w:rsidRDefault="002C01A0" w:rsidP="002C01A0"/>
    <w:p w:rsidR="002C01A0" w:rsidRDefault="002C01A0" w:rsidP="002C01A0">
      <w:r>
        <w:t>7. Monitoring &amp; Optimization</w:t>
      </w:r>
    </w:p>
    <w:p w:rsidR="002C01A0" w:rsidRDefault="002C01A0" w:rsidP="002C01A0"/>
    <w:p w:rsidR="002C01A0" w:rsidRDefault="002C01A0" w:rsidP="002C01A0">
      <w:r>
        <w:t>Optimize MongoDB queries for performance.</w:t>
      </w:r>
    </w:p>
    <w:p w:rsidR="002C01A0" w:rsidRDefault="002C01A0" w:rsidP="002C01A0"/>
    <w:p w:rsidR="002C01A0" w:rsidRDefault="002C01A0" w:rsidP="002C01A0">
      <w:r>
        <w:t>Enable logging and error handling within Express.</w:t>
      </w:r>
    </w:p>
    <w:p w:rsidR="002C01A0" w:rsidRDefault="002C01A0" w:rsidP="002C01A0"/>
    <w:p w:rsidR="002C01A0" w:rsidRDefault="002C01A0" w:rsidP="002C01A0">
      <w:r>
        <w:t>Refactor controllers and services for scalability and maintainability.</w:t>
      </w:r>
    </w:p>
    <w:p w:rsidR="002C01A0" w:rsidRDefault="002C01A0" w:rsidP="002C01A0"/>
    <w:p w:rsidR="002C01A0" w:rsidRDefault="002C01A0" w:rsidP="002C01A0"/>
    <w:p w:rsidR="002C01A0" w:rsidRDefault="002C01A0" w:rsidP="002C01A0">
      <w:r>
        <w:t>Outcome</w:t>
      </w:r>
    </w:p>
    <w:p w:rsidR="002C01A0" w:rsidRDefault="002C01A0" w:rsidP="002C01A0"/>
    <w:p w:rsidR="002C01A0" w:rsidRDefault="002C01A0" w:rsidP="002C01A0">
      <w:r>
        <w:t>By completing this project, you will:</w:t>
      </w:r>
    </w:p>
    <w:p w:rsidR="002C01A0" w:rsidRDefault="002C01A0" w:rsidP="002C01A0"/>
    <w:p w:rsidR="002C01A0" w:rsidRDefault="002C01A0" w:rsidP="002C01A0">
      <w:r>
        <w:t>Build a real-world full-stack app using the MERN stack.</w:t>
      </w:r>
    </w:p>
    <w:p w:rsidR="002C01A0" w:rsidRDefault="002C01A0" w:rsidP="002C01A0"/>
    <w:p w:rsidR="002C01A0" w:rsidRDefault="002C01A0" w:rsidP="002C01A0">
      <w:r>
        <w:t>Implement role-based authentication and CRUD operations.</w:t>
      </w:r>
    </w:p>
    <w:p w:rsidR="002C01A0" w:rsidRDefault="002C01A0" w:rsidP="002C01A0"/>
    <w:p w:rsidR="002C01A0" w:rsidRDefault="002C01A0" w:rsidP="002C01A0">
      <w:r>
        <w:t>Create a responsive, data-driven UI with React.js.</w:t>
      </w:r>
    </w:p>
    <w:p w:rsidR="002C01A0" w:rsidRDefault="002C01A0" w:rsidP="002C01A0"/>
    <w:p w:rsidR="002C01A0" w:rsidRDefault="002C01A0" w:rsidP="002C01A0">
      <w:r>
        <w:t>Gain skills in backend design, security, and modular architecture.</w:t>
      </w:r>
    </w:p>
    <w:p w:rsidR="002C01A0" w:rsidRDefault="002C01A0" w:rsidP="002C01A0">
      <w:r>
        <w:t xml:space="preserve">   </w:t>
      </w:r>
    </w:p>
    <w:p w:rsidR="002C01A0" w:rsidRDefault="002C01A0" w:rsidP="002C01A0">
      <w:r>
        <w:t>Demo Video link</w:t>
      </w:r>
      <w:r w:rsidRPr="00855AD5">
        <w:rPr>
          <w:color w:val="FF0000"/>
        </w:rPr>
        <w:t>:</w:t>
      </w:r>
      <w:r w:rsidR="00855AD5" w:rsidRPr="00855AD5">
        <w:rPr>
          <w:color w:val="FF0000"/>
        </w:rPr>
        <w:t xml:space="preserve"> https://photos.app.goo.gl/ANjAGfYtHWfobdJc7</w:t>
      </w:r>
    </w:p>
    <w:sectPr w:rsidR="002C01A0" w:rsidSect="0006504D">
      <w:headerReference w:type="default" r:id="rId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4477" w:rsidRDefault="00F54477" w:rsidP="002C01A0">
      <w:pPr>
        <w:spacing w:after="0" w:line="240" w:lineRule="auto"/>
      </w:pPr>
      <w:r>
        <w:separator/>
      </w:r>
    </w:p>
  </w:endnote>
  <w:endnote w:type="continuationSeparator" w:id="1">
    <w:p w:rsidR="00F54477" w:rsidRDefault="00F54477" w:rsidP="002C01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4477" w:rsidRDefault="00F54477" w:rsidP="002C01A0">
      <w:pPr>
        <w:spacing w:after="0" w:line="240" w:lineRule="auto"/>
      </w:pPr>
      <w:r>
        <w:separator/>
      </w:r>
    </w:p>
  </w:footnote>
  <w:footnote w:type="continuationSeparator" w:id="1">
    <w:p w:rsidR="00F54477" w:rsidRDefault="00F54477" w:rsidP="002C01A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01A0" w:rsidRDefault="002C01A0">
    <w:pPr>
      <w:pStyle w:val="Header"/>
      <w:rPr>
        <w:b/>
        <w:sz w:val="36"/>
      </w:rPr>
    </w:pPr>
    <w:r w:rsidRPr="002C01A0">
      <w:rPr>
        <w:b/>
        <w:sz w:val="36"/>
      </w:rPr>
      <w:t>STOCK TRADING APP</w:t>
    </w:r>
  </w:p>
  <w:p w:rsidR="002C01A0" w:rsidRDefault="002C01A0">
    <w:pPr>
      <w:pStyle w:val="Header"/>
      <w:rPr>
        <w:b/>
        <w:sz w:val="36"/>
      </w:rPr>
    </w:pPr>
    <w:r>
      <w:rPr>
        <w:b/>
        <w:sz w:val="36"/>
      </w:rPr>
      <w:t>Team Members:  Shaik Naseema</w:t>
    </w:r>
  </w:p>
  <w:p w:rsidR="002C01A0" w:rsidRDefault="002C01A0">
    <w:pPr>
      <w:pStyle w:val="Header"/>
      <w:rPr>
        <w:b/>
        <w:sz w:val="36"/>
      </w:rPr>
    </w:pPr>
    <w:r>
      <w:rPr>
        <w:b/>
        <w:sz w:val="36"/>
      </w:rPr>
      <w:t xml:space="preserve">                                 Syed Shalu</w:t>
    </w:r>
  </w:p>
  <w:p w:rsidR="002C01A0" w:rsidRDefault="002C01A0">
    <w:pPr>
      <w:pStyle w:val="Header"/>
      <w:rPr>
        <w:b/>
        <w:sz w:val="36"/>
      </w:rPr>
    </w:pPr>
    <w:r>
      <w:rPr>
        <w:b/>
        <w:sz w:val="36"/>
      </w:rPr>
      <w:t xml:space="preserve">                                 Nabiha Noor</w:t>
    </w:r>
  </w:p>
  <w:p w:rsidR="002C01A0" w:rsidRDefault="002C01A0">
    <w:pPr>
      <w:pStyle w:val="Header"/>
      <w:rPr>
        <w:b/>
        <w:sz w:val="36"/>
      </w:rPr>
    </w:pPr>
    <w:r>
      <w:rPr>
        <w:b/>
        <w:sz w:val="36"/>
      </w:rPr>
      <w:t xml:space="preserve">                                  Bhanu Yeddu</w:t>
    </w:r>
  </w:p>
  <w:p w:rsidR="002C01A0" w:rsidRPr="002C01A0" w:rsidRDefault="002C01A0">
    <w:pPr>
      <w:pStyle w:val="Header"/>
      <w:rPr>
        <w:b/>
        <w:sz w:val="36"/>
      </w:rPr>
    </w:pPr>
    <w:r>
      <w:rPr>
        <w:b/>
        <w:sz w:val="36"/>
      </w:rPr>
      <w:t xml:space="preserve">                                 Shaheen tabussum</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2C01A0"/>
    <w:rsid w:val="0006504D"/>
    <w:rsid w:val="002C01A0"/>
    <w:rsid w:val="00855AD5"/>
    <w:rsid w:val="00F544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0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C01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01A0"/>
  </w:style>
  <w:style w:type="paragraph" w:styleId="Footer">
    <w:name w:val="footer"/>
    <w:basedOn w:val="Normal"/>
    <w:link w:val="FooterChar"/>
    <w:uiPriority w:val="99"/>
    <w:semiHidden/>
    <w:unhideWhenUsed/>
    <w:rsid w:val="002C01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01A0"/>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2026-07-03T13:15:00Z</dcterms:created>
  <dcterms:modified xsi:type="dcterms:W3CDTF">2026-07-03T13:30:00Z</dcterms:modified>
</cp:coreProperties>
</file>