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56B2" w14:textId="65A60A74" w:rsidR="00506441" w:rsidRDefault="00506441" w:rsidP="0050644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Week:</w:t>
      </w:r>
      <w:r w:rsidR="00305D89"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</w:p>
    <w:p w14:paraId="3DDF4984" w14:textId="77777777" w:rsidR="00824404" w:rsidRDefault="00506441" w:rsidP="0050644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44C4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Experiment:</w:t>
      </w:r>
      <w:r w:rsidR="0082440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5 </w:t>
      </w:r>
    </w:p>
    <w:p w14:paraId="4467E5FF" w14:textId="28C744BB" w:rsidR="00506441" w:rsidRPr="00824404" w:rsidRDefault="00824404" w:rsidP="0082440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49BF">
        <w:rPr>
          <w:rFonts w:ascii="Times New Roman" w:hAnsi="Times New Roman" w:cs="Times New Roman"/>
          <w:b/>
          <w:bCs/>
          <w:sz w:val="28"/>
          <w:szCs w:val="28"/>
        </w:rPr>
        <w:t xml:space="preserve">“To determine the amount of carbon dioxide exhaled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while </w:t>
      </w:r>
      <w:r w:rsidRPr="008F49BF">
        <w:rPr>
          <w:rFonts w:ascii="Times New Roman" w:hAnsi="Times New Roman" w:cs="Times New Roman"/>
          <w:b/>
          <w:bCs/>
          <w:sz w:val="28"/>
          <w:szCs w:val="28"/>
        </w:rPr>
        <w:t>rest</w:t>
      </w:r>
      <w:r>
        <w:rPr>
          <w:rFonts w:ascii="Times New Roman" w:hAnsi="Times New Roman" w:cs="Times New Roman"/>
          <w:b/>
          <w:bCs/>
          <w:sz w:val="28"/>
          <w:szCs w:val="28"/>
        </w:rPr>
        <w:t>ing</w:t>
      </w:r>
      <w:r w:rsidRPr="008F49BF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r w:rsidRPr="00A56412">
        <w:rPr>
          <w:rFonts w:ascii="Times New Roman" w:hAnsi="Times New Roman" w:cs="Times New Roman"/>
          <w:b/>
          <w:bCs/>
          <w:sz w:val="28"/>
          <w:szCs w:val="28"/>
        </w:rPr>
        <w:t>during activity.</w:t>
      </w:r>
      <w:r w:rsidRPr="008F49B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06441" w:rsidRPr="00E744C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4DC7A9C" w14:textId="5637F428" w:rsidR="00506441" w:rsidRPr="00377DC8" w:rsidRDefault="00506441" w:rsidP="005064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77DC8">
        <w:rPr>
          <w:rFonts w:ascii="Times New Roman" w:hAnsi="Times New Roman" w:cs="Times New Roman"/>
          <w:b/>
          <w:bCs/>
          <w:sz w:val="28"/>
          <w:szCs w:val="28"/>
          <w:u w:val="single"/>
        </w:rPr>
        <w:t>Total Marks (30 Marks):</w:t>
      </w:r>
    </w:p>
    <w:p w14:paraId="32756BDC" w14:textId="2908AFF5" w:rsidR="00506441" w:rsidRPr="00377DC8" w:rsidRDefault="00506441" w:rsidP="005064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DC8">
        <w:rPr>
          <w:rFonts w:ascii="Times New Roman" w:hAnsi="Times New Roman" w:cs="Times New Roman"/>
          <w:b/>
          <w:bCs/>
          <w:sz w:val="28"/>
          <w:szCs w:val="28"/>
        </w:rPr>
        <w:t>1) Lab Performance (10 Marks):</w:t>
      </w:r>
    </w:p>
    <w:p w14:paraId="202D4513" w14:textId="1292B091" w:rsidR="00B74F79" w:rsidRDefault="00506441" w:rsidP="00E04C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7DC8">
        <w:rPr>
          <w:rFonts w:ascii="Times New Roman" w:hAnsi="Times New Roman" w:cs="Times New Roman"/>
          <w:b/>
          <w:bCs/>
          <w:sz w:val="28"/>
          <w:szCs w:val="28"/>
        </w:rPr>
        <w:t>2) Observation (10 Marks)</w:t>
      </w:r>
      <w:r w:rsidR="00E04C1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9461" w:type="dxa"/>
        <w:jc w:val="center"/>
        <w:tblLook w:val="04A0" w:firstRow="1" w:lastRow="0" w:firstColumn="1" w:lastColumn="0" w:noHBand="0" w:noVBand="1"/>
      </w:tblPr>
      <w:tblGrid>
        <w:gridCol w:w="1432"/>
        <w:gridCol w:w="1437"/>
        <w:gridCol w:w="1437"/>
        <w:gridCol w:w="1683"/>
        <w:gridCol w:w="1981"/>
        <w:gridCol w:w="1491"/>
      </w:tblGrid>
      <w:tr w:rsidR="00117681" w:rsidRPr="00C71A13" w14:paraId="7A93458B" w14:textId="77777777" w:rsidTr="00C72E7D">
        <w:trPr>
          <w:trHeight w:val="1264"/>
          <w:jc w:val="center"/>
        </w:trPr>
        <w:tc>
          <w:tcPr>
            <w:tcW w:w="1432" w:type="dxa"/>
            <w:hideMark/>
          </w:tcPr>
          <w:p w14:paraId="35346D83" w14:textId="77777777" w:rsidR="00117681" w:rsidRPr="00C71A13" w:rsidRDefault="00117681" w:rsidP="00117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Condition</w:t>
            </w:r>
          </w:p>
        </w:tc>
        <w:tc>
          <w:tcPr>
            <w:tcW w:w="1437" w:type="dxa"/>
          </w:tcPr>
          <w:p w14:paraId="08034323" w14:textId="77777777" w:rsidR="00117681" w:rsidRDefault="00117681" w:rsidP="00C71A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Initial Readings</w:t>
            </w:r>
          </w:p>
          <w:p w14:paraId="0EBADFEF" w14:textId="003342AD" w:rsidR="00117681" w:rsidRPr="00C71A13" w:rsidRDefault="00117681" w:rsidP="00C71A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(mL)</w:t>
            </w:r>
          </w:p>
        </w:tc>
        <w:tc>
          <w:tcPr>
            <w:tcW w:w="1437" w:type="dxa"/>
          </w:tcPr>
          <w:p w14:paraId="3EA3213A" w14:textId="77777777" w:rsidR="00117681" w:rsidRDefault="00117681" w:rsidP="00C71A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Final Readings</w:t>
            </w:r>
          </w:p>
          <w:p w14:paraId="4FA4E11B" w14:textId="133E909B" w:rsidR="00117681" w:rsidRPr="00C71A13" w:rsidRDefault="00117681" w:rsidP="00C71A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(mL)</w:t>
            </w:r>
          </w:p>
        </w:tc>
        <w:tc>
          <w:tcPr>
            <w:tcW w:w="1683" w:type="dxa"/>
            <w:hideMark/>
          </w:tcPr>
          <w:p w14:paraId="08142891" w14:textId="77777777" w:rsidR="00117681" w:rsidRDefault="00117681" w:rsidP="00117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Volume of NaOH used (mL)</w:t>
            </w:r>
          </w:p>
          <w:p w14:paraId="375A0418" w14:textId="68CFBE4D" w:rsidR="00117681" w:rsidRPr="00C71A13" w:rsidRDefault="00117681" w:rsidP="00C71A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81" w:type="dxa"/>
            <w:hideMark/>
          </w:tcPr>
          <w:p w14:paraId="135BEDD4" w14:textId="0237416B" w:rsidR="00117681" w:rsidRPr="00C71A13" w:rsidRDefault="00117681" w:rsidP="00C71A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Time for Decolorization (s)</w:t>
            </w:r>
          </w:p>
        </w:tc>
        <w:tc>
          <w:tcPr>
            <w:tcW w:w="1491" w:type="dxa"/>
            <w:hideMark/>
          </w:tcPr>
          <w:p w14:paraId="48BFA114" w14:textId="77777777" w:rsidR="00117681" w:rsidRPr="00C71A13" w:rsidRDefault="00117681" w:rsidP="00C71A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Moles of CO₂ Exhaled</w:t>
            </w:r>
          </w:p>
        </w:tc>
      </w:tr>
      <w:tr w:rsidR="00117681" w:rsidRPr="00C71A13" w14:paraId="5DA657A4" w14:textId="77777777" w:rsidTr="00C72E7D">
        <w:trPr>
          <w:trHeight w:val="611"/>
          <w:jc w:val="center"/>
        </w:trPr>
        <w:tc>
          <w:tcPr>
            <w:tcW w:w="1432" w:type="dxa"/>
            <w:hideMark/>
          </w:tcPr>
          <w:p w14:paraId="7EDFD80F" w14:textId="03AEB2C0" w:rsidR="00117681" w:rsidRPr="00C71A13" w:rsidRDefault="00117681" w:rsidP="001176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sz w:val="28"/>
                <w:szCs w:val="28"/>
              </w:rPr>
              <w:t>Rest</w:t>
            </w:r>
          </w:p>
        </w:tc>
        <w:tc>
          <w:tcPr>
            <w:tcW w:w="1437" w:type="dxa"/>
          </w:tcPr>
          <w:p w14:paraId="7957177E" w14:textId="3FEFB891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437" w:type="dxa"/>
          </w:tcPr>
          <w:p w14:paraId="3F1BAAB0" w14:textId="41B653F7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1683" w:type="dxa"/>
            <w:hideMark/>
          </w:tcPr>
          <w:p w14:paraId="6C70AD4F" w14:textId="29EF35B8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981" w:type="dxa"/>
            <w:hideMark/>
          </w:tcPr>
          <w:p w14:paraId="39B5A543" w14:textId="6B37BC89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25.58s</w:t>
            </w:r>
          </w:p>
        </w:tc>
        <w:tc>
          <w:tcPr>
            <w:tcW w:w="1491" w:type="dxa"/>
            <w:hideMark/>
          </w:tcPr>
          <w:p w14:paraId="0891D508" w14:textId="6E527FEA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1.4x10^3 </w:t>
            </w:r>
          </w:p>
        </w:tc>
      </w:tr>
      <w:tr w:rsidR="00117681" w:rsidRPr="00C71A13" w14:paraId="7202B96D" w14:textId="77777777" w:rsidTr="00C72E7D">
        <w:trPr>
          <w:trHeight w:val="629"/>
          <w:jc w:val="center"/>
        </w:trPr>
        <w:tc>
          <w:tcPr>
            <w:tcW w:w="1432" w:type="dxa"/>
            <w:hideMark/>
          </w:tcPr>
          <w:p w14:paraId="517D1035" w14:textId="7FE80903" w:rsidR="00117681" w:rsidRPr="00C71A13" w:rsidRDefault="00117681" w:rsidP="0011768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71A13">
              <w:rPr>
                <w:rFonts w:ascii="Times New Roman" w:eastAsia="Times New Roman" w:hAnsi="Times New Roman" w:cs="Times New Roman"/>
                <w:sz w:val="28"/>
                <w:szCs w:val="28"/>
              </w:rPr>
              <w:t>Exercise</w:t>
            </w:r>
          </w:p>
        </w:tc>
        <w:tc>
          <w:tcPr>
            <w:tcW w:w="1437" w:type="dxa"/>
          </w:tcPr>
          <w:p w14:paraId="7519B61D" w14:textId="0C61367F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437" w:type="dxa"/>
          </w:tcPr>
          <w:p w14:paraId="6D1E3041" w14:textId="26E287A6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1683" w:type="dxa"/>
            <w:hideMark/>
          </w:tcPr>
          <w:p w14:paraId="45E3B518" w14:textId="2698A59A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  <w:r w:rsidR="00B272E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1" w:type="dxa"/>
            <w:hideMark/>
          </w:tcPr>
          <w:p w14:paraId="4BA72C84" w14:textId="24D9B183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7.76s</w:t>
            </w:r>
          </w:p>
        </w:tc>
        <w:tc>
          <w:tcPr>
            <w:tcW w:w="1491" w:type="dxa"/>
            <w:hideMark/>
          </w:tcPr>
          <w:p w14:paraId="676392C7" w14:textId="7FEA050C" w:rsidR="00117681" w:rsidRPr="00C71A13" w:rsidRDefault="00F75065" w:rsidP="00C71A1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3.4x10^3</w:t>
            </w:r>
          </w:p>
        </w:tc>
      </w:tr>
    </w:tbl>
    <w:p w14:paraId="4ECCCA4E" w14:textId="77777777" w:rsidR="00922F92" w:rsidRDefault="00922F92" w:rsidP="00E04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104F53" w14:textId="1E7F1AA9" w:rsidR="00E04C11" w:rsidRPr="00E04C11" w:rsidRDefault="00E04C11" w:rsidP="00E04C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3) Calculations </w:t>
      </w:r>
      <w:r w:rsidRPr="00377DC8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77DC8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D8BE0B" w14:textId="77777777" w:rsidR="00440FF9" w:rsidRDefault="00440FF9" w:rsidP="00440FF9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8"/>
          <w:szCs w:val="28"/>
        </w:rPr>
      </w:pPr>
      <w:r w:rsidRPr="00BC145C">
        <w:rPr>
          <w:rFonts w:ascii="Times New Roman" w:hAnsi="Times New Roman" w:cs="Times New Roman"/>
          <w:sz w:val="28"/>
          <w:szCs w:val="28"/>
        </w:rPr>
        <w:t>1ml of 0.1 M NaOH combines with = 5 × 10</w:t>
      </w:r>
      <w:r w:rsidRPr="00BC145C">
        <w:rPr>
          <w:rFonts w:ascii="Times New Roman" w:hAnsi="Times New Roman" w:cs="Times New Roman"/>
          <w:sz w:val="28"/>
          <w:szCs w:val="28"/>
          <w:vertAlign w:val="superscript"/>
        </w:rPr>
        <w:t>-5</w:t>
      </w:r>
      <w:r w:rsidRPr="00BC145C">
        <w:rPr>
          <w:rFonts w:ascii="Times New Roman" w:hAnsi="Times New Roman" w:cs="Times New Roman"/>
          <w:sz w:val="28"/>
          <w:szCs w:val="28"/>
        </w:rPr>
        <w:t xml:space="preserve"> moles of Carbon dioxide</w:t>
      </w:r>
    </w:p>
    <w:p w14:paraId="45F7E9C4" w14:textId="5B274EDB" w:rsidR="00870366" w:rsidRPr="00870366" w:rsidRDefault="00870366" w:rsidP="00870366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</w:t>
      </w:r>
      <w:r w:rsidRPr="00BC145C">
        <w:rPr>
          <w:rFonts w:ascii="Times New Roman" w:hAnsi="Times New Roman" w:cs="Times New Roman"/>
          <w:sz w:val="28"/>
          <w:szCs w:val="28"/>
        </w:rPr>
        <w:t xml:space="preserve"> ml of 0.1 M NaOH combines with = 5 × 10</w:t>
      </w:r>
      <w:r w:rsidRPr="00BC145C">
        <w:rPr>
          <w:rFonts w:ascii="Times New Roman" w:hAnsi="Times New Roman" w:cs="Times New Roman"/>
          <w:sz w:val="28"/>
          <w:szCs w:val="28"/>
          <w:vertAlign w:val="superscript"/>
        </w:rPr>
        <w:t>-5</w:t>
      </w:r>
      <w:r w:rsidRPr="00BC145C">
        <w:rPr>
          <w:rFonts w:ascii="Times New Roman" w:hAnsi="Times New Roman" w:cs="Times New Roman"/>
          <w:sz w:val="28"/>
          <w:szCs w:val="28"/>
        </w:rPr>
        <w:t xml:space="preserve"> × 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BC145C">
        <w:rPr>
          <w:rFonts w:ascii="Times New Roman" w:hAnsi="Times New Roman" w:cs="Times New Roman"/>
          <w:sz w:val="28"/>
          <w:szCs w:val="28"/>
        </w:rPr>
        <w:t xml:space="preserve"> moles of Carbon dioxide</w:t>
      </w:r>
    </w:p>
    <w:p w14:paraId="509A11A5" w14:textId="57CB31B9" w:rsidR="00F75065" w:rsidRDefault="00F75065" w:rsidP="00440FF9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8"/>
          <w:szCs w:val="28"/>
        </w:rPr>
      </w:pPr>
      <w:r w:rsidRPr="00F75065">
        <w:rPr>
          <w:rFonts w:ascii="Times New Roman" w:hAnsi="Times New Roman" w:cs="Times New Roman"/>
          <w:b/>
          <w:bCs/>
          <w:sz w:val="28"/>
          <w:szCs w:val="28"/>
        </w:rPr>
        <w:t>Rest:</w:t>
      </w:r>
      <w:r w:rsidRPr="00F75065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X=0.7</m:t>
        </m:r>
      </m:oMath>
      <w:r w:rsidRPr="00F75065">
        <w:rPr>
          <w:rFonts w:ascii="Times New Roman" w:hAnsi="Times New Roman" w:cs="Times New Roman"/>
          <w:sz w:val="28"/>
          <w:szCs w:val="28"/>
        </w:rPr>
        <w:t>mL</w:t>
      </w:r>
    </w:p>
    <w:p w14:paraId="00E390AF" w14:textId="5A6B84C9" w:rsidR="00F75065" w:rsidRPr="00F75065" w:rsidRDefault="00F75065" w:rsidP="00F7506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moles = 5×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×0.7=0.000035=3.50×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mol</m:t>
          </m:r>
        </m:oMath>
      </m:oMathPara>
    </w:p>
    <w:p w14:paraId="3567465F" w14:textId="6ED35F9B" w:rsidR="00F75065" w:rsidRPr="00870366" w:rsidRDefault="00F75065" w:rsidP="00870366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Exercise: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X=1.7</m:t>
        </m:r>
      </m:oMath>
      <w:r w:rsidRPr="00870366">
        <w:rPr>
          <w:rFonts w:ascii="Times New Roman" w:eastAsiaTheme="minorEastAsia" w:hAnsi="Times New Roman" w:cs="Times New Roman"/>
          <w:sz w:val="28"/>
          <w:szCs w:val="28"/>
        </w:rPr>
        <w:t>mL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C70C55D" w14:textId="4A941874" w:rsidR="00870366" w:rsidRPr="00870366" w:rsidRDefault="00870366" w:rsidP="00F75065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moles = 5×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×1.7=0.000085=8.50×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mol</m:t>
          </m:r>
        </m:oMath>
      </m:oMathPara>
    </w:p>
    <w:p w14:paraId="101D81E0" w14:textId="716318CE" w:rsidR="00870366" w:rsidRPr="00870366" w:rsidRDefault="00870366" w:rsidP="00870366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Mass of CO₂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570C32B5" w14:textId="77777777" w:rsidR="00870366" w:rsidRPr="00870366" w:rsidRDefault="00870366" w:rsidP="00870366">
      <w:p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sz w:val="28"/>
          <w:szCs w:val="28"/>
        </w:rPr>
        <w:t>mass = moles × 44.01 g/mol</w:t>
      </w:r>
    </w:p>
    <w:p w14:paraId="0A023CC6" w14:textId="2806C07B" w:rsidR="00870366" w:rsidRPr="00870366" w:rsidRDefault="00870366" w:rsidP="00870366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Rest: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3.50×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×44.01=0.001540</m:t>
        </m:r>
      </m:oMath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g = </w:t>
      </w: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1.540 mg</w:t>
      </w:r>
    </w:p>
    <w:p w14:paraId="12E22471" w14:textId="5945E0C0" w:rsidR="00870366" w:rsidRPr="00870366" w:rsidRDefault="00870366" w:rsidP="00870366">
      <w:pPr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Exercise: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8.50×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×44.01=0.003741</m:t>
        </m:r>
      </m:oMath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g = </w:t>
      </w: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3.741 mg</w:t>
      </w:r>
    </w:p>
    <w:p w14:paraId="14E60913" w14:textId="77777777" w:rsidR="00870366" w:rsidRDefault="00870366" w:rsidP="00870366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3488EADE" w14:textId="77777777" w:rsidR="00870366" w:rsidRDefault="00870366" w:rsidP="00870366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3E2BA65C" w14:textId="77777777" w:rsidR="00870366" w:rsidRPr="00870366" w:rsidRDefault="00870366" w:rsidP="0087036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012DD42" w14:textId="2B346451" w:rsidR="00870366" w:rsidRPr="00870366" w:rsidRDefault="00870366" w:rsidP="00870366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Volume of CO₂ at STP </w:t>
      </w:r>
    </w:p>
    <w:p w14:paraId="4EBF0F5B" w14:textId="3C3B0CA5" w:rsidR="00870366" w:rsidRPr="00870366" w:rsidRDefault="00870366" w:rsidP="00870366">
      <w:p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sz w:val="28"/>
          <w:szCs w:val="28"/>
        </w:rPr>
        <w:t>volume (L) = moles × 22.414 L/mol</w:t>
      </w:r>
    </w:p>
    <w:p w14:paraId="12BD02DC" w14:textId="3EA852DD" w:rsidR="00870366" w:rsidRPr="00870366" w:rsidRDefault="00870366" w:rsidP="00870366">
      <w:pPr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Rest: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3.50×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×22.414=7.8449×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-4</m:t>
            </m:r>
          </m:sup>
        </m:sSup>
      </m:oMath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L = </w:t>
      </w: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0.7845 mL</w:t>
      </w:r>
    </w:p>
    <w:p w14:paraId="78235B81" w14:textId="155556F1" w:rsidR="00870366" w:rsidRPr="00870366" w:rsidRDefault="00870366" w:rsidP="00870366">
      <w:pPr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Exercise: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8.50×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×22.414=1.9052×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-3</m:t>
            </m:r>
          </m:sup>
        </m:sSup>
      </m:oMath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L = </w:t>
      </w: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1.9052 mL</w:t>
      </w:r>
    </w:p>
    <w:p w14:paraId="0B6873F8" w14:textId="77777777" w:rsidR="00870366" w:rsidRPr="00870366" w:rsidRDefault="00870366" w:rsidP="00870366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Rate (moles of CO₂ per second)</w:t>
      </w:r>
    </w:p>
    <w:p w14:paraId="41359C1A" w14:textId="69334462" w:rsidR="00870366" w:rsidRPr="00870366" w:rsidRDefault="00870366" w:rsidP="00870366">
      <w:p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sz w:val="28"/>
          <w:szCs w:val="28"/>
        </w:rPr>
        <w:t>rate (mol/s) = moles ÷ time</w:t>
      </w:r>
    </w:p>
    <w:p w14:paraId="40B27553" w14:textId="07C5564E" w:rsidR="00870366" w:rsidRPr="00870366" w:rsidRDefault="00870366" w:rsidP="00870366">
      <w:pPr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Rest: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3.50×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÷25.58=1.368×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-6</m:t>
            </m:r>
          </m:sup>
        </m:sSup>
      </m:oMath>
      <w:r w:rsidRPr="00870366">
        <w:rPr>
          <w:rFonts w:ascii="Times New Roman" w:eastAsiaTheme="minorEastAsia" w:hAnsi="Times New Roman" w:cs="Times New Roman"/>
          <w:sz w:val="28"/>
          <w:szCs w:val="28"/>
        </w:rPr>
        <w:t>mol/s</w:t>
      </w:r>
    </w:p>
    <w:p w14:paraId="194BCFDD" w14:textId="0D303576" w:rsidR="00870366" w:rsidRPr="00870366" w:rsidRDefault="00870366" w:rsidP="00870366">
      <w:pPr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870366">
        <w:rPr>
          <w:rFonts w:ascii="Times New Roman" w:eastAsiaTheme="minorEastAsia" w:hAnsi="Times New Roman" w:cs="Times New Roman"/>
          <w:b/>
          <w:bCs/>
          <w:sz w:val="28"/>
          <w:szCs w:val="28"/>
        </w:rPr>
        <w:t>Exercise:</w:t>
      </w:r>
      <w:r w:rsidRPr="0087036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8.50×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÷7.76=1.096×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</m:oMath>
      <w:r w:rsidRPr="00870366">
        <w:rPr>
          <w:rFonts w:ascii="Times New Roman" w:eastAsiaTheme="minorEastAsia" w:hAnsi="Times New Roman" w:cs="Times New Roman"/>
          <w:sz w:val="28"/>
          <w:szCs w:val="28"/>
        </w:rPr>
        <w:t>mol/s</w:t>
      </w:r>
    </w:p>
    <w:p w14:paraId="59FE4B4F" w14:textId="77777777" w:rsidR="00870366" w:rsidRPr="00F75065" w:rsidRDefault="00870366" w:rsidP="00F75065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6BF8E0C" w14:textId="77777777" w:rsidR="005F5BA0" w:rsidRDefault="005F5BA0" w:rsidP="00615765">
      <w:pPr>
        <w:pStyle w:val="ListParagraph"/>
        <w:ind w:left="450"/>
        <w:rPr>
          <w:rFonts w:ascii="Times New Roman" w:hAnsi="Times New Roman" w:cs="Times New Roman"/>
          <w:sz w:val="28"/>
          <w:szCs w:val="28"/>
          <w:u w:val="single"/>
        </w:rPr>
      </w:pPr>
    </w:p>
    <w:p w14:paraId="3A4AAFD6" w14:textId="641EA57D" w:rsidR="00615765" w:rsidRPr="00870366" w:rsidRDefault="00615765" w:rsidP="00615765">
      <w:pPr>
        <w:pStyle w:val="ListParagraph"/>
        <w:ind w:left="45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0366">
        <w:rPr>
          <w:rFonts w:ascii="Times New Roman" w:hAnsi="Times New Roman" w:cs="Times New Roman"/>
          <w:b/>
          <w:bCs/>
          <w:sz w:val="28"/>
          <w:szCs w:val="28"/>
          <w:u w:val="single"/>
        </w:rPr>
        <w:t>Formula:</w:t>
      </w:r>
    </w:p>
    <w:p w14:paraId="3FDC97AB" w14:textId="276A7657" w:rsidR="009A20CD" w:rsidRPr="00615765" w:rsidRDefault="00887192" w:rsidP="00615765">
      <w:pPr>
        <w:pStyle w:val="ListParagraph"/>
        <w:ind w:left="45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E8E548" wp14:editId="3365C83B">
                <wp:simplePos x="0" y="0"/>
                <wp:positionH relativeFrom="column">
                  <wp:posOffset>1276520</wp:posOffset>
                </wp:positionH>
                <wp:positionV relativeFrom="paragraph">
                  <wp:posOffset>46085</wp:posOffset>
                </wp:positionV>
                <wp:extent cx="3322622" cy="352608"/>
                <wp:effectExtent l="0" t="0" r="1143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622" cy="3526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F3F4E" w14:textId="77777777" w:rsidR="00887192" w:rsidRPr="00887192" w:rsidRDefault="00887192" w:rsidP="0088719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8719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X ml contains moles of CO₂= 5×10−5× X </w:t>
                            </w:r>
                          </w:p>
                          <w:p w14:paraId="774B1BFB" w14:textId="77777777" w:rsidR="00887192" w:rsidRDefault="008871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8E5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0.5pt;margin-top:3.65pt;width:261.6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D9F3F4E" w14:textId="77777777" w:rsidR="00887192" w:rsidRPr="00887192" w:rsidRDefault="00887192" w:rsidP="0088719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8719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X ml contains moles of CO₂= 5×10−5× X </w:t>
                      </w:r>
                    </w:p>
                    <w:p w14:paraId="774B1BFB" w14:textId="77777777" w:rsidR="00887192" w:rsidRDefault="00887192"/>
                  </w:txbxContent>
                </v:textbox>
              </v:shape>
            </w:pict>
          </mc:Fallback>
        </mc:AlternateContent>
      </w:r>
    </w:p>
    <w:p w14:paraId="03709A6E" w14:textId="77777777" w:rsidR="00615765" w:rsidRDefault="00615765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DAA8E" w14:textId="1468617C" w:rsidR="008325B6" w:rsidRDefault="008325B6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7DC8">
        <w:rPr>
          <w:rFonts w:ascii="Times New Roman" w:hAnsi="Times New Roman" w:cs="Times New Roman"/>
          <w:b/>
          <w:bCs/>
          <w:sz w:val="28"/>
          <w:szCs w:val="28"/>
        </w:rPr>
        <w:t>4) Result</w:t>
      </w:r>
      <w:r w:rsidR="004664B4" w:rsidRPr="00377DC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04C1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664B4" w:rsidRPr="00377DC8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  <w:r w:rsidRPr="00377DC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4B211FA" w14:textId="28EB2171" w:rsidR="00B272E6" w:rsidRPr="00B272E6" w:rsidRDefault="00B272E6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72E6">
        <w:rPr>
          <w:rFonts w:ascii="Times New Roman" w:hAnsi="Times New Roman" w:cs="Times New Roman"/>
          <w:sz w:val="28"/>
          <w:szCs w:val="28"/>
        </w:rPr>
        <w:t>The experimen</w:t>
      </w:r>
      <w:r>
        <w:rPr>
          <w:rFonts w:ascii="Times New Roman" w:hAnsi="Times New Roman" w:cs="Times New Roman"/>
          <w:sz w:val="28"/>
          <w:szCs w:val="28"/>
        </w:rPr>
        <w:t>t shows</w:t>
      </w:r>
      <w:r w:rsidRPr="00B272E6">
        <w:rPr>
          <w:rFonts w:ascii="Times New Roman" w:hAnsi="Times New Roman" w:cs="Times New Roman"/>
          <w:sz w:val="28"/>
          <w:szCs w:val="28"/>
        </w:rPr>
        <w:t xml:space="preserve"> that the amount of carbon dioxide exhaled increases after physical activity. During rest, 0.7 mL of NaOH was neutralized, corresponding to 3.5 × 10⁻⁵ mol of CO₂, whereas during exercise, 1.7 mL of NaOH was used, giving 8.5 × 10⁻⁵ mol of CO₂.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B272E6">
        <w:rPr>
          <w:rFonts w:ascii="Times New Roman" w:hAnsi="Times New Roman" w:cs="Times New Roman"/>
          <w:sz w:val="28"/>
          <w:szCs w:val="28"/>
        </w:rPr>
        <w:t>xercise enhances the rate of respiration, resulting in greater carbon dioxide production and faster decolorization time.</w:t>
      </w:r>
    </w:p>
    <w:p w14:paraId="5719EFAD" w14:textId="77777777" w:rsidR="009A20CD" w:rsidRPr="00377DC8" w:rsidRDefault="009A20CD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3588C" w14:textId="0E5C1F82" w:rsidR="002B0844" w:rsidRPr="00377DC8" w:rsidRDefault="00BF5010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7DC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77738" w:rsidRPr="00377DC8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377DC8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47AC87BD" w14:textId="45E99DF0" w:rsidR="002B0844" w:rsidRDefault="00B272E6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272E6">
        <w:rPr>
          <w:rFonts w:ascii="Times New Roman" w:hAnsi="Times New Roman" w:cs="Times New Roman"/>
          <w:sz w:val="28"/>
          <w:szCs w:val="28"/>
        </w:rPr>
        <w:t>Small errors in reading burette or pipette volumes could affect CO₂ calculation accuracy.</w:t>
      </w:r>
    </w:p>
    <w:p w14:paraId="34B8872A" w14:textId="12A2466F" w:rsidR="00B272E6" w:rsidRDefault="00B272E6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Pr="00B272E6">
        <w:rPr>
          <w:rFonts w:ascii="Times New Roman" w:hAnsi="Times New Roman" w:cs="Times New Roman"/>
          <w:sz w:val="28"/>
          <w:szCs w:val="28"/>
        </w:rPr>
        <w:t>eaction time in starting or stopping the stopwatch can lead to slight errors.</w:t>
      </w:r>
    </w:p>
    <w:p w14:paraId="794BD859" w14:textId="77777777" w:rsidR="00B272E6" w:rsidRPr="009A20CD" w:rsidRDefault="00B272E6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396A19" w14:textId="77777777" w:rsidR="002B0844" w:rsidRDefault="002B0844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C3ABF1" w14:textId="77777777" w:rsidR="002B0844" w:rsidRDefault="002B0844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1B2400C" w14:textId="77777777" w:rsidR="002B0844" w:rsidRDefault="002B0844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F8DBB42" w14:textId="77777777" w:rsidR="002B0844" w:rsidRDefault="002B0844" w:rsidP="002B0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GB"/>
        </w:rPr>
      </w:pPr>
    </w:p>
    <w:sectPr w:rsidR="002B0844" w:rsidSect="0037262C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1DA5"/>
    <w:multiLevelType w:val="multilevel"/>
    <w:tmpl w:val="E5C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21AA"/>
    <w:multiLevelType w:val="hybridMultilevel"/>
    <w:tmpl w:val="69CAD97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82B593B"/>
    <w:multiLevelType w:val="multilevel"/>
    <w:tmpl w:val="0DE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B4A6B"/>
    <w:multiLevelType w:val="hybridMultilevel"/>
    <w:tmpl w:val="D88C27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1623E"/>
    <w:multiLevelType w:val="hybridMultilevel"/>
    <w:tmpl w:val="D88C27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616E8"/>
    <w:multiLevelType w:val="multilevel"/>
    <w:tmpl w:val="F724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91A02"/>
    <w:multiLevelType w:val="hybridMultilevel"/>
    <w:tmpl w:val="E17CE4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D2369F"/>
    <w:multiLevelType w:val="hybridMultilevel"/>
    <w:tmpl w:val="0F267B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DA5224"/>
    <w:multiLevelType w:val="hybridMultilevel"/>
    <w:tmpl w:val="FF864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11924">
    <w:abstractNumId w:val="7"/>
  </w:num>
  <w:num w:numId="2" w16cid:durableId="1553537430">
    <w:abstractNumId w:val="4"/>
  </w:num>
  <w:num w:numId="3" w16cid:durableId="376589999">
    <w:abstractNumId w:val="3"/>
  </w:num>
  <w:num w:numId="4" w16cid:durableId="1494562852">
    <w:abstractNumId w:val="6"/>
  </w:num>
  <w:num w:numId="5" w16cid:durableId="665741264">
    <w:abstractNumId w:val="8"/>
  </w:num>
  <w:num w:numId="6" w16cid:durableId="1572961014">
    <w:abstractNumId w:val="1"/>
  </w:num>
  <w:num w:numId="7" w16cid:durableId="189615311">
    <w:abstractNumId w:val="2"/>
  </w:num>
  <w:num w:numId="8" w16cid:durableId="332680894">
    <w:abstractNumId w:val="5"/>
  </w:num>
  <w:num w:numId="9" w16cid:durableId="89570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FF"/>
    <w:rsid w:val="00117681"/>
    <w:rsid w:val="00153BDF"/>
    <w:rsid w:val="0017747F"/>
    <w:rsid w:val="00177738"/>
    <w:rsid w:val="001F1F9A"/>
    <w:rsid w:val="002B0844"/>
    <w:rsid w:val="002C0CB1"/>
    <w:rsid w:val="00305D89"/>
    <w:rsid w:val="00315D2B"/>
    <w:rsid w:val="0036167F"/>
    <w:rsid w:val="0037262C"/>
    <w:rsid w:val="00377DC8"/>
    <w:rsid w:val="00440FF9"/>
    <w:rsid w:val="004664B4"/>
    <w:rsid w:val="00491595"/>
    <w:rsid w:val="004C731D"/>
    <w:rsid w:val="00506441"/>
    <w:rsid w:val="005C433F"/>
    <w:rsid w:val="005F5BA0"/>
    <w:rsid w:val="00610DFF"/>
    <w:rsid w:val="00615765"/>
    <w:rsid w:val="0067135E"/>
    <w:rsid w:val="007734A1"/>
    <w:rsid w:val="00824404"/>
    <w:rsid w:val="008325B6"/>
    <w:rsid w:val="00870366"/>
    <w:rsid w:val="00887192"/>
    <w:rsid w:val="008B7D0F"/>
    <w:rsid w:val="00922F92"/>
    <w:rsid w:val="009319A5"/>
    <w:rsid w:val="0096663E"/>
    <w:rsid w:val="009908B6"/>
    <w:rsid w:val="009A20CD"/>
    <w:rsid w:val="009C2BEC"/>
    <w:rsid w:val="00AA28FC"/>
    <w:rsid w:val="00AF16F3"/>
    <w:rsid w:val="00AF4A93"/>
    <w:rsid w:val="00B07A2A"/>
    <w:rsid w:val="00B272E6"/>
    <w:rsid w:val="00B74F79"/>
    <w:rsid w:val="00BA5C01"/>
    <w:rsid w:val="00BF5010"/>
    <w:rsid w:val="00C2233F"/>
    <w:rsid w:val="00C372F3"/>
    <w:rsid w:val="00C47013"/>
    <w:rsid w:val="00C71A13"/>
    <w:rsid w:val="00C72E7D"/>
    <w:rsid w:val="00CE5775"/>
    <w:rsid w:val="00D81901"/>
    <w:rsid w:val="00E04C11"/>
    <w:rsid w:val="00E13608"/>
    <w:rsid w:val="00F7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EEE4"/>
  <w15:chartTrackingRefBased/>
  <w15:docId w15:val="{FDDFC955-B2CD-49D1-9C0F-C9B6791A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F4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96663E"/>
    <w:pPr>
      <w:ind w:left="720"/>
      <w:contextualSpacing/>
    </w:pPr>
  </w:style>
  <w:style w:type="character" w:customStyle="1" w:styleId="fontstyle01">
    <w:name w:val="fontstyle01"/>
    <w:basedOn w:val="DefaultParagraphFont"/>
    <w:rsid w:val="0096663E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506441"/>
    <w:rPr>
      <w:b/>
      <w:bCs/>
    </w:rPr>
  </w:style>
  <w:style w:type="table" w:styleId="TableGrid">
    <w:name w:val="Table Grid"/>
    <w:basedOn w:val="TableNormal"/>
    <w:uiPriority w:val="39"/>
    <w:rsid w:val="00B74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50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2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Habib University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2</cp:revision>
  <dcterms:created xsi:type="dcterms:W3CDTF">2025-10-10T15:23:00Z</dcterms:created>
  <dcterms:modified xsi:type="dcterms:W3CDTF">2025-10-10T15:23:00Z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eb726c88-243b-4d4e-871f-ae9a765548bf</vt:lpwstr>
  </property>
</Properties>
</file>