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11999511718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-267410</wp:posOffset>
            </wp:positionV>
            <wp:extent cx="2768346" cy="1495806"/>
            <wp:effectExtent b="0" l="0" r="0" t="0"/>
            <wp:wrapSquare wrapText="right" distB="19050" distT="19050" distL="19050" distR="1905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346" cy="1495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39746093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64941406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39160156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2097167968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992675781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604980468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199707031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7966308593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40332031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İ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996093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2004394531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30.0399932861328"/>
          <w:szCs w:val="230.039993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230.0399932861328"/>
          <w:szCs w:val="230.0399932861328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334630012512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192"/>
          <w:szCs w:val="192"/>
          <w:u w:val="none"/>
          <w:shd w:fill="auto" w:val="clear"/>
          <w:vertAlign w:val="baseline"/>
        </w:rPr>
        <w:sectPr>
          <w:pgSz w:h="10800" w:w="19200" w:orient="landscape"/>
          <w:pgMar w:bottom="0.0012206999235786498" w:top="1440" w:left="0" w:right="0" w:header="0" w:footer="720"/>
          <w:pgNumType w:start="1"/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192"/>
          <w:szCs w:val="192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192"/>
          <w:szCs w:val="1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192"/>
          <w:szCs w:val="19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192"/>
          <w:szCs w:val="1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192"/>
          <w:szCs w:val="1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192"/>
          <w:szCs w:val="1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192"/>
          <w:szCs w:val="1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192"/>
          <w:szCs w:val="1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192"/>
          <w:szCs w:val="1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192"/>
          <w:szCs w:val="192"/>
          <w:u w:val="none"/>
          <w:shd w:fill="auto" w:val="clear"/>
          <w:vertAlign w:val="baseline"/>
        </w:rPr>
        <w:drawing>
          <wp:inline distB="19050" distT="19050" distL="19050" distR="19050">
            <wp:extent cx="1667255" cy="2265426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255" cy="2265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192"/>
          <w:szCs w:val="192"/>
          <w:u w:val="none"/>
          <w:shd w:fill="auto" w:val="clear"/>
          <w:vertAlign w:val="baseline"/>
        </w:rPr>
        <w:drawing>
          <wp:inline distB="19050" distT="19050" distL="19050" distR="19050">
            <wp:extent cx="2243328" cy="267995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328" cy="2679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19921875" w:line="226.39037132263184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192"/>
          <w:szCs w:val="192"/>
          <w:u w:val="none"/>
          <w:shd w:fill="auto" w:val="clear"/>
          <w:vertAlign w:val="baseline"/>
        </w:rPr>
        <w:drawing>
          <wp:inline distB="19050" distT="19050" distL="19050" distR="19050">
            <wp:extent cx="1110234" cy="1586484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234" cy="1586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superscript"/>
          <w:rtl w:val="0"/>
        </w:rPr>
        <w:t xml:space="preserve">•Polymorphism nedir?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superscript"/>
          <w:rtl w:val="0"/>
        </w:rPr>
        <w:t xml:space="preserve">•İlgili olduğu konular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1459992</wp:posOffset>
            </wp:positionV>
            <wp:extent cx="1110234" cy="1585722"/>
            <wp:effectExtent b="0" l="0" r="0" t="0"/>
            <wp:wrapSquare wrapText="bothSides" distB="19050" distT="19050" distL="19050" distR="1905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234" cy="1585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432617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10234" cy="1585722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234" cy="1585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72.04000091552734"/>
          <w:szCs w:val="72.0400009155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superscript"/>
          <w:rtl w:val="0"/>
        </w:rPr>
        <w:t xml:space="preserve">•Çeşitleri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1459992</wp:posOffset>
            </wp:positionV>
            <wp:extent cx="1110234" cy="1585722"/>
            <wp:effectExtent b="0" l="0" r="0" t="0"/>
            <wp:wrapSquare wrapText="bothSides" distB="19050" distT="19050" distL="19050" distR="1905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234" cy="1585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72.04000091552734"/>
          <w:szCs w:val="72.040000915527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superscript"/>
          <w:rtl w:val="0"/>
        </w:rPr>
        <w:t xml:space="preserve">•Interview Soruları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58666992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Gerçek hayatta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-3421197</wp:posOffset>
            </wp:positionH>
            <wp:positionV relativeFrom="paragraph">
              <wp:posOffset>-110756</wp:posOffset>
            </wp:positionV>
            <wp:extent cx="10184892" cy="1044715"/>
            <wp:effectExtent b="0" l="0" r="0" t="0"/>
            <wp:wrapSquare wrapText="bothSides" distB="19050" distT="19050" distL="19050" distR="1905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4892" cy="1044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399414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Lafız olarak manası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3383789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OOP olarak ve Java'da Polymorphism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.493774414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Öncesinde hangi konuları bilmeli? Niçin?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-3421197</wp:posOffset>
            </wp:positionH>
            <wp:positionV relativeFrom="paragraph">
              <wp:posOffset>-106437</wp:posOffset>
            </wp:positionV>
            <wp:extent cx="10184892" cy="1044715"/>
            <wp:effectExtent b="0" l="0" r="0" t="0"/>
            <wp:wrapSquare wrapText="bothSides" distB="19050" distT="19050" distL="19050" distR="1905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4892" cy="1044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29931640625" w:line="239.8047924041748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Sonrasında hangi konuları bilmeye yardımcı olur? Niçin?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Zorluklar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.28662109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Nasıl yapılır?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-3560918</wp:posOffset>
            </wp:positionH>
            <wp:positionV relativeFrom="paragraph">
              <wp:posOffset>2020</wp:posOffset>
            </wp:positionV>
            <wp:extent cx="10184892" cy="1043953"/>
            <wp:effectExtent b="0" l="0" r="0" t="0"/>
            <wp:wrapSquare wrapText="bothSides" distB="19050" distT="19050" distL="19050" distR="19050"/>
            <wp:docPr id="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4892" cy="1043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63305664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Hatırlatma: Biz derste neler görmüştük?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307861328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Örnekler 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6932983398438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853.1999969482422" w:right="571.199951171875" w:header="0" w:footer="720"/>
          <w:cols w:equalWidth="0" w:num="2">
            <w:col w:space="0" w:w="8900"/>
            <w:col w:space="0" w:w="890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2.040000915527344"/>
          <w:szCs w:val="32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10184892" cy="104394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4892" cy="104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POLYMORPHISM NEDİR?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49331474304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410400390625" w:line="213.5813283920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Gerçek hayatta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Real life example of polymorphism: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599998474121094"/>
          <w:szCs w:val="46.599998474121094"/>
          <w:u w:val="none"/>
          <w:shd w:fill="auto" w:val="clear"/>
          <w:vertAlign w:val="superscript"/>
          <w:rtl w:val="0"/>
        </w:rPr>
        <w:t xml:space="preserve">A person at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time can have different characteristic. Like a man at the same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time is a father, a husband, an employee. So the same person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-3555</wp:posOffset>
            </wp:positionV>
            <wp:extent cx="6937248" cy="4347971"/>
            <wp:effectExtent b="0" l="0" r="0" t="0"/>
            <wp:wrapSquare wrapText="right" distB="19050" distT="19050" distL="19050" distR="1905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7248" cy="4347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06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posses different behaviour in different situations. This is called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06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polymorphism.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7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Polymorphism is considered as one of the important features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0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of Object Oriented Programming. Polymorphism allows us to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perform a single action in different ways. In other words,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0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polymorphism allows you to define one interface and have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06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multiple implementations.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4767072" cy="2582418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072" cy="2582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POLYMORPHISM NEDİR?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7322998046875" w:line="242.56957054138184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Lafız olarak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Yunanca Poly (Çok) + Morphism  (şekillilik/çeşitlilik) - Polimorfizm "birçok şekil" anlamına gelir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20068359375" w:line="239.90405559539795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Polymorphism is derived from 2  Greek words: poly and morphs. The  word "poly" means many and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6234130859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OOP/Java’da 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60595703125" w:line="240.14399528503418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Çok biçimlilik : bir türün bir başka tür gibi davranabilme ve bu  tür gibi kullanılabilme özelliği.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651367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Nesne yönelimli programlama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dillerinde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çok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65771484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biçimlilik özelliği ise;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66992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aynı temel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sınıftan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türetilmiş olan sınıflarda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66992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paylaşılan(overload yapılan) aynı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metodun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bu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66992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sınıflarda farklı şekillerde uyarlanabilmesidir.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66992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Nesnenin davranışı çalışma anında belirlendiği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690673828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için programcılar, çok biçimlilik özelliği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sayesinde nesnelerin türünü önceden bilmek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66839599609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zorunda kalmaz.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511489868164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"morphs" means forms. So the word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.040000915527344"/>
          <w:szCs w:val="36.040000915527344"/>
          <w:u w:val="none"/>
          <w:shd w:fill="auto" w:val="clear"/>
          <w:vertAlign w:val="baseline"/>
          <w:rtl w:val="0"/>
        </w:rPr>
        <w:t xml:space="preserve">polymorphism means having many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forms. In simple words, we can  define polymorphism as the ability  of a message to be displayed in  more than one form.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02362060546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491.1928176879883" w:right="178.03955078125" w:header="0" w:footer="720"/>
          <w:cols w:equalWidth="0" w:num="2">
            <w:col w:space="0" w:w="9280"/>
            <w:col w:space="0" w:w="928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74642" cy="2476500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642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OOP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40"/>
          <w:szCs w:val="40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/Java’da olmazsa olmazlar: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5861816406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9573767" cy="5245609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3767" cy="5245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İLGİLİ OLDUĞU KONULAR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49331474304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93066406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244590" cy="36339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633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89804" cy="590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804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Class/Method :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5988769531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Bu kavramlar iyi bilinmelidir.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6638183593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Method Signature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kavramını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6638183593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bilmek gerekir.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4.308977127075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İLGİLİ OLDUĞU KONULAR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Inheritance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49331474304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941162109375" w:line="360.216007232666" w:lineRule="auto"/>
        <w:ind w:left="3476.3662719726562" w:right="1350.897216796875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Miras (inheritance) yoluyla birbiriyle ilişkili birçok sınıfımız olduğunda ortaya çıkar.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Aynı temel sınıftan türetilmenin - class hiyerarşisinin- olduğu yerlerde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064697265625" w:line="240" w:lineRule="auto"/>
        <w:ind w:left="0" w:right="1920.78247070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polymorphism’den söz edilir. Yani polymorphism’in olabilmesi için inheritance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663818359375" w:line="240" w:lineRule="auto"/>
        <w:ind w:left="3906.785888671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olması gerekir.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663818359375" w:line="240" w:lineRule="auto"/>
        <w:ind w:left="0" w:right="1848.499755859375" w:firstLine="0"/>
        <w:jc w:val="righ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Inheritance ile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Super (parent) Class’taki tanımlamaları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ile Sub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6707763671875" w:line="240" w:lineRule="auto"/>
        <w:ind w:left="4633.179931640625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Class’ta (child) tekrar kullanıyor/tanımlıyoruz.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669921875" w:line="240" w:lineRule="auto"/>
        <w:ind w:left="3476.366271972656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Inheritance olması için polymorphism olması gerekmez.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669921875" w:line="360.21629333496094" w:lineRule="auto"/>
        <w:ind w:left="4621.991271972656" w:right="1353.2470703125" w:hanging="425.6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 sınıfından türetilmiş bir object, B sınıfının (A’nın atalarından biri) bir object’i  gibi davranır.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306640625" w:line="239.9040126800537" w:lineRule="auto"/>
        <w:ind w:left="156.5999984741211" w:right="1067.882080078125" w:firstLine="13.680000305175781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Inheritance lets us inherit attributes and methods from another class. Polymorphism uses those methods to perform  different tasks. This allows us to perform a single action in different ways.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5778350830078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İLGİLİ OLDUĞU KONULAR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Inheritance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49331474304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540527343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795254" cy="57515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254" cy="575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İLGİLİ OLDUĞU KONULAR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732666015625" w:line="284.88593101501465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Abstract Class/ Methodlar :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Abstract Method kavramı iyi bilinmelidir.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49331474304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5.941162109375" w:line="360.216007232666" w:lineRule="auto"/>
        <w:ind w:left="3476.3662719726562" w:right="2970.94970703125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Sub-Class, Abstract Classtaki Abstract Methodlara sahip olmak zorunda.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Polymorhism iyi bilinirse bu methodların uygulaması kolaylaşır.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İLGİLİ OLDUĞU KONULAR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7326660156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Interface :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5988769531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Interface kavramı iyi bilinmelidir.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5.52001953125" w:line="360.216007232666" w:lineRule="auto"/>
        <w:ind w:left="3919.5730590820312" w:right="2134.385986328125" w:hanging="443.2067871093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Interface’te abstract methodlar olduğu için polymorphism ile alttaki class’lar  bunları uygularlar. İçini doldururlar.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POLYMORPHISM ÇEŞİTLERİ?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20263671875" w:line="237.2383117675781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Compile time (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) Polymorphism 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(Method Overloading)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Runtime (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dynamic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) Polymorphism: (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Method Overriding)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7650480" cy="46550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0480" cy="465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POLYMORPHISM ÇEŞİTLERİ?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20263671875" w:line="240" w:lineRule="auto"/>
        <w:ind w:left="623.28002929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Compile time (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) Polymorphism 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(Method Overloading)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5601806640625" w:line="239.23770904541016" w:lineRule="auto"/>
        <w:ind w:left="1819.0399169921875" w:right="651.72119140625" w:hanging="435.9599304199219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When there are multiple methods with same name but different parameters then these functions are said 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overloaded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3681640625" w:line="342.3072052001953" w:lineRule="auto"/>
        <w:ind w:left="1391.35986328125" w:right="975.760498046875" w:hanging="8.2798767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Methods can be overloaded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change in number of arguments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or/and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change in type of arguments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Example-1 : By using different types of arguments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40" w:lineRule="auto"/>
        <w:ind w:left="9.50637817382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MultiplyFun {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7061767578125" w:line="240" w:lineRule="auto"/>
        <w:ind w:left="193.16390991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// Method with 2 parameter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.24710655212402" w:lineRule="auto"/>
        <w:ind w:left="217.20962524414062" w:right="2762.7911376953125" w:hanging="34.6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Multiply(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9453125" w:line="240" w:lineRule="auto"/>
        <w:ind w:left="847.4674987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216.9299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107177734375" w:line="240.24710655212402" w:lineRule="auto"/>
        <w:ind w:left="0" w:right="1422.5762939453125" w:firstLine="193.163909912109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// Method with the same name but 2 double  parameter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9453125" w:line="240.24733543395996" w:lineRule="auto"/>
        <w:ind w:left="217.20962524414062" w:right="1255.191650390625" w:hanging="34.6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static 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Multiply(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792724609375" w:line="240" w:lineRule="auto"/>
        <w:ind w:left="847.4674987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216.9299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878662109375" w:line="240" w:lineRule="auto"/>
        <w:ind w:left="48.929901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998291015625" w:line="240" w:lineRule="auto"/>
        <w:ind w:left="230.3063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Main {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4208984375" w:line="240.24727821350098" w:lineRule="auto"/>
        <w:ind w:left="438.009033203125" w:right="1704.390869140625" w:hanging="57.318115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main(String[]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1878662109375" w:line="240.24733543395996" w:lineRule="auto"/>
        <w:ind w:left="243.7274169921875" w:right="363.4619140625" w:firstLine="834.8846435546875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.println(MultiplyFun.Multiply(2,  4));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9453125" w:line="240.24733543395996" w:lineRule="auto"/>
        <w:ind w:left="258.546142578125" w:right="29.619140625" w:firstLine="820.06591796875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.println(MultiplyFun.Multiply(5.5,  6.3));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9453125" w:line="240" w:lineRule="auto"/>
        <w:ind w:left="437.729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648193359375" w:line="240" w:lineRule="auto"/>
        <w:ind w:left="269.730224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370.1512145996094" w:right="619.4677734375" w:header="0" w:footer="720"/>
          <w:cols w:equalWidth="0" w:num="2">
            <w:col w:space="0" w:w="8620"/>
            <w:col w:space="0" w:w="86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POLYMORPHISM ÇEŞİTLERİ?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20263671875" w:line="314.9848937988281" w:lineRule="auto"/>
        <w:ind w:left="1391.35986328125" w:right="1753.01025390625" w:hanging="768.07983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Compile time (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) Polymorphism 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(Method Overloading)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Example-2 : By using different numbers of arguments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057861328125" w:line="240" w:lineRule="auto"/>
        <w:ind w:left="1055.3152465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//Java program for Method overloading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7061767578125" w:line="240" w:lineRule="auto"/>
        <w:ind w:left="1039.65759277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MultiplyFun {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07080078125" w:line="240" w:lineRule="auto"/>
        <w:ind w:left="0" w:right="7356.118164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Main {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234008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// Method with 2 parameter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133.60916137695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Multiply(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168.279571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798.53752136230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167.99995422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706787109375" w:line="240.24733543395996" w:lineRule="auto"/>
        <w:ind w:left="133.60916137695312" w:right="1348.226318359375" w:firstLine="10.624847412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// Method with the same name but 3 parameter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Multiply(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64013671875" w:line="240" w:lineRule="auto"/>
        <w:ind w:left="798.53752136230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68115234375" w:line="240" w:lineRule="auto"/>
        <w:ind w:left="167.999954223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000488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main(String[]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449.6820068359375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.println(MultiplyFun.Multiply(2, 4));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70709228515625" w:line="240.53340911865234" w:lineRule="auto"/>
        <w:ind w:left="0" w:right="32.8271484375" w:firstLine="449.6820068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.println(MultiplyFun.Multiply(2, 7, 3));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8544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079.0811920166016" w:right="153.746337890625" w:header="0" w:footer="720"/>
          <w:cols w:equalWidth="0" w:num="2">
            <w:col w:space="0" w:w="9000"/>
            <w:col w:space="0" w:w="90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POLYMORPHISM ÇEŞİTLERİ?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20263671875" w:line="240" w:lineRule="auto"/>
        <w:ind w:left="623.28002929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Compile time (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) Polymorphism 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(Method Overloading)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604736328125" w:line="240" w:lineRule="auto"/>
        <w:ind w:left="1271.3600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Example-3 : By using different types &amp; numbers of arguments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797119140625" w:line="239.42540645599365" w:lineRule="auto"/>
        <w:ind w:left="151.21439933776855" w:right="499.429931640625" w:firstLine="8.216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426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42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Here the method demo() is overloaded 3 times: first method has 1 int parameter, second method has 2 int parameters and third one is having double parameter. Which method is to be called is determined by the  arguments we pass while calling methods. This happens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runtime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42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compile time so this type of polymorphism is known as compile time polymorphism.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122802734375" w:line="240" w:lineRule="auto"/>
        <w:ind w:left="0" w:right="4401.873779296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MethodOverloading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Overload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39.70317840576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68115234375" w:line="240" w:lineRule="auto"/>
        <w:ind w:left="655.142364501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demo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4208984375" w:line="240" w:lineRule="auto"/>
        <w:ind w:left="710.50323486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1181.9062805175781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"a: 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710.22354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655.142364501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demo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710.50323486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.24733543395996" w:lineRule="auto"/>
        <w:ind w:left="710.2235412597656" w:right="9.8974609375" w:firstLine="471.682739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"a and b: 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9453125" w:line="240" w:lineRule="auto"/>
        <w:ind w:left="663.53034973144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demo(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1181.9062805175781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"double a: 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1171.5609741210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710.22354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39.42359924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003662109375" w:line="240" w:lineRule="auto"/>
        <w:ind w:left="1381.70349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4208984375" w:line="240.24727821350098" w:lineRule="auto"/>
        <w:ind w:left="2052.5042724609375" w:right="343.216552734375" w:hanging="57.318115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main (String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args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9453125" w:line="240" w:lineRule="auto"/>
        <w:ind w:left="0" w:right="1012.254638671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Overload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nesne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Overload();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2675.130004882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2681.5618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nesne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.demo(10);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2681.5618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nesne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.demo(10, 20);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0" w:right="2016.9323730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nesne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.demo(5.5);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.24733543395996" w:lineRule="auto"/>
        <w:ind w:left="2052.2247314453125" w:right="7.896728515625" w:firstLine="639.681396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"O/P : 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18701171875" w:line="240" w:lineRule="auto"/>
        <w:ind w:left="1381.4239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578.4576416015625" w:right="549.439697265625" w:header="0" w:footer="720"/>
          <w:cols w:equalWidth="0" w:num="2">
            <w:col w:space="0" w:w="9040"/>
            <w:col w:space="0" w:w="9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POLYMORPHISM ÇEŞİTLERİ?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20263671875" w:line="240" w:lineRule="auto"/>
        <w:ind w:left="623.28002929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Compile time (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) Polymorphism 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(Method Overloading)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600830078125" w:line="258.057804107666" w:lineRule="auto"/>
        <w:ind w:left="1234.9044036865234" w:right="419.48486328125" w:firstLine="4.9356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Operator Overloading: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Java also provide option to overload operators. For example, we can make the operator (‘+’) for string class to  concatenate two strings. We know that this is the addition operator whose task is to add two operands. So a single operator ‘+’ when placed  between integer operands, adds them and when placed between string operands, concatenates them.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095703125" w:line="240" w:lineRule="auto"/>
        <w:ind w:left="1250.0028228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 java, Only “+” operator can be overloaded: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06884765625" w:line="240" w:lineRule="auto"/>
        <w:ind w:left="246.7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To add integers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066650390625" w:line="240" w:lineRule="auto"/>
        <w:ind w:left="246.76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To concatenate strings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1072998046875" w:line="240" w:lineRule="auto"/>
        <w:ind w:left="11.73278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.040000915527344"/>
          <w:szCs w:val="3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.040000915527344"/>
          <w:szCs w:val="36.04000091552734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13183593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Main {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.24733543395996" w:lineRule="auto"/>
        <w:ind w:left="207.7032470703125" w:right="2194.6978759765625" w:hanging="57.317962646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main(String[]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9453125" w:line="240.24733543395996" w:lineRule="auto"/>
        <w:ind w:left="842.9940032958984" w:right="520.1708984375" w:hanging="5.591888427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OperatorOVERDDN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OperatorOVERDDN();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.operator(2, 3);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1903076171875" w:line="240" w:lineRule="auto"/>
        <w:ind w:left="842.99400329589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.operator(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"joe"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"now"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207.423629760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39.42359924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4940986633301" w:lineRule="auto"/>
        <w:ind w:left="492.80029296875" w:right="1700.845947265625" w:firstLine="15.656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//Java program for Operator overloading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OperatorOVERDDN {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316162109375" w:line="240.24733543395996" w:lineRule="auto"/>
        <w:ind w:left="700.5029296875" w:right="1533.896484375" w:hanging="55.361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operator(String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, 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9453125" w:line="240" w:lineRule="auto"/>
        <w:ind w:left="1005.106201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str1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.24733543395996" w:lineRule="auto"/>
        <w:ind w:left="700.223388671875" w:right="27.896728515625" w:firstLine="304.8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"Concatinated String-"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);  }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1878662109375" w:line="240" w:lineRule="auto"/>
        <w:ind w:left="645.1416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operator(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700.50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1333.557128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1341.10595703125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"Sum = 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700.22338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532.22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987.6575469970703" w:right="480.2392578125" w:header="0" w:footer="720"/>
          <w:cols w:equalWidth="0" w:num="2">
            <w:col w:space="0" w:w="8880"/>
            <w:col w:space="0" w:w="88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POLYMORPHISM ÇEŞİTLERİ?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e28b55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76122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99cc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202636718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Runtime (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dynamic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) Polymorphism: (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Method Overriding)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600830078125" w:line="256.5640640258789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is also known as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Dynamic Method Dispatch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It is a process in which a method call to the overridden method is  resolved at Runtime.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9.43420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795654296875" w:line="480.4946708679199" w:lineRule="auto"/>
        <w:ind w:left="101.49763107299805" w:right="0" w:firstLine="15.65757751464843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//Java program for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overridding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Parent {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303955078125" w:line="240" w:lineRule="auto"/>
        <w:ind w:left="253.8400077819824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Print()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309.200801849365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0" w:right="813.0780029296875" w:firstLine="0"/>
        <w:jc w:val="right"/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"parent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112.40201950073242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308.921222686767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68115234375" w:line="240" w:lineRule="auto"/>
        <w:ind w:left="140.921192169189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4727821350098" w:lineRule="auto"/>
        <w:ind w:left="225.59814453125" w:right="534.918212890625" w:hanging="13.7005615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64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subclass1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Parent {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64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3349609375" w:line="240" w:lineRule="auto"/>
        <w:ind w:left="364.2401123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Print()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4208984375" w:line="240" w:lineRule="auto"/>
        <w:ind w:left="419.60083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7421875" w:line="240.2468490600586" w:lineRule="auto"/>
        <w:ind w:left="419.3212890625" w:right="0" w:firstLine="640.8831787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"subclass1"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9453125" w:line="240" w:lineRule="auto"/>
        <w:ind w:left="251.321411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706787109375" w:line="240" w:lineRule="auto"/>
        <w:ind w:left="211.8975830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subclass2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Parent {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70709228515625" w:line="240" w:lineRule="auto"/>
        <w:ind w:left="225.5981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64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64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364.2401123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Print()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419.60083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.2471923828125" w:lineRule="auto"/>
        <w:ind w:left="419.3212890625" w:right="0" w:firstLine="640.88317871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00ff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"subclass2"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9453125" w:line="240" w:lineRule="auto"/>
        <w:ind w:left="251.321411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.24704933166504" w:lineRule="auto"/>
        <w:ind w:left="550.262451171875" w:right="24.83642578125" w:firstLine="3.6352539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TestPolymorphism3 {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main(String[]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83349609375" w:line="240" w:lineRule="auto"/>
        <w:ind w:left="761.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706787109375" w:line="240" w:lineRule="auto"/>
        <w:ind w:left="1401.36474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10717773437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subclass1();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672607421875" w:line="240" w:lineRule="auto"/>
        <w:ind w:left="1396.61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.Print();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70709228515625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subclass2();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1396.61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.Print();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0703125" w:line="240" w:lineRule="auto"/>
        <w:ind w:left="761.3220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6787109375" w:line="240" w:lineRule="auto"/>
        <w:ind w:left="593.32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298.1599998474121" w:right="146.676025390625" w:header="0" w:footer="720"/>
          <w:cols w:equalWidth="0" w:num="3">
            <w:col w:space="0" w:w="6260"/>
            <w:col w:space="0" w:w="6260"/>
            <w:col w:space="0" w:w="62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.3069458007812" w:line="258.1549358367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Method overriding,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on the other hand, occurs when a derived class has a definition for one of the member functions of the  base class. That base function is said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overridden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POLYMORPHISM ÇEŞİTLERİ?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3244628906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202636718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⮚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 xml:space="preserve">Kısaca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15954589843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overriding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- üzerine yazma/ezme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35644531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aynı imza ile yazınca body'si base'i ezer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663818359375" w:line="240.14399528503418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bir class'ın bir metodu siz aksini belirtmediğiniz sürece overridebale (onu inherit edip extend  yapan bir class o class'ın metodunu ezebilir)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6513671875" w:line="240.14399528503418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Kullandırmamak için metodu private etmek akla gelebilir ama o zaman da başka classta  kullanılamaz.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71240234375" w:line="240.1441955566406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final ifadesi kullanılarak ezmenin önüne geçilir. Olduğu gibi kullan dersek, overrideble olmaz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en önce alttaki classta var ise o method, onu çalıştırır, üzttekini ezer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6818847656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alttaki classtaki methodu silersek program çalışır. Üstteki method çalışır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6687011718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overloading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– methodu aşırı yükleme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98986816406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methoda yeni bir özellik eklemek istiyoruz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959999084472656"/>
          <w:szCs w:val="39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99.96000671386719"/>
          <w:szCs w:val="99.96000671386719"/>
          <w:u w:val="none"/>
          <w:shd w:fill="auto" w:val="clear"/>
          <w:vertAlign w:val="baseline"/>
          <w:rtl w:val="0"/>
        </w:rPr>
        <w:t xml:space="preserve">ÖRNEKLER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959999084472656"/>
          <w:szCs w:val="39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635521" cy="6347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21" cy="634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6624755859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Hayvan =&gt; Kedi, Köpek,..vb.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6663818359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Araba =&gt; Honda, Toyota, ...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5355603</wp:posOffset>
            </wp:positionH>
            <wp:positionV relativeFrom="paragraph">
              <wp:posOffset>207506</wp:posOffset>
            </wp:positionV>
            <wp:extent cx="635533" cy="634759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33" cy="634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1.619873046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659912109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Asker =&gt; Er, Yüzbaşı, Binbaşı..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5.999755859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634759" cy="63475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759" cy="634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2275390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lama (kayıt) yapma yöntemi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78662109375" w:line="240.14399528503418" w:lineRule="auto"/>
        <w:ind w:left="469.58740234375" w:right="2092.906494140625" w:firstLine="0"/>
        <w:jc w:val="center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Dosyaya, Veritabanına, Email’e kayıt  etme/gönderme (kritik durumda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0264892578125" w:line="448.60087394714355" w:lineRule="auto"/>
        <w:ind w:left="519.58740234375" w:right="937.3291015625" w:firstLine="13.12438964843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Bir okulun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mesaj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sistemi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Öğretmene, Öğrenciye, Veliye, Çalışanlara...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46514892578125" w:line="240" w:lineRule="auto"/>
        <w:ind w:left="597.11181640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Bir okulun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indirim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sistemi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7869262695312" w:line="240.14413833618164" w:lineRule="auto"/>
        <w:ind w:left="1010.806884765625" w:right="1274.283447265625" w:hanging="426.81945800781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305.5788040161133" w:right="372.64892578125" w:header="0" w:footer="720"/>
          <w:cols w:equalWidth="0" w:num="2">
            <w:col w:space="0" w:w="9280"/>
            <w:col w:space="0" w:w="92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Başarı Bursu miktarına göre, Öğretmen  çocuğuna, Şehit Çocuğu, Kardeş indirimi  durumu,...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1905000" cy="113766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3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634759" cy="63475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759" cy="634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Polymorphism =&gt; Coklu yapi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7064208984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Overloading ve Overriding ile bir method polymorphism haline getirilir.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1068115234375" w:line="240.24727821350098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Polymorphism'i Overloading ile yaparsaniz "Compile Time Polymorphism" denir. Diger adi static polymorphim'dir.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4183349609375" w:line="240.24727821350098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Polymorphism'i Overriding ile yaparsaniz "Run Time Polymorphism" denir. Diger adi dinamic polymorphism'dir.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999755859375" w:line="238.15999031066895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  <w:rtl w:val="0"/>
        </w:rPr>
        <w:t xml:space="preserve">DERSTE NELER  GÖRMÜŞTÜK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3248406" cy="175488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406" cy="1754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4030218" cy="278282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218" cy="278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Methodun body kismini degistirmek yeterli olmadi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7064208984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Overloading yapma yollari: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1068115234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Parametrelerin sayisini degistirerek ayni isimli method'lar olusturabilirsiniz.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70703125" w:line="240.246849060058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Parametre sayisini degistirmeden herhangi bir parametrenin data type'ini degistirerek de ayni isimli methodlar olusturabilirsiniz.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4195556640625" w:line="240.246849060058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toplama(2,3); cagrisi toplama(int num1, int num2) var oldugu surece toplama(int num1, int num2) yi kullanir, cunku argument data type ile parametre data type birebir ortusuyor.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4192504882812" w:line="240.39027214050293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Fakat birebir ortusen data type yoksa auto widening'e gore Java kullanacagi method'u secer. Auto widening'e gore kullanabilecegi bir method yoksa Java hata verir.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2523193359375" w:line="240.2473354339599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FARKLI data type'indeki parametrelerin yerlerini degistirerek de ayni isimli methodlar olusturabilirsiniz.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999755859375" w:line="238.15999031066895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  <w:rtl w:val="0"/>
        </w:rPr>
        <w:t xml:space="preserve">DERSTE NELER  GÖRMÜŞTÜK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3248406" cy="175488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406" cy="1754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4030218" cy="278282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218" cy="278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2.1606826782227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Note 1: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Return type'i degistirmek overloading icin yeterli degildir.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Java methodlarin farkli olup olmadiklarini anlamak icin iki seye bakar.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390625" w:line="240.24704933166504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Method ismine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parametrelere bakar . Method ismi ve parametreler Java icin method'larin imzasi gibidir.Java da method imzasi yerine "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method signature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  denir.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4189453125" w:line="240.246849060058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Note 2: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Access Modifier'lari degistirmek de method'lari Java acisindan farkli hale  getirmez.Cunku access modifier'lar method signature'a dahil degildir.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4189453125" w:line="240.24727821350098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Note 3: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Method'larin body'sini degistirmek de method'lari Java acisindan farkli hale getirmez. Cunku body'ler method signature'a dahil degildir.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8187255859375" w:line="240.2473354339599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Note 4: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Siz daha kodu yazarken yani kodu calistirmadan once Java sizi yaptiginiz hatalardan dolayi uyarirsa bu tip hatalara "Compile Time Error" denir.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4189453125" w:line="240.2473354339599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Note 5: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Kodu yazarken herhangi bir hata yok fakat kodu calistirdiktan sonra console'da kirmizi hata mesajlari alirsaniz bu hatalara "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Run Time Error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 denir.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4184875488281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Note 6: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Overloading "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Compile Time Error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" verir.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999755859375" w:line="238.15999031066895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367.4864196777344" w:right="579.385986328125" w:header="0" w:footer="720"/>
          <w:cols w:equalWidth="0" w:num="2">
            <w:col w:space="0" w:w="9140"/>
            <w:col w:space="0" w:w="914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  <w:rtl w:val="0"/>
        </w:rPr>
        <w:t xml:space="preserve">DERSTE NELER  GÖRMÜŞTÜK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3248406" cy="175488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406" cy="1754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4030218" cy="278282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218" cy="278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978828430175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BURADA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668701171875" w:line="240" w:lineRule="auto"/>
        <w:ind w:left="439.978828430175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Asker =&gt; Er, Yüzbaşı,. örneğini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Eclipse’te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656982421875" w:line="240" w:lineRule="auto"/>
        <w:ind w:left="879.586029052734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66.5999984741211"/>
          <w:szCs w:val="66.5999984741211"/>
          <w:u w:val="none"/>
          <w:shd w:fill="auto" w:val="clear"/>
          <w:vertAlign w:val="superscript"/>
          <w:rtl w:val="0"/>
        </w:rPr>
        <w:t xml:space="preserve">çözdük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66.5999984741211"/>
          <w:szCs w:val="66.5999984741211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  <w:rtl w:val="0"/>
        </w:rPr>
        <w:t xml:space="preserve">ÖRNEK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76013565063477" w:lineRule="auto"/>
        <w:ind w:left="18777.440185546875" w:right="150.880126953125" w:hanging="16173.2666015625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99.96000671386719"/>
          <w:szCs w:val="99.96000671386719"/>
          <w:u w:val="none"/>
          <w:shd w:fill="auto" w:val="clear"/>
          <w:vertAlign w:val="baseline"/>
          <w:rtl w:val="0"/>
        </w:rPr>
        <w:t xml:space="preserve">INTERVIEW (MÜLAKAT) NOTLARI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025146484375" w:line="240" w:lineRule="auto"/>
        <w:ind w:left="478.2928085327148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1) Java'da polymorphism'in çeşitleri nelerdir?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(What are different types of polymorphism in Java)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864990234375" w:line="326.37096405029297" w:lineRule="auto"/>
        <w:ind w:left="463.6899948120117" w:right="4126.566162109375" w:firstLine="5.773200988769531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3.959999084472656"/>
          <w:szCs w:val="3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2) Overloading ve overriding arasında ne fark vardır?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(What is difference between overloading and overriding)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3) Compile-time polymorphism ve Run-time polymorphism nedir?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1533203125" w:line="331.3161563873291" w:lineRule="auto"/>
        <w:ind w:left="674.5472717285156" w:right="4726.624755859375" w:hanging="207.80086517333984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4) Access modifier'ı overloaded methodta veya overidden methodta değiştirmem doğru olur mu?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(Is it Ok to change access modifier in case of overloaded method or overridden method?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3779296875" w:line="220.4063844680786" w:lineRule="auto"/>
        <w:ind w:left="477.95318603515625" w:right="2219.002685546875" w:hanging="9.508781433105469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3.959999084472656"/>
          <w:szCs w:val="3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5) Return type'ı overloaded methodta veya overidden methodta değiştirmem doğru olur mu? Veya bu metodların parametrelerini değiştirmem doğru olur mu?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119873046875" w:line="240" w:lineRule="auto"/>
        <w:ind w:left="674.547271728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(Is it Ok to change my return type for my overloaded method or overridden method? Or is it OK to change the parameters of these methods?)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068359375" w:line="221.32311344146729" w:lineRule="auto"/>
        <w:ind w:left="467.0859909057617" w:right="665.9423828125" w:firstLine="1.3740158081054688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3.959999084472656"/>
          <w:szCs w:val="3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4"/>
          <w:szCs w:val="34"/>
          <w:u w:val="none"/>
          <w:shd w:fill="auto" w:val="clear"/>
          <w:vertAlign w:val="baseline"/>
          <w:rtl w:val="0"/>
        </w:rPr>
        <w:t xml:space="preserve">6) How about the exception part? Can I throw you exceptions? Can I throw the order of exceptions in case of overloading and 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overriding these methods?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7901611328125" w:line="225.35166263580322" w:lineRule="auto"/>
        <w:ind w:left="439.5423889160156" w:right="492.44140625" w:firstLine="32.97721862792969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33.959999084472656"/>
          <w:szCs w:val="33.959999084472656"/>
          <w:u w:val="none"/>
          <w:shd w:fill="auto" w:val="clear"/>
          <w:vertAlign w:val="baseline"/>
          <w:rtl w:val="0"/>
        </w:rPr>
        <w:t xml:space="preserve">7) Method verilir ve valid mi diye sorulur? Overloading ve overriding doğru yapılmış mı ?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Are they valid? Are they properly overloaded  / overridden?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99.96000671386719"/>
          <w:szCs w:val="99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262626"/>
          <w:sz w:val="99.96000671386719"/>
          <w:szCs w:val="99.96000671386719"/>
          <w:u w:val="none"/>
          <w:shd w:fill="auto" w:val="clear"/>
          <w:vertAlign w:val="baseline"/>
          <w:rtl w:val="0"/>
        </w:rPr>
        <w:t xml:space="preserve">Faydalı Linkler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5f5f5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023925781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single"/>
          <w:shd w:fill="auto" w:val="clear"/>
          <w:vertAlign w:val="baseline"/>
          <w:rtl w:val="0"/>
        </w:rPr>
        <w:t xml:space="preserve">https://www.w3schools.com/java/java_polymorphism.asp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Animal – Cats, Dogs, Birds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36"/>
          <w:szCs w:val="36"/>
          <w:u w:val="none"/>
          <w:shd w:fill="auto" w:val="clear"/>
          <w:vertAlign w:val="baseline"/>
          <w:rtl w:val="0"/>
        </w:rPr>
        <w:t xml:space="preserve">örneği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678466796875" w:line="537.4472236633301" w:lineRule="auto"/>
        <w:ind w:left="231.54640197753906" w:right="235.72021484375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53.400001525878906"/>
          <w:szCs w:val="53.400001525878906"/>
          <w:u w:val="single"/>
          <w:shd w:fill="auto" w:val="clear"/>
          <w:vertAlign w:val="superscript"/>
          <w:rtl w:val="0"/>
        </w:rPr>
        <w:t xml:space="preserve">https://tr.wikipedia.org/wiki/%C3%87ok_bi%C3%A7imlilik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53.400001525878906"/>
          <w:szCs w:val="53.40000152587890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IHayvan, TemelHayvanSinifi, Kedi, Köpek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36"/>
          <w:szCs w:val="36"/>
          <w:u w:val="none"/>
          <w:shd w:fill="auto" w:val="clear"/>
          <w:vertAlign w:val="baseline"/>
          <w:rtl w:val="0"/>
        </w:rPr>
        <w:t xml:space="preserve">örneği (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b0f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Interface kullanmış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single"/>
          <w:shd w:fill="auto" w:val="clear"/>
          <w:vertAlign w:val="baseline"/>
          <w:rtl w:val="0"/>
        </w:rPr>
        <w:t xml:space="preserve">https://www.geeksforgeeks.org/polymorphism-in-java/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Sınıflandırması güzel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081298828125" w:line="240" w:lineRule="auto"/>
        <w:ind w:left="200.746383666992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single"/>
          <w:shd w:fill="auto" w:val="clear"/>
          <w:vertAlign w:val="baseline"/>
          <w:rtl w:val="0"/>
        </w:rPr>
        <w:t xml:space="preserve">https://data-flair.training/blogs/polymorphism-in-java/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6934204101562" w:line="240" w:lineRule="auto"/>
        <w:ind w:left="200.746383666992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single"/>
          <w:shd w:fill="auto" w:val="clear"/>
          <w:vertAlign w:val="baseline"/>
          <w:rtl w:val="0"/>
        </w:rPr>
        <w:t xml:space="preserve">https://www.learntek.org/blog/polymorphism-in-java/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Örnekleri incelenmeli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801513671875" w:line="240" w:lineRule="auto"/>
        <w:ind w:left="184.3464088439941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single"/>
          <w:shd w:fill="auto" w:val="clear"/>
          <w:vertAlign w:val="baseline"/>
          <w:rtl w:val="0"/>
        </w:rPr>
        <w:t xml:space="preserve">https://www.javatpoint.com/runtime-polymorphism-in-java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Şema (UML) incelenmeli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679931640625" w:line="240" w:lineRule="auto"/>
        <w:ind w:left="217.9463958740234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.0012206999235786498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single"/>
          <w:shd w:fill="auto" w:val="clear"/>
          <w:vertAlign w:val="baseline"/>
          <w:rtl w:val="0"/>
        </w:rPr>
        <w:t xml:space="preserve">https://www.tutorialspoint.com/java/java_polymorphism.htm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Employee (çalışan) – Salary (maaş) örneği incelenmeli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47998046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single"/>
          <w:shd w:fill="auto" w:val="clear"/>
          <w:vertAlign w:val="baseline"/>
          <w:rtl w:val="0"/>
        </w:rPr>
        <w:t xml:space="preserve">https://stackify.com/oop-concept-polymorphism/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39eb7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0018920898438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Kahve makinesi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c000"/>
          <w:sz w:val="36"/>
          <w:szCs w:val="36"/>
          <w:u w:val="none"/>
          <w:shd w:fill="auto" w:val="clear"/>
          <w:vertAlign w:val="baseline"/>
          <w:rtl w:val="0"/>
        </w:rPr>
        <w:t xml:space="preserve">örneği </w:t>
      </w:r>
    </w:p>
    <w:sectPr>
      <w:type w:val="continuous"/>
      <w:pgSz w:h="10800" w:w="19200" w:orient="landscape"/>
      <w:pgMar w:bottom="0.0012206999235786498" w:top="1440" w:left="353.14640045166016" w:right="6628.1591796875" w:header="0" w:footer="720"/>
      <w:cols w:equalWidth="0" w:num="2">
        <w:col w:space="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Franklin Gothic">
    <w:embedBold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1.png"/><Relationship Id="rId7" Type="http://schemas.openxmlformats.org/officeDocument/2006/relationships/image" Target="media/image25.png"/><Relationship Id="rId8" Type="http://schemas.openxmlformats.org/officeDocument/2006/relationships/image" Target="media/image29.png"/><Relationship Id="rId31" Type="http://schemas.openxmlformats.org/officeDocument/2006/relationships/image" Target="media/image9.png"/><Relationship Id="rId30" Type="http://schemas.openxmlformats.org/officeDocument/2006/relationships/image" Target="media/image12.png"/><Relationship Id="rId11" Type="http://schemas.openxmlformats.org/officeDocument/2006/relationships/image" Target="media/image28.png"/><Relationship Id="rId33" Type="http://schemas.openxmlformats.org/officeDocument/2006/relationships/image" Target="media/image14.png"/><Relationship Id="rId10" Type="http://schemas.openxmlformats.org/officeDocument/2006/relationships/image" Target="media/image17.png"/><Relationship Id="rId32" Type="http://schemas.openxmlformats.org/officeDocument/2006/relationships/image" Target="media/image10.png"/><Relationship Id="rId13" Type="http://schemas.openxmlformats.org/officeDocument/2006/relationships/image" Target="media/image24.png"/><Relationship Id="rId35" Type="http://schemas.openxmlformats.org/officeDocument/2006/relationships/image" Target="media/image13.png"/><Relationship Id="rId12" Type="http://schemas.openxmlformats.org/officeDocument/2006/relationships/image" Target="media/image21.png"/><Relationship Id="rId34" Type="http://schemas.openxmlformats.org/officeDocument/2006/relationships/image" Target="media/image15.png"/><Relationship Id="rId15" Type="http://schemas.openxmlformats.org/officeDocument/2006/relationships/image" Target="media/image27.png"/><Relationship Id="rId14" Type="http://schemas.openxmlformats.org/officeDocument/2006/relationships/image" Target="media/image23.png"/><Relationship Id="rId17" Type="http://schemas.openxmlformats.org/officeDocument/2006/relationships/image" Target="media/image16.png"/><Relationship Id="rId16" Type="http://schemas.openxmlformats.org/officeDocument/2006/relationships/image" Target="media/image18.png"/><Relationship Id="rId19" Type="http://schemas.openxmlformats.org/officeDocument/2006/relationships/image" Target="media/image30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