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40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A0" w:firstRow="1" w:lastRow="0" w:firstColumn="1" w:lastColumn="0" w:noHBand="1" w:noVBand="1"/>
      </w:tblPr>
      <w:tblGrid>
        <w:gridCol w:w="1095"/>
        <w:gridCol w:w="449"/>
        <w:gridCol w:w="4785"/>
        <w:gridCol w:w="3411"/>
      </w:tblGrid>
      <w:tr w:rsidR="0AEDE7F6" w14:paraId="76F72EA1" w14:textId="77777777" w:rsidTr="022EFCF5">
        <w:trPr>
          <w:trHeight w:val="300"/>
        </w:trPr>
        <w:tc>
          <w:tcPr>
            <w:tcW w:w="1095" w:type="dxa"/>
          </w:tcPr>
          <w:p w14:paraId="220003C1" w14:textId="4FE57595" w:rsidR="58C15F85" w:rsidRDefault="1690BA6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022EFCF5">
              <w:rPr>
                <w:rFonts w:ascii="Verdana Pro" w:eastAsia="Verdana Pro" w:hAnsi="Verdana Pro" w:cs="Verdana Pro"/>
                <w:sz w:val="20"/>
                <w:szCs w:val="20"/>
              </w:rPr>
              <w:t xml:space="preserve">Nomor </w:t>
            </w:r>
          </w:p>
        </w:tc>
        <w:tc>
          <w:tcPr>
            <w:tcW w:w="449" w:type="dxa"/>
          </w:tcPr>
          <w:p w14:paraId="29D4184A" w14:textId="2F9E39E4" w:rsidR="58C15F85" w:rsidRDefault="1690BA6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4785" w:type="dxa"/>
          </w:tcPr>
          <w:p w14:paraId="00B21C52" w14:textId="067834C4" w:rsidR="31C9D590" w:rsidRDefault="31C9D590" w:rsidP="4D816B81">
            <w:pPr>
              <w:pStyle w:val="Normal3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 xml:space="preserve">{{letter_number}}</w:t>
            </w:r>
          </w:p>
        </w:tc>
        <w:tc>
          <w:tcPr>
            <w:tcW w:w="3411" w:type="dxa"/>
          </w:tcPr>
          <w:p w14:paraId="40C450CC" w14:textId="2D28D81F" w:rsidR="58C15F85" w:rsidRDefault="634405A1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>{{offering_city}}, {{offering_date}}</w:t>
            </w:r>
          </w:p>
        </w:tc>
      </w:tr>
      <w:tr w:rsidR="0AEDE7F6" w14:paraId="176ED873" w14:textId="77777777" w:rsidTr="022EFCF5">
        <w:trPr>
          <w:trHeight w:val="300"/>
        </w:trPr>
        <w:tc>
          <w:tcPr>
            <w:tcW w:w="1095" w:type="dxa"/>
          </w:tcPr>
          <w:p w14:paraId="4642EB65" w14:textId="6916B401" w:rsidR="58C15F85" w:rsidRDefault="1690BA6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Perihal</w:t>
            </w:r>
          </w:p>
        </w:tc>
        <w:tc>
          <w:tcPr>
            <w:tcW w:w="449" w:type="dxa"/>
          </w:tcPr>
          <w:p w14:paraId="2F0AF4BD" w14:textId="476A773A" w:rsidR="58C15F85" w:rsidRDefault="1690BA6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4785" w:type="dxa"/>
          </w:tcPr>
          <w:p w14:paraId="6F594CC7" w14:textId="0C69ABE7" w:rsidR="05E21BBC" w:rsidRDefault="05E21BBC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Penawaran dan Persetujuan Kerja</w:t>
            </w:r>
          </w:p>
        </w:tc>
        <w:tc>
          <w:tcPr>
            <w:tcW w:w="3411" w:type="dxa"/>
          </w:tcPr>
          <w:p w14:paraId="26E6A83F" w14:textId="0EF07011" w:rsidR="0AEDE7F6" w:rsidRDefault="0AEDE7F6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</w:p>
        </w:tc>
      </w:tr>
    </w:tbl>
    <w:p w14:paraId="12EF3A3A" w14:textId="34B4AA84" w:rsidR="0AEDE7F6" w:rsidRDefault="0AEDE7F6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</w:p>
    <w:p w14:paraId="278BC43B" w14:textId="371A0319" w:rsidR="05E21BBC" w:rsidRDefault="05E21BBC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>Kepada Yth.,</w:t>
      </w:r>
    </w:p>
    <w:p w14:paraId="61B35529" w14:textId="3BCCB184" w:rsidR="05E21BBC" w:rsidRDefault="05E21BBC" w:rsidP="4D816B81">
      <w:pPr>
        <w:pStyle w:val="Normal3"/>
        <w:jc w:val="both"/>
        <w:rPr>
          <w:rFonts w:ascii="Verdana Pro" w:eastAsia="Verdana Pro" w:hAnsi="Verdana Pro" w:cs="Verdana Pro"/>
          <w:b/>
          <w:bCs/>
          <w:sz w:val="20"/>
          <w:szCs w:val="20"/>
        </w:rPr>
      </w:pPr>
      <w:r>
        <w:rPr>
          <w:rFonts w:ascii="Verdana Pro" w:eastAsia="Verdana Pro" w:hAnsi="Verdana Pro" w:cs="Verdana Pro"/>
          <w:b/>
          <w:bCs/>
          <w:sz w:val="20"/>
          <w:szCs w:val="20"/>
        </w:rPr>
        <w:t xml:space="preserve">Sdr. {{candidate_name}}</w:t>
      </w:r>
    </w:p>
    <w:p w14:paraId="3291FB78" w14:textId="298D7A90" w:rsidR="5F0FC169" w:rsidRDefault="5F0FC169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>Di Tempat</w:t>
      </w:r>
    </w:p>
    <w:p w14:paraId="4220420F" w14:textId="04453035" w:rsidR="0AEDE7F6" w:rsidRDefault="0AEDE7F6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</w:p>
    <w:p w14:paraId="78B2CF53" w14:textId="50017E22" w:rsidR="5F0FC169" w:rsidRDefault="5F0FC169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>Dengan hormat,</w:t>
      </w:r>
    </w:p>
    <w:p w14:paraId="2F59DCE0" w14:textId="6E4027D6" w:rsidR="5F0FC169" w:rsidRDefault="5F0FC169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>Menindaklanjuti proses rekrutmen Saudara di PT Neuronworks Indonesia, kami sampaikan rincian penawaran sebagai berikut :</w:t>
      </w:r>
    </w:p>
    <w:p w14:paraId="56772C0D" w14:textId="261C38DE" w:rsidR="0AEDE7F6" w:rsidRDefault="0AEDE7F6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</w:p>
    <w:p w14:paraId="5DCD87FC" w14:textId="6C4D5613" w:rsidR="5F0FC169" w:rsidRDefault="5F0FC169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  <w:r>
        <w:rPr>
          <w:rFonts w:ascii="Verdana Pro" w:eastAsia="Verdana Pro" w:hAnsi="Verdana Pro" w:cs="Verdana Pro"/>
          <w:sz w:val="20"/>
          <w:szCs w:val="20"/>
        </w:rPr>
        <w:t xml:space="preserve">Posisi			: {{position}}</w:t>
      </w:r>
    </w:p>
    <w:p w14:paraId="73676B59" w14:textId="6DEC0E8F" w:rsidR="5F0FC169" w:rsidRPr="0075406D" w:rsidRDefault="5F0FC169" w:rsidP="4D816B81">
      <w:pPr>
        <w:pStyle w:val="Normal3"/>
        <w:rPr>
          <w:rFonts w:ascii="Verdana Pro" w:eastAsia="Verdana Pro" w:hAnsi="Verdana Pro" w:cs="Verdana Pro"/>
          <w:sz w:val="20"/>
          <w:szCs w:val="20"/>
          <w:lang w:val="en-US"/>
        </w:rPr>
      </w:pPr>
      <w:r>
        <w:rPr>
          <w:rFonts w:ascii="Verdana Pro" w:eastAsia="Verdana Pro" w:hAnsi="Verdana Pro" w:cs="Verdana Pro"/>
          <w:sz w:val="20"/>
          <w:szCs w:val="20"/>
          <w:lang w:val="en-US"/>
        </w:rPr>
        <w:t xml:space="preserve">Status Kontrak Kerja		: {{employment_status}}</w:t>
      </w:r>
    </w:p>
    <w:p w14:paraId="093B9BCD" w14:textId="13F7874D" w:rsidR="5F0FC169" w:rsidRDefault="5F0FC169" w:rsidP="4D816B81">
      <w:pPr>
        <w:pStyle w:val="Normal3"/>
      </w:pPr>
      <w:r>
        <w:rPr>
          <w:rFonts w:ascii="Verdana Pro" w:eastAsia="Verdana Pro" w:hAnsi="Verdana Pro" w:cs="Verdana Pro"/>
          <w:sz w:val="20"/>
          <w:szCs w:val="20"/>
        </w:rPr>
        <w:t xml:space="preserve">Divisi			: {{division}}</w:t>
      </w:r>
    </w:p>
    <w:p w14:paraId="1EC69D15" w14:textId="6112CFA1" w:rsidR="5F0FC169" w:rsidRDefault="5FC5D97B" w:rsidP="4D816B81">
      <w:pPr>
        <w:pStyle w:val="Normal3"/>
        <w:spacing w:line="259" w:lineRule="auto"/>
        <w:rPr>
          <w:rFonts w:ascii="Verdana Pro" w:eastAsia="Verdana Pro" w:hAnsi="Verdana Pro" w:cs="Verdana Pro"/>
          <w:sz w:val="20"/>
          <w:szCs w:val="20"/>
        </w:rPr>
      </w:pPr>
      <w:r>
        <w:rPr>
          <w:rFonts w:ascii="Verdana Pro" w:eastAsia="Verdana Pro" w:hAnsi="Verdana Pro" w:cs="Verdana Pro"/>
          <w:sz w:val="20"/>
          <w:szCs w:val="20"/>
        </w:rPr>
        <w:t xml:space="preserve">Bagian/Subdivisi		: {{subdivision}}</w:t>
      </w:r>
    </w:p>
    <w:p w14:paraId="065572F2" w14:textId="29B434AC" w:rsidR="5F0FC169" w:rsidRDefault="5F0FC169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  <w:r>
        <w:rPr>
          <w:rFonts w:ascii="Verdana Pro" w:eastAsia="Verdana Pro" w:hAnsi="Verdana Pro" w:cs="Verdana Pro"/>
          <w:sz w:val="20"/>
          <w:szCs w:val="20"/>
        </w:rPr>
        <w:t xml:space="preserve">Tanggal Mulai Bekerja	: {{start_work_date}}</w:t>
      </w:r>
    </w:p>
    <w:p w14:paraId="30B95C86" w14:textId="01557485" w:rsidR="5F0FC169" w:rsidRDefault="5F0FC169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  <w:r>
        <w:rPr>
          <w:rFonts w:ascii="Verdana Pro" w:eastAsia="Verdana Pro" w:hAnsi="Verdana Pro" w:cs="Verdana Pro"/>
          <w:sz w:val="20"/>
          <w:szCs w:val="20"/>
        </w:rPr>
        <w:t xml:space="preserve">Lokasi Penempatan		: {{placement_location}}</w:t>
      </w:r>
    </w:p>
    <w:p w14:paraId="4F935DE5" w14:textId="4663B11D" w:rsidR="5F0FC169" w:rsidRDefault="5F0FC169" w:rsidP="3B69641E">
      <w:pPr>
        <w:pStyle w:val="Normal3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  <w:r>
        <w:rPr>
          <w:rFonts w:ascii="Verdana Pro" w:eastAsia="Verdana Pro" w:hAnsi="Verdana Pro" w:cs="Verdana Pro"/>
          <w:color w:val="000000" w:themeColor="text1"/>
          <w:sz w:val="20"/>
          <w:szCs w:val="20"/>
        </w:rPr>
        <w:t xml:space="preserve">Periode Kontrak		: {{contract_period}}</w:t>
      </w:r>
    </w:p>
    <w:p w14:paraId="0C70DB1F" w14:textId="73CC1468" w:rsidR="0AEDE7F6" w:rsidRDefault="0AEDE7F6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</w:p>
    <w:p w14:paraId="41057580" w14:textId="5C21D3C1" w:rsidR="5F0FC169" w:rsidRDefault="5F0FC169" w:rsidP="4D816B81">
      <w:pPr>
        <w:pStyle w:val="Normal3"/>
        <w:rPr>
          <w:rFonts w:ascii="Verdana Pro" w:eastAsia="Verdana Pro" w:hAnsi="Verdana Pro" w:cs="Verdana Pro"/>
          <w:b/>
          <w:bCs/>
          <w:sz w:val="20"/>
          <w:szCs w:val="20"/>
        </w:rPr>
      </w:pPr>
      <w:r w:rsidRPr="4D816B81">
        <w:rPr>
          <w:rFonts w:ascii="Verdana Pro" w:eastAsia="Verdana Pro" w:hAnsi="Verdana Pro" w:cs="Verdana Pro"/>
          <w:b/>
          <w:bCs/>
          <w:sz w:val="20"/>
          <w:szCs w:val="20"/>
        </w:rPr>
        <w:t>Kompensasi</w:t>
      </w:r>
    </w:p>
    <w:tbl>
      <w:tblPr>
        <w:tblStyle w:val="TableGrid"/>
        <w:tblW w:w="8784" w:type="dxa"/>
        <w:jc w:val="center"/>
        <w:tblLayout w:type="fixed"/>
        <w:tblLook w:val="06A0" w:firstRow="1" w:lastRow="0" w:firstColumn="1" w:lastColumn="0" w:noHBand="1" w:noVBand="1"/>
      </w:tblPr>
      <w:tblGrid>
        <w:gridCol w:w="780"/>
        <w:gridCol w:w="4602"/>
        <w:gridCol w:w="3402"/>
      </w:tblGrid>
      <w:tr w:rsidR="0AEDE7F6" w14:paraId="1903C7CE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67315D6B" w14:textId="7682718F" w:rsidR="5F0FC169" w:rsidRDefault="5F0FC169" w:rsidP="4D816B81">
            <w:pPr>
              <w:pStyle w:val="Normal3"/>
              <w:jc w:val="center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602" w:type="dxa"/>
            <w:vAlign w:val="center"/>
          </w:tcPr>
          <w:p w14:paraId="2552CEB5" w14:textId="4384535B" w:rsidR="5F0FC169" w:rsidRDefault="5F0FC169" w:rsidP="4D816B81">
            <w:pPr>
              <w:pStyle w:val="Normal3"/>
              <w:jc w:val="center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Komponen</w:t>
            </w:r>
          </w:p>
        </w:tc>
        <w:tc>
          <w:tcPr>
            <w:tcW w:w="3402" w:type="dxa"/>
            <w:vAlign w:val="center"/>
          </w:tcPr>
          <w:p w14:paraId="3010E9A9" w14:textId="5C6DFA81" w:rsidR="5F0FC169" w:rsidRPr="009E7C47" w:rsidRDefault="5F0FC169" w:rsidP="009E7C47">
            <w:pPr>
              <w:pStyle w:val="Normal3"/>
              <w:jc w:val="center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009E7C47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Rupiah</w:t>
            </w:r>
          </w:p>
        </w:tc>
      </w:tr>
      <w:tr w:rsidR="0AEDE7F6" w14:paraId="4A430FF9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310A6613" w14:textId="6D641849" w:rsidR="434ED270" w:rsidRDefault="5EBE06E5" w:rsidP="4D816B81">
            <w:pPr>
              <w:pStyle w:val="Normal3"/>
              <w:jc w:val="center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02" w:type="dxa"/>
          </w:tcPr>
          <w:p w14:paraId="1BD782BA" w14:textId="4899A4AD" w:rsidR="434ED270" w:rsidRDefault="5EBE06E5" w:rsidP="4D816B81">
            <w:pPr>
              <w:pStyle w:val="Normal3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Gaji Pokok dan Tunjangan</w:t>
            </w:r>
          </w:p>
        </w:tc>
        <w:tc>
          <w:tcPr>
            <w:tcW w:w="3402" w:type="dxa"/>
            <w:vAlign w:val="center"/>
          </w:tcPr>
          <w:p w14:paraId="13FBABFE" w14:textId="798E721C" w:rsidR="0AD84FB7" w:rsidRPr="00E54DB2" w:rsidRDefault="0AD84FB7" w:rsidP="009E7C47">
            <w:pPr>
              <w:jc w:val="right"/>
              <w:rPr>
                <w:rFonts w:ascii="Verdana Pro" w:hAnsi="Verdana Pro"/>
                <w:b/>
                <w:bCs/>
                <w:sz w:val="20"/>
                <w:szCs w:val="20"/>
              </w:rPr>
            </w:pPr>
            <w:r>
              <w:rPr>
                <w:rFonts w:ascii="Verdana Pro" w:hAnsi="Verdana Pro"/>
                <w:b/>
                <w:bCs/>
                <w:sz w:val="20"/>
                <w:szCs w:val="20"/>
              </w:rPr>
              <w:t xml:space="preserve">{{basic_salary_and_allowance_total}}</w:t>
            </w:r>
          </w:p>
        </w:tc>
      </w:tr>
      <w:tr w:rsidR="0AEDE7F6" w14:paraId="6DD6057D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3B2AE601" w14:textId="0247F37F" w:rsidR="0AEDE7F6" w:rsidRDefault="0AEDE7F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33483D4" w14:textId="7E9870AA" w:rsidR="434ED270" w:rsidRDefault="5EBE06E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Gaji Pokok</w:t>
            </w:r>
          </w:p>
        </w:tc>
        <w:tc>
          <w:tcPr>
            <w:tcW w:w="3402" w:type="dxa"/>
            <w:vAlign w:val="center"/>
          </w:tcPr>
          <w:p w14:paraId="2FE76A62" w14:textId="68BC99E6" w:rsidR="57AD66C7" w:rsidRPr="009E7C47" w:rsidRDefault="57AD66C7" w:rsidP="009E7C47">
            <w:pPr>
              <w:jc w:val="right"/>
              <w:rPr>
                <w:rFonts w:ascii="Verdana Pro" w:eastAsia="Verdana Pro" w:hAnsi="Verdana Pro"/>
                <w:sz w:val="20"/>
                <w:szCs w:val="20"/>
              </w:rPr>
            </w:pPr>
            <w:r>
              <w:rPr>
                <w:rFonts w:ascii="Verdana Pro" w:eastAsia="Verdana Pro" w:hAnsi="Verdana Pro"/>
                <w:sz w:val="20"/>
                <w:szCs w:val="20"/>
              </w:rPr>
              <w:t xml:space="preserve">{{basic_salary}}</w:t>
            </w:r>
          </w:p>
        </w:tc>
      </w:tr>
      <w:tr w:rsidR="0AEDE7F6" w14:paraId="71A21AAC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2357145A" w14:textId="0247F37F" w:rsidR="0AEDE7F6" w:rsidRDefault="0AEDE7F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26B7479D" w14:textId="121AE471" w:rsidR="434ED270" w:rsidRDefault="5EBE06E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Tunjangan Transportasi</w:t>
            </w:r>
          </w:p>
        </w:tc>
        <w:tc>
          <w:tcPr>
            <w:tcW w:w="3402" w:type="dxa"/>
            <w:vAlign w:val="center"/>
          </w:tcPr>
          <w:p w14:paraId="7EF5607E" w14:textId="266904D1" w:rsidR="420D9E80" w:rsidRPr="009E7C47" w:rsidRDefault="420D9E80" w:rsidP="009E7C47">
            <w:pPr>
              <w:jc w:val="right"/>
              <w:rPr>
                <w:rFonts w:ascii="Verdana Pro" w:eastAsia="Verdana Pro" w:hAnsi="Verdana Pro"/>
                <w:sz w:val="20"/>
                <w:szCs w:val="20"/>
              </w:rPr>
            </w:pPr>
            <w:r>
              <w:rPr>
                <w:rFonts w:ascii="Verdana Pro" w:eastAsia="Verdana Pro" w:hAnsi="Verdana Pro"/>
                <w:sz w:val="20"/>
                <w:szCs w:val="20"/>
              </w:rPr>
              <w:t xml:space="preserve">{{transport_allowance}}</w:t>
            </w:r>
          </w:p>
        </w:tc>
      </w:tr>
      <w:tr w:rsidR="0AEDE7F6" w14:paraId="280EA869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4B44BE61" w14:textId="0247F37F" w:rsidR="0AEDE7F6" w:rsidRDefault="0AEDE7F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295AE76" w14:textId="3B50AAF2" w:rsidR="434ED270" w:rsidRDefault="5EBE06E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Tunjangan Kesehatan</w:t>
            </w:r>
          </w:p>
        </w:tc>
        <w:tc>
          <w:tcPr>
            <w:tcW w:w="3402" w:type="dxa"/>
            <w:vAlign w:val="center"/>
          </w:tcPr>
          <w:p w14:paraId="5302549D" w14:textId="25EA8DDC" w:rsidR="0E37B0BC" w:rsidRPr="009E7C47" w:rsidRDefault="0E37B0BC" w:rsidP="009E7C47">
            <w:pPr>
              <w:jc w:val="right"/>
              <w:rPr>
                <w:rFonts w:ascii="Verdana Pro" w:eastAsia="Verdana Pro" w:hAnsi="Verdana Pro"/>
                <w:sz w:val="20"/>
                <w:szCs w:val="20"/>
              </w:rPr>
            </w:pPr>
            <w:r>
              <w:rPr>
                <w:rFonts w:ascii="Verdana Pro" w:eastAsia="Verdana Pro" w:hAnsi="Verdana Pro"/>
                <w:sz w:val="20"/>
                <w:szCs w:val="20"/>
              </w:rPr>
              <w:t xml:space="preserve">{{health_allowance}}</w:t>
            </w:r>
          </w:p>
        </w:tc>
      </w:tr>
      <w:tr w:rsidR="0AEDE7F6" w14:paraId="7A873746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36162F59" w14:textId="0247F37F" w:rsidR="0AEDE7F6" w:rsidRDefault="0AEDE7F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43C7CBC9" w14:textId="5D28208B" w:rsidR="434ED270" w:rsidRDefault="5EBE06E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Tunjangan Jabatan</w:t>
            </w:r>
          </w:p>
        </w:tc>
        <w:tc>
          <w:tcPr>
            <w:tcW w:w="3402" w:type="dxa"/>
            <w:vAlign w:val="center"/>
          </w:tcPr>
          <w:p w14:paraId="25E45E0E" w14:textId="3250F2C9" w:rsidR="0AD84FB7" w:rsidRPr="009E7C47" w:rsidRDefault="0AD84FB7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{{position_allowance}}</w:t>
            </w:r>
          </w:p>
        </w:tc>
      </w:tr>
      <w:tr w:rsidR="0AEDE7F6" w14:paraId="66CC1824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2CA3B36B" w14:textId="04386C62" w:rsidR="0AEDE7F6" w:rsidRDefault="0AEDE7F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67D38627" w14:textId="7E2F30DF" w:rsidR="2D7A431F" w:rsidRDefault="4F27C39F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Tunjangan Komunikasi</w:t>
            </w:r>
          </w:p>
        </w:tc>
        <w:tc>
          <w:tcPr>
            <w:tcW w:w="3402" w:type="dxa"/>
            <w:vAlign w:val="center"/>
          </w:tcPr>
          <w:p w14:paraId="55A4B61A" w14:textId="667ED5E5" w:rsidR="0AD84FB7" w:rsidRPr="009E7C47" w:rsidRDefault="0AD84FB7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{{communication_allowance}}</w:t>
            </w:r>
          </w:p>
        </w:tc>
      </w:tr>
      <w:tr w:rsidR="0AEDE7F6" w14:paraId="33B08415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789A5286" w14:textId="3A2332E2" w:rsidR="0AEDE7F6" w:rsidRDefault="0AEDE7F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FF87BDC" w14:textId="0F1C5F86" w:rsidR="2D7A431F" w:rsidRDefault="4F27C39F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Tunjangan Operasional</w:t>
            </w:r>
          </w:p>
        </w:tc>
        <w:tc>
          <w:tcPr>
            <w:tcW w:w="3402" w:type="dxa"/>
            <w:vAlign w:val="center"/>
          </w:tcPr>
          <w:p w14:paraId="3D7498D5" w14:textId="2AE099F8" w:rsidR="0AD84FB7" w:rsidRPr="009E7C47" w:rsidRDefault="0AD84FB7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{{operational_allowance}}</w:t>
            </w:r>
          </w:p>
        </w:tc>
      </w:tr>
      <w:tr w:rsidR="4D816B81" w14:paraId="7BCC3938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045E6C4F" w14:textId="75199715" w:rsidR="4D816B81" w:rsidRDefault="4D816B81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2489906C" w14:textId="4AB3136F" w:rsidR="6514BC6F" w:rsidRDefault="708F64E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6F2B4845">
              <w:rPr>
                <w:rFonts w:ascii="Verdana Pro" w:eastAsia="Verdana Pro" w:hAnsi="Verdana Pro" w:cs="Verdana Pro"/>
                <w:sz w:val="20"/>
                <w:szCs w:val="20"/>
              </w:rPr>
              <w:t xml:space="preserve">Tunjangan </w:t>
            </w:r>
            <w:r w:rsidR="008A55FF">
              <w:rPr>
                <w:rFonts w:ascii="Verdana Pro" w:eastAsia="Verdana Pro" w:hAnsi="Verdana Pro" w:cs="Verdana Pro"/>
                <w:sz w:val="20"/>
                <w:szCs w:val="20"/>
              </w:rPr>
              <w:t>I</w:t>
            </w:r>
            <w:r w:rsidR="00B77148">
              <w:rPr>
                <w:rFonts w:ascii="Verdana Pro" w:eastAsia="Verdana Pro" w:hAnsi="Verdana Pro" w:cs="Verdana Pro"/>
                <w:sz w:val="20"/>
                <w:szCs w:val="20"/>
              </w:rPr>
              <w:t>stri</w:t>
            </w:r>
          </w:p>
        </w:tc>
        <w:tc>
          <w:tcPr>
            <w:tcW w:w="3402" w:type="dxa"/>
            <w:vAlign w:val="center"/>
          </w:tcPr>
          <w:p w14:paraId="092046E5" w14:textId="057F8887" w:rsidR="0AD84FB7" w:rsidRPr="009E7C47" w:rsidRDefault="0AD84FB7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{{spouse_allowance}}</w:t>
            </w:r>
          </w:p>
        </w:tc>
      </w:tr>
      <w:tr w:rsidR="4D816B81" w14:paraId="7A544023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1E5F08E3" w14:textId="046672C1" w:rsidR="4D816B81" w:rsidRDefault="4D816B81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3DD70D5B" w14:textId="4E2D7F0C" w:rsidR="6514BC6F" w:rsidRDefault="6514BC6F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Tunjangan Anak 1</w:t>
            </w:r>
          </w:p>
        </w:tc>
        <w:tc>
          <w:tcPr>
            <w:tcW w:w="3402" w:type="dxa"/>
            <w:vAlign w:val="center"/>
          </w:tcPr>
          <w:p w14:paraId="0B4EB2CF" w14:textId="08A556D2" w:rsidR="0AD84FB7" w:rsidRPr="009E7C47" w:rsidRDefault="0AD84FB7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{{child_allowance_1}}</w:t>
            </w:r>
          </w:p>
        </w:tc>
      </w:tr>
      <w:tr w:rsidR="6F2B4845" w14:paraId="012CC1F5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757EA5C9" w14:textId="40623168" w:rsidR="6F2B4845" w:rsidRDefault="6F2B4845" w:rsidP="6F2B4845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EA8F57F" w14:textId="2C7CB80E" w:rsidR="6F2B4845" w:rsidRDefault="6F2B4845" w:rsidP="6F2B4845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6F2B4845">
              <w:rPr>
                <w:rFonts w:ascii="Verdana Pro" w:eastAsia="Verdana Pro" w:hAnsi="Verdana Pro" w:cs="Verdana Pro"/>
                <w:sz w:val="20"/>
                <w:szCs w:val="20"/>
              </w:rPr>
              <w:t xml:space="preserve">Tunjangan Anak </w:t>
            </w:r>
            <w:r w:rsidR="00622E92">
              <w:rPr>
                <w:rFonts w:ascii="Verdana Pro" w:eastAsia="Verdana Pro" w:hAnsi="Verdana Pro" w:cs="Verdana Pro"/>
                <w:sz w:val="20"/>
                <w:szCs w:val="20"/>
              </w:rPr>
              <w:t>2</w:t>
            </w:r>
          </w:p>
        </w:tc>
        <w:tc>
          <w:tcPr>
            <w:tcW w:w="3402" w:type="dxa"/>
            <w:vAlign w:val="center"/>
          </w:tcPr>
          <w:p w14:paraId="1DDA35AE" w14:textId="4A007D78" w:rsidR="0AD84FB7" w:rsidRPr="009E7C47" w:rsidRDefault="0AD84FB7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{{child_allowance_2}}</w:t>
            </w:r>
          </w:p>
        </w:tc>
      </w:tr>
      <w:tr w:rsidR="00275E35" w14:paraId="1D6FC505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03D3B116" w14:textId="21398EF2" w:rsidR="00275E35" w:rsidRDefault="00275E35" w:rsidP="0AD84FB7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2DD6B7D7" w14:textId="65A45DF2" w:rsidR="00275E35" w:rsidRDefault="00275E35" w:rsidP="0AD84FB7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6F2B4845">
              <w:rPr>
                <w:rFonts w:ascii="Verdana Pro" w:eastAsia="Verdana Pro" w:hAnsi="Verdana Pro" w:cs="Verdana Pro"/>
                <w:sz w:val="20"/>
                <w:szCs w:val="20"/>
              </w:rPr>
              <w:t xml:space="preserve">Tunjangan Anak </w:t>
            </w:r>
            <w:r>
              <w:rPr>
                <w:rFonts w:ascii="Verdana Pro" w:eastAsia="Verdana Pro" w:hAnsi="Verdana Pro" w:cs="Verdana Pro"/>
                <w:sz w:val="20"/>
                <w:szCs w:val="20"/>
              </w:rPr>
              <w:t>3</w:t>
            </w:r>
          </w:p>
        </w:tc>
        <w:tc>
          <w:tcPr>
            <w:tcW w:w="3402" w:type="dxa"/>
            <w:vAlign w:val="center"/>
          </w:tcPr>
          <w:p w14:paraId="7B948A89" w14:textId="0FDA53DE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{{child_allowance_3}}</w:t>
            </w:r>
          </w:p>
        </w:tc>
      </w:tr>
      <w:tr w:rsidR="00275E35" w14:paraId="5DBBEC5A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547D905C" w14:textId="0925748A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02" w:type="dxa"/>
          </w:tcPr>
          <w:p w14:paraId="776CBDD1" w14:textId="5E9D7741" w:rsidR="00275E35" w:rsidRDefault="00275E35" w:rsidP="4D816B81">
            <w:pPr>
              <w:pStyle w:val="Normal3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Tunjangan Asuransi</w:t>
            </w:r>
          </w:p>
        </w:tc>
        <w:tc>
          <w:tcPr>
            <w:tcW w:w="3402" w:type="dxa"/>
          </w:tcPr>
          <w:p w14:paraId="01AF4B0B" w14:textId="45D01502" w:rsidR="00275E35" w:rsidRPr="00E54DB2" w:rsidRDefault="00275E35" w:rsidP="009E7C47">
            <w:pPr>
              <w:jc w:val="right"/>
              <w:rPr>
                <w:rFonts w:ascii="Verdana Pro" w:hAnsi="Verdana Pro"/>
                <w:b/>
                <w:bCs/>
                <w:sz w:val="20"/>
                <w:szCs w:val="20"/>
              </w:rPr>
            </w:pPr>
            <w:r>
              <w:rPr>
                <w:rFonts w:ascii="Verdana Pro" w:hAnsi="Verdana Pro"/>
                <w:b/>
                <w:bCs/>
                <w:sz w:val="20"/>
                <w:szCs w:val="20"/>
              </w:rPr>
              <w:t xml:space="preserve">{{insurance_allowance_total}}</w:t>
            </w:r>
          </w:p>
        </w:tc>
      </w:tr>
      <w:tr w:rsidR="00275E35" w14:paraId="17F02F26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021031E4" w14:textId="259A8C61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404FD733" w14:textId="235F391F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BPJS Kesehatan 1%</w:t>
            </w:r>
          </w:p>
        </w:tc>
        <w:tc>
          <w:tcPr>
            <w:tcW w:w="3402" w:type="dxa"/>
            <w:vAlign w:val="center"/>
          </w:tcPr>
          <w:p w14:paraId="7BF5C7D4" w14:textId="5AC2D1C1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{{bpjs_health_1_percent}}</w:t>
            </w:r>
          </w:p>
        </w:tc>
      </w:tr>
      <w:tr w:rsidR="00275E35" w14:paraId="682736E2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1BBA3764" w14:textId="071DB1E9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447C9548" w14:textId="0FA5BEF8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Jaminan Hari Tua (JHT) 2%</w:t>
            </w:r>
          </w:p>
        </w:tc>
        <w:tc>
          <w:tcPr>
            <w:tcW w:w="3402" w:type="dxa"/>
            <w:vAlign w:val="center"/>
          </w:tcPr>
          <w:p w14:paraId="24AD3674" w14:textId="7EF5C5C1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{{jht_2_percent}}</w:t>
            </w:r>
          </w:p>
        </w:tc>
      </w:tr>
      <w:tr w:rsidR="00275E35" w14:paraId="1E1A4AC6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722E40FB" w14:textId="15CDC9F4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5931B387" w14:textId="03987358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Jaminan Pensiun (JP) 1%</w:t>
            </w:r>
          </w:p>
        </w:tc>
        <w:tc>
          <w:tcPr>
            <w:tcW w:w="3402" w:type="dxa"/>
            <w:vAlign w:val="center"/>
          </w:tcPr>
          <w:p w14:paraId="2EC72DA7" w14:textId="35B08BDA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{{jp_1_percent}}</w:t>
            </w:r>
          </w:p>
        </w:tc>
      </w:tr>
      <w:tr w:rsidR="00275E35" w14:paraId="1DB3C854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1122751F" w14:textId="111DBF3B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78300A7C" w14:textId="01A0D441" w:rsidR="00275E35" w:rsidRDefault="00275E3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Total Gaji Pokok &amp; Tunjangan</w:t>
            </w:r>
          </w:p>
        </w:tc>
        <w:tc>
          <w:tcPr>
            <w:tcW w:w="3402" w:type="dxa"/>
            <w:vAlign w:val="center"/>
          </w:tcPr>
          <w:p w14:paraId="41545281" w14:textId="50F20515" w:rsidR="00275E35" w:rsidRPr="00E54DB2" w:rsidRDefault="00275E35" w:rsidP="009E7C47">
            <w:pPr>
              <w:jc w:val="right"/>
              <w:rPr>
                <w:rFonts w:ascii="Verdana Pro" w:hAnsi="Verdana Pro"/>
                <w:b/>
                <w:bCs/>
                <w:sz w:val="20"/>
                <w:szCs w:val="20"/>
              </w:rPr>
            </w:pPr>
            <w:r>
              <w:rPr>
                <w:rFonts w:ascii="Verdana Pro" w:hAnsi="Verdana Pro"/>
                <w:b/>
                <w:bCs/>
                <w:sz w:val="20"/>
                <w:szCs w:val="20"/>
              </w:rPr>
              <w:t xml:space="preserve">{{total_basic_salary_and_allowance}}</w:t>
            </w:r>
          </w:p>
        </w:tc>
      </w:tr>
      <w:tr w:rsidR="00275E35" w14:paraId="1E67300E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25432F39" w14:textId="6931F751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02" w:type="dxa"/>
          </w:tcPr>
          <w:p w14:paraId="0F24610A" w14:textId="78E8640C" w:rsidR="00275E35" w:rsidRDefault="00275E35" w:rsidP="4D816B81">
            <w:pPr>
              <w:pStyle w:val="Normal3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Penambahan</w:t>
            </w:r>
          </w:p>
        </w:tc>
        <w:tc>
          <w:tcPr>
            <w:tcW w:w="3402" w:type="dxa"/>
          </w:tcPr>
          <w:p w14:paraId="5658C9C7" w14:textId="6FB9DD21" w:rsidR="00275E35" w:rsidRPr="00E54DB2" w:rsidRDefault="00275E35" w:rsidP="009E7C47">
            <w:pPr>
              <w:jc w:val="right"/>
              <w:rPr>
                <w:rFonts w:ascii="Verdana Pro" w:hAnsi="Verdana Pro"/>
                <w:b/>
                <w:bCs/>
                <w:sz w:val="20"/>
                <w:szCs w:val="20"/>
              </w:rPr>
            </w:pPr>
            <w:r>
              <w:rPr>
                <w:rFonts w:ascii="Verdana Pro" w:hAnsi="Verdana Pro"/>
                <w:b/>
                <w:bCs/>
                <w:sz w:val="20"/>
                <w:szCs w:val="20"/>
              </w:rPr>
              <w:t xml:space="preserve">{{additional_income_total}}</w:t>
            </w:r>
          </w:p>
        </w:tc>
      </w:tr>
      <w:tr w:rsidR="00275E35" w14:paraId="19E1D06D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5AAB86EC" w14:textId="07BDED43" w:rsidR="00275E35" w:rsidRDefault="00275E35" w:rsidP="08A615F5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6EA1574B" w14:textId="2096F154" w:rsidR="00275E35" w:rsidRDefault="00890757" w:rsidP="08A615F5">
            <w:pPr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Sewa</w:t>
            </w:r>
            <w:r w:rsidR="00D75057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 xml:space="preserve"> Transport</w:t>
            </w:r>
            <w:r w:rsidR="00216234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asi</w:t>
            </w:r>
          </w:p>
        </w:tc>
        <w:tc>
          <w:tcPr>
            <w:tcW w:w="3402" w:type="dxa"/>
            <w:vAlign w:val="center"/>
          </w:tcPr>
          <w:p w14:paraId="509DE1A6" w14:textId="48652769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{{transport_rental}}</w:t>
            </w:r>
          </w:p>
        </w:tc>
      </w:tr>
      <w:tr w:rsidR="00275E35" w14:paraId="7F2FF225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5A98AF88" w14:textId="0CE87853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3EEFCBEE" w14:textId="44E8CBF2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Uang Makan</w:t>
            </w:r>
          </w:p>
        </w:tc>
        <w:tc>
          <w:tcPr>
            <w:tcW w:w="3402" w:type="dxa"/>
            <w:vAlign w:val="center"/>
          </w:tcPr>
          <w:p w14:paraId="013717E1" w14:textId="6BA5BAB0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{{meal_allowance}}</w:t>
            </w:r>
          </w:p>
        </w:tc>
      </w:tr>
      <w:tr w:rsidR="00275E35" w14:paraId="5B7C5E90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3C4E8387" w14:textId="740A4C26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860EAA6" w14:textId="099C3D2A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Lembur Hari Kerja</w:t>
            </w:r>
          </w:p>
        </w:tc>
        <w:tc>
          <w:tcPr>
            <w:tcW w:w="3402" w:type="dxa"/>
            <w:vAlign w:val="center"/>
          </w:tcPr>
          <w:p w14:paraId="23571C12" w14:textId="4FF7E015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{{overtime_workday}}</w:t>
            </w:r>
          </w:p>
        </w:tc>
      </w:tr>
      <w:tr w:rsidR="00275E35" w14:paraId="183A4A14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4AEA46C8" w14:textId="7215BE41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5C35FBF5" w14:textId="4248F1EC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Lembur Non Hari Kerja</w:t>
            </w:r>
          </w:p>
        </w:tc>
        <w:tc>
          <w:tcPr>
            <w:tcW w:w="3402" w:type="dxa"/>
            <w:vAlign w:val="center"/>
          </w:tcPr>
          <w:p w14:paraId="44C2E0B1" w14:textId="735C5FEA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{{overtime_non_workday}}</w:t>
            </w:r>
          </w:p>
        </w:tc>
      </w:tr>
      <w:tr w:rsidR="00275E35" w14:paraId="07BA53DE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45A72171" w14:textId="7460D46D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6F8F31D" w14:textId="7FAEBBD9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Sewa Infrastruktur</w:t>
            </w:r>
          </w:p>
        </w:tc>
        <w:tc>
          <w:tcPr>
            <w:tcW w:w="3402" w:type="dxa"/>
            <w:vAlign w:val="center"/>
          </w:tcPr>
          <w:p w14:paraId="75B3B41F" w14:textId="39D88F7E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{{infrastructure_rental}}</w:t>
            </w:r>
          </w:p>
        </w:tc>
      </w:tr>
      <w:tr w:rsidR="00275E35" w14:paraId="080C257B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6684ABE5" w14:textId="73E8F13A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6DD43B24" w14:textId="61FAF253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Pemantra Absensi</w:t>
            </w:r>
          </w:p>
        </w:tc>
        <w:tc>
          <w:tcPr>
            <w:tcW w:w="3402" w:type="dxa"/>
            <w:vAlign w:val="center"/>
          </w:tcPr>
          <w:p w14:paraId="027B6F6D" w14:textId="44059570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{{attendance_bonus}}</w:t>
            </w:r>
          </w:p>
        </w:tc>
      </w:tr>
      <w:tr w:rsidR="00275E35" w14:paraId="1CF46E43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398FE21F" w14:textId="03E7274E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AFAD71B" w14:textId="43AE4200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Pemantra KPI</w:t>
            </w:r>
          </w:p>
        </w:tc>
        <w:tc>
          <w:tcPr>
            <w:tcW w:w="3402" w:type="dxa"/>
            <w:vAlign w:val="center"/>
          </w:tcPr>
          <w:p w14:paraId="29B89AEB" w14:textId="2542BA2A" w:rsidR="00275E35" w:rsidRPr="009E7C47" w:rsidRDefault="00275E35" w:rsidP="009E7C47">
            <w:pPr>
              <w:jc w:val="right"/>
              <w:rPr>
                <w:rFonts w:ascii="Verdana Pro" w:hAnsi="Verdana Pro"/>
                <w:sz w:val="20"/>
                <w:szCs w:val="20"/>
              </w:rPr>
            </w:pPr>
            <w:r>
              <w:rPr>
                <w:rFonts w:ascii="Verdana Pro" w:hAnsi="Verdana Pro"/>
                <w:sz w:val="20"/>
                <w:szCs w:val="20"/>
              </w:rPr>
              <w:t xml:space="preserve">{{kpi_bonus}}</w:t>
            </w:r>
          </w:p>
        </w:tc>
      </w:tr>
      <w:tr w:rsidR="00275E35" w14:paraId="54EEA1E7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10EFA988" w14:textId="08330B9C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602" w:type="dxa"/>
          </w:tcPr>
          <w:p w14:paraId="702F577B" w14:textId="36070539" w:rsidR="00275E35" w:rsidRDefault="00275E35" w:rsidP="4D816B81">
            <w:pPr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  <w:t>Potongan</w:t>
            </w:r>
          </w:p>
        </w:tc>
        <w:tc>
          <w:tcPr>
            <w:tcW w:w="3402" w:type="dxa"/>
            <w:vAlign w:val="center"/>
          </w:tcPr>
          <w:p w14:paraId="56281BD3" w14:textId="0BEC93E2" w:rsidR="00275E35" w:rsidRPr="00E54DB2" w:rsidRDefault="00275E35" w:rsidP="009E7C47">
            <w:pPr>
              <w:jc w:val="right"/>
              <w:rPr>
                <w:rFonts w:ascii="Verdana Pro" w:hAnsi="Verdana Pro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Verdana Pro" w:hAnsi="Verdana Pro"/>
                <w:b/>
                <w:bCs/>
                <w:color w:val="FF0000"/>
                <w:sz w:val="20"/>
                <w:szCs w:val="20"/>
              </w:rPr>
              <w:t xml:space="preserve">{{deduction_total}}</w:t>
            </w:r>
          </w:p>
        </w:tc>
      </w:tr>
      <w:tr w:rsidR="00275E35" w14:paraId="739C186E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41E81A42" w14:textId="02FC2162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44579346" w14:textId="61AEFFFF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Potongan PPH</w:t>
            </w:r>
          </w:p>
        </w:tc>
        <w:tc>
          <w:tcPr>
            <w:tcW w:w="3402" w:type="dxa"/>
            <w:vAlign w:val="center"/>
          </w:tcPr>
          <w:p w14:paraId="404A9AD1" w14:textId="0DF2088A" w:rsidR="00275E35" w:rsidRPr="00F35263" w:rsidRDefault="00275E35" w:rsidP="009E7C47">
            <w:pPr>
              <w:jc w:val="right"/>
              <w:rPr>
                <w:rFonts w:ascii="Verdana Pro" w:hAnsi="Verdana Pro"/>
                <w:color w:val="FF0000"/>
                <w:sz w:val="20"/>
                <w:szCs w:val="20"/>
              </w:rPr>
            </w:pPr>
            <w:r>
              <w:rPr>
                <w:rFonts w:ascii="Verdana Pro" w:hAnsi="Verdana Pro"/>
                <w:color w:val="FF0000"/>
                <w:sz w:val="20"/>
                <w:szCs w:val="20"/>
              </w:rPr>
              <w:t xml:space="preserve">{{pph_deduction}}</w:t>
            </w:r>
          </w:p>
        </w:tc>
      </w:tr>
      <w:tr w:rsidR="00275E35" w14:paraId="0069BFD6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5863F191" w14:textId="00B9A3B2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4F60482" w14:textId="64734484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 xml:space="preserve">Potongan </w:t>
            </w:r>
            <w:proofErr w:type="spellStart"/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Trial</w:t>
            </w:r>
            <w:proofErr w:type="spellEnd"/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078A58CE" w14:textId="193E5BE5" w:rsidR="00275E35" w:rsidRPr="00F35263" w:rsidRDefault="00275E35" w:rsidP="009E7C47">
            <w:pPr>
              <w:jc w:val="right"/>
              <w:rPr>
                <w:rFonts w:ascii="Verdana Pro" w:hAnsi="Verdana Pro"/>
                <w:color w:val="FF0000"/>
                <w:sz w:val="20"/>
                <w:szCs w:val="20"/>
              </w:rPr>
            </w:pPr>
            <w:r>
              <w:rPr>
                <w:rFonts w:ascii="Verdana Pro" w:hAnsi="Verdana Pro"/>
                <w:color w:val="FF0000"/>
                <w:sz w:val="20"/>
                <w:szCs w:val="20"/>
              </w:rPr>
              <w:t xml:space="preserve">{{trial_deduction}}</w:t>
            </w:r>
          </w:p>
        </w:tc>
      </w:tr>
      <w:tr w:rsidR="00275E35" w14:paraId="2480B274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6ABC89B2" w14:textId="2342ADDB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592069BD" w14:textId="6DCFC012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Iuran BPJS Kesehatan 1%</w:t>
            </w:r>
          </w:p>
        </w:tc>
        <w:tc>
          <w:tcPr>
            <w:tcW w:w="3402" w:type="dxa"/>
            <w:vAlign w:val="center"/>
          </w:tcPr>
          <w:p w14:paraId="3B29D77F" w14:textId="085817CB" w:rsidR="00275E35" w:rsidRPr="00F35263" w:rsidRDefault="00275E35" w:rsidP="009E7C47">
            <w:pPr>
              <w:jc w:val="right"/>
              <w:rPr>
                <w:rFonts w:ascii="Verdana Pro" w:hAnsi="Verdana Pro"/>
                <w:color w:val="FF0000"/>
                <w:sz w:val="20"/>
                <w:szCs w:val="20"/>
              </w:rPr>
            </w:pPr>
            <w:r>
              <w:rPr>
                <w:rFonts w:ascii="Verdana Pro" w:hAnsi="Verdana Pro"/>
                <w:color w:val="FF0000"/>
                <w:sz w:val="20"/>
                <w:szCs w:val="20"/>
              </w:rPr>
              <w:t xml:space="preserve">{{bpjs_health_deduction_1_percent}}</w:t>
            </w:r>
          </w:p>
        </w:tc>
      </w:tr>
      <w:tr w:rsidR="00275E35" w14:paraId="220C02A2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690141B7" w14:textId="3DC803EE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147AB1BC" w14:textId="2CE5369D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Iuran Jaminan Hari Tua (JHT) 2%</w:t>
            </w:r>
          </w:p>
        </w:tc>
        <w:tc>
          <w:tcPr>
            <w:tcW w:w="3402" w:type="dxa"/>
            <w:vAlign w:val="center"/>
          </w:tcPr>
          <w:p w14:paraId="01A305F4" w14:textId="369571AE" w:rsidR="00275E35" w:rsidRPr="00F35263" w:rsidRDefault="00275E35" w:rsidP="009E7C47">
            <w:pPr>
              <w:jc w:val="right"/>
              <w:rPr>
                <w:rFonts w:ascii="Verdana Pro" w:hAnsi="Verdana Pro"/>
                <w:color w:val="FF0000"/>
                <w:sz w:val="20"/>
                <w:szCs w:val="20"/>
              </w:rPr>
            </w:pPr>
            <w:r>
              <w:rPr>
                <w:rFonts w:ascii="Verdana Pro" w:hAnsi="Verdana Pro"/>
                <w:color w:val="FF0000"/>
                <w:sz w:val="20"/>
                <w:szCs w:val="20"/>
              </w:rPr>
              <w:t xml:space="preserve">{{jht_deduction_2_percent}}</w:t>
            </w:r>
          </w:p>
        </w:tc>
      </w:tr>
      <w:tr w:rsidR="00275E35" w14:paraId="3E477F64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78F72B80" w14:textId="161AC0A2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457705E" w14:textId="33D259A2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Iuran Jaminan Pensiun (JP) 1%</w:t>
            </w:r>
          </w:p>
        </w:tc>
        <w:tc>
          <w:tcPr>
            <w:tcW w:w="3402" w:type="dxa"/>
            <w:vAlign w:val="center"/>
          </w:tcPr>
          <w:p w14:paraId="75C5409C" w14:textId="1E36FD20" w:rsidR="00275E35" w:rsidRPr="00F35263" w:rsidRDefault="00275E35" w:rsidP="009E7C47">
            <w:pPr>
              <w:jc w:val="right"/>
              <w:rPr>
                <w:rFonts w:ascii="Verdana Pro" w:hAnsi="Verdana Pro"/>
                <w:color w:val="FF0000"/>
                <w:sz w:val="20"/>
                <w:szCs w:val="20"/>
              </w:rPr>
            </w:pPr>
            <w:r>
              <w:rPr>
                <w:rFonts w:ascii="Verdana Pro" w:hAnsi="Verdana Pro"/>
                <w:color w:val="FF0000"/>
                <w:sz w:val="20"/>
                <w:szCs w:val="20"/>
              </w:rPr>
              <w:t xml:space="preserve">{{jp_deduction_1_percent}}</w:t>
            </w:r>
          </w:p>
        </w:tc>
      </w:tr>
      <w:tr w:rsidR="00275E35" w14:paraId="7799D2F9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54C36FAC" w14:textId="578318EA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  <w:vAlign w:val="center"/>
          </w:tcPr>
          <w:p w14:paraId="2C4BC790" w14:textId="485BB8BC" w:rsidR="00275E35" w:rsidRDefault="00275E35" w:rsidP="4D816B81">
            <w:pPr>
              <w:jc w:val="center"/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  <w:t>TOTAL GAJI YANG DITERIMA</w:t>
            </w:r>
          </w:p>
        </w:tc>
        <w:tc>
          <w:tcPr>
            <w:tcW w:w="3402" w:type="dxa"/>
            <w:vAlign w:val="center"/>
          </w:tcPr>
          <w:p w14:paraId="4D56B3DD" w14:textId="3E997118" w:rsidR="00275E35" w:rsidRPr="00F35263" w:rsidRDefault="00275E35" w:rsidP="009E7C47">
            <w:pPr>
              <w:jc w:val="right"/>
              <w:rPr>
                <w:rFonts w:ascii="Verdana Pro" w:hAnsi="Verdana Pro"/>
                <w:b/>
                <w:bCs/>
                <w:sz w:val="20"/>
                <w:szCs w:val="20"/>
              </w:rPr>
            </w:pPr>
            <w:r>
              <w:rPr>
                <w:rFonts w:ascii="Verdana Pro" w:hAnsi="Verdana Pro"/>
                <w:b/>
                <w:bCs/>
                <w:sz w:val="20"/>
                <w:szCs w:val="20"/>
              </w:rPr>
              <w:t xml:space="preserve">{{total_net_salary}}</w:t>
            </w:r>
          </w:p>
        </w:tc>
      </w:tr>
      <w:tr w:rsidR="00275E35" w14:paraId="0EA26097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40979D80" w14:textId="31C4EC00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</w:p>
        </w:tc>
        <w:tc>
          <w:tcPr>
            <w:tcW w:w="4602" w:type="dxa"/>
          </w:tcPr>
          <w:p w14:paraId="70058A3F" w14:textId="158A215D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  <w:t>Info Tambahan (Iuran BPJS dibayar Kantor)</w:t>
            </w:r>
          </w:p>
        </w:tc>
        <w:tc>
          <w:tcPr>
            <w:tcW w:w="3402" w:type="dxa"/>
            <w:vAlign w:val="center"/>
          </w:tcPr>
          <w:p w14:paraId="47C238CA" w14:textId="1AD883B4" w:rsidR="00275E35" w:rsidRPr="009E7C47" w:rsidRDefault="00275E35" w:rsidP="009E7C47">
            <w:pPr>
              <w:jc w:val="center"/>
              <w:rPr>
                <w:rFonts w:ascii="Verdana Pro" w:eastAsia="Verdana Pro" w:hAnsi="Verdana Pro" w:cs="Verdana Pro"/>
                <w:color w:val="FF0000"/>
                <w:sz w:val="20"/>
                <w:szCs w:val="20"/>
              </w:rPr>
            </w:pPr>
          </w:p>
        </w:tc>
      </w:tr>
      <w:tr w:rsidR="00275E35" w14:paraId="352D320E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22C64FB3" w14:textId="4FA1B0B0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1A822A82" w14:textId="75D80C95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BPJS Kesehatan 4%</w:t>
            </w:r>
          </w:p>
        </w:tc>
        <w:tc>
          <w:tcPr>
            <w:tcW w:w="3402" w:type="dxa"/>
          </w:tcPr>
          <w:p w14:paraId="256BFA76" w14:textId="1F946F9A" w:rsidR="00275E35" w:rsidRPr="002E3FD0" w:rsidRDefault="00275E35" w:rsidP="009E7C47">
            <w:pPr>
              <w:jc w:val="right"/>
              <w:rPr>
                <w:rFonts w:ascii="Verdana Pro" w:hAnsi="Verdana Pro"/>
                <w:color w:val="00B050"/>
                <w:sz w:val="20"/>
                <w:szCs w:val="20"/>
              </w:rPr>
            </w:pPr>
            <w:r>
              <w:rPr>
                <w:rFonts w:ascii="Verdana Pro" w:hAnsi="Verdana Pro"/>
                <w:color w:val="00B050"/>
                <w:sz w:val="20"/>
                <w:szCs w:val="20"/>
              </w:rPr>
              <w:t xml:space="preserve">{{bpjs_health_company_4_percent}}</w:t>
            </w:r>
          </w:p>
        </w:tc>
      </w:tr>
      <w:tr w:rsidR="00275E35" w14:paraId="069B89A4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2C81B1FC" w14:textId="07A92F5C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075E5067" w14:textId="10EC3943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Jaminan Hari Tua (JHT) 3.7%</w:t>
            </w:r>
          </w:p>
        </w:tc>
        <w:tc>
          <w:tcPr>
            <w:tcW w:w="3402" w:type="dxa"/>
          </w:tcPr>
          <w:p w14:paraId="637959BD" w14:textId="1C8A1E2C" w:rsidR="00275E35" w:rsidRPr="002E3FD0" w:rsidRDefault="00275E35" w:rsidP="009E7C47">
            <w:pPr>
              <w:jc w:val="right"/>
              <w:rPr>
                <w:rFonts w:ascii="Verdana Pro" w:hAnsi="Verdana Pro"/>
                <w:color w:val="00B050"/>
                <w:sz w:val="20"/>
                <w:szCs w:val="20"/>
              </w:rPr>
            </w:pPr>
            <w:r>
              <w:rPr>
                <w:rFonts w:ascii="Verdana Pro" w:hAnsi="Verdana Pro"/>
                <w:color w:val="00B050"/>
                <w:sz w:val="20"/>
                <w:szCs w:val="20"/>
              </w:rPr>
              <w:t xml:space="preserve">{{jht_company_3_7_percent}}</w:t>
            </w:r>
          </w:p>
        </w:tc>
      </w:tr>
      <w:tr w:rsidR="00275E35" w14:paraId="1AA50253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6E649D6C" w14:textId="7EC1C514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4A06D624" w14:textId="46FFE6D8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Jaminan Pensiun (JP) 2%</w:t>
            </w:r>
          </w:p>
        </w:tc>
        <w:tc>
          <w:tcPr>
            <w:tcW w:w="3402" w:type="dxa"/>
          </w:tcPr>
          <w:p w14:paraId="45DE8927" w14:textId="79B42C70" w:rsidR="00275E35" w:rsidRPr="002E3FD0" w:rsidRDefault="00275E35" w:rsidP="009E7C47">
            <w:pPr>
              <w:jc w:val="right"/>
              <w:rPr>
                <w:rFonts w:ascii="Verdana Pro" w:hAnsi="Verdana Pro"/>
                <w:color w:val="00B050"/>
                <w:sz w:val="20"/>
                <w:szCs w:val="20"/>
              </w:rPr>
            </w:pPr>
            <w:r>
              <w:rPr>
                <w:rFonts w:ascii="Verdana Pro" w:hAnsi="Verdana Pro"/>
                <w:color w:val="00B050"/>
                <w:sz w:val="20"/>
                <w:szCs w:val="20"/>
              </w:rPr>
              <w:t xml:space="preserve">{{jp_company_2_percent}}</w:t>
            </w:r>
          </w:p>
        </w:tc>
      </w:tr>
      <w:tr w:rsidR="00275E35" w14:paraId="57A7FE74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371BABAA" w14:textId="27BB788E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6B978AF7" w14:textId="5EC53943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Jaminan Kecelakaan Kerja (JKK) 0.24%</w:t>
            </w:r>
          </w:p>
        </w:tc>
        <w:tc>
          <w:tcPr>
            <w:tcW w:w="3402" w:type="dxa"/>
          </w:tcPr>
          <w:p w14:paraId="6287BD07" w14:textId="1019B635" w:rsidR="00275E35" w:rsidRPr="002E3FD0" w:rsidRDefault="00275E35" w:rsidP="009E7C47">
            <w:pPr>
              <w:jc w:val="right"/>
              <w:rPr>
                <w:rFonts w:ascii="Verdana Pro" w:hAnsi="Verdana Pro"/>
                <w:color w:val="00B050"/>
                <w:sz w:val="20"/>
                <w:szCs w:val="20"/>
              </w:rPr>
            </w:pPr>
            <w:r>
              <w:rPr>
                <w:rFonts w:ascii="Verdana Pro" w:hAnsi="Verdana Pro"/>
                <w:color w:val="00B050"/>
                <w:sz w:val="20"/>
                <w:szCs w:val="20"/>
              </w:rPr>
              <w:t xml:space="preserve">{{jkk_company_0_24_percent}}</w:t>
            </w:r>
          </w:p>
        </w:tc>
      </w:tr>
      <w:tr w:rsidR="00275E35" w14:paraId="30F56EAD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2F12BC82" w14:textId="14DDBB17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66D14EDC" w14:textId="0B829209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color w:val="000000" w:themeColor="text1"/>
                <w:sz w:val="20"/>
                <w:szCs w:val="20"/>
              </w:rPr>
              <w:t>Jaminan Kematian (JKM) 0.3%</w:t>
            </w:r>
          </w:p>
        </w:tc>
        <w:tc>
          <w:tcPr>
            <w:tcW w:w="3402" w:type="dxa"/>
          </w:tcPr>
          <w:p w14:paraId="24036A24" w14:textId="456FC9EC" w:rsidR="00275E35" w:rsidRPr="002E3FD0" w:rsidRDefault="00275E35" w:rsidP="009E7C47">
            <w:pPr>
              <w:jc w:val="right"/>
              <w:rPr>
                <w:rFonts w:ascii="Verdana Pro" w:hAnsi="Verdana Pro"/>
                <w:color w:val="00B050"/>
                <w:sz w:val="20"/>
                <w:szCs w:val="20"/>
              </w:rPr>
            </w:pPr>
            <w:r>
              <w:rPr>
                <w:rFonts w:ascii="Verdana Pro" w:hAnsi="Verdana Pro"/>
                <w:color w:val="00B050"/>
                <w:sz w:val="20"/>
                <w:szCs w:val="20"/>
              </w:rPr>
              <w:t xml:space="preserve">{{jkm_company_0_3_percent}}</w:t>
            </w:r>
          </w:p>
        </w:tc>
      </w:tr>
      <w:tr w:rsidR="00275E35" w14:paraId="599DF8D6" w14:textId="77777777" w:rsidTr="022EFCF5">
        <w:trPr>
          <w:trHeight w:val="300"/>
          <w:jc w:val="center"/>
        </w:trPr>
        <w:tc>
          <w:tcPr>
            <w:tcW w:w="780" w:type="dxa"/>
            <w:vAlign w:val="center"/>
          </w:tcPr>
          <w:p w14:paraId="28A64303" w14:textId="2F91F2BD" w:rsidR="00275E35" w:rsidRDefault="00275E35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>
              <w:rPr>
                <w:rFonts w:ascii="Verdana Pro" w:eastAsia="Verdana Pro" w:hAnsi="Verdana Pro" w:cs="Verdana Pro"/>
                <w:sz w:val="20"/>
                <w:szCs w:val="20"/>
              </w:rPr>
              <w:t xml:space="preserve"/>
            </w:r>
          </w:p>
        </w:tc>
        <w:tc>
          <w:tcPr>
            <w:tcW w:w="4602" w:type="dxa"/>
          </w:tcPr>
          <w:p w14:paraId="629B43B1" w14:textId="3076DAB8" w:rsidR="00275E35" w:rsidRDefault="00275E35" w:rsidP="4D816B81">
            <w:pPr>
              <w:ind w:left="-20" w:right="-20"/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</w:rPr>
              <w:t>Total Iuran BPJS dibayar Kantor</w:t>
            </w:r>
          </w:p>
        </w:tc>
        <w:tc>
          <w:tcPr>
            <w:tcW w:w="3402" w:type="dxa"/>
          </w:tcPr>
          <w:p w14:paraId="7A08B2E0" w14:textId="6CA24530" w:rsidR="00275E35" w:rsidRPr="002E3FD0" w:rsidRDefault="00275E35" w:rsidP="009E7C47">
            <w:pPr>
              <w:jc w:val="right"/>
              <w:rPr>
                <w:rFonts w:ascii="Verdana Pro" w:hAnsi="Verdana Pro"/>
                <w:b/>
                <w:bCs/>
                <w:sz w:val="20"/>
                <w:szCs w:val="20"/>
              </w:rPr>
            </w:pPr>
            <w:r>
              <w:rPr>
                <w:rFonts w:ascii="Verdana Pro" w:hAnsi="Verdana Pro"/>
                <w:b/>
                <w:bCs/>
                <w:sz w:val="20"/>
                <w:szCs w:val="20"/>
              </w:rPr>
              <w:t xml:space="preserve">{{total_company_bpjs_contribution}}</w:t>
            </w:r>
          </w:p>
        </w:tc>
      </w:tr>
    </w:tbl>
    <w:p w14:paraId="394A02D4" w14:textId="6EE154FC" w:rsidR="0AEDE7F6" w:rsidRDefault="0AEDE7F6" w:rsidP="4D816B81">
      <w:pPr>
        <w:rPr>
          <w:rFonts w:ascii="Verdana Pro" w:eastAsia="Verdana Pro" w:hAnsi="Verdana Pro" w:cs="Verdana Pro"/>
          <w:sz w:val="20"/>
          <w:szCs w:val="20"/>
        </w:rPr>
      </w:pPr>
    </w:p>
    <w:p w14:paraId="50200FE9" w14:textId="42DEF04E" w:rsidR="647D353D" w:rsidRDefault="647D353D" w:rsidP="4D816B81">
      <w:pPr>
        <w:pStyle w:val="Normal3"/>
        <w:rPr>
          <w:rFonts w:ascii="Verdana Pro" w:eastAsia="Verdana Pro" w:hAnsi="Verdana Pro" w:cs="Verdana Pro"/>
          <w:b/>
          <w:bCs/>
          <w:sz w:val="20"/>
          <w:szCs w:val="20"/>
        </w:rPr>
      </w:pPr>
      <w:r w:rsidRPr="4D816B81">
        <w:rPr>
          <w:rFonts w:ascii="Verdana Pro" w:eastAsia="Verdana Pro" w:hAnsi="Verdana Pro" w:cs="Verdana Pro"/>
          <w:b/>
          <w:bCs/>
          <w:sz w:val="20"/>
          <w:szCs w:val="20"/>
        </w:rPr>
        <w:t>Fasilitas/Benefit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65"/>
        <w:gridCol w:w="3390"/>
        <w:gridCol w:w="420"/>
        <w:gridCol w:w="5040"/>
      </w:tblGrid>
      <w:tr w:rsidR="0AEDE7F6" w14:paraId="7B6F5F4C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5981FDD1" w14:textId="21A4A9C0" w:rsidR="1DC9DC17" w:rsidRDefault="34823E8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1</w:t>
            </w:r>
          </w:p>
        </w:tc>
        <w:tc>
          <w:tcPr>
            <w:tcW w:w="3390" w:type="dxa"/>
            <w:vAlign w:val="center"/>
          </w:tcPr>
          <w:p w14:paraId="229BD590" w14:textId="0B4B180B" w:rsidR="2782BD6E" w:rsidRDefault="2A835936" w:rsidP="4D816B81">
            <w:pPr>
              <w:pStyle w:val="Normal3"/>
              <w:spacing w:line="259" w:lineRule="auto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Event Tahunan</w:t>
            </w:r>
            <w:r w:rsidR="52E0BB9F" w:rsidRPr="4D816B81">
              <w:rPr>
                <w:rFonts w:ascii="Verdana Pro" w:eastAsia="Verdana Pro" w:hAnsi="Verdana Pro" w:cs="Verdana Pro"/>
                <w:sz w:val="20"/>
                <w:szCs w:val="20"/>
              </w:rPr>
              <w:t xml:space="preserve"> Perusahaan</w:t>
            </w:r>
          </w:p>
        </w:tc>
        <w:tc>
          <w:tcPr>
            <w:tcW w:w="420" w:type="dxa"/>
            <w:vAlign w:val="center"/>
          </w:tcPr>
          <w:p w14:paraId="47964710" w14:textId="182271BC" w:rsidR="3B9CB7FF" w:rsidRDefault="5BEF9A0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7CBC5471" w14:textId="5A64216E" w:rsidR="69FADF7A" w:rsidRDefault="00B41ED0" w:rsidP="4D816B81">
            <w:pPr>
              <w:pStyle w:val="Normal3"/>
              <w:spacing w:line="259" w:lineRule="auto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Ikut serta</w:t>
            </w:r>
          </w:p>
        </w:tc>
      </w:tr>
      <w:tr w:rsidR="0AEDE7F6" w14:paraId="570CB352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2FD06BCE" w14:textId="3C724D75" w:rsidR="301E5A57" w:rsidRDefault="45C45479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2</w:t>
            </w:r>
          </w:p>
        </w:tc>
        <w:tc>
          <w:tcPr>
            <w:tcW w:w="3390" w:type="dxa"/>
            <w:vAlign w:val="center"/>
          </w:tcPr>
          <w:p w14:paraId="4DE05286" w14:textId="58D94AA5" w:rsidR="6C4435FF" w:rsidRDefault="499919B8" w:rsidP="4D816B81">
            <w:pPr>
              <w:pStyle w:val="Normal3"/>
              <w:spacing w:line="259" w:lineRule="auto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Seragam dan ID Card</w:t>
            </w:r>
          </w:p>
        </w:tc>
        <w:tc>
          <w:tcPr>
            <w:tcW w:w="420" w:type="dxa"/>
            <w:vAlign w:val="center"/>
          </w:tcPr>
          <w:p w14:paraId="199CEC2F" w14:textId="2C234411" w:rsidR="58DF8882" w:rsidRDefault="5ED7A66D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0EE48E25" w14:textId="7F14492B" w:rsidR="707F3CF9" w:rsidRDefault="59B8F624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 xml:space="preserve">Mendapatkan seragam </w:t>
            </w:r>
            <w:r w:rsidR="7BD673D1" w:rsidRPr="4D816B81">
              <w:rPr>
                <w:rFonts w:ascii="Verdana Pro" w:eastAsia="Verdana Pro" w:hAnsi="Verdana Pro" w:cs="Verdana Pro"/>
                <w:sz w:val="20"/>
                <w:szCs w:val="20"/>
              </w:rPr>
              <w:t>(jika ada) &amp; ID Card</w:t>
            </w:r>
          </w:p>
        </w:tc>
      </w:tr>
      <w:tr w:rsidR="0AEDE7F6" w14:paraId="7BDDE959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0FBFA523" w14:textId="29CD0806" w:rsidR="2F8FA9D4" w:rsidRDefault="54117A7B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3</w:t>
            </w:r>
          </w:p>
        </w:tc>
        <w:tc>
          <w:tcPr>
            <w:tcW w:w="3390" w:type="dxa"/>
            <w:vAlign w:val="center"/>
          </w:tcPr>
          <w:p w14:paraId="4BC92587" w14:textId="268F0C74" w:rsidR="4CDA7A5A" w:rsidRDefault="5C326009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Bonus (T</w:t>
            </w:r>
            <w:r w:rsidR="47040F97" w:rsidRPr="4D816B81">
              <w:rPr>
                <w:rFonts w:ascii="Verdana Pro" w:eastAsia="Verdana Pro" w:hAnsi="Verdana Pro" w:cs="Verdana Pro"/>
                <w:sz w:val="20"/>
                <w:szCs w:val="20"/>
              </w:rPr>
              <w:t>engah Tahun)</w:t>
            </w:r>
          </w:p>
        </w:tc>
        <w:tc>
          <w:tcPr>
            <w:tcW w:w="420" w:type="dxa"/>
            <w:vAlign w:val="center"/>
          </w:tcPr>
          <w:p w14:paraId="7D0C34F3" w14:textId="309597ED" w:rsidR="470B44A3" w:rsidRDefault="176FEC62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23EE4E00" w14:textId="3F939E2E" w:rsidR="526A1E14" w:rsidRDefault="570E3723" w:rsidP="4D816B81">
            <w:pPr>
              <w:pStyle w:val="Normal3"/>
              <w:spacing w:line="259" w:lineRule="auto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Proposional dari nilai Gaji Pokok dan Tunjangan</w:t>
            </w:r>
          </w:p>
        </w:tc>
      </w:tr>
      <w:tr w:rsidR="0AEDE7F6" w14:paraId="448BB752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2A0F02E5" w14:textId="3E147989" w:rsidR="6C8E81FA" w:rsidRDefault="18DB85B0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4</w:t>
            </w:r>
          </w:p>
        </w:tc>
        <w:tc>
          <w:tcPr>
            <w:tcW w:w="3390" w:type="dxa"/>
            <w:vAlign w:val="center"/>
          </w:tcPr>
          <w:p w14:paraId="2461160C" w14:textId="23C88418" w:rsidR="7DCAA609" w:rsidRDefault="47040F9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Bonus (Akhir Tahun)</w:t>
            </w:r>
          </w:p>
        </w:tc>
        <w:tc>
          <w:tcPr>
            <w:tcW w:w="420" w:type="dxa"/>
            <w:vAlign w:val="center"/>
          </w:tcPr>
          <w:p w14:paraId="7E402EF3" w14:textId="5B64EFF6" w:rsidR="470B44A3" w:rsidRDefault="176FEC62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4A348DE2" w14:textId="41D85402" w:rsidR="3BD9FE61" w:rsidRDefault="29B08AE8" w:rsidP="4D816B81">
            <w:pPr>
              <w:pStyle w:val="Normal3"/>
              <w:spacing w:line="259" w:lineRule="auto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Proposional dari nilai Gaji Pokok dan Tunjangan</w:t>
            </w:r>
          </w:p>
        </w:tc>
      </w:tr>
      <w:tr w:rsidR="0AEDE7F6" w14:paraId="00FEAAC4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056EC1B8" w14:textId="6615D876" w:rsidR="08516C1B" w:rsidRDefault="36945B5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5</w:t>
            </w:r>
          </w:p>
        </w:tc>
        <w:tc>
          <w:tcPr>
            <w:tcW w:w="3390" w:type="dxa"/>
            <w:vAlign w:val="center"/>
          </w:tcPr>
          <w:p w14:paraId="29505F0A" w14:textId="780DFD9D" w:rsidR="7DCAA609" w:rsidRDefault="47040F9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Tunjangan Hari Raya (THR)</w:t>
            </w:r>
          </w:p>
        </w:tc>
        <w:tc>
          <w:tcPr>
            <w:tcW w:w="420" w:type="dxa"/>
            <w:vAlign w:val="center"/>
          </w:tcPr>
          <w:p w14:paraId="3104BA2B" w14:textId="779B2F0A" w:rsidR="65ABC322" w:rsidRDefault="06BA78C6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6F3E273F" w14:textId="7BB272AB" w:rsidR="0AA86CE2" w:rsidRDefault="50FFF0C2" w:rsidP="4D816B81">
            <w:pPr>
              <w:pStyle w:val="Normal3"/>
              <w:spacing w:line="259" w:lineRule="auto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Proposional dari nilai Gaji Pokok dan Tunjangan + uang makan</w:t>
            </w:r>
          </w:p>
        </w:tc>
      </w:tr>
      <w:tr w:rsidR="0AEDE7F6" w14:paraId="41548A02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237D32A7" w14:textId="09C7238D" w:rsidR="311D7ABB" w:rsidRDefault="08C1DBAA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6</w:t>
            </w:r>
          </w:p>
        </w:tc>
        <w:tc>
          <w:tcPr>
            <w:tcW w:w="3390" w:type="dxa"/>
            <w:vAlign w:val="center"/>
          </w:tcPr>
          <w:p w14:paraId="15AB4F19" w14:textId="711629A1" w:rsidR="7FD69F29" w:rsidRDefault="04359373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PELITA Ulang Tahun</w:t>
            </w:r>
          </w:p>
        </w:tc>
        <w:tc>
          <w:tcPr>
            <w:tcW w:w="420" w:type="dxa"/>
            <w:vAlign w:val="center"/>
          </w:tcPr>
          <w:p w14:paraId="66225D8C" w14:textId="34A394C8" w:rsidR="7FD69F29" w:rsidRDefault="04359373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7145D475" w14:textId="25DEF426" w:rsidR="7FD69F29" w:rsidRDefault="04359373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Ada, saat anggota berulang tahun (100.000,00)</w:t>
            </w:r>
          </w:p>
        </w:tc>
      </w:tr>
      <w:tr w:rsidR="0AEDE7F6" w14:paraId="51A196E4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23E02273" w14:textId="60434C88" w:rsidR="5166A812" w:rsidRDefault="6F84C9C3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7</w:t>
            </w:r>
          </w:p>
        </w:tc>
        <w:tc>
          <w:tcPr>
            <w:tcW w:w="3390" w:type="dxa"/>
            <w:vAlign w:val="center"/>
          </w:tcPr>
          <w:p w14:paraId="4B9F35C1" w14:textId="0D9D7E12" w:rsidR="7DCAA609" w:rsidRDefault="47040F9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PELITA Pernikahan</w:t>
            </w:r>
          </w:p>
        </w:tc>
        <w:tc>
          <w:tcPr>
            <w:tcW w:w="420" w:type="dxa"/>
            <w:vAlign w:val="center"/>
          </w:tcPr>
          <w:p w14:paraId="470E67A1" w14:textId="4DBF8299" w:rsidR="4008FB8D" w:rsidRDefault="0C188C10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78B0553F" w14:textId="1C33481A" w:rsidR="323289B5" w:rsidRDefault="4F66E66A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Ada, saat anggota menikah (1.500.000,00)</w:t>
            </w:r>
          </w:p>
        </w:tc>
      </w:tr>
      <w:tr w:rsidR="0AEDE7F6" w14:paraId="61C5FAA3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2F4798E0" w14:textId="433C7F4B" w:rsidR="7A3BAC37" w:rsidRDefault="0A188078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8</w:t>
            </w:r>
          </w:p>
        </w:tc>
        <w:tc>
          <w:tcPr>
            <w:tcW w:w="3390" w:type="dxa"/>
            <w:vAlign w:val="center"/>
          </w:tcPr>
          <w:p w14:paraId="4F507492" w14:textId="64527A69" w:rsidR="7DCAA609" w:rsidRDefault="47040F97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 xml:space="preserve">PELITA </w:t>
            </w:r>
            <w:r w:rsidR="18FF1E3A" w:rsidRPr="4D816B81">
              <w:rPr>
                <w:rFonts w:ascii="Verdana Pro" w:eastAsia="Verdana Pro" w:hAnsi="Verdana Pro" w:cs="Verdana Pro"/>
                <w:sz w:val="20"/>
                <w:szCs w:val="20"/>
              </w:rPr>
              <w:t>Kelahiran</w:t>
            </w:r>
          </w:p>
        </w:tc>
        <w:tc>
          <w:tcPr>
            <w:tcW w:w="420" w:type="dxa"/>
            <w:vAlign w:val="center"/>
          </w:tcPr>
          <w:p w14:paraId="2BF035B3" w14:textId="4B201CC5" w:rsidR="4008FB8D" w:rsidRDefault="0C188C10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38EDDFB5" w14:textId="370486C3" w:rsidR="2C502573" w:rsidRDefault="1742ECDA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Ada, saat anggota/istri dari anggota melahirkan (1.500.000,00)</w:t>
            </w:r>
          </w:p>
        </w:tc>
      </w:tr>
      <w:tr w:rsidR="0AEDE7F6" w14:paraId="70DF3F5E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4D441A17" w14:textId="2FF8208D" w:rsidR="23C7D8BE" w:rsidRDefault="4065C5CC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9</w:t>
            </w:r>
          </w:p>
        </w:tc>
        <w:tc>
          <w:tcPr>
            <w:tcW w:w="3390" w:type="dxa"/>
            <w:vAlign w:val="center"/>
          </w:tcPr>
          <w:p w14:paraId="7D4B3751" w14:textId="0CE543E3" w:rsidR="253F5965" w:rsidRDefault="0FAACB74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BPJS Ketenagakerjaan</w:t>
            </w:r>
          </w:p>
        </w:tc>
        <w:tc>
          <w:tcPr>
            <w:tcW w:w="420" w:type="dxa"/>
            <w:vAlign w:val="center"/>
          </w:tcPr>
          <w:p w14:paraId="762906B0" w14:textId="4191512A" w:rsidR="0AEDE7F6" w:rsidRDefault="3DB2606B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788F9963" w14:textId="525ABEBD" w:rsidR="6E9E3B0D" w:rsidRDefault="3CB827E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Sesuai dengan ketentuan yang berlaku (ditanggung oleh Perusahaan dan Tenaga Kerja)</w:t>
            </w:r>
          </w:p>
        </w:tc>
      </w:tr>
      <w:tr w:rsidR="0AEDE7F6" w14:paraId="4B4DB657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785AFA7C" w14:textId="410D03D2" w:rsidR="0AEDE7F6" w:rsidRDefault="3DB2606B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1</w:t>
            </w:r>
            <w:r w:rsidR="5DE9FA48" w:rsidRPr="4D816B81">
              <w:rPr>
                <w:rFonts w:ascii="Verdana Pro" w:eastAsia="Verdana Pro" w:hAnsi="Verdana Pro" w:cs="Verdana Pro"/>
                <w:sz w:val="20"/>
                <w:szCs w:val="20"/>
              </w:rPr>
              <w:t>0</w:t>
            </w:r>
          </w:p>
        </w:tc>
        <w:tc>
          <w:tcPr>
            <w:tcW w:w="3390" w:type="dxa"/>
            <w:vAlign w:val="center"/>
          </w:tcPr>
          <w:p w14:paraId="1CA4E748" w14:textId="2BCFD7F5" w:rsidR="253F5965" w:rsidRDefault="0FAACB74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BPJS Kesehatan</w:t>
            </w:r>
          </w:p>
        </w:tc>
        <w:tc>
          <w:tcPr>
            <w:tcW w:w="420" w:type="dxa"/>
            <w:vAlign w:val="center"/>
          </w:tcPr>
          <w:p w14:paraId="13C0875E" w14:textId="4DBF8299" w:rsidR="0AEDE7F6" w:rsidRDefault="3DB2606B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5FC228C4" w14:textId="6D4FCF0F" w:rsidR="5C72DC25" w:rsidRDefault="5C8597B5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Sesuai dengan ketentuan yang berlaku (ditanggung oleh Perusahaan dan Tenaga Kerja)</w:t>
            </w:r>
          </w:p>
        </w:tc>
      </w:tr>
      <w:tr w:rsidR="0AEDE7F6" w14:paraId="53F9EB2C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0208DC97" w14:textId="3851A388" w:rsidR="253F5965" w:rsidRDefault="0FAACB74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1</w:t>
            </w:r>
            <w:r w:rsidR="2157C622" w:rsidRPr="4D816B81">
              <w:rPr>
                <w:rFonts w:ascii="Verdana Pro" w:eastAsia="Verdana Pro" w:hAnsi="Verdana Pro" w:cs="Verdana Pro"/>
                <w:sz w:val="20"/>
                <w:szCs w:val="20"/>
              </w:rPr>
              <w:t>1</w:t>
            </w:r>
          </w:p>
        </w:tc>
        <w:tc>
          <w:tcPr>
            <w:tcW w:w="3390" w:type="dxa"/>
            <w:vAlign w:val="center"/>
          </w:tcPr>
          <w:p w14:paraId="5498C492" w14:textId="1F6BC47C" w:rsidR="253F5965" w:rsidRDefault="0FAACB74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Pajak Penghasilan</w:t>
            </w:r>
          </w:p>
        </w:tc>
        <w:tc>
          <w:tcPr>
            <w:tcW w:w="420" w:type="dxa"/>
            <w:vAlign w:val="center"/>
          </w:tcPr>
          <w:p w14:paraId="1C46646F" w14:textId="4B201CC5" w:rsidR="0AEDE7F6" w:rsidRDefault="3DB2606B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5E2C1475" w14:textId="42DCE471" w:rsidR="5A2BDC6C" w:rsidRDefault="55770E6C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Ditanggung/ditunjang Perusahaan</w:t>
            </w:r>
          </w:p>
        </w:tc>
      </w:tr>
      <w:tr w:rsidR="0AEDE7F6" w14:paraId="67F403EA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27D511C2" w14:textId="3B5DBD56" w:rsidR="32A882BD" w:rsidRDefault="7158520D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1</w:t>
            </w:r>
            <w:r w:rsidR="40230044" w:rsidRPr="4D816B81">
              <w:rPr>
                <w:rFonts w:ascii="Verdana Pro" w:eastAsia="Verdana Pro" w:hAnsi="Verdana Pro" w:cs="Verdana Pro"/>
                <w:sz w:val="20"/>
                <w:szCs w:val="20"/>
              </w:rPr>
              <w:t>2</w:t>
            </w:r>
          </w:p>
        </w:tc>
        <w:tc>
          <w:tcPr>
            <w:tcW w:w="3390" w:type="dxa"/>
            <w:vAlign w:val="center"/>
          </w:tcPr>
          <w:p w14:paraId="3D9F9880" w14:textId="2877F7A1" w:rsidR="32A882BD" w:rsidRDefault="7158520D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SPJ (Perjalanan Dinas)</w:t>
            </w:r>
          </w:p>
        </w:tc>
        <w:tc>
          <w:tcPr>
            <w:tcW w:w="420" w:type="dxa"/>
            <w:vAlign w:val="center"/>
          </w:tcPr>
          <w:p w14:paraId="5AB29ECB" w14:textId="16B480B0" w:rsidR="32A882BD" w:rsidRDefault="7158520D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6574384F" w14:textId="5B8A4E88" w:rsidR="32A882BD" w:rsidRDefault="7158520D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Ada, bila diberikan penugasan</w:t>
            </w:r>
          </w:p>
        </w:tc>
      </w:tr>
      <w:tr w:rsidR="0AEDE7F6" w14:paraId="0599F207" w14:textId="77777777" w:rsidTr="4D816B81">
        <w:trPr>
          <w:trHeight w:val="300"/>
        </w:trPr>
        <w:tc>
          <w:tcPr>
            <w:tcW w:w="765" w:type="dxa"/>
            <w:vAlign w:val="center"/>
          </w:tcPr>
          <w:p w14:paraId="2C8B3E70" w14:textId="22B22D39" w:rsidR="32A882BD" w:rsidRDefault="7158520D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1</w:t>
            </w:r>
            <w:r w:rsidR="72F6126D" w:rsidRPr="4D816B81">
              <w:rPr>
                <w:rFonts w:ascii="Verdana Pro" w:eastAsia="Verdana Pro" w:hAnsi="Verdana Pro" w:cs="Verdana Pro"/>
                <w:sz w:val="20"/>
                <w:szCs w:val="20"/>
              </w:rPr>
              <w:t>3</w:t>
            </w:r>
          </w:p>
        </w:tc>
        <w:tc>
          <w:tcPr>
            <w:tcW w:w="3390" w:type="dxa"/>
            <w:vAlign w:val="center"/>
          </w:tcPr>
          <w:p w14:paraId="37B4B335" w14:textId="310836AB" w:rsidR="32A882BD" w:rsidRDefault="7158520D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Pelatihan</w:t>
            </w:r>
            <w:r w:rsidR="16941404" w:rsidRPr="4D816B81">
              <w:rPr>
                <w:rFonts w:ascii="Verdana Pro" w:eastAsia="Verdana Pro" w:hAnsi="Verdana Pro" w:cs="Verdana Pro"/>
                <w:sz w:val="20"/>
                <w:szCs w:val="20"/>
              </w:rPr>
              <w:t xml:space="preserve"> Internal Perusahaan</w:t>
            </w:r>
          </w:p>
        </w:tc>
        <w:tc>
          <w:tcPr>
            <w:tcW w:w="420" w:type="dxa"/>
            <w:vAlign w:val="center"/>
          </w:tcPr>
          <w:p w14:paraId="699EC721" w14:textId="391C220C" w:rsidR="32A882BD" w:rsidRDefault="7158520D" w:rsidP="4D816B81">
            <w:pPr>
              <w:pStyle w:val="Normal3"/>
              <w:jc w:val="center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:</w:t>
            </w:r>
          </w:p>
        </w:tc>
        <w:tc>
          <w:tcPr>
            <w:tcW w:w="5040" w:type="dxa"/>
          </w:tcPr>
          <w:p w14:paraId="21918201" w14:textId="0D80A97F" w:rsidR="32A882BD" w:rsidRDefault="7158520D" w:rsidP="4D816B81">
            <w:pPr>
              <w:pStyle w:val="Normal3"/>
              <w:rPr>
                <w:rFonts w:ascii="Verdana Pro" w:eastAsia="Verdana Pro" w:hAnsi="Verdana Pro" w:cs="Verdana Pro"/>
                <w:sz w:val="20"/>
                <w:szCs w:val="20"/>
              </w:rPr>
            </w:pPr>
            <w:r w:rsidRPr="4D816B81">
              <w:rPr>
                <w:rFonts w:ascii="Verdana Pro" w:eastAsia="Verdana Pro" w:hAnsi="Verdana Pro" w:cs="Verdana Pro"/>
                <w:sz w:val="20"/>
                <w:szCs w:val="20"/>
              </w:rPr>
              <w:t>Ada, bila diperlukan</w:t>
            </w:r>
          </w:p>
        </w:tc>
      </w:tr>
    </w:tbl>
    <w:p w14:paraId="71DC3CDF" w14:textId="2BF15A04" w:rsidR="0AEDE7F6" w:rsidRDefault="0AEDE7F6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</w:p>
    <w:p w14:paraId="57175EF7" w14:textId="6DAF6A00" w:rsidR="2A2AB9F1" w:rsidRDefault="2A2AB9F1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>
        <w:rPr>
          <w:rFonts w:ascii="Verdana Pro" w:eastAsia="Verdana Pro" w:hAnsi="Verdana Pro" w:cs="Verdana Pro"/>
          <w:sz w:val="20"/>
          <w:szCs w:val="20"/>
        </w:rPr>
        <w:t xml:space="preserve">Catatan Tambahan: {{additional_notes}}</w:t>
      </w:r>
    </w:p>
    <w:p w14:paraId="57175EF7" w14:textId="6DAF6A00" w:rsidR="2A2AB9F1" w:rsidRDefault="2A2AB9F1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 xml:space="preserve">Demikian hal ini kami sampaikan, Saudara dimohon untuk dapat memberikan konfirmasi persetujuan </w:t>
      </w:r>
      <w:r w:rsidR="7E380CBC" w:rsidRPr="4D816B81">
        <w:rPr>
          <w:rFonts w:ascii="Verdana Pro" w:eastAsia="Verdana Pro" w:hAnsi="Verdana Pro" w:cs="Verdana Pro"/>
          <w:sz w:val="20"/>
          <w:szCs w:val="20"/>
        </w:rPr>
        <w:t>penawaran tersebut di atas.</w:t>
      </w:r>
    </w:p>
    <w:p w14:paraId="002C9DB8" w14:textId="588FD9EF" w:rsidR="0AEDE7F6" w:rsidRDefault="0AEDE7F6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</w:p>
    <w:tbl>
      <w:tblPr>
        <w:tblStyle w:val="TableGrid"/>
        <w:tblW w:w="930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50"/>
        <w:gridCol w:w="3750"/>
      </w:tblGrid>
      <w:tr>
        <w:trPr>
          <w:cantSplit/>
        </w:trPr>
        <w:tc>
          <w:tcPr>
            <w:tcW w:w="55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Lines/>
            </w:pPr>
          </w:p>
        </w:tc>
        <w:tc>
          <w:tcPr>
            <w:tcW w:w="3750" w:type="dxa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B00A3" w14:textId="7A31BB62" w:rsidR="0E882069" w:rsidRDefault="70652984" w:rsidP="4D816B81">
            <w:pPr>
              <w:keepLines/>
              <w:keepNext/>
              <w:spacing w:before="0" w:after="0" w:line="240" w:lineRule="auto"/>
              <w:jc w:val="center"/>
            </w:pPr>
            <w:r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  <w:lang w:val="en-US"/>
              </w:rPr>
              <w:t>Coor. Human Capital</w:t>
            </w:r>
            <w:r>
              <w:rPr>
                <w:rFonts w:ascii="Verdana Pro" w:eastAsia="Verdana Pro" w:hAnsi="Verdana Pro" w:cs="Verdana Pro"/>
                <w:b/>
                <w:bCs/>
                <w:color w:val="000000" w:themeColor="text1"/>
                <w:sz w:val="20"/>
                <w:szCs w:val="20"/>
                <w:lang w:val="en-US"/>
              </w:rPr>
              <w:br/>
              <w:t>Management</w:t>
            </w:r>
          </w:p>
          <w:p w14:paraId="6704EA3D" w14:textId="0BF299D5" w:rsidR="0AEDE7F6" w:rsidRDefault="5003AFB1" w:rsidP="4D816B81">
            <w:pPr>
              <w:keepLines/>
              <w:keepNext/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8395E4" wp14:editId="7F752850">
                  <wp:extent cx="2219325" cy="704850"/>
                  <wp:effectExtent l="0" t="0" r="0" b="0"/>
                  <wp:docPr id="859528397" name="Picture 859528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B24E5" w14:textId="3FB7F64A" w:rsidR="0E882069" w:rsidRDefault="70652984" w:rsidP="4D816B81">
            <w:pPr>
              <w:keepLines/>
              <w:spacing w:before="0" w:after="0" w:line="240" w:lineRule="auto"/>
              <w:jc w:val="center"/>
            </w:pPr>
            <w:r w:rsidRPr="4D816B81">
              <w:rPr>
                <w:rFonts w:ascii="Verdana Pro" w:eastAsia="Verdana Pro" w:hAnsi="Verdana Pro" w:cs="Verdana Pro"/>
                <w:b/>
                <w:bCs/>
                <w:noProof/>
                <w:color w:val="000000" w:themeColor="text1"/>
                <w:sz w:val="20"/>
                <w:szCs w:val="20"/>
                <w:lang w:val="en-US"/>
              </w:rPr>
              <w:t>Ryan Nurochman</w:t>
            </w:r>
          </w:p>
        </w:tc>
      </w:tr>
    </w:tbl>
    <w:p w14:paraId="3D61E747" w14:textId="78068C63" w:rsidR="0AEDE7F6" w:rsidRDefault="0AEDE7F6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</w:p>
    <w:p w14:paraId="13CC9FA5" w14:textId="033EDB21" w:rsidR="4D816B81" w:rsidRDefault="4D816B81" w:rsidP="4D816B81">
      <w:pPr>
        <w:pStyle w:val="Normal3"/>
        <w:jc w:val="center"/>
        <w:rPr>
          <w:rFonts w:ascii="Verdana Pro" w:eastAsia="Verdana Pro" w:hAnsi="Verdana Pro" w:cs="Verdana Pro"/>
          <w:b/>
          <w:bCs/>
          <w:sz w:val="20"/>
          <w:szCs w:val="20"/>
          <w:u w:val="single"/>
        </w:rPr>
      </w:pPr>
    </w:p>
    <w:p w14:paraId="491FFAE1" w14:textId="65BBE7B7" w:rsidR="4D816B81" w:rsidRDefault="4D816B81" w:rsidP="4D816B81">
      <w:pPr>
        <w:pStyle w:val="Normal3"/>
        <w:jc w:val="center"/>
        <w:rPr>
          <w:rFonts w:ascii="Verdana Pro" w:eastAsia="Verdana Pro" w:hAnsi="Verdana Pro" w:cs="Verdana Pro"/>
          <w:b/>
          <w:bCs/>
          <w:sz w:val="20"/>
          <w:szCs w:val="20"/>
          <w:u w:val="single"/>
        </w:rPr>
      </w:pPr>
    </w:p>
    <w:p w14:paraId="71015383" w14:textId="1998CD60" w:rsidR="4D816B81" w:rsidRDefault="4D816B81" w:rsidP="4D816B81">
      <w:pPr>
        <w:pStyle w:val="Normal3"/>
        <w:jc w:val="center"/>
        <w:rPr>
          <w:rFonts w:ascii="Verdana Pro" w:eastAsia="Verdana Pro" w:hAnsi="Verdana Pro" w:cs="Verdana Pro"/>
          <w:b/>
          <w:bCs/>
          <w:sz w:val="20"/>
          <w:szCs w:val="20"/>
          <w:u w:val="single"/>
        </w:rPr>
      </w:pPr>
    </w:p>
    <w:p w14:paraId="07FAA12B" w14:textId="02E1F39A" w:rsidR="4D816B81" w:rsidRDefault="4D816B81" w:rsidP="4D816B81">
      <w:pPr>
        <w:pStyle w:val="Normal3"/>
        <w:jc w:val="center"/>
        <w:rPr>
          <w:rFonts w:ascii="Verdana Pro" w:eastAsia="Verdana Pro" w:hAnsi="Verdana Pro" w:cs="Verdana Pro"/>
          <w:b/>
          <w:bCs/>
          <w:sz w:val="20"/>
          <w:szCs w:val="20"/>
          <w:u w:val="single"/>
        </w:rPr>
      </w:pPr>
    </w:p>
    <w:p w14:paraId="163DE121" w14:textId="7431B60A" w:rsidR="4D816B81" w:rsidRDefault="4D816B81" w:rsidP="4D816B81">
      <w:pPr>
        <w:pStyle w:val="Normal3"/>
        <w:jc w:val="center"/>
        <w:rPr>
          <w:rFonts w:ascii="Verdana Pro" w:eastAsia="Verdana Pro" w:hAnsi="Verdana Pro" w:cs="Verdana Pro"/>
          <w:b/>
          <w:bCs/>
          <w:sz w:val="20"/>
          <w:szCs w:val="20"/>
          <w:u w:val="single"/>
        </w:rPr>
      </w:pPr>
    </w:p>
    <w:p w14:paraId="5755211E" w14:textId="184C0AEB" w:rsidR="66A30B8C" w:rsidRDefault="66A30B8C" w:rsidP="4D816B81">
      <w:pPr>
        <w:pStyle w:val="Normal3"/>
        <w:jc w:val="center"/>
        <w:rPr>
          <w:rFonts w:ascii="Verdana Pro" w:eastAsia="Verdana Pro" w:hAnsi="Verdana Pro" w:cs="Verdana Pro"/>
          <w:b/>
          <w:bCs/>
          <w:sz w:val="20"/>
          <w:szCs w:val="20"/>
          <w:u w:val="single"/>
        </w:rPr>
      </w:pPr>
      <w:r w:rsidRPr="4D816B81">
        <w:rPr>
          <w:rFonts w:ascii="Verdana Pro" w:eastAsia="Verdana Pro" w:hAnsi="Verdana Pro" w:cs="Verdana Pro"/>
          <w:b/>
          <w:bCs/>
          <w:sz w:val="20"/>
          <w:szCs w:val="20"/>
          <w:u w:val="single"/>
        </w:rPr>
        <w:t xml:space="preserve">FORMULIR PERSETUJUAN </w:t>
      </w:r>
    </w:p>
    <w:p w14:paraId="3B1E90B2" w14:textId="6B7A7AFC" w:rsidR="0AEDE7F6" w:rsidRDefault="0AEDE7F6" w:rsidP="4D816B81">
      <w:pPr>
        <w:pStyle w:val="Normal3"/>
        <w:rPr>
          <w:rFonts w:ascii="Verdana Pro" w:eastAsia="Verdana Pro" w:hAnsi="Verdana Pro" w:cs="Verdana Pro"/>
          <w:sz w:val="20"/>
          <w:szCs w:val="20"/>
        </w:rPr>
      </w:pPr>
    </w:p>
    <w:p w14:paraId="4CC7FC93" w14:textId="605A3B71" w:rsidR="66A30B8C" w:rsidRDefault="66A30B8C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>Kepada Yth</w:t>
      </w:r>
      <w:r w:rsidR="23DFADF6" w:rsidRPr="4D816B81">
        <w:rPr>
          <w:rFonts w:ascii="Verdana Pro" w:eastAsia="Verdana Pro" w:hAnsi="Verdana Pro" w:cs="Verdana Pro"/>
          <w:sz w:val="20"/>
          <w:szCs w:val="20"/>
        </w:rPr>
        <w:t>.</w:t>
      </w:r>
      <w:r w:rsidRPr="4D816B81">
        <w:rPr>
          <w:rFonts w:ascii="Verdana Pro" w:eastAsia="Verdana Pro" w:hAnsi="Verdana Pro" w:cs="Verdana Pro"/>
          <w:sz w:val="20"/>
          <w:szCs w:val="20"/>
        </w:rPr>
        <w:t xml:space="preserve">, </w:t>
      </w:r>
    </w:p>
    <w:p w14:paraId="2A5CDBC2" w14:textId="39E08006" w:rsidR="2A442580" w:rsidRDefault="2A442580" w:rsidP="4D816B81">
      <w:pPr>
        <w:pStyle w:val="Normal3"/>
        <w:spacing w:line="259" w:lineRule="auto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>Coordinator Human Capital Management</w:t>
      </w:r>
    </w:p>
    <w:p w14:paraId="2648A07F" w14:textId="0AF7B23D" w:rsidR="15E3E354" w:rsidRDefault="15E3E354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 xml:space="preserve">PT Neuronworks Indonesia </w:t>
      </w:r>
    </w:p>
    <w:p w14:paraId="7D24C8FF" w14:textId="096B2049" w:rsidR="0AEDE7F6" w:rsidRDefault="0AEDE7F6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</w:p>
    <w:p w14:paraId="62CFC705" w14:textId="02D23E42" w:rsidR="0AEDE7F6" w:rsidRDefault="0AEDE7F6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</w:p>
    <w:p w14:paraId="4812F295" w14:textId="05CD9F50" w:rsidR="15E3E354" w:rsidRDefault="15E3E354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  <w:r w:rsidRPr="4D816B81">
        <w:rPr>
          <w:rFonts w:ascii="Verdana Pro" w:eastAsia="Verdana Pro" w:hAnsi="Verdana Pro" w:cs="Verdana Pro"/>
          <w:sz w:val="20"/>
          <w:szCs w:val="20"/>
        </w:rPr>
        <w:t>Dengan Hormat,</w:t>
      </w:r>
    </w:p>
    <w:p w14:paraId="15443F6C" w14:textId="4BD008C6" w:rsidR="0AEDE7F6" w:rsidRDefault="0AEDE7F6" w:rsidP="4D816B81">
      <w:pPr>
        <w:pStyle w:val="Normal3"/>
        <w:jc w:val="both"/>
        <w:rPr>
          <w:rFonts w:ascii="Verdana Pro" w:eastAsia="Verdana Pro" w:hAnsi="Verdana Pro" w:cs="Verdana Pro"/>
          <w:sz w:val="20"/>
          <w:szCs w:val="20"/>
        </w:rPr>
      </w:pPr>
    </w:p>
    <w:p w14:paraId="4BF4C3B3" w14:textId="211C28A9" w:rsidR="15E3E354" w:rsidRDefault="15E3E354" w:rsidP="4D816B81">
      <w:pPr>
        <w:pStyle w:val="Normal3"/>
        <w:jc w:val="both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  <w:r>
        <w:rPr>
          <w:rFonts w:ascii="Verdana Pro" w:eastAsia="Verdana Pro" w:hAnsi="Verdana Pro" w:cs="Verdana Pro"/>
          <w:color w:val="000000" w:themeColor="text1"/>
          <w:sz w:val="20"/>
          <w:szCs w:val="20"/>
        </w:rPr>
        <w:t xml:space="preserve">Merujuk pada surat penawaran kerja dari PT Neuronworks Indonesia Nomor : {{approval_letter_number}} tanggal {{approval_letter_date}}, dengan ini saya menyatakan {{candidate_decision}} atas penawaran yang disampaikan dan bersedia bergabung untuk kerja terhitung mulai tanggal {{joining_date}} atau sesuai persetujuan dari perusahaan.</w:t>
      </w:r>
    </w:p>
    <w:p w14:paraId="5DDAF816" w14:textId="12D81A06" w:rsidR="0AEDE7F6" w:rsidRDefault="0AEDE7F6" w:rsidP="4D816B81">
      <w:pPr>
        <w:pStyle w:val="Normal3"/>
        <w:jc w:val="both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</w:p>
    <w:p w14:paraId="401CAD2E" w14:textId="2025F6E2" w:rsidR="1273E715" w:rsidRDefault="1273E715" w:rsidP="4D816B81">
      <w:pPr>
        <w:pStyle w:val="Normal3"/>
        <w:jc w:val="both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  <w:r w:rsidRPr="4D816B81">
        <w:rPr>
          <w:rFonts w:ascii="Verdana Pro" w:eastAsia="Verdana Pro" w:hAnsi="Verdana Pro" w:cs="Verdana Pro"/>
          <w:color w:val="000000" w:themeColor="text1"/>
          <w:sz w:val="20"/>
          <w:szCs w:val="20"/>
        </w:rPr>
        <w:t>D</w:t>
      </w:r>
      <w:r w:rsidR="22288D65" w:rsidRPr="4D816B81">
        <w:rPr>
          <w:rFonts w:ascii="Verdana Pro" w:eastAsia="Verdana Pro" w:hAnsi="Verdana Pro" w:cs="Verdana Pro"/>
          <w:color w:val="000000" w:themeColor="text1"/>
          <w:sz w:val="20"/>
          <w:szCs w:val="20"/>
        </w:rPr>
        <w:t xml:space="preserve">emikian </w:t>
      </w:r>
      <w:r w:rsidRPr="4D816B81">
        <w:rPr>
          <w:rFonts w:ascii="Verdana Pro" w:eastAsia="Verdana Pro" w:hAnsi="Verdana Pro" w:cs="Verdana Pro"/>
          <w:color w:val="000000" w:themeColor="text1"/>
          <w:sz w:val="20"/>
          <w:szCs w:val="20"/>
        </w:rPr>
        <w:t>hal ini saya sampaikan secara sadar dan tanpa paksaan dari pihak manapun.</w:t>
      </w:r>
    </w:p>
    <w:p w14:paraId="26ED8ED4" w14:textId="67E18A65" w:rsidR="0AEDE7F6" w:rsidRDefault="0AEDE7F6" w:rsidP="4D816B81">
      <w:pPr>
        <w:pStyle w:val="Normal3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</w:p>
    <w:p w14:paraId="76F3EA3B" w14:textId="106C377E" w:rsidR="0AEDE7F6" w:rsidRDefault="0AEDE7F6" w:rsidP="4D816B81">
      <w:pPr>
        <w:pStyle w:val="Normal3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</w:p>
    <w:p w14:paraId="2334590F" w14:textId="10A8F777" w:rsidR="1273E715" w:rsidRDefault="1273E715" w:rsidP="6F2B4845">
      <w:pPr>
        <w:pStyle w:val="Normal3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  <w:r>
        <w:rPr>
          <w:rFonts w:ascii="Verdana Pro" w:eastAsia="Verdana Pro" w:hAnsi="Verdana Pro" w:cs="Verdana Pro"/>
          <w:color w:val="000000" w:themeColor="text1"/>
          <w:sz w:val="20"/>
          <w:szCs w:val="20"/>
        </w:rPr>
        <w:t xml:space="preserve">{{approval_city}}, {{approval_date}}</w:t>
      </w:r>
    </w:p>
    <w:p w14:paraId="43B2272B" w14:textId="2EEA18E2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125EF98B" w14:textId="63514C0E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27CF20ED" w14:textId="1728B0D3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6AB75850" w14:textId="75DC0ECD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3AAF94DC" w14:textId="64375EB0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47485F6F" w14:textId="6183B729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6257E2AD" w14:textId="22429491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6369C4EA" w14:textId="54BD5BBC" w:rsidR="4C3F89F0" w:rsidRDefault="006B7494" w:rsidP="022EFCF5">
      <w:pPr>
        <w:pStyle w:val="Normal3"/>
        <w:spacing w:line="259" w:lineRule="auto"/>
      </w:pPr>
      <w:r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  <w:t xml:space="preserve">{{candidate_name}}</w:t>
      </w:r>
    </w:p>
    <w:p w14:paraId="21B24C7C" w14:textId="69F8E5AE" w:rsidR="0AEDE7F6" w:rsidRDefault="0AEDE7F6" w:rsidP="4D816B81">
      <w:pPr>
        <w:pStyle w:val="Normal3"/>
        <w:rPr>
          <w:rFonts w:ascii="Verdana Pro" w:eastAsia="Verdana Pro" w:hAnsi="Verdana Pro" w:cs="Verdana Pro"/>
          <w:b/>
          <w:bCs/>
          <w:color w:val="000000" w:themeColor="text1"/>
          <w:sz w:val="20"/>
          <w:szCs w:val="20"/>
        </w:rPr>
      </w:pPr>
    </w:p>
    <w:p w14:paraId="6F45BD2D" w14:textId="1E8889D2" w:rsidR="1273E715" w:rsidRDefault="1273E715" w:rsidP="4D816B81">
      <w:pPr>
        <w:pStyle w:val="Normal3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  <w:r w:rsidRPr="4D816B81">
        <w:rPr>
          <w:rFonts w:ascii="Verdana Pro" w:eastAsia="Verdana Pro" w:hAnsi="Verdana Pro" w:cs="Verdana Pro"/>
          <w:color w:val="000000" w:themeColor="text1"/>
          <w:sz w:val="20"/>
          <w:szCs w:val="20"/>
        </w:rPr>
        <w:t>Catatan :</w:t>
      </w:r>
    </w:p>
    <w:p w14:paraId="5C13EA0D" w14:textId="4D9CF812" w:rsidR="1273E715" w:rsidRDefault="1273E715" w:rsidP="4D816B81">
      <w:pPr>
        <w:pStyle w:val="Normal3"/>
        <w:rPr>
          <w:rFonts w:ascii="Verdana Pro" w:eastAsia="Verdana Pro" w:hAnsi="Verdana Pro" w:cs="Verdana Pro"/>
          <w:color w:val="000000" w:themeColor="text1"/>
          <w:sz w:val="20"/>
          <w:szCs w:val="20"/>
        </w:rPr>
      </w:pPr>
      <w:r w:rsidRPr="4D816B81">
        <w:rPr>
          <w:rFonts w:ascii="Verdana Pro" w:eastAsia="Verdana Pro" w:hAnsi="Verdana Pro" w:cs="Verdana Pro"/>
          <w:color w:val="000000" w:themeColor="text1"/>
          <w:sz w:val="20"/>
          <w:szCs w:val="20"/>
        </w:rPr>
        <w:t xml:space="preserve">*) Coret yang tidak sesuai </w:t>
      </w:r>
    </w:p>
    <w:sectPr w:rsidR="1273E715">
      <w:headerReference w:type="default" r:id="rId9"/>
      <w:footerReference w:type="default" r:id="rId10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FFADB" w14:textId="77777777" w:rsidR="005C3353" w:rsidRDefault="005C3353">
      <w:r>
        <w:separator/>
      </w:r>
    </w:p>
  </w:endnote>
  <w:endnote w:type="continuationSeparator" w:id="0">
    <w:p w14:paraId="455EF190" w14:textId="77777777" w:rsidR="005C3353" w:rsidRDefault="005C3353">
      <w:r>
        <w:continuationSeparator/>
      </w:r>
    </w:p>
  </w:endnote>
  <w:endnote w:type="continuationNotice" w:id="1">
    <w:p w14:paraId="7426D8E5" w14:textId="77777777" w:rsidR="005C3353" w:rsidRDefault="005C33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-Roman"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F83F" w14:textId="77777777" w:rsidR="005C3353" w:rsidRDefault="005C3353">
      <w:r>
        <w:separator/>
      </w:r>
    </w:p>
  </w:footnote>
  <w:footnote w:type="continuationSeparator" w:id="0">
    <w:p w14:paraId="723A2C17" w14:textId="77777777" w:rsidR="005C3353" w:rsidRDefault="005C3353">
      <w:r>
        <w:continuationSeparator/>
      </w:r>
    </w:p>
  </w:footnote>
  <w:footnote w:type="continuationNotice" w:id="1">
    <w:p w14:paraId="5302E5CE" w14:textId="77777777" w:rsidR="005C3353" w:rsidRDefault="005C33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103E"/>
    <w:multiLevelType w:val="hybridMultilevel"/>
    <w:tmpl w:val="69BCAB26"/>
    <w:lvl w:ilvl="0" w:tplc="614277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64CE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E4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22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E3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08D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A1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64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24D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8D2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D56766"/>
    <w:multiLevelType w:val="hybridMultilevel"/>
    <w:tmpl w:val="56F67576"/>
    <w:lvl w:ilvl="0" w:tplc="9AA4135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87ED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8AE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2E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3A0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02B1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49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A1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7C8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0D90A"/>
    <w:multiLevelType w:val="hybridMultilevel"/>
    <w:tmpl w:val="D560582E"/>
    <w:lvl w:ilvl="0" w:tplc="5CFA40A8">
      <w:start w:val="1"/>
      <w:numFmt w:val="decimal"/>
      <w:lvlText w:val="%1."/>
      <w:lvlJc w:val="left"/>
      <w:pPr>
        <w:ind w:left="720" w:hanging="360"/>
      </w:pPr>
    </w:lvl>
    <w:lvl w:ilvl="1" w:tplc="D0CE1BB6">
      <w:start w:val="1"/>
      <w:numFmt w:val="lowerLetter"/>
      <w:lvlText w:val="%2."/>
      <w:lvlJc w:val="left"/>
      <w:pPr>
        <w:ind w:left="1440" w:hanging="360"/>
      </w:pPr>
    </w:lvl>
    <w:lvl w:ilvl="2" w:tplc="601C9200">
      <w:start w:val="1"/>
      <w:numFmt w:val="lowerRoman"/>
      <w:lvlText w:val="%3."/>
      <w:lvlJc w:val="right"/>
      <w:pPr>
        <w:ind w:left="2160" w:hanging="180"/>
      </w:pPr>
    </w:lvl>
    <w:lvl w:ilvl="3" w:tplc="84982944">
      <w:start w:val="1"/>
      <w:numFmt w:val="decimal"/>
      <w:lvlText w:val="%4."/>
      <w:lvlJc w:val="left"/>
      <w:pPr>
        <w:ind w:left="2880" w:hanging="360"/>
      </w:pPr>
    </w:lvl>
    <w:lvl w:ilvl="4" w:tplc="76401918">
      <w:start w:val="1"/>
      <w:numFmt w:val="lowerLetter"/>
      <w:lvlText w:val="%5."/>
      <w:lvlJc w:val="left"/>
      <w:pPr>
        <w:ind w:left="3600" w:hanging="360"/>
      </w:pPr>
    </w:lvl>
    <w:lvl w:ilvl="5" w:tplc="0EE60D80">
      <w:start w:val="1"/>
      <w:numFmt w:val="lowerRoman"/>
      <w:lvlText w:val="%6."/>
      <w:lvlJc w:val="right"/>
      <w:pPr>
        <w:ind w:left="4320" w:hanging="180"/>
      </w:pPr>
    </w:lvl>
    <w:lvl w:ilvl="6" w:tplc="35A6AAF4">
      <w:start w:val="1"/>
      <w:numFmt w:val="decimal"/>
      <w:lvlText w:val="%7."/>
      <w:lvlJc w:val="left"/>
      <w:pPr>
        <w:ind w:left="5040" w:hanging="360"/>
      </w:pPr>
    </w:lvl>
    <w:lvl w:ilvl="7" w:tplc="F1D2A16E">
      <w:start w:val="1"/>
      <w:numFmt w:val="lowerLetter"/>
      <w:lvlText w:val="%8."/>
      <w:lvlJc w:val="left"/>
      <w:pPr>
        <w:ind w:left="5760" w:hanging="360"/>
      </w:pPr>
    </w:lvl>
    <w:lvl w:ilvl="8" w:tplc="6342517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979E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5FE5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3896687"/>
    <w:multiLevelType w:val="hybridMultilevel"/>
    <w:tmpl w:val="3F08741A"/>
    <w:lvl w:ilvl="0" w:tplc="AA6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AF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12CA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21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45C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069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7CA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4CC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92F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FDF55"/>
    <w:multiLevelType w:val="hybridMultilevel"/>
    <w:tmpl w:val="46A80FE0"/>
    <w:lvl w:ilvl="0" w:tplc="4D008D48">
      <w:start w:val="1"/>
      <w:numFmt w:val="decimal"/>
      <w:lvlText w:val="%1."/>
      <w:lvlJc w:val="left"/>
      <w:pPr>
        <w:ind w:left="720" w:hanging="360"/>
      </w:pPr>
    </w:lvl>
    <w:lvl w:ilvl="1" w:tplc="9BC8B90C">
      <w:start w:val="1"/>
      <w:numFmt w:val="lowerLetter"/>
      <w:lvlText w:val="%2."/>
      <w:lvlJc w:val="left"/>
      <w:pPr>
        <w:ind w:left="1440" w:hanging="360"/>
      </w:pPr>
    </w:lvl>
    <w:lvl w:ilvl="2" w:tplc="B448C258">
      <w:start w:val="1"/>
      <w:numFmt w:val="lowerRoman"/>
      <w:lvlText w:val="%3."/>
      <w:lvlJc w:val="right"/>
      <w:pPr>
        <w:ind w:left="2160" w:hanging="180"/>
      </w:pPr>
    </w:lvl>
    <w:lvl w:ilvl="3" w:tplc="24AAF658">
      <w:start w:val="1"/>
      <w:numFmt w:val="decimal"/>
      <w:lvlText w:val="%4."/>
      <w:lvlJc w:val="left"/>
      <w:pPr>
        <w:ind w:left="2880" w:hanging="360"/>
      </w:pPr>
    </w:lvl>
    <w:lvl w:ilvl="4" w:tplc="3FD426C6">
      <w:start w:val="1"/>
      <w:numFmt w:val="lowerLetter"/>
      <w:lvlText w:val="%5."/>
      <w:lvlJc w:val="left"/>
      <w:pPr>
        <w:ind w:left="3600" w:hanging="360"/>
      </w:pPr>
    </w:lvl>
    <w:lvl w:ilvl="5" w:tplc="DEFC29BE">
      <w:start w:val="1"/>
      <w:numFmt w:val="lowerRoman"/>
      <w:lvlText w:val="%6."/>
      <w:lvlJc w:val="right"/>
      <w:pPr>
        <w:ind w:left="4320" w:hanging="180"/>
      </w:pPr>
    </w:lvl>
    <w:lvl w:ilvl="6" w:tplc="D9202C78">
      <w:start w:val="1"/>
      <w:numFmt w:val="decimal"/>
      <w:lvlText w:val="%7."/>
      <w:lvlJc w:val="left"/>
      <w:pPr>
        <w:ind w:left="5040" w:hanging="360"/>
      </w:pPr>
    </w:lvl>
    <w:lvl w:ilvl="7" w:tplc="7610CB54">
      <w:start w:val="1"/>
      <w:numFmt w:val="lowerLetter"/>
      <w:lvlText w:val="%8."/>
      <w:lvlJc w:val="left"/>
      <w:pPr>
        <w:ind w:left="5760" w:hanging="360"/>
      </w:pPr>
    </w:lvl>
    <w:lvl w:ilvl="8" w:tplc="CFA451D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0A163"/>
    <w:multiLevelType w:val="hybridMultilevel"/>
    <w:tmpl w:val="9578B724"/>
    <w:lvl w:ilvl="0" w:tplc="64A81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A63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220C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AB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0E4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048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A51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A1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C26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D7F2C"/>
    <w:multiLevelType w:val="multilevel"/>
    <w:tmpl w:val="FFFFFFFF"/>
    <w:lvl w:ilvl="0">
      <w:start w:val="2"/>
      <w:numFmt w:val="bullet"/>
      <w:lvlText w:val="-"/>
      <w:lvlJc w:val="left"/>
      <w:pPr>
        <w:ind w:left="2976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6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4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1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0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736" w:hanging="360"/>
      </w:pPr>
      <w:rPr>
        <w:rFonts w:ascii="Noto Sans Symbols" w:eastAsia="Noto Sans Symbols" w:hAnsi="Noto Sans Symbols" w:cs="Noto Sans Symbols"/>
      </w:rPr>
    </w:lvl>
  </w:abstractNum>
  <w:num w:numId="1" w16cid:durableId="1008025023">
    <w:abstractNumId w:val="8"/>
  </w:num>
  <w:num w:numId="2" w16cid:durableId="2088917999">
    <w:abstractNumId w:val="0"/>
  </w:num>
  <w:num w:numId="3" w16cid:durableId="92557160">
    <w:abstractNumId w:val="2"/>
  </w:num>
  <w:num w:numId="4" w16cid:durableId="2120442506">
    <w:abstractNumId w:val="6"/>
  </w:num>
  <w:num w:numId="5" w16cid:durableId="291256419">
    <w:abstractNumId w:val="7"/>
  </w:num>
  <w:num w:numId="6" w16cid:durableId="1300771482">
    <w:abstractNumId w:val="3"/>
  </w:num>
  <w:num w:numId="7" w16cid:durableId="1123158552">
    <w:abstractNumId w:val="5"/>
  </w:num>
  <w:num w:numId="8" w16cid:durableId="479731212">
    <w:abstractNumId w:val="9"/>
  </w:num>
  <w:num w:numId="9" w16cid:durableId="219708094">
    <w:abstractNumId w:val="1"/>
  </w:num>
  <w:num w:numId="10" w16cid:durableId="1146163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196"/>
    <w:rsid w:val="00003839"/>
    <w:rsid w:val="000055AF"/>
    <w:rsid w:val="00007F0E"/>
    <w:rsid w:val="000118CA"/>
    <w:rsid w:val="000142B9"/>
    <w:rsid w:val="000238F5"/>
    <w:rsid w:val="0002740B"/>
    <w:rsid w:val="00031467"/>
    <w:rsid w:val="00040C5E"/>
    <w:rsid w:val="00047A92"/>
    <w:rsid w:val="00060A4E"/>
    <w:rsid w:val="00060D93"/>
    <w:rsid w:val="00061239"/>
    <w:rsid w:val="00064CF9"/>
    <w:rsid w:val="000709F2"/>
    <w:rsid w:val="00083C10"/>
    <w:rsid w:val="00087686"/>
    <w:rsid w:val="0009169B"/>
    <w:rsid w:val="00092AFF"/>
    <w:rsid w:val="000936F6"/>
    <w:rsid w:val="000A063F"/>
    <w:rsid w:val="000A3A46"/>
    <w:rsid w:val="000A4054"/>
    <w:rsid w:val="000C0582"/>
    <w:rsid w:val="000C06AD"/>
    <w:rsid w:val="000C5925"/>
    <w:rsid w:val="000E36D4"/>
    <w:rsid w:val="000E51FB"/>
    <w:rsid w:val="000E64A4"/>
    <w:rsid w:val="000E7276"/>
    <w:rsid w:val="0011125A"/>
    <w:rsid w:val="001148C0"/>
    <w:rsid w:val="00117899"/>
    <w:rsid w:val="00121371"/>
    <w:rsid w:val="00123A9F"/>
    <w:rsid w:val="00130FE2"/>
    <w:rsid w:val="00144AFB"/>
    <w:rsid w:val="00152130"/>
    <w:rsid w:val="001705D4"/>
    <w:rsid w:val="0017228C"/>
    <w:rsid w:val="001724FA"/>
    <w:rsid w:val="00191F1E"/>
    <w:rsid w:val="001A2E6E"/>
    <w:rsid w:val="001A2ECB"/>
    <w:rsid w:val="001B06D6"/>
    <w:rsid w:val="001C342D"/>
    <w:rsid w:val="001C62A3"/>
    <w:rsid w:val="001C6EED"/>
    <w:rsid w:val="001D13F3"/>
    <w:rsid w:val="001D279C"/>
    <w:rsid w:val="001D6DDC"/>
    <w:rsid w:val="001E1089"/>
    <w:rsid w:val="001E7CFE"/>
    <w:rsid w:val="002032E8"/>
    <w:rsid w:val="002065ED"/>
    <w:rsid w:val="00211CE3"/>
    <w:rsid w:val="0021231C"/>
    <w:rsid w:val="00216234"/>
    <w:rsid w:val="00233F18"/>
    <w:rsid w:val="002366B7"/>
    <w:rsid w:val="002366E2"/>
    <w:rsid w:val="00243FE3"/>
    <w:rsid w:val="00246A61"/>
    <w:rsid w:val="00261A80"/>
    <w:rsid w:val="0026785F"/>
    <w:rsid w:val="00267E15"/>
    <w:rsid w:val="002720D2"/>
    <w:rsid w:val="00275E35"/>
    <w:rsid w:val="002A3CD7"/>
    <w:rsid w:val="002A6838"/>
    <w:rsid w:val="002B0088"/>
    <w:rsid w:val="002C79AE"/>
    <w:rsid w:val="002D1AE7"/>
    <w:rsid w:val="002E285B"/>
    <w:rsid w:val="002E3FD0"/>
    <w:rsid w:val="002F0CD8"/>
    <w:rsid w:val="002F4D4D"/>
    <w:rsid w:val="003029CF"/>
    <w:rsid w:val="00303F68"/>
    <w:rsid w:val="00326923"/>
    <w:rsid w:val="00327D3B"/>
    <w:rsid w:val="00353683"/>
    <w:rsid w:val="00355CA1"/>
    <w:rsid w:val="003669A9"/>
    <w:rsid w:val="00366BD4"/>
    <w:rsid w:val="0037433E"/>
    <w:rsid w:val="003824CC"/>
    <w:rsid w:val="003871B8"/>
    <w:rsid w:val="00393FC5"/>
    <w:rsid w:val="00397A06"/>
    <w:rsid w:val="003A15AC"/>
    <w:rsid w:val="003A5EE8"/>
    <w:rsid w:val="003A717A"/>
    <w:rsid w:val="003E0074"/>
    <w:rsid w:val="003FF58C"/>
    <w:rsid w:val="0040138E"/>
    <w:rsid w:val="00401DE4"/>
    <w:rsid w:val="00422463"/>
    <w:rsid w:val="00433040"/>
    <w:rsid w:val="00444BE1"/>
    <w:rsid w:val="00450DD6"/>
    <w:rsid w:val="00457214"/>
    <w:rsid w:val="004625ED"/>
    <w:rsid w:val="00470F0F"/>
    <w:rsid w:val="00480165"/>
    <w:rsid w:val="004815D0"/>
    <w:rsid w:val="004943C9"/>
    <w:rsid w:val="00497F9B"/>
    <w:rsid w:val="004A50B4"/>
    <w:rsid w:val="004A56F2"/>
    <w:rsid w:val="004B32C0"/>
    <w:rsid w:val="004C2C49"/>
    <w:rsid w:val="004C73AF"/>
    <w:rsid w:val="004D0FFF"/>
    <w:rsid w:val="004D174C"/>
    <w:rsid w:val="004D68D0"/>
    <w:rsid w:val="004D6E92"/>
    <w:rsid w:val="004F124A"/>
    <w:rsid w:val="00501411"/>
    <w:rsid w:val="00505BE3"/>
    <w:rsid w:val="00507A1A"/>
    <w:rsid w:val="005252DE"/>
    <w:rsid w:val="005258C5"/>
    <w:rsid w:val="00542B93"/>
    <w:rsid w:val="005503CE"/>
    <w:rsid w:val="005557A8"/>
    <w:rsid w:val="005651CE"/>
    <w:rsid w:val="00565EA2"/>
    <w:rsid w:val="0057737C"/>
    <w:rsid w:val="00580C29"/>
    <w:rsid w:val="0059FB4F"/>
    <w:rsid w:val="005A1244"/>
    <w:rsid w:val="005B4687"/>
    <w:rsid w:val="005C3353"/>
    <w:rsid w:val="005E0576"/>
    <w:rsid w:val="005E1CB3"/>
    <w:rsid w:val="005F08CF"/>
    <w:rsid w:val="006159ED"/>
    <w:rsid w:val="00621B88"/>
    <w:rsid w:val="00622AB8"/>
    <w:rsid w:val="00622E92"/>
    <w:rsid w:val="00624196"/>
    <w:rsid w:val="00635FEA"/>
    <w:rsid w:val="00644E7C"/>
    <w:rsid w:val="00664AE7"/>
    <w:rsid w:val="0066543E"/>
    <w:rsid w:val="00670CEC"/>
    <w:rsid w:val="00676BE6"/>
    <w:rsid w:val="00678DBD"/>
    <w:rsid w:val="00687C75"/>
    <w:rsid w:val="00687D84"/>
    <w:rsid w:val="006A2533"/>
    <w:rsid w:val="006A52D7"/>
    <w:rsid w:val="006A5D70"/>
    <w:rsid w:val="006B6D9E"/>
    <w:rsid w:val="006B7494"/>
    <w:rsid w:val="006B7993"/>
    <w:rsid w:val="006C1A4E"/>
    <w:rsid w:val="006C4A28"/>
    <w:rsid w:val="006D2989"/>
    <w:rsid w:val="006D2E02"/>
    <w:rsid w:val="006E041B"/>
    <w:rsid w:val="006E621E"/>
    <w:rsid w:val="006E672E"/>
    <w:rsid w:val="006F67D9"/>
    <w:rsid w:val="0071241F"/>
    <w:rsid w:val="00716C90"/>
    <w:rsid w:val="00726764"/>
    <w:rsid w:val="00726D43"/>
    <w:rsid w:val="00732C95"/>
    <w:rsid w:val="00734507"/>
    <w:rsid w:val="0075406D"/>
    <w:rsid w:val="00756980"/>
    <w:rsid w:val="007647A2"/>
    <w:rsid w:val="00774685"/>
    <w:rsid w:val="00790479"/>
    <w:rsid w:val="007921DC"/>
    <w:rsid w:val="007B1AE8"/>
    <w:rsid w:val="007B64D8"/>
    <w:rsid w:val="007C0FA1"/>
    <w:rsid w:val="007D76BB"/>
    <w:rsid w:val="007F1637"/>
    <w:rsid w:val="007F3324"/>
    <w:rsid w:val="007F6E4E"/>
    <w:rsid w:val="00803E8A"/>
    <w:rsid w:val="0080E431"/>
    <w:rsid w:val="0081133C"/>
    <w:rsid w:val="008114E8"/>
    <w:rsid w:val="00812D55"/>
    <w:rsid w:val="008221F8"/>
    <w:rsid w:val="008235E3"/>
    <w:rsid w:val="00823772"/>
    <w:rsid w:val="00834410"/>
    <w:rsid w:val="008461A8"/>
    <w:rsid w:val="00847167"/>
    <w:rsid w:val="00854A70"/>
    <w:rsid w:val="00860D05"/>
    <w:rsid w:val="008762A4"/>
    <w:rsid w:val="00885AA0"/>
    <w:rsid w:val="008874D8"/>
    <w:rsid w:val="00890757"/>
    <w:rsid w:val="008A55FF"/>
    <w:rsid w:val="008B0D1A"/>
    <w:rsid w:val="008C1A91"/>
    <w:rsid w:val="008C5ABB"/>
    <w:rsid w:val="008D00E5"/>
    <w:rsid w:val="008D3105"/>
    <w:rsid w:val="008E77E1"/>
    <w:rsid w:val="008F0355"/>
    <w:rsid w:val="009000E7"/>
    <w:rsid w:val="00911417"/>
    <w:rsid w:val="00914B90"/>
    <w:rsid w:val="00916123"/>
    <w:rsid w:val="00917634"/>
    <w:rsid w:val="00942E22"/>
    <w:rsid w:val="00943F5D"/>
    <w:rsid w:val="00953392"/>
    <w:rsid w:val="00957B98"/>
    <w:rsid w:val="0096078F"/>
    <w:rsid w:val="00985DB6"/>
    <w:rsid w:val="00986AD1"/>
    <w:rsid w:val="00990205"/>
    <w:rsid w:val="009947EE"/>
    <w:rsid w:val="00994CD7"/>
    <w:rsid w:val="009A55E9"/>
    <w:rsid w:val="009B5F32"/>
    <w:rsid w:val="009B7127"/>
    <w:rsid w:val="009C189D"/>
    <w:rsid w:val="009C4099"/>
    <w:rsid w:val="009D4AE1"/>
    <w:rsid w:val="009E45CB"/>
    <w:rsid w:val="009E5814"/>
    <w:rsid w:val="009E7C47"/>
    <w:rsid w:val="009E7F23"/>
    <w:rsid w:val="00A025BA"/>
    <w:rsid w:val="00A14620"/>
    <w:rsid w:val="00A3247B"/>
    <w:rsid w:val="00A35A69"/>
    <w:rsid w:val="00A4028D"/>
    <w:rsid w:val="00A40DBB"/>
    <w:rsid w:val="00A43F14"/>
    <w:rsid w:val="00A44839"/>
    <w:rsid w:val="00A4722F"/>
    <w:rsid w:val="00A53041"/>
    <w:rsid w:val="00A62732"/>
    <w:rsid w:val="00A734BF"/>
    <w:rsid w:val="00A86403"/>
    <w:rsid w:val="00A91CB0"/>
    <w:rsid w:val="00A92AAC"/>
    <w:rsid w:val="00AA6415"/>
    <w:rsid w:val="00AA6841"/>
    <w:rsid w:val="00AB27F7"/>
    <w:rsid w:val="00AC1BFC"/>
    <w:rsid w:val="00AC37D7"/>
    <w:rsid w:val="00AC6DAF"/>
    <w:rsid w:val="00AD07FA"/>
    <w:rsid w:val="00AD682A"/>
    <w:rsid w:val="00AE6DB0"/>
    <w:rsid w:val="00B04F25"/>
    <w:rsid w:val="00B05172"/>
    <w:rsid w:val="00B057F5"/>
    <w:rsid w:val="00B0636F"/>
    <w:rsid w:val="00B121D4"/>
    <w:rsid w:val="00B218D0"/>
    <w:rsid w:val="00B27296"/>
    <w:rsid w:val="00B40143"/>
    <w:rsid w:val="00B41ED0"/>
    <w:rsid w:val="00B43F97"/>
    <w:rsid w:val="00B43FE9"/>
    <w:rsid w:val="00B465C1"/>
    <w:rsid w:val="00B57DC9"/>
    <w:rsid w:val="00B60C25"/>
    <w:rsid w:val="00B60CCA"/>
    <w:rsid w:val="00B61A29"/>
    <w:rsid w:val="00B708A5"/>
    <w:rsid w:val="00B77148"/>
    <w:rsid w:val="00B80D06"/>
    <w:rsid w:val="00B838FD"/>
    <w:rsid w:val="00B901A6"/>
    <w:rsid w:val="00B90DC1"/>
    <w:rsid w:val="00B966A7"/>
    <w:rsid w:val="00B967F6"/>
    <w:rsid w:val="00BB368A"/>
    <w:rsid w:val="00BB3DA4"/>
    <w:rsid w:val="00BB63AF"/>
    <w:rsid w:val="00BB69A8"/>
    <w:rsid w:val="00BB7CBF"/>
    <w:rsid w:val="00BD1EFF"/>
    <w:rsid w:val="00BE0D08"/>
    <w:rsid w:val="00BE4514"/>
    <w:rsid w:val="00BE664F"/>
    <w:rsid w:val="00BE73E9"/>
    <w:rsid w:val="00C017EB"/>
    <w:rsid w:val="00C21C55"/>
    <w:rsid w:val="00C310B8"/>
    <w:rsid w:val="00C36F0A"/>
    <w:rsid w:val="00C3725C"/>
    <w:rsid w:val="00C51CB9"/>
    <w:rsid w:val="00C55413"/>
    <w:rsid w:val="00C55BBA"/>
    <w:rsid w:val="00C6160C"/>
    <w:rsid w:val="00C61C57"/>
    <w:rsid w:val="00C64269"/>
    <w:rsid w:val="00C64C18"/>
    <w:rsid w:val="00C70472"/>
    <w:rsid w:val="00C741A1"/>
    <w:rsid w:val="00C803BF"/>
    <w:rsid w:val="00C83879"/>
    <w:rsid w:val="00C8426A"/>
    <w:rsid w:val="00C849F2"/>
    <w:rsid w:val="00C863DC"/>
    <w:rsid w:val="00C86560"/>
    <w:rsid w:val="00CA18FF"/>
    <w:rsid w:val="00CA39DB"/>
    <w:rsid w:val="00CA4628"/>
    <w:rsid w:val="00CB193A"/>
    <w:rsid w:val="00CB46B9"/>
    <w:rsid w:val="00CB7CB1"/>
    <w:rsid w:val="00CC0F64"/>
    <w:rsid w:val="00CC68A7"/>
    <w:rsid w:val="00CD2A25"/>
    <w:rsid w:val="00CD799E"/>
    <w:rsid w:val="00CE5B5D"/>
    <w:rsid w:val="00CE5DA1"/>
    <w:rsid w:val="00CE6E5F"/>
    <w:rsid w:val="00D15404"/>
    <w:rsid w:val="00D44513"/>
    <w:rsid w:val="00D6295A"/>
    <w:rsid w:val="00D63515"/>
    <w:rsid w:val="00D661CC"/>
    <w:rsid w:val="00D75057"/>
    <w:rsid w:val="00D81BA1"/>
    <w:rsid w:val="00D81BBC"/>
    <w:rsid w:val="00D824C1"/>
    <w:rsid w:val="00D92C14"/>
    <w:rsid w:val="00D9306B"/>
    <w:rsid w:val="00DA285C"/>
    <w:rsid w:val="00DA3FEC"/>
    <w:rsid w:val="00DA43AC"/>
    <w:rsid w:val="00DB33CD"/>
    <w:rsid w:val="00DD24EE"/>
    <w:rsid w:val="00DD42DE"/>
    <w:rsid w:val="00DE1AEA"/>
    <w:rsid w:val="00DE56C1"/>
    <w:rsid w:val="00DF5F21"/>
    <w:rsid w:val="00DF6E57"/>
    <w:rsid w:val="00E152CA"/>
    <w:rsid w:val="00E17A52"/>
    <w:rsid w:val="00E232EF"/>
    <w:rsid w:val="00E24FC4"/>
    <w:rsid w:val="00E36C22"/>
    <w:rsid w:val="00E43AE4"/>
    <w:rsid w:val="00E46544"/>
    <w:rsid w:val="00E54DB2"/>
    <w:rsid w:val="00E772EB"/>
    <w:rsid w:val="00E83061"/>
    <w:rsid w:val="00E86407"/>
    <w:rsid w:val="00E9090E"/>
    <w:rsid w:val="00EA5B8B"/>
    <w:rsid w:val="00EA665C"/>
    <w:rsid w:val="00EB15BB"/>
    <w:rsid w:val="00EB30E3"/>
    <w:rsid w:val="00EB49A7"/>
    <w:rsid w:val="00EC302C"/>
    <w:rsid w:val="00EC5C02"/>
    <w:rsid w:val="00ED5B74"/>
    <w:rsid w:val="00EE4F29"/>
    <w:rsid w:val="00EF29C2"/>
    <w:rsid w:val="00EF3AEE"/>
    <w:rsid w:val="00F02DCE"/>
    <w:rsid w:val="00F10047"/>
    <w:rsid w:val="00F14F72"/>
    <w:rsid w:val="00F27F4F"/>
    <w:rsid w:val="00F3135D"/>
    <w:rsid w:val="00F35263"/>
    <w:rsid w:val="00F37D1B"/>
    <w:rsid w:val="00F40FB9"/>
    <w:rsid w:val="00F57DB5"/>
    <w:rsid w:val="00F627DD"/>
    <w:rsid w:val="00F62CC4"/>
    <w:rsid w:val="00F71C36"/>
    <w:rsid w:val="00F8517D"/>
    <w:rsid w:val="00F97819"/>
    <w:rsid w:val="00FA0C0C"/>
    <w:rsid w:val="00FA12D8"/>
    <w:rsid w:val="00FB05DC"/>
    <w:rsid w:val="00FB3C19"/>
    <w:rsid w:val="00FB6E59"/>
    <w:rsid w:val="00FC226F"/>
    <w:rsid w:val="00FC4029"/>
    <w:rsid w:val="00FF3AF4"/>
    <w:rsid w:val="00FF498D"/>
    <w:rsid w:val="0117100C"/>
    <w:rsid w:val="015D1843"/>
    <w:rsid w:val="01631327"/>
    <w:rsid w:val="017FB0C2"/>
    <w:rsid w:val="01AC0842"/>
    <w:rsid w:val="01B5A73C"/>
    <w:rsid w:val="01FED26B"/>
    <w:rsid w:val="021BAD84"/>
    <w:rsid w:val="022EFCF5"/>
    <w:rsid w:val="027FE51F"/>
    <w:rsid w:val="02892E90"/>
    <w:rsid w:val="02AE03FF"/>
    <w:rsid w:val="02E2D611"/>
    <w:rsid w:val="0389F1F8"/>
    <w:rsid w:val="03B3B4A7"/>
    <w:rsid w:val="03D11773"/>
    <w:rsid w:val="0425B225"/>
    <w:rsid w:val="04323423"/>
    <w:rsid w:val="04359373"/>
    <w:rsid w:val="04AB1714"/>
    <w:rsid w:val="04E40B30"/>
    <w:rsid w:val="055822ED"/>
    <w:rsid w:val="05CF8E8D"/>
    <w:rsid w:val="05E21BBC"/>
    <w:rsid w:val="05F1BBF0"/>
    <w:rsid w:val="05F3395D"/>
    <w:rsid w:val="05FBC2B4"/>
    <w:rsid w:val="0601C80C"/>
    <w:rsid w:val="064D0E93"/>
    <w:rsid w:val="065D57F6"/>
    <w:rsid w:val="06BA78C6"/>
    <w:rsid w:val="06D17DFC"/>
    <w:rsid w:val="06DF5FD2"/>
    <w:rsid w:val="0715627D"/>
    <w:rsid w:val="074451C5"/>
    <w:rsid w:val="07631BA6"/>
    <w:rsid w:val="076B6890"/>
    <w:rsid w:val="07B64734"/>
    <w:rsid w:val="07D254AB"/>
    <w:rsid w:val="07F37E17"/>
    <w:rsid w:val="07F92857"/>
    <w:rsid w:val="080D1D44"/>
    <w:rsid w:val="081487F4"/>
    <w:rsid w:val="08516C1B"/>
    <w:rsid w:val="08A615F5"/>
    <w:rsid w:val="08AA1F00"/>
    <w:rsid w:val="08C1DBAA"/>
    <w:rsid w:val="08CC0D49"/>
    <w:rsid w:val="08CDA7A0"/>
    <w:rsid w:val="08D9B314"/>
    <w:rsid w:val="090A221A"/>
    <w:rsid w:val="091853E6"/>
    <w:rsid w:val="095076D3"/>
    <w:rsid w:val="09585A20"/>
    <w:rsid w:val="09640D16"/>
    <w:rsid w:val="097C996D"/>
    <w:rsid w:val="09A27B13"/>
    <w:rsid w:val="09ACFC89"/>
    <w:rsid w:val="09D513A5"/>
    <w:rsid w:val="0A033518"/>
    <w:rsid w:val="0A188078"/>
    <w:rsid w:val="0A305134"/>
    <w:rsid w:val="0A6C0E10"/>
    <w:rsid w:val="0A8F3B55"/>
    <w:rsid w:val="0A9092F3"/>
    <w:rsid w:val="0AA86CE2"/>
    <w:rsid w:val="0AB52C55"/>
    <w:rsid w:val="0AD5C9E6"/>
    <w:rsid w:val="0AD84FB7"/>
    <w:rsid w:val="0AEDE7F6"/>
    <w:rsid w:val="0AFDDA18"/>
    <w:rsid w:val="0B086B7A"/>
    <w:rsid w:val="0B287FCD"/>
    <w:rsid w:val="0B665EDC"/>
    <w:rsid w:val="0B8604EA"/>
    <w:rsid w:val="0BAAE566"/>
    <w:rsid w:val="0BCA31F4"/>
    <w:rsid w:val="0C188C10"/>
    <w:rsid w:val="0C34EC4B"/>
    <w:rsid w:val="0C4F7BAC"/>
    <w:rsid w:val="0C6C3D0A"/>
    <w:rsid w:val="0C6DA9EC"/>
    <w:rsid w:val="0C6EA771"/>
    <w:rsid w:val="0CA05E99"/>
    <w:rsid w:val="0CA5C5CE"/>
    <w:rsid w:val="0CE01A5B"/>
    <w:rsid w:val="0D142A35"/>
    <w:rsid w:val="0D57B721"/>
    <w:rsid w:val="0D8A16C9"/>
    <w:rsid w:val="0D9D7797"/>
    <w:rsid w:val="0E35FA0E"/>
    <w:rsid w:val="0E37B0BC"/>
    <w:rsid w:val="0E882069"/>
    <w:rsid w:val="0E9736DE"/>
    <w:rsid w:val="0EA6DEF0"/>
    <w:rsid w:val="0EE5CCFC"/>
    <w:rsid w:val="0F25E72A"/>
    <w:rsid w:val="0F3FF9D6"/>
    <w:rsid w:val="0F68BB2B"/>
    <w:rsid w:val="0FAACB74"/>
    <w:rsid w:val="100E3BDD"/>
    <w:rsid w:val="1081C814"/>
    <w:rsid w:val="10A0F5A9"/>
    <w:rsid w:val="10D5D569"/>
    <w:rsid w:val="10FA4F57"/>
    <w:rsid w:val="113044EE"/>
    <w:rsid w:val="116887A7"/>
    <w:rsid w:val="1175EA9D"/>
    <w:rsid w:val="118D9F87"/>
    <w:rsid w:val="11C60D08"/>
    <w:rsid w:val="11DCD341"/>
    <w:rsid w:val="11E9708D"/>
    <w:rsid w:val="12044561"/>
    <w:rsid w:val="120A1B73"/>
    <w:rsid w:val="12567CE4"/>
    <w:rsid w:val="126054B8"/>
    <w:rsid w:val="1269B36D"/>
    <w:rsid w:val="1273E715"/>
    <w:rsid w:val="129DF66F"/>
    <w:rsid w:val="13225E5D"/>
    <w:rsid w:val="13268038"/>
    <w:rsid w:val="13334C1C"/>
    <w:rsid w:val="136D749A"/>
    <w:rsid w:val="13768FFD"/>
    <w:rsid w:val="13931E51"/>
    <w:rsid w:val="13A7540D"/>
    <w:rsid w:val="13C6A116"/>
    <w:rsid w:val="13E34DE4"/>
    <w:rsid w:val="14136EEB"/>
    <w:rsid w:val="1423E8D9"/>
    <w:rsid w:val="146D9D1F"/>
    <w:rsid w:val="14A0BD6E"/>
    <w:rsid w:val="14AA1519"/>
    <w:rsid w:val="1543054B"/>
    <w:rsid w:val="158CFE13"/>
    <w:rsid w:val="15A4757B"/>
    <w:rsid w:val="15A7834A"/>
    <w:rsid w:val="15E3E354"/>
    <w:rsid w:val="15E5782E"/>
    <w:rsid w:val="15F7A643"/>
    <w:rsid w:val="15F81914"/>
    <w:rsid w:val="161D48AB"/>
    <w:rsid w:val="1659FF1F"/>
    <w:rsid w:val="165F7AC1"/>
    <w:rsid w:val="1690BA67"/>
    <w:rsid w:val="16916E3E"/>
    <w:rsid w:val="16941404"/>
    <w:rsid w:val="16ED59D8"/>
    <w:rsid w:val="170E6EF7"/>
    <w:rsid w:val="1742ECDA"/>
    <w:rsid w:val="176AB219"/>
    <w:rsid w:val="176B219D"/>
    <w:rsid w:val="176FEC62"/>
    <w:rsid w:val="179BD5E8"/>
    <w:rsid w:val="17B14FDA"/>
    <w:rsid w:val="17BA546B"/>
    <w:rsid w:val="17F5CF80"/>
    <w:rsid w:val="183F371B"/>
    <w:rsid w:val="185D67D4"/>
    <w:rsid w:val="1863D856"/>
    <w:rsid w:val="18723382"/>
    <w:rsid w:val="189CA174"/>
    <w:rsid w:val="18DB85B0"/>
    <w:rsid w:val="18FF1E3A"/>
    <w:rsid w:val="199E3FBA"/>
    <w:rsid w:val="19AFD708"/>
    <w:rsid w:val="19FDB7C8"/>
    <w:rsid w:val="1A09C7A0"/>
    <w:rsid w:val="1A334123"/>
    <w:rsid w:val="1A3D94D2"/>
    <w:rsid w:val="1A8FDFF7"/>
    <w:rsid w:val="1AB5BC9B"/>
    <w:rsid w:val="1AB7D1F5"/>
    <w:rsid w:val="1B1160B3"/>
    <w:rsid w:val="1B20A617"/>
    <w:rsid w:val="1B2D7042"/>
    <w:rsid w:val="1B5A1D2E"/>
    <w:rsid w:val="1B6C399B"/>
    <w:rsid w:val="1B73D694"/>
    <w:rsid w:val="1B8C1432"/>
    <w:rsid w:val="1BAACD73"/>
    <w:rsid w:val="1BE522B9"/>
    <w:rsid w:val="1C1F258B"/>
    <w:rsid w:val="1C2F4C40"/>
    <w:rsid w:val="1C399149"/>
    <w:rsid w:val="1C7542D3"/>
    <w:rsid w:val="1C78C840"/>
    <w:rsid w:val="1C83D61F"/>
    <w:rsid w:val="1CC9C669"/>
    <w:rsid w:val="1CD978E3"/>
    <w:rsid w:val="1CED501C"/>
    <w:rsid w:val="1D1228F0"/>
    <w:rsid w:val="1D650A46"/>
    <w:rsid w:val="1D83FAC3"/>
    <w:rsid w:val="1DA125DD"/>
    <w:rsid w:val="1DC9DC17"/>
    <w:rsid w:val="1DCDF8E9"/>
    <w:rsid w:val="1DCE2313"/>
    <w:rsid w:val="1DD561AA"/>
    <w:rsid w:val="1DEB29AA"/>
    <w:rsid w:val="1E03D618"/>
    <w:rsid w:val="1E163944"/>
    <w:rsid w:val="1E17785B"/>
    <w:rsid w:val="1EB35626"/>
    <w:rsid w:val="1ECB9325"/>
    <w:rsid w:val="1F1B794C"/>
    <w:rsid w:val="1F367705"/>
    <w:rsid w:val="1F63511A"/>
    <w:rsid w:val="1FA67B42"/>
    <w:rsid w:val="1FCF12C6"/>
    <w:rsid w:val="1FD5EC86"/>
    <w:rsid w:val="1FFC412E"/>
    <w:rsid w:val="20471064"/>
    <w:rsid w:val="204F2687"/>
    <w:rsid w:val="207A3958"/>
    <w:rsid w:val="20B890D5"/>
    <w:rsid w:val="20FF217B"/>
    <w:rsid w:val="211D46E5"/>
    <w:rsid w:val="21230B51"/>
    <w:rsid w:val="2157C622"/>
    <w:rsid w:val="2194C0B7"/>
    <w:rsid w:val="2198118F"/>
    <w:rsid w:val="21CB62DC"/>
    <w:rsid w:val="21D27311"/>
    <w:rsid w:val="21F3FC63"/>
    <w:rsid w:val="22288D65"/>
    <w:rsid w:val="225E9E87"/>
    <w:rsid w:val="22749700"/>
    <w:rsid w:val="22C70CEB"/>
    <w:rsid w:val="232D1001"/>
    <w:rsid w:val="2333E1F0"/>
    <w:rsid w:val="236D6D2F"/>
    <w:rsid w:val="238B71B1"/>
    <w:rsid w:val="23968D23"/>
    <w:rsid w:val="23AFF48C"/>
    <w:rsid w:val="23C76DC7"/>
    <w:rsid w:val="23C7D8BE"/>
    <w:rsid w:val="23CA2C47"/>
    <w:rsid w:val="23DFADF6"/>
    <w:rsid w:val="23EA9127"/>
    <w:rsid w:val="242D0C32"/>
    <w:rsid w:val="242D609D"/>
    <w:rsid w:val="243B0B72"/>
    <w:rsid w:val="245D4DA6"/>
    <w:rsid w:val="246C4CFF"/>
    <w:rsid w:val="24E9BC45"/>
    <w:rsid w:val="24F6CA91"/>
    <w:rsid w:val="2518927D"/>
    <w:rsid w:val="253F5965"/>
    <w:rsid w:val="254542D9"/>
    <w:rsid w:val="258E95CF"/>
    <w:rsid w:val="2595C641"/>
    <w:rsid w:val="25AC37C2"/>
    <w:rsid w:val="25AD66B2"/>
    <w:rsid w:val="25F20949"/>
    <w:rsid w:val="2644B9CA"/>
    <w:rsid w:val="2678106F"/>
    <w:rsid w:val="26824CDE"/>
    <w:rsid w:val="2684E5A7"/>
    <w:rsid w:val="26C31273"/>
    <w:rsid w:val="26E7954E"/>
    <w:rsid w:val="271B0AA1"/>
    <w:rsid w:val="27206776"/>
    <w:rsid w:val="27507AC0"/>
    <w:rsid w:val="2782BD6E"/>
    <w:rsid w:val="279864CA"/>
    <w:rsid w:val="279FB157"/>
    <w:rsid w:val="27D8055C"/>
    <w:rsid w:val="27E600C2"/>
    <w:rsid w:val="284664F8"/>
    <w:rsid w:val="28A40101"/>
    <w:rsid w:val="28BA3E8F"/>
    <w:rsid w:val="28E1245B"/>
    <w:rsid w:val="28EA66EB"/>
    <w:rsid w:val="28F54632"/>
    <w:rsid w:val="2910752A"/>
    <w:rsid w:val="2934352B"/>
    <w:rsid w:val="295FE72D"/>
    <w:rsid w:val="2970AA89"/>
    <w:rsid w:val="297D6DA2"/>
    <w:rsid w:val="299DAB8F"/>
    <w:rsid w:val="29A513C5"/>
    <w:rsid w:val="29AAF938"/>
    <w:rsid w:val="29AFB131"/>
    <w:rsid w:val="29B08AE8"/>
    <w:rsid w:val="29CCF9C8"/>
    <w:rsid w:val="29D6BAA3"/>
    <w:rsid w:val="29EF64DE"/>
    <w:rsid w:val="2A12003E"/>
    <w:rsid w:val="2A22BB32"/>
    <w:rsid w:val="2A2AB9F1"/>
    <w:rsid w:val="2A442580"/>
    <w:rsid w:val="2A7CF4BC"/>
    <w:rsid w:val="2A835936"/>
    <w:rsid w:val="2AA4CAB1"/>
    <w:rsid w:val="2ACD6889"/>
    <w:rsid w:val="2B1DA184"/>
    <w:rsid w:val="2B2433C0"/>
    <w:rsid w:val="2B5CF4AD"/>
    <w:rsid w:val="2B64D890"/>
    <w:rsid w:val="2B68CA29"/>
    <w:rsid w:val="2BC7E594"/>
    <w:rsid w:val="2BE95258"/>
    <w:rsid w:val="2C041380"/>
    <w:rsid w:val="2C13FEA6"/>
    <w:rsid w:val="2C18C51D"/>
    <w:rsid w:val="2C502573"/>
    <w:rsid w:val="2C803F4C"/>
    <w:rsid w:val="2CB971E5"/>
    <w:rsid w:val="2D7A431F"/>
    <w:rsid w:val="2D7D488F"/>
    <w:rsid w:val="2D9340F4"/>
    <w:rsid w:val="2DA7EA22"/>
    <w:rsid w:val="2E081268"/>
    <w:rsid w:val="2E180DFA"/>
    <w:rsid w:val="2E2554EC"/>
    <w:rsid w:val="2E8C0A7A"/>
    <w:rsid w:val="2E9BED9D"/>
    <w:rsid w:val="2EEA5691"/>
    <w:rsid w:val="2EFF8656"/>
    <w:rsid w:val="2F075B58"/>
    <w:rsid w:val="2F07F657"/>
    <w:rsid w:val="2F8B483F"/>
    <w:rsid w:val="2F8FA9D4"/>
    <w:rsid w:val="2FD0A341"/>
    <w:rsid w:val="2FD386C9"/>
    <w:rsid w:val="2FDE7247"/>
    <w:rsid w:val="2FF36309"/>
    <w:rsid w:val="301E5A57"/>
    <w:rsid w:val="3026710E"/>
    <w:rsid w:val="3092DEEB"/>
    <w:rsid w:val="30971A74"/>
    <w:rsid w:val="30C95DDD"/>
    <w:rsid w:val="30CB7F73"/>
    <w:rsid w:val="30FA5D04"/>
    <w:rsid w:val="311D7ABB"/>
    <w:rsid w:val="31243A18"/>
    <w:rsid w:val="313D7324"/>
    <w:rsid w:val="314F76F1"/>
    <w:rsid w:val="316F572A"/>
    <w:rsid w:val="31928693"/>
    <w:rsid w:val="31BAC316"/>
    <w:rsid w:val="31C9D590"/>
    <w:rsid w:val="31E3168F"/>
    <w:rsid w:val="31E346AB"/>
    <w:rsid w:val="31EB86DA"/>
    <w:rsid w:val="31F7FFD3"/>
    <w:rsid w:val="3224BE50"/>
    <w:rsid w:val="323289B5"/>
    <w:rsid w:val="3232EAD5"/>
    <w:rsid w:val="3273AB07"/>
    <w:rsid w:val="32A882BD"/>
    <w:rsid w:val="32BEA742"/>
    <w:rsid w:val="32D2588B"/>
    <w:rsid w:val="33131511"/>
    <w:rsid w:val="331559FD"/>
    <w:rsid w:val="334C202E"/>
    <w:rsid w:val="3357193D"/>
    <w:rsid w:val="338829A8"/>
    <w:rsid w:val="339EF26B"/>
    <w:rsid w:val="34315D05"/>
    <w:rsid w:val="3441DA23"/>
    <w:rsid w:val="34823E86"/>
    <w:rsid w:val="34AEE572"/>
    <w:rsid w:val="34B9E198"/>
    <w:rsid w:val="34C1C7D4"/>
    <w:rsid w:val="34C1D20C"/>
    <w:rsid w:val="34F77625"/>
    <w:rsid w:val="34FE40CA"/>
    <w:rsid w:val="3528C6E2"/>
    <w:rsid w:val="353B4C25"/>
    <w:rsid w:val="358F7A19"/>
    <w:rsid w:val="35A53C04"/>
    <w:rsid w:val="35D84ABC"/>
    <w:rsid w:val="35E2EA7C"/>
    <w:rsid w:val="360674EF"/>
    <w:rsid w:val="36220942"/>
    <w:rsid w:val="363C9CF2"/>
    <w:rsid w:val="36789F9C"/>
    <w:rsid w:val="36945B56"/>
    <w:rsid w:val="3711B193"/>
    <w:rsid w:val="375C4112"/>
    <w:rsid w:val="376B954A"/>
    <w:rsid w:val="3793B0F5"/>
    <w:rsid w:val="37A414B1"/>
    <w:rsid w:val="3845114C"/>
    <w:rsid w:val="3891820F"/>
    <w:rsid w:val="392BA8FE"/>
    <w:rsid w:val="399E79EB"/>
    <w:rsid w:val="39BF03F9"/>
    <w:rsid w:val="39C9E7BB"/>
    <w:rsid w:val="39D58567"/>
    <w:rsid w:val="39DA22EA"/>
    <w:rsid w:val="39F2F8D9"/>
    <w:rsid w:val="3A141A1D"/>
    <w:rsid w:val="3A4604B2"/>
    <w:rsid w:val="3AA2B29A"/>
    <w:rsid w:val="3B35F234"/>
    <w:rsid w:val="3B425EE1"/>
    <w:rsid w:val="3B69641E"/>
    <w:rsid w:val="3B6E6820"/>
    <w:rsid w:val="3B7F2B5C"/>
    <w:rsid w:val="3B900953"/>
    <w:rsid w:val="3B917C2D"/>
    <w:rsid w:val="3B990FDD"/>
    <w:rsid w:val="3B9CB7FF"/>
    <w:rsid w:val="3BA79287"/>
    <w:rsid w:val="3BD9FE61"/>
    <w:rsid w:val="3C046CBD"/>
    <w:rsid w:val="3C6D3719"/>
    <w:rsid w:val="3C745CCE"/>
    <w:rsid w:val="3C75C336"/>
    <w:rsid w:val="3CB827E5"/>
    <w:rsid w:val="3D0DA1CF"/>
    <w:rsid w:val="3DB2606B"/>
    <w:rsid w:val="3DD81053"/>
    <w:rsid w:val="3E81F53F"/>
    <w:rsid w:val="3E905601"/>
    <w:rsid w:val="3E921989"/>
    <w:rsid w:val="3EB31FDA"/>
    <w:rsid w:val="3EC91CEF"/>
    <w:rsid w:val="3EC97BD0"/>
    <w:rsid w:val="3EEBC041"/>
    <w:rsid w:val="3EFCCFCA"/>
    <w:rsid w:val="3F455BCB"/>
    <w:rsid w:val="3F4C76E3"/>
    <w:rsid w:val="3F53B14A"/>
    <w:rsid w:val="3F5F8980"/>
    <w:rsid w:val="3FA2D74B"/>
    <w:rsid w:val="3FF0073E"/>
    <w:rsid w:val="40012659"/>
    <w:rsid w:val="4008FB8D"/>
    <w:rsid w:val="40230044"/>
    <w:rsid w:val="4024BE67"/>
    <w:rsid w:val="4065C5CC"/>
    <w:rsid w:val="4069FD8F"/>
    <w:rsid w:val="407AA9DC"/>
    <w:rsid w:val="40936087"/>
    <w:rsid w:val="410B3C58"/>
    <w:rsid w:val="4168C4F0"/>
    <w:rsid w:val="4187D8D4"/>
    <w:rsid w:val="41C7FD02"/>
    <w:rsid w:val="420D9E80"/>
    <w:rsid w:val="423E1938"/>
    <w:rsid w:val="4258C020"/>
    <w:rsid w:val="4268F497"/>
    <w:rsid w:val="4284D9E2"/>
    <w:rsid w:val="4294FA5A"/>
    <w:rsid w:val="42BFD454"/>
    <w:rsid w:val="42E9ECA5"/>
    <w:rsid w:val="434ED270"/>
    <w:rsid w:val="435673E7"/>
    <w:rsid w:val="43A1D406"/>
    <w:rsid w:val="4445DDC9"/>
    <w:rsid w:val="449EEE5C"/>
    <w:rsid w:val="44CF5662"/>
    <w:rsid w:val="45034195"/>
    <w:rsid w:val="45167F03"/>
    <w:rsid w:val="455F2026"/>
    <w:rsid w:val="45887FF4"/>
    <w:rsid w:val="45AC888B"/>
    <w:rsid w:val="45C45479"/>
    <w:rsid w:val="4629945D"/>
    <w:rsid w:val="4667DB2C"/>
    <w:rsid w:val="46B57D89"/>
    <w:rsid w:val="46CA4910"/>
    <w:rsid w:val="46FB6E62"/>
    <w:rsid w:val="46FDA8BB"/>
    <w:rsid w:val="46FF3022"/>
    <w:rsid w:val="47040F97"/>
    <w:rsid w:val="470B44A3"/>
    <w:rsid w:val="470D157E"/>
    <w:rsid w:val="474E542B"/>
    <w:rsid w:val="477E4AD9"/>
    <w:rsid w:val="477F785F"/>
    <w:rsid w:val="47CA8C45"/>
    <w:rsid w:val="483B3F20"/>
    <w:rsid w:val="4853A715"/>
    <w:rsid w:val="486B2993"/>
    <w:rsid w:val="48754529"/>
    <w:rsid w:val="488F183A"/>
    <w:rsid w:val="48942801"/>
    <w:rsid w:val="48E37DE4"/>
    <w:rsid w:val="48ED57D9"/>
    <w:rsid w:val="499919B8"/>
    <w:rsid w:val="499D1957"/>
    <w:rsid w:val="49A7067C"/>
    <w:rsid w:val="49A79BB5"/>
    <w:rsid w:val="49DA20AB"/>
    <w:rsid w:val="49F96A13"/>
    <w:rsid w:val="4A058613"/>
    <w:rsid w:val="4A09EB4C"/>
    <w:rsid w:val="4A11158A"/>
    <w:rsid w:val="4A60B48A"/>
    <w:rsid w:val="4A8D4BD5"/>
    <w:rsid w:val="4AF55CB4"/>
    <w:rsid w:val="4AFE01D5"/>
    <w:rsid w:val="4B1F13F4"/>
    <w:rsid w:val="4B3CE308"/>
    <w:rsid w:val="4B99BD12"/>
    <w:rsid w:val="4BABDE7A"/>
    <w:rsid w:val="4BACE5EB"/>
    <w:rsid w:val="4BBE5662"/>
    <w:rsid w:val="4BE242CB"/>
    <w:rsid w:val="4C1DD2AC"/>
    <w:rsid w:val="4C3F89F0"/>
    <w:rsid w:val="4C576C33"/>
    <w:rsid w:val="4C7FD00F"/>
    <w:rsid w:val="4C8114D2"/>
    <w:rsid w:val="4CDA7A5A"/>
    <w:rsid w:val="4CE666A9"/>
    <w:rsid w:val="4D42BEDF"/>
    <w:rsid w:val="4D48B64C"/>
    <w:rsid w:val="4D7F7096"/>
    <w:rsid w:val="4D816B81"/>
    <w:rsid w:val="4D89A50C"/>
    <w:rsid w:val="4DA4B54E"/>
    <w:rsid w:val="4DC97FCD"/>
    <w:rsid w:val="4DDAE681"/>
    <w:rsid w:val="4E27AF99"/>
    <w:rsid w:val="4E6D82AC"/>
    <w:rsid w:val="4EAE7CF0"/>
    <w:rsid w:val="4F27C39F"/>
    <w:rsid w:val="4F2D5DBB"/>
    <w:rsid w:val="4F468618"/>
    <w:rsid w:val="4F66E66A"/>
    <w:rsid w:val="4F690E15"/>
    <w:rsid w:val="4F78AD58"/>
    <w:rsid w:val="4F7D9EFA"/>
    <w:rsid w:val="4FC681E9"/>
    <w:rsid w:val="4FE33B37"/>
    <w:rsid w:val="4FFECFA9"/>
    <w:rsid w:val="5003AFB1"/>
    <w:rsid w:val="504129C0"/>
    <w:rsid w:val="50C92E1C"/>
    <w:rsid w:val="50FFF0C2"/>
    <w:rsid w:val="51196F5B"/>
    <w:rsid w:val="5166A812"/>
    <w:rsid w:val="516EBD2C"/>
    <w:rsid w:val="51FBC8FE"/>
    <w:rsid w:val="5258503D"/>
    <w:rsid w:val="526A1E14"/>
    <w:rsid w:val="529EF33A"/>
    <w:rsid w:val="52E0BB9F"/>
    <w:rsid w:val="534B5E35"/>
    <w:rsid w:val="5369FC47"/>
    <w:rsid w:val="536C34A9"/>
    <w:rsid w:val="53D231B4"/>
    <w:rsid w:val="54004CA1"/>
    <w:rsid w:val="5400CEDE"/>
    <w:rsid w:val="54117A7B"/>
    <w:rsid w:val="54760C26"/>
    <w:rsid w:val="54829DB0"/>
    <w:rsid w:val="54CACDE6"/>
    <w:rsid w:val="54D2B33D"/>
    <w:rsid w:val="5536B661"/>
    <w:rsid w:val="55770E6C"/>
    <w:rsid w:val="55951BC7"/>
    <w:rsid w:val="55A0DD09"/>
    <w:rsid w:val="55BD05E7"/>
    <w:rsid w:val="55C8D261"/>
    <w:rsid w:val="55D00DD9"/>
    <w:rsid w:val="55EF35E6"/>
    <w:rsid w:val="5632E0F4"/>
    <w:rsid w:val="5678A4F2"/>
    <w:rsid w:val="567B01B0"/>
    <w:rsid w:val="56A55BAF"/>
    <w:rsid w:val="56AC4F87"/>
    <w:rsid w:val="56C6898D"/>
    <w:rsid w:val="56D434DC"/>
    <w:rsid w:val="56F78618"/>
    <w:rsid w:val="570E3723"/>
    <w:rsid w:val="575197FD"/>
    <w:rsid w:val="575D8AB2"/>
    <w:rsid w:val="576F23DB"/>
    <w:rsid w:val="57AD66C7"/>
    <w:rsid w:val="58316871"/>
    <w:rsid w:val="58784E51"/>
    <w:rsid w:val="58986D75"/>
    <w:rsid w:val="58C15F85"/>
    <w:rsid w:val="58DF8882"/>
    <w:rsid w:val="58E225C7"/>
    <w:rsid w:val="58ED1B5E"/>
    <w:rsid w:val="590C6443"/>
    <w:rsid w:val="5934B7D8"/>
    <w:rsid w:val="59380A01"/>
    <w:rsid w:val="5960BD95"/>
    <w:rsid w:val="59B8F624"/>
    <w:rsid w:val="59DCFC71"/>
    <w:rsid w:val="59FADDFB"/>
    <w:rsid w:val="5A182E16"/>
    <w:rsid w:val="5A2BDC6C"/>
    <w:rsid w:val="5A46D86C"/>
    <w:rsid w:val="5A5928A5"/>
    <w:rsid w:val="5A65B20D"/>
    <w:rsid w:val="5A7CAF5C"/>
    <w:rsid w:val="5AFC7715"/>
    <w:rsid w:val="5B19BB6B"/>
    <w:rsid w:val="5B371247"/>
    <w:rsid w:val="5B86EA15"/>
    <w:rsid w:val="5B99FAB0"/>
    <w:rsid w:val="5BDD0C7B"/>
    <w:rsid w:val="5BE59A0B"/>
    <w:rsid w:val="5BEF9A06"/>
    <w:rsid w:val="5BF51DD4"/>
    <w:rsid w:val="5BFCE1D0"/>
    <w:rsid w:val="5C080147"/>
    <w:rsid w:val="5C0BE0C3"/>
    <w:rsid w:val="5C0F1917"/>
    <w:rsid w:val="5C1223E5"/>
    <w:rsid w:val="5C28DFF4"/>
    <w:rsid w:val="5C326009"/>
    <w:rsid w:val="5C32B7FF"/>
    <w:rsid w:val="5C4294FE"/>
    <w:rsid w:val="5C46767F"/>
    <w:rsid w:val="5C4D8E9E"/>
    <w:rsid w:val="5C532C36"/>
    <w:rsid w:val="5C72DC25"/>
    <w:rsid w:val="5C8597B5"/>
    <w:rsid w:val="5CC0D39A"/>
    <w:rsid w:val="5CC9AB18"/>
    <w:rsid w:val="5D08FEE4"/>
    <w:rsid w:val="5D1128E0"/>
    <w:rsid w:val="5D14506B"/>
    <w:rsid w:val="5DD5ABC0"/>
    <w:rsid w:val="5DE9FA48"/>
    <w:rsid w:val="5E5F3BA5"/>
    <w:rsid w:val="5E6F27D2"/>
    <w:rsid w:val="5E8913AC"/>
    <w:rsid w:val="5EB3D22B"/>
    <w:rsid w:val="5EBE06E5"/>
    <w:rsid w:val="5ED7A66D"/>
    <w:rsid w:val="5EE5FB44"/>
    <w:rsid w:val="5EFBEF5B"/>
    <w:rsid w:val="5F0FC169"/>
    <w:rsid w:val="5F13716B"/>
    <w:rsid w:val="5F1400FC"/>
    <w:rsid w:val="5F1B1F22"/>
    <w:rsid w:val="5F70356E"/>
    <w:rsid w:val="5FC5D97B"/>
    <w:rsid w:val="5FCAAB1A"/>
    <w:rsid w:val="60038E9D"/>
    <w:rsid w:val="60241B78"/>
    <w:rsid w:val="602C736A"/>
    <w:rsid w:val="60766F3B"/>
    <w:rsid w:val="60973E20"/>
    <w:rsid w:val="60E027DC"/>
    <w:rsid w:val="6133D3D3"/>
    <w:rsid w:val="613879EE"/>
    <w:rsid w:val="616F96C4"/>
    <w:rsid w:val="61725B29"/>
    <w:rsid w:val="61C0B46E"/>
    <w:rsid w:val="6202D221"/>
    <w:rsid w:val="628F7658"/>
    <w:rsid w:val="62DC3BF0"/>
    <w:rsid w:val="6311C15B"/>
    <w:rsid w:val="631FB841"/>
    <w:rsid w:val="634405A1"/>
    <w:rsid w:val="63550F6F"/>
    <w:rsid w:val="6376DD6B"/>
    <w:rsid w:val="63A5EB97"/>
    <w:rsid w:val="6400A8C2"/>
    <w:rsid w:val="6407C64F"/>
    <w:rsid w:val="641E30F3"/>
    <w:rsid w:val="647D353D"/>
    <w:rsid w:val="64A413C2"/>
    <w:rsid w:val="64E84F6D"/>
    <w:rsid w:val="64E9DF61"/>
    <w:rsid w:val="64F57B94"/>
    <w:rsid w:val="6514BC6F"/>
    <w:rsid w:val="6545ABF5"/>
    <w:rsid w:val="6548CA7C"/>
    <w:rsid w:val="655EAB6F"/>
    <w:rsid w:val="65615A01"/>
    <w:rsid w:val="65ABC322"/>
    <w:rsid w:val="65C23E8A"/>
    <w:rsid w:val="661B778C"/>
    <w:rsid w:val="66310AF2"/>
    <w:rsid w:val="66A30B8C"/>
    <w:rsid w:val="66E49ADD"/>
    <w:rsid w:val="66EA8A28"/>
    <w:rsid w:val="6706F32F"/>
    <w:rsid w:val="672BD605"/>
    <w:rsid w:val="6754A5BC"/>
    <w:rsid w:val="67E0EE83"/>
    <w:rsid w:val="680197AA"/>
    <w:rsid w:val="6821FE8B"/>
    <w:rsid w:val="684D4C34"/>
    <w:rsid w:val="686A47D0"/>
    <w:rsid w:val="687292B3"/>
    <w:rsid w:val="6872EB82"/>
    <w:rsid w:val="68B58A93"/>
    <w:rsid w:val="68CA2288"/>
    <w:rsid w:val="68CED3F1"/>
    <w:rsid w:val="68DC20D4"/>
    <w:rsid w:val="68E0E0FB"/>
    <w:rsid w:val="68E8F570"/>
    <w:rsid w:val="690BF0C5"/>
    <w:rsid w:val="693280BD"/>
    <w:rsid w:val="6955EE65"/>
    <w:rsid w:val="697366E2"/>
    <w:rsid w:val="69D9D670"/>
    <w:rsid w:val="69FADF7A"/>
    <w:rsid w:val="6A1C3B9F"/>
    <w:rsid w:val="6A6D6584"/>
    <w:rsid w:val="6A8912A3"/>
    <w:rsid w:val="6AA7A61F"/>
    <w:rsid w:val="6B1851C8"/>
    <w:rsid w:val="6B368879"/>
    <w:rsid w:val="6B460BFC"/>
    <w:rsid w:val="6B4AEB0F"/>
    <w:rsid w:val="6BA4BBE9"/>
    <w:rsid w:val="6BEDB4C3"/>
    <w:rsid w:val="6C4435FF"/>
    <w:rsid w:val="6C8E81FA"/>
    <w:rsid w:val="6CB06E2F"/>
    <w:rsid w:val="6CC51930"/>
    <w:rsid w:val="6D074F06"/>
    <w:rsid w:val="6D10EC65"/>
    <w:rsid w:val="6D15C780"/>
    <w:rsid w:val="6D505D3C"/>
    <w:rsid w:val="6D53DC61"/>
    <w:rsid w:val="6D5B30FF"/>
    <w:rsid w:val="6D69DAD5"/>
    <w:rsid w:val="6D9B3F47"/>
    <w:rsid w:val="6D9D74DC"/>
    <w:rsid w:val="6DEA6C20"/>
    <w:rsid w:val="6DF82308"/>
    <w:rsid w:val="6E10F8F3"/>
    <w:rsid w:val="6E1802C3"/>
    <w:rsid w:val="6E19791A"/>
    <w:rsid w:val="6E65D3EF"/>
    <w:rsid w:val="6E711F1A"/>
    <w:rsid w:val="6E9575C4"/>
    <w:rsid w:val="6E9E3B0D"/>
    <w:rsid w:val="6EB18434"/>
    <w:rsid w:val="6EB3FA0B"/>
    <w:rsid w:val="6EDB5555"/>
    <w:rsid w:val="6EEFACC2"/>
    <w:rsid w:val="6F2B4845"/>
    <w:rsid w:val="6F7ECF3C"/>
    <w:rsid w:val="6F84C9C3"/>
    <w:rsid w:val="6FC170F2"/>
    <w:rsid w:val="6FCF1489"/>
    <w:rsid w:val="6FE5D4D7"/>
    <w:rsid w:val="702C9AC1"/>
    <w:rsid w:val="70652984"/>
    <w:rsid w:val="707F3CF9"/>
    <w:rsid w:val="708F64E5"/>
    <w:rsid w:val="70E75AE2"/>
    <w:rsid w:val="7101EB7A"/>
    <w:rsid w:val="710BD32A"/>
    <w:rsid w:val="711A9F9D"/>
    <w:rsid w:val="7128F45F"/>
    <w:rsid w:val="712ABA36"/>
    <w:rsid w:val="714FA385"/>
    <w:rsid w:val="7158520D"/>
    <w:rsid w:val="71702CB5"/>
    <w:rsid w:val="71745D48"/>
    <w:rsid w:val="721502A9"/>
    <w:rsid w:val="72274D84"/>
    <w:rsid w:val="72409DE0"/>
    <w:rsid w:val="72596210"/>
    <w:rsid w:val="72E590E9"/>
    <w:rsid w:val="72E7873A"/>
    <w:rsid w:val="72EB73E6"/>
    <w:rsid w:val="72F6126D"/>
    <w:rsid w:val="73354A23"/>
    <w:rsid w:val="73542462"/>
    <w:rsid w:val="73827F25"/>
    <w:rsid w:val="73909C2A"/>
    <w:rsid w:val="73958FEE"/>
    <w:rsid w:val="73B09E89"/>
    <w:rsid w:val="7401BE4E"/>
    <w:rsid w:val="741517A6"/>
    <w:rsid w:val="7419C210"/>
    <w:rsid w:val="74ADDA08"/>
    <w:rsid w:val="74C6C780"/>
    <w:rsid w:val="750E26CC"/>
    <w:rsid w:val="75166680"/>
    <w:rsid w:val="7520D965"/>
    <w:rsid w:val="7535ABA4"/>
    <w:rsid w:val="7543A9FC"/>
    <w:rsid w:val="7545D730"/>
    <w:rsid w:val="756A189D"/>
    <w:rsid w:val="756C4551"/>
    <w:rsid w:val="75C80B81"/>
    <w:rsid w:val="75CAFCF0"/>
    <w:rsid w:val="75CDE118"/>
    <w:rsid w:val="75CF494B"/>
    <w:rsid w:val="75F06869"/>
    <w:rsid w:val="762314A8"/>
    <w:rsid w:val="765B6DA3"/>
    <w:rsid w:val="76DE1725"/>
    <w:rsid w:val="77B7FC32"/>
    <w:rsid w:val="77F6908E"/>
    <w:rsid w:val="7837DC14"/>
    <w:rsid w:val="786D4C66"/>
    <w:rsid w:val="7882998E"/>
    <w:rsid w:val="7896B280"/>
    <w:rsid w:val="7904B923"/>
    <w:rsid w:val="79549AE6"/>
    <w:rsid w:val="7955F00D"/>
    <w:rsid w:val="79580141"/>
    <w:rsid w:val="795AB56A"/>
    <w:rsid w:val="795E8D2B"/>
    <w:rsid w:val="79E9D7A3"/>
    <w:rsid w:val="7A091CC7"/>
    <w:rsid w:val="7A3BAC37"/>
    <w:rsid w:val="7A5F801C"/>
    <w:rsid w:val="7A998D3E"/>
    <w:rsid w:val="7AA2F219"/>
    <w:rsid w:val="7AAD28C0"/>
    <w:rsid w:val="7ADE6D48"/>
    <w:rsid w:val="7B2D78BB"/>
    <w:rsid w:val="7B44FA5F"/>
    <w:rsid w:val="7B7EE012"/>
    <w:rsid w:val="7BBE6445"/>
    <w:rsid w:val="7BD673D1"/>
    <w:rsid w:val="7C01FC3B"/>
    <w:rsid w:val="7C0E37B8"/>
    <w:rsid w:val="7C10A39A"/>
    <w:rsid w:val="7C18E6C0"/>
    <w:rsid w:val="7C417625"/>
    <w:rsid w:val="7C79EED2"/>
    <w:rsid w:val="7D1B8567"/>
    <w:rsid w:val="7D2AF92E"/>
    <w:rsid w:val="7D2BEB4A"/>
    <w:rsid w:val="7D9D6EF3"/>
    <w:rsid w:val="7DCAA609"/>
    <w:rsid w:val="7DD65698"/>
    <w:rsid w:val="7E35DE1A"/>
    <w:rsid w:val="7E380CBC"/>
    <w:rsid w:val="7E9FDBCE"/>
    <w:rsid w:val="7EA10809"/>
    <w:rsid w:val="7F5DA1C1"/>
    <w:rsid w:val="7F7226F9"/>
    <w:rsid w:val="7F8A349E"/>
    <w:rsid w:val="7F8CA2F8"/>
    <w:rsid w:val="7FC742C5"/>
    <w:rsid w:val="7FD69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9EFE"/>
  <w15:docId w15:val="{9CE1E6B7-4A19-425D-8CED-F0F8B67C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</w:pPr>
    <w:rPr>
      <w:b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</w:pPr>
    <w:rPr>
      <w:b/>
      <w:sz w:val="22"/>
      <w:szCs w:val="22"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1">
    <w:name w:val="heading 21"/>
    <w:basedOn w:val="Normal1"/>
    <w:next w:val="Normal1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1">
    <w:name w:val="heading 31"/>
    <w:basedOn w:val="Normal1"/>
    <w:next w:val="Normal1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240" w:after="40"/>
    </w:pPr>
    <w:rPr>
      <w:b/>
    </w:rPr>
  </w:style>
  <w:style w:type="paragraph" w:customStyle="1" w:styleId="heading51">
    <w:name w:val="heading 51"/>
    <w:basedOn w:val="Normal1"/>
    <w:next w:val="Normal1"/>
    <w:pPr>
      <w:keepNext/>
      <w:keepLines/>
      <w:spacing w:before="220" w:after="40"/>
    </w:pPr>
    <w:rPr>
      <w:b/>
      <w:sz w:val="22"/>
      <w:szCs w:val="22"/>
    </w:rPr>
  </w:style>
  <w:style w:type="paragraph" w:customStyle="1" w:styleId="heading61">
    <w:name w:val="heading 61"/>
    <w:basedOn w:val="Normal1"/>
    <w:next w:val="Normal1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1">
    <w:name w:val="Title1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480" w:after="120"/>
    </w:pPr>
    <w:rPr>
      <w:b/>
      <w:sz w:val="48"/>
      <w:szCs w:val="48"/>
    </w:rPr>
  </w:style>
  <w:style w:type="paragraph" w:customStyle="1" w:styleId="heading22">
    <w:name w:val="heading 22"/>
    <w:basedOn w:val="Normal2"/>
    <w:next w:val="Normal2"/>
    <w:pPr>
      <w:keepNext/>
      <w:keepLines/>
      <w:spacing w:before="360" w:after="80"/>
    </w:pPr>
    <w:rPr>
      <w:b/>
      <w:sz w:val="36"/>
      <w:szCs w:val="36"/>
    </w:rPr>
  </w:style>
  <w:style w:type="paragraph" w:customStyle="1" w:styleId="heading32">
    <w:name w:val="heading 32"/>
    <w:basedOn w:val="Normal2"/>
    <w:next w:val="Normal2"/>
    <w:pPr>
      <w:keepNext/>
      <w:keepLines/>
      <w:spacing w:before="280" w:after="80"/>
    </w:pPr>
    <w:rPr>
      <w:b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240" w:after="40"/>
    </w:pPr>
    <w:rPr>
      <w:b/>
    </w:rPr>
  </w:style>
  <w:style w:type="paragraph" w:customStyle="1" w:styleId="heading52">
    <w:name w:val="heading 52"/>
    <w:basedOn w:val="Normal2"/>
    <w:next w:val="Normal2"/>
    <w:pPr>
      <w:keepNext/>
      <w:keepLines/>
      <w:spacing w:before="220" w:after="40"/>
    </w:pPr>
    <w:rPr>
      <w:b/>
      <w:sz w:val="22"/>
      <w:szCs w:val="22"/>
    </w:rPr>
  </w:style>
  <w:style w:type="paragraph" w:customStyle="1" w:styleId="heading62">
    <w:name w:val="heading 62"/>
    <w:basedOn w:val="Normal2"/>
    <w:next w:val="Normal2"/>
    <w:pPr>
      <w:keepNext/>
      <w:keepLines/>
      <w:spacing w:before="200" w:after="40"/>
    </w:pPr>
    <w:rPr>
      <w:b/>
      <w:sz w:val="20"/>
      <w:szCs w:val="20"/>
    </w:rPr>
  </w:style>
  <w:style w:type="paragraph" w:customStyle="1" w:styleId="Title2">
    <w:name w:val="Title2"/>
    <w:basedOn w:val="Normal2"/>
    <w:next w:val="Normal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3">
    <w:name w:val="Normal3"/>
    <w:qFormat/>
    <w:rsid w:val="00B9024D"/>
    <w:rPr>
      <w:noProof/>
      <w:lang w:eastAsia="en-US"/>
    </w:rPr>
  </w:style>
  <w:style w:type="table" w:customStyle="1" w:styleId="NormalTable3">
    <w:name w:val="Normal Table3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3"/>
    <w:link w:val="HeaderChar"/>
    <w:uiPriority w:val="99"/>
    <w:unhideWhenUsed/>
    <w:rsid w:val="00F845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575"/>
  </w:style>
  <w:style w:type="paragraph" w:styleId="Footer">
    <w:name w:val="footer"/>
    <w:basedOn w:val="Normal3"/>
    <w:link w:val="FooterChar"/>
    <w:unhideWhenUsed/>
    <w:rsid w:val="00F845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4575"/>
  </w:style>
  <w:style w:type="paragraph" w:styleId="BalloonText">
    <w:name w:val="Balloon Text"/>
    <w:basedOn w:val="Normal3"/>
    <w:link w:val="BalloonTextChar"/>
    <w:uiPriority w:val="99"/>
    <w:semiHidden/>
    <w:unhideWhenUsed/>
    <w:rsid w:val="00F84575"/>
    <w:rPr>
      <w:rFonts w:ascii="Tahoma" w:eastAsia="Calibri" w:hAnsi="Tahoma"/>
      <w:noProof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84575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84575"/>
    <w:rPr>
      <w:color w:val="0000FF"/>
      <w:u w:val="single"/>
    </w:rPr>
  </w:style>
  <w:style w:type="table" w:styleId="TableGrid">
    <w:name w:val="Table Grid"/>
    <w:basedOn w:val="NormalTable3"/>
    <w:rsid w:val="00B902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3"/>
    <w:link w:val="BodyTextChar"/>
    <w:rsid w:val="00F26637"/>
    <w:pPr>
      <w:jc w:val="both"/>
    </w:pPr>
    <w:rPr>
      <w:rFonts w:ascii="Verdana" w:hAnsi="Verdana"/>
      <w:noProof w:val="0"/>
      <w:szCs w:val="20"/>
      <w:lang w:val="x-none" w:eastAsia="x-none"/>
    </w:rPr>
  </w:style>
  <w:style w:type="character" w:customStyle="1" w:styleId="BodyTextChar">
    <w:name w:val="Body Text Char"/>
    <w:link w:val="BodyText"/>
    <w:rsid w:val="00F26637"/>
    <w:rPr>
      <w:rFonts w:ascii="Verdana" w:eastAsia="Times New Roman" w:hAnsi="Verdana"/>
      <w:sz w:val="24"/>
    </w:rPr>
  </w:style>
  <w:style w:type="character" w:customStyle="1" w:styleId="apple-style-span">
    <w:name w:val="apple-style-span"/>
    <w:basedOn w:val="DefaultParagraphFont"/>
    <w:rsid w:val="00214146"/>
  </w:style>
  <w:style w:type="paragraph" w:customStyle="1" w:styleId="NoParagraphStyle">
    <w:name w:val="[No Paragraph Style]"/>
    <w:rsid w:val="0096543F"/>
    <w:pPr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lang w:val="en-US" w:eastAsia="en-US"/>
    </w:rPr>
  </w:style>
  <w:style w:type="character" w:customStyle="1" w:styleId="WordImportedListStyle1StylesforWordRTFImportedLists">
    <w:name w:val="Word Imported List Style1 (Styles for Word/RTF Imported Lists)"/>
    <w:uiPriority w:val="99"/>
    <w:rsid w:val="0096543F"/>
    <w:rPr>
      <w:rFonts w:ascii="Times New Roman" w:hAnsi="Times New Roman" w:cs="Times New Roman"/>
      <w:w w:val="100"/>
    </w:rPr>
  </w:style>
  <w:style w:type="paragraph" w:styleId="Subtitle">
    <w:name w:val="Subtitle"/>
    <w:basedOn w:val="Normal3"/>
    <w:next w:val="Normal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0">
    <w:name w:val="Subtitle0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NormalTable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">
    <w:name w:val="Subtitle1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NormalTable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2">
    <w:name w:val="Subtitle2"/>
    <w:basedOn w:val="Normal3"/>
    <w:next w:val="Normal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NormalTable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Normal8">
    <w:name w:val="Normal8"/>
    <w:basedOn w:val="Normal"/>
    <w:uiPriority w:val="1"/>
    <w:qFormat/>
    <w:rsid w:val="0AEDE7F6"/>
    <w:pPr>
      <w:spacing w:after="160" w:line="259" w:lineRule="auto"/>
    </w:pPr>
    <w:rPr>
      <w:rFonts w:asciiTheme="minorHAnsi" w:eastAsiaTheme="minorEastAsia" w:hAnsiTheme="minorHAnsi" w:cstheme="minorBidi"/>
    </w:rPr>
  </w:style>
  <w:style w:type="character" w:customStyle="1" w:styleId="normaltextrun">
    <w:name w:val="normaltextrun"/>
    <w:basedOn w:val="DefaultParagraphFont"/>
    <w:rsid w:val="004A5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dvyuc6sVeVh8RnxBJMjBcwXMDQ==">AMUW2mUuORI3GBelUjVC9so0mpYlx4T/hhBXGlCLOzLqUn0q6TmlobbfrJd8MA5WAYUjXxzieg3pOUeXgvPEbK7gmNZ+HzntV5j14csS36V0LhAfntWZh4I=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HT</dc:creator>
  <cp:keywords/>
  <cp:lastModifiedBy>Syilla Eltania Daffa</cp:lastModifiedBy>
  <cp:revision>2</cp:revision>
  <dcterms:created xsi:type="dcterms:W3CDTF">2026-06-09T04:07:00Z</dcterms:created>
  <dcterms:modified xsi:type="dcterms:W3CDTF">2026-06-09T04:07:00Z</dcterms:modified>
</cp:coreProperties>
</file>