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8A7" w14:textId="3A2013B9" w:rsidR="00C76035" w:rsidRPr="00787FF4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787FF4">
        <w:rPr>
          <w:rFonts w:ascii="Cambria" w:hAnsi="Cambria" w:cs="Arial"/>
          <w:b/>
        </w:rPr>
        <w:t>Prénom</w:t>
      </w:r>
      <w:r w:rsidR="00C76035" w:rsidRPr="00787FF4">
        <w:rPr>
          <w:rFonts w:ascii="Cambria" w:hAnsi="Cambria" w:cs="Arial"/>
          <w:b/>
        </w:rPr>
        <w:t> : ________________________________________</w:t>
      </w:r>
      <w:r w:rsidR="00C76035" w:rsidRPr="00787FF4">
        <w:rPr>
          <w:rFonts w:ascii="Cambria" w:hAnsi="Cambria" w:cs="Arial"/>
          <w:b/>
        </w:rPr>
        <w:tab/>
      </w:r>
      <w:r w:rsidR="00C76035" w:rsidRPr="00787FF4">
        <w:rPr>
          <w:rFonts w:ascii="Cambria" w:hAnsi="Cambria" w:cs="Arial"/>
          <w:b/>
        </w:rPr>
        <w:tab/>
      </w:r>
      <w:r w:rsidR="00C76035" w:rsidRPr="00787FF4">
        <w:rPr>
          <w:rFonts w:ascii="Cambria" w:hAnsi="Cambria" w:cs="Arial"/>
          <w:b/>
        </w:rPr>
        <w:tab/>
      </w:r>
      <w:r w:rsidRPr="00787FF4">
        <w:rPr>
          <w:rFonts w:ascii="Cambria" w:hAnsi="Cambria" w:cs="Arial"/>
          <w:b/>
        </w:rPr>
        <w:t>N</w:t>
      </w:r>
      <w:r w:rsidR="00C76035" w:rsidRPr="00787FF4">
        <w:rPr>
          <w:rFonts w:ascii="Cambria" w:hAnsi="Cambria" w:cs="Arial"/>
          <w:b/>
        </w:rPr>
        <w:t>om : ________________________________________</w:t>
      </w:r>
    </w:p>
    <w:p w14:paraId="33FE40DB" w14:textId="77777777" w:rsidR="00C76035" w:rsidRPr="00787FF4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3C0AD1FF" w14:textId="77777777" w:rsidR="00C76035" w:rsidRPr="00787FF4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787FF4">
        <w:rPr>
          <w:rFonts w:ascii="Cambria" w:hAnsi="Cambria"/>
          <w:bCs/>
        </w:rPr>
        <w:t>Cégep de Sherbrooke</w:t>
      </w:r>
    </w:p>
    <w:p w14:paraId="06270592" w14:textId="77777777" w:rsidR="00C76035" w:rsidRPr="00787FF4" w:rsidRDefault="00C76035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787FF4">
        <w:rPr>
          <w:rFonts w:ascii="Cambria" w:hAnsi="Cambria"/>
          <w:bCs/>
        </w:rPr>
        <w:t>Département de mathématiques</w:t>
      </w:r>
    </w:p>
    <w:p w14:paraId="220D7507" w14:textId="77777777" w:rsidR="001E3A59" w:rsidRPr="00787FF4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787FF4">
        <w:rPr>
          <w:rFonts w:ascii="Cambria" w:hAnsi="Cambria"/>
          <w:bCs/>
        </w:rPr>
        <w:t>Calcul différentiel</w:t>
      </w:r>
    </w:p>
    <w:p w14:paraId="794F4FDA" w14:textId="3873C192" w:rsidR="00C76035" w:rsidRPr="00787FF4" w:rsidRDefault="001E3A59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787FF4">
        <w:rPr>
          <w:rFonts w:ascii="Cambria" w:hAnsi="Cambria"/>
          <w:bCs/>
        </w:rPr>
        <w:t>201-</w:t>
      </w:r>
      <w:r w:rsidR="00E31B09" w:rsidRPr="00787FF4">
        <w:rPr>
          <w:rFonts w:ascii="Cambria" w:hAnsi="Cambria"/>
          <w:bCs/>
        </w:rPr>
        <w:t>SN2</w:t>
      </w:r>
      <w:r w:rsidRPr="00787FF4">
        <w:rPr>
          <w:rFonts w:ascii="Cambria" w:hAnsi="Cambria"/>
          <w:bCs/>
        </w:rPr>
        <w:t>-</w:t>
      </w:r>
      <w:r w:rsidR="00E31B09" w:rsidRPr="00787FF4">
        <w:rPr>
          <w:rFonts w:ascii="Cambria" w:hAnsi="Cambria"/>
          <w:bCs/>
        </w:rPr>
        <w:t>RE</w:t>
      </w:r>
    </w:p>
    <w:p w14:paraId="72B754E1" w14:textId="1BD70406" w:rsidR="001E3A59" w:rsidRPr="00787FF4" w:rsidRDefault="00F5550E" w:rsidP="00070549">
      <w:pPr>
        <w:spacing w:after="160" w:line="240" w:lineRule="auto"/>
        <w:jc w:val="center"/>
        <w:rPr>
          <w:rFonts w:ascii="Cambria" w:hAnsi="Cambria"/>
          <w:b/>
          <w:bCs/>
        </w:rPr>
      </w:pPr>
      <w:r w:rsidRPr="00787FF4">
        <w:rPr>
          <w:rFonts w:ascii="Cambria" w:hAnsi="Cambria"/>
          <w:b/>
          <w:bCs/>
        </w:rPr>
        <w:t xml:space="preserve">Examen </w:t>
      </w:r>
      <w:r w:rsidR="00406C8B" w:rsidRPr="00787FF4">
        <w:rPr>
          <w:rFonts w:ascii="Cambria" w:hAnsi="Cambria"/>
          <w:b/>
          <w:bCs/>
        </w:rPr>
        <w:t>2</w:t>
      </w:r>
    </w:p>
    <w:p w14:paraId="7E403126" w14:textId="77777777" w:rsidR="001E3A59" w:rsidRPr="00787FF4" w:rsidRDefault="001E3A59" w:rsidP="00070549">
      <w:pPr>
        <w:spacing w:after="160" w:line="240" w:lineRule="auto"/>
        <w:jc w:val="center"/>
        <w:rPr>
          <w:rFonts w:ascii="Cambria" w:hAnsi="Cambria"/>
          <w:b/>
          <w:bCs/>
        </w:rPr>
      </w:pPr>
    </w:p>
    <w:p w14:paraId="7FAA70EB" w14:textId="0541C308" w:rsidR="001E3A59" w:rsidRPr="00787FF4" w:rsidRDefault="001E3A59" w:rsidP="00070549">
      <w:pPr>
        <w:spacing w:after="160" w:line="240" w:lineRule="auto"/>
        <w:rPr>
          <w:rFonts w:ascii="Cambria" w:hAnsi="Cambria"/>
          <w:bCs/>
        </w:rPr>
      </w:pPr>
      <w:r w:rsidRPr="00787FF4">
        <w:rPr>
          <w:rFonts w:ascii="Cambria" w:hAnsi="Cambria"/>
          <w:b/>
          <w:bCs/>
        </w:rPr>
        <w:t>Session :</w:t>
      </w:r>
      <w:r w:rsidRPr="00787FF4">
        <w:rPr>
          <w:rFonts w:ascii="Cambria" w:hAnsi="Cambria"/>
          <w:bCs/>
        </w:rPr>
        <w:t xml:space="preserve"> </w:t>
      </w:r>
      <w:r w:rsidR="00590CB4" w:rsidRPr="00787FF4">
        <w:rPr>
          <w:rFonts w:ascii="Cambria" w:hAnsi="Cambria"/>
          <w:bCs/>
        </w:rPr>
        <w:t>Hiver</w:t>
      </w:r>
      <w:r w:rsidRPr="00787FF4">
        <w:rPr>
          <w:rFonts w:ascii="Cambria" w:hAnsi="Cambria"/>
          <w:bCs/>
        </w:rPr>
        <w:t xml:space="preserve"> 20</w:t>
      </w:r>
      <w:r w:rsidR="005C45A6" w:rsidRPr="00787FF4">
        <w:rPr>
          <w:rFonts w:ascii="Cambria" w:hAnsi="Cambria"/>
          <w:bCs/>
        </w:rPr>
        <w:t>2</w:t>
      </w:r>
      <w:r w:rsidR="00E31B09" w:rsidRPr="00787FF4">
        <w:rPr>
          <w:rFonts w:ascii="Cambria" w:hAnsi="Cambria"/>
          <w:bCs/>
        </w:rPr>
        <w:t>5</w:t>
      </w:r>
      <w:r w:rsidRPr="00787FF4">
        <w:rPr>
          <w:rFonts w:ascii="Cambria" w:hAnsi="Cambria"/>
          <w:bCs/>
        </w:rPr>
        <w:tab/>
      </w:r>
      <w:r w:rsidRPr="00787FF4">
        <w:rPr>
          <w:rFonts w:ascii="Cambria" w:hAnsi="Cambria"/>
          <w:bCs/>
        </w:rPr>
        <w:tab/>
      </w:r>
      <w:r w:rsidRPr="00787FF4">
        <w:rPr>
          <w:rFonts w:ascii="Cambria" w:hAnsi="Cambria"/>
          <w:bCs/>
        </w:rPr>
        <w:tab/>
      </w:r>
      <w:r w:rsidRPr="00787FF4">
        <w:rPr>
          <w:rFonts w:ascii="Cambria" w:hAnsi="Cambria"/>
          <w:bCs/>
        </w:rPr>
        <w:tab/>
      </w:r>
      <w:r w:rsidR="00205143" w:rsidRPr="00787FF4">
        <w:rPr>
          <w:rFonts w:ascii="Cambria" w:hAnsi="Cambria"/>
          <w:bCs/>
        </w:rPr>
        <w:tab/>
      </w:r>
      <w:r w:rsidR="00590CB4" w:rsidRPr="00787FF4">
        <w:rPr>
          <w:rFonts w:ascii="Cambria" w:hAnsi="Cambria"/>
          <w:bCs/>
        </w:rPr>
        <w:tab/>
      </w:r>
      <w:r w:rsidRPr="00787FF4">
        <w:rPr>
          <w:rFonts w:ascii="Cambria" w:hAnsi="Cambria"/>
          <w:b/>
          <w:bCs/>
        </w:rPr>
        <w:t>Date :</w:t>
      </w:r>
      <w:r w:rsidRPr="00787FF4">
        <w:rPr>
          <w:rFonts w:ascii="Cambria" w:hAnsi="Cambria"/>
          <w:bCs/>
        </w:rPr>
        <w:t xml:space="preserve"> </w:t>
      </w:r>
      <w:r w:rsidR="00AA10BB" w:rsidRPr="00787FF4">
        <w:rPr>
          <w:rFonts w:ascii="Cambria" w:hAnsi="Cambria"/>
          <w:bCs/>
        </w:rPr>
        <w:t>Vendredi,</w:t>
      </w:r>
      <w:r w:rsidR="00205143" w:rsidRPr="00787FF4">
        <w:rPr>
          <w:rFonts w:ascii="Cambria" w:hAnsi="Cambria"/>
          <w:bCs/>
        </w:rPr>
        <w:t xml:space="preserve"> </w:t>
      </w:r>
      <w:r w:rsidR="00E31B09" w:rsidRPr="00787FF4">
        <w:rPr>
          <w:rFonts w:ascii="Cambria" w:hAnsi="Cambria"/>
          <w:bCs/>
        </w:rPr>
        <w:t>4</w:t>
      </w:r>
      <w:r w:rsidR="00205143" w:rsidRPr="00787FF4">
        <w:rPr>
          <w:rFonts w:ascii="Cambria" w:hAnsi="Cambria"/>
          <w:bCs/>
        </w:rPr>
        <w:t xml:space="preserve"> </w:t>
      </w:r>
      <w:r w:rsidR="00406C8B" w:rsidRPr="00787FF4">
        <w:rPr>
          <w:rFonts w:ascii="Cambria" w:hAnsi="Cambria"/>
          <w:bCs/>
        </w:rPr>
        <w:t>avril</w:t>
      </w:r>
      <w:r w:rsidR="00205143" w:rsidRPr="00787FF4">
        <w:rPr>
          <w:rFonts w:ascii="Cambria" w:hAnsi="Cambria"/>
          <w:bCs/>
        </w:rPr>
        <w:t xml:space="preserve"> </w:t>
      </w:r>
      <w:r w:rsidRPr="00787FF4">
        <w:rPr>
          <w:rFonts w:ascii="Cambria" w:hAnsi="Cambria"/>
          <w:bCs/>
        </w:rPr>
        <w:t>20</w:t>
      </w:r>
      <w:r w:rsidR="005C45A6" w:rsidRPr="00787FF4">
        <w:rPr>
          <w:rFonts w:ascii="Cambria" w:hAnsi="Cambria"/>
          <w:bCs/>
        </w:rPr>
        <w:t>2</w:t>
      </w:r>
      <w:r w:rsidR="00E31B09" w:rsidRPr="00787FF4">
        <w:rPr>
          <w:rFonts w:ascii="Cambria" w:hAnsi="Cambria"/>
          <w:bCs/>
        </w:rPr>
        <w:t>5</w:t>
      </w:r>
    </w:p>
    <w:p w14:paraId="48BAD9C9" w14:textId="4E2EC76B" w:rsidR="001E3A59" w:rsidRPr="00787FF4" w:rsidRDefault="001E3A59" w:rsidP="00070549">
      <w:pPr>
        <w:spacing w:after="160" w:line="240" w:lineRule="auto"/>
        <w:rPr>
          <w:rFonts w:ascii="Cambria" w:hAnsi="Cambria"/>
          <w:bCs/>
        </w:rPr>
      </w:pPr>
      <w:r w:rsidRPr="00787FF4">
        <w:rPr>
          <w:rFonts w:ascii="Cambria" w:hAnsi="Cambria"/>
          <w:b/>
          <w:bCs/>
        </w:rPr>
        <w:t>Enseignant :</w:t>
      </w:r>
      <w:r w:rsidRPr="00787FF4">
        <w:rPr>
          <w:rFonts w:ascii="Cambria" w:hAnsi="Cambria"/>
          <w:bCs/>
        </w:rPr>
        <w:t xml:space="preserve"> Sylvain Bérubé</w:t>
      </w:r>
      <w:r w:rsidRPr="00787FF4">
        <w:rPr>
          <w:rFonts w:ascii="Cambria" w:hAnsi="Cambria"/>
          <w:bCs/>
        </w:rPr>
        <w:tab/>
      </w:r>
      <w:r w:rsidRPr="00787FF4">
        <w:rPr>
          <w:rFonts w:ascii="Cambria" w:hAnsi="Cambria"/>
          <w:bCs/>
        </w:rPr>
        <w:tab/>
      </w:r>
      <w:r w:rsidRPr="00787FF4">
        <w:rPr>
          <w:rFonts w:ascii="Cambria" w:hAnsi="Cambria"/>
          <w:bCs/>
        </w:rPr>
        <w:tab/>
      </w:r>
      <w:r w:rsidRPr="00787FF4">
        <w:rPr>
          <w:rFonts w:ascii="Cambria" w:hAnsi="Cambria"/>
          <w:bCs/>
        </w:rPr>
        <w:tab/>
      </w:r>
      <w:r w:rsidR="00821D9E" w:rsidRPr="00787FF4">
        <w:rPr>
          <w:rFonts w:ascii="Cambria" w:hAnsi="Cambria"/>
          <w:bCs/>
        </w:rPr>
        <w:tab/>
      </w:r>
      <w:r w:rsidRPr="00787FF4">
        <w:rPr>
          <w:rFonts w:ascii="Cambria" w:hAnsi="Cambria"/>
          <w:b/>
          <w:bCs/>
        </w:rPr>
        <w:t>Heure :</w:t>
      </w:r>
      <w:r w:rsidRPr="00787FF4">
        <w:rPr>
          <w:rFonts w:ascii="Cambria" w:hAnsi="Cambria"/>
          <w:bCs/>
        </w:rPr>
        <w:t xml:space="preserve"> </w:t>
      </w:r>
      <w:r w:rsidR="00E31B09" w:rsidRPr="00787FF4">
        <w:rPr>
          <w:rFonts w:ascii="Cambria" w:hAnsi="Cambria"/>
          <w:bCs/>
        </w:rPr>
        <w:t>8</w:t>
      </w:r>
      <w:r w:rsidRPr="00787FF4">
        <w:rPr>
          <w:rFonts w:ascii="Cambria" w:hAnsi="Cambria"/>
          <w:bCs/>
        </w:rPr>
        <w:t>h</w:t>
      </w:r>
      <w:r w:rsidR="00E31B09" w:rsidRPr="00787FF4">
        <w:rPr>
          <w:rFonts w:ascii="Cambria" w:hAnsi="Cambria"/>
          <w:bCs/>
        </w:rPr>
        <w:t>3</w:t>
      </w:r>
      <w:r w:rsidR="00821D9E" w:rsidRPr="00787FF4">
        <w:rPr>
          <w:rFonts w:ascii="Cambria" w:hAnsi="Cambria"/>
          <w:bCs/>
        </w:rPr>
        <w:t>0</w:t>
      </w:r>
      <w:r w:rsidR="00205143" w:rsidRPr="00787FF4">
        <w:rPr>
          <w:rFonts w:ascii="Cambria" w:hAnsi="Cambria"/>
          <w:bCs/>
        </w:rPr>
        <w:t xml:space="preserve"> </w:t>
      </w:r>
      <w:r w:rsidRPr="00787FF4">
        <w:rPr>
          <w:rFonts w:ascii="Cambria" w:hAnsi="Cambria"/>
          <w:bCs/>
        </w:rPr>
        <w:t xml:space="preserve">à </w:t>
      </w:r>
      <w:r w:rsidR="00821D9E" w:rsidRPr="00787FF4">
        <w:rPr>
          <w:rFonts w:ascii="Cambria" w:hAnsi="Cambria"/>
          <w:bCs/>
        </w:rPr>
        <w:t>1</w:t>
      </w:r>
      <w:r w:rsidR="00E31B09" w:rsidRPr="00787FF4">
        <w:rPr>
          <w:rFonts w:ascii="Cambria" w:hAnsi="Cambria"/>
          <w:bCs/>
        </w:rPr>
        <w:t>0</w:t>
      </w:r>
      <w:r w:rsidRPr="00787FF4">
        <w:rPr>
          <w:rFonts w:ascii="Cambria" w:hAnsi="Cambria"/>
          <w:bCs/>
        </w:rPr>
        <w:t>h</w:t>
      </w:r>
      <w:r w:rsidR="00821D9E" w:rsidRPr="00787FF4">
        <w:rPr>
          <w:rFonts w:ascii="Cambria" w:hAnsi="Cambria"/>
          <w:bCs/>
        </w:rPr>
        <w:t>2</w:t>
      </w:r>
      <w:r w:rsidR="00431634" w:rsidRPr="00787FF4">
        <w:rPr>
          <w:rFonts w:ascii="Cambria" w:hAnsi="Cambria"/>
          <w:bCs/>
        </w:rPr>
        <w:t>0</w:t>
      </w:r>
      <w:r w:rsidRPr="00787FF4">
        <w:rPr>
          <w:rFonts w:ascii="Cambria" w:hAnsi="Cambria"/>
          <w:bCs/>
        </w:rPr>
        <w:t xml:space="preserve"> (</w:t>
      </w:r>
      <w:r w:rsidR="00070549" w:rsidRPr="00787FF4">
        <w:rPr>
          <w:rFonts w:ascii="Cambria" w:hAnsi="Cambria"/>
          <w:bCs/>
        </w:rPr>
        <w:t>11</w:t>
      </w:r>
      <w:r w:rsidRPr="00787FF4">
        <w:rPr>
          <w:rFonts w:ascii="Cambria" w:hAnsi="Cambria"/>
          <w:bCs/>
        </w:rPr>
        <w:t>0 minutes)</w:t>
      </w:r>
    </w:p>
    <w:p w14:paraId="4341DBF2" w14:textId="77777777" w:rsidR="00C76035" w:rsidRPr="00787FF4" w:rsidRDefault="00C76035" w:rsidP="00070549">
      <w:pPr>
        <w:spacing w:after="160" w:line="240" w:lineRule="auto"/>
        <w:rPr>
          <w:rFonts w:ascii="Cambria" w:hAnsi="Cambria"/>
          <w:b/>
          <w:bCs/>
        </w:rPr>
      </w:pPr>
    </w:p>
    <w:p w14:paraId="509FAA48" w14:textId="77777777" w:rsidR="0053224B" w:rsidRPr="00787FF4" w:rsidRDefault="0053224B" w:rsidP="00070549">
      <w:pPr>
        <w:spacing w:after="160" w:line="240" w:lineRule="auto"/>
        <w:rPr>
          <w:rFonts w:ascii="Cambria" w:hAnsi="Cambria"/>
          <w:b/>
        </w:rPr>
      </w:pPr>
      <w:r w:rsidRPr="00787FF4">
        <w:rPr>
          <w:rFonts w:ascii="Cambria" w:hAnsi="Cambria"/>
          <w:b/>
        </w:rPr>
        <w:t>Consignes</w:t>
      </w:r>
    </w:p>
    <w:p w14:paraId="18545E0E" w14:textId="398BDB76" w:rsidR="00B826A6" w:rsidRPr="00787FF4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</w:rPr>
        <w:t>R</w:t>
      </w:r>
      <w:r w:rsidR="0053224B" w:rsidRPr="00787FF4">
        <w:rPr>
          <w:rFonts w:ascii="Cambria" w:hAnsi="Cambria"/>
        </w:rPr>
        <w:t>épond</w:t>
      </w:r>
      <w:r w:rsidRPr="00787FF4">
        <w:rPr>
          <w:rFonts w:ascii="Cambria" w:hAnsi="Cambria"/>
        </w:rPr>
        <w:t>re directement</w:t>
      </w:r>
      <w:r w:rsidR="0053224B" w:rsidRPr="00787FF4">
        <w:rPr>
          <w:rFonts w:ascii="Cambria" w:hAnsi="Cambria"/>
        </w:rPr>
        <w:t xml:space="preserve"> sur le questionnaire</w:t>
      </w:r>
      <w:r w:rsidR="00A97144" w:rsidRPr="00787FF4">
        <w:rPr>
          <w:rFonts w:ascii="Cambria" w:hAnsi="Cambria"/>
        </w:rPr>
        <w:t>.</w:t>
      </w:r>
      <w:r w:rsidRPr="00787FF4">
        <w:rPr>
          <w:rFonts w:ascii="Cambria" w:hAnsi="Cambria"/>
        </w:rPr>
        <w:t xml:space="preserve"> </w:t>
      </w:r>
      <w:r w:rsidR="00A97144" w:rsidRPr="00787FF4">
        <w:rPr>
          <w:rFonts w:ascii="Cambria" w:hAnsi="Cambria"/>
        </w:rPr>
        <w:t>U</w:t>
      </w:r>
      <w:r w:rsidRPr="00787FF4">
        <w:rPr>
          <w:rFonts w:ascii="Cambria" w:hAnsi="Cambria"/>
        </w:rPr>
        <w:t xml:space="preserve">tiliser </w:t>
      </w:r>
      <w:r w:rsidR="00A97144" w:rsidRPr="00787FF4">
        <w:rPr>
          <w:rFonts w:ascii="Cambria" w:hAnsi="Cambria"/>
        </w:rPr>
        <w:t xml:space="preserve">au besoin </w:t>
      </w:r>
      <w:r w:rsidRPr="00787FF4">
        <w:rPr>
          <w:rFonts w:ascii="Cambria" w:hAnsi="Cambria"/>
        </w:rPr>
        <w:t>l</w:t>
      </w:r>
      <w:r w:rsidR="00730782">
        <w:rPr>
          <w:rFonts w:ascii="Cambria" w:hAnsi="Cambria"/>
        </w:rPr>
        <w:t>a</w:t>
      </w:r>
      <w:r w:rsidRPr="00787FF4">
        <w:rPr>
          <w:rFonts w:ascii="Cambria" w:hAnsi="Cambria"/>
        </w:rPr>
        <w:t xml:space="preserve"> </w:t>
      </w:r>
      <w:r w:rsidR="0042395D" w:rsidRPr="00787FF4">
        <w:rPr>
          <w:rFonts w:ascii="Cambria" w:hAnsi="Cambria"/>
        </w:rPr>
        <w:t xml:space="preserve">page 12 </w:t>
      </w:r>
      <w:r w:rsidRPr="00787FF4">
        <w:rPr>
          <w:rFonts w:ascii="Cambria" w:hAnsi="Cambria"/>
        </w:rPr>
        <w:t>pour compléter vos calculs.</w:t>
      </w:r>
    </w:p>
    <w:p w14:paraId="77A90704" w14:textId="77777777" w:rsidR="001E3A59" w:rsidRPr="00787FF4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</w:rPr>
        <w:t>Aucune documentation n’est autorisée.</w:t>
      </w:r>
    </w:p>
    <w:p w14:paraId="2A7F0CAE" w14:textId="4091FE33" w:rsidR="00B826A6" w:rsidRPr="00787FF4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</w:rPr>
        <w:t>L’u</w:t>
      </w:r>
      <w:r w:rsidR="001E3A59" w:rsidRPr="00787FF4">
        <w:rPr>
          <w:rFonts w:ascii="Cambria" w:hAnsi="Cambria"/>
        </w:rPr>
        <w:t>sage</w:t>
      </w:r>
      <w:r w:rsidRPr="00787FF4">
        <w:rPr>
          <w:rFonts w:ascii="Cambria" w:hAnsi="Cambria"/>
        </w:rPr>
        <w:t xml:space="preserve"> de la calculatrice </w:t>
      </w:r>
      <w:r w:rsidR="00821D9E" w:rsidRPr="00787FF4">
        <w:rPr>
          <w:rFonts w:ascii="Cambria" w:hAnsi="Cambria"/>
        </w:rPr>
        <w:t>n’</w:t>
      </w:r>
      <w:r w:rsidRPr="00787FF4">
        <w:rPr>
          <w:rFonts w:ascii="Cambria" w:hAnsi="Cambria"/>
        </w:rPr>
        <w:t xml:space="preserve">est </w:t>
      </w:r>
      <w:r w:rsidR="00821D9E" w:rsidRPr="00787FF4">
        <w:rPr>
          <w:rFonts w:ascii="Cambria" w:hAnsi="Cambria"/>
        </w:rPr>
        <w:t xml:space="preserve">pas </w:t>
      </w:r>
      <w:r w:rsidR="00A97144" w:rsidRPr="00787FF4">
        <w:rPr>
          <w:rFonts w:ascii="Cambria" w:hAnsi="Cambria"/>
        </w:rPr>
        <w:t>permis</w:t>
      </w:r>
      <w:r w:rsidRPr="00787FF4">
        <w:rPr>
          <w:rFonts w:ascii="Cambria" w:hAnsi="Cambria"/>
        </w:rPr>
        <w:t>.</w:t>
      </w:r>
    </w:p>
    <w:p w14:paraId="67163C29" w14:textId="29884389" w:rsidR="00B826A6" w:rsidRPr="00787FF4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</w:rPr>
        <w:t xml:space="preserve">L’examen contient </w:t>
      </w:r>
      <w:r w:rsidR="0081443D">
        <w:rPr>
          <w:rFonts w:ascii="Cambria" w:hAnsi="Cambria"/>
        </w:rPr>
        <w:t>7</w:t>
      </w:r>
      <w:r w:rsidRPr="00787FF4">
        <w:rPr>
          <w:rFonts w:ascii="Cambria" w:hAnsi="Cambria"/>
        </w:rPr>
        <w:t xml:space="preserve"> questions, pour un total de </w:t>
      </w:r>
      <w:r w:rsidR="006E074E" w:rsidRPr="00787FF4">
        <w:rPr>
          <w:rFonts w:ascii="Cambria" w:hAnsi="Cambria"/>
        </w:rPr>
        <w:t>10</w:t>
      </w:r>
      <w:r w:rsidR="00C720E9" w:rsidRPr="00787FF4">
        <w:rPr>
          <w:rFonts w:ascii="Cambria" w:hAnsi="Cambria"/>
        </w:rPr>
        <w:t>0</w:t>
      </w:r>
      <w:r w:rsidRPr="00787FF4">
        <w:rPr>
          <w:rFonts w:ascii="Cambria" w:hAnsi="Cambria"/>
        </w:rPr>
        <w:t xml:space="preserve"> points.</w:t>
      </w:r>
    </w:p>
    <w:p w14:paraId="5B0EDFA3" w14:textId="77777777" w:rsidR="0012211B" w:rsidRPr="00787FF4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</w:rPr>
        <w:t>J</w:t>
      </w:r>
      <w:r w:rsidR="00033040" w:rsidRPr="00787FF4">
        <w:rPr>
          <w:rFonts w:ascii="Cambria" w:hAnsi="Cambria"/>
        </w:rPr>
        <w:t>ustifie</w:t>
      </w:r>
      <w:r w:rsidRPr="00787FF4">
        <w:rPr>
          <w:rFonts w:ascii="Cambria" w:hAnsi="Cambria"/>
        </w:rPr>
        <w:t>r</w:t>
      </w:r>
      <w:r w:rsidR="00033040" w:rsidRPr="00787FF4">
        <w:rPr>
          <w:rFonts w:ascii="Cambria" w:hAnsi="Cambria"/>
        </w:rPr>
        <w:t xml:space="preserve"> </w:t>
      </w:r>
      <w:r w:rsidRPr="00787FF4">
        <w:rPr>
          <w:rFonts w:ascii="Cambria" w:hAnsi="Cambria"/>
        </w:rPr>
        <w:t>toutes vos réponses.</w:t>
      </w:r>
    </w:p>
    <w:p w14:paraId="64A65BE3" w14:textId="77777777" w:rsidR="00B826A6" w:rsidRPr="00787FF4" w:rsidRDefault="00B826A6" w:rsidP="00070549">
      <w:pPr>
        <w:spacing w:after="160" w:line="240" w:lineRule="auto"/>
        <w:rPr>
          <w:rFonts w:ascii="Cambria" w:hAnsi="Cambria"/>
        </w:rPr>
      </w:pPr>
    </w:p>
    <w:p w14:paraId="5D1FEDFA" w14:textId="77777777" w:rsidR="00B826A6" w:rsidRPr="00787FF4" w:rsidRDefault="001E3A59" w:rsidP="00070549">
      <w:pPr>
        <w:spacing w:after="160" w:line="240" w:lineRule="auto"/>
        <w:rPr>
          <w:rFonts w:ascii="Cambria" w:hAnsi="Cambria"/>
          <w:b/>
        </w:rPr>
      </w:pPr>
      <w:r w:rsidRPr="00787FF4">
        <w:rPr>
          <w:rFonts w:ascii="Cambria" w:hAnsi="Cambria"/>
          <w:b/>
        </w:rPr>
        <w:t>Pondération</w:t>
      </w:r>
    </w:p>
    <w:p w14:paraId="2CF979D8" w14:textId="6D23F0DC" w:rsidR="001E3A59" w:rsidRPr="00787FF4" w:rsidRDefault="001E3A59" w:rsidP="00070549">
      <w:pPr>
        <w:spacing w:after="160" w:line="240" w:lineRule="auto"/>
        <w:rPr>
          <w:rFonts w:ascii="Cambria" w:hAnsi="Cambria"/>
        </w:rPr>
      </w:pPr>
      <w:r w:rsidRPr="00787FF4">
        <w:rPr>
          <w:rFonts w:ascii="Cambria" w:hAnsi="Cambria"/>
        </w:rPr>
        <w:t xml:space="preserve">Cet examen compte pour </w:t>
      </w:r>
      <w:r w:rsidR="00070549" w:rsidRPr="00787FF4">
        <w:rPr>
          <w:rFonts w:ascii="Cambria" w:hAnsi="Cambria"/>
        </w:rPr>
        <w:t>2</w:t>
      </w:r>
      <w:r w:rsidR="00406C8B" w:rsidRPr="00787FF4">
        <w:rPr>
          <w:rFonts w:ascii="Cambria" w:hAnsi="Cambria"/>
        </w:rPr>
        <w:t>5</w:t>
      </w:r>
      <w:r w:rsidRPr="00787FF4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787FF4" w14:paraId="11E98535" w14:textId="77777777" w:rsidTr="0081443D">
        <w:trPr>
          <w:trHeight w:val="964"/>
        </w:trPr>
        <w:tc>
          <w:tcPr>
            <w:tcW w:w="1521" w:type="pct"/>
            <w:vAlign w:val="bottom"/>
          </w:tcPr>
          <w:p w14:paraId="79C42E21" w14:textId="4790F77F" w:rsidR="000223AE" w:rsidRPr="00787FF4" w:rsidRDefault="000223AE" w:rsidP="00C258C8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787FF4">
              <w:rPr>
                <w:rFonts w:ascii="Cambria" w:hAnsi="Cambria"/>
                <w:b/>
                <w:bCs/>
              </w:rPr>
              <w:t xml:space="preserve">Question 1 : _____________ / </w:t>
            </w:r>
            <w:r w:rsidR="001C1653" w:rsidRPr="00787FF4">
              <w:rPr>
                <w:rFonts w:ascii="Cambria" w:hAnsi="Cambria"/>
                <w:b/>
                <w:bCs/>
              </w:rPr>
              <w:t>22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787FF4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5C46FFC6" w14:textId="4D4E790A" w:rsidR="000223AE" w:rsidRPr="00787FF4" w:rsidRDefault="001C1653" w:rsidP="008D3D77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  <w:bCs/>
              </w:rPr>
              <w:t>Question 4 : _____________ / 10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787FF4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84AA003" w14:textId="1B659A12" w:rsidR="000223AE" w:rsidRPr="00787FF4" w:rsidRDefault="001C1653" w:rsidP="00751BFE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  <w:bCs/>
              </w:rPr>
              <w:t>Question 6 : _____________ / 18</w:t>
            </w:r>
          </w:p>
        </w:tc>
      </w:tr>
      <w:tr w:rsidR="000223AE" w:rsidRPr="00787FF4" w14:paraId="1A093DAF" w14:textId="77777777" w:rsidTr="0081443D">
        <w:trPr>
          <w:trHeight w:val="964"/>
        </w:trPr>
        <w:tc>
          <w:tcPr>
            <w:tcW w:w="1521" w:type="pct"/>
            <w:shd w:val="clear" w:color="auto" w:fill="auto"/>
            <w:vAlign w:val="bottom"/>
          </w:tcPr>
          <w:p w14:paraId="46A80E3B" w14:textId="7DA435A4" w:rsidR="000223AE" w:rsidRPr="00787FF4" w:rsidRDefault="000223AE" w:rsidP="00954306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  <w:bCs/>
              </w:rPr>
              <w:t xml:space="preserve">Question 2 : _____________ / </w:t>
            </w:r>
            <w:r w:rsidR="001C1653" w:rsidRPr="00787FF4">
              <w:rPr>
                <w:rFonts w:ascii="Cambria" w:hAnsi="Cambria"/>
                <w:b/>
                <w:bCs/>
              </w:rPr>
              <w:t>06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787FF4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2995CDF2" w14:textId="5E7F15A4" w:rsidR="000223AE" w:rsidRPr="00787FF4" w:rsidRDefault="001C1653" w:rsidP="00751BFE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  <w:bCs/>
              </w:rPr>
              <w:t>Question 5 : _____________ / 12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787FF4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7A54306" w14:textId="77AEEE9B" w:rsidR="000223AE" w:rsidRPr="00787FF4" w:rsidRDefault="001C1653" w:rsidP="008D3D77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  <w:bCs/>
              </w:rPr>
              <w:t>Question 7 : _____________ / 16</w:t>
            </w:r>
          </w:p>
        </w:tc>
      </w:tr>
      <w:tr w:rsidR="007E1D6F" w:rsidRPr="00787FF4" w14:paraId="6FD58ABE" w14:textId="77777777" w:rsidTr="0081443D">
        <w:trPr>
          <w:trHeight w:val="964"/>
        </w:trPr>
        <w:tc>
          <w:tcPr>
            <w:tcW w:w="1521" w:type="pct"/>
            <w:vAlign w:val="bottom"/>
          </w:tcPr>
          <w:p w14:paraId="6F9029D4" w14:textId="54CF651F" w:rsidR="007E1D6F" w:rsidRPr="00787FF4" w:rsidRDefault="001C1653" w:rsidP="00070549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787FF4">
              <w:rPr>
                <w:rFonts w:ascii="Cambria" w:hAnsi="Cambria"/>
                <w:b/>
                <w:bCs/>
              </w:rPr>
              <w:t>Question 3 : _____________ / 1</w:t>
            </w:r>
            <w:r w:rsidR="00C3484A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218" w:type="pct"/>
            <w:vAlign w:val="bottom"/>
          </w:tcPr>
          <w:p w14:paraId="08A1A042" w14:textId="77777777" w:rsidR="007E1D6F" w:rsidRPr="00787FF4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3B8DA95E" w14:textId="77777777" w:rsidR="007E1D6F" w:rsidRPr="00787FF4" w:rsidRDefault="007E1D6F" w:rsidP="00B06A28">
            <w:pPr>
              <w:spacing w:after="160" w:line="240" w:lineRule="auto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18" w:type="pct"/>
            <w:vAlign w:val="bottom"/>
          </w:tcPr>
          <w:p w14:paraId="44A74720" w14:textId="77777777" w:rsidR="007E1D6F" w:rsidRPr="00787FF4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0607781" w14:textId="3AF46466" w:rsidR="007E1D6F" w:rsidRPr="00787FF4" w:rsidRDefault="00B06A28" w:rsidP="00751BFE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787FF4">
              <w:rPr>
                <w:rFonts w:ascii="Cambria" w:hAnsi="Cambria"/>
                <w:b/>
                <w:bCs/>
              </w:rPr>
              <w:t xml:space="preserve">Total : _____________ / </w:t>
            </w:r>
            <w:r w:rsidR="00C3484A">
              <w:rPr>
                <w:rFonts w:ascii="Cambria" w:hAnsi="Cambria"/>
                <w:b/>
                <w:bCs/>
              </w:rPr>
              <w:t>100</w:t>
            </w:r>
          </w:p>
        </w:tc>
      </w:tr>
    </w:tbl>
    <w:p w14:paraId="6E389707" w14:textId="77777777" w:rsidR="000223AE" w:rsidRPr="00787FF4" w:rsidRDefault="000223AE" w:rsidP="00070549">
      <w:pPr>
        <w:spacing w:after="160" w:line="240" w:lineRule="auto"/>
        <w:rPr>
          <w:rFonts w:ascii="Cambria" w:hAnsi="Cambria"/>
        </w:rPr>
      </w:pPr>
    </w:p>
    <w:p w14:paraId="611B38FE" w14:textId="77777777" w:rsidR="0081443D" w:rsidRPr="00787FF4" w:rsidRDefault="0081443D" w:rsidP="00070549">
      <w:pPr>
        <w:spacing w:after="160" w:line="240" w:lineRule="auto"/>
        <w:rPr>
          <w:rFonts w:ascii="Cambria" w:hAnsi="Cambria"/>
        </w:rPr>
      </w:pPr>
    </w:p>
    <w:p w14:paraId="7DC1F57A" w14:textId="77777777" w:rsidR="006E5EB6" w:rsidRPr="00787FF4" w:rsidRDefault="001E3A59" w:rsidP="00070549">
      <w:pPr>
        <w:spacing w:after="160" w:line="240" w:lineRule="auto"/>
        <w:rPr>
          <w:rFonts w:ascii="Cambria" w:hAnsi="Cambria"/>
          <w:b/>
        </w:rPr>
      </w:pPr>
      <w:r w:rsidRPr="00787FF4">
        <w:rPr>
          <w:rFonts w:ascii="Cambria" w:hAnsi="Cambria"/>
          <w:b/>
        </w:rPr>
        <w:t>Note</w:t>
      </w:r>
    </w:p>
    <w:p w14:paraId="14F35224" w14:textId="1D68C6FC" w:rsidR="00C258C8" w:rsidRPr="00787FF4" w:rsidRDefault="001E3A59" w:rsidP="00070549">
      <w:p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</w:rPr>
        <w:t>Ce</w:t>
      </w:r>
      <w:r w:rsidR="00070549" w:rsidRPr="00787FF4">
        <w:rPr>
          <w:rFonts w:ascii="Cambria" w:hAnsi="Cambria"/>
        </w:rPr>
        <w:t>t</w:t>
      </w:r>
      <w:r w:rsidRPr="00787FF4">
        <w:rPr>
          <w:rFonts w:ascii="Cambria" w:hAnsi="Cambria"/>
        </w:rPr>
        <w:t xml:space="preserve"> </w:t>
      </w:r>
      <w:r w:rsidR="00070549" w:rsidRPr="00787FF4">
        <w:rPr>
          <w:rFonts w:ascii="Cambria" w:hAnsi="Cambria"/>
        </w:rPr>
        <w:t xml:space="preserve">examen </w:t>
      </w:r>
      <w:r w:rsidRPr="00787FF4">
        <w:rPr>
          <w:rFonts w:ascii="Cambria" w:hAnsi="Cambria"/>
        </w:rPr>
        <w:t xml:space="preserve">comprend en tout </w:t>
      </w:r>
      <w:r w:rsidR="00B06A28" w:rsidRPr="00787FF4">
        <w:rPr>
          <w:rFonts w:ascii="Cambria" w:hAnsi="Cambria"/>
        </w:rPr>
        <w:t>12</w:t>
      </w:r>
      <w:r w:rsidRPr="00787FF4">
        <w:rPr>
          <w:rFonts w:ascii="Cambria" w:hAnsi="Cambria"/>
        </w:rPr>
        <w:t xml:space="preserve"> pages et </w:t>
      </w:r>
      <w:r w:rsidR="0081443D">
        <w:rPr>
          <w:rFonts w:ascii="Cambria" w:hAnsi="Cambria"/>
        </w:rPr>
        <w:t>7</w:t>
      </w:r>
      <w:r w:rsidRPr="00787FF4">
        <w:rPr>
          <w:rFonts w:ascii="Cambria" w:hAnsi="Cambria"/>
        </w:rPr>
        <w:t xml:space="preserve"> questions. Vérifier si vous avez en main le texte complet avant de commencer à répondre aux questions.</w:t>
      </w:r>
    </w:p>
    <w:p w14:paraId="2C025478" w14:textId="77777777" w:rsidR="0093788A" w:rsidRPr="00787FF4" w:rsidRDefault="0093788A">
      <w:pPr>
        <w:spacing w:after="0" w:line="240" w:lineRule="auto"/>
        <w:rPr>
          <w:rFonts w:ascii="Cambria" w:hAnsi="Cambria"/>
        </w:rPr>
      </w:pPr>
      <w:r w:rsidRPr="00787FF4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3788A" w:rsidRPr="00787FF4" w14:paraId="7BAD4A3F" w14:textId="77777777" w:rsidTr="004B1D4A">
        <w:tc>
          <w:tcPr>
            <w:tcW w:w="1869" w:type="pct"/>
            <w:shd w:val="clear" w:color="auto" w:fill="auto"/>
          </w:tcPr>
          <w:p w14:paraId="6337BED7" w14:textId="77777777" w:rsidR="0093788A" w:rsidRPr="00787FF4" w:rsidRDefault="0093788A" w:rsidP="004B1D4A">
            <w:pPr>
              <w:spacing w:after="160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6CA11B9D" w14:textId="77777777" w:rsidR="0093788A" w:rsidRPr="00787FF4" w:rsidRDefault="0093788A" w:rsidP="004B1D4A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787FF4">
              <w:rPr>
                <w:rFonts w:ascii="Cambria" w:hAnsi="Cambria"/>
                <w:b/>
              </w:rPr>
              <w:t>4 + 6 + 6 + 6 = 22 points</w:t>
            </w:r>
          </w:p>
        </w:tc>
      </w:tr>
    </w:tbl>
    <w:p w14:paraId="42064899" w14:textId="13516807" w:rsidR="0093788A" w:rsidRPr="00787FF4" w:rsidRDefault="0093788A" w:rsidP="0093788A">
      <w:pPr>
        <w:spacing w:after="160"/>
        <w:jc w:val="both"/>
        <w:rPr>
          <w:rFonts w:ascii="Cambria" w:hAnsi="Cambria"/>
        </w:rPr>
      </w:pPr>
      <w:r w:rsidRPr="00787FF4">
        <w:rPr>
          <w:rFonts w:ascii="Cambria" w:hAnsi="Cambria"/>
        </w:rPr>
        <w:t>Dérive</w:t>
      </w:r>
      <w:r w:rsidR="0081443D">
        <w:rPr>
          <w:rFonts w:ascii="Cambria" w:hAnsi="Cambria"/>
        </w:rPr>
        <w:t>r</w:t>
      </w:r>
      <w:r w:rsidRPr="00787FF4">
        <w:rPr>
          <w:rFonts w:ascii="Cambria" w:hAnsi="Cambria"/>
        </w:rPr>
        <w:t xml:space="preserve"> les fonctions suivantes en utilisant les formules de dérivation de votre choix. </w:t>
      </w:r>
      <w:r w:rsidRPr="00787FF4">
        <w:rPr>
          <w:rFonts w:ascii="Cambria" w:hAnsi="Cambria"/>
          <w:i/>
          <w:iCs/>
        </w:rPr>
        <w:t>À noter que votre réponse ne doit pas contenir d’exposant négatif. Elle doit être simplifiée et factorisée au maximum.</w:t>
      </w:r>
    </w:p>
    <w:p w14:paraId="061BFD36" w14:textId="52779D1E" w:rsidR="0093788A" w:rsidRPr="00787FF4" w:rsidRDefault="0093788A" w:rsidP="0093788A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bCs/>
            </w:rPr>
            <m:t>a)</m:t>
          </m:r>
          <m:r>
            <w:rPr>
              <w:rFonts w:ascii="Cambria Math" w:hAnsi="Cambria Math"/>
            </w:rPr>
            <m:t>  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5</m:t>
              </m:r>
            </m:deg>
            <m:e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123e</m:t>
              </m:r>
            </m:e>
            <m: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4π+5</m:t>
                      </m:r>
                    </m:e>
                  </m:d>
                </m:e>
              </m:func>
            </m:sup>
          </m:sSup>
        </m:oMath>
      </m:oMathPara>
    </w:p>
    <w:p w14:paraId="7ACDBC1B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41B6608E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0CA2EE19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6194E5A2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283A6CAB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6467966A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7502467B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7356E50D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679E140A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3673A843" w14:textId="6ED46D51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lang w:val="en-US"/>
            </w:rPr>
            <m:t>b)</m:t>
          </m:r>
          <m:r>
            <w:rPr>
              <w:rFonts w:ascii="Cambria Math" w:hAnsi="Cambria Math"/>
              <w:lang w:val="en-US"/>
            </w:rPr>
            <m:t>  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5x</m:t>
              </m:r>
            </m:sup>
          </m:sSup>
        </m:oMath>
      </m:oMathPara>
    </w:p>
    <w:p w14:paraId="0E0AEA02" w14:textId="77777777" w:rsidR="0093788A" w:rsidRPr="00787FF4" w:rsidRDefault="0093788A" w:rsidP="0093788A">
      <w:pPr>
        <w:spacing w:after="160"/>
        <w:rPr>
          <w:rFonts w:ascii="Cambria" w:hAnsi="Cambria"/>
          <w:lang w:val="en-US"/>
        </w:rPr>
      </w:pPr>
    </w:p>
    <w:p w14:paraId="53C01622" w14:textId="77777777" w:rsidR="0093788A" w:rsidRPr="00787FF4" w:rsidRDefault="0093788A" w:rsidP="0093788A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87FF4">
        <w:rPr>
          <w:rFonts w:ascii="Cambria" w:hAnsi="Cambria"/>
          <w:b/>
          <w:bCs/>
          <w:lang w:val="en-US"/>
        </w:rPr>
        <w:br w:type="page"/>
      </w:r>
    </w:p>
    <w:p w14:paraId="0B1DF42A" w14:textId="4318ACD4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bCs/>
              <w:lang w:val="en-US"/>
            </w:rPr>
            <w:lastRenderedPageBreak/>
            <m:t>c)</m:t>
          </m:r>
          <m:r>
            <w:rPr>
              <w:rFonts w:ascii="Cambria Math" w:hAnsi="Cambria Math"/>
              <w:lang w:val="en-US"/>
            </w:rPr>
            <m:t>  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CA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</m:e>
              </m:d>
            </m:e>
            <m:sup>
              <m:r>
                <w:rPr>
                  <w:rFonts w:ascii="Cambria Math" w:hAnsi="Cambria Math"/>
                  <w:lang w:val="en-CA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72CB29F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28CD3C8E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6498CF4D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5555B442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53F12869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65A81537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7C42CD59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29CCBE87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2EB609CD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18A2BF43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36903340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550AE3C8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1DD15F14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04393991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2262251A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2A361D7B" w14:textId="77777777" w:rsidR="0093788A" w:rsidRPr="00787FF4" w:rsidRDefault="0093788A" w:rsidP="0093788A">
      <w:pPr>
        <w:spacing w:after="160" w:line="240" w:lineRule="auto"/>
        <w:rPr>
          <w:rFonts w:ascii="Cambria" w:hAnsi="Cambria"/>
          <w:lang w:val="en-US"/>
        </w:rPr>
      </w:pPr>
    </w:p>
    <w:p w14:paraId="7915B2A6" w14:textId="388D0BBE" w:rsidR="0093788A" w:rsidRPr="00787FF4" w:rsidRDefault="0093788A" w:rsidP="0093788A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bCs/>
              <w:lang w:val="en-US"/>
            </w:rPr>
            <m:t>d)</m:t>
          </m:r>
          <m:r>
            <w:rPr>
              <w:rFonts w:ascii="Cambria Math" w:hAnsi="Cambria Math"/>
              <w:lang w:val="en-US"/>
            </w:rPr>
            <m:t>  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507388A2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  <w:bCs/>
          <w:lang w:val="en-US"/>
        </w:rPr>
      </w:pPr>
    </w:p>
    <w:p w14:paraId="7B4D9247" w14:textId="77777777" w:rsidR="0093788A" w:rsidRPr="00787FF4" w:rsidRDefault="0093788A" w:rsidP="0093788A">
      <w:pPr>
        <w:rPr>
          <w:rFonts w:ascii="Cambria" w:hAnsi="Cambria"/>
          <w:lang w:val="en-US"/>
        </w:rPr>
      </w:pPr>
      <w:r w:rsidRPr="00787FF4">
        <w:rPr>
          <w:rFonts w:ascii="Cambria" w:hAnsi="Cambria"/>
          <w:lang w:val="en-US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3788A" w:rsidRPr="00787FF4" w14:paraId="6D8C08C0" w14:textId="77777777" w:rsidTr="004B1D4A">
        <w:tc>
          <w:tcPr>
            <w:tcW w:w="1869" w:type="pct"/>
            <w:shd w:val="clear" w:color="auto" w:fill="auto"/>
          </w:tcPr>
          <w:p w14:paraId="69F1AF6B" w14:textId="77777777" w:rsidR="0093788A" w:rsidRPr="00787FF4" w:rsidRDefault="0093788A" w:rsidP="004B1D4A">
            <w:pPr>
              <w:spacing w:after="160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77E37F00" w14:textId="17079F5B" w:rsidR="0093788A" w:rsidRPr="00787FF4" w:rsidRDefault="0093788A" w:rsidP="004B1D4A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787FF4">
              <w:rPr>
                <w:rFonts w:ascii="Cambria" w:hAnsi="Cambria"/>
                <w:b/>
              </w:rPr>
              <w:t>6 points</w:t>
            </w:r>
          </w:p>
        </w:tc>
      </w:tr>
    </w:tbl>
    <w:p w14:paraId="79E818E4" w14:textId="56759708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</w:rPr>
        <w:t xml:space="preserve">Soit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  <w:r w:rsidRPr="00787FF4">
        <w:rPr>
          <w:rFonts w:ascii="Cambria" w:hAnsi="Cambria"/>
        </w:rPr>
        <w:t>. Calcule</w:t>
      </w:r>
      <w:r w:rsidR="0081443D">
        <w:rPr>
          <w:rFonts w:ascii="Cambria" w:hAnsi="Cambria"/>
        </w:rPr>
        <w:t>r</w:t>
      </w:r>
      <w:r w:rsidRPr="00787FF4">
        <w:rPr>
          <w:rFonts w:ascii="Cambria" w:hAnsi="Cambr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787FF4">
        <w:rPr>
          <w:rFonts w:ascii="Cambria" w:hAnsi="Cambria"/>
        </w:rPr>
        <w:t xml:space="preserve">. </w:t>
      </w:r>
      <w:r w:rsidRPr="00787FF4">
        <w:rPr>
          <w:rFonts w:ascii="Cambria" w:hAnsi="Cambria"/>
          <w:bCs/>
          <w:i/>
        </w:rPr>
        <w:t xml:space="preserve">À noter que vous avez besoin de calculer </w:t>
      </w:r>
      <m:oMath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87FF4">
        <w:rPr>
          <w:rFonts w:ascii="Cambria" w:hAnsi="Cambria"/>
          <w:bCs/>
          <w:i/>
        </w:rPr>
        <w:t xml:space="preserve">, or vous n’avez pas besoin de simplifier cette fonction pour évaluer </w:t>
      </w:r>
      <m:oMath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787FF4">
        <w:rPr>
          <w:rFonts w:ascii="Cambria" w:hAnsi="Cambria"/>
          <w:bCs/>
          <w:i/>
        </w:rPr>
        <w:t>.</w:t>
      </w:r>
    </w:p>
    <w:p w14:paraId="580FECFF" w14:textId="26AD2098" w:rsidR="0093788A" w:rsidRPr="00787FF4" w:rsidRDefault="0093788A" w:rsidP="0093788A">
      <w:pPr>
        <w:spacing w:after="160" w:line="240" w:lineRule="auto"/>
        <w:rPr>
          <w:rFonts w:ascii="Cambria" w:hAnsi="Cambria"/>
        </w:rPr>
      </w:pPr>
    </w:p>
    <w:p w14:paraId="134A0BE5" w14:textId="77777777" w:rsidR="006D333C" w:rsidRPr="00787FF4" w:rsidRDefault="006D333C" w:rsidP="0093788A">
      <w:pPr>
        <w:rPr>
          <w:rFonts w:ascii="Cambria" w:hAnsi="Cambria"/>
        </w:rPr>
      </w:pPr>
    </w:p>
    <w:p w14:paraId="7D47C3EF" w14:textId="77777777" w:rsidR="006D333C" w:rsidRPr="00787FF4" w:rsidRDefault="006D333C" w:rsidP="0093788A">
      <w:pPr>
        <w:rPr>
          <w:rFonts w:ascii="Cambria" w:hAnsi="Cambria"/>
        </w:rPr>
      </w:pPr>
    </w:p>
    <w:p w14:paraId="0C842FE2" w14:textId="77777777" w:rsidR="006D333C" w:rsidRPr="00787FF4" w:rsidRDefault="006D333C" w:rsidP="0093788A">
      <w:pPr>
        <w:rPr>
          <w:rFonts w:ascii="Cambria" w:hAnsi="Cambria"/>
        </w:rPr>
      </w:pPr>
    </w:p>
    <w:p w14:paraId="5F1B3E6E" w14:textId="77777777" w:rsidR="006D333C" w:rsidRPr="00787FF4" w:rsidRDefault="006D333C" w:rsidP="0093788A">
      <w:pPr>
        <w:rPr>
          <w:rFonts w:ascii="Cambria" w:hAnsi="Cambria"/>
        </w:rPr>
      </w:pPr>
    </w:p>
    <w:p w14:paraId="5B4A7141" w14:textId="77777777" w:rsidR="006D333C" w:rsidRPr="00787FF4" w:rsidRDefault="006D333C" w:rsidP="0093788A">
      <w:pPr>
        <w:rPr>
          <w:rFonts w:ascii="Cambria" w:hAnsi="Cambria"/>
        </w:rPr>
      </w:pPr>
    </w:p>
    <w:p w14:paraId="411DCAF9" w14:textId="77777777" w:rsidR="006D333C" w:rsidRPr="00787FF4" w:rsidRDefault="006D333C" w:rsidP="0093788A">
      <w:pPr>
        <w:rPr>
          <w:rFonts w:ascii="Cambria" w:hAnsi="Cambria"/>
        </w:rPr>
      </w:pPr>
    </w:p>
    <w:p w14:paraId="4343EF15" w14:textId="77777777" w:rsidR="006D333C" w:rsidRPr="00787FF4" w:rsidRDefault="006D333C" w:rsidP="0093788A">
      <w:pPr>
        <w:rPr>
          <w:rFonts w:ascii="Cambria" w:hAnsi="Cambria"/>
        </w:rPr>
      </w:pPr>
    </w:p>
    <w:p w14:paraId="2E547F34" w14:textId="77777777" w:rsidR="006D333C" w:rsidRPr="00787FF4" w:rsidRDefault="006D333C" w:rsidP="0093788A">
      <w:pPr>
        <w:rPr>
          <w:rFonts w:ascii="Cambria" w:hAnsi="Cambria"/>
        </w:rPr>
      </w:pPr>
    </w:p>
    <w:p w14:paraId="27DBD77C" w14:textId="77777777" w:rsidR="006D333C" w:rsidRPr="00787FF4" w:rsidRDefault="006D333C" w:rsidP="006D333C"/>
    <w:p w14:paraId="37E68877" w14:textId="77777777" w:rsidR="006D333C" w:rsidRPr="00787FF4" w:rsidRDefault="006D333C" w:rsidP="006D333C"/>
    <w:p w14:paraId="220DFD99" w14:textId="77777777" w:rsidR="006D333C" w:rsidRPr="00787FF4" w:rsidRDefault="006D333C" w:rsidP="006D333C"/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6D333C" w:rsidRPr="00787FF4" w14:paraId="7CF53A02" w14:textId="77777777" w:rsidTr="004B1D4A">
        <w:tc>
          <w:tcPr>
            <w:tcW w:w="1869" w:type="pct"/>
            <w:shd w:val="clear" w:color="auto" w:fill="auto"/>
          </w:tcPr>
          <w:p w14:paraId="0DC68B2F" w14:textId="77777777" w:rsidR="006D333C" w:rsidRPr="00787FF4" w:rsidRDefault="006D333C" w:rsidP="004B1D4A">
            <w:pPr>
              <w:spacing w:after="160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</w:rPr>
              <w:t>Question 3</w:t>
            </w:r>
          </w:p>
        </w:tc>
        <w:tc>
          <w:tcPr>
            <w:tcW w:w="3131" w:type="pct"/>
            <w:shd w:val="clear" w:color="auto" w:fill="auto"/>
          </w:tcPr>
          <w:p w14:paraId="14D6512F" w14:textId="21631B75" w:rsidR="006D333C" w:rsidRPr="00787FF4" w:rsidRDefault="006D333C" w:rsidP="004B1D4A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787FF4">
              <w:rPr>
                <w:rFonts w:ascii="Cambria" w:hAnsi="Cambria"/>
                <w:b/>
              </w:rPr>
              <w:t xml:space="preserve">10 + </w:t>
            </w:r>
            <w:r w:rsidR="001C1653" w:rsidRPr="00787FF4">
              <w:rPr>
                <w:rFonts w:ascii="Cambria" w:hAnsi="Cambria"/>
                <w:b/>
              </w:rPr>
              <w:t>6</w:t>
            </w:r>
            <w:r w:rsidRPr="00787FF4">
              <w:rPr>
                <w:rFonts w:ascii="Cambria" w:hAnsi="Cambria"/>
                <w:b/>
              </w:rPr>
              <w:t xml:space="preserve"> = </w:t>
            </w:r>
            <w:r w:rsidR="001C1653" w:rsidRPr="00787FF4">
              <w:rPr>
                <w:rFonts w:ascii="Cambria" w:hAnsi="Cambria"/>
                <w:b/>
              </w:rPr>
              <w:t>16</w:t>
            </w:r>
            <w:r w:rsidRPr="00787FF4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6BF58EF" w14:textId="77777777" w:rsidR="006D333C" w:rsidRPr="00787FF4" w:rsidRDefault="006D333C" w:rsidP="006D333C">
      <w:pPr>
        <w:spacing w:after="160" w:line="240" w:lineRule="auto"/>
        <w:jc w:val="both"/>
        <w:rPr>
          <w:rFonts w:ascii="Cambria" w:hAnsi="Cambria"/>
          <w:bCs/>
        </w:rPr>
      </w:pPr>
      <w:r w:rsidRPr="00787FF4">
        <w:rPr>
          <w:rFonts w:ascii="Cambria" w:hAnsi="Cambria"/>
          <w:bCs/>
        </w:rPr>
        <w:t>Soit la fonction</w:t>
      </w:r>
    </w:p>
    <w:p w14:paraId="55C3AC8E" w14:textId="77777777" w:rsidR="006D333C" w:rsidRPr="00787FF4" w:rsidRDefault="006D333C" w:rsidP="006D333C">
      <w:pPr>
        <w:spacing w:after="160" w:line="240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x+4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26AB5FEB" w14:textId="07B92AAF" w:rsidR="006D333C" w:rsidRPr="00787FF4" w:rsidRDefault="006D333C" w:rsidP="001B355A">
      <w:pPr>
        <w:spacing w:after="160" w:line="240" w:lineRule="auto"/>
        <w:jc w:val="both"/>
        <w:rPr>
          <w:rFonts w:ascii="Cambria" w:hAnsi="Cambria"/>
          <w:bCs/>
        </w:rPr>
      </w:pPr>
      <w:r w:rsidRPr="00787FF4">
        <w:rPr>
          <w:rFonts w:ascii="Cambria" w:hAnsi="Cambria"/>
          <w:b/>
          <w:bCs/>
        </w:rPr>
        <w:t>a)</w:t>
      </w:r>
      <w:r w:rsidRPr="00787FF4">
        <w:rPr>
          <w:rFonts w:ascii="Cambria" w:hAnsi="Cambria"/>
          <w:bCs/>
        </w:rPr>
        <w:t xml:space="preserve">  À l’aide de la définition de la dérivée, </w:t>
      </w:r>
      <w:r w:rsidR="001B355A">
        <w:rPr>
          <w:rFonts w:ascii="Cambria" w:hAnsi="Cambria"/>
          <w:bCs/>
        </w:rPr>
        <w:t xml:space="preserve">calculer </w:t>
      </w:r>
      <w:r w:rsidRPr="00787FF4">
        <w:rPr>
          <w:rFonts w:ascii="Cambria" w:hAnsi="Cambria"/>
          <w:bCs/>
        </w:rPr>
        <w:t xml:space="preserve">la dérivée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1B355A">
        <w:rPr>
          <w:rFonts w:ascii="Cambria" w:hAnsi="Cambria"/>
        </w:rPr>
        <w:t>.</w:t>
      </w:r>
    </w:p>
    <w:p w14:paraId="178B93B0" w14:textId="77777777" w:rsidR="006D333C" w:rsidRPr="00787FF4" w:rsidRDefault="006D333C" w:rsidP="006D333C">
      <w:pPr>
        <w:spacing w:after="160"/>
        <w:rPr>
          <w:rFonts w:ascii="Cambria" w:hAnsi="Cambria"/>
        </w:rPr>
      </w:pPr>
    </w:p>
    <w:p w14:paraId="60AD8E31" w14:textId="77777777" w:rsidR="006D333C" w:rsidRPr="00787FF4" w:rsidRDefault="006D333C" w:rsidP="006D333C">
      <w:pPr>
        <w:spacing w:after="160"/>
        <w:rPr>
          <w:rFonts w:ascii="Cambria" w:hAnsi="Cambria"/>
        </w:rPr>
      </w:pPr>
    </w:p>
    <w:p w14:paraId="7D34E409" w14:textId="77777777" w:rsidR="006D333C" w:rsidRPr="00787FF4" w:rsidRDefault="006D333C" w:rsidP="006D333C">
      <w:pPr>
        <w:spacing w:after="160"/>
        <w:rPr>
          <w:rFonts w:ascii="Cambria" w:hAnsi="Cambria"/>
        </w:rPr>
      </w:pPr>
    </w:p>
    <w:p w14:paraId="711D1F3C" w14:textId="77777777" w:rsidR="006D333C" w:rsidRPr="00787FF4" w:rsidRDefault="006D333C" w:rsidP="006D333C">
      <w:pPr>
        <w:spacing w:after="160"/>
        <w:rPr>
          <w:rFonts w:ascii="Cambria" w:hAnsi="Cambria"/>
        </w:rPr>
      </w:pPr>
    </w:p>
    <w:p w14:paraId="05442548" w14:textId="77777777" w:rsidR="006D333C" w:rsidRPr="00787FF4" w:rsidRDefault="006D333C" w:rsidP="006D333C">
      <w:pPr>
        <w:spacing w:after="160"/>
        <w:rPr>
          <w:rFonts w:ascii="Cambria" w:hAnsi="Cambria"/>
        </w:rPr>
      </w:pPr>
    </w:p>
    <w:p w14:paraId="2256DE99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79A66A32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0044FF79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72096972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6E1F25DC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3BFC6348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5C798C75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3E0E5366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46A2434D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59FCB33E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4E753C4C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0297033C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7663BD2E" w14:textId="77777777" w:rsidR="006D333C" w:rsidRPr="00787FF4" w:rsidRDefault="006D333C" w:rsidP="006D333C">
      <w:pPr>
        <w:spacing w:after="0" w:line="240" w:lineRule="auto"/>
        <w:rPr>
          <w:rFonts w:ascii="Cambria" w:hAnsi="Cambria"/>
        </w:rPr>
      </w:pPr>
    </w:p>
    <w:p w14:paraId="6B5D8A3E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7E8D5917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0F9FCF34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00DCBD82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2F5EDFDF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65BF37F7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73D2EEC8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7E1F7453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17BE9628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059335B5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7B800491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793C2822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13DC8B21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0ED21E53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2DE20582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735745A1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73D159EC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52FA1E46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6068394C" w14:textId="77777777" w:rsidR="006D333C" w:rsidRPr="00787FF4" w:rsidRDefault="006D333C" w:rsidP="006D333C">
      <w:pPr>
        <w:spacing w:after="0" w:line="240" w:lineRule="auto"/>
        <w:rPr>
          <w:rFonts w:ascii="Cambria" w:hAnsi="Cambria"/>
          <w:b/>
        </w:rPr>
      </w:pPr>
    </w:p>
    <w:p w14:paraId="196AF898" w14:textId="2E2C527C" w:rsidR="006D333C" w:rsidRPr="00787FF4" w:rsidRDefault="006D333C" w:rsidP="006D333C">
      <w:pPr>
        <w:spacing w:after="160"/>
        <w:rPr>
          <w:rFonts w:ascii="Cambria" w:hAnsi="Cambria"/>
        </w:rPr>
      </w:pPr>
      <w:r w:rsidRPr="00787FF4">
        <w:rPr>
          <w:rFonts w:ascii="Cambria" w:hAnsi="Cambria"/>
          <w:b/>
        </w:rPr>
        <w:t>b)</w:t>
      </w:r>
      <w:r w:rsidRPr="00787FF4">
        <w:rPr>
          <w:rFonts w:ascii="Cambria" w:hAnsi="Cambria"/>
        </w:rPr>
        <w:t>  Détermine</w:t>
      </w:r>
      <w:r w:rsidR="002561F8">
        <w:rPr>
          <w:rFonts w:ascii="Cambria" w:hAnsi="Cambria"/>
        </w:rPr>
        <w:t>r</w:t>
      </w:r>
      <w:r w:rsidRPr="00787FF4">
        <w:rPr>
          <w:rFonts w:ascii="Cambria" w:hAnsi="Cambria"/>
        </w:rPr>
        <w:t xml:space="preserve"> l’équation de la droite tangente à la courbe de </w:t>
      </w:r>
      <m:oMath>
        <m:r>
          <w:rPr>
            <w:rFonts w:ascii="Cambria Math" w:hAnsi="Cambria Math"/>
          </w:rPr>
          <m:t>f(x)</m:t>
        </m:r>
      </m:oMath>
      <w:r w:rsidRPr="00787FF4">
        <w:rPr>
          <w:rFonts w:ascii="Cambria" w:hAnsi="Cambria"/>
        </w:rPr>
        <w:t xml:space="preserve"> en </w:t>
      </w:r>
      <m:oMath>
        <m:r>
          <w:rPr>
            <w:rFonts w:ascii="Cambria Math" w:hAnsi="Cambria Math"/>
          </w:rPr>
          <m:t>x=5</m:t>
        </m:r>
      </m:oMath>
      <w:r w:rsidRPr="00787FF4">
        <w:rPr>
          <w:rFonts w:ascii="Cambria" w:hAnsi="Cambria"/>
        </w:rPr>
        <w:t>.</w:t>
      </w:r>
    </w:p>
    <w:p w14:paraId="37CFACD8" w14:textId="77777777" w:rsidR="006D333C" w:rsidRPr="00787FF4" w:rsidRDefault="006D333C" w:rsidP="006D333C">
      <w:pPr>
        <w:spacing w:after="160"/>
        <w:rPr>
          <w:rFonts w:ascii="Cambria" w:hAnsi="Cambria"/>
        </w:rPr>
      </w:pPr>
    </w:p>
    <w:p w14:paraId="3526BB34" w14:textId="77777777" w:rsidR="006D333C" w:rsidRPr="00787FF4" w:rsidRDefault="006D333C" w:rsidP="006D333C">
      <w:pPr>
        <w:spacing w:after="160"/>
        <w:rPr>
          <w:rFonts w:ascii="Cambria" w:hAnsi="Cambria"/>
        </w:rPr>
      </w:pPr>
    </w:p>
    <w:p w14:paraId="29E8807A" w14:textId="77777777" w:rsidR="006D333C" w:rsidRPr="00787FF4" w:rsidRDefault="006D333C" w:rsidP="006D333C">
      <w:pPr>
        <w:spacing w:after="160"/>
        <w:rPr>
          <w:rFonts w:ascii="Cambria" w:hAnsi="Cambria"/>
        </w:rPr>
      </w:pPr>
    </w:p>
    <w:p w14:paraId="57957FD7" w14:textId="77777777" w:rsidR="006D333C" w:rsidRPr="00787FF4" w:rsidRDefault="006D333C" w:rsidP="006D333C"/>
    <w:p w14:paraId="1D564BCD" w14:textId="77777777" w:rsidR="006D333C" w:rsidRPr="00787FF4" w:rsidRDefault="006D333C" w:rsidP="006D333C"/>
    <w:p w14:paraId="7603CA60" w14:textId="004B21E0" w:rsidR="0093788A" w:rsidRPr="00787FF4" w:rsidRDefault="0093788A" w:rsidP="0093788A">
      <w:pPr>
        <w:rPr>
          <w:rFonts w:ascii="Cambria" w:hAnsi="Cambria"/>
        </w:rPr>
      </w:pPr>
      <w:r w:rsidRPr="00787FF4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3788A" w:rsidRPr="00787FF4" w14:paraId="003A840D" w14:textId="77777777" w:rsidTr="004B1D4A">
        <w:tc>
          <w:tcPr>
            <w:tcW w:w="1869" w:type="pct"/>
            <w:shd w:val="clear" w:color="auto" w:fill="auto"/>
          </w:tcPr>
          <w:p w14:paraId="0A77B99E" w14:textId="65469887" w:rsidR="0093788A" w:rsidRPr="00787FF4" w:rsidRDefault="0093788A" w:rsidP="004B1D4A">
            <w:pPr>
              <w:spacing w:after="160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</w:rPr>
              <w:lastRenderedPageBreak/>
              <w:t xml:space="preserve">Question </w:t>
            </w:r>
            <w:r w:rsidR="006D333C" w:rsidRPr="00787FF4">
              <w:rPr>
                <w:rFonts w:ascii="Cambria" w:hAnsi="Cambria"/>
                <w:b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2E1895E0" w14:textId="70174175" w:rsidR="0093788A" w:rsidRPr="00787FF4" w:rsidRDefault="0093788A" w:rsidP="004B1D4A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787FF4">
              <w:rPr>
                <w:rFonts w:ascii="Cambria" w:hAnsi="Cambria"/>
                <w:b/>
              </w:rPr>
              <w:t xml:space="preserve">8 + </w:t>
            </w:r>
            <w:r w:rsidR="006D333C" w:rsidRPr="00787FF4">
              <w:rPr>
                <w:rFonts w:ascii="Cambria" w:hAnsi="Cambria"/>
                <w:b/>
              </w:rPr>
              <w:t>2</w:t>
            </w:r>
            <w:r w:rsidRPr="00787FF4">
              <w:rPr>
                <w:rFonts w:ascii="Cambria" w:hAnsi="Cambria"/>
                <w:b/>
              </w:rPr>
              <w:t xml:space="preserve"> = 1</w:t>
            </w:r>
            <w:r w:rsidR="006D333C" w:rsidRPr="00787FF4">
              <w:rPr>
                <w:rFonts w:ascii="Cambria" w:hAnsi="Cambria"/>
                <w:b/>
              </w:rPr>
              <w:t>0</w:t>
            </w:r>
            <w:r w:rsidRPr="00787FF4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05D94E41" w14:textId="237CB494" w:rsidR="00C3484A" w:rsidRDefault="00C3484A" w:rsidP="00F80B17">
      <w:pPr>
        <w:spacing w:after="160" w:line="240" w:lineRule="auto"/>
        <w:rPr>
          <w:rFonts w:ascii="Cambria" w:hAnsi="Cambria"/>
        </w:rPr>
      </w:pPr>
      <w:r w:rsidRPr="00787FF4">
        <w:rPr>
          <w:rFonts w:ascii="Cambria" w:hAnsi="Cambria"/>
          <w:noProof/>
        </w:rPr>
        <w:drawing>
          <wp:anchor distT="0" distB="0" distL="114300" distR="114300" simplePos="0" relativeHeight="251657216" behindDoc="0" locked="0" layoutInCell="1" allowOverlap="1" wp14:anchorId="452CEEF8" wp14:editId="5B88A05B">
            <wp:simplePos x="0" y="0"/>
            <wp:positionH relativeFrom="column">
              <wp:posOffset>3770630</wp:posOffset>
            </wp:positionH>
            <wp:positionV relativeFrom="paragraph">
              <wp:posOffset>29845</wp:posOffset>
            </wp:positionV>
            <wp:extent cx="2560955" cy="1667498"/>
            <wp:effectExtent l="19050" t="19050" r="0" b="9525"/>
            <wp:wrapSquare wrapText="bothSides"/>
            <wp:docPr id="1234783991" name="Image 1" descr="Une image contenant diagramme, ligne, Tracé, motif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3991" name="Image 1" descr="Une image contenant diagramme, ligne, Tracé, motif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372" cy="1675583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88A" w:rsidRPr="00787FF4">
        <w:rPr>
          <w:rFonts w:ascii="Cambria" w:hAnsi="Cambria"/>
        </w:rPr>
        <w:t xml:space="preserve">Voici la courbe définie par l’équation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=1+2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3788A" w:rsidRPr="00787FF4">
        <w:rPr>
          <w:rFonts w:ascii="Cambria" w:hAnsi="Cambria"/>
        </w:rPr>
        <w:t>.</w:t>
      </w:r>
    </w:p>
    <w:p w14:paraId="52B3D8F5" w14:textId="77777777" w:rsidR="0093788A" w:rsidRPr="00787FF4" w:rsidRDefault="0093788A" w:rsidP="0093788A">
      <w:pPr>
        <w:spacing w:after="160" w:line="240" w:lineRule="auto"/>
        <w:rPr>
          <w:rFonts w:ascii="Cambria" w:hAnsi="Cambria"/>
        </w:rPr>
      </w:pPr>
      <w:r w:rsidRPr="00787FF4">
        <w:rPr>
          <w:rFonts w:ascii="Cambria" w:hAnsi="Cambria"/>
          <w:b/>
        </w:rPr>
        <w:t>a)</w:t>
      </w:r>
      <w:r w:rsidRPr="00787FF4">
        <w:rPr>
          <w:rFonts w:ascii="Cambria" w:hAnsi="Cambria"/>
        </w:rPr>
        <w:t>  Vérifier que</w:t>
      </w:r>
    </w:p>
    <w:p w14:paraId="58971C9F" w14:textId="77777777" w:rsidR="0093788A" w:rsidRPr="00787FF4" w:rsidRDefault="00000000" w:rsidP="0093788A">
      <w:pPr>
        <w:spacing w:after="16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4y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</m:den>
          </m:f>
        </m:oMath>
      </m:oMathPara>
    </w:p>
    <w:p w14:paraId="3831F600" w14:textId="77777777" w:rsidR="0093788A" w:rsidRPr="00787FF4" w:rsidRDefault="0093788A" w:rsidP="0093788A">
      <w:pPr>
        <w:spacing w:after="160" w:line="240" w:lineRule="auto"/>
        <w:rPr>
          <w:rFonts w:ascii="Cambria" w:hAnsi="Cambria"/>
        </w:rPr>
      </w:pPr>
    </w:p>
    <w:p w14:paraId="6FB7299A" w14:textId="77777777" w:rsidR="0093788A" w:rsidRPr="00787FF4" w:rsidRDefault="0093788A" w:rsidP="0093788A">
      <w:pPr>
        <w:spacing w:after="160" w:line="240" w:lineRule="auto"/>
        <w:rPr>
          <w:rFonts w:ascii="Cambria" w:hAnsi="Cambria"/>
        </w:rPr>
      </w:pPr>
    </w:p>
    <w:p w14:paraId="60C3DD59" w14:textId="77777777" w:rsidR="0093788A" w:rsidRPr="00787FF4" w:rsidRDefault="0093788A" w:rsidP="0093788A">
      <w:pPr>
        <w:spacing w:after="160" w:line="240" w:lineRule="auto"/>
        <w:rPr>
          <w:rFonts w:ascii="Cambria" w:hAnsi="Cambria"/>
        </w:rPr>
      </w:pPr>
    </w:p>
    <w:p w14:paraId="550F8875" w14:textId="77777777" w:rsidR="0093788A" w:rsidRPr="00787FF4" w:rsidRDefault="0093788A" w:rsidP="0093788A">
      <w:pPr>
        <w:spacing w:after="160" w:line="240" w:lineRule="auto"/>
        <w:rPr>
          <w:rFonts w:ascii="Cambria" w:hAnsi="Cambria"/>
        </w:rPr>
      </w:pPr>
    </w:p>
    <w:p w14:paraId="4FF2C446" w14:textId="77777777" w:rsidR="0093788A" w:rsidRPr="00787FF4" w:rsidRDefault="0093788A" w:rsidP="0093788A">
      <w:pPr>
        <w:spacing w:after="160" w:line="240" w:lineRule="auto"/>
        <w:rPr>
          <w:rFonts w:ascii="Cambria" w:hAnsi="Cambria"/>
        </w:rPr>
      </w:pPr>
    </w:p>
    <w:p w14:paraId="2F608E1E" w14:textId="77777777" w:rsidR="0093788A" w:rsidRPr="00787FF4" w:rsidRDefault="0093788A" w:rsidP="0093788A">
      <w:pPr>
        <w:spacing w:after="160" w:line="240" w:lineRule="auto"/>
        <w:rPr>
          <w:rFonts w:ascii="Cambria" w:hAnsi="Cambria"/>
        </w:rPr>
      </w:pPr>
    </w:p>
    <w:p w14:paraId="2638E2D3" w14:textId="77777777" w:rsidR="0093788A" w:rsidRPr="00787FF4" w:rsidRDefault="0093788A" w:rsidP="0093788A">
      <w:pPr>
        <w:spacing w:after="160" w:line="240" w:lineRule="auto"/>
        <w:rPr>
          <w:rFonts w:ascii="Cambria" w:hAnsi="Cambria"/>
        </w:rPr>
      </w:pPr>
    </w:p>
    <w:p w14:paraId="2A2FBC9C" w14:textId="77777777" w:rsidR="006D333C" w:rsidRPr="00787FF4" w:rsidRDefault="006D333C" w:rsidP="0093788A">
      <w:pPr>
        <w:spacing w:after="160" w:line="240" w:lineRule="auto"/>
        <w:rPr>
          <w:rFonts w:ascii="Cambria" w:hAnsi="Cambria"/>
        </w:rPr>
      </w:pPr>
    </w:p>
    <w:p w14:paraId="744F7942" w14:textId="77777777" w:rsidR="006D333C" w:rsidRPr="00787FF4" w:rsidRDefault="006D333C" w:rsidP="0093788A">
      <w:pPr>
        <w:spacing w:after="160" w:line="240" w:lineRule="auto"/>
        <w:rPr>
          <w:rFonts w:ascii="Cambria" w:hAnsi="Cambria"/>
        </w:rPr>
      </w:pPr>
    </w:p>
    <w:p w14:paraId="6F628EE4" w14:textId="77777777" w:rsidR="0093788A" w:rsidRDefault="0093788A" w:rsidP="0093788A">
      <w:pPr>
        <w:spacing w:after="160" w:line="240" w:lineRule="auto"/>
        <w:rPr>
          <w:rFonts w:ascii="Cambria" w:hAnsi="Cambria"/>
        </w:rPr>
      </w:pPr>
    </w:p>
    <w:p w14:paraId="56809BEF" w14:textId="77777777" w:rsidR="00C3484A" w:rsidRDefault="00C3484A" w:rsidP="0093788A">
      <w:pPr>
        <w:spacing w:after="160" w:line="240" w:lineRule="auto"/>
        <w:rPr>
          <w:rFonts w:ascii="Cambria" w:hAnsi="Cambria"/>
        </w:rPr>
      </w:pPr>
    </w:p>
    <w:p w14:paraId="38AC5298" w14:textId="77777777" w:rsidR="00C3484A" w:rsidRDefault="00C3484A" w:rsidP="0093788A">
      <w:pPr>
        <w:spacing w:after="160" w:line="240" w:lineRule="auto"/>
        <w:rPr>
          <w:rFonts w:ascii="Cambria" w:hAnsi="Cambria"/>
        </w:rPr>
      </w:pPr>
    </w:p>
    <w:p w14:paraId="3310C3A7" w14:textId="77777777" w:rsidR="0093788A" w:rsidRPr="00787FF4" w:rsidRDefault="0093788A" w:rsidP="0093788A">
      <w:pPr>
        <w:spacing w:after="160" w:line="240" w:lineRule="auto"/>
        <w:rPr>
          <w:rFonts w:ascii="Cambria" w:hAnsi="Cambria"/>
        </w:rPr>
      </w:pPr>
    </w:p>
    <w:p w14:paraId="252EBD34" w14:textId="77777777" w:rsidR="0093788A" w:rsidRDefault="0093788A" w:rsidP="0093788A">
      <w:pPr>
        <w:spacing w:after="160" w:line="240" w:lineRule="auto"/>
        <w:rPr>
          <w:rFonts w:ascii="Cambria" w:hAnsi="Cambria"/>
        </w:rPr>
      </w:pPr>
    </w:p>
    <w:p w14:paraId="32BA0D63" w14:textId="77777777" w:rsidR="00453F9D" w:rsidRDefault="00453F9D" w:rsidP="0093788A">
      <w:pPr>
        <w:spacing w:after="160" w:line="240" w:lineRule="auto"/>
        <w:rPr>
          <w:rFonts w:ascii="Cambria" w:hAnsi="Cambria"/>
        </w:rPr>
      </w:pPr>
    </w:p>
    <w:p w14:paraId="735D12F2" w14:textId="77777777" w:rsidR="00453F9D" w:rsidRPr="00787FF4" w:rsidRDefault="00453F9D" w:rsidP="0093788A">
      <w:pPr>
        <w:spacing w:after="160" w:line="240" w:lineRule="auto"/>
        <w:rPr>
          <w:rFonts w:ascii="Cambria" w:hAnsi="Cambria"/>
        </w:rPr>
      </w:pPr>
    </w:p>
    <w:p w14:paraId="0D1D3E13" w14:textId="25E524F8" w:rsidR="0093788A" w:rsidRPr="00787FF4" w:rsidRDefault="0093788A" w:rsidP="0093788A">
      <w:pPr>
        <w:spacing w:after="160" w:line="240" w:lineRule="auto"/>
        <w:rPr>
          <w:rFonts w:ascii="Cambria" w:hAnsi="Cambria"/>
        </w:rPr>
      </w:pPr>
      <w:r w:rsidRPr="00787FF4">
        <w:rPr>
          <w:rFonts w:ascii="Cambria" w:hAnsi="Cambria"/>
          <w:b/>
        </w:rPr>
        <w:t>b)</w:t>
      </w:r>
      <w:r w:rsidRPr="00787FF4">
        <w:rPr>
          <w:rFonts w:ascii="Cambria" w:hAnsi="Cambria"/>
        </w:rPr>
        <w:t>  Détermine</w:t>
      </w:r>
      <w:r w:rsidR="00252833">
        <w:rPr>
          <w:rFonts w:ascii="Cambria" w:hAnsi="Cambria"/>
        </w:rPr>
        <w:t>r</w:t>
      </w:r>
      <w:r w:rsidRPr="00787FF4">
        <w:rPr>
          <w:rFonts w:ascii="Cambria" w:hAnsi="Cambria"/>
        </w:rPr>
        <w:t xml:space="preserve"> l</w:t>
      </w:r>
      <w:r w:rsidR="006D333C" w:rsidRPr="00787FF4">
        <w:rPr>
          <w:rFonts w:ascii="Cambria" w:hAnsi="Cambria"/>
        </w:rPr>
        <w:t xml:space="preserve">e taux de variation instantané </w:t>
      </w:r>
      <w:r w:rsidRPr="00787FF4">
        <w:rPr>
          <w:rFonts w:ascii="Cambria" w:hAnsi="Cambria"/>
        </w:rPr>
        <w:t xml:space="preserve">au point </w:t>
      </w:r>
      <m:oMath>
        <m:r>
          <w:rPr>
            <w:rFonts w:ascii="Cambria Math" w:hAnsi="Cambria Math"/>
          </w:rPr>
          <m:t>(2, 1)</m:t>
        </m:r>
      </m:oMath>
      <w:r w:rsidRPr="00787FF4">
        <w:rPr>
          <w:rFonts w:ascii="Cambria" w:hAnsi="Cambria"/>
        </w:rPr>
        <w:t>.</w:t>
      </w:r>
    </w:p>
    <w:p w14:paraId="35E30BA3" w14:textId="77777777" w:rsidR="0093788A" w:rsidRPr="00787FF4" w:rsidRDefault="0093788A" w:rsidP="0093788A">
      <w:pPr>
        <w:rPr>
          <w:rFonts w:ascii="Cambria" w:hAnsi="Cambria"/>
        </w:rPr>
      </w:pPr>
      <w:r w:rsidRPr="00787FF4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3788A" w:rsidRPr="00126275" w14:paraId="53172D3F" w14:textId="77777777" w:rsidTr="004B1D4A">
        <w:tc>
          <w:tcPr>
            <w:tcW w:w="1869" w:type="pct"/>
            <w:shd w:val="clear" w:color="auto" w:fill="auto"/>
          </w:tcPr>
          <w:p w14:paraId="6242308C" w14:textId="3F5A85CB" w:rsidR="0093788A" w:rsidRPr="00126275" w:rsidRDefault="0093788A" w:rsidP="004B1D4A">
            <w:pPr>
              <w:spacing w:after="160"/>
              <w:rPr>
                <w:rFonts w:ascii="Cambria" w:hAnsi="Cambria"/>
              </w:rPr>
            </w:pPr>
            <w:r w:rsidRPr="00126275">
              <w:rPr>
                <w:rFonts w:ascii="Cambria" w:hAnsi="Cambria"/>
                <w:b/>
              </w:rPr>
              <w:lastRenderedPageBreak/>
              <w:t xml:space="preserve">Question </w:t>
            </w:r>
            <w:r w:rsidR="006D333C" w:rsidRPr="00126275">
              <w:rPr>
                <w:rFonts w:ascii="Cambria" w:hAnsi="Cambria"/>
                <w:b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204D5DE0" w14:textId="093257AB" w:rsidR="0093788A" w:rsidRPr="00126275" w:rsidRDefault="0093788A" w:rsidP="004B1D4A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126275">
              <w:rPr>
                <w:rFonts w:ascii="Cambria" w:hAnsi="Cambria"/>
                <w:b/>
              </w:rPr>
              <w:t>1 + 2 + 2 + 4 + 3 = 1</w:t>
            </w:r>
            <w:r w:rsidR="006D333C" w:rsidRPr="00126275">
              <w:rPr>
                <w:rFonts w:ascii="Cambria" w:hAnsi="Cambria"/>
                <w:b/>
              </w:rPr>
              <w:t>2</w:t>
            </w:r>
            <w:r w:rsidRPr="00126275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3B2F9FAE" w14:textId="577855BC" w:rsidR="0093788A" w:rsidRPr="00126275" w:rsidRDefault="0093788A" w:rsidP="0093788A">
      <w:pPr>
        <w:spacing w:after="160" w:line="240" w:lineRule="auto"/>
        <w:jc w:val="both"/>
        <w:rPr>
          <w:rFonts w:ascii="Cambria" w:hAnsi="Cambria"/>
        </w:rPr>
      </w:pPr>
      <w:r w:rsidRPr="00126275">
        <w:rPr>
          <w:rFonts w:ascii="Cambria" w:hAnsi="Cambria"/>
        </w:rPr>
        <w:t>Un objet se déplace sur un axe horizontal</w:t>
      </w:r>
      <w:r w:rsidR="00F40FA8" w:rsidRPr="00126275">
        <w:rPr>
          <w:rFonts w:ascii="Cambria" w:hAnsi="Cambria"/>
        </w:rPr>
        <w:t xml:space="preserve"> gauche-droite (les nombres positifs sont à droite)</w:t>
      </w:r>
      <w:r w:rsidRPr="00126275">
        <w:rPr>
          <w:rFonts w:ascii="Cambria" w:hAnsi="Cambria"/>
        </w:rPr>
        <w:t xml:space="preserve">. Sa position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26275">
        <w:rPr>
          <w:rFonts w:ascii="Cambria" w:hAnsi="Cambria"/>
        </w:rPr>
        <w:t xml:space="preserve"> par rapport à l’origine en fonction du temps </w:t>
      </w:r>
      <m:oMath>
        <m:r>
          <w:rPr>
            <w:rFonts w:ascii="Cambria Math" w:hAnsi="Cambria Math"/>
          </w:rPr>
          <m:t>t</m:t>
        </m:r>
      </m:oMath>
      <w:r w:rsidRPr="00126275">
        <w:rPr>
          <w:rFonts w:ascii="Cambria" w:hAnsi="Cambria"/>
        </w:rPr>
        <w:t xml:space="preserve"> est donnée par l’expression</w:t>
      </w:r>
    </w:p>
    <w:p w14:paraId="2D0DAF3A" w14:textId="41B4D3D9" w:rsidR="0093788A" w:rsidRPr="00126275" w:rsidRDefault="0093788A" w:rsidP="0093788A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+10t+4,</m:t>
          </m:r>
        </m:oMath>
      </m:oMathPara>
    </w:p>
    <w:p w14:paraId="010815D2" w14:textId="095C7F01" w:rsidR="0093788A" w:rsidRPr="00126275" w:rsidRDefault="0093788A" w:rsidP="0093788A">
      <w:pPr>
        <w:spacing w:after="160" w:line="240" w:lineRule="auto"/>
        <w:jc w:val="both"/>
        <w:rPr>
          <w:rFonts w:ascii="Cambria" w:hAnsi="Cambria"/>
        </w:rPr>
      </w:pPr>
      <w:r w:rsidRPr="00126275">
        <w:rPr>
          <w:rFonts w:ascii="Cambria" w:hAnsi="Cambria"/>
        </w:rPr>
        <w:t xml:space="preserve">où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" w:hAnsi="Cambria"/>
              </w:rPr>
              <m:t>Dom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0, 20</m:t>
            </m:r>
          </m:e>
        </m:d>
      </m:oMath>
      <w:r w:rsidRPr="00126275">
        <w:rPr>
          <w:rFonts w:ascii="Cambria" w:hAnsi="Cambria"/>
        </w:rPr>
        <w:t xml:space="preserve">. La position est mesurée en mètres et le temps en secondes. </w:t>
      </w:r>
      <w:r w:rsidRPr="00126275">
        <w:rPr>
          <w:rFonts w:ascii="Cambria" w:hAnsi="Cambria"/>
          <w:i/>
        </w:rPr>
        <w:t>À noter que pour chaque sous-question, lorsque cela est pertinent, indiquez l’unité de mesure dans votre réponse.</w:t>
      </w:r>
    </w:p>
    <w:p w14:paraId="2E39D349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  <w:r w:rsidRPr="00126275">
        <w:rPr>
          <w:rFonts w:ascii="Cambria" w:hAnsi="Cambria"/>
          <w:b/>
        </w:rPr>
        <w:t>a)</w:t>
      </w:r>
      <w:r w:rsidRPr="00126275">
        <w:rPr>
          <w:rFonts w:ascii="Cambria" w:hAnsi="Cambria"/>
        </w:rPr>
        <w:t>  Quelle est la position initiale de l’objet ?</w:t>
      </w:r>
    </w:p>
    <w:p w14:paraId="618D0EC0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7B7BD940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594A75F8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189C7F8A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46D59FCF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  <w:b/>
        </w:rPr>
        <w:t>b)</w:t>
      </w:r>
      <w:r w:rsidRPr="00787FF4">
        <w:rPr>
          <w:rFonts w:ascii="Cambria" w:hAnsi="Cambria"/>
        </w:rPr>
        <w:t xml:space="preserve">  Que vaut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87FF4">
        <w:rPr>
          <w:rFonts w:ascii="Cambria" w:hAnsi="Cambria"/>
        </w:rPr>
        <w:t>, soit l’expression de la vitesse de l’objet en fonction du temps ?</w:t>
      </w:r>
    </w:p>
    <w:p w14:paraId="0C609767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709CFDAB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51BC6C40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4491B914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3C2A9D70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  <w:b/>
        </w:rPr>
        <w:t>c)</w:t>
      </w:r>
      <w:r w:rsidRPr="00787FF4">
        <w:rPr>
          <w:rFonts w:ascii="Cambria" w:hAnsi="Cambria"/>
        </w:rPr>
        <w:t xml:space="preserve">  Que vaut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87FF4">
        <w:rPr>
          <w:rFonts w:ascii="Cambria" w:hAnsi="Cambria"/>
        </w:rPr>
        <w:t>, soit l’expression de l’accélération de l’objet en fonction du temps ?</w:t>
      </w:r>
    </w:p>
    <w:p w14:paraId="49E6B57E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32CD7A84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0FE1E855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12998CFE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27C2A78B" w14:textId="5EE74214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  <w:b/>
        </w:rPr>
        <w:t>d)</w:t>
      </w:r>
      <w:r w:rsidRPr="00787FF4">
        <w:rPr>
          <w:rFonts w:ascii="Cambria" w:hAnsi="Cambria"/>
        </w:rPr>
        <w:t xml:space="preserve">  Quelle est la vitesse et l’accélération de l’objet au temps </w:t>
      </w:r>
      <m:oMath>
        <m:r>
          <w:rPr>
            <w:rFonts w:ascii="Cambria Math" w:hAnsi="Cambria Math"/>
          </w:rPr>
          <m:t>t=3</m:t>
        </m:r>
      </m:oMath>
      <w:r w:rsidRPr="00787FF4">
        <w:rPr>
          <w:rFonts w:ascii="Cambria" w:hAnsi="Cambria"/>
        </w:rPr>
        <w:t xml:space="preserve"> ? À ce moment, l’objet se déplace-t-il vers la gauche ou vers la droite ? Est-il en train d’aller de plus en plus vite ou de ralentir ?</w:t>
      </w:r>
    </w:p>
    <w:p w14:paraId="71A24CF8" w14:textId="77777777" w:rsidR="0093788A" w:rsidRPr="00787FF4" w:rsidRDefault="0093788A" w:rsidP="006D333C">
      <w:pPr>
        <w:spacing w:after="160" w:line="240" w:lineRule="auto"/>
        <w:jc w:val="both"/>
        <w:rPr>
          <w:rFonts w:ascii="Cambria" w:hAnsi="Cambria"/>
        </w:rPr>
      </w:pPr>
    </w:p>
    <w:p w14:paraId="20616C28" w14:textId="6B59F257" w:rsidR="0093788A" w:rsidRPr="00787FF4" w:rsidRDefault="0093788A" w:rsidP="006D333C">
      <w:pPr>
        <w:spacing w:after="160" w:line="240" w:lineRule="auto"/>
        <w:rPr>
          <w:rFonts w:ascii="Cambria" w:hAnsi="Cambria"/>
          <w:b/>
        </w:rPr>
      </w:pPr>
    </w:p>
    <w:p w14:paraId="0F7F868A" w14:textId="77777777" w:rsidR="006D333C" w:rsidRPr="00787FF4" w:rsidRDefault="006D333C" w:rsidP="006D333C">
      <w:pPr>
        <w:spacing w:after="160" w:line="240" w:lineRule="auto"/>
        <w:rPr>
          <w:rFonts w:ascii="Cambria" w:hAnsi="Cambria"/>
          <w:b/>
        </w:rPr>
      </w:pPr>
    </w:p>
    <w:p w14:paraId="36CC98EE" w14:textId="77777777" w:rsidR="006D333C" w:rsidRPr="00787FF4" w:rsidRDefault="006D333C" w:rsidP="006D333C">
      <w:pPr>
        <w:spacing w:after="160" w:line="240" w:lineRule="auto"/>
        <w:rPr>
          <w:rFonts w:ascii="Cambria" w:hAnsi="Cambria"/>
          <w:b/>
        </w:rPr>
      </w:pPr>
    </w:p>
    <w:p w14:paraId="547EEFBB" w14:textId="77777777" w:rsidR="0093788A" w:rsidRPr="00787FF4" w:rsidRDefault="0093788A" w:rsidP="006D333C">
      <w:pPr>
        <w:spacing w:after="160" w:line="240" w:lineRule="auto"/>
        <w:rPr>
          <w:rFonts w:ascii="Cambria" w:hAnsi="Cambria"/>
        </w:rPr>
      </w:pPr>
      <w:r w:rsidRPr="00787FF4">
        <w:rPr>
          <w:rFonts w:ascii="Cambria" w:hAnsi="Cambria"/>
          <w:b/>
        </w:rPr>
        <w:t>e)</w:t>
      </w:r>
      <w:r w:rsidRPr="00787FF4">
        <w:rPr>
          <w:rFonts w:ascii="Cambria" w:hAnsi="Cambria"/>
        </w:rPr>
        <w:t>  Sur quels intervalles de temps l’objet se déplace-t-il vers la gauche ?</w:t>
      </w:r>
    </w:p>
    <w:p w14:paraId="24BFB16D" w14:textId="77777777" w:rsidR="0093788A" w:rsidRPr="00787FF4" w:rsidRDefault="0093788A" w:rsidP="006D333C">
      <w:pPr>
        <w:spacing w:after="160" w:line="240" w:lineRule="auto"/>
        <w:rPr>
          <w:rFonts w:ascii="Cambria" w:hAnsi="Cambria"/>
        </w:rPr>
      </w:pPr>
    </w:p>
    <w:p w14:paraId="690669ED" w14:textId="77777777" w:rsidR="0093788A" w:rsidRPr="00787FF4" w:rsidRDefault="0093788A" w:rsidP="006D333C">
      <w:pPr>
        <w:spacing w:after="160" w:line="240" w:lineRule="auto"/>
        <w:rPr>
          <w:rFonts w:ascii="Cambria" w:hAnsi="Cambria"/>
        </w:rPr>
      </w:pPr>
    </w:p>
    <w:p w14:paraId="361AA64E" w14:textId="77777777" w:rsidR="0093788A" w:rsidRPr="00787FF4" w:rsidRDefault="0093788A" w:rsidP="006D333C">
      <w:pPr>
        <w:spacing w:after="160" w:line="240" w:lineRule="auto"/>
        <w:rPr>
          <w:rFonts w:ascii="Cambria" w:hAnsi="Cambria"/>
        </w:rPr>
      </w:pPr>
    </w:p>
    <w:p w14:paraId="376AC5D2" w14:textId="77777777" w:rsidR="0093788A" w:rsidRPr="00787FF4" w:rsidRDefault="0093788A" w:rsidP="006D333C">
      <w:pPr>
        <w:spacing w:after="160" w:line="240" w:lineRule="auto"/>
        <w:rPr>
          <w:rFonts w:ascii="Cambria" w:hAnsi="Cambria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3788A" w:rsidRPr="00787FF4" w14:paraId="0E48A17E" w14:textId="77777777" w:rsidTr="004B1D4A">
        <w:tc>
          <w:tcPr>
            <w:tcW w:w="1869" w:type="pct"/>
            <w:shd w:val="clear" w:color="auto" w:fill="auto"/>
          </w:tcPr>
          <w:p w14:paraId="17ECE5E7" w14:textId="571243E8" w:rsidR="0093788A" w:rsidRPr="00787FF4" w:rsidRDefault="0093788A" w:rsidP="004B1D4A">
            <w:pPr>
              <w:spacing w:after="160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</w:rPr>
              <w:lastRenderedPageBreak/>
              <w:t xml:space="preserve">Question </w:t>
            </w:r>
            <w:r w:rsidR="006D333C" w:rsidRPr="00787FF4">
              <w:rPr>
                <w:rFonts w:ascii="Cambria" w:hAnsi="Cambria"/>
                <w:b/>
              </w:rPr>
              <w:t>6</w:t>
            </w:r>
          </w:p>
        </w:tc>
        <w:tc>
          <w:tcPr>
            <w:tcW w:w="3131" w:type="pct"/>
            <w:shd w:val="clear" w:color="auto" w:fill="auto"/>
          </w:tcPr>
          <w:p w14:paraId="763C9C64" w14:textId="4E50AF73" w:rsidR="0093788A" w:rsidRPr="00787FF4" w:rsidRDefault="0093788A" w:rsidP="004B1D4A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787FF4">
              <w:rPr>
                <w:rFonts w:ascii="Cambria" w:hAnsi="Cambria"/>
                <w:b/>
              </w:rPr>
              <w:t xml:space="preserve"> 2 + 4 + 6 + 4 + 2 = 18 points</w:t>
            </w:r>
          </w:p>
        </w:tc>
      </w:tr>
    </w:tbl>
    <w:p w14:paraId="13680750" w14:textId="77777777" w:rsidR="0093788A" w:rsidRPr="00787FF4" w:rsidRDefault="0093788A" w:rsidP="0093788A">
      <w:pPr>
        <w:spacing w:after="160"/>
        <w:jc w:val="both"/>
        <w:rPr>
          <w:rFonts w:ascii="Cambria" w:hAnsi="Cambria"/>
        </w:rPr>
      </w:pPr>
      <w:r w:rsidRPr="00787FF4">
        <w:rPr>
          <w:rFonts w:ascii="Cambria" w:hAnsi="Cambria"/>
        </w:rPr>
        <w:t xml:space="preserve">La hauteur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87FF4">
        <w:rPr>
          <w:rFonts w:ascii="Cambria" w:hAnsi="Cambria"/>
        </w:rPr>
        <w:t xml:space="preserve"> en mètre d’une plante </w:t>
      </w:r>
      <m:oMath>
        <m:r>
          <w:rPr>
            <w:rFonts w:ascii="Cambria Math" w:hAnsi="Cambria Math"/>
          </w:rPr>
          <m:t>t</m:t>
        </m:r>
      </m:oMath>
      <w:r w:rsidRPr="00787FF4">
        <w:rPr>
          <w:rFonts w:ascii="Cambria" w:hAnsi="Cambria"/>
        </w:rPr>
        <w:t xml:space="preserve"> mois après avoir été mise en vente chez un fleuriste est donnée par la fonction</w:t>
      </w:r>
    </w:p>
    <w:p w14:paraId="18ED45CE" w14:textId="77777777" w:rsidR="0093788A" w:rsidRPr="00787FF4" w:rsidRDefault="0093788A" w:rsidP="0093788A">
      <w:pPr>
        <w:spacing w:after="16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1+8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-0,25t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5293031" w14:textId="24002CEB" w:rsidR="0093788A" w:rsidRPr="00787FF4" w:rsidRDefault="006D333C" w:rsidP="0093788A">
      <w:pPr>
        <w:spacing w:after="160"/>
        <w:jc w:val="both"/>
        <w:rPr>
          <w:rFonts w:ascii="Cambria" w:hAnsi="Cambria"/>
        </w:rPr>
      </w:pPr>
      <w:r w:rsidRPr="00787FF4">
        <w:rPr>
          <w:rFonts w:ascii="Cambria" w:hAnsi="Cambria"/>
          <w:b/>
        </w:rPr>
        <w:t>a</w:t>
      </w:r>
      <w:r w:rsidR="0093788A" w:rsidRPr="00787FF4">
        <w:rPr>
          <w:rFonts w:ascii="Cambria" w:hAnsi="Cambria"/>
          <w:b/>
        </w:rPr>
        <w:t>)</w:t>
      </w:r>
      <w:r w:rsidR="0093788A" w:rsidRPr="00787FF4">
        <w:rPr>
          <w:rFonts w:ascii="Cambria" w:hAnsi="Cambria"/>
        </w:rPr>
        <w:t>  Dans combien de temps après sa mise en vente la plante mesurera-t-elle 2 mètre</w:t>
      </w:r>
      <w:r w:rsidR="00F40FA8" w:rsidRPr="00787FF4">
        <w:rPr>
          <w:rFonts w:ascii="Cambria" w:hAnsi="Cambria"/>
        </w:rPr>
        <w:t>s</w:t>
      </w:r>
      <w:r w:rsidR="0093788A" w:rsidRPr="00787FF4">
        <w:rPr>
          <w:rFonts w:ascii="Cambria" w:hAnsi="Cambria"/>
        </w:rPr>
        <w:t xml:space="preserve"> ? Exprime</w:t>
      </w:r>
      <w:r w:rsidR="00482BEA">
        <w:rPr>
          <w:rFonts w:ascii="Cambria" w:hAnsi="Cambria"/>
        </w:rPr>
        <w:t>r</w:t>
      </w:r>
      <w:r w:rsidR="0093788A" w:rsidRPr="00787FF4">
        <w:rPr>
          <w:rFonts w:ascii="Cambria" w:hAnsi="Cambria"/>
        </w:rPr>
        <w:t xml:space="preserve"> votre réponse sous la forme </w:t>
      </w:r>
      <m:oMath>
        <m:r>
          <w:rPr>
            <w:rFonts w:ascii="Cambria Math" w:hAnsi="Cambria Math"/>
          </w:rPr>
          <m:t>t=A⋅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func>
      </m:oMath>
      <w:r w:rsidR="0093788A" w:rsidRPr="00787FF4">
        <w:rPr>
          <w:rFonts w:ascii="Cambria" w:hAnsi="Cambria"/>
        </w:rPr>
        <w:t xml:space="preserve">, où </w:t>
      </w:r>
      <m:oMath>
        <m:r>
          <w:rPr>
            <w:rFonts w:ascii="Cambria Math" w:hAnsi="Cambria Math"/>
          </w:rPr>
          <m:t>A</m:t>
        </m:r>
      </m:oMath>
      <w:r w:rsidR="0093788A" w:rsidRPr="00787FF4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B</m:t>
        </m:r>
      </m:oMath>
      <w:r w:rsidR="0093788A" w:rsidRPr="00787FF4">
        <w:rPr>
          <w:rFonts w:ascii="Cambria" w:hAnsi="Cambria"/>
        </w:rPr>
        <w:t xml:space="preserve"> sont des entiers positifs.</w:t>
      </w:r>
    </w:p>
    <w:p w14:paraId="382AA084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565CC430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3FDF5648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75FDD0C2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253EA30E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6F021E3C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34ED4774" w14:textId="77777777" w:rsidR="006D333C" w:rsidRPr="00787FF4" w:rsidRDefault="006D333C" w:rsidP="0093788A">
      <w:pPr>
        <w:spacing w:after="160"/>
        <w:rPr>
          <w:rFonts w:ascii="Cambria" w:hAnsi="Cambria"/>
        </w:rPr>
      </w:pPr>
    </w:p>
    <w:p w14:paraId="23D61D51" w14:textId="77777777" w:rsidR="006D333C" w:rsidRPr="00787FF4" w:rsidRDefault="006D333C" w:rsidP="0093788A">
      <w:pPr>
        <w:spacing w:after="160"/>
        <w:rPr>
          <w:rFonts w:ascii="Cambria" w:hAnsi="Cambria"/>
        </w:rPr>
      </w:pPr>
    </w:p>
    <w:p w14:paraId="3F4ECEF2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4D65EA29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59D51556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5EA07A67" w14:textId="53C61D9E" w:rsidR="0093788A" w:rsidRPr="00787FF4" w:rsidRDefault="006D333C" w:rsidP="0093788A">
      <w:pPr>
        <w:spacing w:after="160"/>
        <w:rPr>
          <w:rFonts w:ascii="Cambria" w:hAnsi="Cambria"/>
        </w:rPr>
      </w:pPr>
      <w:r w:rsidRPr="00787FF4">
        <w:rPr>
          <w:rFonts w:ascii="Cambria" w:hAnsi="Cambria"/>
          <w:b/>
        </w:rPr>
        <w:t>b</w:t>
      </w:r>
      <w:r w:rsidR="0093788A" w:rsidRPr="00787FF4">
        <w:rPr>
          <w:rFonts w:ascii="Cambria" w:hAnsi="Cambria"/>
          <w:b/>
        </w:rPr>
        <w:t>)</w:t>
      </w:r>
      <w:r w:rsidR="0093788A" w:rsidRPr="00787FF4">
        <w:rPr>
          <w:rFonts w:ascii="Cambria" w:hAnsi="Cambria"/>
        </w:rPr>
        <w:t>  Quelle sera la hauteur de la plante à long terme ?</w:t>
      </w:r>
    </w:p>
    <w:p w14:paraId="4D84AC6A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75D74708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5ECCE6A8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75B99278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6B3504D2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6C06D69C" w14:textId="77777777" w:rsidR="0093788A" w:rsidRPr="00787FF4" w:rsidRDefault="0093788A" w:rsidP="0093788A">
      <w:pPr>
        <w:spacing w:after="0" w:line="240" w:lineRule="auto"/>
        <w:rPr>
          <w:rFonts w:ascii="Cambria" w:hAnsi="Cambria"/>
          <w:b/>
        </w:rPr>
      </w:pPr>
      <w:r w:rsidRPr="00787FF4">
        <w:rPr>
          <w:rFonts w:ascii="Cambria" w:hAnsi="Cambria"/>
          <w:b/>
        </w:rPr>
        <w:br w:type="page"/>
      </w:r>
    </w:p>
    <w:p w14:paraId="5D641548" w14:textId="76E76155" w:rsidR="0093788A" w:rsidRPr="00787FF4" w:rsidRDefault="006D333C" w:rsidP="0093788A">
      <w:pPr>
        <w:spacing w:after="160"/>
        <w:rPr>
          <w:rFonts w:ascii="Cambria" w:hAnsi="Cambria"/>
        </w:rPr>
      </w:pPr>
      <w:r w:rsidRPr="00787FF4">
        <w:rPr>
          <w:rFonts w:ascii="Cambria" w:hAnsi="Cambria"/>
          <w:b/>
        </w:rPr>
        <w:lastRenderedPageBreak/>
        <w:t>c</w:t>
      </w:r>
      <w:r w:rsidR="0093788A" w:rsidRPr="00787FF4">
        <w:rPr>
          <w:rFonts w:ascii="Cambria" w:hAnsi="Cambria"/>
          <w:b/>
        </w:rPr>
        <w:t>)</w:t>
      </w:r>
      <w:r w:rsidR="0093788A" w:rsidRPr="00787FF4">
        <w:rPr>
          <w:rFonts w:ascii="Cambria" w:hAnsi="Cambria"/>
        </w:rPr>
        <w:t>  Démontre</w:t>
      </w:r>
      <w:r w:rsidR="00BF4D1E">
        <w:rPr>
          <w:rFonts w:ascii="Cambria" w:hAnsi="Cambria"/>
        </w:rPr>
        <w:t>r</w:t>
      </w:r>
      <w:r w:rsidR="0093788A" w:rsidRPr="00787FF4">
        <w:rPr>
          <w:rFonts w:ascii="Cambria" w:hAnsi="Cambria"/>
        </w:rPr>
        <w:t xml:space="preserve"> que</w:t>
      </w:r>
    </w:p>
    <w:p w14:paraId="639159AC" w14:textId="77777777" w:rsidR="0093788A" w:rsidRPr="00787FF4" w:rsidRDefault="00000000" w:rsidP="0093788A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-0,25t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-0,25t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A2A189D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1BFF25EA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265E448C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09786DBA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6C163B41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2BEC1FC8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1C8BF62E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406FF0DE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21784A4B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1EC6EA54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50184C24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4F2DE0B0" w14:textId="7E2EC714" w:rsidR="0093788A" w:rsidRPr="00787FF4" w:rsidRDefault="006D333C" w:rsidP="0093788A">
      <w:pPr>
        <w:spacing w:after="160"/>
        <w:jc w:val="both"/>
        <w:rPr>
          <w:rFonts w:ascii="Cambria" w:hAnsi="Cambria"/>
        </w:rPr>
      </w:pPr>
      <w:r w:rsidRPr="00787FF4">
        <w:rPr>
          <w:rFonts w:ascii="Cambria" w:hAnsi="Cambria"/>
          <w:b/>
        </w:rPr>
        <w:t>d</w:t>
      </w:r>
      <w:r w:rsidR="0093788A" w:rsidRPr="00787FF4">
        <w:rPr>
          <w:rFonts w:ascii="Cambria" w:hAnsi="Cambria"/>
          <w:b/>
        </w:rPr>
        <w:t>)</w:t>
      </w:r>
      <w:r w:rsidR="0093788A" w:rsidRPr="00787FF4">
        <w:rPr>
          <w:rFonts w:ascii="Cambria" w:hAnsi="Cambria"/>
        </w:rPr>
        <w:t>  Quelle est le taux de variation de la hauteur de la plante au moment de sa mise en vente ? Explique</w:t>
      </w:r>
      <w:r w:rsidR="00F44005">
        <w:rPr>
          <w:rFonts w:ascii="Cambria" w:hAnsi="Cambria"/>
        </w:rPr>
        <w:t>r</w:t>
      </w:r>
      <w:r w:rsidR="0093788A" w:rsidRPr="00787FF4">
        <w:rPr>
          <w:rFonts w:ascii="Cambria" w:hAnsi="Cambria"/>
        </w:rPr>
        <w:t xml:space="preserve"> précisément, dans le contexte, ce que signifie cette valeur. Exprime</w:t>
      </w:r>
      <w:r w:rsidR="00173A95">
        <w:rPr>
          <w:rFonts w:ascii="Cambria" w:hAnsi="Cambria"/>
        </w:rPr>
        <w:t>r</w:t>
      </w:r>
      <w:r w:rsidR="0093788A" w:rsidRPr="00787FF4">
        <w:rPr>
          <w:rFonts w:ascii="Cambria" w:hAnsi="Cambria"/>
        </w:rPr>
        <w:t xml:space="preserve"> votre réponse sous forme d’une fraction.</w:t>
      </w:r>
    </w:p>
    <w:p w14:paraId="2E119116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72F7C7F7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26BF39CE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11195D0B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1513343C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1CC78EFB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2EC4FAF7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55DCB005" w14:textId="570B5CB8" w:rsidR="0093788A" w:rsidRPr="00787FF4" w:rsidRDefault="006D333C" w:rsidP="0093788A">
      <w:pPr>
        <w:spacing w:after="160"/>
        <w:rPr>
          <w:rFonts w:ascii="Cambria" w:hAnsi="Cambria"/>
        </w:rPr>
      </w:pPr>
      <w:r w:rsidRPr="00787FF4">
        <w:rPr>
          <w:rFonts w:ascii="Cambria" w:hAnsi="Cambria"/>
          <w:b/>
        </w:rPr>
        <w:t>e</w:t>
      </w:r>
      <w:r w:rsidR="0093788A" w:rsidRPr="00787FF4">
        <w:rPr>
          <w:rFonts w:ascii="Cambria" w:hAnsi="Cambria"/>
          <w:b/>
        </w:rPr>
        <w:t>)</w:t>
      </w:r>
      <w:r w:rsidR="0093788A" w:rsidRPr="00787FF4">
        <w:rPr>
          <w:rFonts w:ascii="Cambria" w:hAnsi="Cambria"/>
        </w:rPr>
        <w:t>  Démontre</w:t>
      </w:r>
      <w:r w:rsidR="00483317">
        <w:rPr>
          <w:rFonts w:ascii="Cambria" w:hAnsi="Cambria"/>
        </w:rPr>
        <w:t>r</w:t>
      </w:r>
      <w:r w:rsidR="0093788A" w:rsidRPr="00787FF4">
        <w:rPr>
          <w:rFonts w:ascii="Cambria" w:hAnsi="Cambria"/>
        </w:rPr>
        <w:t xml:space="preserve"> que la hauteur de la plante est toujours croissante.</w:t>
      </w:r>
    </w:p>
    <w:p w14:paraId="0E5984F0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1B4DABDA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0DC69AAC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17286F1C" w14:textId="77777777" w:rsidR="0093788A" w:rsidRPr="00787FF4" w:rsidRDefault="0093788A" w:rsidP="0093788A">
      <w:pPr>
        <w:spacing w:after="160"/>
        <w:rPr>
          <w:rFonts w:ascii="Cambria" w:hAnsi="Cambria"/>
        </w:rPr>
      </w:pPr>
    </w:p>
    <w:p w14:paraId="053B489C" w14:textId="77777777" w:rsidR="0093788A" w:rsidRPr="00787FF4" w:rsidRDefault="0093788A" w:rsidP="0093788A">
      <w:pPr>
        <w:rPr>
          <w:rFonts w:ascii="Cambria" w:hAnsi="Cambria"/>
        </w:rPr>
      </w:pPr>
      <w:r w:rsidRPr="00787FF4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93788A" w:rsidRPr="00787FF4" w14:paraId="6BE7C207" w14:textId="77777777" w:rsidTr="004B1D4A">
        <w:tc>
          <w:tcPr>
            <w:tcW w:w="2500" w:type="pct"/>
            <w:shd w:val="clear" w:color="auto" w:fill="auto"/>
          </w:tcPr>
          <w:p w14:paraId="4E5D4E6E" w14:textId="7C250126" w:rsidR="0093788A" w:rsidRPr="00787FF4" w:rsidRDefault="0093788A" w:rsidP="004B1D4A">
            <w:pPr>
              <w:spacing w:after="160"/>
              <w:rPr>
                <w:rFonts w:ascii="Cambria" w:hAnsi="Cambria"/>
              </w:rPr>
            </w:pPr>
            <w:r w:rsidRPr="00787FF4">
              <w:rPr>
                <w:rFonts w:ascii="Cambria" w:hAnsi="Cambria"/>
                <w:b/>
              </w:rPr>
              <w:lastRenderedPageBreak/>
              <w:t xml:space="preserve">Question </w:t>
            </w:r>
            <w:r w:rsidR="006D333C" w:rsidRPr="00787FF4">
              <w:rPr>
                <w:rFonts w:ascii="Cambria" w:hAnsi="Cambria"/>
                <w:b/>
              </w:rPr>
              <w:t>7</w:t>
            </w:r>
          </w:p>
        </w:tc>
        <w:tc>
          <w:tcPr>
            <w:tcW w:w="2500" w:type="pct"/>
            <w:shd w:val="clear" w:color="auto" w:fill="auto"/>
          </w:tcPr>
          <w:p w14:paraId="6C96AFEB" w14:textId="77777777" w:rsidR="0093788A" w:rsidRPr="00787FF4" w:rsidRDefault="0093788A" w:rsidP="004B1D4A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787FF4">
              <w:rPr>
                <w:rFonts w:ascii="Cambria" w:hAnsi="Cambria"/>
                <w:b/>
              </w:rPr>
              <w:t>4 + 4 + 4 + 4 = 16 points</w:t>
            </w:r>
          </w:p>
        </w:tc>
      </w:tr>
    </w:tbl>
    <w:p w14:paraId="350B89E5" w14:textId="079825DD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  <w:b/>
          <w:bCs/>
        </w:rPr>
        <w:t>a)</w:t>
      </w:r>
      <w:r w:rsidRPr="00787FF4">
        <w:rPr>
          <w:rFonts w:ascii="Cambria" w:hAnsi="Cambria"/>
        </w:rPr>
        <w:t xml:space="preserve">  Soit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3x</m:t>
                </m:r>
              </m:e>
            </m:d>
          </m:e>
        </m:func>
        <m:r>
          <w:rPr>
            <w:rFonts w:ascii="Cambria Math" w:hAnsi="Cambria Math"/>
          </w:rPr>
          <m:t>.</m:t>
        </m:r>
      </m:oMath>
      <w:r w:rsidRPr="00787FF4">
        <w:rPr>
          <w:rFonts w:ascii="Cambria" w:hAnsi="Cambria"/>
        </w:rPr>
        <w:t xml:space="preserve"> Calculer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87FF4">
        <w:rPr>
          <w:rFonts w:ascii="Cambria" w:hAnsi="Cambria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87FF4">
        <w:rPr>
          <w:rFonts w:ascii="Cambria" w:hAnsi="Cambria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87FF4">
        <w:rPr>
          <w:rFonts w:ascii="Cambria" w:hAnsi="Cambria"/>
        </w:rPr>
        <w:t xml:space="preserve"> 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87FF4">
        <w:rPr>
          <w:rFonts w:ascii="Cambria" w:hAnsi="Cambria"/>
        </w:rPr>
        <w:t>.</w:t>
      </w:r>
    </w:p>
    <w:p w14:paraId="16B5D9B4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596D9B1E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5CE4A7BC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4B03CF55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6C35C944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66772A4A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049E4B01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47B00AFA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47A1F9B4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2BF542E9" w14:textId="6CE6172A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  <w:b/>
          <w:bCs/>
        </w:rPr>
        <w:t>b)</w:t>
      </w:r>
      <w:r w:rsidRPr="00787FF4">
        <w:rPr>
          <w:rFonts w:ascii="Cambria" w:hAnsi="Cambria"/>
        </w:rPr>
        <w:t>  </w:t>
      </w:r>
      <w:r w:rsidR="001C1653" w:rsidRPr="00787FF4">
        <w:rPr>
          <w:rFonts w:ascii="Cambria" w:hAnsi="Cambria"/>
        </w:rPr>
        <w:t>À l’aide de la règle de l’Hospital, é</w:t>
      </w:r>
      <w:r w:rsidRPr="00787FF4">
        <w:rPr>
          <w:rFonts w:ascii="Cambria" w:hAnsi="Cambria"/>
        </w:rPr>
        <w:t>valuer</w:t>
      </w:r>
    </w:p>
    <w:p w14:paraId="7B14BA49" w14:textId="7DDA47A3" w:rsidR="0093788A" w:rsidRPr="00787FF4" w:rsidRDefault="00000000" w:rsidP="0093788A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+4x+2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den>
                  </m:f>
                </m:e>
              </m:d>
            </m:e>
          </m:func>
        </m:oMath>
      </m:oMathPara>
    </w:p>
    <w:p w14:paraId="653B73F6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34DC7E82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09EE0869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0BC56D0E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2FF55B73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72C20871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18CAC3B3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35C26C31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7EBD562F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  <w:b/>
          <w:bCs/>
        </w:rPr>
        <w:t>c)</w:t>
      </w:r>
      <w:r w:rsidRPr="00787FF4">
        <w:rPr>
          <w:rFonts w:ascii="Cambria" w:hAnsi="Cambria"/>
        </w:rPr>
        <w:t xml:space="preserve">  Évaluer</w:t>
      </w:r>
    </w:p>
    <w:p w14:paraId="40A046BB" w14:textId="77777777" w:rsidR="0093788A" w:rsidRPr="00787FF4" w:rsidRDefault="00000000" w:rsidP="0093788A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x→π/4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sec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-1+</m:t>
                      </m:r>
                      <m:r>
                        <m:rPr>
                          <m:nor/>
                        </m:rPr>
                        <w:rPr>
                          <w:rFonts w:ascii="Cambria" w:hAnsi="Cambria"/>
                        </w:rPr>
                        <m:t>cotan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den>
                  </m:f>
                </m:e>
              </m:d>
            </m:e>
          </m:func>
        </m:oMath>
      </m:oMathPara>
    </w:p>
    <w:p w14:paraId="5FC63EEF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53695035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0A36E4FD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76FB6851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25DDE449" w14:textId="77777777" w:rsidR="0093788A" w:rsidRPr="00787FF4" w:rsidRDefault="0093788A" w:rsidP="0093788A">
      <w:pPr>
        <w:spacing w:after="0" w:line="240" w:lineRule="auto"/>
        <w:rPr>
          <w:rFonts w:ascii="Cambria" w:hAnsi="Cambria"/>
        </w:rPr>
      </w:pPr>
      <w:r w:rsidRPr="00787FF4">
        <w:rPr>
          <w:rFonts w:ascii="Cambria" w:hAnsi="Cambria"/>
        </w:rPr>
        <w:br w:type="page"/>
      </w:r>
    </w:p>
    <w:p w14:paraId="4C8B9DE9" w14:textId="22F1F3A4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  <w:r w:rsidRPr="00787FF4">
        <w:rPr>
          <w:rFonts w:ascii="Cambria" w:hAnsi="Cambria"/>
          <w:b/>
        </w:rPr>
        <w:lastRenderedPageBreak/>
        <w:t>d)</w:t>
      </w:r>
      <w:r w:rsidRPr="00787FF4">
        <w:rPr>
          <w:rFonts w:ascii="Cambria" w:hAnsi="Cambria"/>
        </w:rPr>
        <w:t xml:space="preserve">  Le graphique suivant représente la fonction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87FF4">
        <w:rPr>
          <w:rFonts w:ascii="Cambria" w:hAnsi="Cambria"/>
        </w:rPr>
        <w:t>. Sur ce même graphique, esquisse</w:t>
      </w:r>
      <w:r w:rsidR="002944C0">
        <w:rPr>
          <w:rFonts w:ascii="Cambria" w:hAnsi="Cambria"/>
        </w:rPr>
        <w:t>r</w:t>
      </w:r>
      <w:r w:rsidRPr="00787FF4">
        <w:rPr>
          <w:rFonts w:ascii="Cambria" w:hAnsi="Cambr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87FF4">
        <w:rPr>
          <w:rFonts w:ascii="Cambria" w:hAnsi="Cambria"/>
        </w:rPr>
        <w:t>.</w:t>
      </w:r>
    </w:p>
    <w:p w14:paraId="2335C1DF" w14:textId="77777777" w:rsidR="0093788A" w:rsidRPr="00787FF4" w:rsidRDefault="0093788A" w:rsidP="0093788A">
      <w:pPr>
        <w:spacing w:after="160" w:line="240" w:lineRule="auto"/>
        <w:jc w:val="center"/>
        <w:rPr>
          <w:rFonts w:ascii="Cambria" w:hAnsi="Cambria"/>
        </w:rPr>
      </w:pPr>
      <w:r w:rsidRPr="00787FF4">
        <w:rPr>
          <w:rFonts w:ascii="Cambria" w:hAnsi="Cambria"/>
          <w:noProof/>
          <w:lang w:eastAsia="fr-CA"/>
        </w:rPr>
        <w:drawing>
          <wp:inline distT="0" distB="0" distL="0" distR="0" wp14:anchorId="19F8D5EC" wp14:editId="7A337A00">
            <wp:extent cx="6339205" cy="5139267"/>
            <wp:effectExtent l="0" t="0" r="0" b="0"/>
            <wp:docPr id="4" name="Image 4" descr="C:\Users\berubesy\AppData\Local\Microsoft\Windows\INetCache\Content.MSO\B5C02C5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erubesy\AppData\Local\Microsoft\Windows\INetCache\Content.MSO\B5C02C54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272" cy="514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53C3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2AA9522F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3CC28F98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0F0B8EBE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496FBE4E" w14:textId="77777777" w:rsidR="0093788A" w:rsidRPr="00787FF4" w:rsidRDefault="0093788A" w:rsidP="0093788A">
      <w:pPr>
        <w:spacing w:after="160" w:line="240" w:lineRule="auto"/>
        <w:jc w:val="both"/>
        <w:rPr>
          <w:rFonts w:ascii="Cambria" w:hAnsi="Cambria"/>
        </w:rPr>
      </w:pPr>
    </w:p>
    <w:p w14:paraId="5EE4816A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7F45997E" w14:textId="77777777" w:rsidR="0093788A" w:rsidRPr="00787FF4" w:rsidRDefault="0093788A" w:rsidP="0093788A">
      <w:pPr>
        <w:spacing w:after="160" w:line="240" w:lineRule="auto"/>
        <w:jc w:val="center"/>
        <w:rPr>
          <w:rFonts w:ascii="Cambria" w:hAnsi="Cambria"/>
          <w:b/>
        </w:rPr>
      </w:pPr>
    </w:p>
    <w:p w14:paraId="2C1E7CBF" w14:textId="77777777" w:rsidR="0093788A" w:rsidRPr="00787FF4" w:rsidRDefault="0093788A" w:rsidP="0093788A">
      <w:pPr>
        <w:spacing w:after="160" w:line="240" w:lineRule="auto"/>
        <w:jc w:val="center"/>
        <w:rPr>
          <w:rFonts w:ascii="Cambria" w:hAnsi="Cambria"/>
          <w:b/>
        </w:rPr>
      </w:pPr>
    </w:p>
    <w:p w14:paraId="28A47C89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494A62BE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45BAFE19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31B2CE37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339DD23F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4897928D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79DE18FD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5871A615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1AFD5D5B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04F32ADA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7FBFA8E9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76BFE9ED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3B7E2FE5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73003556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6A0B1994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46E12DFD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47AE19FA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7D276834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6BD591AB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7B4233D8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35CBE6DF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6A64C729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37395B0B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2E668519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2E0CCA3A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</w:p>
    <w:p w14:paraId="3BB6EB1D" w14:textId="77777777" w:rsidR="0093788A" w:rsidRPr="00787FF4" w:rsidRDefault="0093788A" w:rsidP="0093788A">
      <w:pPr>
        <w:spacing w:after="160" w:line="240" w:lineRule="auto"/>
        <w:rPr>
          <w:rFonts w:ascii="Cambria" w:hAnsi="Cambria"/>
          <w:b/>
        </w:rPr>
      </w:pPr>
      <w:r w:rsidRPr="00787FF4">
        <w:rPr>
          <w:rFonts w:ascii="Cambria" w:hAnsi="Cambria"/>
          <w:b/>
        </w:rPr>
        <w:t>Identités trigonométriques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93788A" w:rsidRPr="00787FF4" w14:paraId="4AB95F5C" w14:textId="77777777" w:rsidTr="004B1D4A">
        <w:tc>
          <w:tcPr>
            <w:tcW w:w="5056" w:type="dxa"/>
          </w:tcPr>
          <w:p w14:paraId="73667B6B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α±β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∓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3D99A771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=1-2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</w:tr>
      <w:tr w:rsidR="0093788A" w:rsidRPr="00787FF4" w14:paraId="5B94C77E" w14:textId="77777777" w:rsidTr="004B1D4A">
        <w:tc>
          <w:tcPr>
            <w:tcW w:w="5056" w:type="dxa"/>
          </w:tcPr>
          <w:p w14:paraId="448C26EF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α±β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±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4FBE88D9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93788A" w:rsidRPr="00787FF4" w14:paraId="4F56EF30" w14:textId="77777777" w:rsidTr="004B1D4A">
        <w:tc>
          <w:tcPr>
            <w:tcW w:w="5056" w:type="dxa"/>
          </w:tcPr>
          <w:p w14:paraId="75B624BB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α-β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α+β</m:t>
                                </m:r>
                              </m:e>
                            </m:d>
                          </m:e>
                        </m:func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056" w:type="dxa"/>
          </w:tcPr>
          <w:p w14:paraId="67AC12B7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</w:tr>
      <w:tr w:rsidR="0093788A" w:rsidRPr="00787FF4" w14:paraId="100670BF" w14:textId="77777777" w:rsidTr="004B1D4A">
        <w:tc>
          <w:tcPr>
            <w:tcW w:w="5056" w:type="dxa"/>
          </w:tcPr>
          <w:p w14:paraId="5522F62D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α-β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α+β</m:t>
                                </m:r>
                              </m:e>
                            </m:d>
                          </m:e>
                        </m:func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056" w:type="dxa"/>
          </w:tcPr>
          <w:p w14:paraId="394B1236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</w:tr>
      <w:tr w:rsidR="0093788A" w:rsidRPr="00787FF4" w14:paraId="1C8F3FE4" w14:textId="77777777" w:rsidTr="004B1D4A">
        <w:tc>
          <w:tcPr>
            <w:tcW w:w="5056" w:type="dxa"/>
          </w:tcPr>
          <w:p w14:paraId="621FFBAB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α-β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α+β</m:t>
                                </m:r>
                              </m:e>
                            </m:d>
                          </m:e>
                        </m:func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056" w:type="dxa"/>
          </w:tcPr>
          <w:p w14:paraId="0006B660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2θ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3788A" w:rsidRPr="00787FF4" w14:paraId="2200F90C" w14:textId="77777777" w:rsidTr="004B1D4A">
        <w:tc>
          <w:tcPr>
            <w:tcW w:w="5056" w:type="dxa"/>
          </w:tcPr>
          <w:p w14:paraId="3E92DE74" w14:textId="77777777" w:rsidR="0093788A" w:rsidRPr="00787FF4" w:rsidRDefault="0093788A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</w:p>
        </w:tc>
        <w:tc>
          <w:tcPr>
            <w:tcW w:w="5056" w:type="dxa"/>
          </w:tcPr>
          <w:p w14:paraId="236CDA57" w14:textId="77777777" w:rsidR="0093788A" w:rsidRPr="00787FF4" w:rsidRDefault="00000000" w:rsidP="004B1D4A">
            <w:pPr>
              <w:spacing w:before="80" w:after="80" w:line="240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2θ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4FF57F6" w14:textId="0C42B97C" w:rsidR="00E31B09" w:rsidRPr="0093788A" w:rsidRDefault="0093788A" w:rsidP="0093788A">
      <w:pPr>
        <w:spacing w:after="160" w:line="240" w:lineRule="auto"/>
        <w:jc w:val="center"/>
        <w:rPr>
          <w:rFonts w:ascii="Cambria" w:hAnsi="Cambria"/>
          <w:bCs/>
        </w:rPr>
      </w:pPr>
      <w:r w:rsidRPr="00787FF4">
        <w:rPr>
          <w:rFonts w:ascii="Cambria" w:hAnsi="Cambria"/>
          <w:b/>
        </w:rPr>
        <w:t>FIN DE L’EXAMEN</w:t>
      </w:r>
    </w:p>
    <w:sectPr w:rsidR="00E31B09" w:rsidRPr="0093788A" w:rsidSect="00070549">
      <w:footerReference w:type="default" r:id="rId10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E3528" w14:textId="77777777" w:rsidR="00CB748A" w:rsidRDefault="00CB748A" w:rsidP="00C66C12">
      <w:pPr>
        <w:spacing w:after="0" w:line="240" w:lineRule="auto"/>
      </w:pPr>
      <w:r>
        <w:separator/>
      </w:r>
    </w:p>
  </w:endnote>
  <w:endnote w:type="continuationSeparator" w:id="0">
    <w:p w14:paraId="61784027" w14:textId="77777777" w:rsidR="00CB748A" w:rsidRDefault="00CB748A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214CF391" w:rsidR="000214FE" w:rsidRPr="00C66C12" w:rsidRDefault="000214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751BFE" w:rsidRPr="00751BFE">
          <w:rPr>
            <w:rFonts w:ascii="Cambria" w:hAnsi="Cambria"/>
            <w:noProof/>
            <w:sz w:val="24"/>
            <w:szCs w:val="24"/>
            <w:lang w:val="fr-FR"/>
          </w:rPr>
          <w:t>2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0214FE" w:rsidRDefault="000214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60B6" w14:textId="77777777" w:rsidR="00CB748A" w:rsidRDefault="00CB748A" w:rsidP="00C66C12">
      <w:pPr>
        <w:spacing w:after="0" w:line="240" w:lineRule="auto"/>
      </w:pPr>
      <w:r>
        <w:separator/>
      </w:r>
    </w:p>
  </w:footnote>
  <w:footnote w:type="continuationSeparator" w:id="0">
    <w:p w14:paraId="0D8DC92A" w14:textId="77777777" w:rsidR="00CB748A" w:rsidRDefault="00CB748A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6789E"/>
    <w:multiLevelType w:val="hybridMultilevel"/>
    <w:tmpl w:val="9E661B66"/>
    <w:lvl w:ilvl="0" w:tplc="353A75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023640">
    <w:abstractNumId w:val="7"/>
  </w:num>
  <w:num w:numId="2" w16cid:durableId="938608521">
    <w:abstractNumId w:val="20"/>
  </w:num>
  <w:num w:numId="3" w16cid:durableId="979454061">
    <w:abstractNumId w:val="19"/>
  </w:num>
  <w:num w:numId="4" w16cid:durableId="83918480">
    <w:abstractNumId w:val="17"/>
  </w:num>
  <w:num w:numId="5" w16cid:durableId="284312647">
    <w:abstractNumId w:val="3"/>
  </w:num>
  <w:num w:numId="6" w16cid:durableId="1767537174">
    <w:abstractNumId w:val="16"/>
  </w:num>
  <w:num w:numId="7" w16cid:durableId="1916628396">
    <w:abstractNumId w:val="12"/>
  </w:num>
  <w:num w:numId="8" w16cid:durableId="424377611">
    <w:abstractNumId w:val="18"/>
  </w:num>
  <w:num w:numId="9" w16cid:durableId="1047755596">
    <w:abstractNumId w:val="9"/>
  </w:num>
  <w:num w:numId="10" w16cid:durableId="704915662">
    <w:abstractNumId w:val="11"/>
  </w:num>
  <w:num w:numId="11" w16cid:durableId="210192395">
    <w:abstractNumId w:val="6"/>
  </w:num>
  <w:num w:numId="12" w16cid:durableId="31197699">
    <w:abstractNumId w:val="14"/>
  </w:num>
  <w:num w:numId="13" w16cid:durableId="985934373">
    <w:abstractNumId w:val="10"/>
  </w:num>
  <w:num w:numId="14" w16cid:durableId="1272468546">
    <w:abstractNumId w:val="5"/>
  </w:num>
  <w:num w:numId="15" w16cid:durableId="446781129">
    <w:abstractNumId w:val="21"/>
  </w:num>
  <w:num w:numId="16" w16cid:durableId="2007783426">
    <w:abstractNumId w:val="1"/>
  </w:num>
  <w:num w:numId="17" w16cid:durableId="1168208392">
    <w:abstractNumId w:val="2"/>
  </w:num>
  <w:num w:numId="18" w16cid:durableId="1315523981">
    <w:abstractNumId w:val="8"/>
  </w:num>
  <w:num w:numId="19" w16cid:durableId="1077362100">
    <w:abstractNumId w:val="13"/>
  </w:num>
  <w:num w:numId="20" w16cid:durableId="337274285">
    <w:abstractNumId w:val="15"/>
  </w:num>
  <w:num w:numId="21" w16cid:durableId="1150057828">
    <w:abstractNumId w:val="4"/>
  </w:num>
  <w:num w:numId="22" w16cid:durableId="1873952056">
    <w:abstractNumId w:val="0"/>
  </w:num>
  <w:num w:numId="23" w16cid:durableId="18616993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174DA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82A5C"/>
    <w:rsid w:val="000A01D4"/>
    <w:rsid w:val="000A202E"/>
    <w:rsid w:val="000B1FAF"/>
    <w:rsid w:val="000B65DA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23AC"/>
    <w:rsid w:val="000F394B"/>
    <w:rsid w:val="00104F8C"/>
    <w:rsid w:val="00110D54"/>
    <w:rsid w:val="00112517"/>
    <w:rsid w:val="001154A9"/>
    <w:rsid w:val="001200E8"/>
    <w:rsid w:val="001201D3"/>
    <w:rsid w:val="0012211B"/>
    <w:rsid w:val="001239BB"/>
    <w:rsid w:val="00126275"/>
    <w:rsid w:val="00132CBD"/>
    <w:rsid w:val="00134925"/>
    <w:rsid w:val="00136094"/>
    <w:rsid w:val="001406C4"/>
    <w:rsid w:val="0014256C"/>
    <w:rsid w:val="00143C4F"/>
    <w:rsid w:val="00144867"/>
    <w:rsid w:val="0015241C"/>
    <w:rsid w:val="00153358"/>
    <w:rsid w:val="00156DF5"/>
    <w:rsid w:val="00157B41"/>
    <w:rsid w:val="0016171D"/>
    <w:rsid w:val="00162D87"/>
    <w:rsid w:val="001675D7"/>
    <w:rsid w:val="001701C9"/>
    <w:rsid w:val="00173A95"/>
    <w:rsid w:val="00182323"/>
    <w:rsid w:val="00190E1B"/>
    <w:rsid w:val="001A084A"/>
    <w:rsid w:val="001A2D3B"/>
    <w:rsid w:val="001B355A"/>
    <w:rsid w:val="001B5196"/>
    <w:rsid w:val="001B5AFB"/>
    <w:rsid w:val="001C1653"/>
    <w:rsid w:val="001C5216"/>
    <w:rsid w:val="001C5F8C"/>
    <w:rsid w:val="001E2028"/>
    <w:rsid w:val="001E3A59"/>
    <w:rsid w:val="001E7907"/>
    <w:rsid w:val="001F29F1"/>
    <w:rsid w:val="00204090"/>
    <w:rsid w:val="00205143"/>
    <w:rsid w:val="00212EF9"/>
    <w:rsid w:val="00216E47"/>
    <w:rsid w:val="0022502A"/>
    <w:rsid w:val="002362CC"/>
    <w:rsid w:val="00246538"/>
    <w:rsid w:val="002503C2"/>
    <w:rsid w:val="00252833"/>
    <w:rsid w:val="002561F8"/>
    <w:rsid w:val="00256FBC"/>
    <w:rsid w:val="00260E93"/>
    <w:rsid w:val="002739A2"/>
    <w:rsid w:val="00284D56"/>
    <w:rsid w:val="00287891"/>
    <w:rsid w:val="00287EB0"/>
    <w:rsid w:val="0029134F"/>
    <w:rsid w:val="00291FAF"/>
    <w:rsid w:val="002935D1"/>
    <w:rsid w:val="002944C0"/>
    <w:rsid w:val="002958D4"/>
    <w:rsid w:val="002A5BC3"/>
    <w:rsid w:val="002B2121"/>
    <w:rsid w:val="002C4B86"/>
    <w:rsid w:val="002C6B3B"/>
    <w:rsid w:val="002D6E87"/>
    <w:rsid w:val="002E1154"/>
    <w:rsid w:val="002E40EE"/>
    <w:rsid w:val="002F0EBA"/>
    <w:rsid w:val="003057CD"/>
    <w:rsid w:val="00305953"/>
    <w:rsid w:val="00306E7C"/>
    <w:rsid w:val="00316D39"/>
    <w:rsid w:val="0032452C"/>
    <w:rsid w:val="00325F3A"/>
    <w:rsid w:val="00343C54"/>
    <w:rsid w:val="00351378"/>
    <w:rsid w:val="00353D47"/>
    <w:rsid w:val="00355132"/>
    <w:rsid w:val="003575FA"/>
    <w:rsid w:val="00360961"/>
    <w:rsid w:val="00363756"/>
    <w:rsid w:val="00375937"/>
    <w:rsid w:val="00377D5D"/>
    <w:rsid w:val="0038001D"/>
    <w:rsid w:val="00384A7A"/>
    <w:rsid w:val="00385E77"/>
    <w:rsid w:val="00386076"/>
    <w:rsid w:val="003861A2"/>
    <w:rsid w:val="0039406B"/>
    <w:rsid w:val="003A0600"/>
    <w:rsid w:val="003A4E37"/>
    <w:rsid w:val="003B3726"/>
    <w:rsid w:val="003B7FE6"/>
    <w:rsid w:val="003C1C99"/>
    <w:rsid w:val="003C6B8F"/>
    <w:rsid w:val="003D0CB4"/>
    <w:rsid w:val="003D7FC4"/>
    <w:rsid w:val="003E22CC"/>
    <w:rsid w:val="003E6CD7"/>
    <w:rsid w:val="00403EE1"/>
    <w:rsid w:val="00404542"/>
    <w:rsid w:val="00405F0A"/>
    <w:rsid w:val="00406C8B"/>
    <w:rsid w:val="00410C5A"/>
    <w:rsid w:val="00422C16"/>
    <w:rsid w:val="0042395D"/>
    <w:rsid w:val="00430A04"/>
    <w:rsid w:val="00431634"/>
    <w:rsid w:val="00432D28"/>
    <w:rsid w:val="00437F95"/>
    <w:rsid w:val="00447B0C"/>
    <w:rsid w:val="0045016B"/>
    <w:rsid w:val="004517D6"/>
    <w:rsid w:val="00453F9D"/>
    <w:rsid w:val="00463058"/>
    <w:rsid w:val="004715F3"/>
    <w:rsid w:val="00480958"/>
    <w:rsid w:val="00482BEA"/>
    <w:rsid w:val="00483317"/>
    <w:rsid w:val="004973CE"/>
    <w:rsid w:val="004A23D2"/>
    <w:rsid w:val="004A5492"/>
    <w:rsid w:val="004B0FB9"/>
    <w:rsid w:val="004B53A9"/>
    <w:rsid w:val="004C16CD"/>
    <w:rsid w:val="004C2FE1"/>
    <w:rsid w:val="004D03E8"/>
    <w:rsid w:val="004D3352"/>
    <w:rsid w:val="004E33BE"/>
    <w:rsid w:val="004E6EDC"/>
    <w:rsid w:val="004E6EE5"/>
    <w:rsid w:val="004F6451"/>
    <w:rsid w:val="00517DCE"/>
    <w:rsid w:val="00517DE8"/>
    <w:rsid w:val="0052232F"/>
    <w:rsid w:val="00523A0C"/>
    <w:rsid w:val="005314D9"/>
    <w:rsid w:val="0053224B"/>
    <w:rsid w:val="00535C6C"/>
    <w:rsid w:val="00535EAF"/>
    <w:rsid w:val="00536E0A"/>
    <w:rsid w:val="00545D9A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4C84"/>
    <w:rsid w:val="0061081C"/>
    <w:rsid w:val="0061577F"/>
    <w:rsid w:val="00621580"/>
    <w:rsid w:val="006248EE"/>
    <w:rsid w:val="00632424"/>
    <w:rsid w:val="00643A0E"/>
    <w:rsid w:val="006548B6"/>
    <w:rsid w:val="00661366"/>
    <w:rsid w:val="006768C4"/>
    <w:rsid w:val="00677908"/>
    <w:rsid w:val="00677C54"/>
    <w:rsid w:val="00682E8C"/>
    <w:rsid w:val="00694164"/>
    <w:rsid w:val="00697D50"/>
    <w:rsid w:val="006A0F5B"/>
    <w:rsid w:val="006A6666"/>
    <w:rsid w:val="006C2345"/>
    <w:rsid w:val="006C40C2"/>
    <w:rsid w:val="006D1764"/>
    <w:rsid w:val="006D333C"/>
    <w:rsid w:val="006E074E"/>
    <w:rsid w:val="006E2267"/>
    <w:rsid w:val="006E5C26"/>
    <w:rsid w:val="006E5D43"/>
    <w:rsid w:val="006E5EB6"/>
    <w:rsid w:val="006E79F7"/>
    <w:rsid w:val="006F7E95"/>
    <w:rsid w:val="00701677"/>
    <w:rsid w:val="007107EF"/>
    <w:rsid w:val="0071750C"/>
    <w:rsid w:val="007206BD"/>
    <w:rsid w:val="00724783"/>
    <w:rsid w:val="00730782"/>
    <w:rsid w:val="00740AE8"/>
    <w:rsid w:val="00744E9E"/>
    <w:rsid w:val="00751BFE"/>
    <w:rsid w:val="00752D2A"/>
    <w:rsid w:val="007609E4"/>
    <w:rsid w:val="00763834"/>
    <w:rsid w:val="00772A01"/>
    <w:rsid w:val="0077306F"/>
    <w:rsid w:val="00780A34"/>
    <w:rsid w:val="007852F1"/>
    <w:rsid w:val="00785CBF"/>
    <w:rsid w:val="007874F8"/>
    <w:rsid w:val="00787FF4"/>
    <w:rsid w:val="007B018C"/>
    <w:rsid w:val="007C1C38"/>
    <w:rsid w:val="007C7232"/>
    <w:rsid w:val="007D0CC4"/>
    <w:rsid w:val="007D51CB"/>
    <w:rsid w:val="007E1D6F"/>
    <w:rsid w:val="007E7510"/>
    <w:rsid w:val="007F2C37"/>
    <w:rsid w:val="007F3D0F"/>
    <w:rsid w:val="007F71DF"/>
    <w:rsid w:val="0081443D"/>
    <w:rsid w:val="00815A40"/>
    <w:rsid w:val="00821D9E"/>
    <w:rsid w:val="00824529"/>
    <w:rsid w:val="00827A60"/>
    <w:rsid w:val="0083570C"/>
    <w:rsid w:val="0084215E"/>
    <w:rsid w:val="00870E37"/>
    <w:rsid w:val="00871923"/>
    <w:rsid w:val="008809CD"/>
    <w:rsid w:val="00881895"/>
    <w:rsid w:val="00883EB6"/>
    <w:rsid w:val="00886F4E"/>
    <w:rsid w:val="008934A6"/>
    <w:rsid w:val="00894B0A"/>
    <w:rsid w:val="00895519"/>
    <w:rsid w:val="008A5DC0"/>
    <w:rsid w:val="008A618F"/>
    <w:rsid w:val="008A7FC3"/>
    <w:rsid w:val="008C4F02"/>
    <w:rsid w:val="008C7996"/>
    <w:rsid w:val="008D0E6E"/>
    <w:rsid w:val="008D3D77"/>
    <w:rsid w:val="008F6B0D"/>
    <w:rsid w:val="00905537"/>
    <w:rsid w:val="00910016"/>
    <w:rsid w:val="009133AA"/>
    <w:rsid w:val="00924837"/>
    <w:rsid w:val="0092493E"/>
    <w:rsid w:val="009255C8"/>
    <w:rsid w:val="00932C77"/>
    <w:rsid w:val="009352D2"/>
    <w:rsid w:val="00936337"/>
    <w:rsid w:val="0093788A"/>
    <w:rsid w:val="00941D61"/>
    <w:rsid w:val="00943B5F"/>
    <w:rsid w:val="00954306"/>
    <w:rsid w:val="009704A1"/>
    <w:rsid w:val="00972C58"/>
    <w:rsid w:val="00974BBA"/>
    <w:rsid w:val="00975F4C"/>
    <w:rsid w:val="0097639B"/>
    <w:rsid w:val="009864B9"/>
    <w:rsid w:val="00993F42"/>
    <w:rsid w:val="00994D33"/>
    <w:rsid w:val="009A1B05"/>
    <w:rsid w:val="009C2B76"/>
    <w:rsid w:val="009C63A0"/>
    <w:rsid w:val="009D68A2"/>
    <w:rsid w:val="009E2FBB"/>
    <w:rsid w:val="009F29EB"/>
    <w:rsid w:val="009F7535"/>
    <w:rsid w:val="00A044CB"/>
    <w:rsid w:val="00A10263"/>
    <w:rsid w:val="00A54F30"/>
    <w:rsid w:val="00A56D87"/>
    <w:rsid w:val="00A576EB"/>
    <w:rsid w:val="00A57FD0"/>
    <w:rsid w:val="00A64AE0"/>
    <w:rsid w:val="00A71F7D"/>
    <w:rsid w:val="00A73D8B"/>
    <w:rsid w:val="00A77637"/>
    <w:rsid w:val="00A866F3"/>
    <w:rsid w:val="00A906A2"/>
    <w:rsid w:val="00A90EDA"/>
    <w:rsid w:val="00A97144"/>
    <w:rsid w:val="00AA10BB"/>
    <w:rsid w:val="00AA4BBF"/>
    <w:rsid w:val="00AB42CB"/>
    <w:rsid w:val="00AB6701"/>
    <w:rsid w:val="00AB730C"/>
    <w:rsid w:val="00AC0437"/>
    <w:rsid w:val="00AD2B02"/>
    <w:rsid w:val="00AE00B8"/>
    <w:rsid w:val="00AE0E75"/>
    <w:rsid w:val="00AE11F5"/>
    <w:rsid w:val="00AE3D4D"/>
    <w:rsid w:val="00AF043E"/>
    <w:rsid w:val="00AF1568"/>
    <w:rsid w:val="00AF6BDC"/>
    <w:rsid w:val="00B038E8"/>
    <w:rsid w:val="00B06A28"/>
    <w:rsid w:val="00B12C96"/>
    <w:rsid w:val="00B16F2C"/>
    <w:rsid w:val="00B2541C"/>
    <w:rsid w:val="00B544A7"/>
    <w:rsid w:val="00B54A15"/>
    <w:rsid w:val="00B55DCF"/>
    <w:rsid w:val="00B5600A"/>
    <w:rsid w:val="00B63BC6"/>
    <w:rsid w:val="00B65E6F"/>
    <w:rsid w:val="00B8033E"/>
    <w:rsid w:val="00B826A6"/>
    <w:rsid w:val="00B83EE6"/>
    <w:rsid w:val="00B86833"/>
    <w:rsid w:val="00B9412A"/>
    <w:rsid w:val="00B960BF"/>
    <w:rsid w:val="00B961FA"/>
    <w:rsid w:val="00B97654"/>
    <w:rsid w:val="00BA2F8A"/>
    <w:rsid w:val="00BA3556"/>
    <w:rsid w:val="00BA5034"/>
    <w:rsid w:val="00BB24B5"/>
    <w:rsid w:val="00BB60FA"/>
    <w:rsid w:val="00BB6588"/>
    <w:rsid w:val="00BC0576"/>
    <w:rsid w:val="00BC145C"/>
    <w:rsid w:val="00BC2000"/>
    <w:rsid w:val="00BC5EF0"/>
    <w:rsid w:val="00BC788A"/>
    <w:rsid w:val="00BD4BB4"/>
    <w:rsid w:val="00BD4F17"/>
    <w:rsid w:val="00BF4D1E"/>
    <w:rsid w:val="00BF57CB"/>
    <w:rsid w:val="00C01ACB"/>
    <w:rsid w:val="00C1319B"/>
    <w:rsid w:val="00C145F3"/>
    <w:rsid w:val="00C1465F"/>
    <w:rsid w:val="00C166F4"/>
    <w:rsid w:val="00C20AFA"/>
    <w:rsid w:val="00C21E26"/>
    <w:rsid w:val="00C226B0"/>
    <w:rsid w:val="00C23BEB"/>
    <w:rsid w:val="00C258C8"/>
    <w:rsid w:val="00C2730C"/>
    <w:rsid w:val="00C3484A"/>
    <w:rsid w:val="00C425FC"/>
    <w:rsid w:val="00C53607"/>
    <w:rsid w:val="00C57FC0"/>
    <w:rsid w:val="00C62900"/>
    <w:rsid w:val="00C63077"/>
    <w:rsid w:val="00C66C12"/>
    <w:rsid w:val="00C70646"/>
    <w:rsid w:val="00C720E9"/>
    <w:rsid w:val="00C76035"/>
    <w:rsid w:val="00C80F2D"/>
    <w:rsid w:val="00C940EB"/>
    <w:rsid w:val="00C97EDF"/>
    <w:rsid w:val="00CA2986"/>
    <w:rsid w:val="00CB154B"/>
    <w:rsid w:val="00CB2EBD"/>
    <w:rsid w:val="00CB37D3"/>
    <w:rsid w:val="00CB748A"/>
    <w:rsid w:val="00CC353F"/>
    <w:rsid w:val="00CD54A7"/>
    <w:rsid w:val="00CE039A"/>
    <w:rsid w:val="00CE0BA7"/>
    <w:rsid w:val="00CE3523"/>
    <w:rsid w:val="00CF063B"/>
    <w:rsid w:val="00CF3162"/>
    <w:rsid w:val="00CF6AE9"/>
    <w:rsid w:val="00D06B36"/>
    <w:rsid w:val="00D0706C"/>
    <w:rsid w:val="00D1609F"/>
    <w:rsid w:val="00D21EDF"/>
    <w:rsid w:val="00D229DF"/>
    <w:rsid w:val="00D634F7"/>
    <w:rsid w:val="00D77EC3"/>
    <w:rsid w:val="00D85B8C"/>
    <w:rsid w:val="00D87C29"/>
    <w:rsid w:val="00DA255F"/>
    <w:rsid w:val="00DB6EFB"/>
    <w:rsid w:val="00DC4B5D"/>
    <w:rsid w:val="00DD139E"/>
    <w:rsid w:val="00DD5167"/>
    <w:rsid w:val="00DE322B"/>
    <w:rsid w:val="00DE6F5D"/>
    <w:rsid w:val="00DF393C"/>
    <w:rsid w:val="00E000E0"/>
    <w:rsid w:val="00E03073"/>
    <w:rsid w:val="00E03D6D"/>
    <w:rsid w:val="00E063D9"/>
    <w:rsid w:val="00E25E8A"/>
    <w:rsid w:val="00E27E84"/>
    <w:rsid w:val="00E31B09"/>
    <w:rsid w:val="00E3215D"/>
    <w:rsid w:val="00E3495C"/>
    <w:rsid w:val="00E40016"/>
    <w:rsid w:val="00E40917"/>
    <w:rsid w:val="00E65491"/>
    <w:rsid w:val="00E66EA0"/>
    <w:rsid w:val="00E72900"/>
    <w:rsid w:val="00E74F76"/>
    <w:rsid w:val="00E8067E"/>
    <w:rsid w:val="00E86099"/>
    <w:rsid w:val="00EA2FA0"/>
    <w:rsid w:val="00EA37E8"/>
    <w:rsid w:val="00EB079F"/>
    <w:rsid w:val="00EB34D9"/>
    <w:rsid w:val="00EB361D"/>
    <w:rsid w:val="00EB439F"/>
    <w:rsid w:val="00EB4B40"/>
    <w:rsid w:val="00EB597D"/>
    <w:rsid w:val="00EC1671"/>
    <w:rsid w:val="00EC78AD"/>
    <w:rsid w:val="00EE3305"/>
    <w:rsid w:val="00F002EA"/>
    <w:rsid w:val="00F02A0F"/>
    <w:rsid w:val="00F05993"/>
    <w:rsid w:val="00F133E3"/>
    <w:rsid w:val="00F138A7"/>
    <w:rsid w:val="00F139AB"/>
    <w:rsid w:val="00F16C90"/>
    <w:rsid w:val="00F217DA"/>
    <w:rsid w:val="00F34FDF"/>
    <w:rsid w:val="00F40FA8"/>
    <w:rsid w:val="00F42B5A"/>
    <w:rsid w:val="00F44005"/>
    <w:rsid w:val="00F451C4"/>
    <w:rsid w:val="00F55325"/>
    <w:rsid w:val="00F5550E"/>
    <w:rsid w:val="00F60961"/>
    <w:rsid w:val="00F670D3"/>
    <w:rsid w:val="00F80B17"/>
    <w:rsid w:val="00F87E3A"/>
    <w:rsid w:val="00FA232D"/>
    <w:rsid w:val="00FA3D71"/>
    <w:rsid w:val="00FB75D7"/>
    <w:rsid w:val="00FB7DAC"/>
    <w:rsid w:val="00FC219C"/>
    <w:rsid w:val="00FC32CD"/>
    <w:rsid w:val="00FC6570"/>
    <w:rsid w:val="00FD32B6"/>
    <w:rsid w:val="00FD4603"/>
    <w:rsid w:val="00FD5E59"/>
    <w:rsid w:val="00FF1032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21C4E-290A-4492-92A3-7B5131F8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1631</TotalTime>
  <Pages>12</Pages>
  <Words>782</Words>
  <Characters>4304</Characters>
  <Application>Microsoft Office Word</Application>
  <DocSecurity>0</DocSecurity>
  <Lines>35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193</cp:revision>
  <cp:lastPrinted>2022-09-21T00:10:00Z</cp:lastPrinted>
  <dcterms:created xsi:type="dcterms:W3CDTF">2017-11-15T10:57:00Z</dcterms:created>
  <dcterms:modified xsi:type="dcterms:W3CDTF">2025-03-21T19:24:00Z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