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CREATE TABLE ISSUESLISTS (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ID SERIAL PRIMARY KEY,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NAME VARCHAR(100)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);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CREATE TABLE ISSUES (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ID SERIAL PRIMARY KEY,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ISSUESLIST_ID BIGINT UNSIGNED NOT NULL,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SUMMARY VARCHAR(20)CHARACTER SET UTF8MB4,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DESCRIPTION VARCHAR(2000)CHARACTER SET UTF8MB4,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USER_ID_ASSIGNEDTO BIGINT UNSIGNED NOT NULL,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FOREIGN KEY (ISSUESLIST_ID)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    REFERENCES ISSUESLISTS (ID),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FOREIGN KEY (USER_ID_ASSIGNEDTO)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        REFERENCES USERS (ID)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);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INSERT INTO ISSUESLISTS (NAME)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VALUES ("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ToDo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 xml:space="preserve">"), ("In 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progress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"),("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Done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");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INSERT INTO ISSUES (ISSUESLIST_ID, SUMMARY, DESCRIPTION, USER_ID_ASSIGNEDTO)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VALUES (1, "Obiad", "Zamówić burgery dla nas i frytki z batatów dla Oktawki",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 xml:space="preserve">(1, "Pranie", "Poskładać pranie i 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poochować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 xml:space="preserve"> do szafy",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(1, "Prasowanie", "Wyprasować sukienkę na jutro", 2),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(1, 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Kodilla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", "Zrobić moduł 8.5",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 xml:space="preserve">(1, "Szkoła", "Sprawdzić wiadomości na 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Librusie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", 3),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(2, 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Kodilla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", "Skończyć zadanie domowe z modułu 8.4",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(2, "Szkoła", 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Wpisac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 xml:space="preserve"> oceny", 4),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(3, "Sprzątanie", "Poodkurzać mieszkanie",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(3, "Sprzątanie", "Umyć podłogi", 1), 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(3, "</w:t>
      </w:r>
      <w:proofErr w:type="spellStart"/>
      <w:r w:rsidRPr="00790176">
        <w:rPr>
          <w:rFonts w:ascii="Arial" w:eastAsia="Times New Roman" w:hAnsi="Arial" w:cs="Arial"/>
          <w:color w:val="000000"/>
          <w:lang w:eastAsia="pl-PL"/>
        </w:rPr>
        <w:t>Kodilla</w:t>
      </w:r>
      <w:proofErr w:type="spellEnd"/>
      <w:r w:rsidRPr="00790176">
        <w:rPr>
          <w:rFonts w:ascii="Arial" w:eastAsia="Times New Roman" w:hAnsi="Arial" w:cs="Arial"/>
          <w:color w:val="000000"/>
          <w:lang w:eastAsia="pl-PL"/>
        </w:rPr>
        <w:t>", "Zrobić moduł 8.3", 5);</w:t>
      </w: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90176" w:rsidRPr="00790176" w:rsidRDefault="00790176" w:rsidP="0079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0176">
        <w:rPr>
          <w:rFonts w:ascii="Arial" w:eastAsia="Times New Roman" w:hAnsi="Arial" w:cs="Arial"/>
          <w:color w:val="000000"/>
          <w:lang w:eastAsia="pl-PL"/>
        </w:rPr>
        <w:t>COMMIT;</w:t>
      </w:r>
    </w:p>
    <w:p w:rsidR="007E13C1" w:rsidRDefault="00790176">
      <w:bookmarkStart w:id="0" w:name="_GoBack"/>
      <w:bookmarkEnd w:id="0"/>
    </w:p>
    <w:sectPr w:rsidR="007E1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76"/>
    <w:rsid w:val="003A2575"/>
    <w:rsid w:val="00790176"/>
    <w:rsid w:val="00E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775F9-3E0F-4978-8256-56561692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9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</cp:revision>
  <dcterms:created xsi:type="dcterms:W3CDTF">2020-12-01T17:20:00Z</dcterms:created>
  <dcterms:modified xsi:type="dcterms:W3CDTF">2020-12-01T17:21:00Z</dcterms:modified>
</cp:coreProperties>
</file>