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8361" w14:textId="77777777" w:rsidR="00CB445A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Lead Embedded Systems Engineer (C/C++ &amp; Go)</w:t>
      </w:r>
      <w:r w:rsidRPr="00CB445A">
        <w:rPr>
          <w:sz w:val="22"/>
          <w:szCs w:val="22"/>
        </w:rPr>
        <w:br/>
      </w:r>
      <w:r w:rsidRPr="00CB445A">
        <w:rPr>
          <w:rStyle w:val="Strong"/>
          <w:rFonts w:eastAsiaTheme="majorEastAsia"/>
          <w:sz w:val="22"/>
          <w:szCs w:val="22"/>
        </w:rPr>
        <w:t>Location:</w:t>
      </w:r>
      <w:r w:rsidRPr="00CB445A">
        <w:rPr>
          <w:sz w:val="22"/>
          <w:szCs w:val="22"/>
        </w:rPr>
        <w:t xml:space="preserve"> Dallas, TX (Hybrid in U.S. time zones; occasional travel)</w:t>
      </w:r>
      <w:r w:rsidRPr="00CB445A">
        <w:rPr>
          <w:sz w:val="22"/>
          <w:szCs w:val="22"/>
        </w:rPr>
        <w:br/>
      </w:r>
      <w:r w:rsidRPr="00CB445A">
        <w:rPr>
          <w:rStyle w:val="Strong"/>
          <w:rFonts w:eastAsiaTheme="majorEastAsia"/>
          <w:sz w:val="22"/>
          <w:szCs w:val="22"/>
        </w:rPr>
        <w:t>Employment Type:</w:t>
      </w:r>
      <w:r w:rsidRPr="00CB445A">
        <w:rPr>
          <w:sz w:val="22"/>
          <w:szCs w:val="22"/>
        </w:rPr>
        <w:t xml:space="preserve"> Full-Time</w:t>
      </w:r>
      <w:r w:rsidRPr="00CB445A">
        <w:rPr>
          <w:sz w:val="22"/>
          <w:szCs w:val="22"/>
        </w:rPr>
        <w:br/>
      </w:r>
      <w:r w:rsidRPr="00CB445A">
        <w:rPr>
          <w:rStyle w:val="Strong"/>
          <w:rFonts w:eastAsiaTheme="majorEastAsia"/>
          <w:sz w:val="22"/>
          <w:szCs w:val="22"/>
        </w:rPr>
        <w:t>Recruiter:</w:t>
      </w:r>
      <w:r w:rsidRPr="00CB445A">
        <w:rPr>
          <w:sz w:val="22"/>
          <w:szCs w:val="22"/>
        </w:rPr>
        <w:t xml:space="preserve"> Symbiotic Services</w:t>
      </w:r>
    </w:p>
    <w:p w14:paraId="71DED3C9" w14:textId="77777777" w:rsidR="00CB445A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About the Role</w:t>
      </w:r>
      <w:r w:rsidRPr="00CB445A">
        <w:rPr>
          <w:sz w:val="22"/>
          <w:szCs w:val="22"/>
        </w:rPr>
        <w:br/>
        <w:t>Symbiotic Services is seeking a Lead Embedded Systems Engineer to help develop a cutting-edge intelligent bed platform. This role centers on owning and advancing an embedded Linux control unit that interfaces with hundreds of actuators, communicates via MQTT over Wi-Fi, and supports AI/ML sleep analytics. The position is ideal for a seasoned developer ready to lead architecture design and transition legacy Bluetooth systems to modern, scalable Go-powered edge/cloud infrastructure.</w:t>
      </w:r>
    </w:p>
    <w:p w14:paraId="0C6FC507" w14:textId="77777777" w:rsidR="00CB445A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Key Responsibilities</w:t>
      </w:r>
    </w:p>
    <w:p w14:paraId="36E64C86" w14:textId="77777777" w:rsidR="00CB445A" w:rsidRPr="00CB445A" w:rsidRDefault="00CB445A" w:rsidP="00CB44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System Architecture Ownership</w:t>
      </w:r>
      <w:r w:rsidRPr="00CB445A">
        <w:rPr>
          <w:sz w:val="22"/>
          <w:szCs w:val="22"/>
        </w:rPr>
        <w:t>: Design and implement real-time, scalable MCU applications on Debian or Yocto.</w:t>
      </w:r>
    </w:p>
    <w:p w14:paraId="3C128640" w14:textId="77777777" w:rsidR="00CB445A" w:rsidRPr="00CB445A" w:rsidRDefault="00CB445A" w:rsidP="00CB44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Core Application Development</w:t>
      </w:r>
      <w:r w:rsidRPr="00CB445A">
        <w:rPr>
          <w:sz w:val="22"/>
          <w:szCs w:val="22"/>
        </w:rPr>
        <w:t>: Create and maintain state machines and inter-device messaging in C/C++ and Go.</w:t>
      </w:r>
    </w:p>
    <w:p w14:paraId="2DB5095C" w14:textId="77777777" w:rsidR="00CB445A" w:rsidRPr="00CB445A" w:rsidRDefault="00CB445A" w:rsidP="00CB44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IoT System Transition</w:t>
      </w:r>
      <w:r w:rsidRPr="00CB445A">
        <w:rPr>
          <w:sz w:val="22"/>
          <w:szCs w:val="22"/>
        </w:rPr>
        <w:t>: Replace Bluetooth/BlueZ with a robust Wi-Fi + MQTT architecture.</w:t>
      </w:r>
    </w:p>
    <w:p w14:paraId="1534EC89" w14:textId="77777777" w:rsidR="00CB445A" w:rsidRPr="00CB445A" w:rsidRDefault="00CB445A" w:rsidP="00CB44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Dev Environment Modernization</w:t>
      </w:r>
      <w:r w:rsidRPr="00CB445A">
        <w:rPr>
          <w:sz w:val="22"/>
          <w:szCs w:val="22"/>
        </w:rPr>
        <w:t>: Build containerized toolchains, CI-ready simulators, and automated hardware tests.</w:t>
      </w:r>
    </w:p>
    <w:p w14:paraId="2A62FCA4" w14:textId="77777777" w:rsidR="00CB445A" w:rsidRPr="00CB445A" w:rsidRDefault="00CB445A" w:rsidP="00CB44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Engineering Standards Leadership</w:t>
      </w:r>
      <w:r w:rsidRPr="00CB445A">
        <w:rPr>
          <w:sz w:val="22"/>
          <w:szCs w:val="22"/>
        </w:rPr>
        <w:t>: Manage CI/CD workflows, coding standards, and version control practices.</w:t>
      </w:r>
    </w:p>
    <w:p w14:paraId="3282F440" w14:textId="77777777" w:rsidR="00CB445A" w:rsidRPr="00CB445A" w:rsidRDefault="00CB445A" w:rsidP="00CB445A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Edge-to-Cloud Integration</w:t>
      </w:r>
      <w:r w:rsidRPr="00CB445A">
        <w:rPr>
          <w:sz w:val="22"/>
          <w:szCs w:val="22"/>
        </w:rPr>
        <w:t>: Collaborate with data science teams to design scalable, secure pipelines for sleep data.</w:t>
      </w:r>
    </w:p>
    <w:p w14:paraId="64E0F877" w14:textId="77777777" w:rsidR="00CB445A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Minimum Qualifications</w:t>
      </w:r>
    </w:p>
    <w:p w14:paraId="25A8D66F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gramStart"/>
      <w:r w:rsidRPr="00CB445A">
        <w:rPr>
          <w:sz w:val="22"/>
          <w:szCs w:val="22"/>
        </w:rPr>
        <w:t>Bachelor's</w:t>
      </w:r>
      <w:proofErr w:type="gramEnd"/>
      <w:r w:rsidRPr="00CB445A">
        <w:rPr>
          <w:sz w:val="22"/>
          <w:szCs w:val="22"/>
        </w:rPr>
        <w:t xml:space="preserve"> in Computer Science, Computer Engineering, or equivalent experience</w:t>
      </w:r>
    </w:p>
    <w:p w14:paraId="593714B3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B445A">
        <w:rPr>
          <w:sz w:val="22"/>
          <w:szCs w:val="22"/>
        </w:rPr>
        <w:t>5+ years in embedded firmware development (C/C++, Go preferred)</w:t>
      </w:r>
    </w:p>
    <w:p w14:paraId="3121EF98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B445A">
        <w:rPr>
          <w:sz w:val="22"/>
          <w:szCs w:val="22"/>
        </w:rPr>
        <w:t>Strong background with embedded Linux (Debian, Yocto)</w:t>
      </w:r>
    </w:p>
    <w:p w14:paraId="7DF16884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B445A">
        <w:rPr>
          <w:sz w:val="22"/>
          <w:szCs w:val="22"/>
        </w:rPr>
        <w:t>Networking proficiency (TCP/IP, UDP, MQTT)</w:t>
      </w:r>
    </w:p>
    <w:p w14:paraId="3143890A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B445A">
        <w:rPr>
          <w:sz w:val="22"/>
          <w:szCs w:val="22"/>
        </w:rPr>
        <w:t>Expertise in multi-threaded/multi-process system design</w:t>
      </w:r>
    </w:p>
    <w:p w14:paraId="06ED0C7E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B445A">
        <w:rPr>
          <w:sz w:val="22"/>
          <w:szCs w:val="22"/>
        </w:rPr>
        <w:t>Experience with Git and CI/CD pipelines</w:t>
      </w:r>
    </w:p>
    <w:p w14:paraId="4F04F8AB" w14:textId="77777777" w:rsidR="00CB445A" w:rsidRPr="00CB445A" w:rsidRDefault="00CB445A" w:rsidP="00CB445A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CB445A">
        <w:rPr>
          <w:sz w:val="22"/>
          <w:szCs w:val="22"/>
        </w:rPr>
        <w:t>Demonstrated initiative via personal or open-source projects</w:t>
      </w:r>
    </w:p>
    <w:p w14:paraId="0CC4891F" w14:textId="77777777" w:rsidR="00CB445A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Preferred Qualifications</w:t>
      </w:r>
    </w:p>
    <w:p w14:paraId="6ACD2B4C" w14:textId="77777777" w:rsidR="00CB445A" w:rsidRPr="00CB445A" w:rsidRDefault="00CB445A" w:rsidP="00CB445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B445A">
        <w:rPr>
          <w:sz w:val="22"/>
          <w:szCs w:val="22"/>
        </w:rPr>
        <w:t>Experience with Docker-based dev environments</w:t>
      </w:r>
    </w:p>
    <w:p w14:paraId="5C02F5EC" w14:textId="77777777" w:rsidR="00CB445A" w:rsidRPr="00CB445A" w:rsidRDefault="00CB445A" w:rsidP="00CB445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B445A">
        <w:rPr>
          <w:sz w:val="22"/>
          <w:szCs w:val="22"/>
        </w:rPr>
        <w:t>Scripting skills (Python or Bash) for automation</w:t>
      </w:r>
    </w:p>
    <w:p w14:paraId="78A14D8D" w14:textId="77777777" w:rsidR="00CB445A" w:rsidRPr="00CB445A" w:rsidRDefault="00CB445A" w:rsidP="00CB445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B445A">
        <w:rPr>
          <w:sz w:val="22"/>
          <w:szCs w:val="22"/>
        </w:rPr>
        <w:t>Familiarity with AWS IoT, Azure IoT Hub, or GCP IoT Core</w:t>
      </w:r>
    </w:p>
    <w:p w14:paraId="5F290CDD" w14:textId="77777777" w:rsidR="00CB445A" w:rsidRPr="00CB445A" w:rsidRDefault="00CB445A" w:rsidP="00CB445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B445A">
        <w:rPr>
          <w:sz w:val="22"/>
          <w:szCs w:val="22"/>
        </w:rPr>
        <w:t>Legacy support with Bluetooth LE / BlueZ</w:t>
      </w:r>
    </w:p>
    <w:p w14:paraId="44DF50D4" w14:textId="77777777" w:rsidR="00CB445A" w:rsidRPr="00CB445A" w:rsidRDefault="00CB445A" w:rsidP="00CB445A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CB445A">
        <w:rPr>
          <w:sz w:val="22"/>
          <w:szCs w:val="22"/>
        </w:rPr>
        <w:t>Lab equipment experience: oscilloscopes, logic analyzers, JTAG/SWD</w:t>
      </w:r>
    </w:p>
    <w:p w14:paraId="462CA6FD" w14:textId="77777777" w:rsidR="00CB445A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Why Work With Us</w:t>
      </w:r>
    </w:p>
    <w:p w14:paraId="3A0F06CF" w14:textId="77777777" w:rsidR="00CB445A" w:rsidRPr="00CB445A" w:rsidRDefault="00CB445A" w:rsidP="00CB445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Innovation Time</w:t>
      </w:r>
      <w:r w:rsidRPr="00CB445A">
        <w:rPr>
          <w:sz w:val="22"/>
          <w:szCs w:val="22"/>
        </w:rPr>
        <w:t>: Dedicate 10% of your week to R&amp;D or open-source projects</w:t>
      </w:r>
    </w:p>
    <w:p w14:paraId="6D85174D" w14:textId="77777777" w:rsidR="00CB445A" w:rsidRPr="00CB445A" w:rsidRDefault="00CB445A" w:rsidP="00CB445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Learning Budget</w:t>
      </w:r>
      <w:r w:rsidRPr="00CB445A">
        <w:rPr>
          <w:sz w:val="22"/>
          <w:szCs w:val="22"/>
        </w:rPr>
        <w:t xml:space="preserve">: Attend conferences like </w:t>
      </w:r>
      <w:proofErr w:type="spellStart"/>
      <w:r w:rsidRPr="00CB445A">
        <w:rPr>
          <w:sz w:val="22"/>
          <w:szCs w:val="22"/>
        </w:rPr>
        <w:t>GopherCon</w:t>
      </w:r>
      <w:proofErr w:type="spellEnd"/>
      <w:r w:rsidRPr="00CB445A">
        <w:rPr>
          <w:sz w:val="22"/>
          <w:szCs w:val="22"/>
        </w:rPr>
        <w:t xml:space="preserve"> or Embedded World</w:t>
      </w:r>
    </w:p>
    <w:p w14:paraId="25DBD897" w14:textId="77777777" w:rsidR="00CB445A" w:rsidRPr="00CB445A" w:rsidRDefault="00CB445A" w:rsidP="00CB445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Career Growth</w:t>
      </w:r>
      <w:r w:rsidRPr="00CB445A">
        <w:rPr>
          <w:sz w:val="22"/>
          <w:szCs w:val="22"/>
        </w:rPr>
        <w:t>: Pathways from lead engineer to architect and mentor</w:t>
      </w:r>
    </w:p>
    <w:p w14:paraId="7E10D6D1" w14:textId="77777777" w:rsidR="00CB445A" w:rsidRPr="00CB445A" w:rsidRDefault="00CB445A" w:rsidP="00CB445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Collaborative Offsites</w:t>
      </w:r>
      <w:r w:rsidRPr="00CB445A">
        <w:rPr>
          <w:sz w:val="22"/>
          <w:szCs w:val="22"/>
        </w:rPr>
        <w:t>: Quarterly hands-on sessions with cross-functional teams</w:t>
      </w:r>
    </w:p>
    <w:p w14:paraId="670E1871" w14:textId="77777777" w:rsidR="00CB445A" w:rsidRPr="00CB445A" w:rsidRDefault="00CB445A" w:rsidP="00CB445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Meaningful Impact</w:t>
      </w:r>
      <w:r w:rsidRPr="00CB445A">
        <w:rPr>
          <w:sz w:val="22"/>
          <w:szCs w:val="22"/>
        </w:rPr>
        <w:t>: Help enhance sleep quality for thousands of users</w:t>
      </w:r>
    </w:p>
    <w:p w14:paraId="6E2FCBC8" w14:textId="27804A32" w:rsidR="001E0AE4" w:rsidRPr="00CB445A" w:rsidRDefault="00CB445A" w:rsidP="00CB445A">
      <w:pPr>
        <w:pStyle w:val="NormalWeb"/>
        <w:rPr>
          <w:sz w:val="22"/>
          <w:szCs w:val="22"/>
        </w:rPr>
      </w:pPr>
      <w:r w:rsidRPr="00CB445A">
        <w:rPr>
          <w:rStyle w:val="Strong"/>
          <w:rFonts w:eastAsiaTheme="majorEastAsia"/>
          <w:sz w:val="22"/>
          <w:szCs w:val="22"/>
        </w:rPr>
        <w:t>Apply Today!</w:t>
      </w:r>
      <w:r w:rsidRPr="00CB445A">
        <w:rPr>
          <w:sz w:val="22"/>
          <w:szCs w:val="22"/>
        </w:rPr>
        <w:br/>
        <w:t>Interested candidates should share a GitHub profile or links to recent projects. Let's build the future of smart sleep technology—together.</w:t>
      </w:r>
    </w:p>
    <w:sectPr w:rsidR="001E0AE4" w:rsidRPr="00CB445A" w:rsidSect="00CB4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C92"/>
    <w:multiLevelType w:val="multilevel"/>
    <w:tmpl w:val="8844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F77F2"/>
    <w:multiLevelType w:val="multilevel"/>
    <w:tmpl w:val="8182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A7A19"/>
    <w:multiLevelType w:val="multilevel"/>
    <w:tmpl w:val="BC9C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A6FB6"/>
    <w:multiLevelType w:val="multilevel"/>
    <w:tmpl w:val="CE8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11665">
    <w:abstractNumId w:val="1"/>
  </w:num>
  <w:num w:numId="2" w16cid:durableId="751243024">
    <w:abstractNumId w:val="0"/>
  </w:num>
  <w:num w:numId="3" w16cid:durableId="2001346801">
    <w:abstractNumId w:val="3"/>
  </w:num>
  <w:num w:numId="4" w16cid:durableId="59533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E4"/>
    <w:rsid w:val="001E0AE4"/>
    <w:rsid w:val="00CB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9940"/>
  <w15:chartTrackingRefBased/>
  <w15:docId w15:val="{03D6298F-23A1-4FB2-86AC-4E7D40C2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Sharp</dc:creator>
  <cp:keywords/>
  <dc:description/>
  <cp:lastModifiedBy>Seth Sharp</cp:lastModifiedBy>
  <cp:revision>2</cp:revision>
  <dcterms:created xsi:type="dcterms:W3CDTF">2025-07-15T19:04:00Z</dcterms:created>
  <dcterms:modified xsi:type="dcterms:W3CDTF">2025-07-15T19:06:00Z</dcterms:modified>
</cp:coreProperties>
</file>