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 xml:space="preserve">CS2 Matchmaking Capstone</w:t>
      </w:r>
    </w:p>
    <w:p>
      <w:pPr>
        <w:spacing w:after="240"/>
        <w:jc w:val="center"/>
      </w:pPr>
      <w:r>
        <w:rPr>
          <w:color w:val="2E75B6"/>
          <w:sz w:val="26"/>
          <w:szCs w:val="26"/>
        </w:rPr>
        <w:t xml:space="preserve">Build-Quality Grading Sheet (0–5 per task)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Candidate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Reviewer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Repo / URL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The 0–5 scale</w:t>
      </w:r>
    </w:p>
    <w:p>
      <w:pPr>
        <w:spacing w:after="120"/>
      </w:pPr>
      <w:r>
        <w:t xml:space="preserve">Every task below is scored on the same scale. Pick the highest level the work fully reaches — if it half-meets a level, it hasn't reached it. A task that wasn't attempted scores 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200"/>
        <w:gridCol w:w="6540"/>
      </w:tblGrid>
      <w:tr>
        <w:trPr>
          <w:tblHeader/>
        </w:trP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65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What it means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Broken / missing</w:t>
            </w:r>
          </w:p>
        </w:tc>
        <w:tc>
          <w:tcPr>
            <w:tcW w:type="dxa" w:w="65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Doesn't function, or isn't there.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Bare minimum, clunky</w:t>
            </w:r>
          </w:p>
        </w:tc>
        <w:tc>
          <w:tcPr>
            <w:tcW w:type="dxa" w:w="65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Works in theory but not a full loop; rough edges and gaps.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Clean baseline</w:t>
            </w:r>
          </w:p>
        </w:tc>
        <w:tc>
          <w:tcPr>
            <w:tcW w:type="dxa" w:w="65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Front and back both work end to end, but it's plain / boilerplate.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Exceeds slightly</w:t>
            </w:r>
          </w:p>
        </w:tc>
        <w:tc>
          <w:tcPr>
            <w:tcW w:type="dxa" w:w="65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Proper end to end, plus extra functionality and some UX polish.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Extremely well made</w:t>
            </w:r>
          </w:p>
        </w:tc>
        <w:tc>
          <w:tcPr>
            <w:tcW w:type="dxa" w:w="65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Clear care; robust client- and server-side validation; thoughtful experience.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A++ commercial grade</w:t>
            </w:r>
          </w:p>
        </w:tc>
        <w:tc>
          <w:tcPr>
            <w:tcW w:type="dxa" w:w="65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Significantly exceeds expectations; polished, production-quality flow.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The brief (read this to him)</w:t>
      </w:r>
    </w:p>
    <w:p>
      <w:pPr>
        <w:spacing w:after="120"/>
      </w:pPr>
      <w:r>
        <w:t xml:space="preserve">“A client wants a Counter-Strike 2 matchmaking site in the spirit of Faceit. Players sign up, link Steam, queue, accept when a match is found, see teams in a lobby, veto maps, then get a server connect string and a result screen. You built it standalone: your own repo, your own Supabase, a deployable demo. Stack was fixed: Next.js, Supabase (Auth + Postgres + Realtime), shadcn/Tailwind, TypeScript, Zod, Vitest, Conventional Commits.”</w:t>
      </w:r>
    </w:p>
    <w:p>
      <w:pPr>
        <w:spacing w:after="120"/>
      </w:pPr>
      <w:r>
        <w:rPr>
          <w:b/>
          <w:bCs/>
        </w:rPr>
        <w:t xml:space="preserve">The client's non-negotiables: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Configurable size: </w:t>
      </w:r>
      <w:r>
        <w:t xml:space="preserve">Default match size 2v2, but the required player count must be configurable for testing.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Access rules: </w:t>
      </w:r>
      <w:r>
        <w:t xml:space="preserve">Guests can view live/finished matches but cannot queue. Queueing needs sign-in + Steam linked.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Single source of truth: </w:t>
      </w:r>
      <w:r>
        <w:t xml:space="preserve">The backend is the single source of truth for match state — every browser shows the same stage.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Active match follows the player: </w:t>
      </w:r>
      <w:r>
        <w:t xml:space="preserve">In a live match, closing the browser and signing back in returns the player to the right step.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One match at a time: </w:t>
      </w:r>
      <w:r>
        <w:t xml:space="preserve">A player already in an active match cannot queue again until it ends.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Steam identity: </w:t>
      </w:r>
      <w:r>
        <w:t xml:space="preserve">Match screens show the Steam alias + avatar captured at link time — never the signup name.</w:t>
      </w:r>
    </w:p>
    <w:p>
      <w:r>
        <w:br w:type="page"/>
      </w:r>
    </w:p>
    <w:p>
      <w:pPr>
        <w:pStyle w:val="Heading1"/>
      </w:pPr>
      <w:r>
        <w:t xml:space="preserve">Phase A — Application foundation</w:t>
      </w:r>
    </w:p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A1  Local setup &amp; run from README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Won't start, or there are no instructions to run it.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Starts only after undocumented fiddling; README is incomplete.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Clones and runs from the documented steps; instructions are plain but correct.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Smooth setup with helper scripts and sensible defaults; minor assumptions noted.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One-command setup, clear prerequisites and troubleshooting notes; tested on a clean machine.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Effortless onboarding — seed data, sample accounts, copy-paste commands; a stranger is running in minutes.</w:t>
            </w:r>
          </w:p>
        </w:tc>
      </w:tr>
    </w:tbl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A2  Secrets &amp; environment management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Secrets committed to the repo, or no env handling at all.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Uses env vars but no example file; unclear which are required.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Real env ignored + .env.example with placeholders; the basics are covered.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Example file is documented and grouped, with a comment on each variable.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Config validated at boot (fails fast with a clear message); public vs secret keys correctly separated.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Typed/validated config layer, documented per environment, zero chance of leaking the service key client-side.</w:t>
            </w:r>
          </w:p>
        </w:tc>
      </w:tr>
    </w:tbl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A3  Site shell &amp; navigation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Default create-next-app starter page, or nothing.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A page exists but there's no real layout or navigation.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Working header/nav layout; plain styling.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Consistent shell with active states, branding and a responsive nav.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Polished, accessible nav (keyboard/focus) with a considered information hierarchy.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Commercial-grade shell — cohesive design system, transitions, dark mode; feels like a product.</w:t>
            </w:r>
          </w:p>
        </w:tc>
      </w:tr>
    </w:tbl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A4  Folder structure &amp; composition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Everything dumped in one place.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Some structure, but business logic is scattered across pages.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Top-level folders match the guide; reasonable separation of concerns.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Domain code grouped under entities/matchmaking; pages stay thin.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Clear, consistent conventions throughout; anything is easy to find.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Exemplary architecture — clean module boundaries, no server logic leaking into the client, scales well.</w:t>
            </w:r>
          </w:p>
        </w:tc>
      </w:tr>
    </w:tbl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A5  Git history &amp; Conventional Commits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A single 'initial commit' dump, or secrets present in history.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Many commits but vague messages (wip, fix stuff).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Mostly Conventional Commits with reasonable granularity.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Consistent Conventional Commits, one logical change each, tied to phases.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Clean, readable history with meaningful scopes; the build story is easy to follow.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Exemplary history — atomic commits with useful bodies; you could onboard a dev from the log alone.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Phase A subtotal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____ / 25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B — Accounts, Steam &amp; access</w:t>
      </w:r>
    </w:p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B1  Create an account (registration)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The process doesn't work.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Works in theory but not a full loop (e.g. email verification on create isn't handled properly).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Everything works, but feels very boilerplate.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Works properly end to end with some UX polish.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Proper input criteria with client- and server-side validation; rejects bad / foreign-character input.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Commercial-grade flow — icons, show/hide password, custom input fields and helpful inline messages.</w:t>
            </w:r>
          </w:p>
        </w:tc>
      </w:tr>
    </w:tbl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B2  Sign in / sign out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Broken — can't reliably sign in or out.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Works once but the session is flaky (lost on refresh, no proper sign-out).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Reliable sign in/out; session persists; plain.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Redirects sensibly, remembers the intended destination, clear signed-in state.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Graceful error handling (wrong password, rate limits), loading states, no flashes of the wrong UI.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Seamless session UX — silent refresh, polished error copy, remember-me; feels commercial.</w:t>
            </w:r>
          </w:p>
        </w:tc>
      </w:tr>
    </w:tbl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B3  Steam linking (OpenID)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Not implemented, or broken.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Redirects to Steam but linking doesn't reliably complete or persist.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Links once and is stored; functional but bare.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Clear connect/disconnect flow with an obvious connected state.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Robust against re-link edge cases; handles the OpenID return securely and validates ownership.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Polished linking — Steam branding, status badges, graceful failure handling, relink/unlink.</w:t>
            </w:r>
          </w:p>
        </w:tc>
      </w:tr>
    </w:tbl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B4  Steam identity captured &amp; displayed (alias + avatar)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Not captured.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Captured but not shown, or re-fetched live on every render.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Alias + avatar stored at link time and shown in matches; plain.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Shown consistently across match screens, with fallbacks for missing data.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Cached sensibly with a refresh strategy; handles long names / missing avatars cleanly.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Polished identity throughout — avatars, alias styling; signup name never leaks anywhere.</w:t>
            </w:r>
          </w:p>
        </w:tc>
      </w:tr>
    </w:tbl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B5  Access control (guest / no-Steam / full)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No gating — anyone can do anything.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UI hides options but the server doesn't enforce them (bypassable).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Guests view-only, no-Steam blocked, enforced server-side; plain messaging.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Clear, friendly prompts explaining what's required (e.g. 'link Steam to queue').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Enforced at every layer (route, API, RLS), consistent and tested across cases.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Seamless, guided gating — contextual CTAs, no dead ends; feels designed, not bolted on.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Phase B subtotal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____ / 25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C — Data &amp; security</w:t>
      </w:r>
    </w:p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C1  Schema &amp; migrations (build from scratch)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No migrations, or the DB can't be recreated.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Partial migrations; manual SQL needed to get it working.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A fresh DB builds from migrations and covers the core entities.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Well-ordered migrations with sensible constraints/indexes and clean naming.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Normalised, thoughtful FKs and enums; repeatable and documented.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Exemplary schema — constraints enforce the rules, performance considered, a pleasure to read.</w:t>
            </w:r>
          </w:p>
        </w:tc>
      </w:tr>
    </w:tbl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C2  Map pool seeding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No maps.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Maps hard-coded somewhere, not seeded.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Map pool seeded via migration/seed; functional.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Seed includes proper map data (names, images) and is easy to re-run.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Realistic CS2 map pool with metadata; re-runnable seed.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Polished — active-duty pool, art assets, easily configurable for testing.</w:t>
            </w:r>
          </w:p>
        </w:tc>
      </w:tr>
    </w:tbl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C3  Entity documentation / diagram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None.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A sentence or two; incomplete.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README section listing the main entities and relationships.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A clear diagram (ERD / mermaid) plus explanation.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Accurate, complete diagram with cardinalities and notes on key decisions.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Excellent docs — diagram plus rationale; would orient a new dev instantly.</w:t>
            </w:r>
          </w:p>
        </w:tc>
      </w:tr>
    </w:tbl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C4  Row-level security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RLS off, or the table is fully open to the client.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RLS on some tables but gaps remain; outcomes are still tamperable.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RLS protects match/queue outcomes from client tampering; basic policies.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Considered policies per table (read vs write); service role used server-side only.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Comprehensive, tested policies with least privilege; can demonstrate an attack is blocked.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Airtight, well-documented security model; policies are clear, minimal and provably correct.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Phase C subtotal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____ / 20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D — Server-side matchmaking logic</w:t>
      </w:r>
    </w:p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D1  Join / leave queue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Broken.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Can join but leave is flaky, or queue state gets stuck.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Join/leave work and persist server-side; plain.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Reflects the count, prevents double-join, clean leave with feedback.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Validated and race-safe; handles disconnect/abandon; clear server responses.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Robust and polished — instant feedback, every edge handled; production-grade.</w:t>
            </w:r>
          </w:p>
        </w:tc>
      </w:tr>
    </w:tbl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D2  Match creation at configurable count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Doesn't create matches.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Creates them, but the count is hard-coded or sometimes the wrong number.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Auto-creates at a configurable required count; works.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Config is clean (env/setting) and the threshold fires reliably.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Atomic/transactional creation, race-safe when many join at once; no duplicate/partial matches.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Bulletproof — provably no race, clean selection logic, easily tuned, well tested.</w:t>
            </w:r>
          </w:p>
        </w:tc>
      </w:tr>
    </w:tbl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D3  Accept / decline handling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Broken.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Accept works but decline strands players or leaves stale matches.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Both work and affected players are returned sensibly; plain.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Clear consequences (re-queue others, cancel match) with good feedback.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Handles timeouts and partial accepts; no stuck states; fully validated.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Polished accept phase — graceful for everyone; no edge case strands a player.</w:t>
            </w:r>
          </w:p>
        </w:tc>
      </w:tr>
    </w:tbl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D4  Team formation / balancing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No teams formed.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Teams formed but arbitrary or buggy.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Two teams formed and persisted on full accept; random split.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Sensible balancing heuristic, or a documented fallback if there are no ratings.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Skill-aware balancing with a justified algorithm; handles odd cases.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Thoughtful, demonstrably fair balancing; configurable and tested.</w:t>
            </w:r>
          </w:p>
        </w:tc>
      </w:tr>
    </w:tbl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D5  Map veto logic (turn order)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No veto.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Bans recorded but turn order isn't enforced.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Veto runs down to one map and the server tracks turns; plain.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Clear turn enforcement; rejects out-of-turn bans; ends with exactly one map.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Fully validated (right captain, right stage); handles all ban sequences; no illegal states.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Robust, well-modelled veto — provably correct turn logic with tested edge cases.</w:t>
            </w:r>
          </w:p>
        </w:tc>
      </w:tr>
    </w:tbl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D6  Connect string issuance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Missing.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Generated but not shared/consistent across players.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One connect string stored per match, identical for all; placeholder is fine.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Issued at the right stage and easy to retrieve.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Validated and exposed only to participants; sensible format.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Polished — copyable, per-match, secure access, with ready indicators.</w:t>
            </w:r>
          </w:p>
        </w:tc>
      </w:tr>
    </w:tbl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D7  Request validation &amp; authorization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None — the server trusts the client entirely.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Some checks, but easily bypassed (e.g. trusts the body for identity).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Validates inputs (Zod) and checks the actor is in the match; plain.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Rejects wrong player / wrong stage with clear errors.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Comprehensive guards on every action; consistent error shapes; identity from the session, not the body.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Exemplary — every endpoint validated and authorized; impossible to act out of turn or on another's behalf.</w:t>
            </w:r>
          </w:p>
        </w:tc>
      </w:tr>
    </w:tbl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D8  Active-match guard (one match at a time)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No guard — you can queue while already in a match.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UI hides the queue but the server still allows it.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Server rejects queueing while in an active match; plain.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Clear message; cleanly defines active vs finished.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Enforced everywhere; handles cancelled/abandoned matches correctly.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Bulletproof — no path to double-queue; crash-mid-match edge cases handled.</w:t>
            </w:r>
          </w:p>
        </w:tc>
      </w:tr>
    </w:tbl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D9  Single source of truth / state machine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State is guessed per-browser; no server authority.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Server stores state but transitions are ad-hoc and inconsistent.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Backend is authoritative for the stage; clients read from it.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Explicit status enum with guarded transitions.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Proper state machine; illegal transitions rejected; 'who is here + what stage' is queryable.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Clean, well-modelled lifecycle — provably consistent, easy to reason about and extend.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Phase D subtotal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____ / 45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E — Live updates</w:t>
      </w:r>
    </w:p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E1  Queue live updates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No live updates.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Updates only on manual refresh, or a polling hack.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Queue count updates across browsers without refresh; works.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Smooth updates, subscribed with filters, low latency.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Efficient subscriptions; handles join/leave cleanly; no flicker.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Polished realtime — instant, animated counts; scales sensibly.</w:t>
            </w:r>
          </w:p>
        </w:tc>
      </w:tr>
    </w:tbl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E2  Match-found push to accept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Doesn't happen without a reload.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Sometimes pushes, but unreliable.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All participants reach the accept step without a reload; works.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Reliable, prompt transition with clear feedback.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Handles missed events and reconnect; no one is left behind.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Seamless — everyone lands on accept instantly; robust to flaky networks.</w:t>
            </w:r>
          </w:p>
        </w:tc>
      </w:tr>
    </w:tbl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E3  Veto live updates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Not live.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Updates but laggy or inconsistent between players.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Bans appear for the others without a reload; works.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Turn indicator updates live; smooth.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Consistent across all clients; handles concurrent actions.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Polished — instant, animated; never desyncs.</w:t>
            </w:r>
          </w:p>
        </w:tc>
      </w:tr>
    </w:tbl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E4  Reconnect resilience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Drops state on disconnect; the UI breaks.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Recovers only with a manual refresh.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Re-subscribes on reconnect and re-reads state.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Reconciles the UI with authoritative DB state automatically.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Handles network drops gracefully with indicators; no drift.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Bulletproof — invisible recovery, always consistent with server truth.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Phase E subtotal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____ / 20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F — Player-facing screens &amp; flow</w:t>
      </w:r>
    </w:p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F1  Play / hub screen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Missing or broken.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A join button only, with no status.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Join/leave plus a searching count; plain.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Clear states, friendly layout; shows an active match if there is one.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Polished hub that handles all entry states; responsive.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Commercial-grade landing — stats, CTAs, delightful.</w:t>
            </w:r>
          </w:p>
        </w:tc>
      </w:tr>
    </w:tbl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F2  Searching screen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None.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A static 'searching' label with no feedback.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Shows it's searching plus a count; plain.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Timer/animation and a cancel option.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Engaging waiting UX — elapsed time, clear cancel.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Polished — animations, estimated wait; feels alive.</w:t>
            </w:r>
          </w:p>
        </w:tc>
      </w:tr>
    </w:tbl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F3  Match found / accept (with timer)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Missing.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Accept works but there's no timer or roster.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~30s timer, accept/decline, shows who accepted (alias + avatar); plain.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Clear countdown, live accept ticks, good feedback.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Tense, polished accept UX; handles decline gracefully.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Faceit-grade — animated, audio/visual cues; commercial feel.</w:t>
            </w:r>
          </w:p>
        </w:tc>
      </w:tr>
    </w:tbl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F4  Lobby screen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Missing.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Shows players but no teams, or uses signup names.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Two teams; player cards with Steam alias + avatar; plain.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Clean team layout, captain indicators, transitions to veto.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Polished cards with roles; responsive; considered hierarchy.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Commercial-grade lobby — animations, team branding, delightful.</w:t>
            </w:r>
          </w:p>
        </w:tc>
      </w:tr>
    </w:tbl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F5  Veto screen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Missing.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Can ban but the turn order is unclear or confusing.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Map pool, turn order, banned vs remaining all clear; plain.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Obvious whose turn it is; smooth ban interaction.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Polished, animated bans; clear state; accessible.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Faceit-grade veto — map art, animations, commercial polish.</w:t>
            </w:r>
          </w:p>
        </w:tc>
      </w:tr>
    </w:tbl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F6  Server / connect screen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Missing.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Shows a string but it's hard to use or copy.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Connect string easy to copy; plain.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Copy button and an optional ready indicator.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Polished — per-player ready state, clear instructions.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Commercial-grade — one-click copy, status, animations.</w:t>
            </w:r>
          </w:p>
        </w:tc>
      </w:tr>
    </w:tbl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F7  Result screen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Missing.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Shows nothing meaningful, or is a dead end.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Simple outcome plus play-again; plain.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Clear result and a path back to play.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Polished summary with stats; smooth loop back.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Commercial-grade — match summary, scoreboard, delight.</w:t>
            </w:r>
          </w:p>
        </w:tc>
      </w:tr>
    </w:tbl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F8  Active-match restore on re-login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Returns the user to a blank hub with queue enabled.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Restores only via localStorage, unreliably.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Server lookup returns the user to the live match at the correct phase; works.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Reliable across all phases; smooth.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Robust to crashes and multiple devices; always the correct phase.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Seamless — instant restore, no flicker; feels magical.</w:t>
            </w:r>
          </w:p>
        </w:tc>
      </w:tr>
    </w:tbl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F9  Wrong-step redirect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Lets users sit on the wrong screen for the current state.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Manual links only; easily broken.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Redirects to the correct step based on state; works.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Consistent guards on all match routes.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Robust, deep-link safe, with no flash of the wrong screen.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Bulletproof routing — always the right screen, with polished transitions.</w:t>
            </w:r>
          </w:p>
        </w:tc>
      </w:tr>
    </w:tbl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F10  Responsive / mobile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Unusable at phone width.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Works but layouts break at small sizes.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Usable at phone width; plain.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Considered responsive layouts throughout.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Polished, touch-friendly mobile experience.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Commercial-grade responsive — looks designed for mobile too.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Phase F subtotal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____ / 50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G — Experience polish</w:t>
      </w:r>
    </w:p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G1  README / demo reproducibility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A reviewer can't reproduce a flow.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Vague instructions with missing steps.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README lets a reviewer run a full multi-account flow; plain.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Step-by-step with test accounts, in about twenty minutes.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Clear, tested walkthrough with screenshots and tips.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Excellent — anyone reproduces the full demo effortlessly.</w:t>
            </w:r>
          </w:p>
        </w:tc>
      </w:tr>
    </w:tbl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G2  Error &amp; empty states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Crashes, or shows raw stack traces.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Generic errors; developer jargon leaks through.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Errors handled with plain messages.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Friendly, product-quality copy in the key flows.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Consistent, helpful errors and empty states throughout.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Commercial-grade copy everywhere — guides the user, never a dead end.</w:t>
            </w:r>
          </w:p>
        </w:tc>
      </w:tr>
    </w:tbl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G3  Stale-match cleanup UI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Leftover 'in a match' UI after cancel/finish.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Sometimes clears; inconsistent.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No stale match UI after cancel/finish; works.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Clean transitions back to the hub.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Robust across all end paths; no confusion.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Flawless — state always reflects reality; polished.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Phase G subtotal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____ / 15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H — Reliability &amp; delivery</w:t>
      </w:r>
    </w:p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H1  Automated tests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None.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A token test that doesn't cover real rules.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At least three tests on real rules (veto order, team split, illegal transitions); they pass.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Meaningful coverage of core logic with clear test names.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Thorough tests including edge cases; run in CI or documented.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Excellent suite — covers races, security and rules; fast and trustworthy.</w:t>
            </w:r>
          </w:p>
        </w:tc>
      </w:tr>
    </w:tbl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H2  Strict typing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any everywhere, or type errors.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Loose typing; frequent any / @ts-ignore.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Strict mode on; mostly typed.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Well-typed domain models with few escapes.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Strong end-to-end types (DB to API to UI), Zod-inferred.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Exemplary type safety — impossible states are unrepresentable.</w:t>
            </w:r>
          </w:p>
        </w:tc>
      </w:tr>
    </w:tbl>
    <w:p>
      <w:pPr>
        <w:tabs>
          <w:tab w:val="right" w:pos="9026"/>
        </w:tabs>
        <w:spacing w:after="60" w:before="160"/>
      </w:pPr>
      <w:r>
        <w:rPr>
          <w:b/>
          <w:bCs/>
          <w:color w:val="1F3864"/>
          <w:sz w:val="22"/>
          <w:szCs w:val="22"/>
        </w:rPr>
        <w:t xml:space="preserve">H3  Deployment / live URL</w:t>
      </w:r>
      <w:r>
        <w:rPr>
          <w:b/>
          <w:bCs/>
          <w:color w:val="2E75B6"/>
          <w:sz w:val="22"/>
          <w:szCs w:val="22"/>
        </w:rPr>
        <w:t xml:space="preserve">	Score: ____ /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CC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Not deployed, with no explanation.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Broken deploy, or only partly works.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Live URL works, or the README justifies skipping it; functional.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Deployed and stable with env configured.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Clean production setup on hosted Supabase; works for a demo.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B6D7A8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Polished production deploy — custom domain, fast, demo-ready.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Phase H subtotal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____ / 15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Final score</w:t>
      </w:r>
    </w:p>
    <w:p>
      <w:pPr>
        <w:spacing w:after="120"/>
      </w:pPr>
      <w:r>
        <w:t xml:space="preserve">There are 43 tasks. Add every task score for the total, then divide by the number of tasks that applied to get an average out of 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60"/>
        <w:gridCol w:w="2600"/>
      </w:tblGrid>
      <w:tr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Total of all task scores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____ / 215</w:t>
            </w:r>
          </w:p>
        </w:tc>
      </w:tr>
      <w:tr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Tasks that applied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____ / 43</w:t>
            </w:r>
          </w:p>
        </w:tc>
      </w:tr>
      <w:tr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Average score (out of 5)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____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Grade bands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53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Avg score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Band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Read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4.5 – 5.0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Exceptional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Commercial-grade work with care and polish well beyond the brief. Hire-ready.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3.5 – 4.4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Strong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Solid, well-built throughout with real polish in places. Capstone passed comfortably.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2.5 – 3.4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Competent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Works end to end but plain, with shallow spots (often security / races / realtime). Pass with notes.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1.5 – 2.4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Developing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Partial and clunky; leans on patterns he can't fully stand behind. Needs rework before sign-off.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&lt; 1.5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Not yet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Major tasks broken or missing. Not ready.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Auto-flags (raise regardless of score)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Secrets committed anywhere in git history — security fail.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RLS disabled, or the service-role key reachable from the client — security fail.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single 'initial commit' dump instead of incremental history — process fail.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Can't explain the data model or a security choice in conversation — fails the client's sign-off bar.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Active-match restore via localStorage instead of server state — misunderstood the core requirement.</w:t>
      </w:r>
    </w:p>
    <w:p>
      <w:pPr>
        <w:spacing w:after="160"/>
      </w:pPr>
    </w:p>
    <w:p>
      <w:pPr>
        <w:pStyle w:val="Heading2"/>
      </w:pPr>
      <w: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Three strengths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Three things to fix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1.</w:t>
            </w:r>
          </w:p>
          <w:p>
            <w:r>
              <w:t xml:space="preserve">2.</w:t>
            </w:r>
          </w:p>
          <w:p>
            <w:r>
              <w:t xml:space="preserve">3.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>1.</w:t>
            </w:r>
          </w:p>
          <w:p>
            <w:r>
              <w:t xml:space="preserve">2.</w:t>
            </w:r>
          </w:p>
          <w:p>
            <w:r>
              <w:t xml:space="preserve">3.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Final band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Overall comments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t xml:space="preserve"/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CS2 Capstone Grading Sheet  —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2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2026-06-23T09:31:44.456Z</dcterms:created>
  <dcterms:modified xsi:type="dcterms:W3CDTF">2026-06-23T09:31:44.457Z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