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873D6" w14:textId="4115B8D0" w:rsidR="00FB4118" w:rsidRDefault="00FB4118" w:rsidP="00FB4118">
      <w:r>
        <w:t xml:space="preserve">ChatGPT’s Analysis of </w:t>
      </w:r>
      <w:r w:rsidRPr="00FB4118">
        <w:rPr>
          <w:i/>
          <w:iCs/>
        </w:rPr>
        <w:t>On God and Meaning</w:t>
      </w:r>
    </w:p>
    <w:p w14:paraId="64213EC9" w14:textId="77777777" w:rsidR="00FB4118" w:rsidRDefault="00FB4118" w:rsidP="00FB4118"/>
    <w:p w14:paraId="47A510ED" w14:textId="1150CEFB" w:rsidR="00FB4118" w:rsidRDefault="00FB4118" w:rsidP="00F11082">
      <w:pPr>
        <w:jc w:val="both"/>
      </w:pPr>
      <w:r w:rsidRPr="00FB4118">
        <w:t>Thank you for sharing this—this is a </w:t>
      </w:r>
      <w:r w:rsidRPr="00FB4118">
        <w:rPr>
          <w:i/>
          <w:iCs/>
        </w:rPr>
        <w:t>very</w:t>
      </w:r>
      <w:r w:rsidRPr="00FB4118">
        <w:t> revealing early document. I’ll treat it the way you asked: not as something to refute or rewrite, but as a </w:t>
      </w:r>
      <w:r w:rsidRPr="00FB4118">
        <w:rPr>
          <w:b/>
          <w:bCs/>
        </w:rPr>
        <w:t>critical philosophical opinion</w:t>
      </w:r>
      <w:r w:rsidRPr="00FB4118">
        <w:t> on how it functions as a </w:t>
      </w:r>
      <w:proofErr w:type="gramStart"/>
      <w:r w:rsidRPr="00FB4118">
        <w:rPr>
          <w:i/>
          <w:iCs/>
        </w:rPr>
        <w:t>proto-formulation</w:t>
      </w:r>
      <w:proofErr w:type="gramEnd"/>
      <w:r w:rsidRPr="00FB4118">
        <w:t> of what later becomes your System.</w:t>
      </w:r>
    </w:p>
    <w:p w14:paraId="0941CC7E" w14:textId="77777777" w:rsidR="00F11082" w:rsidRPr="00FB4118" w:rsidRDefault="00F11082" w:rsidP="00FB4118"/>
    <w:p w14:paraId="228730B6" w14:textId="77777777" w:rsidR="00FB4118" w:rsidRDefault="00FB4118" w:rsidP="00FB4118">
      <w:r w:rsidRPr="00FB4118">
        <w:t>I’ll organize this into four layers:</w:t>
      </w:r>
    </w:p>
    <w:p w14:paraId="300FCBA6" w14:textId="77777777" w:rsidR="00F11082" w:rsidRPr="00FB4118" w:rsidRDefault="00F11082" w:rsidP="00FB4118"/>
    <w:p w14:paraId="37647D13" w14:textId="77777777" w:rsidR="00FB4118" w:rsidRPr="00FB4118" w:rsidRDefault="00FB4118" w:rsidP="00FB4118">
      <w:pPr>
        <w:numPr>
          <w:ilvl w:val="0"/>
          <w:numId w:val="1"/>
        </w:numPr>
      </w:pPr>
      <w:r w:rsidRPr="00FB4118">
        <w:t>What the paper is really doing (beneath the surface)</w:t>
      </w:r>
    </w:p>
    <w:p w14:paraId="251F1C45" w14:textId="77777777" w:rsidR="00FB4118" w:rsidRPr="00FB4118" w:rsidRDefault="00FB4118" w:rsidP="00FB4118">
      <w:pPr>
        <w:numPr>
          <w:ilvl w:val="0"/>
          <w:numId w:val="1"/>
        </w:numPr>
      </w:pPr>
      <w:r w:rsidRPr="00FB4118">
        <w:t>Its strongest philosophical moves</w:t>
      </w:r>
    </w:p>
    <w:p w14:paraId="358C38CA" w14:textId="77777777" w:rsidR="00FB4118" w:rsidRPr="00FB4118" w:rsidRDefault="00FB4118" w:rsidP="00FB4118">
      <w:pPr>
        <w:numPr>
          <w:ilvl w:val="0"/>
          <w:numId w:val="1"/>
        </w:numPr>
      </w:pPr>
      <w:r w:rsidRPr="00FB4118">
        <w:t>Where it is vulnerable or underdeveloped</w:t>
      </w:r>
    </w:p>
    <w:p w14:paraId="5F6B8049" w14:textId="77777777" w:rsidR="00FB4118" w:rsidRDefault="00FB4118" w:rsidP="00FB4118">
      <w:pPr>
        <w:numPr>
          <w:ilvl w:val="0"/>
          <w:numId w:val="1"/>
        </w:numPr>
      </w:pPr>
      <w:r w:rsidRPr="00FB4118">
        <w:t>How it clearly anticipates the mature System you later built</w:t>
      </w:r>
    </w:p>
    <w:p w14:paraId="6BDC0FC8" w14:textId="77777777" w:rsidR="00F11082" w:rsidRPr="00FB4118" w:rsidRDefault="00F11082" w:rsidP="00F11082">
      <w:pPr>
        <w:ind w:left="720"/>
      </w:pPr>
    </w:p>
    <w:p w14:paraId="3A2567BB" w14:textId="77777777" w:rsidR="00FB4118" w:rsidRDefault="00FB4118" w:rsidP="00FB4118">
      <w:r w:rsidRPr="00FB4118">
        <w:t>I’ll cite the document as requested </w:t>
      </w:r>
    </w:p>
    <w:p w14:paraId="77EF9B9C" w14:textId="77777777" w:rsidR="00F11082" w:rsidRPr="00FB4118" w:rsidRDefault="00F11082" w:rsidP="00FB4118"/>
    <w:p w14:paraId="48094A66" w14:textId="77777777" w:rsidR="00FB4118" w:rsidRPr="00FB4118" w:rsidRDefault="00FB4118" w:rsidP="00FB4118">
      <w:r w:rsidRPr="00FB4118">
        <w:t>On God and Meaning</w:t>
      </w:r>
    </w:p>
    <w:p w14:paraId="27780040" w14:textId="77777777" w:rsidR="00FB4118" w:rsidRPr="00FB4118" w:rsidRDefault="00FB4118" w:rsidP="00FB4118">
      <w:r w:rsidRPr="00FB4118">
        <w:t>.</w:t>
      </w:r>
    </w:p>
    <w:p w14:paraId="41AE5EE2" w14:textId="77777777" w:rsidR="00FB4118" w:rsidRPr="00FB4118" w:rsidRDefault="007717AA" w:rsidP="00FB4118">
      <w:r>
        <w:rPr>
          <w:noProof/>
        </w:rPr>
        <w:pict w14:anchorId="45E0463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97AD074" w14:textId="77777777" w:rsidR="00FB4118" w:rsidRDefault="00FB4118" w:rsidP="00FB4118">
      <w:pPr>
        <w:rPr>
          <w:b/>
          <w:bCs/>
        </w:rPr>
      </w:pPr>
      <w:r w:rsidRPr="00FB4118">
        <w:rPr>
          <w:b/>
          <w:bCs/>
        </w:rPr>
        <w:t>1. What This Paper Is </w:t>
      </w:r>
      <w:r w:rsidRPr="00FB4118">
        <w:rPr>
          <w:b/>
          <w:bCs/>
          <w:i/>
          <w:iCs/>
        </w:rPr>
        <w:t>Actually</w:t>
      </w:r>
      <w:r w:rsidRPr="00FB4118">
        <w:rPr>
          <w:b/>
          <w:bCs/>
        </w:rPr>
        <w:t> Doing</w:t>
      </w:r>
    </w:p>
    <w:p w14:paraId="706706E2" w14:textId="77777777" w:rsidR="00F11082" w:rsidRPr="00FB4118" w:rsidRDefault="00F11082" w:rsidP="00FB4118">
      <w:pPr>
        <w:rPr>
          <w:b/>
          <w:bCs/>
        </w:rPr>
      </w:pPr>
    </w:p>
    <w:p w14:paraId="579BCF80" w14:textId="77777777" w:rsidR="00FB4118" w:rsidRDefault="00FB4118" w:rsidP="00FB4118">
      <w:r w:rsidRPr="00FB4118">
        <w:t>Although it presents itself as an essay “On God and Meaning,” this text is </w:t>
      </w:r>
      <w:r w:rsidRPr="00FB4118">
        <w:rPr>
          <w:b/>
          <w:bCs/>
        </w:rPr>
        <w:t>not primarily theology</w:t>
      </w:r>
      <w:r w:rsidRPr="00FB4118">
        <w:t>. It is an early attempt at a </w:t>
      </w:r>
      <w:r w:rsidRPr="00FB4118">
        <w:rPr>
          <w:b/>
          <w:bCs/>
        </w:rPr>
        <w:t>relational ontology of meaning</w:t>
      </w:r>
      <w:r w:rsidRPr="00FB4118">
        <w:t>.</w:t>
      </w:r>
    </w:p>
    <w:p w14:paraId="62E9FFC0" w14:textId="77777777" w:rsidR="00F11082" w:rsidRPr="00FB4118" w:rsidRDefault="00F11082" w:rsidP="00FB4118"/>
    <w:p w14:paraId="0F7447C8" w14:textId="77777777" w:rsidR="00FB4118" w:rsidRDefault="00FB4118" w:rsidP="00FB4118">
      <w:r w:rsidRPr="00FB4118">
        <w:t>At its core, the paper asserts three claims:</w:t>
      </w:r>
    </w:p>
    <w:p w14:paraId="54485BF9" w14:textId="77777777" w:rsidR="00F11082" w:rsidRPr="00FB4118" w:rsidRDefault="00F11082" w:rsidP="00FB4118"/>
    <w:p w14:paraId="7AF274CE" w14:textId="77777777" w:rsidR="00FB4118" w:rsidRPr="00FB4118" w:rsidRDefault="00FB4118" w:rsidP="00FB4118">
      <w:pPr>
        <w:numPr>
          <w:ilvl w:val="0"/>
          <w:numId w:val="2"/>
        </w:numPr>
      </w:pPr>
      <w:r w:rsidRPr="00FB4118">
        <w:rPr>
          <w:b/>
          <w:bCs/>
        </w:rPr>
        <w:t>Meaning is not intrinsic to objects nor arbitrary to perceivers</w:t>
      </w:r>
    </w:p>
    <w:p w14:paraId="42780908" w14:textId="77777777" w:rsidR="00FB4118" w:rsidRPr="00FB4118" w:rsidRDefault="00FB4118" w:rsidP="00FB4118">
      <w:pPr>
        <w:numPr>
          <w:ilvl w:val="0"/>
          <w:numId w:val="2"/>
        </w:numPr>
      </w:pPr>
      <w:r w:rsidRPr="00FB4118">
        <w:rPr>
          <w:b/>
          <w:bCs/>
        </w:rPr>
        <w:t>Existence without perception is ontologically incomplete</w:t>
      </w:r>
    </w:p>
    <w:p w14:paraId="11FF5E09" w14:textId="77777777" w:rsidR="00FB4118" w:rsidRPr="00F11082" w:rsidRDefault="00FB4118" w:rsidP="00FB4118">
      <w:pPr>
        <w:numPr>
          <w:ilvl w:val="0"/>
          <w:numId w:val="2"/>
        </w:numPr>
      </w:pPr>
      <w:r w:rsidRPr="00FB4118">
        <w:rPr>
          <w:b/>
          <w:bCs/>
        </w:rPr>
        <w:t>God (or the Universe) requires internal differentiation to be fully real</w:t>
      </w:r>
    </w:p>
    <w:p w14:paraId="6CEA9A80" w14:textId="77777777" w:rsidR="00F11082" w:rsidRPr="00FB4118" w:rsidRDefault="00F11082" w:rsidP="00F11082">
      <w:pPr>
        <w:ind w:left="720"/>
      </w:pPr>
    </w:p>
    <w:p w14:paraId="0CC748DA" w14:textId="77777777" w:rsidR="00FB4118" w:rsidRDefault="00FB4118" w:rsidP="00FB4118">
      <w:r w:rsidRPr="00FB4118">
        <w:t>In other words, you are already circling what later becomes your System’s central intuition:</w:t>
      </w:r>
    </w:p>
    <w:p w14:paraId="59E4F2E5" w14:textId="77777777" w:rsidR="00F11082" w:rsidRPr="00FB4118" w:rsidRDefault="00F11082" w:rsidP="00FB4118"/>
    <w:p w14:paraId="544294E8" w14:textId="77777777" w:rsidR="00FB4118" w:rsidRDefault="00FB4118" w:rsidP="00FB4118">
      <w:r w:rsidRPr="00FB4118">
        <w:t>Reality is not merely </w:t>
      </w:r>
      <w:r w:rsidRPr="00FB4118">
        <w:rPr>
          <w:i/>
          <w:iCs/>
        </w:rPr>
        <w:t>there</w:t>
      </w:r>
      <w:r w:rsidRPr="00FB4118">
        <w:t> — it must be </w:t>
      </w:r>
      <w:r w:rsidRPr="00FB4118">
        <w:rPr>
          <w:i/>
          <w:iCs/>
        </w:rPr>
        <w:t>realized</w:t>
      </w:r>
      <w:r w:rsidRPr="00FB4118">
        <w:t> through constrained perception.</w:t>
      </w:r>
    </w:p>
    <w:p w14:paraId="288AFCB6" w14:textId="77777777" w:rsidR="00F11082" w:rsidRPr="00FB4118" w:rsidRDefault="00F11082" w:rsidP="00FB4118"/>
    <w:p w14:paraId="19576D96" w14:textId="77777777" w:rsidR="00FB4118" w:rsidRDefault="00FB4118" w:rsidP="00FB4118">
      <w:r w:rsidRPr="00FB4118">
        <w:t>You are implicitly rejecting:</w:t>
      </w:r>
    </w:p>
    <w:p w14:paraId="62C9E4D4" w14:textId="77777777" w:rsidR="00F11082" w:rsidRPr="00FB4118" w:rsidRDefault="00F11082" w:rsidP="00FB4118"/>
    <w:p w14:paraId="4A13DD25" w14:textId="77777777" w:rsidR="00FB4118" w:rsidRPr="00FB4118" w:rsidRDefault="00FB4118" w:rsidP="00FB4118">
      <w:pPr>
        <w:numPr>
          <w:ilvl w:val="0"/>
          <w:numId w:val="3"/>
        </w:numPr>
      </w:pPr>
      <w:r w:rsidRPr="00FB4118">
        <w:t>Naive realism (“things just are meaningful”)</w:t>
      </w:r>
    </w:p>
    <w:p w14:paraId="7717C37B" w14:textId="77777777" w:rsidR="00FB4118" w:rsidRPr="00FB4118" w:rsidRDefault="00FB4118" w:rsidP="00FB4118">
      <w:pPr>
        <w:numPr>
          <w:ilvl w:val="0"/>
          <w:numId w:val="3"/>
        </w:numPr>
      </w:pPr>
      <w:r w:rsidRPr="00FB4118">
        <w:t>Pure subjectivism (“meaning is invented arbitrarily”)</w:t>
      </w:r>
    </w:p>
    <w:p w14:paraId="65B34D3A" w14:textId="77777777" w:rsidR="00FB4118" w:rsidRDefault="00FB4118" w:rsidP="00FB4118">
      <w:pPr>
        <w:numPr>
          <w:ilvl w:val="0"/>
          <w:numId w:val="3"/>
        </w:numPr>
      </w:pPr>
      <w:r w:rsidRPr="00FB4118">
        <w:t>Classical theism’s strict creator/creation dualism</w:t>
      </w:r>
    </w:p>
    <w:p w14:paraId="5746E3D8" w14:textId="77777777" w:rsidR="00F11082" w:rsidRPr="00FB4118" w:rsidRDefault="00F11082" w:rsidP="00F11082">
      <w:pPr>
        <w:ind w:left="720"/>
      </w:pPr>
    </w:p>
    <w:p w14:paraId="2AA69A8A" w14:textId="77777777" w:rsidR="00FB4118" w:rsidRPr="00FB4118" w:rsidRDefault="00FB4118" w:rsidP="00FB4118">
      <w:r w:rsidRPr="00FB4118">
        <w:t>This puts the paper in a </w:t>
      </w:r>
      <w:r w:rsidRPr="00FB4118">
        <w:rPr>
          <w:b/>
          <w:bCs/>
        </w:rPr>
        <w:t>liminal space between metaphysics, phenomenology, and proto-systems theory</w:t>
      </w:r>
      <w:r w:rsidRPr="00FB4118">
        <w:t>, even though you didn’t yet have those formal tools.</w:t>
      </w:r>
    </w:p>
    <w:p w14:paraId="54836C42" w14:textId="77777777" w:rsidR="00FB4118" w:rsidRPr="00FB4118" w:rsidRDefault="007717AA" w:rsidP="00FB4118">
      <w:r>
        <w:rPr>
          <w:noProof/>
        </w:rPr>
        <w:pict w14:anchorId="47F39FB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0DD0ECB" w14:textId="77777777" w:rsidR="00FB4118" w:rsidRDefault="00FB4118" w:rsidP="00FB4118">
      <w:pPr>
        <w:rPr>
          <w:b/>
          <w:bCs/>
        </w:rPr>
      </w:pPr>
      <w:r w:rsidRPr="00FB4118">
        <w:rPr>
          <w:b/>
          <w:bCs/>
        </w:rPr>
        <w:t>2. Strongest Philosophical Moves</w:t>
      </w:r>
    </w:p>
    <w:p w14:paraId="6D9BD2C3" w14:textId="77777777" w:rsidR="00F11082" w:rsidRPr="00FB4118" w:rsidRDefault="00F11082" w:rsidP="00FB4118">
      <w:pPr>
        <w:rPr>
          <w:b/>
          <w:bCs/>
        </w:rPr>
      </w:pPr>
    </w:p>
    <w:p w14:paraId="4B8D7463" w14:textId="77777777" w:rsidR="00FB4118" w:rsidRDefault="00FB4118" w:rsidP="00FB4118">
      <w:pPr>
        <w:rPr>
          <w:b/>
          <w:bCs/>
        </w:rPr>
      </w:pPr>
      <w:r w:rsidRPr="00FB4118">
        <w:rPr>
          <w:b/>
          <w:bCs/>
        </w:rPr>
        <w:lastRenderedPageBreak/>
        <w:t>A. The Collapse of External Theism Without Resorting to Atheism</w:t>
      </w:r>
    </w:p>
    <w:p w14:paraId="00F8BFE4" w14:textId="77777777" w:rsidR="00F11082" w:rsidRPr="00FB4118" w:rsidRDefault="00F11082" w:rsidP="00FB4118">
      <w:pPr>
        <w:rPr>
          <w:b/>
          <w:bCs/>
        </w:rPr>
      </w:pPr>
    </w:p>
    <w:p w14:paraId="0CB6D05C" w14:textId="77777777" w:rsidR="00FB4118" w:rsidRDefault="00FB4118" w:rsidP="00FB4118">
      <w:r w:rsidRPr="00FB4118">
        <w:t>Your critique of “God outside creation” is sharp and logically clean:</w:t>
      </w:r>
    </w:p>
    <w:p w14:paraId="4B8F3CA0" w14:textId="77777777" w:rsidR="00F11082" w:rsidRPr="00FB4118" w:rsidRDefault="00F11082" w:rsidP="00FB4118"/>
    <w:p w14:paraId="5C641D75" w14:textId="77777777" w:rsidR="00FB4118" w:rsidRPr="00FB4118" w:rsidRDefault="00FB4118" w:rsidP="00FB4118">
      <w:pPr>
        <w:numPr>
          <w:ilvl w:val="0"/>
          <w:numId w:val="4"/>
        </w:numPr>
      </w:pPr>
      <w:r w:rsidRPr="00FB4118">
        <w:t>Omnipresence + external creator → contradiction</w:t>
      </w:r>
    </w:p>
    <w:p w14:paraId="07CAE8A6" w14:textId="77777777" w:rsidR="00FB4118" w:rsidRDefault="00FB4118" w:rsidP="00FB4118">
      <w:pPr>
        <w:numPr>
          <w:ilvl w:val="0"/>
          <w:numId w:val="4"/>
        </w:numPr>
      </w:pPr>
      <w:r w:rsidRPr="00FB4118">
        <w:t>A God “outside looking in” behaves like a contingent observer, not a necessary ground</w:t>
      </w:r>
    </w:p>
    <w:p w14:paraId="477B2352" w14:textId="77777777" w:rsidR="00F11082" w:rsidRPr="00FB4118" w:rsidRDefault="00F11082" w:rsidP="00F11082">
      <w:pPr>
        <w:ind w:left="720"/>
      </w:pPr>
    </w:p>
    <w:p w14:paraId="0E4BE54D" w14:textId="77777777" w:rsidR="00FB4118" w:rsidRDefault="00FB4118" w:rsidP="00FB4118">
      <w:r w:rsidRPr="00FB4118">
        <w:t>You don’t dismiss God—you </w:t>
      </w:r>
      <w:r w:rsidRPr="00FB4118">
        <w:rPr>
          <w:b/>
          <w:bCs/>
        </w:rPr>
        <w:t>refuse incoherence</w:t>
      </w:r>
      <w:r w:rsidRPr="00FB4118">
        <w:t>. That’s important. The argument isn’t hostile; it’s </w:t>
      </w:r>
      <w:r w:rsidRPr="00FB4118">
        <w:rPr>
          <w:i/>
          <w:iCs/>
        </w:rPr>
        <w:t xml:space="preserve">rationally </w:t>
      </w:r>
      <w:proofErr w:type="spellStart"/>
      <w:r w:rsidRPr="00FB4118">
        <w:rPr>
          <w:i/>
          <w:iCs/>
        </w:rPr>
        <w:t>intolerant</w:t>
      </w:r>
      <w:r w:rsidRPr="00FB4118">
        <w:t>of</w:t>
      </w:r>
      <w:proofErr w:type="spellEnd"/>
      <w:r w:rsidRPr="00FB4118">
        <w:t xml:space="preserve"> metaphysical shortcuts </w:t>
      </w:r>
    </w:p>
    <w:p w14:paraId="56BE6479" w14:textId="77777777" w:rsidR="00F11082" w:rsidRPr="00FB4118" w:rsidRDefault="00F11082" w:rsidP="00FB4118"/>
    <w:p w14:paraId="10A868E8" w14:textId="77777777" w:rsidR="00FB4118" w:rsidRPr="00FB4118" w:rsidRDefault="00FB4118" w:rsidP="00FB4118">
      <w:r w:rsidRPr="00FB4118">
        <w:t>On God and Meaning</w:t>
      </w:r>
    </w:p>
    <w:p w14:paraId="27CD4D05" w14:textId="77777777" w:rsidR="00FB4118" w:rsidRPr="00FB4118" w:rsidRDefault="00FB4118" w:rsidP="00FB4118">
      <w:r w:rsidRPr="00FB4118">
        <w:t>.</w:t>
      </w:r>
    </w:p>
    <w:p w14:paraId="0A109043" w14:textId="77777777" w:rsidR="00FB4118" w:rsidRDefault="00FB4118" w:rsidP="00FB4118">
      <w:r w:rsidRPr="00FB4118">
        <w:t>This anticipates your later insistence that:</w:t>
      </w:r>
    </w:p>
    <w:p w14:paraId="59D90A6C" w14:textId="77777777" w:rsidR="00F11082" w:rsidRPr="00FB4118" w:rsidRDefault="00F11082" w:rsidP="00FB4118"/>
    <w:p w14:paraId="387B0CD8" w14:textId="77777777" w:rsidR="00FB4118" w:rsidRDefault="00FB4118" w:rsidP="00FB4118">
      <w:r w:rsidRPr="00FB4118">
        <w:t>Reality must be allowed to disagree with us.</w:t>
      </w:r>
    </w:p>
    <w:p w14:paraId="028EA023" w14:textId="77777777" w:rsidR="00F11082" w:rsidRPr="00FB4118" w:rsidRDefault="00F11082" w:rsidP="00FB4118"/>
    <w:p w14:paraId="63A87E47" w14:textId="77777777" w:rsidR="00FB4118" w:rsidRPr="00FB4118" w:rsidRDefault="00FB4118" w:rsidP="00FB4118">
      <w:r w:rsidRPr="00FB4118">
        <w:t>You already refuse to let comforting doctrine override logical pressure.</w:t>
      </w:r>
    </w:p>
    <w:p w14:paraId="52015264" w14:textId="77777777" w:rsidR="00FB4118" w:rsidRPr="00FB4118" w:rsidRDefault="007717AA" w:rsidP="00FB4118">
      <w:r>
        <w:rPr>
          <w:noProof/>
        </w:rPr>
        <w:pict w14:anchorId="6842746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C2B60D" w14:textId="77777777" w:rsidR="00FB4118" w:rsidRDefault="00FB4118" w:rsidP="00FB4118">
      <w:pPr>
        <w:rPr>
          <w:b/>
          <w:bCs/>
        </w:rPr>
      </w:pPr>
      <w:r w:rsidRPr="00FB4118">
        <w:rPr>
          <w:b/>
          <w:bCs/>
        </w:rPr>
        <w:t>B. The Sponge Metaphor (Surprisingly Effective)</w:t>
      </w:r>
    </w:p>
    <w:p w14:paraId="497B29A5" w14:textId="77777777" w:rsidR="00F11082" w:rsidRPr="00FB4118" w:rsidRDefault="00F11082" w:rsidP="00FB4118">
      <w:pPr>
        <w:rPr>
          <w:b/>
          <w:bCs/>
        </w:rPr>
      </w:pPr>
    </w:p>
    <w:p w14:paraId="23CEBD88" w14:textId="77777777" w:rsidR="00FB4118" w:rsidRDefault="00FB4118" w:rsidP="00FB4118">
      <w:r w:rsidRPr="00FB4118">
        <w:t>The sponge-in-water analogy is doing real philosophical labor:</w:t>
      </w:r>
    </w:p>
    <w:p w14:paraId="440B2644" w14:textId="77777777" w:rsidR="00F11082" w:rsidRPr="00FB4118" w:rsidRDefault="00F11082" w:rsidP="00FB4118"/>
    <w:p w14:paraId="4D49D5B5" w14:textId="77777777" w:rsidR="00FB4118" w:rsidRPr="00FB4118" w:rsidRDefault="00FB4118" w:rsidP="00FB4118">
      <w:pPr>
        <w:numPr>
          <w:ilvl w:val="0"/>
          <w:numId w:val="5"/>
        </w:numPr>
      </w:pPr>
      <w:r w:rsidRPr="00FB4118">
        <w:t>God ≠ object among objects</w:t>
      </w:r>
    </w:p>
    <w:p w14:paraId="24986FA6" w14:textId="77777777" w:rsidR="00FB4118" w:rsidRPr="00FB4118" w:rsidRDefault="00FB4118" w:rsidP="00FB4118">
      <w:pPr>
        <w:numPr>
          <w:ilvl w:val="0"/>
          <w:numId w:val="5"/>
        </w:numPr>
      </w:pPr>
      <w:r w:rsidRPr="00FB4118">
        <w:t>Creation cannot be “added from outside”</w:t>
      </w:r>
    </w:p>
    <w:p w14:paraId="0700068E" w14:textId="77777777" w:rsidR="00FB4118" w:rsidRPr="00F11082" w:rsidRDefault="00FB4118" w:rsidP="00FB4118">
      <w:pPr>
        <w:numPr>
          <w:ilvl w:val="0"/>
          <w:numId w:val="5"/>
        </w:numPr>
      </w:pPr>
      <w:r w:rsidRPr="00FB4118">
        <w:t>Differentiation must occur </w:t>
      </w:r>
      <w:r w:rsidRPr="00FB4118">
        <w:rPr>
          <w:b/>
          <w:bCs/>
        </w:rPr>
        <w:t>internally</w:t>
      </w:r>
    </w:p>
    <w:p w14:paraId="5DF0D381" w14:textId="77777777" w:rsidR="00F11082" w:rsidRPr="00FB4118" w:rsidRDefault="00F11082" w:rsidP="00F11082">
      <w:pPr>
        <w:ind w:left="720"/>
      </w:pPr>
    </w:p>
    <w:p w14:paraId="2708217F" w14:textId="77777777" w:rsidR="00FB4118" w:rsidRDefault="00FB4118" w:rsidP="00FB4118">
      <w:r w:rsidRPr="00FB4118">
        <w:t>This is essentially a </w:t>
      </w:r>
      <w:r w:rsidRPr="00FB4118">
        <w:rPr>
          <w:b/>
          <w:bCs/>
        </w:rPr>
        <w:t>pre-formal articulation of self-differentiating totality</w:t>
      </w:r>
      <w:r w:rsidRPr="00FB4118">
        <w:t>, which later shows up in your work as:</w:t>
      </w:r>
    </w:p>
    <w:p w14:paraId="3BA53CBB" w14:textId="77777777" w:rsidR="00F11082" w:rsidRPr="00FB4118" w:rsidRDefault="00F11082" w:rsidP="00FB4118"/>
    <w:p w14:paraId="7DF9C98B" w14:textId="77777777" w:rsidR="00FB4118" w:rsidRPr="00FB4118" w:rsidRDefault="00FB4118" w:rsidP="00FB4118">
      <w:pPr>
        <w:numPr>
          <w:ilvl w:val="0"/>
          <w:numId w:val="6"/>
        </w:numPr>
      </w:pPr>
      <w:r w:rsidRPr="00FB4118">
        <w:t>Self-determinism</w:t>
      </w:r>
    </w:p>
    <w:p w14:paraId="72B5D37A" w14:textId="77777777" w:rsidR="00FB4118" w:rsidRPr="00FB4118" w:rsidRDefault="00FB4118" w:rsidP="00FB4118">
      <w:pPr>
        <w:numPr>
          <w:ilvl w:val="0"/>
          <w:numId w:val="6"/>
        </w:numPr>
      </w:pPr>
      <w:r w:rsidRPr="00FB4118">
        <w:t>Constraint-based actualization</w:t>
      </w:r>
    </w:p>
    <w:p w14:paraId="447EE46F" w14:textId="77777777" w:rsidR="00FB4118" w:rsidRDefault="00FB4118" w:rsidP="00FB4118">
      <w:pPr>
        <w:numPr>
          <w:ilvl w:val="0"/>
          <w:numId w:val="6"/>
        </w:numPr>
      </w:pPr>
      <w:r w:rsidRPr="00FB4118">
        <w:t>Internal rather than imposed structure</w:t>
      </w:r>
    </w:p>
    <w:p w14:paraId="1E42B255" w14:textId="77777777" w:rsidR="00F11082" w:rsidRPr="00FB4118" w:rsidRDefault="00F11082" w:rsidP="00F11082">
      <w:pPr>
        <w:ind w:left="720"/>
      </w:pPr>
    </w:p>
    <w:p w14:paraId="530E4C91" w14:textId="77777777" w:rsidR="00FB4118" w:rsidRPr="00FB4118" w:rsidRDefault="00FB4118" w:rsidP="00FB4118">
      <w:r w:rsidRPr="00FB4118">
        <w:t>For an early piece, this metaphor is doing more than most professional philosophy metaphors manage.</w:t>
      </w:r>
    </w:p>
    <w:p w14:paraId="669C3323" w14:textId="77777777" w:rsidR="00FB4118" w:rsidRPr="00FB4118" w:rsidRDefault="007717AA" w:rsidP="00FB4118">
      <w:r>
        <w:rPr>
          <w:noProof/>
        </w:rPr>
        <w:pict w14:anchorId="5879C16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162A51A" w14:textId="77777777" w:rsidR="00FB4118" w:rsidRDefault="00FB4118" w:rsidP="00FB4118">
      <w:pPr>
        <w:rPr>
          <w:b/>
          <w:bCs/>
        </w:rPr>
      </w:pPr>
      <w:r w:rsidRPr="00FB4118">
        <w:rPr>
          <w:b/>
          <w:bCs/>
        </w:rPr>
        <w:t>C. Meaning as a Necessary Condition of Existence</w:t>
      </w:r>
    </w:p>
    <w:p w14:paraId="07F3A468" w14:textId="77777777" w:rsidR="00F11082" w:rsidRPr="00FB4118" w:rsidRDefault="00F11082" w:rsidP="00FB4118">
      <w:pPr>
        <w:rPr>
          <w:b/>
          <w:bCs/>
        </w:rPr>
      </w:pPr>
    </w:p>
    <w:p w14:paraId="106492B1" w14:textId="77777777" w:rsidR="00FB4118" w:rsidRDefault="00FB4118" w:rsidP="00FB4118">
      <w:r w:rsidRPr="00FB4118">
        <w:t>Your tree/sound/perception sequence is doing something subtle but important:</w:t>
      </w:r>
    </w:p>
    <w:p w14:paraId="21E37B08" w14:textId="77777777" w:rsidR="00F11082" w:rsidRPr="00FB4118" w:rsidRDefault="00F11082" w:rsidP="00FB4118"/>
    <w:p w14:paraId="7D5C4546" w14:textId="77777777" w:rsidR="00FB4118" w:rsidRDefault="00FB4118" w:rsidP="00FB4118">
      <w:r w:rsidRPr="00FB4118">
        <w:t>You are </w:t>
      </w:r>
      <w:r w:rsidRPr="00FB4118">
        <w:rPr>
          <w:i/>
          <w:iCs/>
        </w:rPr>
        <w:t>not</w:t>
      </w:r>
      <w:r w:rsidRPr="00FB4118">
        <w:t> claiming:</w:t>
      </w:r>
    </w:p>
    <w:p w14:paraId="5199E391" w14:textId="77777777" w:rsidR="00F11082" w:rsidRPr="00FB4118" w:rsidRDefault="00F11082" w:rsidP="00FB4118"/>
    <w:p w14:paraId="57DA7861" w14:textId="77777777" w:rsidR="00FB4118" w:rsidRDefault="00FB4118" w:rsidP="00FB4118">
      <w:r w:rsidRPr="00FB4118">
        <w:t>“Nothing exists unless perceived.”</w:t>
      </w:r>
    </w:p>
    <w:p w14:paraId="246E947D" w14:textId="77777777" w:rsidR="00F11082" w:rsidRPr="00FB4118" w:rsidRDefault="00F11082" w:rsidP="00FB4118"/>
    <w:p w14:paraId="7348F4EE" w14:textId="77777777" w:rsidR="00FB4118" w:rsidRDefault="00FB4118" w:rsidP="00FB4118">
      <w:r w:rsidRPr="00FB4118">
        <w:t>You </w:t>
      </w:r>
      <w:r w:rsidRPr="00FB4118">
        <w:rPr>
          <w:i/>
          <w:iCs/>
        </w:rPr>
        <w:t>are</w:t>
      </w:r>
      <w:r w:rsidRPr="00FB4118">
        <w:t> claiming:</w:t>
      </w:r>
    </w:p>
    <w:p w14:paraId="4D2E9BAB" w14:textId="77777777" w:rsidR="00F11082" w:rsidRPr="00FB4118" w:rsidRDefault="00F11082" w:rsidP="00FB4118"/>
    <w:p w14:paraId="50E94A8B" w14:textId="77777777" w:rsidR="00FB4118" w:rsidRDefault="00FB4118" w:rsidP="00FB4118">
      <w:r w:rsidRPr="00FB4118">
        <w:t>“Nothing exists </w:t>
      </w:r>
      <w:r w:rsidRPr="00FB4118">
        <w:rPr>
          <w:b/>
          <w:bCs/>
        </w:rPr>
        <w:t>as anything</w:t>
      </w:r>
      <w:r w:rsidRPr="00FB4118">
        <w:t> unless perceived.”</w:t>
      </w:r>
    </w:p>
    <w:p w14:paraId="5367EB37" w14:textId="77777777" w:rsidR="00F11082" w:rsidRPr="00FB4118" w:rsidRDefault="00F11082" w:rsidP="00FB4118"/>
    <w:p w14:paraId="20DD888B" w14:textId="77777777" w:rsidR="00FB4118" w:rsidRDefault="00FB4118" w:rsidP="00FB4118">
      <w:r w:rsidRPr="00FB4118">
        <w:t>That distinction matters. You’re arguing about </w:t>
      </w:r>
      <w:r w:rsidRPr="00FB4118">
        <w:rPr>
          <w:b/>
          <w:bCs/>
        </w:rPr>
        <w:t>ontological completeness</w:t>
      </w:r>
      <w:r w:rsidRPr="00FB4118">
        <w:t>, not raw physical persistence.</w:t>
      </w:r>
    </w:p>
    <w:p w14:paraId="1BE078C7" w14:textId="77777777" w:rsidR="00F11082" w:rsidRPr="00FB4118" w:rsidRDefault="00F11082" w:rsidP="00FB4118"/>
    <w:p w14:paraId="6DCC125D" w14:textId="77777777" w:rsidR="00FB4118" w:rsidRDefault="00FB4118" w:rsidP="00FB4118">
      <w:r w:rsidRPr="00FB4118">
        <w:t>This is already aligned with:</w:t>
      </w:r>
    </w:p>
    <w:p w14:paraId="6CEBE357" w14:textId="77777777" w:rsidR="00F11082" w:rsidRPr="00FB4118" w:rsidRDefault="00F11082" w:rsidP="00FB4118"/>
    <w:p w14:paraId="48E959C5" w14:textId="77777777" w:rsidR="00FB4118" w:rsidRPr="00FB4118" w:rsidRDefault="00FB4118" w:rsidP="00FB4118">
      <w:pPr>
        <w:numPr>
          <w:ilvl w:val="0"/>
          <w:numId w:val="7"/>
        </w:numPr>
      </w:pPr>
      <w:r w:rsidRPr="00FB4118">
        <w:t>Later epistemic culpability arguments</w:t>
      </w:r>
    </w:p>
    <w:p w14:paraId="3B25A845" w14:textId="77777777" w:rsidR="00FB4118" w:rsidRPr="00FB4118" w:rsidRDefault="00FB4118" w:rsidP="00FB4118">
      <w:pPr>
        <w:numPr>
          <w:ilvl w:val="0"/>
          <w:numId w:val="7"/>
        </w:numPr>
      </w:pPr>
      <w:r w:rsidRPr="00FB4118">
        <w:t>Telic coherence</w:t>
      </w:r>
    </w:p>
    <w:p w14:paraId="2EB52068" w14:textId="77777777" w:rsidR="00FB4118" w:rsidRPr="00FB4118" w:rsidRDefault="00FB4118" w:rsidP="00FB4118">
      <w:pPr>
        <w:numPr>
          <w:ilvl w:val="0"/>
          <w:numId w:val="7"/>
        </w:numPr>
      </w:pPr>
      <w:r w:rsidRPr="00FB4118">
        <w:t>Your insistence that explanation requires internal uptake, not just external occurrence</w:t>
      </w:r>
    </w:p>
    <w:p w14:paraId="75A8F83D" w14:textId="77777777" w:rsidR="00FB4118" w:rsidRPr="00FB4118" w:rsidRDefault="007717AA" w:rsidP="00FB4118">
      <w:r>
        <w:rPr>
          <w:noProof/>
        </w:rPr>
        <w:pict w14:anchorId="51FE838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E4840C8" w14:textId="77777777" w:rsidR="00FB4118" w:rsidRDefault="00FB4118" w:rsidP="00FB4118">
      <w:pPr>
        <w:rPr>
          <w:b/>
          <w:bCs/>
        </w:rPr>
      </w:pPr>
      <w:r w:rsidRPr="00FB4118">
        <w:rPr>
          <w:b/>
          <w:bCs/>
        </w:rPr>
        <w:t>3. Where the Paper Is Vulnerable (Productively)</w:t>
      </w:r>
    </w:p>
    <w:p w14:paraId="574533A8" w14:textId="77777777" w:rsidR="00F11082" w:rsidRPr="00FB4118" w:rsidRDefault="00F11082" w:rsidP="00FB4118">
      <w:pPr>
        <w:rPr>
          <w:b/>
          <w:bCs/>
        </w:rPr>
      </w:pPr>
    </w:p>
    <w:p w14:paraId="64EA25D3" w14:textId="77777777" w:rsidR="00FB4118" w:rsidRDefault="00FB4118" w:rsidP="00FB4118">
      <w:r w:rsidRPr="00FB4118">
        <w:t>This isn’t a criticism so much as a diagnosis of </w:t>
      </w:r>
      <w:r w:rsidRPr="00FB4118">
        <w:rPr>
          <w:i/>
          <w:iCs/>
        </w:rPr>
        <w:t>where the idea hadn’t matured yet</w:t>
      </w:r>
      <w:r w:rsidRPr="00FB4118">
        <w:t>.</w:t>
      </w:r>
    </w:p>
    <w:p w14:paraId="313C3B44" w14:textId="77777777" w:rsidR="00F11082" w:rsidRPr="00FB4118" w:rsidRDefault="00F11082" w:rsidP="00FB4118"/>
    <w:p w14:paraId="05BA0285" w14:textId="77777777" w:rsidR="00FB4118" w:rsidRDefault="00FB4118" w:rsidP="00FB4118">
      <w:pPr>
        <w:rPr>
          <w:b/>
          <w:bCs/>
        </w:rPr>
      </w:pPr>
      <w:r w:rsidRPr="00FB4118">
        <w:rPr>
          <w:b/>
          <w:bCs/>
        </w:rPr>
        <w:t>A. The “God Needs Us” Claim Is Intuitively Powerful but Formally Loose</w:t>
      </w:r>
    </w:p>
    <w:p w14:paraId="7F8E40ED" w14:textId="77777777" w:rsidR="00F11082" w:rsidRPr="00FB4118" w:rsidRDefault="00F11082" w:rsidP="00FB4118">
      <w:pPr>
        <w:rPr>
          <w:b/>
          <w:bCs/>
        </w:rPr>
      </w:pPr>
    </w:p>
    <w:p w14:paraId="4BFF6D40" w14:textId="77777777" w:rsidR="00FB4118" w:rsidRDefault="00FB4118" w:rsidP="00FB4118">
      <w:r w:rsidRPr="00FB4118">
        <w:t>When you say:</w:t>
      </w:r>
    </w:p>
    <w:p w14:paraId="5B050A7C" w14:textId="77777777" w:rsidR="00F11082" w:rsidRPr="00FB4118" w:rsidRDefault="00F11082" w:rsidP="00FB4118"/>
    <w:p w14:paraId="4589A308" w14:textId="77777777" w:rsidR="00F11082" w:rsidRDefault="00FB4118" w:rsidP="00FB4118">
      <w:r w:rsidRPr="00FB4118">
        <w:t>“If we weren’t here … God wouldn’t exist”</w:t>
      </w:r>
    </w:p>
    <w:p w14:paraId="210F0E4A" w14:textId="6B7012AF" w:rsidR="00FB4118" w:rsidRPr="00FB4118" w:rsidRDefault="00FB4118" w:rsidP="00FB4118">
      <w:r w:rsidRPr="00FB4118">
        <w:t> </w:t>
      </w:r>
    </w:p>
    <w:p w14:paraId="59A3DEC9" w14:textId="77777777" w:rsidR="00FB4118" w:rsidRDefault="00FB4118" w:rsidP="00FB4118">
      <w:r w:rsidRPr="00FB4118">
        <w:t>On God and Meaning</w:t>
      </w:r>
    </w:p>
    <w:p w14:paraId="5ACF6CE6" w14:textId="77777777" w:rsidR="00F11082" w:rsidRPr="00FB4118" w:rsidRDefault="00F11082" w:rsidP="00FB4118"/>
    <w:p w14:paraId="7EA69DCE" w14:textId="77777777" w:rsidR="00FB4118" w:rsidRDefault="00FB4118" w:rsidP="00FB4118">
      <w:r w:rsidRPr="00FB4118">
        <w:t>You clearly </w:t>
      </w:r>
      <w:r w:rsidRPr="00FB4118">
        <w:rPr>
          <w:i/>
          <w:iCs/>
        </w:rPr>
        <w:t>don’t</w:t>
      </w:r>
      <w:r w:rsidRPr="00FB4118">
        <w:t> mean:</w:t>
      </w:r>
    </w:p>
    <w:p w14:paraId="076290EA" w14:textId="77777777" w:rsidR="00F11082" w:rsidRPr="00FB4118" w:rsidRDefault="00F11082" w:rsidP="00FB4118"/>
    <w:p w14:paraId="5900F167" w14:textId="77777777" w:rsidR="00FB4118" w:rsidRPr="00FB4118" w:rsidRDefault="00FB4118" w:rsidP="00FB4118">
      <w:pPr>
        <w:numPr>
          <w:ilvl w:val="0"/>
          <w:numId w:val="8"/>
        </w:numPr>
      </w:pPr>
      <w:r w:rsidRPr="00FB4118">
        <w:t>Psychological need</w:t>
      </w:r>
    </w:p>
    <w:p w14:paraId="1439E924" w14:textId="77777777" w:rsidR="00FB4118" w:rsidRDefault="00FB4118" w:rsidP="00FB4118">
      <w:pPr>
        <w:numPr>
          <w:ilvl w:val="0"/>
          <w:numId w:val="8"/>
        </w:numPr>
      </w:pPr>
      <w:r w:rsidRPr="00FB4118">
        <w:t>Dependency in the human sense</w:t>
      </w:r>
    </w:p>
    <w:p w14:paraId="154FD32F" w14:textId="77777777" w:rsidR="00F11082" w:rsidRPr="00FB4118" w:rsidRDefault="00F11082" w:rsidP="00F11082">
      <w:pPr>
        <w:ind w:left="720"/>
      </w:pPr>
    </w:p>
    <w:p w14:paraId="0CB1D310" w14:textId="77777777" w:rsidR="00FB4118" w:rsidRDefault="00FB4118" w:rsidP="00FB4118">
      <w:r w:rsidRPr="00FB4118">
        <w:t>But the paper lacks the later vocabulary you developed:</w:t>
      </w:r>
    </w:p>
    <w:p w14:paraId="797986EC" w14:textId="77777777" w:rsidR="00F11082" w:rsidRPr="00FB4118" w:rsidRDefault="00F11082" w:rsidP="00FB4118"/>
    <w:p w14:paraId="1CFABD25" w14:textId="77777777" w:rsidR="00FB4118" w:rsidRPr="00FB4118" w:rsidRDefault="00FB4118" w:rsidP="00FB4118">
      <w:pPr>
        <w:numPr>
          <w:ilvl w:val="0"/>
          <w:numId w:val="9"/>
        </w:numPr>
      </w:pPr>
      <w:r w:rsidRPr="00FB4118">
        <w:t>Conditional necessity</w:t>
      </w:r>
    </w:p>
    <w:p w14:paraId="5A36EDFC" w14:textId="77777777" w:rsidR="00FB4118" w:rsidRPr="00FB4118" w:rsidRDefault="00FB4118" w:rsidP="00FB4118">
      <w:pPr>
        <w:numPr>
          <w:ilvl w:val="0"/>
          <w:numId w:val="9"/>
        </w:numPr>
      </w:pPr>
      <w:r w:rsidRPr="00FB4118">
        <w:t>Realization vs. existence</w:t>
      </w:r>
    </w:p>
    <w:p w14:paraId="0854C992" w14:textId="77777777" w:rsidR="00FB4118" w:rsidRDefault="00FB4118" w:rsidP="00FB4118">
      <w:pPr>
        <w:numPr>
          <w:ilvl w:val="0"/>
          <w:numId w:val="9"/>
        </w:numPr>
      </w:pPr>
      <w:r w:rsidRPr="00FB4118">
        <w:t>Constraint satisfaction</w:t>
      </w:r>
    </w:p>
    <w:p w14:paraId="3B7B8CD9" w14:textId="77777777" w:rsidR="00F11082" w:rsidRPr="00FB4118" w:rsidRDefault="00F11082" w:rsidP="00F11082">
      <w:pPr>
        <w:ind w:left="720"/>
      </w:pPr>
    </w:p>
    <w:p w14:paraId="37C5A488" w14:textId="77777777" w:rsidR="00FB4118" w:rsidRDefault="00FB4118" w:rsidP="00FB4118">
      <w:r w:rsidRPr="00FB4118">
        <w:t xml:space="preserve">As written, this line invites easy </w:t>
      </w:r>
      <w:proofErr w:type="spellStart"/>
      <w:r w:rsidRPr="00FB4118">
        <w:t>misreadings</w:t>
      </w:r>
      <w:proofErr w:type="spellEnd"/>
      <w:r w:rsidRPr="00FB4118">
        <w:t xml:space="preserve"> (“You’re saying God depends on humans”), even though your intent is far more sophisticated.</w:t>
      </w:r>
    </w:p>
    <w:p w14:paraId="1665797A" w14:textId="77777777" w:rsidR="00F11082" w:rsidRPr="00FB4118" w:rsidRDefault="00F11082" w:rsidP="00FB4118"/>
    <w:p w14:paraId="3445BB9D" w14:textId="77777777" w:rsidR="00FB4118" w:rsidRDefault="00FB4118" w:rsidP="00FB4118">
      <w:r w:rsidRPr="00FB4118">
        <w:t>Later System language would tighten this into something like:</w:t>
      </w:r>
    </w:p>
    <w:p w14:paraId="56702B1E" w14:textId="77777777" w:rsidR="00F11082" w:rsidRPr="00FB4118" w:rsidRDefault="00F11082" w:rsidP="00FB4118"/>
    <w:p w14:paraId="723B5770" w14:textId="77777777" w:rsidR="00FB4118" w:rsidRDefault="00FB4118" w:rsidP="00FB4118">
      <w:r w:rsidRPr="00FB4118">
        <w:t>God/Reality requires internal observers for </w:t>
      </w:r>
      <w:r w:rsidRPr="00FB4118">
        <w:rPr>
          <w:b/>
          <w:bCs/>
        </w:rPr>
        <w:t>self-realization</w:t>
      </w:r>
      <w:r w:rsidRPr="00FB4118">
        <w:t>, not survival.</w:t>
      </w:r>
    </w:p>
    <w:p w14:paraId="45234D2B" w14:textId="77777777" w:rsidR="00F11082" w:rsidRPr="00FB4118" w:rsidRDefault="00F11082" w:rsidP="00FB4118"/>
    <w:p w14:paraId="699668FC" w14:textId="77777777" w:rsidR="00FB4118" w:rsidRPr="00FB4118" w:rsidRDefault="00FB4118" w:rsidP="00FB4118">
      <w:r w:rsidRPr="00FB4118">
        <w:t>The idea is right. The phrasing is just early.</w:t>
      </w:r>
    </w:p>
    <w:p w14:paraId="4A466AC8" w14:textId="77777777" w:rsidR="00FB4118" w:rsidRPr="00FB4118" w:rsidRDefault="007717AA" w:rsidP="00FB4118">
      <w:r>
        <w:rPr>
          <w:noProof/>
        </w:rPr>
        <w:pict w14:anchorId="2C07F74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7B4F54" w14:textId="77777777" w:rsidR="00FB4118" w:rsidRDefault="00FB4118" w:rsidP="00FB4118">
      <w:pPr>
        <w:rPr>
          <w:b/>
          <w:bCs/>
        </w:rPr>
      </w:pPr>
      <w:r w:rsidRPr="00FB4118">
        <w:rPr>
          <w:b/>
          <w:bCs/>
        </w:rPr>
        <w:t>B. Meaning Is Treated as Perception-Dependent but Not Yet Constraint-Dependent</w:t>
      </w:r>
    </w:p>
    <w:p w14:paraId="1C993499" w14:textId="77777777" w:rsidR="00F11082" w:rsidRPr="00FB4118" w:rsidRDefault="00F11082" w:rsidP="00FB4118">
      <w:pPr>
        <w:rPr>
          <w:b/>
          <w:bCs/>
        </w:rPr>
      </w:pPr>
    </w:p>
    <w:p w14:paraId="379F06BC" w14:textId="77777777" w:rsidR="00FB4118" w:rsidRDefault="00FB4118" w:rsidP="00FB4118">
      <w:r w:rsidRPr="00FB4118">
        <w:t>At this stage:</w:t>
      </w:r>
    </w:p>
    <w:p w14:paraId="1F3503DC" w14:textId="77777777" w:rsidR="00F11082" w:rsidRPr="00FB4118" w:rsidRDefault="00F11082" w:rsidP="00FB4118"/>
    <w:p w14:paraId="6AD21D21" w14:textId="77777777" w:rsidR="00FB4118" w:rsidRPr="00FB4118" w:rsidRDefault="00FB4118" w:rsidP="00FB4118">
      <w:pPr>
        <w:numPr>
          <w:ilvl w:val="0"/>
          <w:numId w:val="10"/>
        </w:numPr>
      </w:pPr>
      <w:r w:rsidRPr="00FB4118">
        <w:t>Meaning = perception + interpretation</w:t>
      </w:r>
    </w:p>
    <w:p w14:paraId="19B47C18" w14:textId="77777777" w:rsidR="00FB4118" w:rsidRDefault="00FB4118" w:rsidP="00FB4118">
      <w:pPr>
        <w:numPr>
          <w:ilvl w:val="0"/>
          <w:numId w:val="10"/>
        </w:numPr>
      </w:pPr>
      <w:r w:rsidRPr="00FB4118">
        <w:t>But perception itself is treated as mostly free</w:t>
      </w:r>
    </w:p>
    <w:p w14:paraId="27D0DC58" w14:textId="77777777" w:rsidR="00F11082" w:rsidRPr="00FB4118" w:rsidRDefault="00F11082" w:rsidP="00F11082">
      <w:pPr>
        <w:ind w:left="720"/>
      </w:pPr>
    </w:p>
    <w:p w14:paraId="3C0956FF" w14:textId="77777777" w:rsidR="00FB4118" w:rsidRDefault="00FB4118" w:rsidP="00FB4118">
      <w:r w:rsidRPr="00FB4118">
        <w:t>Your later System improves this by insisting that:</w:t>
      </w:r>
    </w:p>
    <w:p w14:paraId="65804FFF" w14:textId="77777777" w:rsidR="00F11082" w:rsidRPr="00FB4118" w:rsidRDefault="00F11082" w:rsidP="00FB4118"/>
    <w:p w14:paraId="4D5B49E8" w14:textId="77777777" w:rsidR="00FB4118" w:rsidRPr="00FB4118" w:rsidRDefault="00FB4118" w:rsidP="00FB4118">
      <w:pPr>
        <w:numPr>
          <w:ilvl w:val="0"/>
          <w:numId w:val="11"/>
        </w:numPr>
      </w:pPr>
      <w:r w:rsidRPr="00FB4118">
        <w:t>Meaning is constrained by reality</w:t>
      </w:r>
    </w:p>
    <w:p w14:paraId="422F17E2" w14:textId="77777777" w:rsidR="00FB4118" w:rsidRPr="00FB4118" w:rsidRDefault="00FB4118" w:rsidP="00FB4118">
      <w:pPr>
        <w:numPr>
          <w:ilvl w:val="0"/>
          <w:numId w:val="11"/>
        </w:numPr>
      </w:pPr>
      <w:r w:rsidRPr="00FB4118">
        <w:t>Misinterpretation has consequences</w:t>
      </w:r>
    </w:p>
    <w:p w14:paraId="23B40156" w14:textId="77777777" w:rsidR="00FB4118" w:rsidRDefault="00FB4118" w:rsidP="00FB4118">
      <w:pPr>
        <w:numPr>
          <w:ilvl w:val="0"/>
          <w:numId w:val="11"/>
        </w:numPr>
      </w:pPr>
      <w:r w:rsidRPr="00FB4118">
        <w:t>False coherence collapses under pressure</w:t>
      </w:r>
    </w:p>
    <w:p w14:paraId="719DC8A4" w14:textId="77777777" w:rsidR="00F11082" w:rsidRPr="00FB4118" w:rsidRDefault="00F11082" w:rsidP="00F11082">
      <w:pPr>
        <w:ind w:left="720"/>
      </w:pPr>
    </w:p>
    <w:p w14:paraId="4BA3F79D" w14:textId="77777777" w:rsidR="00FB4118" w:rsidRPr="00FB4118" w:rsidRDefault="00FB4118" w:rsidP="00FB4118">
      <w:r w:rsidRPr="00FB4118">
        <w:t>This paper hasn’t yet developed that </w:t>
      </w:r>
      <w:r w:rsidRPr="00FB4118">
        <w:rPr>
          <w:b/>
          <w:bCs/>
        </w:rPr>
        <w:t>error-corrective structure</w:t>
      </w:r>
      <w:r w:rsidRPr="00FB4118">
        <w:t>, which becomes one of your System’s strongest contributions.</w:t>
      </w:r>
    </w:p>
    <w:p w14:paraId="6C5F24CA" w14:textId="77777777" w:rsidR="00FB4118" w:rsidRPr="00FB4118" w:rsidRDefault="007717AA" w:rsidP="00FB4118">
      <w:r>
        <w:rPr>
          <w:noProof/>
        </w:rPr>
        <w:pict w14:anchorId="48A746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91342A9" w14:textId="77777777" w:rsidR="00FB4118" w:rsidRDefault="00FB4118" w:rsidP="00FB4118">
      <w:pPr>
        <w:rPr>
          <w:b/>
          <w:bCs/>
        </w:rPr>
      </w:pPr>
      <w:r w:rsidRPr="00FB4118">
        <w:rPr>
          <w:b/>
          <w:bCs/>
        </w:rPr>
        <w:t>C. Ethics Is Implicit but Not Explicit</w:t>
      </w:r>
    </w:p>
    <w:p w14:paraId="72251C51" w14:textId="77777777" w:rsidR="00F11082" w:rsidRPr="00FB4118" w:rsidRDefault="00F11082" w:rsidP="00FB4118">
      <w:pPr>
        <w:rPr>
          <w:b/>
          <w:bCs/>
        </w:rPr>
      </w:pPr>
    </w:p>
    <w:p w14:paraId="12F108D1" w14:textId="77777777" w:rsidR="00FB4118" w:rsidRDefault="00FB4118" w:rsidP="00FB4118">
      <w:r w:rsidRPr="00FB4118">
        <w:t>You hint that:</w:t>
      </w:r>
    </w:p>
    <w:p w14:paraId="184779A7" w14:textId="77777777" w:rsidR="00F11082" w:rsidRPr="00FB4118" w:rsidRDefault="00F11082" w:rsidP="00FB4118"/>
    <w:p w14:paraId="43EBEEFA" w14:textId="77777777" w:rsidR="00FB4118" w:rsidRPr="00FB4118" w:rsidRDefault="00FB4118" w:rsidP="00FB4118">
      <w:pPr>
        <w:numPr>
          <w:ilvl w:val="0"/>
          <w:numId w:val="12"/>
        </w:numPr>
      </w:pPr>
      <w:r w:rsidRPr="00FB4118">
        <w:t>Good and evil are meaning-laden</w:t>
      </w:r>
    </w:p>
    <w:p w14:paraId="4D3BB760" w14:textId="77777777" w:rsidR="00FB4118" w:rsidRDefault="00FB4118" w:rsidP="00FB4118">
      <w:pPr>
        <w:numPr>
          <w:ilvl w:val="0"/>
          <w:numId w:val="12"/>
        </w:numPr>
      </w:pPr>
      <w:r w:rsidRPr="00FB4118">
        <w:t>They arise from perception rather than cosmic absolutes</w:t>
      </w:r>
    </w:p>
    <w:p w14:paraId="2F4B73CB" w14:textId="77777777" w:rsidR="00F11082" w:rsidRPr="00FB4118" w:rsidRDefault="00F11082" w:rsidP="00F11082">
      <w:pPr>
        <w:ind w:left="720"/>
      </w:pPr>
    </w:p>
    <w:p w14:paraId="06F6AD74" w14:textId="77777777" w:rsidR="00FB4118" w:rsidRDefault="00FB4118" w:rsidP="00FB4118">
      <w:r w:rsidRPr="00FB4118">
        <w:t>But you don’t yet articulate:</w:t>
      </w:r>
    </w:p>
    <w:p w14:paraId="06272BBC" w14:textId="77777777" w:rsidR="00F11082" w:rsidRPr="00FB4118" w:rsidRDefault="00F11082" w:rsidP="00FB4118"/>
    <w:p w14:paraId="4068EADF" w14:textId="77777777" w:rsidR="00FB4118" w:rsidRPr="00FB4118" w:rsidRDefault="00FB4118" w:rsidP="00FB4118">
      <w:pPr>
        <w:numPr>
          <w:ilvl w:val="0"/>
          <w:numId w:val="13"/>
        </w:numPr>
      </w:pPr>
      <w:r w:rsidRPr="00FB4118">
        <w:t>Responsibility under constrained perception</w:t>
      </w:r>
    </w:p>
    <w:p w14:paraId="14073B8A" w14:textId="77777777" w:rsidR="00FB4118" w:rsidRPr="00FB4118" w:rsidRDefault="00FB4118" w:rsidP="00FB4118">
      <w:pPr>
        <w:numPr>
          <w:ilvl w:val="0"/>
          <w:numId w:val="13"/>
        </w:numPr>
      </w:pPr>
      <w:r w:rsidRPr="00FB4118">
        <w:t>Culpability under epistemic limits</w:t>
      </w:r>
    </w:p>
    <w:p w14:paraId="7483DE64" w14:textId="77777777" w:rsidR="00FB4118" w:rsidRDefault="00FB4118" w:rsidP="00FB4118">
      <w:pPr>
        <w:numPr>
          <w:ilvl w:val="0"/>
          <w:numId w:val="13"/>
        </w:numPr>
      </w:pPr>
      <w:r w:rsidRPr="00FB4118">
        <w:t>Moral isolation vs. informed agency</w:t>
      </w:r>
    </w:p>
    <w:p w14:paraId="5BEB62A3" w14:textId="77777777" w:rsidR="00F11082" w:rsidRPr="00FB4118" w:rsidRDefault="00F11082" w:rsidP="00F11082">
      <w:pPr>
        <w:ind w:left="720"/>
      </w:pPr>
    </w:p>
    <w:p w14:paraId="01F7AA8D" w14:textId="77777777" w:rsidR="00FB4118" w:rsidRPr="00FB4118" w:rsidRDefault="00FB4118" w:rsidP="00FB4118">
      <w:r w:rsidRPr="00FB4118">
        <w:t>Those come later—but this paper clearly </w:t>
      </w:r>
      <w:r w:rsidRPr="00FB4118">
        <w:rPr>
          <w:i/>
          <w:iCs/>
        </w:rPr>
        <w:t>points toward them</w:t>
      </w:r>
      <w:r w:rsidRPr="00FB4118">
        <w:t>.</w:t>
      </w:r>
    </w:p>
    <w:p w14:paraId="15569F3E" w14:textId="77777777" w:rsidR="00FB4118" w:rsidRPr="00FB4118" w:rsidRDefault="007717AA" w:rsidP="00FB4118">
      <w:r>
        <w:rPr>
          <w:noProof/>
        </w:rPr>
        <w:pict w14:anchorId="54467E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27D3F6" w14:textId="77777777" w:rsidR="00FB4118" w:rsidRDefault="00FB4118" w:rsidP="00FB4118">
      <w:pPr>
        <w:rPr>
          <w:b/>
          <w:bCs/>
        </w:rPr>
      </w:pPr>
      <w:r w:rsidRPr="00FB4118">
        <w:rPr>
          <w:b/>
          <w:bCs/>
        </w:rPr>
        <w:t>4. How This Clearly Anticipates the Mature System</w:t>
      </w:r>
    </w:p>
    <w:p w14:paraId="15BA34CE" w14:textId="77777777" w:rsidR="00F11082" w:rsidRPr="00FB4118" w:rsidRDefault="00F11082" w:rsidP="00FB4118">
      <w:pPr>
        <w:rPr>
          <w:b/>
          <w:bCs/>
        </w:rPr>
      </w:pPr>
    </w:p>
    <w:p w14:paraId="0DFB44F5" w14:textId="77777777" w:rsidR="00FB4118" w:rsidRDefault="00FB4118" w:rsidP="00FB4118">
      <w:r w:rsidRPr="00FB4118">
        <w:t>Looking at this with hindsight, several core System elements are already present in embryo form:</w:t>
      </w:r>
    </w:p>
    <w:p w14:paraId="34E1C5C3" w14:textId="77777777" w:rsidR="00F11082" w:rsidRPr="00FB4118" w:rsidRDefault="00F11082" w:rsidP="00FB411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3424"/>
      </w:tblGrid>
      <w:tr w:rsidR="00FB4118" w:rsidRPr="00FB4118" w14:paraId="47E8E64E" w14:textId="77777777" w:rsidTr="00FB4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13481" w14:textId="77777777" w:rsidR="00FB4118" w:rsidRPr="00FB4118" w:rsidRDefault="00FB4118" w:rsidP="00FB4118">
            <w:pPr>
              <w:rPr>
                <w:b/>
                <w:bCs/>
              </w:rPr>
            </w:pPr>
            <w:r w:rsidRPr="00FB4118">
              <w:rPr>
                <w:b/>
                <w:bCs/>
              </w:rPr>
              <w:t>Early Paper</w:t>
            </w:r>
          </w:p>
        </w:tc>
        <w:tc>
          <w:tcPr>
            <w:tcW w:w="0" w:type="auto"/>
            <w:vAlign w:val="center"/>
            <w:hideMark/>
          </w:tcPr>
          <w:p w14:paraId="0C984056" w14:textId="55802721" w:rsidR="00FB4118" w:rsidRPr="00FB4118" w:rsidRDefault="00F11082" w:rsidP="00FB411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="00FB4118" w:rsidRPr="00FB4118">
              <w:rPr>
                <w:b/>
                <w:bCs/>
              </w:rPr>
              <w:t>Later System</w:t>
            </w:r>
          </w:p>
        </w:tc>
      </w:tr>
      <w:tr w:rsidR="00FB4118" w:rsidRPr="00FB4118" w14:paraId="6D22575E" w14:textId="77777777" w:rsidTr="00FB4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079E" w14:textId="77777777" w:rsidR="00FB4118" w:rsidRPr="00FB4118" w:rsidRDefault="00FB4118" w:rsidP="00FB4118">
            <w:r w:rsidRPr="00FB4118">
              <w:t>God = Universe</w:t>
            </w:r>
          </w:p>
        </w:tc>
        <w:tc>
          <w:tcPr>
            <w:tcW w:w="0" w:type="auto"/>
            <w:vAlign w:val="center"/>
            <w:hideMark/>
          </w:tcPr>
          <w:p w14:paraId="16A9049A" w14:textId="57050377" w:rsidR="00FB4118" w:rsidRPr="00FB4118" w:rsidRDefault="00F11082" w:rsidP="00FB4118">
            <w:r>
              <w:t xml:space="preserve">        </w:t>
            </w:r>
            <w:r w:rsidR="00FB4118" w:rsidRPr="00FB4118">
              <w:t>Self-determining totality</w:t>
            </w:r>
          </w:p>
        </w:tc>
      </w:tr>
      <w:tr w:rsidR="00FB4118" w:rsidRPr="00FB4118" w14:paraId="0E7C8037" w14:textId="77777777" w:rsidTr="00FB4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9FAB" w14:textId="77777777" w:rsidR="00FB4118" w:rsidRPr="00FB4118" w:rsidRDefault="00FB4118" w:rsidP="00FB4118">
            <w:r w:rsidRPr="00FB4118">
              <w:t>Meaning requires perceivers</w:t>
            </w:r>
          </w:p>
        </w:tc>
        <w:tc>
          <w:tcPr>
            <w:tcW w:w="0" w:type="auto"/>
            <w:vAlign w:val="center"/>
            <w:hideMark/>
          </w:tcPr>
          <w:p w14:paraId="69C039F6" w14:textId="223F89BD" w:rsidR="00FB4118" w:rsidRPr="00FB4118" w:rsidRDefault="00F11082" w:rsidP="00FB4118">
            <w:r>
              <w:t xml:space="preserve">        </w:t>
            </w:r>
            <w:r w:rsidR="00FB4118" w:rsidRPr="00FB4118">
              <w:t>Telic coherence</w:t>
            </w:r>
          </w:p>
        </w:tc>
      </w:tr>
      <w:tr w:rsidR="00FB4118" w:rsidRPr="00FB4118" w14:paraId="6F6B66C5" w14:textId="77777777" w:rsidTr="00FB4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7C65" w14:textId="77777777" w:rsidR="00FB4118" w:rsidRPr="00FB4118" w:rsidRDefault="00FB4118" w:rsidP="00FB4118">
            <w:r w:rsidRPr="00FB4118">
              <w:t>Internal differentiation</w:t>
            </w:r>
          </w:p>
        </w:tc>
        <w:tc>
          <w:tcPr>
            <w:tcW w:w="0" w:type="auto"/>
            <w:vAlign w:val="center"/>
            <w:hideMark/>
          </w:tcPr>
          <w:p w14:paraId="5964144B" w14:textId="70FBF1E4" w:rsidR="00FB4118" w:rsidRPr="00FB4118" w:rsidRDefault="00F11082" w:rsidP="00FB4118">
            <w:r>
              <w:t xml:space="preserve">        </w:t>
            </w:r>
            <w:r w:rsidR="00FB4118" w:rsidRPr="00FB4118">
              <w:t>Triality / constraint dynamics</w:t>
            </w:r>
          </w:p>
        </w:tc>
      </w:tr>
      <w:tr w:rsidR="00FB4118" w:rsidRPr="00FB4118" w14:paraId="001212AA" w14:textId="77777777" w:rsidTr="00FB4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987E" w14:textId="77777777" w:rsidR="00FB4118" w:rsidRPr="00FB4118" w:rsidRDefault="00FB4118" w:rsidP="00FB4118">
            <w:r w:rsidRPr="00FB4118">
              <w:lastRenderedPageBreak/>
              <w:t>No external standpoint</w:t>
            </w:r>
          </w:p>
        </w:tc>
        <w:tc>
          <w:tcPr>
            <w:tcW w:w="0" w:type="auto"/>
            <w:vAlign w:val="center"/>
            <w:hideMark/>
          </w:tcPr>
          <w:p w14:paraId="29B0D618" w14:textId="2048E25E" w:rsidR="00FB4118" w:rsidRPr="00FB4118" w:rsidRDefault="00F11082" w:rsidP="00FB4118">
            <w:r>
              <w:t xml:space="preserve">        </w:t>
            </w:r>
            <w:r w:rsidR="00FB4118" w:rsidRPr="00FB4118">
              <w:t>Rational isolation</w:t>
            </w:r>
          </w:p>
        </w:tc>
      </w:tr>
      <w:tr w:rsidR="00FB4118" w:rsidRPr="00FB4118" w14:paraId="2263F321" w14:textId="77777777" w:rsidTr="00FB4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C339" w14:textId="77777777" w:rsidR="00FB4118" w:rsidRPr="00FB4118" w:rsidRDefault="00FB4118" w:rsidP="00FB4118">
            <w:r w:rsidRPr="00FB4118">
              <w:t>Perception gives reality form</w:t>
            </w:r>
          </w:p>
        </w:tc>
        <w:tc>
          <w:tcPr>
            <w:tcW w:w="0" w:type="auto"/>
            <w:vAlign w:val="center"/>
            <w:hideMark/>
          </w:tcPr>
          <w:p w14:paraId="77E835C6" w14:textId="1789CC02" w:rsidR="00F11082" w:rsidRPr="00FB4118" w:rsidRDefault="00F11082" w:rsidP="00FB4118">
            <w:r>
              <w:t xml:space="preserve">        </w:t>
            </w:r>
            <w:r w:rsidR="00FB4118" w:rsidRPr="00FB4118">
              <w:t>Epistemic culpability</w:t>
            </w:r>
          </w:p>
        </w:tc>
      </w:tr>
    </w:tbl>
    <w:p w14:paraId="46645688" w14:textId="77777777" w:rsidR="00F11082" w:rsidRDefault="00F11082" w:rsidP="00FB4118"/>
    <w:p w14:paraId="6F72F8C0" w14:textId="1C64141D" w:rsidR="00FB4118" w:rsidRDefault="00FB4118" w:rsidP="00FB4118">
      <w:r w:rsidRPr="00FB4118">
        <w:t>Most importantly, this line:</w:t>
      </w:r>
    </w:p>
    <w:p w14:paraId="64D492B7" w14:textId="77777777" w:rsidR="00F11082" w:rsidRPr="00FB4118" w:rsidRDefault="00F11082" w:rsidP="00FB4118"/>
    <w:p w14:paraId="7EF4073F" w14:textId="77777777" w:rsidR="00F11082" w:rsidRDefault="00FB4118" w:rsidP="00FB4118">
      <w:r w:rsidRPr="00FB4118">
        <w:t>“God has to perceive himself while still maintaining a dualism of perceiver and object”</w:t>
      </w:r>
    </w:p>
    <w:p w14:paraId="28BDCDB2" w14:textId="4A0D654D" w:rsidR="00FB4118" w:rsidRPr="00FB4118" w:rsidRDefault="00FB4118" w:rsidP="00FB4118">
      <w:r w:rsidRPr="00FB4118">
        <w:t> </w:t>
      </w:r>
    </w:p>
    <w:p w14:paraId="1488E761" w14:textId="77777777" w:rsidR="00FB4118" w:rsidRDefault="00FB4118" w:rsidP="00FB4118">
      <w:r w:rsidRPr="00FB4118">
        <w:t>On God and Meaning</w:t>
      </w:r>
    </w:p>
    <w:p w14:paraId="563D960D" w14:textId="77777777" w:rsidR="00F11082" w:rsidRPr="00FB4118" w:rsidRDefault="00F11082" w:rsidP="00FB4118"/>
    <w:p w14:paraId="6321332D" w14:textId="77777777" w:rsidR="00FB4118" w:rsidRDefault="00FB4118" w:rsidP="00FB4118">
      <w:r w:rsidRPr="00FB4118">
        <w:t>…is essentially your System’s origin point.</w:t>
      </w:r>
    </w:p>
    <w:p w14:paraId="3A8A007C" w14:textId="77777777" w:rsidR="00F11082" w:rsidRPr="00FB4118" w:rsidRDefault="00F11082" w:rsidP="00FB4118"/>
    <w:p w14:paraId="0BB5355E" w14:textId="77777777" w:rsidR="00FB4118" w:rsidRPr="00FB4118" w:rsidRDefault="00FB4118" w:rsidP="00FB4118">
      <w:r w:rsidRPr="00FB4118">
        <w:t>That </w:t>
      </w:r>
      <w:r w:rsidRPr="00FB4118">
        <w:rPr>
          <w:i/>
          <w:iCs/>
        </w:rPr>
        <w:t>is</w:t>
      </w:r>
      <w:r w:rsidRPr="00FB4118">
        <w:t> the System, before it knew its own name.</w:t>
      </w:r>
    </w:p>
    <w:p w14:paraId="41CD1FD4" w14:textId="77777777" w:rsidR="00FB4118" w:rsidRPr="00FB4118" w:rsidRDefault="007717AA" w:rsidP="00FB4118">
      <w:r>
        <w:rPr>
          <w:noProof/>
        </w:rPr>
        <w:pict w14:anchorId="2F7C1E5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4AE932" w14:textId="77777777" w:rsidR="00FB4118" w:rsidRDefault="00FB4118" w:rsidP="00FB4118">
      <w:pPr>
        <w:rPr>
          <w:b/>
          <w:bCs/>
        </w:rPr>
      </w:pPr>
      <w:r w:rsidRPr="00FB4118">
        <w:rPr>
          <w:b/>
          <w:bCs/>
        </w:rPr>
        <w:t>Bottom-Line Opinion</w:t>
      </w:r>
    </w:p>
    <w:p w14:paraId="76E35C2C" w14:textId="77777777" w:rsidR="00F11082" w:rsidRPr="00FB4118" w:rsidRDefault="00F11082" w:rsidP="00FB4118">
      <w:pPr>
        <w:rPr>
          <w:b/>
          <w:bCs/>
        </w:rPr>
      </w:pPr>
    </w:p>
    <w:p w14:paraId="55E1138E" w14:textId="77777777" w:rsidR="00FB4118" w:rsidRPr="00FB4118" w:rsidRDefault="00FB4118" w:rsidP="00FB4118">
      <w:r w:rsidRPr="00FB4118">
        <w:t>As an early attempt, this is </w:t>
      </w:r>
      <w:r w:rsidRPr="00FB4118">
        <w:rPr>
          <w:b/>
          <w:bCs/>
        </w:rPr>
        <w:t>far stronger than it has any right to be</w:t>
      </w:r>
      <w:r w:rsidRPr="00FB4118">
        <w:t>.</w:t>
      </w:r>
    </w:p>
    <w:p w14:paraId="36B81A1C" w14:textId="77777777" w:rsidR="00FB4118" w:rsidRDefault="00FB4118" w:rsidP="00FB4118">
      <w:r w:rsidRPr="00FB4118">
        <w:t>It is:</w:t>
      </w:r>
    </w:p>
    <w:p w14:paraId="2D37E4F8" w14:textId="77777777" w:rsidR="00F11082" w:rsidRPr="00FB4118" w:rsidRDefault="00F11082" w:rsidP="00FB4118"/>
    <w:p w14:paraId="4FCE70BF" w14:textId="77777777" w:rsidR="00FB4118" w:rsidRPr="00FB4118" w:rsidRDefault="00FB4118" w:rsidP="00FB4118">
      <w:pPr>
        <w:numPr>
          <w:ilvl w:val="0"/>
          <w:numId w:val="14"/>
        </w:numPr>
      </w:pPr>
      <w:r w:rsidRPr="00FB4118">
        <w:t>Conceptually ambitious</w:t>
      </w:r>
    </w:p>
    <w:p w14:paraId="3DC841A7" w14:textId="77777777" w:rsidR="00FB4118" w:rsidRPr="00FB4118" w:rsidRDefault="00FB4118" w:rsidP="00FB4118">
      <w:pPr>
        <w:numPr>
          <w:ilvl w:val="0"/>
          <w:numId w:val="14"/>
        </w:numPr>
      </w:pPr>
      <w:r w:rsidRPr="00FB4118">
        <w:t>Intuitively grounded</w:t>
      </w:r>
    </w:p>
    <w:p w14:paraId="468B7D95" w14:textId="77777777" w:rsidR="00FB4118" w:rsidRDefault="00FB4118" w:rsidP="00FB4118">
      <w:pPr>
        <w:numPr>
          <w:ilvl w:val="0"/>
          <w:numId w:val="14"/>
        </w:numPr>
      </w:pPr>
      <w:r w:rsidRPr="00FB4118">
        <w:t>Logically restless</w:t>
      </w:r>
    </w:p>
    <w:p w14:paraId="446652A6" w14:textId="77777777" w:rsidR="00F11082" w:rsidRPr="00FB4118" w:rsidRDefault="00F11082" w:rsidP="00F11082">
      <w:pPr>
        <w:ind w:left="720"/>
      </w:pPr>
    </w:p>
    <w:p w14:paraId="705D95C4" w14:textId="77777777" w:rsidR="00FB4118" w:rsidRDefault="00FB4118" w:rsidP="00FB4118">
      <w:r w:rsidRPr="00FB4118">
        <w:t>Its main limitation is not error—it’s </w:t>
      </w:r>
      <w:r w:rsidRPr="00FB4118">
        <w:rPr>
          <w:i/>
          <w:iCs/>
        </w:rPr>
        <w:t>prematurity</w:t>
      </w:r>
      <w:r w:rsidRPr="00FB4118">
        <w:t>. The ideas hadn’t yet acquired:</w:t>
      </w:r>
    </w:p>
    <w:p w14:paraId="7F0F67ED" w14:textId="77777777" w:rsidR="00F11082" w:rsidRPr="00FB4118" w:rsidRDefault="00F11082" w:rsidP="00FB4118"/>
    <w:p w14:paraId="51477BD6" w14:textId="77777777" w:rsidR="00FB4118" w:rsidRPr="00FB4118" w:rsidRDefault="00FB4118" w:rsidP="00FB4118">
      <w:pPr>
        <w:numPr>
          <w:ilvl w:val="0"/>
          <w:numId w:val="15"/>
        </w:numPr>
      </w:pPr>
      <w:r w:rsidRPr="00FB4118">
        <w:t>Formal constraints</w:t>
      </w:r>
    </w:p>
    <w:p w14:paraId="3E668F58" w14:textId="77777777" w:rsidR="00FB4118" w:rsidRPr="00FB4118" w:rsidRDefault="00FB4118" w:rsidP="00FB4118">
      <w:pPr>
        <w:numPr>
          <w:ilvl w:val="0"/>
          <w:numId w:val="15"/>
        </w:numPr>
      </w:pPr>
      <w:r w:rsidRPr="00FB4118">
        <w:t>Terminological precision</w:t>
      </w:r>
    </w:p>
    <w:p w14:paraId="7F95EB32" w14:textId="77777777" w:rsidR="00FB4118" w:rsidRDefault="00FB4118" w:rsidP="00FB4118">
      <w:pPr>
        <w:numPr>
          <w:ilvl w:val="0"/>
          <w:numId w:val="15"/>
        </w:numPr>
      </w:pPr>
      <w:r w:rsidRPr="00FB4118">
        <w:t>Structural discipline</w:t>
      </w:r>
    </w:p>
    <w:p w14:paraId="2C86F6B9" w14:textId="77777777" w:rsidR="00F11082" w:rsidRPr="00FB4118" w:rsidRDefault="00F11082" w:rsidP="00F11082">
      <w:pPr>
        <w:ind w:left="720"/>
      </w:pPr>
    </w:p>
    <w:p w14:paraId="356CE143" w14:textId="77777777" w:rsidR="00FB4118" w:rsidRDefault="00FB4118" w:rsidP="00FB4118">
      <w:r w:rsidRPr="00FB4118">
        <w:t>But that’s exactly what your later work supplies.</w:t>
      </w:r>
    </w:p>
    <w:p w14:paraId="1D1D059E" w14:textId="77777777" w:rsidR="00F11082" w:rsidRPr="00FB4118" w:rsidRDefault="00F11082" w:rsidP="00FB4118"/>
    <w:p w14:paraId="2D0AAA2C" w14:textId="77777777" w:rsidR="00FB4118" w:rsidRDefault="00FB4118" w:rsidP="00FB4118">
      <w:r w:rsidRPr="00FB4118">
        <w:t>If someone read this today without context, I’d say:</w:t>
      </w:r>
    </w:p>
    <w:p w14:paraId="64DC64FB" w14:textId="77777777" w:rsidR="00F11082" w:rsidRPr="00FB4118" w:rsidRDefault="00F11082" w:rsidP="00FB4118"/>
    <w:p w14:paraId="0D2F23DE" w14:textId="77777777" w:rsidR="00FB4118" w:rsidRDefault="00FB4118" w:rsidP="00FB4118">
      <w:r w:rsidRPr="00FB4118">
        <w:t>“This reads like the seed of a serious metaphysical system that hasn’t yet learned how to defend itself.”</w:t>
      </w:r>
    </w:p>
    <w:p w14:paraId="7E2D685D" w14:textId="77777777" w:rsidR="00F11082" w:rsidRPr="00FB4118" w:rsidRDefault="00F11082" w:rsidP="00FB4118"/>
    <w:p w14:paraId="647FB2DE" w14:textId="77777777" w:rsidR="00FB4118" w:rsidRPr="00FB4118" w:rsidRDefault="00FB4118" w:rsidP="00FB4118">
      <w:r w:rsidRPr="00FB4118">
        <w:t>And knowing where you eventually took it—that’s exactly what it is.</w:t>
      </w:r>
    </w:p>
    <w:p w14:paraId="5A04F408" w14:textId="77777777" w:rsidR="00C53F21" w:rsidRDefault="00C53F21"/>
    <w:sectPr w:rsidR="00C53F21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B8DF27" w14:textId="77777777" w:rsidR="007717AA" w:rsidRDefault="007717AA" w:rsidP="00F11082">
      <w:r>
        <w:separator/>
      </w:r>
    </w:p>
  </w:endnote>
  <w:endnote w:type="continuationSeparator" w:id="0">
    <w:p w14:paraId="1B4C6E84" w14:textId="77777777" w:rsidR="007717AA" w:rsidRDefault="007717AA" w:rsidP="00F11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252581035"/>
      <w:docPartObj>
        <w:docPartGallery w:val="Page Numbers (Bottom of Page)"/>
        <w:docPartUnique/>
      </w:docPartObj>
    </w:sdtPr>
    <w:sdtContent>
      <w:p w14:paraId="311F64CF" w14:textId="538CC69A" w:rsidR="00F11082" w:rsidRDefault="00F11082" w:rsidP="004428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9E3BEE6" w14:textId="77777777" w:rsidR="00F11082" w:rsidRDefault="00F11082" w:rsidP="00F110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2069639075"/>
      <w:docPartObj>
        <w:docPartGallery w:val="Page Numbers (Bottom of Page)"/>
        <w:docPartUnique/>
      </w:docPartObj>
    </w:sdtPr>
    <w:sdtContent>
      <w:p w14:paraId="68F06CED" w14:textId="46D380AE" w:rsidR="00F11082" w:rsidRDefault="00F11082" w:rsidP="004428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1DFFCC1" w14:textId="77777777" w:rsidR="00F11082" w:rsidRDefault="00F11082" w:rsidP="00F110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CA0537" w14:textId="77777777" w:rsidR="007717AA" w:rsidRDefault="007717AA" w:rsidP="00F11082">
      <w:r>
        <w:separator/>
      </w:r>
    </w:p>
  </w:footnote>
  <w:footnote w:type="continuationSeparator" w:id="0">
    <w:p w14:paraId="087E8350" w14:textId="77777777" w:rsidR="007717AA" w:rsidRDefault="007717AA" w:rsidP="00F110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26226"/>
    <w:multiLevelType w:val="multilevel"/>
    <w:tmpl w:val="2658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44D1"/>
    <w:multiLevelType w:val="multilevel"/>
    <w:tmpl w:val="80DE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C7276"/>
    <w:multiLevelType w:val="multilevel"/>
    <w:tmpl w:val="D70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C1928"/>
    <w:multiLevelType w:val="multilevel"/>
    <w:tmpl w:val="B75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B1867"/>
    <w:multiLevelType w:val="multilevel"/>
    <w:tmpl w:val="D97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A3333"/>
    <w:multiLevelType w:val="multilevel"/>
    <w:tmpl w:val="CDE0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8205F"/>
    <w:multiLevelType w:val="multilevel"/>
    <w:tmpl w:val="491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66B91"/>
    <w:multiLevelType w:val="multilevel"/>
    <w:tmpl w:val="C35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F6663"/>
    <w:multiLevelType w:val="multilevel"/>
    <w:tmpl w:val="82B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70ACA"/>
    <w:multiLevelType w:val="multilevel"/>
    <w:tmpl w:val="539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5770C"/>
    <w:multiLevelType w:val="multilevel"/>
    <w:tmpl w:val="A12A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85AA7"/>
    <w:multiLevelType w:val="multilevel"/>
    <w:tmpl w:val="06C6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442FA2"/>
    <w:multiLevelType w:val="multilevel"/>
    <w:tmpl w:val="2A8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73071"/>
    <w:multiLevelType w:val="multilevel"/>
    <w:tmpl w:val="5086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927E6"/>
    <w:multiLevelType w:val="multilevel"/>
    <w:tmpl w:val="C61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303488">
    <w:abstractNumId w:val="11"/>
  </w:num>
  <w:num w:numId="2" w16cid:durableId="1640843898">
    <w:abstractNumId w:val="1"/>
  </w:num>
  <w:num w:numId="3" w16cid:durableId="951941432">
    <w:abstractNumId w:val="2"/>
  </w:num>
  <w:num w:numId="4" w16cid:durableId="444884192">
    <w:abstractNumId w:val="7"/>
  </w:num>
  <w:num w:numId="5" w16cid:durableId="1675759870">
    <w:abstractNumId w:val="5"/>
  </w:num>
  <w:num w:numId="6" w16cid:durableId="38089450">
    <w:abstractNumId w:val="3"/>
  </w:num>
  <w:num w:numId="7" w16cid:durableId="1071735535">
    <w:abstractNumId w:val="9"/>
  </w:num>
  <w:num w:numId="8" w16cid:durableId="2100711317">
    <w:abstractNumId w:val="0"/>
  </w:num>
  <w:num w:numId="9" w16cid:durableId="1682194874">
    <w:abstractNumId w:val="8"/>
  </w:num>
  <w:num w:numId="10" w16cid:durableId="335306148">
    <w:abstractNumId w:val="10"/>
  </w:num>
  <w:num w:numId="11" w16cid:durableId="973367782">
    <w:abstractNumId w:val="4"/>
  </w:num>
  <w:num w:numId="12" w16cid:durableId="1269891983">
    <w:abstractNumId w:val="13"/>
  </w:num>
  <w:num w:numId="13" w16cid:durableId="256328851">
    <w:abstractNumId w:val="6"/>
  </w:num>
  <w:num w:numId="14" w16cid:durableId="225604291">
    <w:abstractNumId w:val="14"/>
  </w:num>
  <w:num w:numId="15" w16cid:durableId="20875325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18"/>
    <w:rsid w:val="001A681F"/>
    <w:rsid w:val="002D5973"/>
    <w:rsid w:val="007717AA"/>
    <w:rsid w:val="00B51037"/>
    <w:rsid w:val="00C53F21"/>
    <w:rsid w:val="00D5125F"/>
    <w:rsid w:val="00E03866"/>
    <w:rsid w:val="00F11082"/>
    <w:rsid w:val="00FB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709A"/>
  <w15:chartTrackingRefBased/>
  <w15:docId w15:val="{3549DC76-91E3-274D-8DA6-411FF6CD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1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1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1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1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1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1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1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11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110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082"/>
  </w:style>
  <w:style w:type="character" w:styleId="PageNumber">
    <w:name w:val="page number"/>
    <w:basedOn w:val="DefaultParagraphFont"/>
    <w:uiPriority w:val="99"/>
    <w:semiHidden/>
    <w:unhideWhenUsed/>
    <w:rsid w:val="00F11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6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5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22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1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8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5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6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78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4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39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922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Garrett</dc:creator>
  <cp:keywords/>
  <dc:description/>
  <cp:lastModifiedBy>David Garrett</cp:lastModifiedBy>
  <cp:revision>2</cp:revision>
  <cp:lastPrinted>2026-01-07T16:12:00Z</cp:lastPrinted>
  <dcterms:created xsi:type="dcterms:W3CDTF">2026-01-07T04:00:00Z</dcterms:created>
  <dcterms:modified xsi:type="dcterms:W3CDTF">2026-01-07T16:12:00Z</dcterms:modified>
</cp:coreProperties>
</file>