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modbus_get_response_timeout(3)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modbus_get_response_timeout - get timeout for response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modbus_get_response_timeout(modbus_t *'ctx', uint32_t *'to_sec', uint32_t *'to_usec');*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*modbus_get_response_timeout()* function shall return the timeout interval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wait for a response in the _to_sec_ and _to_usec_ arguments.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old_response_to_sec;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old_response_to_usec;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Save original timeout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modbus_get_response_timeout(ctx, &amp;old_response_to_sec, &amp;old_response_to_usec);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new and too short timeout!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modbus_set_response_timeout(ctx, 0, 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linkmb:modbus_set_response_timeout[3]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linkmb:modbus_get_byte_timeout[3]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linkmb:modbus_set_byte_timeout[3]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