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2F466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Ciudades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043A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CU_05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5043A8" w:rsidP="002F466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Consultar</w:t>
            </w:r>
            <w:r w:rsidR="006538BA">
              <w:rPr>
                <w:color w:val="000000"/>
              </w:rPr>
              <w:t xml:space="preserve"> </w:t>
            </w:r>
            <w:r w:rsidR="002F466E">
              <w:rPr>
                <w:color w:val="000000"/>
              </w:rPr>
              <w:t>Ciudad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605A7C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>consultar Ciudades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BB65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B6571">
              <w:rPr>
                <w:color w:val="000000"/>
              </w:rPr>
              <w:t>ciudades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9F7D65">
              <w:rPr>
                <w:color w:val="000000"/>
              </w:rPr>
              <w:t>ciudades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Encabezado de Página: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Importar Datos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 i/o Exportar Excel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de filtro principal:</w:t>
            </w:r>
          </w:p>
          <w:p w:rsidR="00605A7C" w:rsidRPr="008A3A09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 </w:t>
            </w:r>
            <w:r w:rsidR="00B0754D">
              <w:rPr>
                <w:color w:val="000000"/>
              </w:rPr>
              <w:t>Ciudades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B0754D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País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9F7D65" w:rsidRPr="00641A1E" w:rsidRDefault="009F7D65" w:rsidP="009F7D6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bookmarkStart w:id="0" w:name="_GoBack"/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9F7D65" w:rsidRPr="00641A1E" w:rsidRDefault="009F7D65" w:rsidP="009F7D6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9F7D65" w:rsidRPr="00641A1E" w:rsidRDefault="009F7D65" w:rsidP="009F7D6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>
              <w:rPr>
                <w:color w:val="000000"/>
                <w:highlight w:val="yellow"/>
              </w:rPr>
              <w:t xml:space="preserve">un registro(Permisos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9F7D65" w:rsidRPr="00641A1E" w:rsidRDefault="009F7D65" w:rsidP="009F7D6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9F7D65" w:rsidP="009F7D6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>
              <w:rPr>
                <w:color w:val="000000"/>
                <w:highlight w:val="yellow"/>
              </w:rPr>
              <w:t>ción de ordenar los registros al hacer clic en el encabezado de la columna</w:t>
            </w:r>
            <w:bookmarkEnd w:id="0"/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0754D" w:rsidP="00B0754D">
            <w:pPr>
              <w:spacing w:after="0" w:line="240" w:lineRule="auto"/>
            </w:pPr>
            <w:r>
              <w:rPr>
                <w:color w:val="000000"/>
              </w:rPr>
              <w:t>El sistema despliega todos las ciudades activa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>
              <w:rPr>
                <w:color w:val="000000"/>
              </w:rPr>
              <w:t>por página y ordenada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B0754D" w:rsidP="00B0754D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despliega las ciudades según criterio de búsqueda co</w:t>
            </w:r>
            <w:r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ordenadas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B0754D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 xml:space="preserve">El sistema limpia los controles de la pantalla de </w:t>
            </w:r>
            <w:r w:rsidR="00B0754D" w:rsidRPr="00B0754D">
              <w:rPr>
                <w:color w:val="000000"/>
              </w:rPr>
              <w:t>Ciudades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D5D35" w:rsidRDefault="00200BD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 Existen ciudades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200BDC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200BDC" w:rsidRPr="00200BDC">
              <w:rPr>
                <w:color w:val="000000"/>
                <w:highlight w:val="green"/>
              </w:rPr>
              <w:t>Ciudades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200BDC" w:rsidP="00EF548D">
            <w:pPr>
              <w:spacing w:after="0" w:line="240" w:lineRule="auto"/>
              <w:rPr>
                <w:color w:val="000000"/>
              </w:rPr>
            </w:pPr>
            <w:r w:rsidRPr="00200BDC">
              <w:rPr>
                <w:color w:val="000000"/>
              </w:rPr>
              <w:t>“No se encontraron Ciudades”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82C" w:rsidRDefault="0001082C" w:rsidP="0072784C">
      <w:pPr>
        <w:spacing w:after="0" w:line="240" w:lineRule="auto"/>
      </w:pPr>
      <w:r>
        <w:separator/>
      </w:r>
    </w:p>
  </w:endnote>
  <w:endnote w:type="continuationSeparator" w:id="1">
    <w:p w:rsidR="0001082C" w:rsidRDefault="0001082C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82C" w:rsidRDefault="0001082C" w:rsidP="0072784C">
      <w:pPr>
        <w:spacing w:after="0" w:line="240" w:lineRule="auto"/>
      </w:pPr>
      <w:r>
        <w:separator/>
      </w:r>
    </w:p>
  </w:footnote>
  <w:footnote w:type="continuationSeparator" w:id="1">
    <w:p w:rsidR="0001082C" w:rsidRDefault="0001082C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82C"/>
    <w:rsid w:val="000221F6"/>
    <w:rsid w:val="000A1994"/>
    <w:rsid w:val="000A28F6"/>
    <w:rsid w:val="000F76C7"/>
    <w:rsid w:val="001D06A8"/>
    <w:rsid w:val="00200BDC"/>
    <w:rsid w:val="002F466E"/>
    <w:rsid w:val="003D7230"/>
    <w:rsid w:val="003F43FC"/>
    <w:rsid w:val="004A6E86"/>
    <w:rsid w:val="005043A8"/>
    <w:rsid w:val="00581AB7"/>
    <w:rsid w:val="00605A7C"/>
    <w:rsid w:val="00641A1E"/>
    <w:rsid w:val="006528C4"/>
    <w:rsid w:val="006538BA"/>
    <w:rsid w:val="006C5843"/>
    <w:rsid w:val="00723620"/>
    <w:rsid w:val="007254AF"/>
    <w:rsid w:val="0072784C"/>
    <w:rsid w:val="0079663E"/>
    <w:rsid w:val="007A7704"/>
    <w:rsid w:val="00866137"/>
    <w:rsid w:val="008661AF"/>
    <w:rsid w:val="008A3A09"/>
    <w:rsid w:val="00942830"/>
    <w:rsid w:val="0095574C"/>
    <w:rsid w:val="009A0231"/>
    <w:rsid w:val="009E5CEB"/>
    <w:rsid w:val="009F7D65"/>
    <w:rsid w:val="00B0754D"/>
    <w:rsid w:val="00B15778"/>
    <w:rsid w:val="00B93008"/>
    <w:rsid w:val="00BB6571"/>
    <w:rsid w:val="00C0457E"/>
    <w:rsid w:val="00CD7C84"/>
    <w:rsid w:val="00E96D9B"/>
    <w:rsid w:val="00EF548D"/>
    <w:rsid w:val="00F4522B"/>
    <w:rsid w:val="00F864AA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47</cp:revision>
  <dcterms:created xsi:type="dcterms:W3CDTF">2014-08-12T01:38:00Z</dcterms:created>
  <dcterms:modified xsi:type="dcterms:W3CDTF">2014-09-06T17:08:00Z</dcterms:modified>
</cp:coreProperties>
</file>