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6EDDA73D" w:rsidR="00A63D69" w:rsidRDefault="009A19C7" w:rsidP="00824DB8">
      <w:pPr>
        <w:pStyle w:val="10"/>
        <w:numPr>
          <w:ilvl w:val="0"/>
          <w:numId w:val="4"/>
        </w:numPr>
      </w:pPr>
      <w:r>
        <w:rPr>
          <w:rFonts w:hint="eastAsia"/>
        </w:rPr>
        <w:t>コントローラー</w:t>
      </w:r>
      <w:r w:rsidR="00D578AF">
        <w:rPr>
          <w:rFonts w:hint="eastAsia"/>
        </w:rPr>
        <w:t>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9A19C7" w:rsidRPr="00234BF4" w14:paraId="05CC1C25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2A89DC10" w14:textId="5CC7E9E1" w:rsidR="009A19C7" w:rsidRPr="009D30DF" w:rsidRDefault="00FC4679" w:rsidP="009A19C7">
            <w:pPr>
              <w:pStyle w:val="a0"/>
            </w:pPr>
            <w:bookmarkStart w:id="0" w:name="_Hlk145681216"/>
            <w:r>
              <w:rPr>
                <w:rFonts w:hint="eastAsia"/>
              </w:rPr>
              <w:t>コントローラー</w:t>
            </w:r>
            <w:r w:rsidR="009A19C7" w:rsidRPr="00BA13CE">
              <w:rPr>
                <w:rFonts w:hint="eastAsia"/>
              </w:rPr>
              <w:t>基本仕様</w:t>
            </w:r>
          </w:p>
        </w:tc>
      </w:tr>
      <w:bookmarkEnd w:id="0"/>
      <w:tr w:rsidR="009A19C7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B13F205" w:rsidR="009A19C7" w:rsidRPr="00234BF4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40C1D420" w:rsidR="009A19C7" w:rsidRPr="00234BF4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添付ファイルAPI</w:t>
            </w:r>
          </w:p>
        </w:tc>
      </w:tr>
      <w:tr w:rsidR="009A19C7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138F215" w:rsidR="009A19C7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物理名</w:t>
            </w:r>
          </w:p>
        </w:tc>
        <w:tc>
          <w:tcPr>
            <w:tcW w:w="13779" w:type="dxa"/>
          </w:tcPr>
          <w:p w14:paraId="3CE1770D" w14:textId="4291D53E" w:rsidR="009A19C7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ProjectAttachmentApiCtrl</w:t>
            </w:r>
          </w:p>
        </w:tc>
      </w:tr>
      <w:tr w:rsidR="009A19C7" w:rsidRPr="00FC6AD0" w14:paraId="6338702B" w14:textId="77777777" w:rsidTr="009A19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19318637" w14:textId="60ABFD79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ベースパス</w:t>
            </w:r>
          </w:p>
        </w:tc>
        <w:tc>
          <w:tcPr>
            <w:tcW w:w="13779" w:type="dxa"/>
          </w:tcPr>
          <w:p w14:paraId="1BF6B989" w14:textId="67CC99A2" w:rsidR="009A19C7" w:rsidRDefault="009A19C7" w:rsidP="009A19C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/api/attachments</w:t>
            </w:r>
          </w:p>
        </w:tc>
      </w:tr>
      <w:tr w:rsidR="009A19C7" w:rsidRPr="00FC6AD0" w14:paraId="2FED6A07" w14:textId="77777777" w:rsidTr="009A19C7">
        <w:trPr>
          <w:trHeight w:val="64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9A19C7" w:rsidRPr="009C5FAF" w:rsidRDefault="009A19C7" w:rsidP="009A19C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300281B2" w:rsidR="009A19C7" w:rsidRPr="001146F1" w:rsidRDefault="009A19C7" w:rsidP="009A19C7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案件情報添付ファイルの一覧取得・ダウンロード・削除を提供するAPIコントローラー。案件情報更新画面から呼び出される。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7CF1590E" w:rsidR="00824DB8" w:rsidRPr="00F7465D" w:rsidRDefault="00824DB8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公開</w:t>
      </w:r>
      <w:r w:rsidR="009A19C7">
        <w:rPr>
          <w:rFonts w:hint="eastAsia"/>
        </w:rPr>
        <w:t>API</w:t>
      </w:r>
      <w:r w:rsidRPr="00F7465D">
        <w:rPr>
          <w:rFonts w:hint="eastAsia"/>
        </w:rPr>
        <w:t>一覧</w:t>
      </w:r>
    </w:p>
    <w:p w14:paraId="5BAD68F7" w14:textId="09CD49BF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添付一覧取得 (listAttachments)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175FCE07" w:rsidR="00F7465D" w:rsidRPr="009D30DF" w:rsidRDefault="002D421E" w:rsidP="00933159">
            <w:pPr>
              <w:pStyle w:val="a0"/>
            </w:pPr>
            <w:r>
              <w:rPr>
                <w:rFonts w:hint="eastAsia"/>
              </w:rPr>
              <w:t>API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添付一覧取得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listAttachments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管理コードで指定された案件情報の登録済み添付ファイル一覧（登録日時昇順）を返す。実ファイルは含まない。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6F903EE" w:rsidR="00CA4C53" w:rsidRPr="00363F35" w:rsidRDefault="00CA4C53" w:rsidP="006B2D36">
            <w:pPr>
              <w:pStyle w:val="a0"/>
              <w:numPr>
                <w:ilvl w:val="0"/>
                <w:numId w:val="44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管理コード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managementCode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integer（クエリパラメータ）</w:t>
            </w:r>
          </w:p>
        </w:tc>
      </w:tr>
    </w:tbl>
    <w:p w14:paraId="7FF398AA" w14:textId="2D3FCBAC" w:rsidR="00166712" w:rsidRDefault="0099580D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管理コード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必須入力（【入力値チェック システム共通仕様書】を参照）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2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管理コード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整数（【入力値チェック システム共通仕様書】を参照）</w:t>
            </w:r>
          </w:p>
        </w:tc>
      </w:tr>
    </w:tbl>
    <w:p w14:paraId="76BAA9A9" w14:textId="74656576" w:rsidR="00166712" w:rsidRPr="00166712" w:rsidRDefault="00166712" w:rsidP="00482562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37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添付ファイル一覧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attachments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添付ファイルのリスト（ファイルID・ファイル名・ファイル容量・登録者・登録部署・登録日時。実ファイルは含まない。登録日時昇順）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入力値チェックを実施する（【入力値チェック システム共通仕様書】に従う）。違反時は【API共通仕様 システム共通仕様書】に従い400を返す。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サービスへ委譲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管理コードを【案件更新サービス】の添付一覧取得（getAttachments）に渡して、登録済みの添付ファイル一覧（登録日時昇順）を取得する。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39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応答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取得した添付ファイル一覧を返す。該当が無い場合は空の一覧を返す。</w:t>
            </w:r>
          </w:p>
        </w:tc>
      </w:tr>
    </w:tbl>
    <w:p w14:paraId="5BAD68F7" w14:textId="09CD49BF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添付ダウンロード (downloadAttachment)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175FCE07" w:rsidR="00F7465D" w:rsidRPr="009D30DF" w:rsidRDefault="002D421E" w:rsidP="00933159">
            <w:pPr>
              <w:pStyle w:val="a0"/>
            </w:pPr>
            <w:r>
              <w:rPr>
                <w:rFonts w:hint="eastAsia"/>
              </w:rPr>
              <w:t>API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添付ダウンロード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downloadAttachment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/{fileId}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GET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ファイルIDで指定された添付ファイルをダウンロード応答として返す。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6F903EE" w:rsidR="00CA4C53" w:rsidRPr="00363F35" w:rsidRDefault="00CA4C53" w:rsidP="006B2D36">
            <w:pPr>
              <w:pStyle w:val="a0"/>
              <w:numPr>
                <w:ilvl w:val="0"/>
                <w:numId w:val="49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ファイルID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fileId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integer</w:t>
            </w:r>
          </w:p>
        </w:tc>
      </w:tr>
    </w:tbl>
    <w:p w14:paraId="7FF398AA" w14:textId="2D3FCBAC" w:rsidR="00166712" w:rsidRDefault="0099580D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>
        <w:rPr>
          <w:rFonts w:hint="eastAsia"/>
          <w:color w:val="auto"/>
        </w:rPr>
        <w:t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50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ファイルID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整数（【入力値チェック システム共通仕様書】を参照）</w:t>
            </w:r>
          </w:p>
        </w:tc>
      </w:tr>
    </w:tbl>
    <w:p w14:paraId="76BAA9A9" w14:textId="74656576" w:rsidR="00166712" w:rsidRPr="00166712" w:rsidRDefault="00166712" w:rsidP="00482562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51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添付ファイル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attachment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添付ファイル（ファイル名・バイナリ。ダウンロード応答として返す）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入力値チェックを実施する（【入力値チェック システム共通仕様書】に従う）。違反時は【API共通仕様 システム共通仕様書】に従い400を返す。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サービスへ委譲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ファイルIDを【案件更新サービス】の添付ダウンロード（getAttachment）に渡して添付ファイルを取得する。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52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応答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取得した添付ファイルを、ファイル名を付したダウンロード応答として返す。該当が無い場合は【API共通仕様 システム共通仕様書】に従い404を返す。</w:t>
            </w:r>
          </w:p>
        </w:tc>
      </w:tr>
    </w:tbl>
    <w:p w14:paraId="5BAD68F7" w14:textId="09CD49BF" w:rsidR="00824DB8" w:rsidRDefault="00F7465D" w:rsidP="00824DB8">
      <w:pPr>
        <w:pStyle w:val="2"/>
        <w:numPr>
          <w:ilvl w:val="1"/>
          <w:numId w:val="4"/>
        </w:numPr>
        <w:rPr>
          <w:color w:val="auto"/>
        </w:rPr>
      </w:pPr>
      <w:r>
        <w:rPr>
          <w:rFonts w:hint="eastAsia"/>
          <w:color w:val="auto"/>
        </w:rPr>
        <w:t xml:space="preserve">添付削除 (deleteAttachment)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F7465D" w:rsidRPr="00234BF4" w14:paraId="00F539C9" w14:textId="77777777" w:rsidTr="009331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DB98376" w14:textId="175FCE07" w:rsidR="00F7465D" w:rsidRPr="009D30DF" w:rsidRDefault="002D421E" w:rsidP="00933159">
            <w:pPr>
              <w:pStyle w:val="a0"/>
            </w:pPr>
            <w:r>
              <w:rPr>
                <w:rFonts w:hint="eastAsia"/>
              </w:rPr>
              <w:t>API</w:t>
            </w:r>
            <w:r w:rsidR="00F7465D" w:rsidRPr="009D30DF">
              <w:rPr>
                <w:rFonts w:hint="eastAsia"/>
              </w:rPr>
              <w:t>基本情報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添付削除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deleteAttachment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パス設定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/{fileId}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メソッド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DELETE</w:t>
            </w:r>
          </w:p>
        </w:tc>
      </w:tr>
      <w:tr w:rsidR="00F7465D" w:rsidRPr="00234BF4" w14:paraId="63EEBE0D" w14:textId="77777777" w:rsidTr="009331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AB6877E" w14:textId="77777777" w:rsidR="00F7465D" w:rsidRPr="00234BF4" w:rsidRDefault="00F7465D" w:rsidP="00933159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処理内容</w:t>
            </w:r>
          </w:p>
        </w:tc>
        <w:tc>
          <w:tcPr>
            <w:tcW w:w="13779" w:type="dxa"/>
          </w:tcPr>
          <w:p w14:paraId="2778E4D0" w14:textId="63FC35A4" w:rsidR="00F7465D" w:rsidRPr="00234BF4" w:rsidRDefault="00F7465D" w:rsidP="009331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ファイルIDで指定された添付ファイルを削除する。</w:t>
            </w:r>
          </w:p>
        </w:tc>
      </w:tr>
    </w:tbl>
    <w:p w14:paraId="4E79A51D" w14:textId="5F818609" w:rsidR="00824DB8" w:rsidRPr="00F7465D" w:rsidRDefault="00824DB8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入力仕様</w:t>
      </w:r>
    </w:p>
    <w:tbl>
      <w:tblPr>
        <w:tblStyle w:val="5-1"/>
        <w:tblW w:w="15021" w:type="dxa"/>
        <w:tblLook w:val="04A0" w:firstRow="1" w:lastRow="0" w:firstColumn="1" w:lastColumn="0" w:noHBand="0" w:noVBand="1"/>
      </w:tblPr>
      <w:tblGrid>
        <w:gridCol w:w="880"/>
        <w:gridCol w:w="3793"/>
        <w:gridCol w:w="3827"/>
        <w:gridCol w:w="6521"/>
      </w:tblGrid>
      <w:tr w:rsidR="001E1E59" w:rsidRPr="00234BF4" w14:paraId="5FB1396B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549359B6" w14:textId="77777777" w:rsidR="001E1E59" w:rsidRPr="00363F35" w:rsidRDefault="001E1E59" w:rsidP="00684200">
            <w:pPr>
              <w:pStyle w:val="a0"/>
            </w:pPr>
            <w:r w:rsidRPr="00363F35">
              <w:t>No</w:t>
            </w:r>
          </w:p>
        </w:tc>
        <w:tc>
          <w:tcPr>
            <w:tcW w:w="3793" w:type="dxa"/>
          </w:tcPr>
          <w:p w14:paraId="33E58B83" w14:textId="5FF97649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827" w:type="dxa"/>
          </w:tcPr>
          <w:p w14:paraId="532F2BB0" w14:textId="2357EE8D" w:rsidR="001E1E59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521" w:type="dxa"/>
          </w:tcPr>
          <w:p w14:paraId="30EBC354" w14:textId="0C0712C5" w:rsidR="001E1E59" w:rsidRPr="00363F35" w:rsidRDefault="001E1E5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CA4C53" w:rsidRPr="00234BF4" w14:paraId="256F3BA8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80" w:type="dxa"/>
          </w:tcPr>
          <w:p w14:paraId="2CF497C9" w14:textId="76F903EE" w:rsidR="00CA4C53" w:rsidRPr="00363F35" w:rsidRDefault="00CA4C53" w:rsidP="006B2D36">
            <w:pPr>
              <w:pStyle w:val="a0"/>
              <w:numPr>
                <w:ilvl w:val="0"/>
                <w:numId w:val="45"/>
              </w:numPr>
              <w:rPr>
                <w:rFonts w:hint="eastAsia"/>
              </w:rPr>
            </w:pPr>
          </w:p>
        </w:tc>
        <w:tc>
          <w:tcPr>
            <w:tcW w:w="3793" w:type="dxa"/>
          </w:tcPr>
          <w:p w14:paraId="3E6FD2A9" w14:textId="799E3E03" w:rsidR="00CA4C53" w:rsidRPr="00363F35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ファイルID</w:t>
            </w:r>
          </w:p>
        </w:tc>
        <w:tc>
          <w:tcPr>
            <w:tcW w:w="3827" w:type="dxa"/>
          </w:tcPr>
          <w:p w14:paraId="03DE8E00" w14:textId="40FFECC3" w:rsidR="00CA4C53" w:rsidRPr="00D25A8B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fileId</w:t>
            </w:r>
          </w:p>
        </w:tc>
        <w:tc>
          <w:tcPr>
            <w:tcW w:w="6521" w:type="dxa"/>
          </w:tcPr>
          <w:p w14:paraId="533778D9" w14:textId="281B1EA0" w:rsidR="00CA4C53" w:rsidRDefault="00013B72" w:rsidP="00CA4C53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integer</w:t>
            </w:r>
          </w:p>
        </w:tc>
      </w:tr>
    </w:tbl>
    <w:p w14:paraId="7FF398AA" w14:textId="2D3FCBAC" w:rsidR="00166712" w:rsidRDefault="0099580D" w:rsidP="00166712">
      <w:pPr>
        <w:pStyle w:val="3"/>
        <w:numPr>
          <w:ilvl w:val="2"/>
          <w:numId w:val="4"/>
        </w:numPr>
        <w:ind w:left="1197"/>
        <w:rPr>
          <w:color w:val="auto"/>
        </w:rPr>
      </w:pPr>
      <w:r>
        <w:rPr>
          <w:rFonts w:hint="eastAsia"/>
          <w:color w:val="auto"/>
        </w:rPr>
        <w:t xml:space="preserve">入力チェック（実行順）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4110"/>
        <w:gridCol w:w="10065"/>
      </w:tblGrid>
      <w:tr w:rsidR="00166712" w:rsidRPr="00234BF4" w14:paraId="78573E8B" w14:textId="77777777" w:rsidTr="003473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56AFD9" w14:textId="77777777" w:rsidR="00166712" w:rsidRPr="00513BF1" w:rsidRDefault="00166712" w:rsidP="003473BC">
            <w:pPr>
              <w:spacing w:line="240" w:lineRule="auto"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513BF1">
              <w:rPr>
                <w:rFonts w:asciiTheme="majorEastAsia" w:eastAsiaTheme="majorEastAsia" w:hAnsiTheme="majorEastAsia" w:hint="eastAsia"/>
                <w:sz w:val="20"/>
                <w:szCs w:val="20"/>
              </w:rPr>
              <w:t>No.</w:t>
            </w:r>
          </w:p>
        </w:tc>
        <w:tc>
          <w:tcPr>
            <w:tcW w:w="4110" w:type="dxa"/>
          </w:tcPr>
          <w:p w14:paraId="17A4D3C7" w14:textId="77777777" w:rsidR="00166712" w:rsidRPr="00513BF1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10065" w:type="dxa"/>
          </w:tcPr>
          <w:p w14:paraId="295D38C2" w14:textId="77777777" w:rsidR="00166712" w:rsidRPr="005F2A0D" w:rsidRDefault="00166712" w:rsidP="00166712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rFonts w:hint="eastAsia"/>
              </w:rPr>
              <w:t>共通チェック仕様名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定義</w:t>
            </w:r>
            <w:r>
              <w:rPr>
                <w:rFonts w:hint="eastAsia"/>
              </w:rPr>
              <w:t xml:space="preserve">) / </w:t>
            </w:r>
            <w:r>
              <w:rPr>
                <w:rFonts w:hint="eastAsia"/>
              </w:rPr>
              <w:t>個別チェック内容</w:t>
            </w:r>
          </w:p>
        </w:tc>
      </w:tr>
      <w:tr w:rsidR="00166712" w:rsidRPr="00234BF4" w14:paraId="36954E4E" w14:textId="77777777" w:rsidTr="003473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607530E" w14:textId="77777777" w:rsidR="00166712" w:rsidRPr="00512698" w:rsidRDefault="00166712" w:rsidP="00166712">
            <w:pPr>
              <w:pStyle w:val="a0"/>
              <w:numPr>
                <w:ilvl w:val="0"/>
                <w:numId w:val="46"/>
              </w:numPr>
            </w:pPr>
          </w:p>
        </w:tc>
        <w:tc>
          <w:tcPr>
            <w:tcW w:w="4110" w:type="dxa"/>
          </w:tcPr>
          <w:p w14:paraId="220A23F8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ファイルID</w:t>
            </w:r>
          </w:p>
        </w:tc>
        <w:tc>
          <w:tcPr>
            <w:tcW w:w="10065" w:type="dxa"/>
          </w:tcPr>
          <w:p w14:paraId="7A129970" w14:textId="77777777" w:rsidR="00166712" w:rsidRPr="00537C4F" w:rsidRDefault="00166712" w:rsidP="00166712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整数（【入力値チェック システム共通仕様書】を参照）</w:t>
            </w:r>
          </w:p>
        </w:tc>
      </w:tr>
    </w:tbl>
    <w:p w14:paraId="76BAA9A9" w14:textId="74656576" w:rsidR="00166712" w:rsidRPr="00166712" w:rsidRDefault="00166712" w:rsidP="00482562">
      <w:pPr>
        <w:pStyle w:val="3"/>
        <w:numPr>
          <w:ilvl w:val="2"/>
          <w:numId w:val="4"/>
        </w:numPr>
        <w:ind w:leftChars="300" w:left="1197"/>
        <w:rPr>
          <w:color w:val="auto"/>
        </w:rPr>
      </w:pPr>
      <w:r w:rsidRPr="00F7465D">
        <w:rPr>
          <w:rFonts w:hint="eastAsia"/>
          <w:color w:val="auto"/>
        </w:rPr>
        <w:t xml:space="preserve">出力仕様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988"/>
        <w:gridCol w:w="3685"/>
        <w:gridCol w:w="3686"/>
        <w:gridCol w:w="6804"/>
      </w:tblGrid>
      <w:tr w:rsidR="00405557" w:rsidRPr="00234BF4" w14:paraId="7CB5FE70" w14:textId="77777777" w:rsidTr="00276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6CD82A2" w14:textId="77777777" w:rsidR="00EC1F21" w:rsidRPr="00363F35" w:rsidRDefault="00EC1F21" w:rsidP="00684200">
            <w:pPr>
              <w:pStyle w:val="a0"/>
            </w:pPr>
            <w:r w:rsidRPr="00363F35">
              <w:t>No</w:t>
            </w:r>
          </w:p>
        </w:tc>
        <w:tc>
          <w:tcPr>
            <w:tcW w:w="3685" w:type="dxa"/>
          </w:tcPr>
          <w:p w14:paraId="35193F1E" w14:textId="77777777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論理名</w:t>
            </w:r>
          </w:p>
        </w:tc>
        <w:tc>
          <w:tcPr>
            <w:tcW w:w="3686" w:type="dxa"/>
          </w:tcPr>
          <w:p w14:paraId="24973991" w14:textId="3AA1381B" w:rsidR="00EC1F21" w:rsidRPr="00363F35" w:rsidRDefault="009C09F9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物理名</w:t>
            </w:r>
          </w:p>
        </w:tc>
        <w:tc>
          <w:tcPr>
            <w:tcW w:w="6804" w:type="dxa"/>
          </w:tcPr>
          <w:p w14:paraId="58883715" w14:textId="04F413D4" w:rsidR="00EC1F21" w:rsidRPr="00363F35" w:rsidRDefault="00EC1F21" w:rsidP="00684200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型</w:t>
            </w:r>
            <w:r w:rsidR="002762F9">
              <w:rPr>
                <w:rFonts w:hint="eastAsia"/>
              </w:rPr>
              <w:t xml:space="preserve"> </w:t>
            </w:r>
            <w:r w:rsidR="002762F9">
              <w:rPr>
                <w:rFonts w:asciiTheme="majorEastAsia" w:eastAsiaTheme="majorEastAsia" w:hAnsiTheme="majorEastAsia" w:hint="eastAsia"/>
                <w:sz w:val="20"/>
                <w:szCs w:val="20"/>
              </w:rPr>
              <w:t>/ 型定義参照情報</w:t>
            </w:r>
          </w:p>
        </w:tc>
      </w:tr>
      <w:tr w:rsidR="00B64245" w:rsidRPr="00234BF4" w14:paraId="6F02DA9C" w14:textId="77777777" w:rsidTr="00276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D50C25B" w14:textId="445C3529" w:rsidR="00B64245" w:rsidRPr="00363F35" w:rsidRDefault="00B64245" w:rsidP="00B64245">
            <w:pPr>
              <w:pStyle w:val="a0"/>
              <w:numPr>
                <w:ilvl w:val="0"/>
                <w:numId w:val="47"/>
              </w:numPr>
            </w:pPr>
          </w:p>
        </w:tc>
        <w:tc>
          <w:tcPr>
            <w:tcW w:w="3685" w:type="dxa"/>
          </w:tcPr>
          <w:p w14:paraId="2E3CFB78" w14:textId="1CF6E14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削除結果</w:t>
            </w:r>
          </w:p>
        </w:tc>
        <w:tc>
          <w:tcPr>
            <w:tcW w:w="3686" w:type="dxa"/>
          </w:tcPr>
          <w:p w14:paraId="7487FF56" w14:textId="70058F8E" w:rsidR="00B64245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result</w:t>
            </w:r>
          </w:p>
        </w:tc>
        <w:tc>
          <w:tcPr>
            <w:tcW w:w="6804" w:type="dxa"/>
          </w:tcPr>
          <w:p w14:paraId="15907F53" w14:textId="0B091DD4" w:rsidR="002762F9" w:rsidRDefault="00420473" w:rsidP="00684200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削除件数</w:t>
            </w:r>
          </w:p>
        </w:tc>
      </w:tr>
    </w:tbl>
    <w:p w14:paraId="22378A78" w14:textId="0A00D111" w:rsidR="005F62AA" w:rsidRPr="00F7465D" w:rsidRDefault="00073341" w:rsidP="00824DB8">
      <w:pPr>
        <w:pStyle w:val="3"/>
        <w:numPr>
          <w:ilvl w:val="2"/>
          <w:numId w:val="4"/>
        </w:numPr>
        <w:ind w:left="1197"/>
        <w:rPr>
          <w:color w:val="auto"/>
        </w:rPr>
      </w:pPr>
      <w:r w:rsidRPr="00F7465D">
        <w:rPr>
          <w:rFonts w:hint="eastAsia"/>
          <w:color w:val="auto"/>
        </w:rPr>
        <w:t xml:space="preserve">処理フロー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704"/>
        <w:gridCol w:w="2547"/>
        <w:gridCol w:w="11912"/>
      </w:tblGrid>
      <w:tr w:rsidR="00824DB8" w:rsidRPr="00766EC1" w14:paraId="20D1F66E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3D528639" w14:textId="77777777" w:rsidR="00824DB8" w:rsidRPr="001E1E59" w:rsidRDefault="00824DB8" w:rsidP="001E1E59">
            <w:pPr>
              <w:pStyle w:val="a0"/>
            </w:pPr>
            <w:r w:rsidRPr="001E1E59">
              <w:rPr>
                <w:rFonts w:hint="eastAsia"/>
              </w:rPr>
              <w:t>N</w:t>
            </w:r>
            <w:r w:rsidRPr="001E1E59">
              <w:t>o</w:t>
            </w:r>
          </w:p>
        </w:tc>
        <w:tc>
          <w:tcPr>
            <w:tcW w:w="2547" w:type="dxa"/>
          </w:tcPr>
          <w:p w14:paraId="21F41F23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概要</w:t>
            </w:r>
          </w:p>
        </w:tc>
        <w:tc>
          <w:tcPr>
            <w:tcW w:w="11912" w:type="dxa"/>
          </w:tcPr>
          <w:p w14:paraId="2D5B40CE" w14:textId="77777777" w:rsidR="00824DB8" w:rsidRPr="001E1E59" w:rsidRDefault="00824DB8" w:rsidP="001E1E59">
            <w:pPr>
              <w:pStyle w:val="a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E1E59">
              <w:rPr>
                <w:rFonts w:hint="eastAsia"/>
              </w:rPr>
              <w:t>内容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8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入力値チェックを実施する（【入力値チェック システム共通仕様書】に従う）。違反時は【API共通仕様 システム共通仕様書】に従い400を返す。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8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サービスへ委譲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ファイルIDを【案件更新サービス】の添付削除（deleteAttachment）に渡して削除する。</w:t>
            </w:r>
          </w:p>
        </w:tc>
      </w:tr>
      <w:tr w:rsidR="00824DB8" w:rsidRPr="00CA620D" w14:paraId="734DE06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62B882E2" w14:textId="77777777" w:rsidR="00824DB8" w:rsidRPr="00597351" w:rsidRDefault="00824DB8" w:rsidP="00597351">
            <w:pPr>
              <w:pStyle w:val="a0"/>
              <w:numPr>
                <w:ilvl w:val="0"/>
                <w:numId w:val="48"/>
              </w:numPr>
            </w:pPr>
          </w:p>
        </w:tc>
        <w:tc>
          <w:tcPr>
            <w:tcW w:w="2547" w:type="dxa"/>
          </w:tcPr>
          <w:p w14:paraId="2810C3D7" w14:textId="7C9A447F" w:rsidR="00824DB8" w:rsidRPr="001E1E59" w:rsidRDefault="00A74260" w:rsidP="001E1E59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応答</w:t>
            </w:r>
          </w:p>
        </w:tc>
        <w:tc>
          <w:tcPr>
            <w:tcW w:w="11912" w:type="dxa"/>
          </w:tcPr>
          <w:p w14:paraId="36519856" w14:textId="25265A20" w:rsidR="00824DB8" w:rsidRPr="001E1E59" w:rsidRDefault="00A74260" w:rsidP="0040555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削除結果を返す。</w:t>
            </w:r>
          </w:p>
        </w:tc>
      </w:tr>
    </w:tbl>
    <w:p w14:paraId="3BC02117" w14:textId="77777777" w:rsidR="00454F34" w:rsidRPr="00454F34" w:rsidRDefault="00454F34" w:rsidP="00575F96"/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5D339" w14:textId="77777777" w:rsidR="000D5BA9" w:rsidRDefault="000D5BA9" w:rsidP="002070BC">
      <w:pPr>
        <w:spacing w:line="240" w:lineRule="auto"/>
      </w:pPr>
      <w:r>
        <w:separator/>
      </w:r>
    </w:p>
  </w:endnote>
  <w:endnote w:type="continuationSeparator" w:id="0">
    <w:p w14:paraId="7B73330C" w14:textId="77777777" w:rsidR="000D5BA9" w:rsidRDefault="000D5BA9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0614B" w14:textId="77777777" w:rsidR="000D5BA9" w:rsidRDefault="000D5BA9" w:rsidP="002070BC">
      <w:pPr>
        <w:spacing w:line="240" w:lineRule="auto"/>
      </w:pPr>
      <w:r>
        <w:separator/>
      </w:r>
    </w:p>
  </w:footnote>
  <w:footnote w:type="continuationSeparator" w:id="0">
    <w:p w14:paraId="56F85E3E" w14:textId="77777777" w:rsidR="000D5BA9" w:rsidRDefault="000D5BA9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D15EF25" w:rsidR="00DD4B56" w:rsidRPr="00201F98" w:rsidRDefault="009A19C7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API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4F90FB33" w14:textId="2B61082B" w:rsidR="00C523E8" w:rsidRDefault="00C523E8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添付ファイル</w:t>
          </w:r>
        </w:p>
        <w:p w14:paraId="64873965" w14:textId="5E5A76EB" w:rsidR="009A19C7" w:rsidRPr="009A19C7" w:rsidRDefault="007B3CC8" w:rsidP="009A19C7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添付ファイルAPI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1987F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4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6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9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1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2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5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4E820AD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7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0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3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5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7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8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9" w15:restartNumberingAfterBreak="0">
    <w:nsid w:val="7DC70A63"/>
    <w:multiLevelType w:val="hybridMultilevel"/>
    <w:tmpl w:val="45A42522"/>
    <w:lvl w:ilvl="0" w:tplc="8C5881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0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1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1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7"/>
  </w:num>
  <w:num w:numId="9" w16cid:durableId="1016158691">
    <w:abstractNumId w:val="32"/>
  </w:num>
  <w:num w:numId="10" w16cid:durableId="171917172">
    <w:abstractNumId w:val="24"/>
  </w:num>
  <w:num w:numId="11" w16cid:durableId="638149236">
    <w:abstractNumId w:val="16"/>
  </w:num>
  <w:num w:numId="12" w16cid:durableId="70395556">
    <w:abstractNumId w:val="4"/>
  </w:num>
  <w:num w:numId="13" w16cid:durableId="1266379037">
    <w:abstractNumId w:val="20"/>
  </w:num>
  <w:num w:numId="14" w16cid:durableId="1866402453">
    <w:abstractNumId w:val="19"/>
  </w:num>
  <w:num w:numId="15" w16cid:durableId="1189484447">
    <w:abstractNumId w:val="31"/>
  </w:num>
  <w:num w:numId="16" w16cid:durableId="692536911">
    <w:abstractNumId w:val="28"/>
  </w:num>
  <w:num w:numId="17" w16cid:durableId="1004631698">
    <w:abstractNumId w:val="33"/>
  </w:num>
  <w:num w:numId="18" w16cid:durableId="1521507126">
    <w:abstractNumId w:val="35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4"/>
  </w:num>
  <w:num w:numId="23" w16cid:durableId="2093232154">
    <w:abstractNumId w:val="41"/>
  </w:num>
  <w:num w:numId="24" w16cid:durableId="551233672">
    <w:abstractNumId w:val="15"/>
  </w:num>
  <w:num w:numId="25" w16cid:durableId="906569948">
    <w:abstractNumId w:val="22"/>
  </w:num>
  <w:num w:numId="26" w16cid:durableId="239680258">
    <w:abstractNumId w:val="38"/>
  </w:num>
  <w:num w:numId="27" w16cid:durableId="609122507">
    <w:abstractNumId w:val="25"/>
  </w:num>
  <w:num w:numId="28" w16cid:durableId="1387102009">
    <w:abstractNumId w:val="29"/>
  </w:num>
  <w:num w:numId="29" w16cid:durableId="129322671">
    <w:abstractNumId w:val="40"/>
  </w:num>
  <w:num w:numId="30" w16cid:durableId="341053214">
    <w:abstractNumId w:val="11"/>
  </w:num>
  <w:num w:numId="31" w16cid:durableId="693919371">
    <w:abstractNumId w:val="30"/>
  </w:num>
  <w:num w:numId="32" w16cid:durableId="1298679179">
    <w:abstractNumId w:val="18"/>
  </w:num>
  <w:num w:numId="33" w16cid:durableId="482090673">
    <w:abstractNumId w:val="13"/>
  </w:num>
  <w:num w:numId="34" w16cid:durableId="315689567">
    <w:abstractNumId w:val="27"/>
  </w:num>
  <w:num w:numId="35" w16cid:durableId="424883327">
    <w:abstractNumId w:val="34"/>
  </w:num>
  <w:num w:numId="36" w16cid:durableId="1651400623">
    <w:abstractNumId w:val="37"/>
  </w:num>
  <w:num w:numId="37" w16cid:durableId="989754588">
    <w:abstractNumId w:val="36"/>
  </w:num>
  <w:num w:numId="38" w16cid:durableId="969358892">
    <w:abstractNumId w:val="23"/>
  </w:num>
  <w:num w:numId="39" w16cid:durableId="1820422211">
    <w:abstractNumId w:val="10"/>
  </w:num>
  <w:num w:numId="40" w16cid:durableId="1412120719">
    <w:abstractNumId w:val="1"/>
  </w:num>
  <w:num w:numId="41" w16cid:durableId="1297491075">
    <w:abstractNumId w:val="12"/>
  </w:num>
  <w:num w:numId="42" w16cid:durableId="1729723802">
    <w:abstractNumId w:val="26"/>
  </w:num>
  <w:num w:numId="43" w16cid:durableId="1853841056">
    <w:abstractNumId w:val="1"/>
  </w:num>
  <w:num w:numId="44" w16cid:durableId="459539110">
    <w:abstractNumId w:val="39"/>
  </w:num>
  <w:num w:numId="45">
    <w:abstractNumId w:val="39"/>
    <w:lvlOverride w:ilvl="0">
      <w:startOverride w:val="1"/>
    </w:lvlOverride>
  </w:num>
  <w:num w:numId="46">
    <w:abstractNumId w:val="26"/>
    <w:lvlOverride w:ilvl="0">
      <w:startOverride w:val="1"/>
    </w:lvlOverride>
  </w:num>
  <w:num w:numId="47">
    <w:abstractNumId w:val="36"/>
    <w:lvlOverride w:ilvl="0">
      <w:startOverride w:val="1"/>
    </w:lvlOverride>
  </w:num>
  <w:num w:numId="48">
    <w:abstractNumId w:val="10"/>
    <w:lvlOverride w:ilvl="0">
      <w:startOverride w:val="1"/>
    </w:lvlOverride>
  </w:num>
  <w:num w:numId="49">
    <w:abstractNumId w:val="39"/>
    <w:lvlOverride w:ilvl="0">
      <w:startOverride w:val="1"/>
    </w:lvlOverride>
  </w:num>
  <w:num w:numId="50">
    <w:abstractNumId w:val="26"/>
    <w:lvlOverride w:ilvl="0">
      <w:startOverride w:val="1"/>
    </w:lvlOverride>
  </w:num>
  <w:num w:numId="51">
    <w:abstractNumId w:val="36"/>
    <w:lvlOverride w:ilvl="0">
      <w:startOverride w:val="1"/>
    </w:lvlOverride>
  </w:num>
  <w:num w:numId="5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D5BA9"/>
    <w:rsid w:val="000E1046"/>
    <w:rsid w:val="000E5CA3"/>
    <w:rsid w:val="000E7DC6"/>
    <w:rsid w:val="000F4E78"/>
    <w:rsid w:val="001146F1"/>
    <w:rsid w:val="00141BA1"/>
    <w:rsid w:val="00166712"/>
    <w:rsid w:val="00183886"/>
    <w:rsid w:val="00185ADE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480C"/>
    <w:rsid w:val="002B5045"/>
    <w:rsid w:val="002D421E"/>
    <w:rsid w:val="002E2434"/>
    <w:rsid w:val="002F6700"/>
    <w:rsid w:val="00304B39"/>
    <w:rsid w:val="003051A7"/>
    <w:rsid w:val="00311421"/>
    <w:rsid w:val="003224D5"/>
    <w:rsid w:val="003251A4"/>
    <w:rsid w:val="00327E96"/>
    <w:rsid w:val="003306C7"/>
    <w:rsid w:val="00331F0E"/>
    <w:rsid w:val="0034261F"/>
    <w:rsid w:val="00343490"/>
    <w:rsid w:val="00353074"/>
    <w:rsid w:val="00354FE2"/>
    <w:rsid w:val="00355D40"/>
    <w:rsid w:val="003601F9"/>
    <w:rsid w:val="0036194E"/>
    <w:rsid w:val="00380723"/>
    <w:rsid w:val="00385155"/>
    <w:rsid w:val="00392D43"/>
    <w:rsid w:val="003B5006"/>
    <w:rsid w:val="003E2339"/>
    <w:rsid w:val="003E3E7B"/>
    <w:rsid w:val="00405557"/>
    <w:rsid w:val="0041401D"/>
    <w:rsid w:val="00420473"/>
    <w:rsid w:val="004313B1"/>
    <w:rsid w:val="00454F34"/>
    <w:rsid w:val="004677B9"/>
    <w:rsid w:val="00471458"/>
    <w:rsid w:val="00475F5C"/>
    <w:rsid w:val="004820D3"/>
    <w:rsid w:val="00482562"/>
    <w:rsid w:val="00483DCE"/>
    <w:rsid w:val="00485184"/>
    <w:rsid w:val="00491ABB"/>
    <w:rsid w:val="004938FF"/>
    <w:rsid w:val="004A3107"/>
    <w:rsid w:val="004B4025"/>
    <w:rsid w:val="004E14E9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75F96"/>
    <w:rsid w:val="0058495C"/>
    <w:rsid w:val="00590455"/>
    <w:rsid w:val="005929F4"/>
    <w:rsid w:val="00594639"/>
    <w:rsid w:val="00595F45"/>
    <w:rsid w:val="00597351"/>
    <w:rsid w:val="005C1F55"/>
    <w:rsid w:val="005C6A0F"/>
    <w:rsid w:val="005C7FE9"/>
    <w:rsid w:val="005D40F9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1393"/>
    <w:rsid w:val="006A698D"/>
    <w:rsid w:val="006B2D18"/>
    <w:rsid w:val="006B2D36"/>
    <w:rsid w:val="006B2D8A"/>
    <w:rsid w:val="006B725D"/>
    <w:rsid w:val="006C2C3A"/>
    <w:rsid w:val="006C73D0"/>
    <w:rsid w:val="006C743A"/>
    <w:rsid w:val="006D5053"/>
    <w:rsid w:val="006F3BF8"/>
    <w:rsid w:val="00703850"/>
    <w:rsid w:val="00703A09"/>
    <w:rsid w:val="00710A18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84A98"/>
    <w:rsid w:val="00792C94"/>
    <w:rsid w:val="007A281A"/>
    <w:rsid w:val="007A3495"/>
    <w:rsid w:val="007A37D8"/>
    <w:rsid w:val="007A5AD4"/>
    <w:rsid w:val="007B3CC8"/>
    <w:rsid w:val="007B616A"/>
    <w:rsid w:val="007D0924"/>
    <w:rsid w:val="007D0DE8"/>
    <w:rsid w:val="007D12B4"/>
    <w:rsid w:val="007E2469"/>
    <w:rsid w:val="007F5C0A"/>
    <w:rsid w:val="007F7AE9"/>
    <w:rsid w:val="00813A74"/>
    <w:rsid w:val="008233CB"/>
    <w:rsid w:val="00823908"/>
    <w:rsid w:val="00823DC2"/>
    <w:rsid w:val="00824DB8"/>
    <w:rsid w:val="00835C5D"/>
    <w:rsid w:val="00840815"/>
    <w:rsid w:val="00841284"/>
    <w:rsid w:val="0085777D"/>
    <w:rsid w:val="00862C9E"/>
    <w:rsid w:val="0086388C"/>
    <w:rsid w:val="008669D4"/>
    <w:rsid w:val="0088155E"/>
    <w:rsid w:val="00886337"/>
    <w:rsid w:val="008932F4"/>
    <w:rsid w:val="008A2DEA"/>
    <w:rsid w:val="008B77C4"/>
    <w:rsid w:val="008C25EC"/>
    <w:rsid w:val="008C47E7"/>
    <w:rsid w:val="008D282C"/>
    <w:rsid w:val="008D66D1"/>
    <w:rsid w:val="008D77B4"/>
    <w:rsid w:val="008D7FAA"/>
    <w:rsid w:val="008E1ECF"/>
    <w:rsid w:val="008E6982"/>
    <w:rsid w:val="008F0C79"/>
    <w:rsid w:val="00902C23"/>
    <w:rsid w:val="00903DCC"/>
    <w:rsid w:val="009246BC"/>
    <w:rsid w:val="0092524B"/>
    <w:rsid w:val="00927931"/>
    <w:rsid w:val="0093717E"/>
    <w:rsid w:val="00941A37"/>
    <w:rsid w:val="00941F32"/>
    <w:rsid w:val="009468BA"/>
    <w:rsid w:val="00962291"/>
    <w:rsid w:val="00962369"/>
    <w:rsid w:val="00963695"/>
    <w:rsid w:val="0097140A"/>
    <w:rsid w:val="0098719C"/>
    <w:rsid w:val="0099580D"/>
    <w:rsid w:val="00997444"/>
    <w:rsid w:val="009A02EF"/>
    <w:rsid w:val="009A19C7"/>
    <w:rsid w:val="009B579B"/>
    <w:rsid w:val="009C09F9"/>
    <w:rsid w:val="009C5FAF"/>
    <w:rsid w:val="009D30DF"/>
    <w:rsid w:val="009E01AA"/>
    <w:rsid w:val="009E4431"/>
    <w:rsid w:val="009F1689"/>
    <w:rsid w:val="009F21AA"/>
    <w:rsid w:val="009F4318"/>
    <w:rsid w:val="00A04028"/>
    <w:rsid w:val="00A05B81"/>
    <w:rsid w:val="00A13F3B"/>
    <w:rsid w:val="00A1552B"/>
    <w:rsid w:val="00A33448"/>
    <w:rsid w:val="00A51ABD"/>
    <w:rsid w:val="00A63D69"/>
    <w:rsid w:val="00A64D05"/>
    <w:rsid w:val="00A72483"/>
    <w:rsid w:val="00A73A55"/>
    <w:rsid w:val="00A74260"/>
    <w:rsid w:val="00A74C43"/>
    <w:rsid w:val="00AB0518"/>
    <w:rsid w:val="00AB146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39EF"/>
    <w:rsid w:val="00B64245"/>
    <w:rsid w:val="00B73565"/>
    <w:rsid w:val="00B73F35"/>
    <w:rsid w:val="00B8786E"/>
    <w:rsid w:val="00B97660"/>
    <w:rsid w:val="00BA13CE"/>
    <w:rsid w:val="00BB7CB5"/>
    <w:rsid w:val="00BD0835"/>
    <w:rsid w:val="00BD15A7"/>
    <w:rsid w:val="00BE0ED5"/>
    <w:rsid w:val="00BE39DE"/>
    <w:rsid w:val="00BE683E"/>
    <w:rsid w:val="00BF2F02"/>
    <w:rsid w:val="00BF78F6"/>
    <w:rsid w:val="00C00F6B"/>
    <w:rsid w:val="00C04057"/>
    <w:rsid w:val="00C23B01"/>
    <w:rsid w:val="00C36148"/>
    <w:rsid w:val="00C45257"/>
    <w:rsid w:val="00C5208A"/>
    <w:rsid w:val="00C523E8"/>
    <w:rsid w:val="00C54DD6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38F9"/>
    <w:rsid w:val="00DC695D"/>
    <w:rsid w:val="00DC743E"/>
    <w:rsid w:val="00DD0872"/>
    <w:rsid w:val="00DD2A30"/>
    <w:rsid w:val="00DD4B56"/>
    <w:rsid w:val="00DE1E12"/>
    <w:rsid w:val="00DE3786"/>
    <w:rsid w:val="00DE5C57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277AA"/>
    <w:rsid w:val="00E35168"/>
    <w:rsid w:val="00E549B3"/>
    <w:rsid w:val="00E602D3"/>
    <w:rsid w:val="00E60738"/>
    <w:rsid w:val="00E841E9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45D1"/>
    <w:rsid w:val="00F7465D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4679"/>
    <w:rsid w:val="00FC6AD0"/>
    <w:rsid w:val="00FD1B22"/>
    <w:rsid w:val="00FD25D6"/>
    <w:rsid w:val="00FD2B77"/>
    <w:rsid w:val="00FE4882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465D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F7465D"/>
    <w:pPr>
      <w:numPr>
        <w:ilvl w:val="2"/>
      </w:numPr>
      <w:spacing w:before="120" w:after="1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F7465D"/>
    <w:rPr>
      <w:rFonts w:eastAsia="ＭＳ ゴシック"/>
      <w:b/>
      <w:bCs/>
      <w:color w:val="FFFFFF" w:themeColor="background1"/>
    </w:rPr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paragraph" w:customStyle="1" w:styleId="NoList">
    <w:name w:val="NoList"/>
    <w:basedOn w:val="a1"/>
    <w:link w:val="NoList0"/>
    <w:qFormat/>
    <w:rsid w:val="00166712"/>
    <w:pPr>
      <w:spacing w:line="276" w:lineRule="auto"/>
      <w:ind w:leftChars="0" w:left="0"/>
    </w:pPr>
    <w:rPr>
      <w:b/>
      <w:bCs/>
      <w:color w:val="FFFFFF" w:themeColor="background1"/>
    </w:rPr>
  </w:style>
  <w:style w:type="character" w:customStyle="1" w:styleId="NoList0">
    <w:name w:val="NoList (文字)"/>
    <w:basedOn w:val="a2"/>
    <w:link w:val="NoList"/>
    <w:rsid w:val="00166712"/>
    <w:rPr>
      <w:rFonts w:eastAsia="ＭＳ ゴシック"/>
      <w:b/>
      <w:bCs/>
      <w:color w:val="FFFFFF" w:themeColor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3</Pages>
  <Words>216</Words>
  <Characters>298</Characters>
  <Application>Microsoft Office Word</Application>
  <DocSecurity>0</DocSecurity>
  <Lines>49</Lines>
  <Paragraphs>73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51</cp:revision>
  <dcterms:created xsi:type="dcterms:W3CDTF">2026-04-01T00:15:00Z</dcterms:created>
  <dcterms:modified xsi:type="dcterms:W3CDTF">2026-06-24T04:18:00Z</dcterms:modified>
</cp:coreProperties>
</file>