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4D527" w14:textId="77777777" w:rsidR="00B53FB6" w:rsidRPr="00B53FB6" w:rsidRDefault="00B53FB6" w:rsidP="00B53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53F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Say goodbye to boring lessons and empty promises! Here at</w:t>
      </w:r>
    </w:p>
    <w:p w14:paraId="26E1F9FC" w14:textId="636D7B6A" w:rsidR="00B53FB6" w:rsidRPr="00B53FB6" w:rsidRDefault="00B53FB6" w:rsidP="00B53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53F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B53F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ShapeYourTuition</w:t>
      </w:r>
      <w:proofErr w:type="spellEnd"/>
      <w:r w:rsidRPr="00B53F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we are </w:t>
      </w:r>
      <w:r w:rsidR="00184056" w:rsidRPr="00B53F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committed</w:t>
      </w:r>
      <w:r w:rsidRPr="00B53F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to offer fun and </w:t>
      </w:r>
      <w:proofErr w:type="gramStart"/>
      <w:r w:rsidRPr="00B53F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effective</w:t>
      </w:r>
      <w:proofErr w:type="gramEnd"/>
    </w:p>
    <w:p w14:paraId="463FF098" w14:textId="77777777" w:rsidR="00B53FB6" w:rsidRPr="00B53FB6" w:rsidRDefault="00B53FB6" w:rsidP="00B53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53F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  learning to help you achieve academic excellence. We've mastered the</w:t>
      </w:r>
    </w:p>
    <w:p w14:paraId="1DFDCBF7" w14:textId="77777777" w:rsidR="00B53FB6" w:rsidRPr="00B53FB6" w:rsidRDefault="00B53FB6" w:rsidP="00B53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53F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  art of learning through trial, error, and struggle, so you don't</w:t>
      </w:r>
    </w:p>
    <w:p w14:paraId="2C8686EB" w14:textId="4B4D3251" w:rsidR="00B53FB6" w:rsidRPr="00B53FB6" w:rsidRDefault="00B53FB6" w:rsidP="00B53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53F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gramStart"/>
      <w:r w:rsidRPr="00B53F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have to</w:t>
      </w:r>
      <w:proofErr w:type="gramEnd"/>
      <w:r w:rsidRPr="00B53F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! </w:t>
      </w:r>
      <w:r w:rsidR="001840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As a resolute, we have</w:t>
      </w:r>
      <w:r w:rsidRPr="00B53F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formulate</w:t>
      </w:r>
      <w:r w:rsidR="001840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d</w:t>
      </w:r>
      <w:r w:rsidRPr="00B53F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a scientifically </w:t>
      </w:r>
      <w:proofErr w:type="gramStart"/>
      <w:r w:rsidRPr="00B53F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proven</w:t>
      </w:r>
      <w:proofErr w:type="gramEnd"/>
    </w:p>
    <w:p w14:paraId="3FF2A416" w14:textId="6B16E150" w:rsidR="00B53FB6" w:rsidRPr="00B53FB6" w:rsidRDefault="00B53FB6" w:rsidP="00B53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53F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="00184056" w:rsidRPr="00B53F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recipe</w:t>
      </w:r>
      <w:r w:rsidRPr="00B53F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for an optimal learning environment, where students can</w:t>
      </w:r>
    </w:p>
    <w:p w14:paraId="5A8DBB1B" w14:textId="77777777" w:rsidR="00B53FB6" w:rsidRPr="00B53FB6" w:rsidRDefault="00B53FB6" w:rsidP="00B53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53F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  thrive and excel beyond their target goals. We take pride in</w:t>
      </w:r>
    </w:p>
    <w:p w14:paraId="0A4FCFDB" w14:textId="77777777" w:rsidR="00B53FB6" w:rsidRPr="00B53FB6" w:rsidRDefault="00B53FB6" w:rsidP="00B53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53F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offering you a range of tutors to choose from, ensuring that </w:t>
      </w:r>
      <w:proofErr w:type="gramStart"/>
      <w:r w:rsidRPr="00B53F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you</w:t>
      </w:r>
      <w:proofErr w:type="gramEnd"/>
    </w:p>
    <w:p w14:paraId="32E5BE41" w14:textId="77777777" w:rsidR="00B53FB6" w:rsidRPr="00B53FB6" w:rsidRDefault="00B53FB6" w:rsidP="00B53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53F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  will be matched with the perfect tutor who can provide you with the</w:t>
      </w:r>
    </w:p>
    <w:p w14:paraId="32C09835" w14:textId="77777777" w:rsidR="00B53FB6" w:rsidRPr="00B53FB6" w:rsidRDefault="00B53FB6" w:rsidP="00B53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53F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personalized guidance and support you need. We additionally </w:t>
      </w:r>
      <w:proofErr w:type="gramStart"/>
      <w:r w:rsidRPr="00B53F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take</w:t>
      </w:r>
      <w:proofErr w:type="gramEnd"/>
    </w:p>
    <w:p w14:paraId="219C05DE" w14:textId="77777777" w:rsidR="00B53FB6" w:rsidRPr="00B53FB6" w:rsidRDefault="00B53FB6" w:rsidP="00B53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53F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  pride in our team's diverse academic and multi-ethnic backgrounds,</w:t>
      </w:r>
    </w:p>
    <w:p w14:paraId="7999DC9A" w14:textId="77777777" w:rsidR="00B53FB6" w:rsidRPr="00B53FB6" w:rsidRDefault="00B53FB6" w:rsidP="00B53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53F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  which we believe enriches our services. With our expertise and</w:t>
      </w:r>
    </w:p>
    <w:p w14:paraId="1EB100AD" w14:textId="77777777" w:rsidR="00B53FB6" w:rsidRPr="00B53FB6" w:rsidRDefault="00B53FB6" w:rsidP="00B53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53F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  flawless academic record, learning is no longer a chore. Discover</w:t>
      </w:r>
    </w:p>
    <w:p w14:paraId="0773A2BA" w14:textId="77777777" w:rsidR="00B53FB6" w:rsidRPr="00B53FB6" w:rsidRDefault="00B53FB6" w:rsidP="00B53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53F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  the secrets of academic success and take your learning to the next</w:t>
      </w:r>
    </w:p>
    <w:p w14:paraId="7A365DAF" w14:textId="77777777" w:rsidR="00B53FB6" w:rsidRPr="00B53FB6" w:rsidRDefault="00B53FB6" w:rsidP="00B53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53F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level. </w:t>
      </w:r>
      <w:proofErr w:type="gramStart"/>
      <w:r w:rsidRPr="00B53F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Take action</w:t>
      </w:r>
      <w:proofErr w:type="gramEnd"/>
      <w:r w:rsidRPr="00B53F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today! Shape your future, </w:t>
      </w:r>
      <w:proofErr w:type="spellStart"/>
      <w:r w:rsidRPr="00B53F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ShapeYourTuition</w:t>
      </w:r>
      <w:proofErr w:type="spellEnd"/>
      <w:r w:rsidRPr="00B53F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!</w:t>
      </w:r>
    </w:p>
    <w:p w14:paraId="218FB9A7" w14:textId="77777777" w:rsidR="00A84212" w:rsidRDefault="00A84212"/>
    <w:p w14:paraId="7061797C" w14:textId="77777777" w:rsidR="00B53FB6" w:rsidRPr="00B53FB6" w:rsidRDefault="00B53FB6" w:rsidP="00B53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53F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Say goodbye to boring lessons and empty promises! Here at</w:t>
      </w:r>
    </w:p>
    <w:p w14:paraId="667E7D22" w14:textId="77777777" w:rsidR="00B53FB6" w:rsidRPr="00B53FB6" w:rsidRDefault="00B53FB6" w:rsidP="00B53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53F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B53F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ShapeYourTuition</w:t>
      </w:r>
      <w:proofErr w:type="spellEnd"/>
      <w:r w:rsidRPr="00B53F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we are </w:t>
      </w:r>
      <w:proofErr w:type="spellStart"/>
      <w:r w:rsidRPr="00B53F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commited</w:t>
      </w:r>
      <w:proofErr w:type="spellEnd"/>
      <w:r w:rsidRPr="00B53F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to offer fun and </w:t>
      </w:r>
      <w:proofErr w:type="gramStart"/>
      <w:r w:rsidRPr="00B53F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effective</w:t>
      </w:r>
      <w:proofErr w:type="gramEnd"/>
    </w:p>
    <w:p w14:paraId="1F670E7C" w14:textId="7601304E" w:rsidR="00B53FB6" w:rsidRDefault="00B53FB6" w:rsidP="00B53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53F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  learning to help you achieve academic excellence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. </w:t>
      </w:r>
    </w:p>
    <w:p w14:paraId="709BADB6" w14:textId="77777777" w:rsidR="00B53FB6" w:rsidRDefault="00B53FB6" w:rsidP="00B53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008478C3" w14:textId="5637B9AE" w:rsidR="00B53FB6" w:rsidRPr="00B53FB6" w:rsidRDefault="00B53FB6" w:rsidP="00B53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>
        <w:rPr>
          <w:rFonts w:ascii="Segoe UI" w:hAnsi="Segoe UI" w:cs="Segoe UI"/>
          <w:color w:val="D1D5DB"/>
          <w:shd w:val="clear" w:color="auto" w:fill="444654"/>
        </w:rPr>
        <w:t xml:space="preserve">we have </w:t>
      </w:r>
      <w:r>
        <w:rPr>
          <w:rFonts w:ascii="Segoe UI" w:hAnsi="Segoe UI" w:cs="Segoe UI"/>
          <w:color w:val="D1D5DB"/>
          <w:shd w:val="clear" w:color="auto" w:fill="444654"/>
        </w:rPr>
        <w:t xml:space="preserve">successfully </w:t>
      </w:r>
      <w:r>
        <w:rPr>
          <w:rFonts w:ascii="Segoe UI" w:hAnsi="Segoe UI" w:cs="Segoe UI"/>
          <w:color w:val="D1D5DB"/>
          <w:shd w:val="clear" w:color="auto" w:fill="444654"/>
        </w:rPr>
        <w:t xml:space="preserve">refined the process of learning </w:t>
      </w:r>
      <w:r>
        <w:rPr>
          <w:rFonts w:ascii="Segoe UI" w:hAnsi="Segoe UI" w:cs="Segoe UI"/>
          <w:color w:val="D1D5DB"/>
          <w:shd w:val="clear" w:color="auto" w:fill="444654"/>
        </w:rPr>
        <w:t xml:space="preserve">by </w:t>
      </w:r>
      <w:proofErr w:type="spellStart"/>
      <w:r>
        <w:rPr>
          <w:rFonts w:ascii="Segoe UI" w:hAnsi="Segoe UI" w:cs="Segoe UI"/>
          <w:color w:val="D1D5DB"/>
          <w:shd w:val="clear" w:color="auto" w:fill="444654"/>
        </w:rPr>
        <w:t>levereging</w:t>
      </w:r>
      <w:proofErr w:type="spellEnd"/>
      <w:r>
        <w:rPr>
          <w:rFonts w:ascii="Segoe UI" w:hAnsi="Segoe UI" w:cs="Segoe UI"/>
          <w:color w:val="D1D5DB"/>
          <w:shd w:val="clear" w:color="auto" w:fill="444654"/>
        </w:rPr>
        <w:t xml:space="preserve"> </w:t>
      </w:r>
      <w:r>
        <w:rPr>
          <w:rFonts w:ascii="Segoe UI" w:hAnsi="Segoe UI" w:cs="Segoe UI"/>
          <w:color w:val="D1D5DB"/>
          <w:shd w:val="clear" w:color="auto" w:fill="444654"/>
        </w:rPr>
        <w:t>our challenging past encounters,</w:t>
      </w:r>
      <w:r>
        <w:rPr>
          <w:rFonts w:ascii="Segoe UI" w:hAnsi="Segoe UI" w:cs="Segoe UI"/>
          <w:color w:val="D1D5DB"/>
          <w:shd w:val="clear" w:color="auto" w:fill="444654"/>
        </w:rPr>
        <w:t xml:space="preserve"> so that you can focus on achieving your goals without the same struggles. As a result, we have developed a scientifically </w:t>
      </w:r>
      <w:r>
        <w:rPr>
          <w:rFonts w:ascii="Segoe UI" w:hAnsi="Segoe UI" w:cs="Segoe UI"/>
          <w:color w:val="D1D5DB"/>
          <w:shd w:val="clear" w:color="auto" w:fill="444654"/>
        </w:rPr>
        <w:t>proven</w:t>
      </w:r>
      <w:r>
        <w:rPr>
          <w:rFonts w:ascii="Segoe UI" w:hAnsi="Segoe UI" w:cs="Segoe UI"/>
          <w:color w:val="D1D5DB"/>
          <w:shd w:val="clear" w:color="auto" w:fill="444654"/>
        </w:rPr>
        <w:t xml:space="preserve"> formula for creating an ideal learning environment, where our students can excel and exceed their </w:t>
      </w:r>
      <w:r>
        <w:rPr>
          <w:rFonts w:ascii="Segoe UI" w:hAnsi="Segoe UI" w:cs="Segoe UI"/>
          <w:color w:val="D1D5DB"/>
          <w:shd w:val="clear" w:color="auto" w:fill="444654"/>
        </w:rPr>
        <w:t>target goals</w:t>
      </w:r>
      <w:r>
        <w:rPr>
          <w:rFonts w:ascii="Segoe UI" w:hAnsi="Segoe UI" w:cs="Segoe UI"/>
          <w:color w:val="D1D5DB"/>
          <w:shd w:val="clear" w:color="auto" w:fill="444654"/>
        </w:rPr>
        <w:t>.</w:t>
      </w:r>
    </w:p>
    <w:p w14:paraId="67A135A0" w14:textId="4BA53B70" w:rsidR="00B53FB6" w:rsidRPr="00B53FB6" w:rsidRDefault="00B53FB6" w:rsidP="00B53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53F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We take pride in</w:t>
      </w:r>
    </w:p>
    <w:p w14:paraId="2E932D78" w14:textId="77777777" w:rsidR="00B53FB6" w:rsidRPr="00B53FB6" w:rsidRDefault="00B53FB6" w:rsidP="00B53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53F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offering you a range of tutors to choose from, ensuring that </w:t>
      </w:r>
      <w:proofErr w:type="gramStart"/>
      <w:r w:rsidRPr="00B53F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you</w:t>
      </w:r>
      <w:proofErr w:type="gramEnd"/>
    </w:p>
    <w:p w14:paraId="5F440F1C" w14:textId="77777777" w:rsidR="00B53FB6" w:rsidRPr="00B53FB6" w:rsidRDefault="00B53FB6" w:rsidP="00B53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53F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  will be matched with the perfect tutor who can provide you with the</w:t>
      </w:r>
    </w:p>
    <w:p w14:paraId="5104A00E" w14:textId="77777777" w:rsidR="00B53FB6" w:rsidRPr="00B53FB6" w:rsidRDefault="00B53FB6" w:rsidP="00B53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53F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personalized guidance and support you need. We additionally </w:t>
      </w:r>
      <w:proofErr w:type="gramStart"/>
      <w:r w:rsidRPr="00B53F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take</w:t>
      </w:r>
      <w:proofErr w:type="gramEnd"/>
    </w:p>
    <w:p w14:paraId="397D0EBB" w14:textId="77777777" w:rsidR="00B53FB6" w:rsidRPr="00B53FB6" w:rsidRDefault="00B53FB6" w:rsidP="00B53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53F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  pride in our team's diverse academic and multi-ethnic backgrounds,</w:t>
      </w:r>
    </w:p>
    <w:p w14:paraId="0DAAE704" w14:textId="77777777" w:rsidR="00B53FB6" w:rsidRPr="00B53FB6" w:rsidRDefault="00B53FB6" w:rsidP="00B53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53F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  which we believe enriches our services. With our expertise and</w:t>
      </w:r>
    </w:p>
    <w:p w14:paraId="706D3813" w14:textId="77777777" w:rsidR="00B53FB6" w:rsidRPr="00B53FB6" w:rsidRDefault="00B53FB6" w:rsidP="00B53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53F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  flawless academic record, learning is no longer a chore. Discover</w:t>
      </w:r>
    </w:p>
    <w:p w14:paraId="290D36E0" w14:textId="77777777" w:rsidR="00B53FB6" w:rsidRPr="00B53FB6" w:rsidRDefault="00B53FB6" w:rsidP="00B53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53F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  the secrets of academic success and take your learning to the next</w:t>
      </w:r>
    </w:p>
    <w:p w14:paraId="7AFF0085" w14:textId="77777777" w:rsidR="00B53FB6" w:rsidRPr="00B53FB6" w:rsidRDefault="00B53FB6" w:rsidP="00B53F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B53F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level. </w:t>
      </w:r>
      <w:proofErr w:type="gramStart"/>
      <w:r w:rsidRPr="00B53F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Take action</w:t>
      </w:r>
      <w:proofErr w:type="gramEnd"/>
      <w:r w:rsidRPr="00B53F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today! Shape your future, </w:t>
      </w:r>
      <w:proofErr w:type="spellStart"/>
      <w:r w:rsidRPr="00B53F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ShapeYourTuition</w:t>
      </w:r>
      <w:proofErr w:type="spellEnd"/>
      <w:r w:rsidRPr="00B53FB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!</w:t>
      </w:r>
    </w:p>
    <w:p w14:paraId="42A33BC9" w14:textId="77777777" w:rsidR="00B53FB6" w:rsidRDefault="00B53FB6"/>
    <w:sectPr w:rsidR="00B53F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FB6"/>
    <w:rsid w:val="00184056"/>
    <w:rsid w:val="00386C34"/>
    <w:rsid w:val="00A84212"/>
    <w:rsid w:val="00AD55D2"/>
    <w:rsid w:val="00B53FB6"/>
    <w:rsid w:val="00F97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B6415"/>
  <w15:chartTrackingRefBased/>
  <w15:docId w15:val="{F5283663-03CC-45A4-9172-1B6E41998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25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5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5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8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78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2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20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44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Mensah</dc:creator>
  <cp:keywords/>
  <dc:description/>
  <cp:lastModifiedBy>Stephen Mensah</cp:lastModifiedBy>
  <cp:revision>1</cp:revision>
  <dcterms:created xsi:type="dcterms:W3CDTF">2023-05-14T19:24:00Z</dcterms:created>
  <dcterms:modified xsi:type="dcterms:W3CDTF">2023-05-14T19:41:00Z</dcterms:modified>
</cp:coreProperties>
</file>