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C0EB" w14:textId="0D0E79DC" w:rsidR="00A936E2" w:rsidRDefault="00A936E2" w:rsidP="00034412">
      <w:pPr>
        <w:jc w:val="center"/>
      </w:pPr>
      <w:r>
        <w:rPr>
          <w:rFonts w:hint="eastAsia"/>
        </w:rPr>
        <w:t>逐字稿</w:t>
      </w:r>
    </w:p>
    <w:p w14:paraId="6D900EAC" w14:textId="431AC274" w:rsidR="00FC3F97" w:rsidRDefault="009A2CB2">
      <w:r>
        <w:rPr>
          <w:rFonts w:hint="eastAsia"/>
        </w:rPr>
        <w:t>非常感谢能有这样的机会和总部的管理层尤其是BD直线的管理层有这样一个一对一的机会，</w:t>
      </w:r>
      <w:r w:rsidR="00D3586D">
        <w:rPr>
          <w:rFonts w:hint="eastAsia"/>
        </w:rPr>
        <w:t>因为一方面我觉得总部其实并不太知道中国区域的BD正在做什么，另一方面我确实有很多的问题想请教你尤其是有关战略方向这个层面。</w:t>
      </w:r>
    </w:p>
    <w:p w14:paraId="53B14A7A" w14:textId="1DD07AE9" w:rsidR="00D3586D" w:rsidRDefault="00D3586D">
      <w:r>
        <w:rPr>
          <w:rFonts w:hint="eastAsia"/>
        </w:rPr>
        <w:t>首先我先做个简单的自我介绍，我之前说过，我在德国生活了8年多，2012年我第一次来到德国在接受了半年的语言培训后我进入杜伊斯堡埃森大学读的是技术物流，很幸运我毕业的速度很快，2014年底我交了毕业论文15年4月我就拿到了硕士学位。</w:t>
      </w:r>
    </w:p>
    <w:p w14:paraId="387BBEFF" w14:textId="53B9BA6E" w:rsidR="00A16A55" w:rsidRDefault="00D3586D">
      <w:r>
        <w:rPr>
          <w:rFonts w:hint="eastAsia"/>
        </w:rPr>
        <w:t>我第一份工作是在杜伊斯堡的K&amp;N 主要是负责中国这边的海运对接，主要是KA但是我做了6个月，因为我在工作中发现很多中国企业在那段时间需要的更多的是一个3pl角色而不是直接对接K&amp;N，因为他们的体量都很小。所以我和另外3个小伙伴就开始创业，我们的第一家公司叫美索不达米亚</w:t>
      </w:r>
      <w:r w:rsidR="005E41E3">
        <w:rPr>
          <w:rFonts w:hint="eastAsia"/>
        </w:rPr>
        <w:t>，主要业务就是为中国企业提供turn key式的欧洲出海服务，而且是一站式的，比如你需要租厂房我就帮你找厂房，你需要找律师/会计师/税务/不管什么只要是对公并且能转圈我们就能做，而且我们的服务对象年产值都在4000万人人民币大概5百万欧元以下，因为只有这种企业比较依赖这种打包似的服务并且依托以前K&amp;N的关系我们在海运和空运上有很好的价格，因此客户粘性很高，在这段期间我的工作核心其实就是欧洲展会，主要是德国本土展会当然还有法国荷兰，我主要工作就是负责全公司的BD业务，而公司级别的客户99.99% 自展会因为他们来欧洲就是为了获取客户，我们就围绕着他们的需求提供服务，我2016年参加了88场展会，基本上那一年我就没有回过家酒店就是我的家，我去过杜塞的全部展会</w:t>
      </w:r>
      <w:r w:rsidR="00320951">
        <w:rPr>
          <w:rFonts w:hint="eastAsia"/>
        </w:rPr>
        <w:t>，并且那时候我们甚至还负责替客户申请展位甚至代替客户参展，我们还有合作的搭建放，我们甚至还在科隆</w:t>
      </w:r>
      <w:proofErr w:type="spellStart"/>
      <w:r w:rsidR="00320951">
        <w:rPr>
          <w:rFonts w:hint="eastAsia"/>
        </w:rPr>
        <w:t>Spoga</w:t>
      </w:r>
      <w:proofErr w:type="spellEnd"/>
      <w:r w:rsidR="00320951">
        <w:rPr>
          <w:rFonts w:hint="eastAsia"/>
        </w:rPr>
        <w:t>期间组织过论坛，所以理论上我2015年是我进入展会这个行业的第一年，</w:t>
      </w:r>
      <w:r w:rsidR="00320951">
        <w:rPr>
          <w:rFonts w:hint="eastAsia"/>
        </w:rPr>
        <w:t>但也正是这样</w:t>
      </w:r>
      <w:r w:rsidR="00320951">
        <w:rPr>
          <w:rFonts w:hint="eastAsia"/>
        </w:rPr>
        <w:t>什么都做导致业务并不专注，所以</w:t>
      </w:r>
      <w:r w:rsidR="00320951">
        <w:rPr>
          <w:rFonts w:hint="eastAsia"/>
        </w:rPr>
        <w:t>我们公司的扩张能力受限因此2018年我就退出公司并且出让了股份，但是</w:t>
      </w:r>
      <w:r w:rsidR="00320951">
        <w:rPr>
          <w:rFonts w:hint="eastAsia"/>
        </w:rPr>
        <w:t>在这期间我服务了一个大客户就是DJI，他们是世界第一大的无人机企业，当时的欧洲区总经理觉得我能流非常符合他的候选人需求我就被挖过去了，我在DJI带领一个4人小分队，我们还是做KA业务，但是主要是服务型采购，软件平台服务维保等等。但是因为家庭原因，2021年我决定还是回到中国放弃长居，</w:t>
      </w:r>
      <w:r w:rsidR="00A16A55">
        <w:rPr>
          <w:rFonts w:hint="eastAsia"/>
        </w:rPr>
        <w:t>并且加入了联想，带一个大一点的团队，有10个人负责摩托罗拉的全球交付 还是KA相关，包括考核服务站服务能力，筛选服务站找一些新的增值服务合作关系等等，我管的盘面大概在1.5亿美金。2024年杜塞上海找到我他们想找一个有科技行业经验+展会背景+做过多年BD+如果有可能会说德语的人。我觉得好像我还挺合适于是就来了</w:t>
      </w:r>
      <w:r w:rsidR="00EB6F76">
        <w:rPr>
          <w:rFonts w:hint="eastAsia"/>
        </w:rPr>
        <w:t>，我目前并不只是做一些收并购的考察其实我的工作体系还还保持着和在之前科技企业工作一样的BD流程就是只要是能推动业务前进的我都可以做，我后面可以给你详细讲解一下</w:t>
      </w:r>
      <w:r w:rsidR="00A16A55">
        <w:rPr>
          <w:rFonts w:hint="eastAsia"/>
        </w:rPr>
        <w:t>。</w:t>
      </w:r>
    </w:p>
    <w:p w14:paraId="5F4F97A9" w14:textId="0A7C6EF3" w:rsidR="00EB6F76" w:rsidRDefault="00EB6F76">
      <w:r>
        <w:rPr>
          <w:rFonts w:hint="eastAsia"/>
        </w:rPr>
        <w:t>背景大概就这么多我觉得我讲了很长了哈哈，如果你愿意也可以和我介绍一下你这边现在负责的业务以及你的大概的背景，这样我可以比较针对性的将我现在在做什么，哪些可能需要你的帮助，更重要的是我真的需要你从战略的视角帮我去看看这些是否</w:t>
      </w:r>
      <w:r>
        <w:rPr>
          <w:rFonts w:hint="eastAsia"/>
        </w:rPr>
        <w:lastRenderedPageBreak/>
        <w:t>是MD想要看到的。</w:t>
      </w:r>
    </w:p>
    <w:p w14:paraId="722919EB" w14:textId="4376AFBB" w:rsidR="00EB6F76" w:rsidRDefault="000946F0">
      <w:r>
        <w:rPr>
          <w:rFonts w:hint="eastAsia"/>
        </w:rPr>
        <w:t>我觉得中国区业务我可以用我自己写的这个SaaS平台来给你说明。</w:t>
      </w:r>
    </w:p>
    <w:p w14:paraId="33BC1960" w14:textId="0580E79F" w:rsidR="000946F0" w:rsidRDefault="000946F0">
      <w:r>
        <w:rPr>
          <w:rFonts w:hint="eastAsia"/>
        </w:rPr>
        <w:t>我刚才说了我24年入职，但是我入职的交接其实非常简单，因为上一位离职后大概空了3个月我才入职，她的交接文档一共只有500mb，4个文件夹，只有10几个联系人的方式，以及几页参访记录，对一一个技术出身的BD来说相当于什么都没给我。</w:t>
      </w:r>
    </w:p>
    <w:p w14:paraId="3AA68E81" w14:textId="2F3DB78B" w:rsidR="000946F0" w:rsidRDefault="000946F0">
      <w:r>
        <w:rPr>
          <w:rFonts w:hint="eastAsia"/>
        </w:rPr>
        <w:t>但是我其实也不知道从哪里开始，因此24年我花了大量时间出差和沟通而不是写任何代码，我尽可能的把出差中搜集到的数据做结构化的整理这样他们就是我后面BD数据的基石，因为我一入职就做了两个项目分别是XPO和OFA我可以先从这开始，XPO EU你知道的，因为这个品牌还是聚焦于无人机市场多一些，所以第一年的中国企业招商毋庸置疑就是我来做，第一年我做了26家中国企业，330平米，基本上都是我一个人招的没有代理，因此MDS第一年就赚钱了于是这个项目我就交接出去了。对了顺便说一句这个是Evian定的，就是如果任何的新项目</w:t>
      </w:r>
      <w:r w:rsidR="00F07BD0">
        <w:rPr>
          <w:rFonts w:hint="eastAsia"/>
        </w:rPr>
        <w:t>开始赚钱你可以就应该交给下相应项目组，因此我交给了Larry team。之后9月我们迎来了MDS历史上第一次的全新展会，我们做了一个和有机食品/有机生活相关的展会，这个项目从挖掘客户关系到立项到运营到销售到拿补贴一直到结束都是我一个人在负责，MDS这边给了我一个tech和半个项目经理，第一年的效果非常好但是这个项目没有母展最关键的是中国市场的渠道行为在25年有一个很大的变化因此我们判断有机食品这个品类哪怕5年也没办法成长起来因此我们就关了，但是在这个知识库里你可以看到我做的这个项目的全部文件，我把他归整起来沉淀成知识库如果有人需要或者我自己参考当时是怎么做的的时候我会去读。</w:t>
      </w:r>
    </w:p>
    <w:p w14:paraId="23DC9AE5" w14:textId="3E9274CD" w:rsidR="00F07BD0" w:rsidRDefault="00F07BD0">
      <w:pPr>
        <w:rPr>
          <w:rFonts w:hint="eastAsia"/>
        </w:rPr>
      </w:pPr>
      <w:r>
        <w:rPr>
          <w:rFonts w:hint="eastAsia"/>
        </w:rPr>
        <w:t>（后面我需要完整的系统介绍，但是口吻要和我的口吻接近，至少3000字</w:t>
      </w:r>
    </w:p>
    <w:sectPr w:rsidR="00F07B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B2"/>
    <w:rsid w:val="00034412"/>
    <w:rsid w:val="00047004"/>
    <w:rsid w:val="000946F0"/>
    <w:rsid w:val="00320951"/>
    <w:rsid w:val="004C7147"/>
    <w:rsid w:val="005E41E3"/>
    <w:rsid w:val="0069666C"/>
    <w:rsid w:val="008D227B"/>
    <w:rsid w:val="009A2CB2"/>
    <w:rsid w:val="00A16A55"/>
    <w:rsid w:val="00A936E2"/>
    <w:rsid w:val="00D3586D"/>
    <w:rsid w:val="00E45E30"/>
    <w:rsid w:val="00EB6F76"/>
    <w:rsid w:val="00F07BD0"/>
    <w:rsid w:val="00FC3F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0372A94"/>
  <w15:chartTrackingRefBased/>
  <w15:docId w15:val="{5BE80D2D-C9B9-DF4F-BCDA-93D72FB9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A2CB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A2CB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A2CB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2C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2C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A2C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A2C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A2C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A2CB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2CB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A2CB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A2CB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2CB2"/>
    <w:rPr>
      <w:rFonts w:cstheme="majorBidi"/>
      <w:color w:val="0F4761" w:themeColor="accent1" w:themeShade="BF"/>
      <w:sz w:val="28"/>
      <w:szCs w:val="28"/>
    </w:rPr>
  </w:style>
  <w:style w:type="character" w:customStyle="1" w:styleId="50">
    <w:name w:val="标题 5 字符"/>
    <w:basedOn w:val="a0"/>
    <w:link w:val="5"/>
    <w:uiPriority w:val="9"/>
    <w:semiHidden/>
    <w:rsid w:val="009A2CB2"/>
    <w:rPr>
      <w:rFonts w:cstheme="majorBidi"/>
      <w:color w:val="0F4761" w:themeColor="accent1" w:themeShade="BF"/>
      <w:sz w:val="24"/>
    </w:rPr>
  </w:style>
  <w:style w:type="character" w:customStyle="1" w:styleId="60">
    <w:name w:val="标题 6 字符"/>
    <w:basedOn w:val="a0"/>
    <w:link w:val="6"/>
    <w:uiPriority w:val="9"/>
    <w:semiHidden/>
    <w:rsid w:val="009A2CB2"/>
    <w:rPr>
      <w:rFonts w:cstheme="majorBidi"/>
      <w:b/>
      <w:bCs/>
      <w:color w:val="0F4761" w:themeColor="accent1" w:themeShade="BF"/>
    </w:rPr>
  </w:style>
  <w:style w:type="character" w:customStyle="1" w:styleId="70">
    <w:name w:val="标题 7 字符"/>
    <w:basedOn w:val="a0"/>
    <w:link w:val="7"/>
    <w:uiPriority w:val="9"/>
    <w:semiHidden/>
    <w:rsid w:val="009A2CB2"/>
    <w:rPr>
      <w:rFonts w:cstheme="majorBidi"/>
      <w:b/>
      <w:bCs/>
      <w:color w:val="595959" w:themeColor="text1" w:themeTint="A6"/>
    </w:rPr>
  </w:style>
  <w:style w:type="character" w:customStyle="1" w:styleId="80">
    <w:name w:val="标题 8 字符"/>
    <w:basedOn w:val="a0"/>
    <w:link w:val="8"/>
    <w:uiPriority w:val="9"/>
    <w:semiHidden/>
    <w:rsid w:val="009A2CB2"/>
    <w:rPr>
      <w:rFonts w:cstheme="majorBidi"/>
      <w:color w:val="595959" w:themeColor="text1" w:themeTint="A6"/>
    </w:rPr>
  </w:style>
  <w:style w:type="character" w:customStyle="1" w:styleId="90">
    <w:name w:val="标题 9 字符"/>
    <w:basedOn w:val="a0"/>
    <w:link w:val="9"/>
    <w:uiPriority w:val="9"/>
    <w:semiHidden/>
    <w:rsid w:val="009A2CB2"/>
    <w:rPr>
      <w:rFonts w:eastAsiaTheme="majorEastAsia" w:cstheme="majorBidi"/>
      <w:color w:val="595959" w:themeColor="text1" w:themeTint="A6"/>
    </w:rPr>
  </w:style>
  <w:style w:type="paragraph" w:styleId="a3">
    <w:name w:val="Title"/>
    <w:basedOn w:val="a"/>
    <w:next w:val="a"/>
    <w:link w:val="a4"/>
    <w:uiPriority w:val="10"/>
    <w:qFormat/>
    <w:rsid w:val="009A2CB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2C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2C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2C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2CB2"/>
    <w:pPr>
      <w:spacing w:before="160"/>
      <w:jc w:val="center"/>
    </w:pPr>
    <w:rPr>
      <w:i/>
      <w:iCs/>
      <w:color w:val="404040" w:themeColor="text1" w:themeTint="BF"/>
    </w:rPr>
  </w:style>
  <w:style w:type="character" w:customStyle="1" w:styleId="a8">
    <w:name w:val="引用 字符"/>
    <w:basedOn w:val="a0"/>
    <w:link w:val="a7"/>
    <w:uiPriority w:val="29"/>
    <w:rsid w:val="009A2CB2"/>
    <w:rPr>
      <w:i/>
      <w:iCs/>
      <w:color w:val="404040" w:themeColor="text1" w:themeTint="BF"/>
    </w:rPr>
  </w:style>
  <w:style w:type="paragraph" w:styleId="a9">
    <w:name w:val="List Paragraph"/>
    <w:basedOn w:val="a"/>
    <w:uiPriority w:val="34"/>
    <w:qFormat/>
    <w:rsid w:val="009A2CB2"/>
    <w:pPr>
      <w:ind w:left="720"/>
      <w:contextualSpacing/>
    </w:pPr>
  </w:style>
  <w:style w:type="character" w:styleId="aa">
    <w:name w:val="Intense Emphasis"/>
    <w:basedOn w:val="a0"/>
    <w:uiPriority w:val="21"/>
    <w:qFormat/>
    <w:rsid w:val="009A2CB2"/>
    <w:rPr>
      <w:i/>
      <w:iCs/>
      <w:color w:val="0F4761" w:themeColor="accent1" w:themeShade="BF"/>
    </w:rPr>
  </w:style>
  <w:style w:type="paragraph" w:styleId="ab">
    <w:name w:val="Intense Quote"/>
    <w:basedOn w:val="a"/>
    <w:next w:val="a"/>
    <w:link w:val="ac"/>
    <w:uiPriority w:val="30"/>
    <w:qFormat/>
    <w:rsid w:val="009A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2CB2"/>
    <w:rPr>
      <w:i/>
      <w:iCs/>
      <w:color w:val="0F4761" w:themeColor="accent1" w:themeShade="BF"/>
    </w:rPr>
  </w:style>
  <w:style w:type="character" w:styleId="ad">
    <w:name w:val="Intense Reference"/>
    <w:basedOn w:val="a0"/>
    <w:uiPriority w:val="32"/>
    <w:qFormat/>
    <w:rsid w:val="009A2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Wang</dc:creator>
  <cp:keywords/>
  <dc:description/>
  <cp:lastModifiedBy>Max Wang</cp:lastModifiedBy>
  <cp:revision>2</cp:revision>
  <dcterms:created xsi:type="dcterms:W3CDTF">2026-09-18T06:19:00Z</dcterms:created>
  <dcterms:modified xsi:type="dcterms:W3CDTF">2026-09-18T06:19:00Z</dcterms:modified>
</cp:coreProperties>
</file>