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DA55" w14:textId="3D970130" w:rsidR="00C41D56" w:rsidRDefault="00C41D56">
      <w:pPr>
        <w:rPr>
          <w:lang w:val="hu-HU"/>
        </w:rPr>
      </w:pPr>
      <w:r>
        <w:rPr>
          <w:lang w:val="hu-HU"/>
        </w:rPr>
        <w:t>Cél:</w:t>
      </w:r>
      <w:r w:rsidR="00330FF2">
        <w:rPr>
          <w:lang w:val="hu-HU"/>
        </w:rPr>
        <w:t xml:space="preserve"> </w:t>
      </w:r>
      <w:r w:rsidR="007248F3">
        <w:rPr>
          <w:lang w:val="hu-HU"/>
        </w:rPr>
        <w:t xml:space="preserve">Azure, Docker, ETL, pipelineok, </w:t>
      </w:r>
      <w:r w:rsidR="006E6CFF">
        <w:rPr>
          <w:lang w:val="hu-HU"/>
        </w:rPr>
        <w:t xml:space="preserve">power bi, </w:t>
      </w:r>
      <w:r w:rsidR="008B6EBA">
        <w:rPr>
          <w:lang w:val="hu-HU"/>
        </w:rPr>
        <w:t>postgre sql</w:t>
      </w:r>
    </w:p>
    <w:p w14:paraId="6DEABBE6" w14:textId="3F868B1A" w:rsidR="004E1545" w:rsidRDefault="00C41D56">
      <w:pPr>
        <w:rPr>
          <w:lang w:val="hu-HU"/>
        </w:rPr>
      </w:pPr>
      <w:r>
        <w:rPr>
          <w:lang w:val="hu-HU"/>
        </w:rPr>
        <w:t xml:space="preserve"> adatokat feldolgozni pythonban</w:t>
      </w:r>
      <w:r w:rsidR="008E643A">
        <w:rPr>
          <w:lang w:val="hu-HU"/>
        </w:rPr>
        <w:t xml:space="preserve"> csv-ből</w:t>
      </w:r>
      <w:r>
        <w:rPr>
          <w:lang w:val="hu-HU"/>
        </w:rPr>
        <w:t>, postgre sql-be tölteni</w:t>
      </w:r>
    </w:p>
    <w:p w14:paraId="31700690" w14:textId="44D5E473" w:rsidR="00E16B7C" w:rsidRDefault="00E16B7C">
      <w:pPr>
        <w:rPr>
          <w:lang w:val="hu-HU"/>
        </w:rPr>
      </w:pPr>
      <w:r>
        <w:rPr>
          <w:lang w:val="hu-HU"/>
        </w:rPr>
        <w:t>ETL pipeline mindenképp</w:t>
      </w:r>
    </w:p>
    <w:p w14:paraId="2B07E2F3" w14:textId="0B3C296B" w:rsidR="00A51D7E" w:rsidRDefault="00A51D7E">
      <w:pPr>
        <w:rPr>
          <w:lang w:val="hu-HU"/>
        </w:rPr>
      </w:pPr>
      <w:r>
        <w:rPr>
          <w:lang w:val="hu-HU"/>
        </w:rPr>
        <w:t>Cél: 2 irány csv feldolgozása, majd magyar meccs adatok elemzése, saját db csinálása akár football org apiból.</w:t>
      </w:r>
    </w:p>
    <w:p w14:paraId="46C3E6A4" w14:textId="583C525C" w:rsidR="00293266" w:rsidRDefault="00293266">
      <w:pPr>
        <w:rPr>
          <w:lang w:val="hu-HU"/>
        </w:rPr>
      </w:pPr>
      <w:r>
        <w:rPr>
          <w:lang w:val="hu-HU"/>
        </w:rPr>
        <w:t>google certificate megnéznni milyen</w:t>
      </w:r>
    </w:p>
    <w:p w14:paraId="459CC4A1" w14:textId="65058498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beolvassa a CSV-t,</w:t>
      </w:r>
    </w:p>
    <w:p w14:paraId="2A304170" w14:textId="075605CF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kicsit megtisztítja az adatokat,</w:t>
      </w:r>
    </w:p>
    <w:p w14:paraId="184B1D36" w14:textId="20786C24" w:rsidR="00C41D56" w:rsidRPr="00C41D56" w:rsidRDefault="00C41D56" w:rsidP="008E643A">
      <w:pPr>
        <w:pStyle w:val="ListParagraph"/>
        <w:numPr>
          <w:ilvl w:val="0"/>
          <w:numId w:val="1"/>
        </w:numPr>
      </w:pPr>
      <w:r w:rsidRPr="00C41D56">
        <w:t>betölti PostgreSQL-be.</w:t>
      </w:r>
    </w:p>
    <w:p w14:paraId="52D3B9EF" w14:textId="6543AFBF" w:rsidR="00C41D56" w:rsidRDefault="00330FF2">
      <w:pPr>
        <w:rPr>
          <w:lang w:val="hu-HU"/>
        </w:rPr>
      </w:pPr>
      <w:r>
        <w:rPr>
          <w:lang w:val="hu-HU"/>
        </w:rPr>
        <w:t>Sparkot használni ha olyan,hogy lehet</w:t>
      </w:r>
    </w:p>
    <w:p w14:paraId="1FB4E7D3" w14:textId="77777777" w:rsidR="00CF0ABD" w:rsidRDefault="00EE57A6">
      <w:pPr>
        <w:rPr>
          <w:lang w:val="hu-HU"/>
        </w:rPr>
      </w:pPr>
      <w:r>
        <w:rPr>
          <w:lang w:val="hu-HU"/>
        </w:rPr>
        <w:t>To d</w:t>
      </w:r>
      <w:r w:rsidR="00CF0ABD">
        <w:rPr>
          <w:lang w:val="hu-HU"/>
        </w:rPr>
        <w:t>o:</w:t>
      </w:r>
    </w:p>
    <w:p w14:paraId="310805DC" w14:textId="77777777" w:rsidR="00CF0ABD" w:rsidRDefault="00EE57A6">
      <w:pPr>
        <w:rPr>
          <w:lang w:val="hu-HU"/>
        </w:rPr>
      </w:pPr>
      <w:r>
        <w:rPr>
          <w:lang w:val="hu-HU"/>
        </w:rPr>
        <w:t xml:space="preserve"> kódot széppiteni</w:t>
      </w:r>
    </w:p>
    <w:p w14:paraId="6B2E62E7" w14:textId="47E58B0F" w:rsidR="00CF0ABD" w:rsidRDefault="00CF0ABD">
      <w:pPr>
        <w:rPr>
          <w:lang w:val="hu-HU"/>
        </w:rPr>
      </w:pPr>
      <w:r>
        <w:rPr>
          <w:lang w:val="hu-HU"/>
        </w:rPr>
        <w:t>viewokat csinálni sql-ben majd azokat ábrázolni power b-ben</w:t>
      </w:r>
    </w:p>
    <w:p w14:paraId="40BEBEA8" w14:textId="5F21DC29" w:rsidR="00EE57A6" w:rsidRPr="00C41D56" w:rsidRDefault="00EE57A6">
      <w:pPr>
        <w:rPr>
          <w:lang w:val="hu-HU"/>
        </w:rPr>
      </w:pPr>
      <w:r>
        <w:rPr>
          <w:lang w:val="hu-HU"/>
        </w:rPr>
        <w:t xml:space="preserve"> megnézni power bi-t akár grafikonokra</w:t>
      </w:r>
    </w:p>
    <w:sectPr w:rsidR="00EE57A6" w:rsidRPr="00C4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05202"/>
    <w:multiLevelType w:val="hybridMultilevel"/>
    <w:tmpl w:val="A14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4"/>
    <w:rsid w:val="00190BD9"/>
    <w:rsid w:val="001A1D7B"/>
    <w:rsid w:val="002319B3"/>
    <w:rsid w:val="00293266"/>
    <w:rsid w:val="00330FF2"/>
    <w:rsid w:val="003622C4"/>
    <w:rsid w:val="00372642"/>
    <w:rsid w:val="004E1545"/>
    <w:rsid w:val="006E6CFF"/>
    <w:rsid w:val="007248F3"/>
    <w:rsid w:val="007A355F"/>
    <w:rsid w:val="008B6EBA"/>
    <w:rsid w:val="008E643A"/>
    <w:rsid w:val="00A51D7E"/>
    <w:rsid w:val="00C41D56"/>
    <w:rsid w:val="00CF0ABD"/>
    <w:rsid w:val="00D023CA"/>
    <w:rsid w:val="00E16B7C"/>
    <w:rsid w:val="00E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8791"/>
  <w15:chartTrackingRefBased/>
  <w15:docId w15:val="{A366FC84-B8C1-4481-924B-2EC18E75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10</cp:revision>
  <dcterms:created xsi:type="dcterms:W3CDTF">2025-08-22T20:35:00Z</dcterms:created>
  <dcterms:modified xsi:type="dcterms:W3CDTF">2025-08-26T12:22:00Z</dcterms:modified>
</cp:coreProperties>
</file>