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94EA6" w:rsidRDefault="003919B8" w14:paraId="41DA4757" w14:textId="77777777">
      <w:pPr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r w:rsidRPr="254B96D8" w:rsidR="65054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>1.Mely fogalmakat írják le a meghatározások?</w:t>
      </w:r>
    </w:p>
    <w:p w:rsidR="00494EA6" w:rsidP="254B96D8" w:rsidRDefault="003919B8" w14:paraId="5BBB57F5" w14:textId="38621A1E">
      <w:pPr>
        <w:pStyle w:val="Normal"/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r w:rsidRPr="254B96D8" w:rsidR="7E756CC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Polisz</w:t>
      </w:r>
      <w:r w:rsidRPr="254B96D8" w:rsidR="45F498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Városállam, legmagasabb szervezeti egység, demokráciában.</w:t>
      </w:r>
    </w:p>
    <w:p w:rsidR="00494EA6" w:rsidRDefault="003919B8" w14:paraId="0906FC26" w14:textId="2C9B8ABF">
      <w:pPr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r w:rsidRPr="254B96D8" w:rsidR="27AD98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türannisz</w:t>
      </w:r>
      <w:r w:rsidRPr="254B96D8" w:rsidR="65054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Diktatórikus államforma, nemzetiségi arisztokrácia háttérbe szorulása után jön létre, kezdetben a démoszt szolgálja</w:t>
      </w:r>
    </w:p>
    <w:p w:rsidR="00494EA6" w:rsidRDefault="003919B8" w14:paraId="44E6DF1B" w14:textId="42D5FD2C">
      <w:pPr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Népgyűlés ,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az athéni demokráciában a legfőbb szerv.</w:t>
      </w:r>
    </w:p>
    <w:p w:rsidR="00494EA6" w:rsidRDefault="003919B8" w14:paraId="53E2AF4D" w14:textId="208DB0AA">
      <w:pPr>
        <w:spacing w:after="0" w:line="240" w:lineRule="auto"/>
        <w:ind w:left="-851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 w:rsidRPr="254B96D8" w:rsidR="2E142EE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N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épuralom</w:t>
      </w:r>
      <w:r w:rsidRPr="254B96D8" w:rsidR="4F45EE71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(demokrácia) 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, Athénban alakult ki, a közösség, nép többsége által kinyilvánított politikai akarat.</w:t>
      </w:r>
    </w:p>
    <w:p w:rsidR="00494EA6" w:rsidRDefault="4F1FA047" w14:paraId="30B51FE7" w14:textId="27CDFA3E">
      <w:pPr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r w:rsidRPr="6797A6E5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A</w:t>
      </w:r>
      <w:r w:rsidRPr="6797A6E5" w:rsidR="003919B8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gora</w:t>
      </w:r>
      <w:r w:rsidRPr="6797A6E5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:</w:t>
      </w:r>
    </w:p>
    <w:p w:rsidR="00494EA6" w:rsidRDefault="003919B8" w14:paraId="62EB1763" w14:textId="59467810">
      <w:pPr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r w:rsidRPr="254B96D8" w:rsidR="65054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Kr.e. 776: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Drakón </w:t>
      </w:r>
      <w:proofErr w:type="spellStart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arkhon</w:t>
      </w:r>
      <w:proofErr w:type="spellEnd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írásba foglalja a szokásjogokat Athénban</w:t>
      </w:r>
      <w:r w:rsidRPr="254B96D8" w:rsidR="37068B3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+olimpia</w:t>
      </w:r>
    </w:p>
    <w:p w:rsidR="00494EA6" w:rsidP="254B96D8" w:rsidRDefault="003919B8" w14:paraId="5D0E412C" w14:textId="0609E350">
      <w:pPr>
        <w:spacing w:after="0" w:line="240" w:lineRule="auto"/>
        <w:ind w:left="-85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254B96D8" w:rsidR="65054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Kr.e. 594:</w:t>
      </w:r>
      <w:r w:rsidRPr="254B96D8" w:rsidR="57454FF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Szolón reformjai</w:t>
      </w:r>
    </w:p>
    <w:p w:rsidR="00494EA6" w:rsidP="254B96D8" w:rsidRDefault="003919B8" w14:paraId="40155BD6" w14:textId="588B6989">
      <w:pPr>
        <w:spacing w:after="0" w:line="240" w:lineRule="auto"/>
        <w:ind w:left="-85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254B96D8" w:rsidR="65054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Kr.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e. </w:t>
      </w:r>
      <w:r w:rsidRPr="254B96D8" w:rsidR="65054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560-527</w:t>
      </w:r>
      <w:r w:rsidRPr="254B96D8" w:rsidR="42B587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254B96D8" w:rsidR="5CAAB27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peisziszsztratosz</w:t>
      </w:r>
    </w:p>
    <w:p w:rsidR="00494EA6" w:rsidRDefault="003919B8" w14:paraId="793C4884" w14:textId="09104B00">
      <w:pPr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54B96D8" w:rsidR="1E05CD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Kr.e</w:t>
      </w:r>
      <w:proofErr w:type="spellEnd"/>
      <w:r w:rsidRPr="254B96D8" w:rsidR="1E05CD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 508</w:t>
      </w:r>
      <w:r w:rsidRPr="254B96D8" w:rsidR="65054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Kleiszthenész földreformja. Területi felosztás, városi, tengerparti és belső területek, mind egy </w:t>
      </w:r>
      <w:proofErr w:type="spellStart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phülét</w:t>
      </w:r>
      <w:proofErr w:type="spellEnd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alkot, így a démosz többségben lehet.</w:t>
      </w:r>
    </w:p>
    <w:p w:rsidR="00494EA6" w:rsidRDefault="00494EA6" w14:paraId="672A665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94EA6" w:rsidRDefault="003919B8" w14:paraId="17237B6D" w14:textId="77777777">
      <w:pPr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>. Egészítse ki az ábrát!</w:t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br/>
      </w:r>
    </w:p>
    <w:p w:rsidR="00494EA6" w:rsidRDefault="003919B8" w14:paraId="0A37501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19B6BC0" wp14:editId="07777777">
            <wp:extent cx="5037584" cy="3181632"/>
            <wp:effectExtent l="0" t="0" r="0" b="0"/>
            <wp:docPr id="4" name="image2.png" descr="https://lh5.googleusercontent.com/VtJu-64UbS5nJm264wWykruMEDf-dpkzd7kA6YbEDuUGmX6Vf6_91jvpzaKmUxfOrhV5BgBDs8yN9Cy42GhxDoeTi9abeCM8JAVKDcv1C1Md9mXqE4kQBuQeV-JgZCL1UpnsXwI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VtJu-64UbS5nJm264wWykruMEDf-dpkzd7kA6YbEDuUGmX6Vf6_91jvpzaKmUxfOrhV5BgBDs8yN9Cy42GhxDoeTi9abeCM8JAVKDcv1C1Md9mXqE4kQBuQeV-JgZCL1UpnsXwI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37584" cy="31816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494EA6" w:rsidRDefault="003919B8" w14:paraId="0A1B7643" w14:textId="2DB3FC8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a) </w:t>
      </w:r>
      <w:proofErr w:type="spellStart"/>
      <w:r w:rsidRPr="254B96D8" w:rsidR="21D5EFD1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athén</w:t>
      </w:r>
      <w:proofErr w:type="spellEnd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b) </w:t>
      </w:r>
      <w:r w:rsidRPr="254B96D8" w:rsidR="68966D1D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rabszolga 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c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</w:t>
      </w:r>
      <w:r w:rsidRPr="254B96D8" w:rsidR="1E9B881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népgyűlés 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d) </w:t>
      </w:r>
      <w:r w:rsidRPr="254B96D8" w:rsidR="7F8D01E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sorsolás 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e) </w:t>
      </w:r>
      <w:r w:rsidRPr="254B96D8" w:rsidR="1D3D317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cserépszavazás 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f)</w:t>
      </w:r>
      <w:r w:rsidRPr="254B96D8" w:rsidR="0C70292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sztratégosz</w:t>
      </w:r>
    </w:p>
    <w:p w:rsidR="00494EA6" w:rsidP="254B96D8" w:rsidRDefault="003919B8" w14:paraId="173795AF" w14:textId="76E25EC8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Kinek az “alkotmánya” látható az ábrán? </w:t>
      </w:r>
      <w:r w:rsidRPr="254B96D8" w:rsidR="00846E80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Periklész (napi díl)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Mikor készült? ..........</w:t>
      </w:r>
    </w:p>
    <w:p w:rsidR="00494EA6" w:rsidRDefault="00494EA6" w14:paraId="5DAB6C7B" w14:textId="06190FF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Kiknek voltak politikai jogai ezen alkotmány alapján? </w:t>
      </w:r>
      <w:r w:rsidRPr="254B96D8" w:rsidR="692F1A19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Minden 20 évnél idősebb férfinek.</w:t>
      </w:r>
    </w:p>
    <w:p w:rsidR="00494EA6" w:rsidRDefault="00494EA6" w14:paraId="02EB378F" w14:textId="58604EA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 w:rsidRPr="254B96D8" w:rsidR="55A3BA29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</w:p>
    <w:p w:rsidR="00494EA6" w:rsidRDefault="00494EA6" w14:paraId="6A05A80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94EA6" w:rsidP="254B96D8" w:rsidRDefault="00494EA6" w14:paraId="69108100" w14:textId="5B02245E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Milyen újításokat tartalmazott a korábbi “alkotmányhoz” képest?</w:t>
      </w:r>
      <w:r w:rsidRPr="254B96D8" w:rsidR="501E8EB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254B96D8" w:rsidR="4B724E5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napi </w:t>
      </w:r>
      <w:proofErr w:type="spellStart"/>
      <w:r w:rsidRPr="254B96D8" w:rsidR="4B724E5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dij</w:t>
      </w:r>
      <w:proofErr w:type="spellEnd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</w:p>
    <w:p w:rsidR="00494EA6" w:rsidRDefault="00494EA6" w14:paraId="5A39BBE3" w14:textId="2FF9297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Hogyan lehetett bekerülni a különböző tanácsokba, </w:t>
      </w:r>
      <w:proofErr w:type="gramStart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tisztségekbe ?</w:t>
      </w:r>
      <w:proofErr w:type="gramEnd"/>
      <w:r w:rsidRPr="254B96D8" w:rsidR="1BE363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Sorsolás kivéve sztratégosz</w:t>
      </w:r>
    </w:p>
    <w:p w:rsidR="00494EA6" w:rsidRDefault="003919B8" w14:paraId="5509C466" w14:textId="77777777">
      <w:pPr>
        <w:spacing w:after="0" w:line="240" w:lineRule="auto"/>
        <w:ind w:left="-8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. Döntse el az állításokról, hogy kire vonatkozik!</w:t>
      </w:r>
    </w:p>
    <w:tbl>
      <w:tblPr>
        <w:tblW w:w="90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196"/>
        <w:gridCol w:w="1068"/>
        <w:gridCol w:w="990"/>
        <w:gridCol w:w="953"/>
        <w:gridCol w:w="855"/>
      </w:tblGrid>
      <w:tr w:rsidR="00494EA6" w:rsidTr="254B96D8" w14:paraId="64CEB18B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4306589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  <w:t>Állítás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5CB270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  <w:t>Szolóni alkot.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709727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  <w:t>Kleisztené-</w:t>
            </w:r>
          </w:p>
          <w:p w:rsidR="00494EA6" w:rsidRDefault="003919B8" w14:paraId="1DB998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  <w:t>szi alkot.</w:t>
            </w: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548018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  <w:t>Mind- kettő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59B0EC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  <w:t>Egyik sem</w:t>
            </w:r>
          </w:p>
        </w:tc>
      </w:tr>
      <w:tr w:rsidR="00494EA6" w:rsidTr="254B96D8" w14:paraId="145673C8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2D6D0A6A" w14:textId="32E4406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797A6E5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A népgyűlésbe minden 20 év feletti </w:t>
            </w:r>
            <w:r w:rsidRPr="6797A6E5" w:rsidR="7261B11E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teljesjogú </w:t>
            </w:r>
            <w:r w:rsidRPr="6797A6E5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athéni férfi bekerült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41C8F3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72A3D3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0D0B940D" w14:textId="47133F8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5C4BE551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0E27B0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94EA6" w:rsidTr="254B96D8" w14:paraId="570A42F6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154655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A politikai jogok alapja a vagyon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0061E4C" w14:textId="64C5C0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3BE6412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44EAFD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4B94D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3DEEC6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94EA6" w:rsidTr="254B96D8" w14:paraId="4CEAC0F7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1948B8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A vezető tisztségekbe csak választás útján lehetett bekerülni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3656B9AB" w14:textId="255EACC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6412C58C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45FB08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049F31CB" w14:textId="3C4F6E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531282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94EA6" w:rsidTr="254B96D8" w14:paraId="36A33B5D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43860E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Létrehozta a 400-ak tanácsát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2486C05" w14:textId="286597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3178039B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410165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4B9905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1299C4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94EA6" w:rsidTr="254B96D8" w14:paraId="74C3F772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75DF28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A vezető tisztségekbe csak sorsolással lehetett bekerülni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4DDBEF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3461D7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3CF2D8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0FB78278" w14:textId="1BC942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4304FEF5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0494EA6" w:rsidTr="254B96D8" w14:paraId="0D0F0353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6D563F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A népgyűlésnek tagjai lehettek a rabszolgák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1FC399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0562CB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34CE0A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2EBF3C5" w14:textId="0F907B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4304FEF5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0494EA6" w:rsidTr="254B96D8" w14:paraId="47A35ADB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77F22C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A politikai jogok alapja a származás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D98A1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2946DB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5997CC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110FFD37" w14:textId="11270C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25AD2887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0494EA6" w:rsidTr="254B96D8" w14:paraId="7B6E6425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4D6BAA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A népgyűlésnek tagjai lehettek a metoikoszok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B6993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3FE9F2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1F72F6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08CE6F91" w14:textId="7381C49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25AD2887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0494EA6" w:rsidTr="254B96D8" w14:paraId="01A0B488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73DB8B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A politikai jogok alapja az újonnan kialakított területi egységek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1CDCE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BB9E253" w14:textId="0E3807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47E7529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23DE52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52E56223" w14:textId="309774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94EA6" w:rsidTr="254B96D8" w14:paraId="14D2F63A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3A3096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Létrehozta az 500-ak tanácsát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07547A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5043CB0F" w14:textId="3A65FE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47E7529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074593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537F2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94EA6" w:rsidTr="254B96D8" w14:paraId="4336EAAF" w14:textId="77777777">
        <w:tc>
          <w:tcPr>
            <w:tcW w:w="5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3919B8" w14:paraId="5CF6A3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Vezető tisztségekbe sorsolással (sztratégosz,arkhón)és választással lehetett bekerülni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6DFB9E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70DF9E56" w14:textId="4A4698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53FEB9C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9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44E871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4EA6" w:rsidRDefault="00494EA6" w14:paraId="144A5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494EA6" w:rsidRDefault="00494EA6" w14:paraId="738610E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94EA6" w:rsidRDefault="003919B8" w14:paraId="48918C9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</w:rPr>
        <w:t>1.A feladat az ókori Athén és Spárta történelmével kapcsolatos. Válassza ki a megadott fogalmak közül, melyek illenek a betűkkel jelzett helyekre! Írja válaszait a pontozott vonalakra! Egy fogalom két helyre is illik, négy fogalom nem illik sehova. (4 pont) </w:t>
      </w:r>
    </w:p>
    <w:p w:rsidR="00494EA6" w:rsidRDefault="003919B8" w14:paraId="637805D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color w:val="000000"/>
        </w:rPr>
        <w:drawing>
          <wp:inline distT="0" distB="0" distL="0" distR="0" wp14:anchorId="36F4C765" wp14:editId="07777777">
            <wp:extent cx="2598362" cy="1836593"/>
            <wp:effectExtent l="0" t="0" r="0" b="0"/>
            <wp:docPr id="6" name="image1.png" descr="https://lh6.googleusercontent.com/dxvU1slKWv18xMqPIB1Pr8bDSBc1zX1T8VHY9fxurqD4eF06VjazgTJ8zDALqU7tm4KMuMrGNF5OBo6__ShySuVQC4FeeMKVbC0B_rZW_NaKiM0Xw47uqM_REsURi1KgGtUCODU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dxvU1slKWv18xMqPIB1Pr8bDSBc1zX1T8VHY9fxurqD4eF06VjazgTJ8zDALqU7tm4KMuMrGNF5OBo6__ShySuVQC4FeeMKVbC0B_rZW_NaKiM0Xw47uqM_REsURi1KgGtUCODU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98362" cy="183659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noProof/>
          <w:color w:val="000000"/>
        </w:rPr>
        <w:drawing>
          <wp:inline distT="0" distB="0" distL="0" distR="0" wp14:anchorId="5A7110FD" wp14:editId="07777777">
            <wp:extent cx="2922207" cy="1792432"/>
            <wp:effectExtent l="0" t="0" r="0" b="0"/>
            <wp:docPr id="5" name="image3.png" descr="https://lh6.googleusercontent.com/Um-0hrPC-mTFNW2IrzX9qe9RNNfDylgzSQiWEvzkjN96O0Y1GVM2r_JWusOI682kUj8Nsn3GdZTQXwOp5M3ADVe8tuZbDoeHeyprGBLQ9K4LRCbcUTEvHiAZY1r_xGseqIjzT0s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Um-0hrPC-mTFNW2IrzX9qe9RNNfDylgzSQiWEvzkjN96O0Y1GVM2r_JWusOI682kUj8Nsn3GdZTQXwOp5M3ADVe8tuZbDoeHeyprGBLQ9K4LRCbcUTEvHiAZY1r_xGseqIjzT0s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22207" cy="17924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494EA6" w:rsidRDefault="003919B8" w14:paraId="46F1262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</w:rPr>
        <w:t>A két polisz társadalmát és államszervezetét bemutató ábrák</w:t>
      </w:r>
    </w:p>
    <w:p w:rsidR="00494EA6" w:rsidRDefault="003919B8" w14:paraId="22A850E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</w:rPr>
        <w:t>Fogalmak:</w:t>
      </w:r>
    </w:p>
    <w:p w:rsidR="00494EA6" w:rsidRDefault="003919B8" w14:paraId="08515D8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</w:rPr>
        <w:t>cserépszavazás, népgyűlés, consulok, sztratégosz, két király, harcosok, vének tanácsa, colonusok, rabszolgák, esküdtbíróság, patríciusok</w:t>
      </w:r>
    </w:p>
    <w:p w:rsidR="00494EA6" w:rsidP="254B96D8" w:rsidRDefault="003919B8" w14:paraId="0F3FEBD6" w14:textId="4F0A62C5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>a) ……………………</w:t>
      </w:r>
      <w:proofErr w:type="gramStart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>…….</w:t>
      </w:r>
      <w:proofErr w:type="gramEnd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>.b) ……………………</w:t>
      </w:r>
      <w:proofErr w:type="gramStart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>…….</w:t>
      </w:r>
      <w:proofErr w:type="gramEnd"/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>
        <w:tab/>
      </w:r>
      <w:r w:rsidRPr="254B96D8" w:rsidR="7198680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>c)</w:t>
      </w:r>
      <w:r w:rsidRPr="254B96D8" w:rsidR="0A14F3E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>
        <w:tab/>
      </w:r>
      <w:r>
        <w:tab/>
      </w:r>
    </w:p>
    <w:p w:rsidR="00494EA6" w:rsidP="254B96D8" w:rsidRDefault="003919B8" w14:paraId="6B01A2D9" w14:textId="4372122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d) </w:t>
      </w:r>
      <w:r>
        <w:tab/>
      </w:r>
      <w:r>
        <w:tab/>
      </w:r>
      <w:r w:rsidRPr="254B96D8" w:rsidR="4758159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</w:t>
      </w:r>
      <w:r>
        <w:tab/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e) </w:t>
      </w:r>
      <w:r>
        <w:tab/>
      </w:r>
      <w:r>
        <w:tab/>
      </w:r>
      <w:r w:rsidRPr="254B96D8" w:rsidR="6FC3AE6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</w:rPr>
        <w:t>f) …………………………..</w:t>
      </w:r>
    </w:p>
    <w:p w:rsidR="00494EA6" w:rsidRDefault="003919B8" w14:paraId="711D399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</w:rPr>
        <w:t>g) …………………………..h) …………………………..</w:t>
      </w:r>
    </w:p>
    <w:p w:rsidR="00494EA6" w:rsidRDefault="00494EA6" w14:paraId="463F29E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494EA6" w:rsidRDefault="003919B8" w14:paraId="19BAAB3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</w:rPr>
        <w:t>4</w:t>
      </w:r>
      <w:r>
        <w:rPr>
          <w:rFonts w:ascii="Times New Roman" w:hAnsi="Times New Roman" w:eastAsia="Times New Roman" w:cs="Times New Roman"/>
          <w:b/>
          <w:color w:val="000000"/>
        </w:rPr>
        <w:t xml:space="preserve">.A feladat az athéni demokrácia intézményeivel kapcsolatos. Írja be a lenti táblázatba a Kr. e. V. századi Athén politikai intézményeire vonatkozó hiányzó adatokat! </w:t>
      </w:r>
      <w:r>
        <w:rPr>
          <w:rFonts w:ascii="Times New Roman" w:hAnsi="Times New Roman" w:eastAsia="Times New Roman" w:cs="Times New Roman"/>
          <w:b/>
          <w:i/>
          <w:color w:val="000000"/>
        </w:rPr>
        <w:t>(Soronként egy elem már szerepel a táblázatban.)</w:t>
      </w:r>
      <w:r>
        <w:rPr>
          <w:rFonts w:ascii="Times New Roman" w:hAnsi="Times New Roman" w:eastAsia="Times New Roman" w:cs="Times New Roman"/>
          <w:b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  <w:i/>
          <w:color w:val="000000"/>
        </w:rPr>
        <w:t>Egy betűjelet csak egy helyre írhat</w:t>
      </w:r>
    </w:p>
    <w:p w:rsidR="00494EA6" w:rsidRDefault="003919B8" w14:paraId="66932FF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u w:val="single"/>
        </w:rPr>
        <w:t>Állítások:</w:t>
      </w:r>
    </w:p>
    <w:p w:rsidR="00494EA6" w:rsidRDefault="003919B8" w14:paraId="66047B57" w14:textId="1D1BDD64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1B14030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a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 Eredetileg akkor alkalmazták, ha gyanú merült fel valaki ellen, hogy egyeduralomra tör.</w:t>
      </w:r>
    </w:p>
    <w:p w:rsidR="00494EA6" w:rsidRDefault="003919B8" w14:paraId="795D4DB2" w14:textId="43010072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062DCD54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b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 A lakókörzetenként kiállított katonai alakulatok élén álló tisztségviselő.</w:t>
      </w:r>
    </w:p>
    <w:p w:rsidR="00494EA6" w:rsidRDefault="003919B8" w14:paraId="7CDC21B2" w14:textId="0ACEB20E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2F66966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c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 Tagjai napidíjban részesültek, és felesküdtek az igazságos ítélethozatalra.</w:t>
      </w:r>
    </w:p>
    <w:p w:rsidR="00494EA6" w:rsidRDefault="003919B8" w14:paraId="33C2DEF0" w14:textId="7DA6F8C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388728A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d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 Periklész összesen több mint tíz éven keresztül töltötte be ezt a tisztséget.</w:t>
      </w:r>
    </w:p>
    <w:p w:rsidR="00494EA6" w:rsidRDefault="003919B8" w14:paraId="3946396F" w14:textId="5CEFDE5A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4D544DF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e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 Minden 20. életévét betöltött, polgárjoggal rendelkező athéni férfi tagja volt.</w:t>
      </w:r>
    </w:p>
    <w:p w:rsidR="00494EA6" w:rsidRDefault="003919B8" w14:paraId="7F8B63F4" w14:textId="5D55EE9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4468BC40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f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 A demokrácia virágkorában ez a testület gyakorolta a legfőbb hatalmat.</w:t>
      </w:r>
    </w:p>
    <w:p w:rsidR="00494EA6" w:rsidRDefault="003919B8" w14:paraId="75622C2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G) Az Areioszpagosz háttérbe szorítása után megnőtt a szerepe a bíráskodásban.</w:t>
      </w:r>
    </w:p>
    <w:p w:rsidR="00494EA6" w:rsidRDefault="003919B8" w14:paraId="5E02D0FE" w14:textId="61D983B2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48288DA1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h</w:t>
      </w:r>
      <w:r w:rsidRPr="254B96D8" w:rsidR="6505499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 A Kr. e. V. században többször is visszaéltek vele, és a politikai ellenfelek eltávolítására használták.</w:t>
      </w:r>
    </w:p>
    <w:tbl>
      <w:tblPr>
        <w:tblW w:w="33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347"/>
        <w:gridCol w:w="2000"/>
      </w:tblGrid>
      <w:tr w:rsidR="00494EA6" w:rsidTr="254B96D8" w14:paraId="7CDA578D" w14:textId="77777777">
        <w:tc>
          <w:tcPr>
            <w:tcW w:w="13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RDefault="003919B8" w14:paraId="3872C40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fogalom:</w:t>
            </w:r>
          </w:p>
        </w:tc>
        <w:tc>
          <w:tcPr>
            <w:tcW w:w="2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RDefault="003919B8" w14:paraId="7C2FA05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két állítás betűjele:</w:t>
            </w:r>
          </w:p>
        </w:tc>
      </w:tr>
      <w:tr w:rsidR="00494EA6" w:rsidTr="254B96D8" w14:paraId="18FDF214" w14:textId="77777777">
        <w:tc>
          <w:tcPr>
            <w:tcW w:w="13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RDefault="003919B8" w14:paraId="7C5AEED6" w14:textId="0E7D21B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6505499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a)</w:t>
            </w:r>
            <w:r w:rsidRPr="254B96D8" w:rsidR="08E173B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cserépszavazás</w:t>
            </w:r>
          </w:p>
        </w:tc>
        <w:tc>
          <w:tcPr>
            <w:tcW w:w="2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RDefault="003919B8" w14:paraId="277B83E1" w14:textId="2DD1FD4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6505499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A,</w:t>
            </w:r>
            <w:r w:rsidRPr="254B96D8" w:rsidR="0C0DA26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H</w:t>
            </w:r>
          </w:p>
        </w:tc>
      </w:tr>
      <w:tr w:rsidR="00494EA6" w:rsidTr="254B96D8" w14:paraId="55EDC16C" w14:textId="77777777">
        <w:tc>
          <w:tcPr>
            <w:tcW w:w="13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RDefault="003919B8" w14:paraId="5D6A5489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b) népgyűlés</w:t>
            </w:r>
          </w:p>
        </w:tc>
        <w:tc>
          <w:tcPr>
            <w:tcW w:w="2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RDefault="00494EA6" w14:paraId="3B7B4B86" w14:textId="5163C74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79E24379">
              <w:rPr>
                <w:rFonts w:ascii="Times New Roman" w:hAnsi="Times New Roman" w:eastAsia="Times New Roman" w:cs="Times New Roman"/>
                <w:sz w:val="24"/>
                <w:szCs w:val="24"/>
              </w:rPr>
              <w:t>E,</w:t>
            </w:r>
            <w:r w:rsidRPr="254B96D8" w:rsidR="23E0836D">
              <w:rPr>
                <w:rFonts w:ascii="Times New Roman" w:hAnsi="Times New Roman" w:eastAsia="Times New Roman" w:cs="Times New Roman"/>
                <w:sz w:val="24"/>
                <w:szCs w:val="24"/>
              </w:rPr>
              <w:t>F</w:t>
            </w:r>
          </w:p>
        </w:tc>
      </w:tr>
      <w:tr w:rsidR="00494EA6" w:rsidTr="254B96D8" w14:paraId="1E139A52" w14:textId="77777777">
        <w:tc>
          <w:tcPr>
            <w:tcW w:w="13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RDefault="003919B8" w14:paraId="74FA9D0C" w14:textId="6F73BAB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4B96D8" w:rsidR="6505499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c)</w:t>
            </w:r>
            <w:r w:rsidRPr="254B96D8" w:rsidR="13D89FD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sztratégosz</w:t>
            </w:r>
          </w:p>
        </w:tc>
        <w:tc>
          <w:tcPr>
            <w:tcW w:w="2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P="254B96D8" w:rsidRDefault="003919B8" w14:paraId="4E9FB629" w14:textId="70018CA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54B96D8" w:rsidR="6505499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B,</w:t>
            </w:r>
            <w:r w:rsidRPr="254B96D8" w:rsidR="1E42C8A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</w:t>
            </w:r>
          </w:p>
        </w:tc>
      </w:tr>
      <w:tr w:rsidR="00494EA6" w:rsidTr="254B96D8" w14:paraId="2CDF150C" w14:textId="77777777">
        <w:tc>
          <w:tcPr>
            <w:tcW w:w="13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P="254B96D8" w:rsidRDefault="003919B8" w14:paraId="3D99FCEC" w14:textId="37CEF14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54B96D8" w:rsidR="6505499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d)</w:t>
            </w:r>
            <w:r w:rsidRPr="254B96D8" w:rsidR="2A13334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esküdtbíróság</w:t>
            </w:r>
          </w:p>
        </w:tc>
        <w:tc>
          <w:tcPr>
            <w:tcW w:w="2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EA6" w:rsidP="254B96D8" w:rsidRDefault="003919B8" w14:paraId="26EB9A90" w14:textId="69B1893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54B96D8" w:rsidR="6505499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C,</w:t>
            </w:r>
            <w:r w:rsidRPr="254B96D8" w:rsidR="2E24A0D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</w:t>
            </w:r>
          </w:p>
        </w:tc>
      </w:tr>
    </w:tbl>
    <w:p w:rsidR="00494EA6" w:rsidRDefault="00494EA6" w14:paraId="3A0FF5F2" w14:textId="77777777">
      <w:bookmarkStart w:name="_heading=h.gjdgxs" w:colFirst="0" w:colLast="0" w:id="0"/>
      <w:bookmarkEnd w:id="0"/>
    </w:p>
    <w:p w:rsidRPr="00067E9B" w:rsidR="00067E9B" w:rsidP="00067E9B" w:rsidRDefault="00067E9B" w14:paraId="31534E8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>5</w:t>
      </w:r>
      <w:r w:rsidRPr="00067E9B">
        <w:rPr>
          <w:rFonts w:ascii="Times New Roman" w:hAnsi="Times New Roman" w:eastAsia="Times New Roman" w:cs="Times New Roman"/>
          <w:b/>
          <w:bCs/>
          <w:color w:val="000000"/>
        </w:rPr>
        <w:t>.A feladat az ókori görög történelemhez kapcsolódik. Nevezze meg, mely történelmi személyekre vonatkoznak az alábbi forrásrészletek! (4 pont) </w:t>
      </w:r>
    </w:p>
    <w:p w:rsidRPr="00067E9B" w:rsidR="00067E9B" w:rsidP="00067E9B" w:rsidRDefault="00067E9B" w14:paraId="632FD6B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67E9B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a) „Midőn […] a belső viszály megszűnt, és a város politikai egysége megszilárdult, […] kezébe ragadta az athéni és az athéniaktól függő ügyeket: az adóbérleteket, a hadsereget, a hajóhadat, a szigeteket, a tengert. […] Hatalmát […] helyesen […] használta a közjó érdekében, és a népet meggyőzéssel és felvilágosítással vezette, többnyire a nép kívánságának megfelelően. […] És itt nemcsak rövid ideig tartó virágzásról volt szó. […] Nem kevesebb, mint tizenöt éven át megszakítás nélkül övé volt az uralom, és minden évben újra </w:t>
      </w:r>
      <w:r w:rsidRPr="00067E9B">
        <w:rPr>
          <w:rFonts w:ascii="Times New Roman" w:hAnsi="Times New Roman" w:eastAsia="Times New Roman" w:cs="Times New Roman"/>
          <w:color w:val="000000"/>
          <w:sz w:val="20"/>
          <w:szCs w:val="20"/>
          <w:u w:val="single"/>
        </w:rPr>
        <w:t>vezér</w:t>
      </w:r>
      <w:r w:rsidRPr="00067E9B">
        <w:rPr>
          <w:rFonts w:ascii="Times New Roman" w:hAnsi="Times New Roman" w:eastAsia="Times New Roman" w:cs="Times New Roman"/>
          <w:color w:val="000000"/>
          <w:sz w:val="20"/>
          <w:szCs w:val="20"/>
        </w:rPr>
        <w:t>nek választották. […] A pestis áldozata lett nővére is, s vele együtt elveszítette rokonait és legtöbb jó barátját.” </w:t>
      </w:r>
    </w:p>
    <w:p w:rsidRPr="00067E9B" w:rsidR="00067E9B" w:rsidP="00067E9B" w:rsidRDefault="00067E9B" w14:paraId="28D1737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67E9B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>(Plutarkhosz)</w:t>
      </w:r>
      <w:r w:rsidRPr="00067E9B"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</w:p>
    <w:p w:rsidRPr="00067E9B" w:rsidR="00067E9B" w:rsidP="254B96D8" w:rsidRDefault="00067E9B" w14:paraId="131E9614" w14:textId="54135998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54B96D8" w:rsidR="38BD8C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Személy neve:</w:t>
      </w:r>
      <w:r w:rsidRPr="254B96D8" w:rsidR="77883E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periklész</w:t>
      </w:r>
    </w:p>
    <w:p w:rsidRPr="00067E9B" w:rsidR="00067E9B" w:rsidP="254B96D8" w:rsidRDefault="00067E9B" w14:paraId="7A1898A7" w14:textId="7FE24798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38BD8CD9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c) „Bevezette a polgárok vagyonbecslését. Az első csoportba sorolta azokat, akiknek szilárd termékből [gabona] és cseppfolyósból [olaj és bor] összesen 500 mérőjük terem, s ezeket 500 mérősöknek nevezte. Másodiknak azokat jelölte ki, akik lovat tudtak tartani, vagy legalább 300 mérőt termelnek. Ezeket lovasoknak nevezték. Ökörfogatosoknak nevezték a harmadik vagyoni csoporthoz tartozókat, akik a kétféle termékből összesen 200 mérőt termeltek. Valamennyi többi polgárt napszámosnak nevezte el, és semmilyen tisztséget nem bízott rájuk, </w:t>
      </w:r>
    </w:p>
    <w:p w:rsidRPr="00067E9B" w:rsidR="00067E9B" w:rsidP="254B96D8" w:rsidRDefault="00067E9B" w14:paraId="0846C686" w14:textId="30220587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38BD8CD9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csupán a népgyűlés és az ítélkezés útján vettek részt az államügyekben.” </w:t>
      </w:r>
      <w:r w:rsidRPr="254B96D8" w:rsidR="38BD8CD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(Plutarkhosz)</w:t>
      </w:r>
      <w:r w:rsidRPr="254B96D8" w:rsidR="38BD8CD9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 </w:t>
      </w:r>
    </w:p>
    <w:p w:rsidRPr="00067E9B" w:rsidR="00067E9B" w:rsidP="254B96D8" w:rsidRDefault="00067E9B" w14:paraId="43A627E0" w14:textId="0611E8B9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54B96D8" w:rsidR="38BD8C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Személy </w:t>
      </w:r>
      <w:r w:rsidRPr="254B96D8" w:rsidR="38BD8C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neve:</w:t>
      </w:r>
    </w:p>
    <w:p w:rsidRPr="00067E9B" w:rsidR="00067E9B" w:rsidP="00067E9B" w:rsidRDefault="5AE600E2" w14:paraId="0843F4F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54B96D8" w:rsidR="5418C46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d) Nevezze meg görög szakkifejezéssel az első forrásrészletben aláhúzott fogalmat!</w:t>
      </w:r>
    </w:p>
    <w:p w:rsidRPr="00067E9B" w:rsidR="00067E9B" w:rsidP="254B96D8" w:rsidRDefault="00067E9B" w14:paraId="2CDEC90C" w14:textId="1F522228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54B96D8" w:rsidR="38BD8C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Fogalom:</w:t>
      </w:r>
      <w:r w:rsidRPr="254B96D8" w:rsidR="7385AED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54B96D8" w:rsidR="4289B2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sztratégosz</w:t>
      </w:r>
    </w:p>
    <w:p w:rsidR="00067E9B" w:rsidRDefault="00067E9B" w14:paraId="5630AD66" w14:textId="77777777"/>
    <w:p w:rsidRPr="00067E9B" w:rsidR="00067E9B" w:rsidRDefault="00067E9B" w14:paraId="0D9AB983" w14:textId="77777777">
      <w:pPr>
        <w:rPr>
          <w:rFonts w:ascii="Times New Roman" w:hAnsi="Times New Roman" w:cs="Times New Roman"/>
          <w:b/>
        </w:rPr>
      </w:pPr>
      <w:bookmarkStart w:name="_GoBack" w:id="1"/>
      <w:r w:rsidRPr="00067E9B">
        <w:rPr>
          <w:rFonts w:ascii="Times New Roman" w:hAnsi="Times New Roman" w:cs="Times New Roman"/>
          <w:b/>
        </w:rPr>
        <w:t xml:space="preserve"> 6. Ismeretei és a forrás segítségével mutassa be az athéni demokrácia fénykorát!</w:t>
      </w:r>
    </w:p>
    <w:bookmarkEnd w:id="1"/>
    <w:p w:rsidR="00067E9B" w:rsidRDefault="00067E9B" w14:paraId="61829076" w14:textId="77777777">
      <w:r w:rsidR="38BD8CD9">
        <w:drawing>
          <wp:inline wp14:editId="11717E47" wp14:anchorId="70CB4C14">
            <wp:extent cx="6479622" cy="3178682"/>
            <wp:effectExtent l="0" t="0" r="9525" b="0"/>
            <wp:docPr id="1" name="Kép 1" descr="https://lh5.googleusercontent.com/f0FEJhRsZPNEzUW8mIVK50v8ThQYBscBJLTQsX-c5KJ9H_Frdh34R-7Xt5DZdJg9NEDiyzMioHhX4DkmRyL1bur4xymCoHXPb55Z0pXGwRKMmhggrADqu13VAkOrv3zDCAZpQbQ=s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6a9bdffb471a48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9622" cy="3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E9B">
      <w:pgSz w:w="11906" w:h="16838" w:orient="portrait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A6"/>
    <w:rsid w:val="00067E9B"/>
    <w:rsid w:val="000D0E67"/>
    <w:rsid w:val="003919B8"/>
    <w:rsid w:val="00494EA6"/>
    <w:rsid w:val="00846E80"/>
    <w:rsid w:val="03E1A8C7"/>
    <w:rsid w:val="062DCD54"/>
    <w:rsid w:val="0771214B"/>
    <w:rsid w:val="08A44B87"/>
    <w:rsid w:val="08E173BD"/>
    <w:rsid w:val="09078D0A"/>
    <w:rsid w:val="0A14F3E0"/>
    <w:rsid w:val="0BA8BFDC"/>
    <w:rsid w:val="0C0DA262"/>
    <w:rsid w:val="0C3FC544"/>
    <w:rsid w:val="0C70292A"/>
    <w:rsid w:val="0DE0F63C"/>
    <w:rsid w:val="0E798B79"/>
    <w:rsid w:val="0EA43631"/>
    <w:rsid w:val="0F459C03"/>
    <w:rsid w:val="11067437"/>
    <w:rsid w:val="130FE049"/>
    <w:rsid w:val="13D89FDC"/>
    <w:rsid w:val="15064A7D"/>
    <w:rsid w:val="17355EE9"/>
    <w:rsid w:val="17D99B44"/>
    <w:rsid w:val="1A1F299C"/>
    <w:rsid w:val="1B140303"/>
    <w:rsid w:val="1BE36392"/>
    <w:rsid w:val="1C4E565B"/>
    <w:rsid w:val="1D3D317E"/>
    <w:rsid w:val="1E05CD42"/>
    <w:rsid w:val="1E42C8A2"/>
    <w:rsid w:val="1E9B8812"/>
    <w:rsid w:val="1EAD2CC3"/>
    <w:rsid w:val="1EC006C4"/>
    <w:rsid w:val="21D5EFD1"/>
    <w:rsid w:val="2213E7FE"/>
    <w:rsid w:val="239F2DB0"/>
    <w:rsid w:val="23E0836D"/>
    <w:rsid w:val="254B96D8"/>
    <w:rsid w:val="25AD2887"/>
    <w:rsid w:val="25D7049A"/>
    <w:rsid w:val="26B1F04C"/>
    <w:rsid w:val="27AD9884"/>
    <w:rsid w:val="2923313F"/>
    <w:rsid w:val="298C9306"/>
    <w:rsid w:val="2A0F06AC"/>
    <w:rsid w:val="2A133346"/>
    <w:rsid w:val="2A81FBF0"/>
    <w:rsid w:val="2C526724"/>
    <w:rsid w:val="2E037C83"/>
    <w:rsid w:val="2E142EE8"/>
    <w:rsid w:val="2E24A0DC"/>
    <w:rsid w:val="2E74EBE1"/>
    <w:rsid w:val="2F4A3BF6"/>
    <w:rsid w:val="2F66966C"/>
    <w:rsid w:val="2F9A0B29"/>
    <w:rsid w:val="30670E74"/>
    <w:rsid w:val="30DC5547"/>
    <w:rsid w:val="3178039B"/>
    <w:rsid w:val="3202DED5"/>
    <w:rsid w:val="35E1A34B"/>
    <w:rsid w:val="36EDA3D5"/>
    <w:rsid w:val="37068B38"/>
    <w:rsid w:val="37C0E85D"/>
    <w:rsid w:val="388728AB"/>
    <w:rsid w:val="38BD8CD9"/>
    <w:rsid w:val="393B1B71"/>
    <w:rsid w:val="3AC8D72E"/>
    <w:rsid w:val="3BE64120"/>
    <w:rsid w:val="3D993E24"/>
    <w:rsid w:val="4076E3E2"/>
    <w:rsid w:val="4190DB29"/>
    <w:rsid w:val="41E4EC78"/>
    <w:rsid w:val="4289B240"/>
    <w:rsid w:val="42B58745"/>
    <w:rsid w:val="4304FEF5"/>
    <w:rsid w:val="4468BC40"/>
    <w:rsid w:val="45F4981A"/>
    <w:rsid w:val="4758159B"/>
    <w:rsid w:val="47E75290"/>
    <w:rsid w:val="48288DA1"/>
    <w:rsid w:val="4A9FF951"/>
    <w:rsid w:val="4B04ADFF"/>
    <w:rsid w:val="4B724E57"/>
    <w:rsid w:val="4C6EF61F"/>
    <w:rsid w:val="4CDE477A"/>
    <w:rsid w:val="4D544DF8"/>
    <w:rsid w:val="4E364FDC"/>
    <w:rsid w:val="4F1FA047"/>
    <w:rsid w:val="4F45EE71"/>
    <w:rsid w:val="501E8EB8"/>
    <w:rsid w:val="53BFBAD8"/>
    <w:rsid w:val="53FEB9CE"/>
    <w:rsid w:val="5418C468"/>
    <w:rsid w:val="55A3BA29"/>
    <w:rsid w:val="57454FF5"/>
    <w:rsid w:val="5A54FEDA"/>
    <w:rsid w:val="5AE600E2"/>
    <w:rsid w:val="5BBCA85C"/>
    <w:rsid w:val="5C4BE551"/>
    <w:rsid w:val="5CAAB273"/>
    <w:rsid w:val="5DA46638"/>
    <w:rsid w:val="63C3D982"/>
    <w:rsid w:val="63CAF488"/>
    <w:rsid w:val="6412C58C"/>
    <w:rsid w:val="64AA7A53"/>
    <w:rsid w:val="64FFC486"/>
    <w:rsid w:val="65054992"/>
    <w:rsid w:val="6639D79B"/>
    <w:rsid w:val="6797A6E5"/>
    <w:rsid w:val="67E21B15"/>
    <w:rsid w:val="6847D4AA"/>
    <w:rsid w:val="68966D1D"/>
    <w:rsid w:val="692F1A19"/>
    <w:rsid w:val="6C56D66F"/>
    <w:rsid w:val="6E29D574"/>
    <w:rsid w:val="6F8E7731"/>
    <w:rsid w:val="6FC3AE68"/>
    <w:rsid w:val="6FFA4F1C"/>
    <w:rsid w:val="70E62089"/>
    <w:rsid w:val="712A4792"/>
    <w:rsid w:val="7198680B"/>
    <w:rsid w:val="71A8249D"/>
    <w:rsid w:val="726177B2"/>
    <w:rsid w:val="7261B11E"/>
    <w:rsid w:val="73404A2B"/>
    <w:rsid w:val="7385AED0"/>
    <w:rsid w:val="75726916"/>
    <w:rsid w:val="76562022"/>
    <w:rsid w:val="76B4A97D"/>
    <w:rsid w:val="7731796E"/>
    <w:rsid w:val="77883E6B"/>
    <w:rsid w:val="791C311A"/>
    <w:rsid w:val="79E24379"/>
    <w:rsid w:val="7A5CD71F"/>
    <w:rsid w:val="7E756CCE"/>
    <w:rsid w:val="7EE36530"/>
    <w:rsid w:val="7F8D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3B98"/>
  <w15:docId w15:val="{F43EA67E-5E8D-4EC6-9307-A999598A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F62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DefaultParagraphFont"/>
    <w:rsid w:val="00AF62D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customXml" Target="../customXml/item4.xml" Id="rId4" /><Relationship Type="http://schemas.openxmlformats.org/officeDocument/2006/relationships/image" Target="media/image2.png" Id="rId9" /><Relationship Type="http://schemas.openxmlformats.org/officeDocument/2006/relationships/image" Target="/media/image5.png" Id="R6a9bdffb471a4808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j6litxIdVd+8SkYrStWoskJXw==">AMUW2mX1kvw1ieJqjEbRN0bSgIpy4PjvJThmm1ACv8j3qxjG02UixOJBg46rhe1P7pJklsAn6UYdLDt4mOCEg4+EbFwHR/WZW08BaxOfDNY9qKMGXyyV1axTvjXVFPKESchq1SGlSSPF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3EB77-42B6-4478-979A-B81774D923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C8940A1-0792-44F3-AAAE-05D8C6FFCE4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8A0AFC-D8D7-4BDA-9F9A-15C518E7748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bd8258b-b717-46d2-8dd7-5431d88e0f4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</dc:creator>
  <keywords/>
  <lastModifiedBy>Karmazsin Áron</lastModifiedBy>
  <revision>7</revision>
  <dcterms:created xsi:type="dcterms:W3CDTF">2020-09-29T00:17:00.0000000Z</dcterms:created>
  <dcterms:modified xsi:type="dcterms:W3CDTF">2021-10-05T16:57:02.2469806Z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