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542" w:rsidRDefault="00BF0542" w:rsidP="00BF0542">
      <w:pPr>
        <w:spacing w:line="220" w:lineRule="atLeast"/>
        <w:rPr>
          <w:rFonts w:hint="eastAsia"/>
        </w:rPr>
      </w:pPr>
      <w:r>
        <w:rPr>
          <w:rFonts w:hint="eastAsia"/>
        </w:rPr>
        <w:t xml:space="preserve">CREATE TABLE </w:t>
      </w:r>
      <w:r>
        <w:t>scott</w:t>
      </w:r>
      <w:r>
        <w:rPr>
          <w:rFonts w:hint="eastAsia"/>
        </w:rPr>
        <w:t>.</w:t>
      </w:r>
      <w:r>
        <w:rPr>
          <w:rFonts w:hint="eastAsia"/>
        </w:rPr>
        <w:t>字典</w:t>
      </w:r>
      <w:r>
        <w:rPr>
          <w:rFonts w:hint="eastAsia"/>
        </w:rPr>
        <w:t>_</w:t>
      </w:r>
      <w:r>
        <w:rPr>
          <w:rFonts w:hint="eastAsia"/>
        </w:rPr>
        <w:t>通用</w:t>
      </w:r>
      <w:r>
        <w:rPr>
          <w:rFonts w:hint="eastAsia"/>
        </w:rPr>
        <w:t xml:space="preserve">_bdfh(  bdnm    VARCHAR2(30 BYTE)                   NOT NULL, </w:t>
      </w:r>
    </w:p>
    <w:p w:rsidR="00BF0542" w:rsidRDefault="00BF0542" w:rsidP="00BF0542">
      <w:pPr>
        <w:spacing w:line="220" w:lineRule="atLeast"/>
      </w:pPr>
      <w:r>
        <w:t xml:space="preserve"> bdxh    VARCHAR2(30 BYTE)                   NOT NULL,  bdjc    VARCHAR2(40 BYTE)                   NOT NULL,  bdfh    VARCHAR2(120 BYTE),  zhjgbz  VARCHAR2(1 BYTE)                    DEFAULT '0'                   NOT NULL,  zsbz    VARCHAR2(1 BYTE)                    DEFAULT '0'                   NOT NULL,  jybz    VARCHAR2(1 BYTE)                    DEFAULT '0'                   NOT NULL,  zzbz    VARCHAR2(1 BYTE)                    DEFAULT '0'                   NOT NULL,  qbbz    VARCHAR2(1 BYTE)                    DEFAULT '0'                   NOT NULL,  txbz    VARCHAR2(1 BYTE)                    DEFAULT '0'                   NOT NULL,  sbbz    VARCHAR2(1 BYTE)                    DEFAULT '0'                   NOT NULL,  jxbz    VARCHAR2(1 BYTE)                    DEFAULT '0'                   NOT NULL,  jwbz    VARCHAR2(1 BYTE)                    DEFAULT '0'                   NOT NULL,  hbbz    VARCHAR2(1 BYTE)                    DEFAULT '0'                   NOT NULL,  zgbz    VARCHAR2(1 BYTE)                    DEFAULT '0'                   NOT NULL,  hqbz    VARCHAR2(1 BYTE)                    DEFAULT '0'                   NOT NULL,  hzbz    VARCHAR2(1 BYTE)                    DEFAULT '0'                   NOT NULL,  ybybz   VARCHAR2(1 BYTE)                    DEFAULT '0'                   NOT NULL,  bybz1   VARCHAR2(1 BYTE)                    DEFAULT '0'                   NOT NULL,  bybz2   VARCHAR2(1 BYTE)                    DEFAULT '0'                   NOT NULL,  bybz3   VARCHAR2(1 BYTE)                    DEFAULT '0'                   NOT NULL,  bybz4   VARCHAR2(1 BYTE)                    DEFAULT '0'                   NOT NULL,  bybz5   VARCHAR2(1 BYTE)                    DEFAULT '0'                   NOT NULL,  bdbznm  VARCHAR2(30 BYTE),  bdbzxh  VARCHAR2(30 BYTE),  bdbzfh  VARCHAR2(120 BYTE),  bdbzjc  VARCHAR2(40 BYTE),  bdhf    VARCHAR2(40 BYTE),  tcxybz  VARCHAR2(20 BYTE),  bz      VARCHAR2(2000 BYTE),  bz</w:t>
      </w:r>
      <w:r>
        <w:t>2</w:t>
      </w:r>
      <w:r>
        <w:t xml:space="preserve">      VARCHAR2(2000 BYTE))</w:t>
      </w:r>
    </w:p>
    <w:p w:rsidR="00BF0542" w:rsidRDefault="00BF0542" w:rsidP="00BF0542">
      <w:pPr>
        <w:spacing w:line="220" w:lineRule="atLeast"/>
      </w:pPr>
      <w:r>
        <w:t>==========================</w:t>
      </w:r>
    </w:p>
    <w:p w:rsidR="00BF0542" w:rsidRDefault="00BF0542" w:rsidP="00BF0542">
      <w:pPr>
        <w:spacing w:line="220" w:lineRule="atLeast"/>
      </w:pPr>
      <w:r>
        <w:rPr>
          <w:rFonts w:hint="eastAsia"/>
        </w:rPr>
        <w:t xml:space="preserve">CREATE TABLE </w:t>
      </w:r>
      <w:r>
        <w:t>scott</w:t>
      </w:r>
      <w:r>
        <w:rPr>
          <w:rFonts w:hint="eastAsia"/>
        </w:rPr>
        <w:t>.</w:t>
      </w:r>
      <w:r>
        <w:rPr>
          <w:rFonts w:hint="eastAsia"/>
        </w:rPr>
        <w:t>字典</w:t>
      </w:r>
      <w:r>
        <w:rPr>
          <w:rFonts w:hint="eastAsia"/>
        </w:rPr>
        <w:t>_</w:t>
      </w:r>
      <w:r>
        <w:rPr>
          <w:rFonts w:hint="eastAsia"/>
        </w:rPr>
        <w:t>通用</w:t>
      </w:r>
      <w:r>
        <w:rPr>
          <w:rFonts w:hint="eastAsia"/>
        </w:rPr>
        <w:t>_zb(  zbnm     VARCHAR2(24 BYTE)                  NOT NULL,  zbxh     VARCHAR2(40 BYTE)                  NOT NULL,  zbmc     VARCHAR2(80 BYTE),  jldw     VARCHAR2(20 BYTE),  jdbz     VARCHAR2(2 BYTE),  zbbc     VARCHAR2</w:t>
      </w:r>
      <w:r>
        <w:t>(80 BYTE),  zbjc     VARCHAR2(40 BYTE),  zzbz     VARCHAR2(2 BYTE),  ywmc     VARCHAR2(120 BYTE),  ycgj     VARCHAR2(30 BYTE),  blnm     VARCHAR2(12 BYTE),  blxh     VARCHAR2(16 BYTE),  blmc     VARCHAR2(80 BYTE),  jbdh     NUMBER(10),  jbdz     VARCHAR2(40 BYTE),  jbzwdz   VARCHAR2(40 BYTE),  jbys     VARCHAR2(40 BYTE),  jbysnm   VARCHAR2(8 BYTE),  jbqjs    VARCHAR2(40 BYTE),  jbqjsnm  VARCHAR2(8 BYTE),  jbxk     NUMBER(2),  jbkh     VARCHAR2(20 BYTE),  jbdwds   NUMBER(2),  jbfx     NUMBER(12,4),  by</w:t>
      </w:r>
      <w:r>
        <w:t>ong</w:t>
      </w:r>
      <w:r>
        <w:t xml:space="preserve">       VARCHAR2(80 BYTE),  bz       VARCHAR2(500 BYTE),  bybz1    VARCHAR2(1 BYTE)                   DEFAULT '0')</w:t>
      </w:r>
    </w:p>
    <w:p w:rsidR="00BF0542" w:rsidRDefault="00BF0542" w:rsidP="00BF0542">
      <w:pPr>
        <w:spacing w:line="220" w:lineRule="atLeast"/>
      </w:pPr>
      <w:r>
        <w:t>=========================</w:t>
      </w:r>
    </w:p>
    <w:p w:rsidR="00BF0542" w:rsidRDefault="00BF0542" w:rsidP="00BF0542">
      <w:pPr>
        <w:spacing w:line="220" w:lineRule="atLeast"/>
      </w:pPr>
      <w:r>
        <w:rPr>
          <w:rFonts w:hint="eastAsia"/>
        </w:rPr>
        <w:t xml:space="preserve">CREATE TABLE </w:t>
      </w:r>
      <w:r>
        <w:t>scott</w:t>
      </w:r>
      <w:r>
        <w:rPr>
          <w:rFonts w:hint="eastAsia"/>
        </w:rPr>
        <w:t>.</w:t>
      </w:r>
      <w:r>
        <w:rPr>
          <w:rFonts w:hint="eastAsia"/>
        </w:rPr>
        <w:t>字典</w:t>
      </w:r>
      <w:r>
        <w:rPr>
          <w:rFonts w:hint="eastAsia"/>
        </w:rPr>
        <w:t>_</w:t>
      </w:r>
      <w:r>
        <w:rPr>
          <w:rFonts w:hint="eastAsia"/>
        </w:rPr>
        <w:t>通用</w:t>
      </w:r>
      <w:r>
        <w:rPr>
          <w:rFonts w:hint="eastAsia"/>
        </w:rPr>
        <w:t>_wjzb(  zbnm     VARCHAR2(24 BYTE)                  NOT NULL,  zbxh     VARCHAR2(40 BYTE)                  NOT NULL,  zbmc     VARCHAR2(80 BYTE),  zbgjdq   VARCHAR2(30 BYTE),  jldw     VARCHAR2(20 BYTE),  zbbc     VARCH</w:t>
      </w:r>
      <w:r>
        <w:t xml:space="preserve">AR2(80 BYTE),  zbjc     VARCHAR2(40 BYTE),  bgmc     VARCHAR2(120 BYTE),  ywmc     VARCHAR2(120 BYTE),  ycgj     VARCHAR2(30 BYTE),  blnm     VARCHAR2(12 BYTE),  blxh     VARCHAR2(16 BYTE),  blmc     VARCHAR2(80 BYTE),  jbdh     NUMBER(10),  jbdz     VARCHAR2(40 BYTE),  jbzwdz   </w:t>
      </w:r>
      <w:r>
        <w:lastRenderedPageBreak/>
        <w:t>VARCHAR2(40 BYTE),  jbys     VARCHAR2(40 BYTE),  jbysnm   VARCHAR2(8 BYTE),  jbqjs    VARCHAR2(40 BYTE),  jbqjsnm  VARCHAR2(8 BYTE),  jbxk     NUMBER(2),  jbkh     VARCHAR2(20 BYTE),  jbdwds   NUMBER(2),  jbfx     NUMBER(12,4),  jdbz     VARCHAR2(2 BYTE),  by</w:t>
      </w:r>
      <w:r>
        <w:t>ong</w:t>
      </w:r>
      <w:r>
        <w:t xml:space="preserve">       VARCHAR2(80 BYTE),  bz       VARCHAR2(500 BYTE))</w:t>
      </w:r>
    </w:p>
    <w:p w:rsidR="00BF0542" w:rsidRDefault="00BF0542" w:rsidP="00BF0542">
      <w:pPr>
        <w:spacing w:line="220" w:lineRule="atLeast"/>
      </w:pPr>
      <w:r>
        <w:t>=========================</w:t>
      </w:r>
    </w:p>
    <w:p w:rsidR="00BF0542" w:rsidRDefault="00BF0542" w:rsidP="00BF0542">
      <w:pPr>
        <w:spacing w:line="220" w:lineRule="atLeast"/>
      </w:pPr>
      <w:r>
        <w:rPr>
          <w:rFonts w:hint="eastAsia"/>
        </w:rPr>
        <w:t xml:space="preserve">CREATE TABLE </w:t>
      </w:r>
      <w:r>
        <w:t>scott</w:t>
      </w:r>
      <w:bookmarkStart w:id="0" w:name="_GoBack"/>
      <w:bookmarkEnd w:id="0"/>
      <w:r>
        <w:rPr>
          <w:rFonts w:hint="eastAsia"/>
        </w:rPr>
        <w:t>.</w:t>
      </w:r>
      <w:r>
        <w:rPr>
          <w:rFonts w:hint="eastAsia"/>
        </w:rPr>
        <w:t>字典</w:t>
      </w:r>
      <w:r>
        <w:rPr>
          <w:rFonts w:hint="eastAsia"/>
        </w:rPr>
        <w:t>_</w:t>
      </w:r>
      <w:r>
        <w:rPr>
          <w:rFonts w:hint="eastAsia"/>
        </w:rPr>
        <w:t>通用</w:t>
      </w:r>
      <w:r>
        <w:rPr>
          <w:rFonts w:hint="eastAsia"/>
        </w:rPr>
        <w:t>_zbgc(  zbgcnm  VARCHAR2(24 BYTE)                   NOT NULL,  zbgcxh  VARCHAR2(24 BYTE)                   NOT NULL,  zbgcdh  VARCHAR2(40 BYTE),  zbgcjc  VARCHAR2(40 BYTE),  zbgclb  VARCHAR2(40 BYTE),  zbgcmc  VARCHAR2(</w:t>
      </w:r>
      <w:r>
        <w:t>80 BYTE),  by      VARCHAR2(500 BYTE),  bz      VARCHAR2(2000 BYTE),  bybz1   VARCHAR2(1 BYTE)                    DEFAULT '0')</w:t>
      </w:r>
    </w:p>
    <w:p w:rsidR="004358AB" w:rsidRPr="00BF0542" w:rsidRDefault="004358AB" w:rsidP="00D31D50">
      <w:pPr>
        <w:spacing w:line="220" w:lineRule="atLeast"/>
      </w:pPr>
    </w:p>
    <w:sectPr w:rsidR="004358AB" w:rsidRPr="00BF0542"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323B43"/>
    <w:rsid w:val="003D37D8"/>
    <w:rsid w:val="00426133"/>
    <w:rsid w:val="004358AB"/>
    <w:rsid w:val="008B7726"/>
    <w:rsid w:val="00BF0542"/>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4E92"/>
  <w15:docId w15:val="{47FFAFA6-CE4A-42BD-AFFD-56BDE392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cp:revision>
  <dcterms:created xsi:type="dcterms:W3CDTF">2008-09-11T17:20:00Z</dcterms:created>
  <dcterms:modified xsi:type="dcterms:W3CDTF">2018-10-25T02:35:00Z</dcterms:modified>
</cp:coreProperties>
</file>