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3FB9A79" w:rsidP="5541263F" w:rsidRDefault="63FB9A79" w14:paraId="6597D11A" w14:textId="7E28E5FB">
      <w:pPr>
        <w:pBdr>
          <w:top w:val="single" w:color="FF000000" w:sz="4" w:space="4"/>
        </w:pBdr>
        <w:spacing w:line="360" w:lineRule="auto"/>
        <w:jc w:val="center"/>
        <w:rPr>
          <w:rFonts w:ascii="Arial" w:hAnsi="Arial" w:eastAsia="Arial" w:cs="Arial"/>
          <w:i w:val="1"/>
          <w:iCs w:val="1"/>
          <w:color w:val="0E2740"/>
          <w:sz w:val="28"/>
          <w:szCs w:val="28"/>
        </w:rPr>
      </w:pPr>
    </w:p>
    <w:p w:rsidR="370D1134" w:rsidP="5541263F" w:rsidRDefault="370D1134" w14:paraId="319FBB1F" w14:textId="56AC92D3">
      <w:pPr>
        <w:spacing w:line="360" w:lineRule="auto"/>
        <w:jc w:val="center"/>
        <w:rPr>
          <w:rFonts w:ascii="Arial" w:hAnsi="Arial" w:eastAsia="Arial" w:cs="Arial"/>
          <w:i w:val="1"/>
          <w:iCs w:val="1"/>
          <w:color w:val="0E2740"/>
          <w:sz w:val="28"/>
          <w:szCs w:val="28"/>
          <w:u w:val="single"/>
        </w:rPr>
      </w:pPr>
      <w:r w:rsidRPr="5541263F" w:rsidR="305915DD">
        <w:rPr>
          <w:rFonts w:ascii="Arial" w:hAnsi="Arial" w:eastAsia="Arial" w:cs="Arial"/>
          <w:i w:val="1"/>
          <w:iCs w:val="1"/>
          <w:color w:val="0E2740"/>
          <w:sz w:val="28"/>
          <w:szCs w:val="28"/>
        </w:rPr>
        <w:t xml:space="preserve">Szakképesítés neve: </w:t>
      </w:r>
      <w:r w:rsidRPr="5541263F" w:rsidR="305915DD">
        <w:rPr>
          <w:rFonts w:ascii="Arial" w:hAnsi="Arial" w:eastAsia="Arial" w:cs="Arial"/>
          <w:i w:val="1"/>
          <w:iCs w:val="1"/>
          <w:color w:val="0E2740"/>
          <w:sz w:val="28"/>
          <w:szCs w:val="28"/>
          <w:u w:val="single"/>
        </w:rPr>
        <w:t>Szoftver Fejlesztő és Tesztelő</w:t>
      </w:r>
    </w:p>
    <w:p w:rsidR="63FB9A79" w:rsidP="5541263F" w:rsidRDefault="63FB9A79" w14:paraId="7006A572" w14:textId="346EEA02">
      <w:pPr>
        <w:spacing w:line="360" w:lineRule="auto"/>
        <w:jc w:val="center"/>
        <w:rPr>
          <w:rFonts w:ascii="Arial" w:hAnsi="Arial" w:eastAsia="Arial" w:cs="Arial"/>
          <w:i w:val="1"/>
          <w:iCs w:val="1"/>
          <w:color w:val="0E2740"/>
          <w:sz w:val="28"/>
          <w:szCs w:val="28"/>
          <w:u w:val="single"/>
        </w:rPr>
      </w:pPr>
    </w:p>
    <w:p w:rsidR="63FB9A79" w:rsidP="5541263F" w:rsidRDefault="63FB9A79" w14:paraId="78A57FCD" w14:textId="72F15F79">
      <w:pPr>
        <w:spacing w:line="360" w:lineRule="auto"/>
        <w:jc w:val="center"/>
        <w:rPr>
          <w:rFonts w:ascii="Arial" w:hAnsi="Arial" w:eastAsia="Arial" w:cs="Arial"/>
          <w:i w:val="1"/>
          <w:iCs w:val="1"/>
          <w:color w:val="0E2740"/>
          <w:sz w:val="28"/>
          <w:szCs w:val="28"/>
          <w:u w:val="single"/>
        </w:rPr>
      </w:pPr>
    </w:p>
    <w:p w:rsidR="63FB9A79" w:rsidP="5541263F" w:rsidRDefault="63FB9A79" w14:paraId="3FC45D4A" w14:textId="2562176D">
      <w:pPr>
        <w:spacing w:line="360" w:lineRule="auto"/>
        <w:jc w:val="center"/>
        <w:rPr>
          <w:rFonts w:ascii="Arial" w:hAnsi="Arial" w:eastAsia="Arial" w:cs="Arial"/>
          <w:i w:val="1"/>
          <w:iCs w:val="1"/>
          <w:color w:val="0E2740"/>
          <w:sz w:val="28"/>
          <w:szCs w:val="28"/>
          <w:u w:val="single"/>
        </w:rPr>
      </w:pPr>
    </w:p>
    <w:p w:rsidR="63FB9A79" w:rsidP="5541263F" w:rsidRDefault="63FB9A79" w14:paraId="7F49F324" w14:textId="06324274">
      <w:pPr>
        <w:spacing w:line="360" w:lineRule="auto"/>
        <w:jc w:val="center"/>
        <w:rPr>
          <w:rFonts w:ascii="Arial" w:hAnsi="Arial" w:eastAsia="Arial" w:cs="Arial"/>
          <w:i w:val="1"/>
          <w:iCs w:val="1"/>
          <w:color w:val="0E2740"/>
          <w:sz w:val="28"/>
          <w:szCs w:val="28"/>
          <w:u w:val="single"/>
        </w:rPr>
      </w:pPr>
    </w:p>
    <w:p w:rsidR="370D1134" w:rsidP="5541263F" w:rsidRDefault="370D1134" w14:paraId="0C79356F" w14:textId="2BE658CA">
      <w:pPr>
        <w:spacing w:line="360" w:lineRule="auto"/>
        <w:jc w:val="center"/>
        <w:rPr>
          <w:rFonts w:ascii="Arial" w:hAnsi="Arial" w:eastAsia="Arial" w:cs="Arial"/>
          <w:b w:val="1"/>
          <w:bCs w:val="1"/>
          <w:color w:val="0E2740"/>
          <w:sz w:val="36"/>
          <w:szCs w:val="36"/>
        </w:rPr>
      </w:pPr>
      <w:r w:rsidRPr="5541263F" w:rsidR="370D1134">
        <w:rPr>
          <w:rFonts w:ascii="Arial" w:hAnsi="Arial" w:eastAsia="Arial" w:cs="Arial"/>
          <w:b w:val="1"/>
          <w:bCs w:val="1"/>
          <w:color w:val="0E2740"/>
          <w:sz w:val="36"/>
          <w:szCs w:val="36"/>
        </w:rPr>
        <w:t>SZAKDOLGOZAT</w:t>
      </w:r>
    </w:p>
    <w:p w:rsidR="14491CB6" w:rsidP="5541263F" w:rsidRDefault="42C382B8" w14:paraId="3B7B4752" w14:textId="74FB936B">
      <w:pPr>
        <w:spacing w:line="360" w:lineRule="auto"/>
        <w:jc w:val="center"/>
        <w:rPr>
          <w:rFonts w:ascii="Arial" w:hAnsi="Arial" w:eastAsia="Arial" w:cs="Arial"/>
          <w:b w:val="1"/>
          <w:bCs w:val="1"/>
          <w:color w:val="4C94D8" w:themeColor="text2" w:themeTint="80"/>
          <w:sz w:val="36"/>
          <w:szCs w:val="36"/>
        </w:rPr>
      </w:pPr>
      <w:r w:rsidRPr="5541263F" w:rsidR="42C382B8">
        <w:rPr>
          <w:rFonts w:ascii="Arial" w:hAnsi="Arial" w:eastAsia="Arial" w:cs="Arial"/>
          <w:b w:val="1"/>
          <w:bCs w:val="1"/>
          <w:color w:val="0E2740"/>
          <w:sz w:val="36"/>
          <w:szCs w:val="36"/>
        </w:rPr>
        <w:t>CalenGo</w:t>
      </w:r>
      <w:r w:rsidRPr="5541263F" w:rsidR="1E9A0053">
        <w:rPr>
          <w:rFonts w:ascii="Arial" w:hAnsi="Arial" w:eastAsia="Arial" w:cs="Arial"/>
          <w:b w:val="1"/>
          <w:bCs w:val="1"/>
          <w:color w:val="0E2740"/>
          <w:sz w:val="36"/>
          <w:szCs w:val="36"/>
        </w:rPr>
        <w:t xml:space="preserve"> – Projekt dokumentáció</w:t>
      </w:r>
    </w:p>
    <w:p w:rsidR="14491CB6" w:rsidP="63FB9A79" w:rsidRDefault="39AF033B" w14:paraId="43E91487" w14:textId="3C6D032A">
      <w:pPr>
        <w:keepNext/>
        <w:widowControl w:val="0"/>
        <w:spacing w:line="360" w:lineRule="auto"/>
        <w:rPr>
          <w:rFonts w:ascii="Arial" w:hAnsi="Arial" w:eastAsia="Arial" w:cs="Arial"/>
          <w:b/>
          <w:bCs/>
          <w:color w:val="4C94D8" w:themeColor="text2" w:themeTint="80"/>
          <w:sz w:val="28"/>
          <w:szCs w:val="28"/>
        </w:rPr>
      </w:pPr>
      <w:r w:rsidRPr="63FB9A79">
        <w:rPr>
          <w:rFonts w:ascii="Arial" w:hAnsi="Arial" w:eastAsia="Arial" w:cs="Arial"/>
          <w:b/>
          <w:bCs/>
          <w:color w:val="0E2740"/>
          <w:sz w:val="28"/>
          <w:szCs w:val="28"/>
        </w:rPr>
        <w:t xml:space="preserve">I. </w:t>
      </w:r>
      <w:r w:rsidRPr="63FB9A79" w:rsidR="42C382B8">
        <w:rPr>
          <w:rFonts w:ascii="Arial" w:hAnsi="Arial" w:eastAsia="Arial" w:cs="Arial"/>
          <w:b/>
          <w:bCs/>
          <w:color w:val="0E2740"/>
          <w:sz w:val="28"/>
          <w:szCs w:val="28"/>
        </w:rPr>
        <w:t>FELHASZNÁLÓI DOKUMENTÁCIÓ</w:t>
      </w:r>
    </w:p>
    <w:p w:rsidR="14491CB6" w:rsidP="63FB9A79" w:rsidRDefault="42C382B8" w14:paraId="6F36C137" w14:textId="4138D2AE">
      <w:pPr>
        <w:keepNext/>
        <w:widowControl w:val="0"/>
        <w:spacing w:line="360" w:lineRule="auto"/>
        <w:rPr>
          <w:rFonts w:ascii="Arial" w:hAnsi="Arial" w:eastAsia="Arial" w:cs="Arial"/>
          <w:b/>
          <w:bCs/>
          <w:color w:val="4C94D8" w:themeColor="text2" w:themeTint="80"/>
          <w:sz w:val="28"/>
          <w:szCs w:val="28"/>
        </w:rPr>
      </w:pPr>
      <w:r w:rsidRPr="63FB9A79">
        <w:rPr>
          <w:rFonts w:ascii="Arial" w:hAnsi="Arial" w:eastAsia="Arial" w:cs="Arial"/>
          <w:b/>
          <w:bCs/>
          <w:color w:val="0E2740"/>
          <w:sz w:val="28"/>
          <w:szCs w:val="28"/>
        </w:rPr>
        <w:t>1. A program általános specifikációja</w:t>
      </w:r>
    </w:p>
    <w:p w:rsidR="14491CB6" w:rsidP="63FB9A79" w:rsidRDefault="05B384C9" w14:paraId="4F144D27" w14:textId="75DF9080">
      <w:pPr>
        <w:keepNext/>
        <w:widowControl w:val="0"/>
        <w:spacing w:before="240" w:after="240" w:line="360" w:lineRule="auto"/>
      </w:pPr>
      <w:r w:rsidRPr="63FB9A79">
        <w:rPr>
          <w:rFonts w:ascii="Arial" w:hAnsi="Arial" w:eastAsia="Arial" w:cs="Arial"/>
        </w:rPr>
        <w:t>A szakdolgozat keretében egy reszponzív, webalapú időpontfoglaló rendszer került megvalósításra, amely személyi edzői időpontok kezelésére szolgál. A rendszer egy modern, böngészőben futtatható alkalmazás, amely a felhasználók és az edzők közötti időpont-egyeztetési folyamatot digitalizálja és egyszerűsíti. A fejlesztés során kiemelt szempont volt az átlátható felhasználói felület, a gyors működés, valamint az adatok megbízható kezelése.</w:t>
      </w:r>
    </w:p>
    <w:p w:rsidR="14491CB6" w:rsidP="63FB9A79" w:rsidRDefault="05B384C9" w14:paraId="0E1E410E" w14:textId="3E886839">
      <w:pPr>
        <w:keepNext/>
        <w:widowControl w:val="0"/>
        <w:spacing w:before="240" w:after="240" w:line="360" w:lineRule="auto"/>
      </w:pPr>
      <w:r w:rsidRPr="63FB9A79">
        <w:rPr>
          <w:rFonts w:ascii="Arial" w:hAnsi="Arial" w:eastAsia="Arial" w:cs="Arial"/>
        </w:rPr>
        <w:t>A rendszer célja egy olyan modern, könnyen használható online platform létrehozása, amely lehetővé teszi a felhasználók számára az időpontfoglalás egyszerű, gyors és biztonságos lebonyolítását. A felhasználók a rendszer segítségével regisztrálhatnak, bejelentkezhetnek, edzőt választhatnak, valamint a szabad időpontok közül kiválaszthatják a számukra megfelelő időpontot. A foglalási folyamat során a rendszer automatikusan ellenőrzi az adatok helyességét és az időpontok elérhetőségét, ezáltal csökkentve a hibás vagy ütköző foglalások előfordulását.</w:t>
      </w:r>
    </w:p>
    <w:p w:rsidR="05B384C9" w:rsidP="28D25260" w:rsidRDefault="05B384C9" w14:paraId="495BFF4C" w14:textId="5DBB625C">
      <w:pPr>
        <w:keepNext w:val="1"/>
        <w:widowControl w:val="0"/>
        <w:spacing w:before="240" w:after="240" w:line="360" w:lineRule="auto"/>
      </w:pPr>
      <w:r w:rsidRPr="28D25260" w:rsidR="05B384C9">
        <w:rPr>
          <w:rFonts w:ascii="Arial" w:hAnsi="Arial" w:eastAsia="Arial" w:cs="Arial"/>
        </w:rPr>
        <w:t>A rendszer további célja, hogy az adminisztrációs folyamatokat is támogassa. Az adminisztrátorok számára lehetőség van a foglalások kezelésére, módosítására és törlésére, valamint a felhasználói adatok áttekintésére. Az edzők saját profiljukhoz kapcsolódó foglalásokat is megtekinthetik, így a rendszer mindhárom szerepkör számára eltérő, de egymással összhangban működő funkciókat biztosít.</w:t>
      </w:r>
    </w:p>
    <w:p w:rsidR="14491CB6" w:rsidP="28D25260" w:rsidRDefault="05B384C9" w14:paraId="3EF74735" w14:textId="68BE23B6">
      <w:pPr>
        <w:keepNext w:val="1"/>
        <w:keepLines w:val="1"/>
        <w:widowControl w:val="0"/>
        <w:spacing w:before="240" w:after="240" w:line="360" w:lineRule="auto"/>
      </w:pPr>
      <w:r w:rsidRPr="28D25260" w:rsidR="05B384C9">
        <w:rPr>
          <w:rFonts w:ascii="Arial" w:hAnsi="Arial" w:eastAsia="Arial" w:cs="Arial"/>
        </w:rPr>
        <w:t>A platform reszponzív kialakítású, tehát asztali számítógépen, laptopon és mobiltelefonon is egyaránt megfelelően működik. A felhasználói felület úgy lett kialakítva, hogy különböző képernyőméreteken is jól átlátható és könnyen kezelhető maradjon. Ennek köszönhetően a rendszer bármilyen eszközről kényelmesen használható, külön alkalmazás telepítése nélkül.</w:t>
      </w:r>
    </w:p>
    <w:p w:rsidR="14491CB6" w:rsidP="28D25260" w:rsidRDefault="05B384C9" w14:paraId="482AACBC" w14:textId="1F760049">
      <w:pPr>
        <w:keepNext w:val="1"/>
        <w:keepLines w:val="1"/>
        <w:widowControl w:val="0"/>
        <w:spacing w:before="240" w:after="240" w:line="360" w:lineRule="auto"/>
      </w:pPr>
      <w:r w:rsidRPr="28D25260" w:rsidR="05B384C9">
        <w:rPr>
          <w:rFonts w:ascii="Arial" w:hAnsi="Arial" w:eastAsia="Arial" w:cs="Arial"/>
        </w:rPr>
        <w:t>A rendszer webes technológiákra épül, így internetkapcsolaton keresztül bárhonnan elérhető</w:t>
      </w:r>
      <w:r w:rsidRPr="28D25260" w:rsidR="6A982502">
        <w:rPr>
          <w:rFonts w:ascii="Arial" w:hAnsi="Arial" w:eastAsia="Arial" w:cs="Arial"/>
        </w:rPr>
        <w:t xml:space="preserve"> is lehetne</w:t>
      </w:r>
      <w:r w:rsidRPr="28D25260" w:rsidR="05B384C9">
        <w:rPr>
          <w:rFonts w:ascii="Arial" w:hAnsi="Arial" w:eastAsia="Arial" w:cs="Arial"/>
        </w:rPr>
        <w:t>. A fejlesztés során fontos szempont volt a stabil működés, a gyors adatfeldolgozás, valamint a felhasználói adatok biztonságos kezelése.</w:t>
      </w:r>
    </w:p>
    <w:p w:rsidR="14491CB6" w:rsidP="28D25260" w:rsidRDefault="42C382B8" w14:paraId="48CF9521" w14:textId="19174AA4">
      <w:pPr>
        <w:keepNext w:val="1"/>
        <w:keepLines w:val="1"/>
        <w:widowControl w:val="0"/>
        <w:spacing w:line="360" w:lineRule="auto"/>
        <w:rPr>
          <w:rFonts w:ascii="Arial" w:hAnsi="Arial" w:eastAsia="Arial" w:cs="Arial"/>
          <w:color w:val="4C94D8" w:themeColor="text2" w:themeTint="80"/>
          <w:sz w:val="24"/>
          <w:szCs w:val="24"/>
        </w:rPr>
      </w:pPr>
      <w:r w:rsidRPr="28D25260" w:rsidR="1E308A9E">
        <w:rPr>
          <w:rFonts w:ascii="Arial" w:hAnsi="Arial" w:eastAsia="Arial" w:cs="Arial"/>
          <w:b w:val="1"/>
          <w:bCs w:val="1"/>
          <w:color w:val="0E2740"/>
          <w:sz w:val="32"/>
          <w:szCs w:val="32"/>
        </w:rPr>
        <w:t>A projektünk GitHub elérhetősége az alábbi linken található:</w:t>
      </w:r>
      <w:r w:rsidRPr="28D25260" w:rsidR="1E308A9E">
        <w:rPr>
          <w:rFonts w:ascii="Arial" w:hAnsi="Arial" w:eastAsia="Arial" w:cs="Arial"/>
          <w:color w:val="0E2740"/>
        </w:rPr>
        <w:t xml:space="preserve"> </w:t>
      </w:r>
      <w:hyperlink r:id="Rc6439aea1a9d4491">
        <w:r w:rsidRPr="28D25260" w:rsidR="1E308A9E">
          <w:rPr>
            <w:rFonts w:ascii="Arial" w:hAnsi="Arial" w:eastAsia="Arial" w:cs="Arial"/>
            <w:color w:val="0E2740"/>
            <w:sz w:val="24"/>
            <w:szCs w:val="24"/>
          </w:rPr>
          <w:t>https://github.com/szelesgergelypeter-10426-svg/CalenGo.git</w:t>
        </w:r>
      </w:hyperlink>
    </w:p>
    <w:p w:rsidR="3E02FF22" w:rsidP="28D25260" w:rsidRDefault="3E02FF22" w14:paraId="7AB18330" w14:textId="69D79F91">
      <w:pPr>
        <w:pStyle w:val="Norml"/>
        <w:keepNext w:val="1"/>
        <w:keepLines w:val="1"/>
        <w:widowControl w:val="0"/>
        <w:spacing w:line="360" w:lineRule="auto"/>
      </w:pPr>
      <w:r w:rsidR="3E02FF22">
        <w:drawing>
          <wp:inline wp14:editId="0364066A" wp14:anchorId="7124BF69">
            <wp:extent cx="5724525" cy="3667125"/>
            <wp:effectExtent l="0" t="0" r="0" b="0"/>
            <wp:docPr id="1473736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736019" name="Picture 1473736019"/>
                    <pic:cNvPicPr/>
                  </pic:nvPicPr>
                  <pic:blipFill>
                    <a:blip xmlns:r="http://schemas.openxmlformats.org/officeDocument/2006/relationships" r:embed="rId1308231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EC1C6" w:rsidP="669EC1C6" w:rsidRDefault="669EC1C6" w14:paraId="5A784DBD" w14:textId="1D5AD974">
      <w:pPr>
        <w:keepNext w:val="1"/>
        <w:widowControl w:val="0"/>
        <w:spacing w:line="360" w:lineRule="auto"/>
        <w:rPr>
          <w:rFonts w:ascii="Arial" w:hAnsi="Arial" w:eastAsia="Arial" w:cs="Arial"/>
          <w:b w:val="1"/>
          <w:bCs w:val="1"/>
          <w:color w:val="0E2740"/>
          <w:sz w:val="28"/>
          <w:szCs w:val="28"/>
        </w:rPr>
      </w:pPr>
    </w:p>
    <w:p w:rsidR="14491CB6" w:rsidP="63FB9A79" w:rsidRDefault="42C382B8" w14:paraId="0E1A0FB6" w14:textId="0EB8B37C">
      <w:pPr>
        <w:keepNext/>
        <w:widowControl w:val="0"/>
        <w:spacing w:line="360" w:lineRule="auto"/>
        <w:rPr>
          <w:rFonts w:ascii="Arial" w:hAnsi="Arial" w:eastAsia="Arial" w:cs="Arial"/>
          <w:b/>
          <w:bCs/>
          <w:color w:val="4C94D8" w:themeColor="text2" w:themeTint="80"/>
          <w:sz w:val="28"/>
          <w:szCs w:val="28"/>
        </w:rPr>
      </w:pPr>
      <w:r w:rsidRPr="010B3E0D" w:rsidR="42C382B8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2. Rendszerkövetelmények</w:t>
      </w:r>
    </w:p>
    <w:p w:rsidR="14491CB6" w:rsidP="63FB9A79" w:rsidRDefault="42C382B8" w14:paraId="74A9C447" w14:textId="4E0A54EE">
      <w:pPr>
        <w:keepNext/>
        <w:widowControl w:val="0"/>
        <w:spacing w:line="360" w:lineRule="auto"/>
        <w:ind w:left="708"/>
        <w:rPr>
          <w:rFonts w:ascii="Arial" w:hAnsi="Arial" w:eastAsia="Arial" w:cs="Arial"/>
          <w:b/>
          <w:bCs/>
        </w:rPr>
      </w:pPr>
      <w:r w:rsidRPr="63FB9A79">
        <w:rPr>
          <w:rFonts w:ascii="Arial" w:hAnsi="Arial" w:eastAsia="Arial" w:cs="Arial"/>
          <w:b/>
          <w:bCs/>
        </w:rPr>
        <w:t>Minimális követelmények:</w:t>
      </w:r>
    </w:p>
    <w:p w:rsidR="14491CB6" w:rsidP="63FB9A79" w:rsidRDefault="42C382B8" w14:paraId="6275C26B" w14:textId="7548887F">
      <w:pPr>
        <w:pStyle w:val="Listaszerbekezds"/>
        <w:keepNext/>
        <w:widowControl w:val="0"/>
        <w:numPr>
          <w:ilvl w:val="0"/>
          <w:numId w:val="37"/>
        </w:numPr>
        <w:spacing w:line="360" w:lineRule="auto"/>
        <w:contextualSpacing w:val="0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>1 GHz-es processzor</w:t>
      </w:r>
    </w:p>
    <w:p w:rsidR="14491CB6" w:rsidP="63FB9A79" w:rsidRDefault="42C382B8" w14:paraId="51AAC97F" w14:textId="6E2E7218">
      <w:pPr>
        <w:pStyle w:val="Listaszerbekezds"/>
        <w:keepNext/>
        <w:widowControl w:val="0"/>
        <w:numPr>
          <w:ilvl w:val="0"/>
          <w:numId w:val="37"/>
        </w:numPr>
        <w:spacing w:line="360" w:lineRule="auto"/>
        <w:contextualSpacing w:val="0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>2 GB RAM</w:t>
      </w:r>
    </w:p>
    <w:p w:rsidR="14491CB6" w:rsidP="63FB9A79" w:rsidRDefault="42C382B8" w14:paraId="07E3F1F5" w14:textId="03031D44">
      <w:pPr>
        <w:pStyle w:val="Listaszerbekezds"/>
        <w:keepNext/>
        <w:widowControl w:val="0"/>
        <w:numPr>
          <w:ilvl w:val="0"/>
          <w:numId w:val="37"/>
        </w:numPr>
        <w:spacing w:line="360" w:lineRule="auto"/>
        <w:contextualSpacing w:val="0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>200 MB szabad tárhely</w:t>
      </w:r>
    </w:p>
    <w:p w:rsidR="14491CB6" w:rsidP="010B3E0D" w:rsidRDefault="42C382B8" w14:paraId="49152526" w14:textId="38A1D30D">
      <w:pPr>
        <w:pStyle w:val="Listaszerbekezds"/>
        <w:keepNext w:val="0"/>
        <w:keepLines w:val="0"/>
        <w:pageBreakBefore w:val="0"/>
        <w:widowControl w:val="0"/>
        <w:numPr>
          <w:ilvl w:val="0"/>
          <w:numId w:val="37"/>
        </w:numPr>
        <w:spacing w:line="360" w:lineRule="auto"/>
        <w:contextualSpacing w:val="0"/>
        <w:rPr>
          <w:rFonts w:ascii="Arial" w:hAnsi="Arial" w:eastAsia="Arial" w:cs="Arial"/>
          <w:b w:val="1"/>
          <w:bCs w:val="1"/>
        </w:rPr>
      </w:pPr>
      <w:r w:rsidRPr="25350C2E" w:rsidR="1E308A9E">
        <w:rPr>
          <w:rFonts w:ascii="Arial" w:hAnsi="Arial" w:eastAsia="Arial" w:cs="Arial"/>
        </w:rPr>
        <w:t>Internetkapcsolat</w:t>
      </w:r>
    </w:p>
    <w:p w:rsidR="13D2A4A4" w:rsidP="25350C2E" w:rsidRDefault="13D2A4A4" w14:paraId="53572C9A" w14:textId="46CE1FF2">
      <w:pPr>
        <w:pStyle w:val="Listaszerbekezds"/>
        <w:keepNext w:val="0"/>
        <w:keepLines w:val="0"/>
        <w:pageBreakBefore w:val="0"/>
        <w:widowControl w:val="0"/>
        <w:numPr>
          <w:ilvl w:val="0"/>
          <w:numId w:val="37"/>
        </w:numPr>
        <w:suppressLineNumbers w:val="0"/>
        <w:bidi w:val="0"/>
        <w:spacing w:before="0" w:beforeAutospacing="off" w:after="160" w:afterAutospacing="off" w:line="360" w:lineRule="auto"/>
        <w:ind w:left="1776" w:right="0" w:hanging="360"/>
        <w:jc w:val="left"/>
        <w:rPr>
          <w:rFonts w:ascii="Arial" w:hAnsi="Arial" w:eastAsia="Arial" w:cs="Arial"/>
          <w:b w:val="0"/>
          <w:bCs w:val="0"/>
        </w:rPr>
      </w:pPr>
      <w:r w:rsidRPr="25350C2E" w:rsidR="13D2A4A4">
        <w:rPr>
          <w:rFonts w:ascii="Arial" w:hAnsi="Arial" w:eastAsia="Arial" w:cs="Arial"/>
          <w:b w:val="0"/>
          <w:bCs w:val="0"/>
        </w:rPr>
        <w:t>Böngésző</w:t>
      </w:r>
    </w:p>
    <w:p w:rsidR="14491CB6" w:rsidP="010B3E0D" w:rsidRDefault="42C382B8" w14:paraId="40A66B9D" w14:textId="3E8AAF05">
      <w:pPr>
        <w:pStyle w:val="Norml"/>
        <w:keepNext w:val="1"/>
        <w:keepLines w:val="1"/>
        <w:pageBreakBefore w:val="0"/>
        <w:widowControl w:val="0"/>
        <w:spacing w:line="360" w:lineRule="auto"/>
        <w:ind w:left="720"/>
        <w:contextualSpacing w:val="0"/>
        <w:rPr>
          <w:rFonts w:ascii="Arial" w:hAnsi="Arial" w:eastAsia="Arial" w:cs="Arial"/>
          <w:b w:val="1"/>
          <w:bCs w:val="1"/>
        </w:rPr>
      </w:pPr>
      <w:r w:rsidRPr="010B3E0D" w:rsidR="5D39CFB4">
        <w:rPr>
          <w:rFonts w:ascii="Arial" w:hAnsi="Arial" w:eastAsia="Arial" w:cs="Arial"/>
          <w:b w:val="1"/>
          <w:bCs w:val="1"/>
        </w:rPr>
        <w:t>Ajánlott konfiguráció:</w:t>
      </w:r>
    </w:p>
    <w:p w:rsidR="14491CB6" w:rsidP="010B3E0D" w:rsidRDefault="42C382B8" w14:paraId="5573529D" w14:textId="55829A04">
      <w:pPr>
        <w:pStyle w:val="Listaszerbekezds"/>
        <w:keepNext w:val="1"/>
        <w:keepLines w:val="1"/>
        <w:pageBreakBefore w:val="0"/>
        <w:widowControl w:val="0"/>
        <w:numPr>
          <w:ilvl w:val="0"/>
          <w:numId w:val="36"/>
        </w:numPr>
        <w:spacing w:line="360" w:lineRule="auto"/>
        <w:contextualSpacing w:val="0"/>
        <w:rPr>
          <w:rFonts w:ascii="Arial" w:hAnsi="Arial" w:eastAsia="Arial" w:cs="Arial"/>
        </w:rPr>
      </w:pPr>
      <w:r w:rsidRPr="010B3E0D" w:rsidR="5D39CFB4">
        <w:rPr>
          <w:rFonts w:ascii="Arial" w:hAnsi="Arial" w:eastAsia="Arial" w:cs="Arial"/>
        </w:rPr>
        <w:t xml:space="preserve">2 </w:t>
      </w:r>
      <w:r w:rsidRPr="010B3E0D" w:rsidR="5D39CFB4">
        <w:rPr>
          <w:rFonts w:ascii="Arial" w:hAnsi="Arial" w:eastAsia="Arial" w:cs="Arial"/>
        </w:rPr>
        <w:t>GHz</w:t>
      </w:r>
      <w:r w:rsidRPr="010B3E0D" w:rsidR="5D39CFB4">
        <w:rPr>
          <w:rFonts w:ascii="Arial" w:hAnsi="Arial" w:eastAsia="Arial" w:cs="Arial"/>
        </w:rPr>
        <w:t xml:space="preserve"> vagy gyorsabb processzor</w:t>
      </w:r>
    </w:p>
    <w:p w:rsidR="14491CB6" w:rsidP="010B3E0D" w:rsidRDefault="42C382B8" w14:paraId="6BA36BE8" w14:textId="6729FB9F">
      <w:pPr>
        <w:pStyle w:val="Listaszerbekezds"/>
        <w:keepNext w:val="1"/>
        <w:keepLines w:val="1"/>
        <w:pageBreakBefore w:val="0"/>
        <w:widowControl w:val="0"/>
        <w:numPr>
          <w:ilvl w:val="0"/>
          <w:numId w:val="36"/>
        </w:numPr>
        <w:spacing w:line="360" w:lineRule="auto"/>
        <w:contextualSpacing w:val="0"/>
        <w:rPr>
          <w:rFonts w:ascii="Arial" w:hAnsi="Arial" w:eastAsia="Arial" w:cs="Arial"/>
        </w:rPr>
      </w:pPr>
      <w:r w:rsidRPr="010B3E0D" w:rsidR="5D39CFB4">
        <w:rPr>
          <w:rFonts w:ascii="Arial" w:hAnsi="Arial" w:eastAsia="Arial" w:cs="Arial"/>
        </w:rPr>
        <w:t>4 GB RAM vagy több</w:t>
      </w:r>
    </w:p>
    <w:p w:rsidR="14491CB6" w:rsidP="010B3E0D" w:rsidRDefault="42C382B8" w14:paraId="18DF6CFC" w14:textId="293CAA6D">
      <w:pPr>
        <w:pStyle w:val="Listaszerbekezds"/>
        <w:keepNext w:val="1"/>
        <w:keepLines w:val="1"/>
        <w:pageBreakBefore w:val="0"/>
        <w:widowControl w:val="0"/>
        <w:numPr>
          <w:ilvl w:val="0"/>
          <w:numId w:val="36"/>
        </w:numPr>
        <w:spacing w:line="360" w:lineRule="auto"/>
        <w:contextualSpacing w:val="0"/>
        <w:rPr>
          <w:rFonts w:ascii="Arial" w:hAnsi="Arial" w:eastAsia="Arial" w:cs="Arial"/>
        </w:rPr>
      </w:pPr>
      <w:r w:rsidRPr="010B3E0D" w:rsidR="5D39CFB4">
        <w:rPr>
          <w:rFonts w:ascii="Arial" w:hAnsi="Arial" w:eastAsia="Arial" w:cs="Arial"/>
        </w:rPr>
        <w:t>Stabil internetkapcsolat</w:t>
      </w:r>
    </w:p>
    <w:p w:rsidR="14491CB6" w:rsidP="010B3E0D" w:rsidRDefault="42C382B8" w14:paraId="7D30F8F8" w14:textId="1CF2F618">
      <w:pPr>
        <w:pStyle w:val="Listaszerbekezds"/>
        <w:keepNext w:val="1"/>
        <w:keepLines w:val="1"/>
        <w:pageBreakBefore w:val="0"/>
        <w:widowControl w:val="0"/>
        <w:numPr>
          <w:ilvl w:val="0"/>
          <w:numId w:val="36"/>
        </w:numPr>
        <w:spacing w:line="360" w:lineRule="auto"/>
        <w:contextualSpacing w:val="0"/>
        <w:rPr>
          <w:rFonts w:ascii="Arial" w:hAnsi="Arial" w:eastAsia="Arial" w:cs="Arial"/>
        </w:rPr>
      </w:pPr>
      <w:r w:rsidRPr="010B3E0D" w:rsidR="5D39CFB4">
        <w:rPr>
          <w:rFonts w:ascii="Arial" w:hAnsi="Arial" w:eastAsia="Arial" w:cs="Arial"/>
        </w:rPr>
        <w:t>Windows 10/11, Linux</w:t>
      </w:r>
    </w:p>
    <w:p w:rsidR="14491CB6" w:rsidP="010B3E0D" w:rsidRDefault="42C382B8" w14:paraId="472708EA" w14:textId="0A503A2E">
      <w:pPr>
        <w:pStyle w:val="Listaszerbekezds"/>
        <w:keepNext w:val="1"/>
        <w:keepLines w:val="1"/>
        <w:pageBreakBefore w:val="0"/>
        <w:widowControl w:val="0"/>
        <w:numPr>
          <w:ilvl w:val="0"/>
          <w:numId w:val="36"/>
        </w:numPr>
        <w:spacing w:line="360" w:lineRule="auto"/>
        <w:contextualSpacing w:val="0"/>
        <w:rPr>
          <w:rFonts w:ascii="Arial" w:hAnsi="Arial" w:eastAsia="Arial" w:cs="Arial"/>
        </w:rPr>
      </w:pPr>
      <w:r w:rsidRPr="010B3E0D" w:rsidR="5D39CFB4">
        <w:rPr>
          <w:rFonts w:ascii="Arial" w:hAnsi="Arial" w:eastAsia="Arial" w:cs="Arial"/>
        </w:rPr>
        <w:t>Modern böngésző (Chrome, Firefox, Edge)</w:t>
      </w:r>
    </w:p>
    <w:p w:rsidR="14491CB6" w:rsidP="010B3E0D" w:rsidRDefault="42C382B8" w14:paraId="4478F51C" w14:textId="4B1D91AD">
      <w:pPr>
        <w:pStyle w:val="Listaszerbekezds"/>
        <w:keepNext w:val="1"/>
        <w:keepLines w:val="1"/>
        <w:pageBreakBefore w:val="0"/>
        <w:widowControl w:val="0"/>
        <w:numPr>
          <w:ilvl w:val="0"/>
          <w:numId w:val="36"/>
        </w:numPr>
        <w:spacing w:line="360" w:lineRule="auto"/>
        <w:contextualSpacing w:val="0"/>
        <w:rPr>
          <w:rFonts w:ascii="Arial" w:hAnsi="Arial" w:eastAsia="Arial" w:cs="Arial"/>
        </w:rPr>
      </w:pPr>
      <w:r w:rsidRPr="010B3E0D" w:rsidR="5D39CFB4">
        <w:rPr>
          <w:rFonts w:ascii="Arial" w:hAnsi="Arial" w:eastAsia="Arial" w:cs="Arial"/>
        </w:rPr>
        <w:t xml:space="preserve">Node.js </w:t>
      </w:r>
    </w:p>
    <w:p w:rsidR="14491CB6" w:rsidP="010B3E0D" w:rsidRDefault="42C382B8" w14:paraId="256AA120" w14:textId="03C977E2">
      <w:pPr>
        <w:pStyle w:val="Listaszerbekezds"/>
        <w:keepNext w:val="1"/>
        <w:keepLines w:val="1"/>
        <w:pageBreakBefore w:val="0"/>
        <w:widowControl w:val="0"/>
        <w:numPr>
          <w:ilvl w:val="0"/>
          <w:numId w:val="36"/>
        </w:numPr>
        <w:spacing w:line="360" w:lineRule="auto"/>
        <w:contextualSpacing w:val="0"/>
        <w:rPr>
          <w:rFonts w:ascii="Arial" w:hAnsi="Arial" w:eastAsia="Arial" w:cs="Arial"/>
        </w:rPr>
      </w:pPr>
      <w:r w:rsidRPr="010B3E0D" w:rsidR="5D39CFB4">
        <w:rPr>
          <w:rFonts w:ascii="Arial" w:hAnsi="Arial" w:eastAsia="Arial" w:cs="Arial"/>
        </w:rPr>
        <w:t>SQLite</w:t>
      </w:r>
      <w:r w:rsidRPr="010B3E0D" w:rsidR="5D39CFB4">
        <w:rPr>
          <w:rFonts w:ascii="Arial" w:hAnsi="Arial" w:eastAsia="Arial" w:cs="Arial"/>
        </w:rPr>
        <w:t xml:space="preserve"> adatbázis</w:t>
      </w:r>
    </w:p>
    <w:p w:rsidR="14491CB6" w:rsidP="010B3E0D" w:rsidRDefault="42C382B8" w14:paraId="5095AE55" w14:textId="016D24D9">
      <w:pPr>
        <w:pStyle w:val="Norml"/>
        <w:keepNext w:val="0"/>
        <w:keepLines w:val="0"/>
        <w:pageBreakBefore w:val="0"/>
        <w:widowControl w:val="0"/>
        <w:spacing w:line="360" w:lineRule="auto"/>
        <w:ind w:left="0"/>
        <w:contextualSpacing w:val="0"/>
        <w:rPr>
          <w:rFonts w:ascii="Arial" w:hAnsi="Arial" w:eastAsia="Arial" w:cs="Arial"/>
          <w:b w:val="1"/>
          <w:bCs w:val="1"/>
          <w:color w:val="0E2740"/>
          <w:sz w:val="28"/>
          <w:szCs w:val="28"/>
        </w:rPr>
      </w:pPr>
      <w:r w:rsidRPr="010B3E0D" w:rsidR="684D059A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3. A program telepítése</w:t>
      </w:r>
    </w:p>
    <w:p w:rsidR="14491CB6" w:rsidP="28D25260" w:rsidRDefault="42C382B8" w14:paraId="645388D8" w14:textId="2CE56600">
      <w:pPr>
        <w:widowControl w:val="0"/>
        <w:spacing w:before="240" w:beforeAutospacing="off" w:after="240" w:afterAutospacing="off" w:line="360" w:lineRule="auto"/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</w:rPr>
      </w:pPr>
      <w:r w:rsidRPr="28D25260" w:rsidR="530FEED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hu-HU"/>
        </w:rPr>
        <w:t>Frontend telepítése és indítása</w:t>
      </w:r>
    </w:p>
    <w:p w:rsidR="14491CB6" w:rsidP="47E77186" w:rsidRDefault="42C382B8" w14:paraId="63B11E9D" w14:textId="2DA5485A">
      <w:pPr>
        <w:pStyle w:val="Listaszerbekezds"/>
        <w:widowControl w:val="0"/>
        <w:numPr>
          <w:ilvl w:val="0"/>
          <w:numId w:val="55"/>
        </w:numPr>
        <w:spacing w:before="0" w:beforeAutospacing="off" w:after="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47E77186" w:rsidR="530FEED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A megfelelő mappa megnyitása</w:t>
      </w:r>
      <w:r>
        <w:br/>
      </w:r>
      <w:r w:rsidRPr="47E77186" w:rsidR="530FEED4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Első lépésként navigáljunk a projekt frontend részének mappájába. Ezt megtehetjük a fájlkezelőből vagy közvetlenül a terminálban is a </w:t>
      </w:r>
      <w:r w:rsidRPr="47E77186" w:rsidR="530FEED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cd</w:t>
      </w:r>
      <w:r w:rsidRPr="47E77186" w:rsidR="530FEED4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parancs segítségével. Fontos, hogy abba a könyvtárba lépjünk be, ahol a frontend forrásfájlok találhatók. </w:t>
      </w:r>
    </w:p>
    <w:p w:rsidR="14491CB6" w:rsidP="47E77186" w:rsidRDefault="42C382B8" w14:paraId="4BA0F6FF" w14:textId="4B35FD70">
      <w:pPr>
        <w:pStyle w:val="Listaszerbekezds"/>
        <w:widowControl w:val="0"/>
        <w:numPr>
          <w:ilvl w:val="0"/>
          <w:numId w:val="55"/>
        </w:numPr>
        <w:spacing w:before="0" w:beforeAutospacing="off" w:after="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47E77186" w:rsidR="530FEED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Terminál megnyitása</w:t>
      </w:r>
      <w:r>
        <w:br/>
      </w:r>
      <w:r w:rsidRPr="47E77186" w:rsidR="530FEED4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kiválasztott mappában nyissunk egy terminált (pl. Visual </w:t>
      </w:r>
      <w:r w:rsidRPr="47E77186" w:rsidR="530FEED4">
        <w:rPr>
          <w:rFonts w:ascii="Arial" w:hAnsi="Arial" w:eastAsia="Arial" w:cs="Arial"/>
          <w:noProof w:val="0"/>
          <w:sz w:val="24"/>
          <w:szCs w:val="24"/>
          <w:lang w:val="hu-HU"/>
        </w:rPr>
        <w:t>Studio</w:t>
      </w:r>
      <w:r w:rsidRPr="47E77186" w:rsidR="530FEED4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</w:t>
      </w:r>
      <w:r w:rsidRPr="47E77186" w:rsidR="530FEED4">
        <w:rPr>
          <w:rFonts w:ascii="Arial" w:hAnsi="Arial" w:eastAsia="Arial" w:cs="Arial"/>
          <w:noProof w:val="0"/>
          <w:sz w:val="24"/>
          <w:szCs w:val="24"/>
          <w:lang w:val="hu-HU"/>
        </w:rPr>
        <w:t>Code</w:t>
      </w:r>
      <w:r w:rsidRPr="47E77186" w:rsidR="530FEED4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-ban a beépített terminált). Ellenőrizzük, hogy valóban a megfelelő könyvtárban állunk. </w:t>
      </w:r>
    </w:p>
    <w:p w:rsidR="14491CB6" w:rsidP="47E77186" w:rsidRDefault="42C382B8" w14:paraId="69273A75" w14:textId="1813D47C">
      <w:pPr>
        <w:pStyle w:val="Listaszerbekezds"/>
        <w:widowControl w:val="0"/>
        <w:numPr>
          <w:ilvl w:val="0"/>
          <w:numId w:val="55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47E77186" w:rsidR="530FEED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Függőségek telepítése</w:t>
      </w:r>
      <w:r>
        <w:br/>
      </w:r>
      <w:r w:rsidRPr="47E77186" w:rsidR="530FEED4">
        <w:rPr>
          <w:rFonts w:ascii="Arial" w:hAnsi="Arial" w:eastAsia="Arial" w:cs="Arial"/>
          <w:noProof w:val="0"/>
          <w:sz w:val="24"/>
          <w:szCs w:val="24"/>
          <w:lang w:val="hu-HU"/>
        </w:rPr>
        <w:t>A projekt futtatásához szükséges csomagokat az alábbi parancs segítségével telepítjük:</w:t>
      </w:r>
    </w:p>
    <w:p w:rsidR="14491CB6" w:rsidP="28D25260" w:rsidRDefault="42C382B8" w14:paraId="05939C89" w14:textId="7A759425">
      <w:pPr>
        <w:pStyle w:val="Norml"/>
        <w:widowControl w:val="0"/>
        <w:spacing w:before="0" w:beforeAutospacing="off" w:after="0" w:afterAutospacing="off" w:line="360" w:lineRule="auto"/>
        <w:ind w:left="708" w:firstLine="708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</w:pPr>
      <w:r w:rsidRPr="28D25260" w:rsidR="530FEED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npm</w:t>
      </w:r>
      <w:r w:rsidRPr="28D25260" w:rsidR="530FEED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 xml:space="preserve"> </w:t>
      </w:r>
      <w:r w:rsidRPr="28D25260" w:rsidR="530FEED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install</w:t>
      </w:r>
    </w:p>
    <w:p w:rsidR="14491CB6" w:rsidP="47E77186" w:rsidRDefault="42C382B8" w14:paraId="7C244CBD" w14:textId="5D1650BD">
      <w:pPr>
        <w:pStyle w:val="Norml"/>
        <w:widowControl w:val="0"/>
        <w:spacing w:before="240" w:beforeAutospacing="off" w:after="240" w:afterAutospacing="off" w:line="360" w:lineRule="auto"/>
        <w:ind w:left="708" w:firstLine="0"/>
      </w:pPr>
      <w:r w:rsidRPr="5DCBE381" w:rsidR="3B00A8E7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Ez a parancs letölti és telepíti a </w:t>
      </w:r>
      <w:r w:rsidRPr="5DCBE381" w:rsidR="3B00A8E7">
        <w:rPr>
          <w:rFonts w:ascii="Arial" w:hAnsi="Arial" w:eastAsia="Arial" w:cs="Arial"/>
          <w:noProof w:val="0"/>
          <w:sz w:val="24"/>
          <w:szCs w:val="24"/>
          <w:lang w:val="hu-HU"/>
        </w:rPr>
        <w:t>package.json</w:t>
      </w:r>
      <w:r w:rsidRPr="5DCBE381" w:rsidR="3B00A8E7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fájlban szereplő összes</w:t>
      </w:r>
      <w:r w:rsidRPr="5DCBE381" w:rsidR="3FD96097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</w:t>
      </w:r>
      <w:r>
        <w:br/>
      </w:r>
      <w:r w:rsidRPr="5DCBE381" w:rsidR="3B00A8E7">
        <w:rPr>
          <w:rFonts w:ascii="Arial" w:hAnsi="Arial" w:eastAsia="Arial" w:cs="Arial"/>
          <w:noProof w:val="0"/>
          <w:sz w:val="24"/>
          <w:szCs w:val="24"/>
          <w:lang w:val="hu-HU"/>
        </w:rPr>
        <w:t>s</w:t>
      </w:r>
      <w:r w:rsidRPr="5DCBE381" w:rsidR="3B00A8E7">
        <w:rPr>
          <w:rFonts w:ascii="Arial" w:hAnsi="Arial" w:eastAsia="Arial" w:cs="Arial"/>
          <w:noProof w:val="0"/>
          <w:sz w:val="24"/>
          <w:szCs w:val="24"/>
          <w:lang w:val="hu-HU"/>
        </w:rPr>
        <w:t>zükséges függőséget.</w:t>
      </w:r>
      <w:r w:rsidR="325B37AE">
        <w:drawing>
          <wp:inline wp14:editId="208DA44A" wp14:anchorId="342C5DA7">
            <wp:extent cx="5474465" cy="538625"/>
            <wp:effectExtent l="0" t="0" r="0" b="0"/>
            <wp:docPr id="1144464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165226" name="Picture 607165226"/>
                    <pic:cNvPicPr/>
                  </pic:nvPicPr>
                  <pic:blipFill>
                    <a:blip xmlns:r="http://schemas.openxmlformats.org/officeDocument/2006/relationships" r:embed="rId1263182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4465" cy="5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91CB6" w:rsidP="5DCBE381" w:rsidRDefault="42C382B8" w14:paraId="2DECA4C6" w14:textId="0C3FECC0">
      <w:pPr>
        <w:pStyle w:val="Listaszerbekezds"/>
        <w:keepNext w:val="1"/>
        <w:widowControl w:val="0"/>
        <w:numPr>
          <w:ilvl w:val="0"/>
          <w:numId w:val="55"/>
        </w:numPr>
        <w:spacing w:before="240" w:beforeAutospacing="off" w:after="24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DCBE381" w:rsidR="3B00A8E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Fejlesztői szerver indítása</w:t>
      </w:r>
      <w:r>
        <w:br/>
      </w:r>
      <w:r w:rsidRPr="5DCBE381" w:rsidR="3B00A8E7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A telepítés befejezése után indítsuk el az </w:t>
      </w:r>
      <w:r w:rsidRPr="5DCBE381" w:rsidR="3B00A8E7">
        <w:rPr>
          <w:rFonts w:ascii="Arial" w:hAnsi="Arial" w:eastAsia="Arial" w:cs="Arial"/>
          <w:noProof w:val="0"/>
          <w:sz w:val="24"/>
          <w:szCs w:val="24"/>
          <w:lang w:val="hu-HU"/>
        </w:rPr>
        <w:t>Angular</w:t>
      </w:r>
      <w:r w:rsidRPr="5DCBE381" w:rsidR="3B00A8E7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fejlesztői szervert az alábbi paranccsal:</w:t>
      </w:r>
    </w:p>
    <w:p w:rsidR="14491CB6" w:rsidP="5DCBE381" w:rsidRDefault="42C382B8" w14:paraId="7A0B5D43" w14:textId="5F7399CA">
      <w:pPr>
        <w:keepNext w:val="1"/>
        <w:widowControl w:val="0"/>
        <w:spacing w:before="0" w:beforeAutospacing="off" w:after="0" w:afterAutospacing="off" w:line="360" w:lineRule="auto"/>
        <w:ind w:left="1416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</w:pPr>
      <w:r w:rsidRPr="5DCBE381" w:rsidR="3B00A8E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ng</w:t>
      </w:r>
      <w:r w:rsidRPr="5DCBE381" w:rsidR="3B00A8E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 xml:space="preserve"> </w:t>
      </w:r>
      <w:r w:rsidRPr="5DCBE381" w:rsidR="3B00A8E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serve</w:t>
      </w:r>
    </w:p>
    <w:p w:rsidR="14491CB6" w:rsidP="5DCBE381" w:rsidRDefault="42C382B8" w14:paraId="3DC523D1" w14:textId="65A5AB6D">
      <w:pPr>
        <w:keepNext w:val="1"/>
        <w:widowControl w:val="0"/>
        <w:spacing w:before="240" w:beforeAutospacing="off" w:after="240" w:afterAutospacing="off" w:line="360" w:lineRule="auto"/>
        <w:ind w:left="708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DCBE381" w:rsidR="3B00A8E7">
        <w:rPr>
          <w:rFonts w:ascii="Arial" w:hAnsi="Arial" w:eastAsia="Arial" w:cs="Arial"/>
          <w:noProof w:val="0"/>
          <w:sz w:val="24"/>
          <w:szCs w:val="24"/>
          <w:lang w:val="hu-HU"/>
        </w:rPr>
        <w:t>Ez elindítja az alkalmazást egy helyi fejlesztői környezetben.</w:t>
      </w:r>
    </w:p>
    <w:p w:rsidR="14491CB6" w:rsidP="28D25260" w:rsidRDefault="42C382B8" w14:paraId="232F421C" w14:textId="40948BB2">
      <w:pPr>
        <w:widowControl w:val="0"/>
        <w:spacing w:before="240" w:beforeAutospacing="off" w:after="240" w:afterAutospacing="off" w:line="360" w:lineRule="auto"/>
        <w:ind w:left="708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="57A8B822">
        <w:drawing>
          <wp:inline wp14:editId="68CADD83" wp14:anchorId="19964D2F">
            <wp:extent cx="4871715" cy="1706925"/>
            <wp:effectExtent l="0" t="0" r="0" b="0"/>
            <wp:docPr id="1216328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328724" name="Picture 1216328724"/>
                    <pic:cNvPicPr/>
                  </pic:nvPicPr>
                  <pic:blipFill>
                    <a:blip xmlns:r="http://schemas.openxmlformats.org/officeDocument/2006/relationships" r:embed="rId168051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1715" cy="17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91CB6" w:rsidP="47E77186" w:rsidRDefault="42C382B8" w14:paraId="6519E82A" w14:textId="5EFAB6BC">
      <w:pPr>
        <w:pStyle w:val="Listaszerbekezds"/>
        <w:widowControl w:val="0"/>
        <w:numPr>
          <w:ilvl w:val="0"/>
          <w:numId w:val="55"/>
        </w:numPr>
        <w:spacing w:before="0" w:beforeAutospacing="off" w:after="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47E77186" w:rsidR="530FEED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Alkalmazás megnyitása böngészőben</w:t>
      </w:r>
      <w:r>
        <w:br/>
      </w:r>
      <w:r w:rsidRPr="47E77186" w:rsidR="530FEED4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A szerver elindulása után a terminál kiír egy </w:t>
      </w:r>
      <w:r w:rsidRPr="47E77186" w:rsidR="076C1D2E">
        <w:rPr>
          <w:rFonts w:ascii="Arial" w:hAnsi="Arial" w:eastAsia="Arial" w:cs="Arial"/>
          <w:noProof w:val="0"/>
          <w:sz w:val="24"/>
          <w:szCs w:val="24"/>
          <w:lang w:val="hu-HU"/>
        </w:rPr>
        <w:t>local</w:t>
      </w:r>
      <w:r w:rsidRPr="47E77186" w:rsidR="530FEED4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URL-t </w:t>
      </w:r>
    </w:p>
    <w:p w:rsidR="5DCBE381" w:rsidP="4F1A232E" w:rsidRDefault="5DCBE381" w14:paraId="57AACFD7" w14:textId="66891892">
      <w:pPr>
        <w:pStyle w:val="Listaszerbekezds"/>
        <w:widowControl w:val="0"/>
        <w:bidi w:val="0"/>
        <w:spacing w:before="0" w:beforeAutospacing="off" w:after="0" w:afterAutospacing="off" w:line="360" w:lineRule="auto"/>
        <w:ind w:left="72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541263F" w:rsidR="3B00A8E7">
        <w:rPr>
          <w:rFonts w:ascii="Arial" w:hAnsi="Arial" w:eastAsia="Arial" w:cs="Arial"/>
          <w:noProof w:val="0"/>
          <w:sz w:val="24"/>
          <w:szCs w:val="24"/>
          <w:lang w:val="hu-HU"/>
        </w:rPr>
        <w:t>(</w:t>
      </w:r>
      <w:r w:rsidRPr="5541263F" w:rsidR="3B00A8E7">
        <w:rPr>
          <w:rFonts w:ascii="Arial" w:hAnsi="Arial" w:eastAsia="Arial" w:cs="Arial"/>
          <w:noProof w:val="0"/>
          <w:sz w:val="24"/>
          <w:szCs w:val="24"/>
          <w:lang w:val="hu-HU"/>
        </w:rPr>
        <w:t>http://localhost:4200</w:t>
      </w:r>
      <w:r w:rsidRPr="5541263F" w:rsidR="3B00A8E7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). Ezzel az alkalmazás elérhetővé válik és használható a felületen </w:t>
      </w:r>
      <w:r w:rsidRPr="5541263F" w:rsidR="3B00A8E7">
        <w:rPr>
          <w:rFonts w:ascii="Arial" w:hAnsi="Arial" w:eastAsia="Arial" w:cs="Arial"/>
          <w:noProof w:val="0"/>
          <w:sz w:val="24"/>
          <w:szCs w:val="24"/>
          <w:lang w:val="hu-HU"/>
        </w:rPr>
        <w:t>keresztül</w:t>
      </w:r>
      <w:r w:rsidRPr="5541263F" w:rsidR="38940798">
        <w:rPr>
          <w:rFonts w:ascii="Arial" w:hAnsi="Arial" w:eastAsia="Arial" w:cs="Arial"/>
          <w:noProof w:val="0"/>
          <w:sz w:val="24"/>
          <w:szCs w:val="24"/>
          <w:lang w:val="hu-HU"/>
        </w:rPr>
        <w:t>.</w:t>
      </w:r>
    </w:p>
    <w:p w:rsidR="4F1A232E" w:rsidP="4F1A232E" w:rsidRDefault="4F1A232E" w14:paraId="46CC0A5B" w14:textId="5B53D55D">
      <w:pPr>
        <w:pStyle w:val="Listaszerbekezds"/>
        <w:widowControl w:val="0"/>
        <w:spacing w:before="0" w:beforeAutospacing="off" w:after="0" w:afterAutospacing="off" w:line="360" w:lineRule="auto"/>
        <w:ind w:left="720"/>
        <w:rPr>
          <w:rFonts w:ascii="Arial" w:hAnsi="Arial" w:eastAsia="Arial" w:cs="Arial"/>
          <w:noProof w:val="0"/>
          <w:sz w:val="24"/>
          <w:szCs w:val="24"/>
          <w:lang w:val="hu-HU"/>
        </w:rPr>
      </w:pPr>
    </w:p>
    <w:p w:rsidR="5DCBE381" w:rsidP="5DCBE381" w:rsidRDefault="5DCBE381" w14:paraId="1CCCBC5B" w14:textId="62C9DDA9">
      <w:pPr>
        <w:pStyle w:val="Listaszerbekezds"/>
        <w:widowControl w:val="0"/>
        <w:spacing w:before="0" w:beforeAutospacing="off" w:after="0" w:afterAutospacing="off" w:line="360" w:lineRule="auto"/>
        <w:ind w:left="720"/>
      </w:pPr>
      <w:r w:rsidR="045FD21E">
        <w:drawing>
          <wp:inline wp14:editId="4F6586B0" wp14:anchorId="7BFCF8E4">
            <wp:extent cx="5364106" cy="3364838"/>
            <wp:effectExtent l="0" t="0" r="0" b="0"/>
            <wp:docPr id="2118730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730869" name="Picture 2118730869"/>
                    <pic:cNvPicPr/>
                  </pic:nvPicPr>
                  <pic:blipFill>
                    <a:blip xmlns:r="http://schemas.openxmlformats.org/officeDocument/2006/relationships" r:embed="rId1010256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4106" cy="336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2B9751" w:rsidP="4F1A232E" w:rsidRDefault="7F2B9751" w14:paraId="25EE9D38" w14:textId="6A9F222C">
      <w:pPr>
        <w:pStyle w:val="Cmsor2"/>
        <w:widowControl w:val="0"/>
        <w:spacing w:before="0" w:beforeAutospacing="off" w:after="0" w:afterAutospacing="off" w:line="360" w:lineRule="auto"/>
        <w:ind w:left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4F1A232E" w:rsidR="7F2B9751">
        <w:rPr>
          <w:rFonts w:ascii="Arial" w:hAnsi="Arial" w:eastAsia="Arial" w:cs="Arial"/>
          <w:b w:val="1"/>
          <w:bCs w:val="1"/>
          <w:noProof w:val="0"/>
          <w:sz w:val="36"/>
          <w:szCs w:val="36"/>
          <w:lang w:val="hu-HU"/>
        </w:rPr>
        <w:t>4. A program használata</w:t>
      </w:r>
    </w:p>
    <w:p w:rsidR="7F2B9751" w:rsidP="28D25260" w:rsidRDefault="7F2B9751" w14:paraId="279C8F62" w14:textId="67A1B41A">
      <w:pPr>
        <w:spacing w:before="240" w:beforeAutospacing="off" w:after="240" w:afterAutospacing="off" w:line="360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A rendszer használata több, egymásra épülő funkcionális egységből áll, amelyek biztosítják a felhasználók, az edzők és az adminisztrátorok számára a megfelelő jogosultságok és műveletek elérését. Az alábbiakban részletesen bemutatásra kerülnek a főbb használati folyamatok.</w:t>
      </w:r>
    </w:p>
    <w:p w:rsidR="246315B1" w:rsidP="28D25260" w:rsidRDefault="246315B1" w14:paraId="5F56E613" w14:textId="42FED999">
      <w:pPr>
        <w:spacing w:before="240" w:beforeAutospacing="off" w:after="240" w:afterAutospacing="off" w:line="360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</w:pPr>
      <w:r w:rsidRPr="28D25260" w:rsidR="246315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 xml:space="preserve">A rendszerben a vizsgabiztosok számára előre elkészített próba fiókok is rendelkezésre állnak, amelyek segítségével a program fő funkciói regisztráció nélkül is tesztelhetők. Emellett lehetőség van új felhasználói fiókok létrehozására is, így a rendszer </w:t>
      </w:r>
      <w:r w:rsidRPr="28D25260" w:rsidR="246315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>teljes körűen</w:t>
      </w:r>
      <w:r w:rsidRPr="28D25260" w:rsidR="246315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 xml:space="preserve"> tesztelhető mind előre létrehozott, mind pedig egyedileg létrehozott felhasználókkal.</w:t>
      </w:r>
    </w:p>
    <w:p w:rsidR="687FCA47" w:rsidP="28D25260" w:rsidRDefault="687FCA47" w14:paraId="1903D52B" w14:textId="30265881">
      <w:pPr>
        <w:pStyle w:val="Norm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</w:pPr>
      <w:r w:rsidRPr="28D25260" w:rsidR="687FCA4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 xml:space="preserve">Fontos megjegyezni, hogy a felhasználói </w:t>
      </w:r>
      <w:r w:rsidRPr="28D25260" w:rsidR="687FCA4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>szerepkörök</w:t>
      </w:r>
      <w:r w:rsidRPr="28D25260" w:rsidR="687FCA4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 xml:space="preserve"> mint </w:t>
      </w:r>
      <w:r w:rsidRPr="28D25260" w:rsidR="687FCA4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>admin</w:t>
      </w:r>
      <w:r w:rsidRPr="28D25260" w:rsidR="687FCA4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 xml:space="preserve"> és </w:t>
      </w:r>
      <w:r w:rsidRPr="28D25260" w:rsidR="687FCA4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>trainer</w:t>
      </w:r>
      <w:r w:rsidRPr="28D25260" w:rsidR="687FCA4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 xml:space="preserve">  beállítása alapértelmezetten csak az </w:t>
      </w:r>
      <w:r w:rsidRPr="28D25260" w:rsidR="687FCA4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>admin</w:t>
      </w:r>
      <w:r w:rsidRPr="28D25260" w:rsidR="687FCA4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 xml:space="preserve"> jogosultságú fiókon keresztül lehetséges. Ez azt jelenti, hogy egy újonnan regisztrált felhasználó szerepköre csak akkor módosítható, ha egy meglévő </w:t>
      </w:r>
      <w:r w:rsidRPr="28D25260" w:rsidR="687FCA4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>admin</w:t>
      </w:r>
      <w:r w:rsidRPr="28D25260" w:rsidR="687FCA4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 xml:space="preserve"> felhasználó a rendszerben átállítja azt. Ez biztosítja, hogy a jogosultsági szintek ellenőrzött módon kerüljenek kiosztásra, és ne lehessen jogosultságot önállóan, illetéktelenül megszerezni.</w:t>
      </w:r>
    </w:p>
    <w:p w:rsidR="7F2B9751" w:rsidP="28D25260" w:rsidRDefault="7F2B9751" w14:paraId="70DC6A6D" w14:textId="6B81CE67">
      <w:pPr>
        <w:pStyle w:val="Cmsor3"/>
        <w:keepNext w:val="1"/>
        <w:keepLines w:val="1"/>
        <w:widowControl w:val="0"/>
        <w:spacing w:before="281" w:beforeAutospacing="off" w:after="281" w:afterAutospacing="off" w:line="360" w:lineRule="auto"/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hu-HU"/>
        </w:rPr>
        <w:t>4.1 Regisztráció</w:t>
      </w:r>
    </w:p>
    <w:p w:rsidR="7F2B9751" w:rsidP="28D25260" w:rsidRDefault="7F2B9751" w14:paraId="470B1514" w14:textId="31ACAE8D">
      <w:pPr>
        <w:keepNext w:val="1"/>
        <w:keepLines w:val="1"/>
        <w:widowControl w:val="0"/>
        <w:spacing w:before="240" w:beforeAutospacing="off" w:after="240" w:afterAutospacing="off" w:line="360" w:lineRule="auto"/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Az alkalmazás használatának megkezdéséhez a felhasználónak először regisztrálnia kell a rendszerbe. 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A regisztráció során az alábbi adatok megadása szükséges:</w:t>
      </w:r>
    </w:p>
    <w:p w:rsidR="7F2B9751" w:rsidP="28D25260" w:rsidRDefault="7F2B9751" w14:paraId="7E35E0DA" w14:textId="53926207">
      <w:pPr>
        <w:pStyle w:val="Listaszerbekezds"/>
        <w:keepNext w:val="1"/>
        <w:keepLines w:val="1"/>
        <w:widowControl w:val="0"/>
        <w:numPr>
          <w:ilvl w:val="0"/>
          <w:numId w:val="57"/>
        </w:numPr>
        <w:spacing w:before="0" w:beforeAutospacing="off" w:after="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Név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: a felhasználó teljes neve, amely az azonosítást segíti </w:t>
      </w:r>
    </w:p>
    <w:p w:rsidR="7F2B9751" w:rsidP="28D25260" w:rsidRDefault="7F2B9751" w14:paraId="18CBF327" w14:textId="73D5D6DD">
      <w:pPr>
        <w:pStyle w:val="Listaszerbekezds"/>
        <w:keepNext w:val="1"/>
        <w:keepLines w:val="1"/>
        <w:widowControl w:val="0"/>
        <w:numPr>
          <w:ilvl w:val="0"/>
          <w:numId w:val="57"/>
        </w:numPr>
        <w:spacing w:before="0" w:beforeAutospacing="off" w:after="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Email cím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: egyedi azonosítóként szolgál, valamint később a bejelentkezéshez is szükséges </w:t>
      </w:r>
    </w:p>
    <w:p w:rsidR="7F2B9751" w:rsidP="28D25260" w:rsidRDefault="7F2B9751" w14:paraId="1E798293" w14:textId="40F3431D">
      <w:pPr>
        <w:pStyle w:val="Listaszerbekezds"/>
        <w:keepNext w:val="1"/>
        <w:keepLines w:val="1"/>
        <w:widowControl w:val="0"/>
        <w:numPr>
          <w:ilvl w:val="0"/>
          <w:numId w:val="57"/>
        </w:numPr>
        <w:spacing w:before="0" w:beforeAutospacing="off" w:after="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Jelszó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: a felhasználói fiók biztonságos védelmét szolgálja </w:t>
      </w:r>
    </w:p>
    <w:p w:rsidR="67A0814F" w:rsidP="28D25260" w:rsidRDefault="67A0814F" w14:paraId="6B608A80" w14:textId="0F8F3CFE">
      <w:pPr>
        <w:keepNext w:val="1"/>
        <w:keepLines w:val="1"/>
        <w:widowControl w:val="0"/>
        <w:suppressLineNumbers w:val="0"/>
        <w:bidi w:val="0"/>
        <w:spacing w:before="240" w:beforeAutospacing="off" w:after="240" w:afterAutospacing="off" w:line="360" w:lineRule="auto"/>
        <w:ind/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>A rendszer a regisztráció során ellenőrzi, hogy az email cím már szerepel-e az adatbázisban. Amennyiben igen, a regisztráció nem sikeres, és a felhasználó hibaüzenetet kap. Sikeres regisztráció esetén a felhasználói adatok elmentésre kerülnek az adatbázisban, és a felhasználó később be tud jelentkezni.</w:t>
      </w:r>
    </w:p>
    <w:p w:rsidR="4F1A232E" w:rsidP="28D25260" w:rsidRDefault="4F1A232E" w14:paraId="07291F21" w14:textId="76135A55">
      <w:pPr>
        <w:pStyle w:val="Norml"/>
        <w:keepNext w:val="1"/>
        <w:keepLines w:val="1"/>
        <w:widowControl w:val="0"/>
        <w:bidi w:val="0"/>
        <w:spacing w:before="240" w:beforeAutospacing="off" w:after="240" w:afterAutospacing="off" w:line="360" w:lineRule="auto"/>
        <w:ind w:left="0" w:right="0"/>
        <w:jc w:val="center"/>
      </w:pPr>
      <w:r w:rsidR="2C1C6F6C">
        <w:drawing>
          <wp:inline wp14:editId="7F85D22A" wp14:anchorId="54EFA82B">
            <wp:extent cx="5991174" cy="3768160"/>
            <wp:effectExtent l="0" t="0" r="0" b="0"/>
            <wp:docPr id="2096907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907209" name="Picture 2096907209"/>
                    <pic:cNvPicPr/>
                  </pic:nvPicPr>
                  <pic:blipFill>
                    <a:blip xmlns:r="http://schemas.openxmlformats.org/officeDocument/2006/relationships" r:embed="rId1405244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1174" cy="37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D25260" w:rsidP="28D25260" w:rsidRDefault="28D25260" w14:paraId="2688B9D4" w14:textId="55A4DDB6">
      <w:pPr>
        <w:pStyle w:val="Cmsor3"/>
        <w:keepNext w:val="0"/>
        <w:keepLines w:val="1"/>
        <w:widowControl w:val="0"/>
        <w:spacing w:before="281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hu-HU"/>
        </w:rPr>
      </w:pPr>
    </w:p>
    <w:p w:rsidR="7F2B9751" w:rsidP="28D25260" w:rsidRDefault="7F2B9751" w14:paraId="66AE865F" w14:textId="20C54873">
      <w:pPr>
        <w:pStyle w:val="Cmsor3"/>
        <w:keepNext w:val="0"/>
        <w:keepLines w:val="1"/>
        <w:widowControl w:val="0"/>
        <w:spacing w:before="281" w:beforeAutospacing="off" w:after="281" w:afterAutospacing="off" w:line="360" w:lineRule="auto"/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hu-HU"/>
        </w:rPr>
        <w:t>4.2 Bejelentkezés</w:t>
      </w:r>
    </w:p>
    <w:p w:rsidR="7F2B9751" w:rsidP="28D25260" w:rsidRDefault="7F2B9751" w14:paraId="1A06A88B" w14:textId="576906E6">
      <w:pPr>
        <w:keepNext w:val="0"/>
        <w:keepLines w:val="1"/>
        <w:widowControl w:val="0"/>
        <w:spacing w:before="240" w:beforeAutospacing="off" w:after="240" w:afterAutospacing="off" w:line="360" w:lineRule="auto"/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A regisztrált felhasználók a rendszerbe történő belépéshez bejelentkezési folyamatot használnak.</w:t>
      </w:r>
    </w:p>
    <w:p w:rsidR="7F2B9751" w:rsidP="28D25260" w:rsidRDefault="7F2B9751" w14:paraId="3CF85995" w14:textId="24BA4DA3">
      <w:pPr>
        <w:keepNext w:val="0"/>
        <w:keepLines w:val="1"/>
        <w:widowControl w:val="0"/>
        <w:spacing w:before="240" w:beforeAutospacing="off" w:after="240" w:afterAutospacing="off" w:line="360" w:lineRule="auto"/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A bejelentkezéshez szükséges adatok:</w:t>
      </w:r>
    </w:p>
    <w:p w:rsidR="7F2B9751" w:rsidP="28D25260" w:rsidRDefault="7F2B9751" w14:paraId="30DB2251" w14:textId="654F5755">
      <w:pPr>
        <w:pStyle w:val="Listaszerbekezds"/>
        <w:keepNext w:val="0"/>
        <w:keepLines w:val="1"/>
        <w:widowControl w:val="0"/>
        <w:numPr>
          <w:ilvl w:val="0"/>
          <w:numId w:val="58"/>
        </w:numPr>
        <w:spacing w:before="0" w:beforeAutospacing="off" w:after="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Email cím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</w:t>
      </w:r>
    </w:p>
    <w:p w:rsidR="7F2B9751" w:rsidP="28D25260" w:rsidRDefault="7F2B9751" w14:paraId="0732C4D6" w14:textId="3C9B9F25">
      <w:pPr>
        <w:pStyle w:val="Listaszerbekezds"/>
        <w:keepNext w:val="0"/>
        <w:keepLines w:val="1"/>
        <w:widowControl w:val="0"/>
        <w:numPr>
          <w:ilvl w:val="0"/>
          <w:numId w:val="58"/>
        </w:numPr>
        <w:spacing w:before="0" w:beforeAutospacing="off" w:after="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Jelszó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</w:t>
      </w:r>
    </w:p>
    <w:p w:rsidR="7F2B9751" w:rsidP="28D25260" w:rsidRDefault="7F2B9751" w14:paraId="43EB8C0B" w14:textId="145FF3FD">
      <w:pPr>
        <w:keepNext w:val="0"/>
        <w:keepLines w:val="1"/>
        <w:widowControl w:val="0"/>
        <w:spacing w:before="240" w:beforeAutospacing="off" w:after="240" w:afterAutospacing="off" w:line="360" w:lineRule="auto"/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A rendszer a megadott adatok alapján ellenőrzi a felhasználó létezését és a jelszó helyességét. Amennyiben az adatok megfelelőek, a felhasználó belép a rendszerbe, és hozzáférést kap a jogosultsági szintjének megfelelő funkciókhoz.</w:t>
      </w:r>
    </w:p>
    <w:p w:rsidR="7F2B9751" w:rsidP="28D25260" w:rsidRDefault="7F2B9751" w14:paraId="1F6A616A" w14:textId="4432D70B">
      <w:pPr>
        <w:keepNext w:val="0"/>
        <w:keepLines w:val="1"/>
        <w:widowControl w:val="0"/>
        <w:spacing w:before="240" w:beforeAutospacing="off" w:after="240" w:afterAutospacing="off" w:line="360" w:lineRule="auto"/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Hibás adatok megadása esetén a rendszer nem engedélyezi a belépést, és hibaüzenetet jelenít meg a felhasználó számára.</w:t>
      </w:r>
    </w:p>
    <w:p w:rsidR="4F1A232E" w:rsidP="28D25260" w:rsidRDefault="4F1A232E" w14:paraId="0B7A84F3" w14:textId="5D05B591">
      <w:pPr>
        <w:pStyle w:val="Norml"/>
        <w:keepNext w:val="0"/>
        <w:keepLines w:val="1"/>
        <w:widowControl w:val="0"/>
        <w:spacing w:line="360" w:lineRule="auto"/>
        <w:jc w:val="center"/>
      </w:pPr>
      <w:r w:rsidR="43E9DDDA">
        <w:drawing>
          <wp:inline wp14:editId="512412A2" wp14:anchorId="70887CE4">
            <wp:extent cx="5724525" cy="3590925"/>
            <wp:effectExtent l="0" t="0" r="0" b="0"/>
            <wp:docPr id="118413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13185" name="Picture 118413185"/>
                    <pic:cNvPicPr/>
                  </pic:nvPicPr>
                  <pic:blipFill>
                    <a:blip xmlns:r="http://schemas.openxmlformats.org/officeDocument/2006/relationships" r:embed="rId802782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B3E0D" w:rsidP="28D25260" w:rsidRDefault="010B3E0D" w14:paraId="6EECF148" w14:textId="36517BF9">
      <w:pPr>
        <w:pStyle w:val="Cmsor3"/>
        <w:keepNext w:val="0"/>
        <w:keepLines w:val="1"/>
        <w:widowControl w:val="0"/>
        <w:spacing w:before="281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hu-HU"/>
        </w:rPr>
      </w:pPr>
    </w:p>
    <w:p w:rsidR="7F2B9751" w:rsidP="28D25260" w:rsidRDefault="7F2B9751" w14:paraId="12834160" w14:textId="6ABC88F7">
      <w:pPr>
        <w:pStyle w:val="Cmsor3"/>
        <w:keepNext w:val="0"/>
        <w:keepLines w:val="1"/>
        <w:widowControl w:val="0"/>
        <w:spacing w:before="281" w:beforeAutospacing="off" w:after="281" w:afterAutospacing="off" w:line="360" w:lineRule="auto"/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hu-HU"/>
        </w:rPr>
        <w:t>4.3 Időpontfoglalás</w:t>
      </w:r>
    </w:p>
    <w:p w:rsidR="7F2B9751" w:rsidP="28D25260" w:rsidRDefault="7F2B9751" w14:paraId="325972E4" w14:textId="5946310C">
      <w:pPr>
        <w:keepNext w:val="0"/>
        <w:keepLines w:val="1"/>
        <w:widowControl w:val="0"/>
        <w:spacing w:before="240" w:beforeAutospacing="off" w:after="240" w:afterAutospacing="off" w:line="360" w:lineRule="auto"/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A bejelentkezett felhasználók számára elérhető az időpontfoglalási funkció.</w:t>
      </w:r>
    </w:p>
    <w:p w:rsidR="7F2B9751" w:rsidP="28D25260" w:rsidRDefault="7F2B9751" w14:paraId="5A66ECF2" w14:textId="5FA1E253">
      <w:pPr>
        <w:keepNext w:val="0"/>
        <w:keepLines w:val="1"/>
        <w:widowControl w:val="0"/>
        <w:spacing w:before="240" w:beforeAutospacing="off" w:after="240" w:afterAutospacing="off" w:line="360" w:lineRule="auto"/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A foglalás menete:</w:t>
      </w:r>
    </w:p>
    <w:p w:rsidR="7F2B9751" w:rsidP="28D25260" w:rsidRDefault="7F2B9751" w14:paraId="690ECFB1" w14:textId="6D069118">
      <w:pPr>
        <w:pStyle w:val="Listaszerbekezds"/>
        <w:keepNext w:val="0"/>
        <w:keepLines w:val="1"/>
        <w:widowControl w:val="0"/>
        <w:numPr>
          <w:ilvl w:val="0"/>
          <w:numId w:val="59"/>
        </w:numPr>
        <w:spacing w:before="0" w:beforeAutospacing="off" w:after="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Edző kiválasztása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: a felhasználó kiválasztja a számára megfelelő személyi edzőt </w:t>
      </w:r>
    </w:p>
    <w:p w:rsidR="7F2B9751" w:rsidP="28D25260" w:rsidRDefault="7F2B9751" w14:paraId="40C1A60E" w14:textId="39728A95">
      <w:pPr>
        <w:pStyle w:val="Listaszerbekezds"/>
        <w:keepNext w:val="0"/>
        <w:keepLines w:val="1"/>
        <w:widowControl w:val="0"/>
        <w:numPr>
          <w:ilvl w:val="0"/>
          <w:numId w:val="59"/>
        </w:numPr>
        <w:spacing w:before="0" w:beforeAutospacing="off" w:after="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Időpont kiválasztása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: a rendszer által megjelenített szabad időpontok közül a felhasználó kiválasztja a számára megfelelő időpontot </w:t>
      </w:r>
    </w:p>
    <w:p w:rsidR="7F2B9751" w:rsidP="28D25260" w:rsidRDefault="7F2B9751" w14:paraId="4D643BFD" w14:textId="23BC5FFE">
      <w:pPr>
        <w:keepNext w:val="0"/>
        <w:keepLines w:val="1"/>
        <w:widowControl w:val="0"/>
        <w:spacing w:before="240" w:beforeAutospacing="off" w:after="240" w:afterAutospacing="off" w:line="360" w:lineRule="auto"/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A rendszer automatikusan ellenőrzi, hogy az adott időpont még szabad-e. Amennyiben már foglalt, a rendszer nem engedi annak kiválasztását. Sikeres foglalás esetén az adatbázis frissül, és az időpont a továbbiakban nem érhető el más felhasználók számára.</w:t>
      </w:r>
    </w:p>
    <w:p w:rsidR="010B3E0D" w:rsidP="28D25260" w:rsidRDefault="010B3E0D" w14:paraId="14DEBEFC" w14:textId="32524CDC">
      <w:pPr>
        <w:pStyle w:val="Norml"/>
        <w:keepNext w:val="0"/>
        <w:keepLines w:val="1"/>
        <w:widowControl w:val="0"/>
        <w:spacing w:before="240" w:beforeAutospacing="off" w:after="240" w:afterAutospacing="off" w:line="360" w:lineRule="auto"/>
        <w:jc w:val="center"/>
      </w:pPr>
      <w:r w:rsidR="05D93DD1">
        <w:drawing>
          <wp:inline wp14:editId="1BCF187D" wp14:anchorId="162353AC">
            <wp:extent cx="5724525" cy="3609975"/>
            <wp:effectExtent l="0" t="0" r="0" b="0"/>
            <wp:docPr id="541050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050776" name="Picture 541050776"/>
                    <pic:cNvPicPr/>
                  </pic:nvPicPr>
                  <pic:blipFill>
                    <a:blip xmlns:r="http://schemas.openxmlformats.org/officeDocument/2006/relationships" r:embed="rId1480002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2B9751" w:rsidP="25350C2E" w:rsidRDefault="7F2B9751" w14:paraId="3CFB90D0" w14:textId="426C731A">
      <w:pPr>
        <w:pStyle w:val="Cmsor3"/>
        <w:keepNext w:val="0"/>
        <w:keepLines w:val="1"/>
        <w:pageBreakBefore w:val="1"/>
        <w:widowControl w:val="0"/>
        <w:spacing w:before="281" w:beforeAutospacing="off" w:after="281" w:afterAutospacing="off" w:line="360" w:lineRule="auto"/>
      </w:pPr>
      <w:r w:rsidRPr="25350C2E" w:rsidR="7F2B975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hu-HU"/>
        </w:rPr>
        <w:t>4.4 Foglalás lemondása</w:t>
      </w:r>
    </w:p>
    <w:p w:rsidR="7F2B9751" w:rsidP="28D25260" w:rsidRDefault="7F2B9751" w14:paraId="41BE872C" w14:textId="2F01A1D1">
      <w:pPr>
        <w:keepNext w:val="0"/>
        <w:keepLines w:val="1"/>
        <w:widowControl w:val="0"/>
        <w:spacing w:before="240" w:beforeAutospacing="off" w:after="240" w:afterAutospacing="off" w:line="360" w:lineRule="auto"/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A felhasználók a saját profiljukon keresztül megtekinthetik a korábban létrehozott foglalásaikat.</w:t>
      </w:r>
    </w:p>
    <w:p w:rsidR="7F2B9751" w:rsidP="28D25260" w:rsidRDefault="7F2B9751" w14:paraId="0C7F5105" w14:textId="02F802AB">
      <w:pPr>
        <w:keepNext w:val="0"/>
        <w:keepLines w:val="1"/>
        <w:widowControl w:val="0"/>
        <w:spacing w:before="240" w:beforeAutospacing="off" w:after="240" w:afterAutospacing="off" w:line="360" w:lineRule="auto"/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A lemondás folyamata:</w:t>
      </w:r>
    </w:p>
    <w:p w:rsidR="7F2B9751" w:rsidP="28D25260" w:rsidRDefault="7F2B9751" w14:paraId="401582D4" w14:textId="5E75050E">
      <w:pPr>
        <w:pStyle w:val="Listaszerbekezds"/>
        <w:keepNext w:val="0"/>
        <w:keepLines w:val="1"/>
        <w:widowControl w:val="0"/>
        <w:numPr>
          <w:ilvl w:val="0"/>
          <w:numId w:val="60"/>
        </w:numPr>
        <w:spacing w:before="0" w:beforeAutospacing="off" w:after="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felhasználó kiválasztja a törölni kívánt foglalást </w:t>
      </w:r>
    </w:p>
    <w:p w:rsidR="7F2B9751" w:rsidP="28D25260" w:rsidRDefault="7F2B9751" w14:paraId="6BB27A25" w14:textId="321BFE01">
      <w:pPr>
        <w:pStyle w:val="Listaszerbekezds"/>
        <w:keepNext w:val="0"/>
        <w:keepLines w:val="1"/>
        <w:widowControl w:val="0"/>
        <w:numPr>
          <w:ilvl w:val="0"/>
          <w:numId w:val="60"/>
        </w:numPr>
        <w:spacing w:before="0" w:beforeAutospacing="off" w:after="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rendszer megerősítést kér a művelet végrehajtása előtt </w:t>
      </w:r>
    </w:p>
    <w:p w:rsidR="7F2B9751" w:rsidP="28D25260" w:rsidRDefault="7F2B9751" w14:paraId="6E83B935" w14:textId="445A1FCD">
      <w:pPr>
        <w:pStyle w:val="Listaszerbekezds"/>
        <w:keepNext w:val="0"/>
        <w:keepLines w:val="1"/>
        <w:widowControl w:val="0"/>
        <w:numPr>
          <w:ilvl w:val="0"/>
          <w:numId w:val="60"/>
        </w:numPr>
        <w:spacing w:before="0" w:beforeAutospacing="off" w:after="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foglalás sikeres lemondás után törlésre kerül vagy „lemondott” státuszt kap az adatbázisban </w:t>
      </w:r>
    </w:p>
    <w:p w:rsidR="7F2B9751" w:rsidP="28D25260" w:rsidRDefault="7F2B9751" w14:paraId="773E1992" w14:textId="034C14A6">
      <w:pPr>
        <w:keepNext w:val="0"/>
        <w:keepLines w:val="1"/>
        <w:widowControl w:val="0"/>
        <w:spacing w:before="240" w:beforeAutospacing="off" w:after="240" w:afterAutospacing="off" w:line="360" w:lineRule="auto"/>
      </w:pPr>
      <w:r w:rsidRPr="134941EE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Ez a funkció biztosítja, hogy a felhasználók rugalmasan kezelhessék az időbeosztásukat.</w:t>
      </w:r>
    </w:p>
    <w:p w:rsidR="2A5CE4D8" w:rsidP="28D25260" w:rsidRDefault="2A5CE4D8" w14:paraId="1EAA39AD" w14:textId="3669ADAC">
      <w:pPr>
        <w:pStyle w:val="Norml"/>
        <w:keepNext w:val="0"/>
        <w:keepLines w:val="1"/>
        <w:widowControl w:val="0"/>
        <w:spacing w:before="240" w:beforeAutospacing="off" w:after="240" w:afterAutospacing="off" w:line="360" w:lineRule="auto"/>
        <w:jc w:val="center"/>
      </w:pPr>
      <w:r w:rsidR="1D29C972">
        <w:drawing>
          <wp:inline wp14:editId="4356332B" wp14:anchorId="3616DBB2">
            <wp:extent cx="5934425" cy="2962275"/>
            <wp:effectExtent l="0" t="0" r="0" b="0"/>
            <wp:docPr id="1939711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711949" name="Picture 1939711949"/>
                    <pic:cNvPicPr/>
                  </pic:nvPicPr>
                  <pic:blipFill>
                    <a:blip xmlns:r="http://schemas.openxmlformats.org/officeDocument/2006/relationships" r:embed="rId1008725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A232E" w:rsidP="28D25260" w:rsidRDefault="4F1A232E" w14:paraId="6A98B819" w14:textId="4014FB90">
      <w:pPr>
        <w:spacing w:line="360" w:lineRule="auto"/>
      </w:pPr>
    </w:p>
    <w:p w:rsidR="7F2B9751" w:rsidP="28D25260" w:rsidRDefault="7F2B9751" w14:paraId="60B3DA34" w14:textId="0C468DB4">
      <w:pPr>
        <w:pStyle w:val="Cmsor3"/>
        <w:keepNext w:val="1"/>
        <w:keepLines w:val="1"/>
        <w:widowControl w:val="0"/>
        <w:spacing w:before="281" w:beforeAutospacing="off" w:after="281" w:afterAutospacing="off" w:line="360" w:lineRule="auto"/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hu-HU"/>
        </w:rPr>
        <w:t>4.5 Adminisztrátori felület</w:t>
      </w:r>
    </w:p>
    <w:p w:rsidR="7F2B9751" w:rsidP="28D25260" w:rsidRDefault="7F2B9751" w14:paraId="47BEE951" w14:textId="11ED07DE">
      <w:pPr>
        <w:keepNext w:val="1"/>
        <w:keepLines w:val="1"/>
        <w:widowControl w:val="0"/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Az adminisztrátori felület kizárólag 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admin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jogosultsággal rendelkező felhasználók számára érhető el.</w:t>
      </w:r>
    </w:p>
    <w:p w:rsidR="7F2B9751" w:rsidP="28D25260" w:rsidRDefault="7F2B9751" w14:paraId="2E4EF7BA" w14:textId="04306734">
      <w:pPr>
        <w:keepNext w:val="1"/>
        <w:keepLines w:val="1"/>
        <w:widowControl w:val="0"/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Az 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admin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funkciók közé tartozik:</w:t>
      </w:r>
    </w:p>
    <w:p w:rsidR="7F2B9751" w:rsidP="28D25260" w:rsidRDefault="7F2B9751" w14:paraId="28F6AB24" w14:textId="615029BF">
      <w:pPr>
        <w:pStyle w:val="Listaszerbekezds"/>
        <w:keepNext w:val="1"/>
        <w:keepLines w:val="1"/>
        <w:widowControl w:val="0"/>
        <w:numPr>
          <w:ilvl w:val="0"/>
          <w:numId w:val="61"/>
        </w:numPr>
        <w:spacing w:before="0" w:beforeAutospacing="off" w:after="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Felhasználók kezelése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(pl. adatok megtekintése, szerepkör módosítása) </w:t>
      </w:r>
    </w:p>
    <w:p w:rsidR="7F2B9751" w:rsidP="28D25260" w:rsidRDefault="7F2B9751" w14:paraId="0DEF7897" w14:textId="657F42C5">
      <w:pPr>
        <w:pStyle w:val="Listaszerbekezds"/>
        <w:keepNext w:val="1"/>
        <w:keepLines w:val="1"/>
        <w:widowControl w:val="0"/>
        <w:numPr>
          <w:ilvl w:val="0"/>
          <w:numId w:val="61"/>
        </w:numPr>
        <w:spacing w:before="0" w:beforeAutospacing="off" w:after="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Foglalások kezelése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(pl. foglalások ellenőrzése, törlése vagy módosítása) </w:t>
      </w:r>
    </w:p>
    <w:p w:rsidR="7F2B9751" w:rsidP="28D25260" w:rsidRDefault="7F2B9751" w14:paraId="182AD952" w14:textId="322D97DD">
      <w:pPr>
        <w:pStyle w:val="Listaszerbekezds"/>
        <w:keepNext w:val="1"/>
        <w:keepLines w:val="1"/>
        <w:widowControl w:val="0"/>
        <w:numPr>
          <w:ilvl w:val="0"/>
          <w:numId w:val="61"/>
        </w:numPr>
        <w:spacing w:before="0" w:beforeAutospacing="off" w:after="0" w:afterAutospacing="off" w:line="360" w:lineRule="auto"/>
        <w:contextualSpacing w:val="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28D25260" w:rsidR="7F2B975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Rendszerfelügyelet</w:t>
      </w: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, amely biztosítja az alkalmazás megfelelő működését </w:t>
      </w:r>
    </w:p>
    <w:p w:rsidR="7F2B9751" w:rsidP="28D25260" w:rsidRDefault="7F2B9751" w14:paraId="0AF74785" w14:textId="7A0A65F2">
      <w:pPr>
        <w:keepNext w:val="1"/>
        <w:keepLines w:val="1"/>
        <w:widowControl w:val="0"/>
        <w:spacing w:before="240" w:beforeAutospacing="off" w:after="240" w:afterAutospacing="off" w:line="360" w:lineRule="auto"/>
      </w:pPr>
      <w:r w:rsidRPr="28D25260" w:rsidR="7F2B9751">
        <w:rPr>
          <w:rFonts w:ascii="Arial" w:hAnsi="Arial" w:eastAsia="Arial" w:cs="Arial"/>
          <w:noProof w:val="0"/>
          <w:sz w:val="24"/>
          <w:szCs w:val="24"/>
          <w:lang w:val="hu-HU"/>
        </w:rPr>
        <w:t>A szerepkörök kezelése kiemelten fontos, mivel ez biztosítja, hogy a felhasználók csak a számukra engedélyezett funkciókhoz férjenek hozzá, ezzel növelve a rendszer biztonságát és stabilitását.</w:t>
      </w:r>
    </w:p>
    <w:p w:rsidR="2FB5D09D" w:rsidP="28D25260" w:rsidRDefault="2FB5D09D" w14:paraId="28A57A71" w14:textId="4A512765">
      <w:pPr>
        <w:pStyle w:val="Norml"/>
        <w:keepNext w:val="1"/>
        <w:keepLines w:val="1"/>
        <w:widowControl w:val="0"/>
        <w:spacing w:before="240" w:beforeAutospacing="off" w:after="240" w:afterAutospacing="off" w:line="360" w:lineRule="auto"/>
      </w:pPr>
      <w:r w:rsidR="2FB5D09D">
        <w:drawing>
          <wp:inline wp14:editId="5E9C27FB" wp14:anchorId="5FCF6054">
            <wp:extent cx="5724525" cy="3619500"/>
            <wp:effectExtent l="0" t="0" r="0" b="0"/>
            <wp:docPr id="798048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048349" name="Picture 798048349"/>
                    <pic:cNvPicPr/>
                  </pic:nvPicPr>
                  <pic:blipFill>
                    <a:blip xmlns:r="http://schemas.openxmlformats.org/officeDocument/2006/relationships" r:embed="rId66650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A232E" w:rsidP="28D25260" w:rsidRDefault="4F1A232E" w14:paraId="77B2A214" w14:textId="328EBF21">
      <w:pPr>
        <w:keepNext w:val="1"/>
        <w:widowControl w:val="0"/>
        <w:spacing w:before="240" w:after="240" w:line="360" w:lineRule="auto"/>
        <w:ind w:left="708" w:firstLine="708"/>
        <w:rPr>
          <w:rFonts w:ascii="Arial" w:hAnsi="Arial" w:eastAsia="Arial" w:cs="Arial"/>
        </w:rPr>
      </w:pPr>
    </w:p>
    <w:p w:rsidR="28D25260" w:rsidP="28D25260" w:rsidRDefault="28D25260" w14:paraId="01601C04" w14:textId="715F8937">
      <w:pPr>
        <w:keepNext w:val="1"/>
        <w:keepLines w:val="1"/>
        <w:widowControl w:val="0"/>
        <w:spacing w:line="360" w:lineRule="auto"/>
        <w:rPr>
          <w:rFonts w:ascii="Arial" w:hAnsi="Arial" w:eastAsia="Arial" w:cs="Arial"/>
          <w:b w:val="1"/>
          <w:bCs w:val="1"/>
          <w:color w:val="0E2740"/>
          <w:sz w:val="32"/>
          <w:szCs w:val="32"/>
        </w:rPr>
      </w:pPr>
    </w:p>
    <w:p w:rsidR="28D25260" w:rsidP="28D25260" w:rsidRDefault="28D25260" w14:paraId="6076783F" w14:textId="0CBBC557">
      <w:pPr>
        <w:keepNext w:val="1"/>
        <w:keepLines w:val="1"/>
        <w:widowControl w:val="0"/>
        <w:spacing w:line="360" w:lineRule="auto"/>
        <w:rPr>
          <w:rFonts w:ascii="Arial" w:hAnsi="Arial" w:eastAsia="Arial" w:cs="Arial"/>
          <w:b w:val="1"/>
          <w:bCs w:val="1"/>
          <w:color w:val="0E2740"/>
          <w:sz w:val="32"/>
          <w:szCs w:val="32"/>
        </w:rPr>
      </w:pPr>
    </w:p>
    <w:p w:rsidR="28D25260" w:rsidP="28D25260" w:rsidRDefault="28D25260" w14:paraId="31678A4D" w14:textId="47B480E2">
      <w:pPr>
        <w:keepNext w:val="1"/>
        <w:keepLines w:val="1"/>
        <w:widowControl w:val="0"/>
        <w:spacing w:line="360" w:lineRule="auto"/>
        <w:rPr>
          <w:rFonts w:ascii="Arial" w:hAnsi="Arial" w:eastAsia="Arial" w:cs="Arial"/>
          <w:b w:val="1"/>
          <w:bCs w:val="1"/>
          <w:color w:val="0E2740"/>
          <w:sz w:val="32"/>
          <w:szCs w:val="32"/>
        </w:rPr>
      </w:pPr>
    </w:p>
    <w:p w:rsidR="14491CB6" w:rsidP="28D25260" w:rsidRDefault="14491CB6" w14:paraId="2AFAD1BC" w14:textId="1F1C7EF9">
      <w:pPr>
        <w:keepNext w:val="1"/>
        <w:keepLines w:val="1"/>
        <w:widowControl w:val="0"/>
        <w:spacing w:line="360" w:lineRule="auto"/>
        <w:rPr>
          <w:rFonts w:ascii="Arial" w:hAnsi="Arial" w:eastAsia="Arial" w:cs="Arial"/>
          <w:b w:val="1"/>
          <w:bCs w:val="1"/>
          <w:color w:val="4C94D8" w:themeColor="text2" w:themeTint="80"/>
          <w:sz w:val="32"/>
          <w:szCs w:val="32"/>
        </w:rPr>
      </w:pPr>
      <w:r w:rsidRPr="28D25260" w:rsidR="14491CB6">
        <w:rPr>
          <w:rFonts w:ascii="Arial" w:hAnsi="Arial" w:eastAsia="Arial" w:cs="Arial"/>
          <w:b w:val="1"/>
          <w:bCs w:val="1"/>
          <w:color w:val="0E2740"/>
          <w:sz w:val="32"/>
          <w:szCs w:val="32"/>
        </w:rPr>
        <w:t>II. FEJLESZTŐI DOKUMENTÁCIÓ</w:t>
      </w:r>
    </w:p>
    <w:p w:rsidR="14491CB6" w:rsidP="28D25260" w:rsidRDefault="7449D823" w14:paraId="583B0D16" w14:textId="50207054">
      <w:pPr>
        <w:keepNext w:val="1"/>
        <w:keepLines w:val="1"/>
        <w:widowControl w:val="0"/>
        <w:spacing w:line="360" w:lineRule="auto"/>
        <w:rPr>
          <w:rFonts w:ascii="Arial" w:hAnsi="Arial" w:eastAsia="Arial" w:cs="Arial"/>
          <w:b w:val="1"/>
          <w:bCs w:val="1"/>
          <w:color w:val="4C94D8" w:themeColor="text2" w:themeTint="80"/>
          <w:sz w:val="28"/>
          <w:szCs w:val="28"/>
        </w:rPr>
      </w:pPr>
      <w:r w:rsidRPr="28D25260" w:rsidR="7449D823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 xml:space="preserve">1. </w:t>
      </w:r>
      <w:r w:rsidRPr="28D25260" w:rsidR="42C382B8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Témaválasztás indoklása</w:t>
      </w:r>
    </w:p>
    <w:p w:rsidR="4965B319" w:rsidP="28D25260" w:rsidRDefault="42C382B8" w14:paraId="58DC4140" w14:textId="1F0BC20F">
      <w:pPr>
        <w:keepNext w:val="1"/>
        <w:keepLines w:val="1"/>
        <w:widowControl w:val="0"/>
        <w:spacing w:line="360" w:lineRule="auto"/>
        <w:rPr>
          <w:rFonts w:ascii="Arial" w:hAnsi="Arial" w:eastAsia="Arial" w:cs="Arial"/>
        </w:rPr>
      </w:pPr>
      <w:r w:rsidRPr="28D25260" w:rsidR="42C382B8">
        <w:rPr>
          <w:rFonts w:ascii="Arial" w:hAnsi="Arial" w:eastAsia="Arial" w:cs="Arial"/>
        </w:rPr>
        <w:t>A témaválasztás célja egy valós üzleti környezetben is alkalmazható rendszer létrehozása volt. Az időpontfoglaló rendszerek iránti igény folyamatosan növekszik, különösen a fitnesz és személyi edzés területén. A projekt lehetőséget biztosított webfejlesztési, backend és adatbázis-tervezési ismeretek komplex alkalmazására.</w:t>
      </w:r>
    </w:p>
    <w:p w:rsidR="14491CB6" w:rsidP="297920D7" w:rsidRDefault="04385E40" w14:paraId="1E424F74" w14:textId="21A4EB46">
      <w:pPr>
        <w:spacing w:line="360" w:lineRule="auto"/>
        <w:rPr>
          <w:rFonts w:ascii="Arial" w:hAnsi="Arial" w:eastAsia="Arial" w:cs="Arial"/>
          <w:b/>
          <w:bCs/>
          <w:color w:val="4C94D8" w:themeColor="text2" w:themeTint="80"/>
          <w:sz w:val="28"/>
          <w:szCs w:val="28"/>
        </w:rPr>
      </w:pPr>
      <w:r w:rsidRPr="63FB9A79">
        <w:rPr>
          <w:rFonts w:ascii="Arial" w:hAnsi="Arial" w:eastAsia="Arial" w:cs="Arial"/>
          <w:b/>
          <w:bCs/>
          <w:color w:val="0E2740"/>
          <w:sz w:val="28"/>
          <w:szCs w:val="28"/>
        </w:rPr>
        <w:t>2</w:t>
      </w:r>
      <w:r w:rsidRPr="63FB9A79" w:rsidR="42C382B8">
        <w:rPr>
          <w:rFonts w:ascii="Arial" w:hAnsi="Arial" w:eastAsia="Arial" w:cs="Arial"/>
          <w:b/>
          <w:bCs/>
          <w:color w:val="0E2740"/>
          <w:sz w:val="28"/>
          <w:szCs w:val="28"/>
        </w:rPr>
        <w:t>. Alkalmazott fejlesztői eszközök</w:t>
      </w:r>
    </w:p>
    <w:p w:rsidR="1C1C88BC" w:rsidP="63FB9A79" w:rsidRDefault="1C1C88BC" w14:paraId="107045B1" w14:textId="697866ED">
      <w:pPr>
        <w:spacing w:line="360" w:lineRule="auto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>A projekt fejlesztése során több különböző technológiát és szoftvereszközt használtunk, amelyek lefedik a backend, frontend, adatbázis-kezelés, valamint a dokumentáció készítésének területét.</w:t>
      </w:r>
    </w:p>
    <w:p w:rsidR="1C1C88BC" w:rsidP="63FB9A79" w:rsidRDefault="1C1C88BC" w14:paraId="150BEAED" w14:textId="05F09C6D">
      <w:pPr>
        <w:spacing w:before="240" w:after="240" w:line="360" w:lineRule="auto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A fejlesztői környezetként a </w:t>
      </w:r>
      <w:r w:rsidRPr="63FB9A79">
        <w:rPr>
          <w:rFonts w:ascii="Arial" w:hAnsi="Arial" w:eastAsia="Arial" w:cs="Arial"/>
          <w:b/>
          <w:bCs/>
        </w:rPr>
        <w:t>Visual Studio Code</w:t>
      </w:r>
      <w:r w:rsidRPr="63FB9A79">
        <w:rPr>
          <w:rFonts w:ascii="Arial" w:hAnsi="Arial" w:eastAsia="Arial" w:cs="Arial"/>
        </w:rPr>
        <w:t xml:space="preserve"> programot használtuk, amely egy könnyen kezelhető és széles körben elterjedt kódszerkesztő. Támogatja a különböző programozási nyelveket, valamint számos kiegészítővel bővíthető, ami megkönnyíti a fejlesztési folyamatot.</w:t>
      </w:r>
    </w:p>
    <w:p w:rsidR="1C1C88BC" w:rsidP="63FB9A79" w:rsidRDefault="1C1C88BC" w14:paraId="6DAC63AB" w14:textId="01032A7C">
      <w:pPr>
        <w:spacing w:before="240" w:after="240" w:line="360" w:lineRule="auto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A backend fejlesztéshez a </w:t>
      </w:r>
      <w:r w:rsidRPr="63FB9A79">
        <w:rPr>
          <w:rFonts w:ascii="Arial" w:hAnsi="Arial" w:eastAsia="Arial" w:cs="Arial"/>
          <w:b/>
          <w:bCs/>
        </w:rPr>
        <w:t>Node.js</w:t>
      </w:r>
      <w:r w:rsidRPr="63FB9A79">
        <w:rPr>
          <w:rFonts w:ascii="Arial" w:hAnsi="Arial" w:eastAsia="Arial" w:cs="Arial"/>
        </w:rPr>
        <w:t xml:space="preserve"> környezetet alkalmaztuk, amely lehetővé teszi a szerveroldali logika megvalósítását JavaScript nyelven. Az adatok tárolására a </w:t>
      </w:r>
      <w:r w:rsidRPr="63FB9A79">
        <w:rPr>
          <w:rFonts w:ascii="Arial" w:hAnsi="Arial" w:eastAsia="Arial" w:cs="Arial"/>
          <w:b/>
          <w:bCs/>
        </w:rPr>
        <w:t>SQLite</w:t>
      </w:r>
      <w:r w:rsidRPr="63FB9A79">
        <w:rPr>
          <w:rFonts w:ascii="Arial" w:hAnsi="Arial" w:eastAsia="Arial" w:cs="Arial"/>
        </w:rPr>
        <w:t xml:space="preserve"> adatbázis-kezelő rendszert használtuk, amely egyszerűsége és gyorsasága miatt ideális kisebb projektekhez.</w:t>
      </w:r>
    </w:p>
    <w:p w:rsidR="1C1C88BC" w:rsidP="63FB9A79" w:rsidRDefault="1C1C88BC" w14:paraId="769E046D" w14:textId="44AB096E">
      <w:pPr>
        <w:spacing w:before="240" w:after="240" w:line="360" w:lineRule="auto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A frontend kialakításához </w:t>
      </w:r>
      <w:r w:rsidRPr="63FB9A79">
        <w:rPr>
          <w:rFonts w:ascii="Arial" w:hAnsi="Arial" w:eastAsia="Arial" w:cs="Arial"/>
          <w:b/>
          <w:bCs/>
        </w:rPr>
        <w:t>HTML</w:t>
      </w:r>
      <w:r w:rsidRPr="63FB9A79">
        <w:rPr>
          <w:rFonts w:ascii="Arial" w:hAnsi="Arial" w:eastAsia="Arial" w:cs="Arial"/>
        </w:rPr>
        <w:t xml:space="preserve">-t használtunk az oldalak szerkezetének felépítésére. A megjelenés és a reszponzív dizájn biztosítására a </w:t>
      </w:r>
      <w:r w:rsidRPr="63FB9A79">
        <w:rPr>
          <w:rFonts w:ascii="Arial" w:hAnsi="Arial" w:eastAsia="Arial" w:cs="Arial"/>
          <w:b/>
          <w:bCs/>
        </w:rPr>
        <w:t>Tailwind CSS</w:t>
      </w:r>
      <w:r w:rsidRPr="63FB9A79">
        <w:rPr>
          <w:rFonts w:ascii="Arial" w:hAnsi="Arial" w:eastAsia="Arial" w:cs="Arial"/>
        </w:rPr>
        <w:t xml:space="preserve"> keretrendszert alkalmaztuk, amely gyors és rugalmas stílusozást tesz lehetővé</w:t>
      </w:r>
      <w:r w:rsidRPr="63FB9A79" w:rsidR="5ACB55E0">
        <w:rPr>
          <w:rFonts w:ascii="Arial" w:hAnsi="Arial" w:eastAsia="Arial" w:cs="Arial"/>
        </w:rPr>
        <w:t>.</w:t>
      </w:r>
    </w:p>
    <w:p w:rsidR="1C1C88BC" w:rsidP="25350C2E" w:rsidRDefault="1C1C88BC" w14:paraId="567274C7" w14:textId="668FB612">
      <w:pPr>
        <w:spacing w:before="240" w:after="240" w:line="360" w:lineRule="auto"/>
        <w:rPr>
          <w:rFonts w:ascii="Arial" w:hAnsi="Arial" w:eastAsia="Arial" w:cs="Arial"/>
        </w:rPr>
      </w:pPr>
      <w:r w:rsidRPr="25350C2E" w:rsidR="1C1C88BC">
        <w:rPr>
          <w:rFonts w:ascii="Arial" w:hAnsi="Arial" w:eastAsia="Arial" w:cs="Arial"/>
        </w:rPr>
        <w:t xml:space="preserve">A verziókezeléshez a </w:t>
      </w:r>
      <w:r w:rsidRPr="25350C2E" w:rsidR="1C1C88BC">
        <w:rPr>
          <w:rFonts w:ascii="Arial" w:hAnsi="Arial" w:eastAsia="Arial" w:cs="Arial"/>
          <w:b w:val="1"/>
          <w:bCs w:val="1"/>
        </w:rPr>
        <w:t>Git</w:t>
      </w:r>
      <w:r w:rsidRPr="25350C2E" w:rsidR="1C1C88BC">
        <w:rPr>
          <w:rFonts w:ascii="Arial" w:hAnsi="Arial" w:eastAsia="Arial" w:cs="Arial"/>
        </w:rPr>
        <w:t xml:space="preserve"> rendszert használtuk, amely segíti a fejlesztési folyamat nyomon követését és a különböző verziók kezelését.</w:t>
      </w:r>
    </w:p>
    <w:p w:rsidR="1C1C88BC" w:rsidP="63FB9A79" w:rsidRDefault="1C1C88BC" w14:paraId="72AB82F7" w14:textId="7615933A">
      <w:pPr>
        <w:spacing w:before="240" w:after="240" w:line="360" w:lineRule="auto"/>
        <w:rPr>
          <w:rFonts w:ascii="Arial" w:hAnsi="Arial" w:eastAsia="Arial" w:cs="Arial"/>
        </w:rPr>
      </w:pPr>
      <w:r w:rsidRPr="25350C2E" w:rsidR="1C1C88BC">
        <w:rPr>
          <w:rFonts w:ascii="Arial" w:hAnsi="Arial" w:eastAsia="Arial" w:cs="Arial"/>
        </w:rPr>
        <w:t>A dokumentáció elkészítéséhez a Microsoft Word programot vettük igénybe, amely alkalmas jól strukturált dokumentumok létrehozására.</w:t>
      </w:r>
    </w:p>
    <w:p w:rsidR="1C1C88BC" w:rsidP="63FB9A79" w:rsidRDefault="1C1C88BC" w14:paraId="5A8E38EA" w14:textId="60CB90C4">
      <w:pPr>
        <w:spacing w:before="240" w:after="240" w:line="360" w:lineRule="auto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A projekt során külső modulokat is felhasználtunk a </w:t>
      </w:r>
      <w:r w:rsidRPr="63FB9A79">
        <w:rPr>
          <w:rFonts w:ascii="Arial" w:hAnsi="Arial" w:eastAsia="Arial" w:cs="Arial"/>
          <w:b/>
          <w:bCs/>
        </w:rPr>
        <w:t>Node.js</w:t>
      </w:r>
      <w:r w:rsidRPr="63FB9A79">
        <w:rPr>
          <w:rFonts w:ascii="Arial" w:hAnsi="Arial" w:eastAsia="Arial" w:cs="Arial"/>
        </w:rPr>
        <w:t xml:space="preserve"> ökoszisztémából (npm csomagok), amelyek többsége nyílt forráskódú licenc (pl. MIT License) alatt érhető el, így jogszerűen használhatók.</w:t>
      </w:r>
    </w:p>
    <w:p w:rsidR="14491CB6" w:rsidP="63FB9A79" w:rsidRDefault="3672CCCF" w14:paraId="7FC9B031" w14:textId="6C414C17">
      <w:pPr>
        <w:keepNext/>
        <w:widowControl w:val="0"/>
        <w:spacing w:line="360" w:lineRule="auto"/>
        <w:rPr>
          <w:rFonts w:ascii="Arial" w:hAnsi="Arial" w:eastAsia="Arial" w:cs="Arial"/>
          <w:b/>
          <w:bCs/>
          <w:color w:val="4C94D8" w:themeColor="text2" w:themeTint="80"/>
          <w:sz w:val="28"/>
          <w:szCs w:val="28"/>
        </w:rPr>
      </w:pPr>
      <w:r w:rsidRPr="63FB9A79">
        <w:rPr>
          <w:rFonts w:ascii="Arial" w:hAnsi="Arial" w:eastAsia="Arial" w:cs="Arial"/>
          <w:b/>
          <w:bCs/>
          <w:color w:val="0E2740"/>
          <w:sz w:val="28"/>
          <w:szCs w:val="28"/>
        </w:rPr>
        <w:t>3</w:t>
      </w:r>
      <w:r w:rsidRPr="63FB9A79" w:rsidR="42C382B8">
        <w:rPr>
          <w:rFonts w:ascii="Arial" w:hAnsi="Arial" w:eastAsia="Arial" w:cs="Arial"/>
          <w:b/>
          <w:bCs/>
          <w:color w:val="0E2740"/>
          <w:sz w:val="28"/>
          <w:szCs w:val="28"/>
        </w:rPr>
        <w:t>. Adatmodell leírása</w:t>
      </w:r>
    </w:p>
    <w:p w:rsidR="0669D487" w:rsidP="63FB9A79" w:rsidRDefault="1EF57B77" w14:paraId="310074EB" w14:textId="53C12D8C">
      <w:pPr>
        <w:pStyle w:val="Cmsor2"/>
        <w:keepLines w:val="0"/>
        <w:widowControl w:val="0"/>
        <w:spacing w:before="299" w:after="299" w:line="360" w:lineRule="auto"/>
        <w:rPr>
          <w:rFonts w:ascii="Arial" w:hAnsi="Arial" w:eastAsia="Arial" w:cs="Arial"/>
          <w:b w:val="1"/>
          <w:bCs w:val="1"/>
          <w:sz w:val="28"/>
          <w:szCs w:val="28"/>
        </w:rPr>
      </w:pPr>
      <w:r w:rsidRPr="18CEAE5A" w:rsidR="1EF57B77">
        <w:rPr>
          <w:rFonts w:ascii="Arial" w:hAnsi="Arial" w:eastAsia="Arial" w:cs="Arial"/>
          <w:b w:val="1"/>
          <w:bCs w:val="1"/>
          <w:sz w:val="28"/>
          <w:szCs w:val="28"/>
        </w:rPr>
        <w:t>Főbb táblák</w:t>
      </w:r>
    </w:p>
    <w:p w:rsidR="0669D487" w:rsidP="63FB9A79" w:rsidRDefault="1EF57B77" w14:paraId="1C0794EF" w14:textId="7391D204">
      <w:pPr>
        <w:pStyle w:val="Cmsor3"/>
        <w:keepLines w:val="0"/>
        <w:widowControl w:val="0"/>
        <w:spacing w:before="281" w:after="281" w:line="360" w:lineRule="auto"/>
        <w:rPr>
          <w:rFonts w:ascii="Arial" w:hAnsi="Arial" w:eastAsia="Arial" w:cs="Arial"/>
          <w:b w:val="1"/>
          <w:bCs w:val="1"/>
        </w:rPr>
      </w:pPr>
      <w:r w:rsidRPr="28D25260" w:rsidR="1EF57B77">
        <w:rPr>
          <w:rFonts w:ascii="Arial" w:hAnsi="Arial" w:eastAsia="Arial" w:cs="Arial"/>
          <w:b w:val="1"/>
          <w:bCs w:val="1"/>
        </w:rPr>
        <w:t>Felhasználók (</w:t>
      </w:r>
      <w:r w:rsidRPr="28D25260" w:rsidR="1EF57B77">
        <w:rPr>
          <w:rFonts w:ascii="Arial" w:hAnsi="Arial" w:eastAsia="Arial" w:cs="Arial"/>
          <w:b w:val="1"/>
          <w:bCs w:val="1"/>
        </w:rPr>
        <w:t>users</w:t>
      </w:r>
      <w:r w:rsidRPr="28D25260" w:rsidR="1EF57B77">
        <w:rPr>
          <w:rFonts w:ascii="Arial" w:hAnsi="Arial" w:eastAsia="Arial" w:cs="Arial"/>
          <w:b w:val="1"/>
          <w:bCs w:val="1"/>
        </w:rPr>
        <w:t>)</w:t>
      </w:r>
      <w:r w:rsidR="28D25260">
        <w:drawing>
          <wp:anchor distT="0" distB="0" distL="114300" distR="114300" simplePos="0" relativeHeight="251661312" behindDoc="0" locked="0" layoutInCell="1" allowOverlap="1" wp14:editId="17223D58" wp14:anchorId="1BE41E4F">
            <wp:simplePos x="0" y="0"/>
            <wp:positionH relativeFrom="column">
              <wp:posOffset>3143250</wp:posOffset>
            </wp:positionH>
            <wp:positionV relativeFrom="paragraph">
              <wp:posOffset>190500</wp:posOffset>
            </wp:positionV>
            <wp:extent cx="1518141" cy="1787633"/>
            <wp:effectExtent l="0" t="0" r="0" b="0"/>
            <wp:wrapNone/>
            <wp:docPr id="2135785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117613" name="Picture 2044117613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8141" cy="1787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669D487" w:rsidP="63FB9A79" w:rsidRDefault="1EF57B77" w14:paraId="1C56695D" w14:textId="06B0F271">
      <w:pPr>
        <w:pStyle w:val="Listaszerbekezds"/>
        <w:keepNext/>
        <w:widowControl w:val="0"/>
        <w:numPr>
          <w:ilvl w:val="0"/>
          <w:numId w:val="16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id (PK) </w:t>
      </w:r>
    </w:p>
    <w:p w:rsidR="0669D487" w:rsidP="63FB9A79" w:rsidRDefault="1EF57B77" w14:paraId="099B2D03" w14:textId="2EFA48FC">
      <w:pPr>
        <w:pStyle w:val="Listaszerbekezds"/>
        <w:keepNext/>
        <w:widowControl w:val="0"/>
        <w:numPr>
          <w:ilvl w:val="0"/>
          <w:numId w:val="16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név </w:t>
      </w:r>
    </w:p>
    <w:p w:rsidR="0669D487" w:rsidP="63FB9A79" w:rsidRDefault="1EF57B77" w14:paraId="5C551064" w14:textId="76A369F4">
      <w:pPr>
        <w:pStyle w:val="Listaszerbekezds"/>
        <w:keepNext/>
        <w:widowControl w:val="0"/>
        <w:numPr>
          <w:ilvl w:val="0"/>
          <w:numId w:val="16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email </w:t>
      </w:r>
    </w:p>
    <w:p w:rsidR="0669D487" w:rsidP="63FB9A79" w:rsidRDefault="1EF57B77" w14:paraId="435C4E46" w14:textId="14164718">
      <w:pPr>
        <w:pStyle w:val="Listaszerbekezds"/>
        <w:keepNext/>
        <w:widowControl w:val="0"/>
        <w:numPr>
          <w:ilvl w:val="0"/>
          <w:numId w:val="16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jelszó </w:t>
      </w:r>
    </w:p>
    <w:p w:rsidR="0669D487" w:rsidP="63FB9A79" w:rsidRDefault="1EF57B77" w14:paraId="6B14E8E3" w14:textId="690E02AC">
      <w:pPr>
        <w:pStyle w:val="Listaszerbekezds"/>
        <w:keepNext/>
        <w:widowControl w:val="0"/>
        <w:numPr>
          <w:ilvl w:val="0"/>
          <w:numId w:val="16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szerepkör (pl. user / admin / trainer) </w:t>
      </w:r>
    </w:p>
    <w:p w:rsidR="09CA1A45" w:rsidP="63FB9A79" w:rsidRDefault="1EF57B77" w14:paraId="7E91311D" w14:textId="3C80FD78">
      <w:pPr>
        <w:pStyle w:val="Listaszerbekezds"/>
        <w:keepNext/>
        <w:widowControl w:val="0"/>
        <w:numPr>
          <w:ilvl w:val="0"/>
          <w:numId w:val="16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avatar (profilkép elérési út) </w:t>
      </w:r>
    </w:p>
    <w:p w:rsidR="66CD1961" w:rsidP="63FB9A79" w:rsidRDefault="4FBEB7FB" w14:paraId="4BEEBDDA" w14:textId="7BEA6B1F">
      <w:pPr>
        <w:pStyle w:val="Listaszerbekezds"/>
        <w:keepNext w:val="1"/>
        <w:widowControl w:val="0"/>
        <w:numPr>
          <w:ilvl w:val="0"/>
          <w:numId w:val="16"/>
        </w:numPr>
        <w:spacing w:after="0" w:line="360" w:lineRule="auto"/>
        <w:contextualSpacing w:val="0"/>
        <w:rPr/>
      </w:pPr>
      <w:r w:rsidRPr="28D25260" w:rsidR="6FCD029B">
        <w:rPr>
          <w:rFonts w:ascii="Arial" w:hAnsi="Arial" w:eastAsia="Arial" w:cs="Arial"/>
        </w:rPr>
        <w:t>specialty</w:t>
      </w:r>
      <w:r w:rsidRPr="28D25260" w:rsidR="6FCD029B">
        <w:rPr>
          <w:rFonts w:ascii="Arial" w:hAnsi="Arial" w:eastAsia="Arial" w:cs="Arial"/>
        </w:rPr>
        <w:t xml:space="preserve"> </w:t>
      </w:r>
      <w:r w:rsidRPr="28D25260" w:rsidR="6FCD029B">
        <w:rPr>
          <w:rFonts w:ascii="Arial" w:hAnsi="Arial" w:eastAsia="Arial" w:cs="Arial"/>
          <w:b w:val="0"/>
          <w:bCs w:val="0"/>
          <w:i w:val="0"/>
          <w:iCs w:val="0"/>
        </w:rPr>
        <w:t>(C</w:t>
      </w:r>
      <w:r w:rsidRPr="28D25260" w:rsidR="3CA24748">
        <w:rPr>
          <w:rFonts w:ascii="Arial" w:hAnsi="Arial" w:eastAsia="Arial" w:cs="Arial"/>
          <w:b w:val="0"/>
          <w:bCs w:val="0"/>
          <w:i w:val="0"/>
          <w:iCs w:val="0"/>
        </w:rPr>
        <w:t>sak</w:t>
      </w:r>
      <w:r w:rsidRPr="28D25260" w:rsidR="6FCD029B">
        <w:rPr>
          <w:rFonts w:ascii="Arial" w:hAnsi="Arial" w:eastAsia="Arial" w:cs="Arial"/>
          <w:b w:val="0"/>
          <w:bCs w:val="0"/>
          <w:i w:val="0"/>
          <w:iCs w:val="0"/>
        </w:rPr>
        <w:t xml:space="preserve"> akkor van használva, ha a felhasználó szerepköre: </w:t>
      </w:r>
      <w:r w:rsidRPr="28D25260" w:rsidR="6FCD029B">
        <w:rPr>
          <w:rFonts w:ascii="Arial" w:hAnsi="Arial" w:eastAsia="Arial" w:cs="Arial"/>
          <w:b w:val="0"/>
          <w:bCs w:val="0"/>
          <w:i w:val="0"/>
          <w:iCs w:val="0"/>
        </w:rPr>
        <w:t>trainer</w:t>
      </w:r>
      <w:r w:rsidRPr="28D25260" w:rsidR="6FCD029B">
        <w:rPr>
          <w:rFonts w:ascii="Arial" w:hAnsi="Arial" w:eastAsia="Arial" w:cs="Arial"/>
          <w:b w:val="0"/>
          <w:bCs w:val="0"/>
          <w:i w:val="0"/>
          <w:iCs w:val="0"/>
        </w:rPr>
        <w:t>)</w:t>
      </w:r>
    </w:p>
    <w:p w:rsidR="0669D487" w:rsidP="14624471" w:rsidRDefault="0669D487" w14:paraId="5DEC798A" w14:textId="2F819B02">
      <w:pPr>
        <w:pStyle w:val="Cmsor3"/>
        <w:spacing w:before="281" w:after="281" w:line="360" w:lineRule="auto"/>
        <w:rPr>
          <w:rFonts w:ascii="Arial" w:hAnsi="Arial" w:eastAsia="Arial" w:cs="Arial"/>
          <w:b w:val="1"/>
          <w:bCs w:val="1"/>
        </w:rPr>
      </w:pPr>
      <w:r w:rsidRPr="28D25260" w:rsidR="0669D487">
        <w:rPr>
          <w:rFonts w:ascii="Arial" w:hAnsi="Arial" w:eastAsia="Arial" w:cs="Arial"/>
          <w:b w:val="1"/>
          <w:bCs w:val="1"/>
        </w:rPr>
        <w:t>Edzői bemutatkozás (</w:t>
      </w:r>
      <w:r w:rsidRPr="28D25260" w:rsidR="0669D487">
        <w:rPr>
          <w:rFonts w:ascii="Arial" w:hAnsi="Arial" w:eastAsia="Arial" w:cs="Arial"/>
          <w:b w:val="1"/>
          <w:bCs w:val="1"/>
        </w:rPr>
        <w:t>trainer_bio</w:t>
      </w:r>
      <w:r w:rsidRPr="28D25260" w:rsidR="0669D487">
        <w:rPr>
          <w:rFonts w:ascii="Arial" w:hAnsi="Arial" w:eastAsia="Arial" w:cs="Arial"/>
          <w:b w:val="1"/>
          <w:bCs w:val="1"/>
        </w:rPr>
        <w:t>)</w:t>
      </w:r>
    </w:p>
    <w:p w:rsidR="0669D487" w:rsidP="5A10048B" w:rsidRDefault="0669D487" w14:paraId="41B9ECD4" w14:textId="78A466E6">
      <w:pPr>
        <w:pStyle w:val="Listaszerbekezds"/>
        <w:numPr>
          <w:ilvl w:val="0"/>
          <w:numId w:val="14"/>
        </w:numPr>
        <w:spacing w:after="0" w:line="360" w:lineRule="auto"/>
        <w:rPr>
          <w:rFonts w:ascii="Arial" w:hAnsi="Arial" w:eastAsia="Arial" w:cs="Arial"/>
        </w:rPr>
      </w:pPr>
      <w:r w:rsidRPr="134941EE" w:rsidR="0669D487">
        <w:rPr>
          <w:rFonts w:ascii="Arial" w:hAnsi="Arial" w:eastAsia="Arial" w:cs="Arial"/>
        </w:rPr>
        <w:t>id</w:t>
      </w:r>
      <w:r w:rsidRPr="134941EE" w:rsidR="0669D487">
        <w:rPr>
          <w:rFonts w:ascii="Arial" w:hAnsi="Arial" w:eastAsia="Arial" w:cs="Arial"/>
        </w:rPr>
        <w:t xml:space="preserve"> (PK) </w:t>
      </w:r>
      <w:r w:rsidR="134941EE">
        <w:drawing>
          <wp:anchor distT="0" distB="0" distL="114300" distR="114300" simplePos="0" relativeHeight="251653120" behindDoc="0" locked="0" layoutInCell="1" allowOverlap="1" wp14:editId="7FC27E17" wp14:anchorId="2B02D0C4">
            <wp:simplePos x="0" y="0"/>
            <wp:positionH relativeFrom="column">
              <wp:posOffset>2867025</wp:posOffset>
            </wp:positionH>
            <wp:positionV relativeFrom="paragraph">
              <wp:posOffset>28575</wp:posOffset>
            </wp:positionV>
            <wp:extent cx="2319641" cy="1546428"/>
            <wp:effectExtent l="0" t="0" r="0" b="0"/>
            <wp:wrapNone/>
            <wp:docPr id="1017857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83935" name="Picture 75483935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9641" cy="1546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669D487" w:rsidP="5A10048B" w:rsidRDefault="0669D487" w14:paraId="782410EA" w14:textId="504349C2">
      <w:pPr>
        <w:pStyle w:val="Listaszerbekezds"/>
        <w:numPr>
          <w:ilvl w:val="0"/>
          <w:numId w:val="14"/>
        </w:numPr>
        <w:spacing w:after="0" w:line="360" w:lineRule="auto"/>
        <w:rPr>
          <w:rFonts w:ascii="Arial" w:hAnsi="Arial" w:eastAsia="Arial" w:cs="Arial"/>
        </w:rPr>
      </w:pPr>
      <w:r w:rsidRPr="5A10048B">
        <w:rPr>
          <w:rFonts w:ascii="Arial" w:hAnsi="Arial" w:eastAsia="Arial" w:cs="Arial"/>
        </w:rPr>
        <w:t xml:space="preserve">trainerId (FK → trainers.id) </w:t>
      </w:r>
    </w:p>
    <w:p w:rsidR="09CA1A45" w:rsidP="5A10048B" w:rsidRDefault="0669D487" w14:paraId="3BE7D9E6" w14:textId="5C2F02F1">
      <w:pPr>
        <w:pStyle w:val="Listaszerbekezds"/>
        <w:numPr>
          <w:ilvl w:val="0"/>
          <w:numId w:val="14"/>
        </w:numPr>
        <w:spacing w:after="0" w:line="360" w:lineRule="auto"/>
        <w:rPr>
          <w:rFonts w:ascii="Arial" w:hAnsi="Arial" w:eastAsia="Arial" w:cs="Arial"/>
        </w:rPr>
      </w:pPr>
      <w:r w:rsidRPr="28D25260" w:rsidR="0669D487">
        <w:rPr>
          <w:rFonts w:ascii="Arial" w:hAnsi="Arial" w:eastAsia="Arial" w:cs="Arial"/>
        </w:rPr>
        <w:t>bio</w:t>
      </w:r>
      <w:r w:rsidRPr="28D25260" w:rsidR="0669D487">
        <w:rPr>
          <w:rFonts w:ascii="Arial" w:hAnsi="Arial" w:eastAsia="Arial" w:cs="Arial"/>
        </w:rPr>
        <w:t xml:space="preserve"> (leírás</w:t>
      </w:r>
      <w:r w:rsidRPr="28D25260" w:rsidR="0669D487">
        <w:rPr>
          <w:rFonts w:ascii="Arial" w:hAnsi="Arial" w:eastAsia="Arial" w:cs="Arial"/>
        </w:rPr>
        <w:t xml:space="preserve"> / bemutatkozás)</w:t>
      </w:r>
    </w:p>
    <w:p w:rsidR="09CA1A45" w:rsidP="28D25260" w:rsidRDefault="0669D487" w14:paraId="612DE8C6" w14:textId="142983D7">
      <w:pPr>
        <w:pStyle w:val="Listaszerbekezds"/>
        <w:spacing w:after="0" w:line="360" w:lineRule="auto"/>
        <w:ind w:left="720"/>
      </w:pPr>
      <w:r w:rsidRPr="28D25260" w:rsidR="0669D487">
        <w:rPr>
          <w:rFonts w:ascii="Arial" w:hAnsi="Arial" w:eastAsia="Arial" w:cs="Arial"/>
        </w:rPr>
        <w:t xml:space="preserve"> </w:t>
      </w:r>
    </w:p>
    <w:p w:rsidR="0669D487" w:rsidP="14624471" w:rsidRDefault="0669D487" w14:paraId="384CCBFF" w14:textId="3FCD84DC">
      <w:pPr>
        <w:pStyle w:val="Cmsor3"/>
        <w:keepLines w:val="0"/>
        <w:widowControl w:val="0"/>
        <w:spacing w:before="281" w:after="281" w:line="360" w:lineRule="auto"/>
        <w:rPr>
          <w:rFonts w:ascii="Arial" w:hAnsi="Arial" w:eastAsia="Arial" w:cs="Arial"/>
          <w:b/>
          <w:bCs/>
        </w:rPr>
      </w:pPr>
      <w:r w:rsidRPr="65333777">
        <w:rPr>
          <w:rFonts w:ascii="Arial" w:hAnsi="Arial" w:eastAsia="Arial" w:cs="Arial"/>
          <w:b/>
          <w:bCs/>
        </w:rPr>
        <w:t>Foglalások (bookings)</w:t>
      </w:r>
    </w:p>
    <w:p w:rsidR="0669D487" w:rsidP="14459D26" w:rsidRDefault="0669D487" w14:paraId="1D953B32" w14:textId="20B9F218">
      <w:pPr>
        <w:pStyle w:val="Listaszerbekezds"/>
        <w:keepNext w:val="1"/>
        <w:widowControl w:val="0"/>
        <w:numPr>
          <w:ilvl w:val="0"/>
          <w:numId w:val="13"/>
        </w:numPr>
        <w:spacing w:after="0" w:line="360" w:lineRule="auto"/>
        <w:contextualSpacing w:val="0"/>
        <w:rPr>
          <w:rFonts w:ascii="Arial" w:hAnsi="Arial" w:eastAsia="Arial" w:cs="Arial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3C20040" wp14:editId="09D067E0">
            <wp:simplePos x="0" y="0"/>
            <wp:positionH relativeFrom="column">
              <wp:posOffset>3067050</wp:posOffset>
            </wp:positionH>
            <wp:positionV relativeFrom="paragraph">
              <wp:posOffset>209550</wp:posOffset>
            </wp:positionV>
            <wp:extent cx="1600423" cy="1886213"/>
            <wp:effectExtent l="0" t="0" r="0" b="0"/>
            <wp:wrapNone/>
            <wp:docPr id="946582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582347" name="Picture 946582347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A10048B" w:rsidR="0669D487">
        <w:rPr>
          <w:rFonts w:ascii="Arial" w:hAnsi="Arial" w:eastAsia="Arial" w:cs="Arial"/>
        </w:rPr>
        <w:t xml:space="preserve">id</w:t>
      </w:r>
      <w:r w:rsidRPr="5A10048B" w:rsidR="0669D487">
        <w:rPr>
          <w:rFonts w:ascii="Arial" w:hAnsi="Arial" w:eastAsia="Arial" w:cs="Arial"/>
        </w:rPr>
        <w:t xml:space="preserve"> (PK) </w:t>
      </w:r>
    </w:p>
    <w:p w:rsidR="0669D487" w:rsidP="14459D26" w:rsidRDefault="0669D487" w14:paraId="4B827E43" w14:textId="117D2985">
      <w:pPr>
        <w:pStyle w:val="Listaszerbekezds"/>
        <w:keepNext/>
        <w:widowControl w:val="0"/>
        <w:numPr>
          <w:ilvl w:val="0"/>
          <w:numId w:val="13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14459D26">
        <w:rPr>
          <w:rFonts w:ascii="Arial" w:hAnsi="Arial" w:eastAsia="Arial" w:cs="Arial"/>
        </w:rPr>
        <w:t xml:space="preserve">userId (FK → users.id) </w:t>
      </w:r>
    </w:p>
    <w:p w:rsidR="0669D487" w:rsidP="14459D26" w:rsidRDefault="0669D487" w14:paraId="1291DB00" w14:textId="3E0DD0CA">
      <w:pPr>
        <w:pStyle w:val="Listaszerbekezds"/>
        <w:keepNext/>
        <w:widowControl w:val="0"/>
        <w:numPr>
          <w:ilvl w:val="0"/>
          <w:numId w:val="13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14459D26">
        <w:rPr>
          <w:rFonts w:ascii="Arial" w:hAnsi="Arial" w:eastAsia="Arial" w:cs="Arial"/>
        </w:rPr>
        <w:t xml:space="preserve">trainerId (FK → trainers.id) </w:t>
      </w:r>
    </w:p>
    <w:p w:rsidR="0669D487" w:rsidP="14459D26" w:rsidRDefault="0669D487" w14:paraId="1B6FC91D" w14:textId="38564EF8">
      <w:pPr>
        <w:pStyle w:val="Listaszerbekezds"/>
        <w:keepNext/>
        <w:widowControl w:val="0"/>
        <w:numPr>
          <w:ilvl w:val="0"/>
          <w:numId w:val="13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14459D26">
        <w:rPr>
          <w:rFonts w:ascii="Arial" w:hAnsi="Arial" w:eastAsia="Arial" w:cs="Arial"/>
        </w:rPr>
        <w:t xml:space="preserve">dátum </w:t>
      </w:r>
    </w:p>
    <w:p w:rsidR="0669D487" w:rsidP="14459D26" w:rsidRDefault="0669D487" w14:paraId="6E8AEC36" w14:textId="0242F4CF">
      <w:pPr>
        <w:pStyle w:val="Listaszerbekezds"/>
        <w:keepNext/>
        <w:widowControl w:val="0"/>
        <w:numPr>
          <w:ilvl w:val="0"/>
          <w:numId w:val="13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14459D26">
        <w:rPr>
          <w:rFonts w:ascii="Arial" w:hAnsi="Arial" w:eastAsia="Arial" w:cs="Arial"/>
        </w:rPr>
        <w:t xml:space="preserve">időpont </w:t>
      </w:r>
    </w:p>
    <w:p w:rsidR="0669D487" w:rsidP="47E77186" w:rsidRDefault="0669D487" w14:paraId="5C707A28" w14:textId="14B34EA4">
      <w:pPr>
        <w:pStyle w:val="Listaszerbekezds"/>
        <w:keepNext w:val="1"/>
        <w:widowControl w:val="0"/>
        <w:numPr>
          <w:ilvl w:val="0"/>
          <w:numId w:val="13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134941EE" w:rsidR="63E001BF">
        <w:rPr>
          <w:rFonts w:ascii="Arial" w:hAnsi="Arial" w:eastAsia="Arial" w:cs="Arial"/>
        </w:rPr>
        <w:t xml:space="preserve">státusz </w:t>
      </w:r>
      <w:r>
        <w:br/>
      </w:r>
      <w:r w:rsidRPr="134941EE" w:rsidR="63E001BF">
        <w:rPr>
          <w:rFonts w:ascii="Arial" w:hAnsi="Arial" w:eastAsia="Arial" w:cs="Arial"/>
        </w:rPr>
        <w:t xml:space="preserve">(pl. </w:t>
      </w:r>
      <w:r w:rsidRPr="134941EE" w:rsidR="63E001BF">
        <w:rPr>
          <w:rFonts w:ascii="Arial" w:hAnsi="Arial" w:eastAsia="Arial" w:cs="Arial"/>
        </w:rPr>
        <w:t>pending</w:t>
      </w:r>
      <w:r w:rsidRPr="134941EE" w:rsidR="63E001BF">
        <w:rPr>
          <w:rFonts w:ascii="Arial" w:hAnsi="Arial" w:eastAsia="Arial" w:cs="Arial"/>
        </w:rPr>
        <w:t xml:space="preserve"> / </w:t>
      </w:r>
      <w:r w:rsidRPr="134941EE" w:rsidR="63E001BF">
        <w:rPr>
          <w:rFonts w:ascii="Arial" w:hAnsi="Arial" w:eastAsia="Arial" w:cs="Arial"/>
        </w:rPr>
        <w:t>confirmed</w:t>
      </w:r>
      <w:r w:rsidRPr="134941EE" w:rsidR="63E001BF">
        <w:rPr>
          <w:rFonts w:ascii="Arial" w:hAnsi="Arial" w:eastAsia="Arial" w:cs="Arial"/>
        </w:rPr>
        <w:t xml:space="preserve"> / </w:t>
      </w:r>
      <w:r w:rsidRPr="134941EE" w:rsidR="63E001BF">
        <w:rPr>
          <w:rFonts w:ascii="Arial" w:hAnsi="Arial" w:eastAsia="Arial" w:cs="Arial"/>
        </w:rPr>
        <w:t>cancelled</w:t>
      </w:r>
      <w:r w:rsidRPr="134941EE" w:rsidR="63E001BF">
        <w:rPr>
          <w:rFonts w:ascii="Arial" w:hAnsi="Arial" w:eastAsia="Arial" w:cs="Arial"/>
        </w:rPr>
        <w:t xml:space="preserve">) </w:t>
      </w:r>
    </w:p>
    <w:p w:rsidR="0669D487" w:rsidP="14459D26" w:rsidRDefault="0669D487" w14:paraId="08C06F0A" w14:textId="4675F27F">
      <w:pPr>
        <w:pStyle w:val="Listaszerbekezds"/>
        <w:keepNext/>
        <w:widowControl w:val="0"/>
        <w:numPr>
          <w:ilvl w:val="0"/>
          <w:numId w:val="13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14459D26">
        <w:rPr>
          <w:rFonts w:ascii="Arial" w:hAnsi="Arial" w:eastAsia="Arial" w:cs="Arial"/>
        </w:rPr>
        <w:t xml:space="preserve">email (kapcsolattartási email) </w:t>
      </w:r>
    </w:p>
    <w:p w:rsidR="09CA1A45" w:rsidP="14624471" w:rsidRDefault="09CA1A45" w14:paraId="36E2E94C" w14:textId="4ECB4E3F">
      <w:pPr>
        <w:spacing w:line="360" w:lineRule="auto"/>
        <w:rPr>
          <w:rFonts w:ascii="Arial" w:hAnsi="Arial" w:eastAsia="Arial" w:cs="Arial"/>
        </w:rPr>
      </w:pPr>
    </w:p>
    <w:p w:rsidR="0669D487" w:rsidP="47E77186" w:rsidRDefault="0669D487" w14:paraId="51F954E3" w14:textId="6AA9F051">
      <w:pPr>
        <w:pStyle w:val="Cmsor3"/>
        <w:keepNext w:val="1"/>
        <w:keepLines w:val="0"/>
        <w:spacing w:before="281" w:after="281" w:line="360" w:lineRule="auto"/>
        <w:rPr>
          <w:rFonts w:ascii="Arial" w:hAnsi="Arial" w:eastAsia="Arial" w:cs="Arial"/>
          <w:b w:val="1"/>
          <w:bCs w:val="1"/>
        </w:rPr>
      </w:pPr>
      <w:r w:rsidRPr="14624471" w:rsidR="63E001BF">
        <w:rPr>
          <w:rFonts w:ascii="Arial" w:hAnsi="Arial" w:eastAsia="Arial" w:cs="Arial"/>
          <w:b w:val="1"/>
          <w:bCs w:val="1"/>
        </w:rPr>
        <w:t>Napló (</w:t>
      </w:r>
      <w:r w:rsidRPr="14624471" w:rsidR="63E001BF">
        <w:rPr>
          <w:rFonts w:ascii="Arial" w:hAnsi="Arial" w:eastAsia="Arial" w:cs="Arial"/>
          <w:b w:val="1"/>
          <w:bCs w:val="1"/>
        </w:rPr>
        <w:t>audit_log</w:t>
      </w:r>
      <w:r w:rsidRPr="14624471" w:rsidR="63E001BF">
        <w:rPr>
          <w:rFonts w:ascii="Arial" w:hAnsi="Arial" w:eastAsia="Arial" w:cs="Arial"/>
          <w:b w:val="1"/>
          <w:bCs w:val="1"/>
        </w:rPr>
        <w:t>)</w:t>
      </w:r>
    </w:p>
    <w:p w:rsidR="0669D487" w:rsidP="47E77186" w:rsidRDefault="0669D487" w14:paraId="06854079" w14:textId="2EAB897A">
      <w:pPr>
        <w:pStyle w:val="Listaszerbekezds"/>
        <w:keepNext w:val="1"/>
        <w:keepLines w:val="0"/>
        <w:numPr>
          <w:ilvl w:val="0"/>
          <w:numId w:val="12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25350C2E" w:rsidR="63E001BF">
        <w:rPr>
          <w:rFonts w:ascii="Arial" w:hAnsi="Arial" w:eastAsia="Arial" w:cs="Arial"/>
        </w:rPr>
        <w:t>id</w:t>
      </w:r>
      <w:r w:rsidRPr="25350C2E" w:rsidR="63E001BF">
        <w:rPr>
          <w:rFonts w:ascii="Arial" w:hAnsi="Arial" w:eastAsia="Arial" w:cs="Arial"/>
        </w:rPr>
        <w:t xml:space="preserve"> (PK) </w:t>
      </w:r>
      <w:r w:rsidR="25350C2E">
        <w:drawing>
          <wp:anchor distT="0" distB="0" distL="114300" distR="114300" simplePos="0" relativeHeight="251657216" behindDoc="0" locked="0" layoutInCell="1" allowOverlap="1" wp14:editId="26CA75F0" wp14:anchorId="6029E317">
            <wp:simplePos x="0" y="0"/>
            <wp:positionH relativeFrom="column">
              <wp:posOffset>3048000</wp:posOffset>
            </wp:positionH>
            <wp:positionV relativeFrom="paragraph">
              <wp:posOffset>-85725</wp:posOffset>
            </wp:positionV>
            <wp:extent cx="1629002" cy="1486107"/>
            <wp:effectExtent l="0" t="0" r="0" b="0"/>
            <wp:wrapNone/>
            <wp:docPr id="1264146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146821" name="Picture 1264146821"/>
                    <pic:cNvPicPr/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669D487" w:rsidP="47E77186" w:rsidRDefault="0669D487" w14:paraId="6378CD7E" w14:textId="66A61C2A">
      <w:pPr>
        <w:pStyle w:val="Listaszerbekezds"/>
        <w:keepNext w:val="1"/>
        <w:keepLines w:val="0"/>
        <w:numPr>
          <w:ilvl w:val="0"/>
          <w:numId w:val="12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47E77186" w:rsidR="63E001BF">
        <w:rPr>
          <w:rFonts w:ascii="Arial" w:hAnsi="Arial" w:eastAsia="Arial" w:cs="Arial"/>
        </w:rPr>
        <w:t>userId</w:t>
      </w:r>
      <w:r w:rsidRPr="47E77186" w:rsidR="63E001BF">
        <w:rPr>
          <w:rFonts w:ascii="Arial" w:hAnsi="Arial" w:eastAsia="Arial" w:cs="Arial"/>
        </w:rPr>
        <w:t xml:space="preserve"> (FK → users.id) </w:t>
      </w:r>
    </w:p>
    <w:p w:rsidR="0669D487" w:rsidP="47E77186" w:rsidRDefault="0669D487" w14:paraId="26485D81" w14:textId="3F60A4EC">
      <w:pPr>
        <w:pStyle w:val="Listaszerbekezds"/>
        <w:keepNext w:val="1"/>
        <w:keepLines w:val="0"/>
        <w:numPr>
          <w:ilvl w:val="0"/>
          <w:numId w:val="12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47E77186" w:rsidR="63E001BF">
        <w:rPr>
          <w:rFonts w:ascii="Arial" w:hAnsi="Arial" w:eastAsia="Arial" w:cs="Arial"/>
        </w:rPr>
        <w:t>action</w:t>
      </w:r>
      <w:r w:rsidRPr="47E77186" w:rsidR="63E001BF">
        <w:rPr>
          <w:rFonts w:ascii="Arial" w:hAnsi="Arial" w:eastAsia="Arial" w:cs="Arial"/>
        </w:rPr>
        <w:t xml:space="preserve"> (művelet típusa) </w:t>
      </w:r>
    </w:p>
    <w:p w:rsidR="0669D487" w:rsidP="47E77186" w:rsidRDefault="0669D487" w14:paraId="4BFA3736" w14:textId="52D7749D">
      <w:pPr>
        <w:pStyle w:val="Listaszerbekezds"/>
        <w:keepNext w:val="1"/>
        <w:keepLines w:val="0"/>
        <w:numPr>
          <w:ilvl w:val="0"/>
          <w:numId w:val="12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47E77186" w:rsidR="63E001BF">
        <w:rPr>
          <w:rFonts w:ascii="Arial" w:hAnsi="Arial" w:eastAsia="Arial" w:cs="Arial"/>
        </w:rPr>
        <w:t>details</w:t>
      </w:r>
      <w:r w:rsidRPr="47E77186" w:rsidR="63E001BF">
        <w:rPr>
          <w:rFonts w:ascii="Arial" w:hAnsi="Arial" w:eastAsia="Arial" w:cs="Arial"/>
        </w:rPr>
        <w:t xml:space="preserve"> (részletek) </w:t>
      </w:r>
    </w:p>
    <w:p w:rsidR="0669D487" w:rsidP="47E77186" w:rsidRDefault="0669D487" w14:paraId="7A2298AF" w14:textId="22487D1A">
      <w:pPr>
        <w:pStyle w:val="Listaszerbekezds"/>
        <w:keepNext w:val="1"/>
        <w:keepLines w:val="0"/>
        <w:numPr>
          <w:ilvl w:val="0"/>
          <w:numId w:val="12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47E77186" w:rsidR="63E001BF">
        <w:rPr>
          <w:rFonts w:ascii="Arial" w:hAnsi="Arial" w:eastAsia="Arial" w:cs="Arial"/>
        </w:rPr>
        <w:t>createdAt</w:t>
      </w:r>
      <w:r w:rsidRPr="47E77186" w:rsidR="63E001BF">
        <w:rPr>
          <w:rFonts w:ascii="Arial" w:hAnsi="Arial" w:eastAsia="Arial" w:cs="Arial"/>
        </w:rPr>
        <w:t xml:space="preserve"> (időbélyeg) </w:t>
      </w:r>
    </w:p>
    <w:p w:rsidR="09CA1A45" w:rsidP="47E77186" w:rsidRDefault="09CA1A45" w14:paraId="5BA61789" w14:textId="7FE89305">
      <w:pPr>
        <w:keepNext w:val="1"/>
        <w:keepLines w:val="0"/>
        <w:spacing w:line="360" w:lineRule="auto"/>
        <w:rPr>
          <w:rFonts w:ascii="Arial" w:hAnsi="Arial" w:eastAsia="Arial" w:cs="Arial"/>
        </w:rPr>
      </w:pPr>
    </w:p>
    <w:p w:rsidR="0669D487" w:rsidP="14624471" w:rsidRDefault="0669D487" w14:paraId="5A479D62" w14:textId="6D6F516C">
      <w:pPr>
        <w:pStyle w:val="Cmsor3"/>
        <w:spacing w:before="281" w:after="281" w:line="360" w:lineRule="auto"/>
        <w:rPr>
          <w:rFonts w:ascii="Arial" w:hAnsi="Arial" w:eastAsia="Arial" w:cs="Arial"/>
          <w:b/>
          <w:bCs/>
        </w:rPr>
      </w:pPr>
      <w:r w:rsidRPr="6B5B769F">
        <w:rPr>
          <w:rFonts w:ascii="Arial" w:hAnsi="Arial" w:eastAsia="Arial" w:cs="Arial"/>
          <w:b/>
          <w:bCs/>
        </w:rPr>
        <w:t>SQLite rendszer tábla (sqlite_sequence)</w:t>
      </w:r>
    </w:p>
    <w:p w:rsidR="0669D487" w:rsidP="14459D26" w:rsidRDefault="0669D487" w14:paraId="041B5D35" w14:textId="74966535">
      <w:pPr>
        <w:pStyle w:val="Listaszerbekezds"/>
        <w:numPr>
          <w:ilvl w:val="0"/>
          <w:numId w:val="11"/>
        </w:numPr>
        <w:spacing w:after="0" w:line="360" w:lineRule="auto"/>
        <w:rPr>
          <w:rFonts w:ascii="Arial" w:hAnsi="Arial" w:eastAsia="Arial" w:cs="Arial"/>
        </w:rPr>
      </w:pPr>
      <w:r w:rsidRPr="14459D26">
        <w:rPr>
          <w:rFonts w:ascii="Arial" w:hAnsi="Arial" w:eastAsia="Arial" w:cs="Arial"/>
        </w:rPr>
        <w:t xml:space="preserve">name </w:t>
      </w:r>
      <w:r w:rsidR="14459D26">
        <w:rPr>
          <w:noProof/>
        </w:rPr>
        <w:drawing>
          <wp:anchor distT="0" distB="0" distL="114300" distR="114300" simplePos="0" relativeHeight="251658240" behindDoc="0" locked="0" layoutInCell="1" allowOverlap="1" wp14:anchorId="3C19EEB8" wp14:editId="04B286BF">
            <wp:simplePos x="0" y="0"/>
            <wp:positionH relativeFrom="column">
              <wp:posOffset>3028950</wp:posOffset>
            </wp:positionH>
            <wp:positionV relativeFrom="paragraph">
              <wp:posOffset>-28575</wp:posOffset>
            </wp:positionV>
            <wp:extent cx="1609950" cy="1111396"/>
            <wp:effectExtent l="0" t="0" r="0" b="0"/>
            <wp:wrapNone/>
            <wp:docPr id="1754303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03507" name="Picture 17543035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111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669D487" w:rsidP="63FB9A79" w:rsidRDefault="1EF57B77" w14:paraId="7C08C40D" w14:textId="4EF19F6B">
      <w:pPr>
        <w:pStyle w:val="Listaszerbekezds"/>
        <w:numPr>
          <w:ilvl w:val="0"/>
          <w:numId w:val="11"/>
        </w:numPr>
        <w:spacing w:after="0" w:line="360" w:lineRule="auto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>seq</w:t>
      </w:r>
      <w:r w:rsidR="0669D487">
        <w:br/>
      </w:r>
      <w:r w:rsidRPr="63FB9A79">
        <w:rPr>
          <w:rFonts w:ascii="Arial" w:hAnsi="Arial" w:eastAsia="Arial" w:cs="Arial"/>
        </w:rPr>
        <w:t>(automatikusan kezelt,</w:t>
      </w:r>
    </w:p>
    <w:p w:rsidR="14459D26" w:rsidP="63FB9A79" w:rsidRDefault="1EF57B77" w14:paraId="45FEAC0F" w14:textId="229F97E3">
      <w:pPr>
        <w:pStyle w:val="Listaszerbekezds"/>
        <w:spacing w:after="0" w:line="360" w:lineRule="auto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 az autoincrement mezőkhöz tartozik) </w:t>
      </w:r>
    </w:p>
    <w:p w:rsidR="0669D487" w:rsidP="28D25260" w:rsidRDefault="0669D487" w14:paraId="55AC8063" w14:textId="050D9C0E">
      <w:pPr>
        <w:keepNext w:val="1"/>
        <w:widowControl w:val="0"/>
        <w:spacing w:before="299" w:after="299" w:line="360" w:lineRule="auto"/>
        <w:rPr>
          <w:rFonts w:ascii="Arial" w:hAnsi="Arial" w:eastAsia="Arial" w:cs="Arial"/>
          <w:b w:val="1"/>
          <w:bCs w:val="1"/>
        </w:rPr>
      </w:pPr>
      <w:r w:rsidRPr="28D25260" w:rsidR="0669D487">
        <w:rPr>
          <w:rFonts w:ascii="Arial" w:hAnsi="Arial" w:eastAsia="Arial" w:cs="Arial"/>
          <w:b w:val="1"/>
          <w:bCs w:val="1"/>
          <w:sz w:val="28"/>
          <w:szCs w:val="28"/>
        </w:rPr>
        <w:t>Kapcsolatok</w:t>
      </w:r>
    </w:p>
    <w:p w:rsidR="0669D487" w:rsidP="14459D26" w:rsidRDefault="0669D487" w14:paraId="03D399A6" w14:textId="17354E7A">
      <w:pPr>
        <w:pStyle w:val="Listaszerbekezds"/>
        <w:keepNext/>
        <w:widowControl w:val="0"/>
        <w:numPr>
          <w:ilvl w:val="0"/>
          <w:numId w:val="10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14459D26">
        <w:rPr>
          <w:rFonts w:ascii="Arial" w:hAnsi="Arial" w:eastAsia="Arial" w:cs="Arial"/>
        </w:rPr>
        <w:t xml:space="preserve">Egy </w:t>
      </w:r>
      <w:r w:rsidRPr="14459D26">
        <w:rPr>
          <w:rFonts w:ascii="Arial" w:hAnsi="Arial" w:eastAsia="Arial" w:cs="Arial"/>
          <w:b/>
          <w:bCs/>
        </w:rPr>
        <w:t>felhasználónak</w:t>
      </w:r>
      <w:r w:rsidRPr="14459D26">
        <w:rPr>
          <w:rFonts w:ascii="Arial" w:hAnsi="Arial" w:eastAsia="Arial" w:cs="Arial"/>
        </w:rPr>
        <w:t xml:space="preserve"> több </w:t>
      </w:r>
      <w:r w:rsidRPr="14459D26">
        <w:rPr>
          <w:rFonts w:ascii="Arial" w:hAnsi="Arial" w:eastAsia="Arial" w:cs="Arial"/>
          <w:b/>
          <w:bCs/>
        </w:rPr>
        <w:t>foglalása</w:t>
      </w:r>
      <w:r w:rsidRPr="14459D26">
        <w:rPr>
          <w:rFonts w:ascii="Arial" w:hAnsi="Arial" w:eastAsia="Arial" w:cs="Arial"/>
        </w:rPr>
        <w:t xml:space="preserve"> lehet</w:t>
      </w:r>
      <w:r>
        <w:br/>
      </w:r>
      <w:r w:rsidRPr="14459D26">
        <w:rPr>
          <w:rFonts w:ascii="Arial" w:hAnsi="Arial" w:eastAsia="Arial" w:cs="Arial"/>
        </w:rPr>
        <w:t xml:space="preserve"> → users (1) —— (N) bookings </w:t>
      </w:r>
    </w:p>
    <w:p w:rsidR="0669D487" w:rsidP="14459D26" w:rsidRDefault="0669D487" w14:paraId="34F2E9D4" w14:textId="190921D2">
      <w:pPr>
        <w:pStyle w:val="Listaszerbekezds"/>
        <w:keepNext/>
        <w:widowControl w:val="0"/>
        <w:numPr>
          <w:ilvl w:val="0"/>
          <w:numId w:val="10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14459D26">
        <w:rPr>
          <w:rFonts w:ascii="Arial" w:hAnsi="Arial" w:eastAsia="Arial" w:cs="Arial"/>
        </w:rPr>
        <w:t xml:space="preserve">Egy </w:t>
      </w:r>
      <w:r w:rsidRPr="14459D26">
        <w:rPr>
          <w:rFonts w:ascii="Arial" w:hAnsi="Arial" w:eastAsia="Arial" w:cs="Arial"/>
          <w:b/>
          <w:bCs/>
        </w:rPr>
        <w:t>edzőhöz</w:t>
      </w:r>
      <w:r w:rsidRPr="14459D26">
        <w:rPr>
          <w:rFonts w:ascii="Arial" w:hAnsi="Arial" w:eastAsia="Arial" w:cs="Arial"/>
        </w:rPr>
        <w:t xml:space="preserve"> több </w:t>
      </w:r>
      <w:r w:rsidRPr="14459D26">
        <w:rPr>
          <w:rFonts w:ascii="Arial" w:hAnsi="Arial" w:eastAsia="Arial" w:cs="Arial"/>
          <w:b/>
          <w:bCs/>
        </w:rPr>
        <w:t>foglalás</w:t>
      </w:r>
      <w:r w:rsidRPr="14459D26">
        <w:rPr>
          <w:rFonts w:ascii="Arial" w:hAnsi="Arial" w:eastAsia="Arial" w:cs="Arial"/>
        </w:rPr>
        <w:t xml:space="preserve"> tartozhat</w:t>
      </w:r>
      <w:r>
        <w:br/>
      </w:r>
      <w:r w:rsidRPr="14459D26">
        <w:rPr>
          <w:rFonts w:ascii="Arial" w:hAnsi="Arial" w:eastAsia="Arial" w:cs="Arial"/>
        </w:rPr>
        <w:t xml:space="preserve"> → trainers (1) —— (N) bookings </w:t>
      </w:r>
    </w:p>
    <w:p w:rsidR="0669D487" w:rsidP="14459D26" w:rsidRDefault="0669D487" w14:paraId="0257B790" w14:textId="42E6A2EA">
      <w:pPr>
        <w:pStyle w:val="Listaszerbekezds"/>
        <w:keepNext/>
        <w:widowControl w:val="0"/>
        <w:numPr>
          <w:ilvl w:val="0"/>
          <w:numId w:val="10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14459D26">
        <w:rPr>
          <w:rFonts w:ascii="Arial" w:hAnsi="Arial" w:eastAsia="Arial" w:cs="Arial"/>
        </w:rPr>
        <w:t xml:space="preserve">Egy </w:t>
      </w:r>
      <w:r w:rsidRPr="14459D26">
        <w:rPr>
          <w:rFonts w:ascii="Arial" w:hAnsi="Arial" w:eastAsia="Arial" w:cs="Arial"/>
          <w:b/>
          <w:bCs/>
        </w:rPr>
        <w:t>edzőhöz</w:t>
      </w:r>
      <w:r w:rsidRPr="14459D26">
        <w:rPr>
          <w:rFonts w:ascii="Arial" w:hAnsi="Arial" w:eastAsia="Arial" w:cs="Arial"/>
        </w:rPr>
        <w:t xml:space="preserve"> tartozhat egy </w:t>
      </w:r>
      <w:r w:rsidRPr="14459D26">
        <w:rPr>
          <w:rFonts w:ascii="Arial" w:hAnsi="Arial" w:eastAsia="Arial" w:cs="Arial"/>
          <w:b/>
          <w:bCs/>
        </w:rPr>
        <w:t>bemutatkozás</w:t>
      </w:r>
      <w:r>
        <w:br/>
      </w:r>
      <w:r w:rsidRPr="14459D26">
        <w:rPr>
          <w:rFonts w:ascii="Arial" w:hAnsi="Arial" w:eastAsia="Arial" w:cs="Arial"/>
        </w:rPr>
        <w:t xml:space="preserve"> → trainers (1) —— (1) trainer_bio </w:t>
      </w:r>
    </w:p>
    <w:p w:rsidR="09CA1A45" w:rsidP="63FB9A79" w:rsidRDefault="1EF57B77" w14:paraId="0D5A06D2" w14:textId="7ECB2B9F">
      <w:pPr>
        <w:pStyle w:val="Listaszerbekezds"/>
        <w:keepNext/>
        <w:widowControl w:val="0"/>
        <w:numPr>
          <w:ilvl w:val="0"/>
          <w:numId w:val="10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Egy </w:t>
      </w:r>
      <w:r w:rsidRPr="63FB9A79">
        <w:rPr>
          <w:rFonts w:ascii="Arial" w:hAnsi="Arial" w:eastAsia="Arial" w:cs="Arial"/>
          <w:b/>
          <w:bCs/>
        </w:rPr>
        <w:t>felhasználóhoz</w:t>
      </w:r>
      <w:r w:rsidRPr="63FB9A79">
        <w:rPr>
          <w:rFonts w:ascii="Arial" w:hAnsi="Arial" w:eastAsia="Arial" w:cs="Arial"/>
        </w:rPr>
        <w:t xml:space="preserve"> több </w:t>
      </w:r>
      <w:r w:rsidRPr="63FB9A79">
        <w:rPr>
          <w:rFonts w:ascii="Arial" w:hAnsi="Arial" w:eastAsia="Arial" w:cs="Arial"/>
          <w:b/>
          <w:bCs/>
        </w:rPr>
        <w:t>naplóbejegyzés</w:t>
      </w:r>
      <w:r w:rsidRPr="63FB9A79">
        <w:rPr>
          <w:rFonts w:ascii="Arial" w:hAnsi="Arial" w:eastAsia="Arial" w:cs="Arial"/>
        </w:rPr>
        <w:t xml:space="preserve"> tartozhat</w:t>
      </w:r>
      <w:r w:rsidR="09CA1A45">
        <w:br/>
      </w:r>
      <w:r w:rsidRPr="63FB9A79">
        <w:rPr>
          <w:rFonts w:ascii="Arial" w:hAnsi="Arial" w:eastAsia="Arial" w:cs="Arial"/>
        </w:rPr>
        <w:t xml:space="preserve"> → users (1) —— (N) audit_log</w:t>
      </w:r>
    </w:p>
    <w:p w:rsidR="14491CB6" w:rsidP="297920D7" w:rsidRDefault="62117A7D" w14:paraId="149563A8" w14:textId="0CE3D388">
      <w:pPr>
        <w:spacing w:line="360" w:lineRule="auto"/>
        <w:rPr>
          <w:rFonts w:ascii="Arial" w:hAnsi="Arial" w:eastAsia="Arial" w:cs="Arial"/>
          <w:b/>
          <w:bCs/>
          <w:color w:val="4C94D8" w:themeColor="text2" w:themeTint="80"/>
          <w:sz w:val="28"/>
          <w:szCs w:val="28"/>
        </w:rPr>
      </w:pPr>
      <w:r w:rsidRPr="63FB9A79">
        <w:rPr>
          <w:rFonts w:ascii="Arial" w:hAnsi="Arial" w:eastAsia="Arial" w:cs="Arial"/>
          <w:b/>
          <w:bCs/>
          <w:color w:val="0E2740"/>
          <w:sz w:val="28"/>
          <w:szCs w:val="28"/>
        </w:rPr>
        <w:t>4</w:t>
      </w:r>
      <w:r w:rsidRPr="63FB9A79" w:rsidR="42C382B8">
        <w:rPr>
          <w:rFonts w:ascii="Arial" w:hAnsi="Arial" w:eastAsia="Arial" w:cs="Arial"/>
          <w:b/>
          <w:bCs/>
          <w:color w:val="0E2740"/>
          <w:sz w:val="28"/>
          <w:szCs w:val="28"/>
        </w:rPr>
        <w:t>. Részletes feladatspecifikáció és algoritmusok</w:t>
      </w:r>
    </w:p>
    <w:p w:rsidR="14491CB6" w:rsidP="297920D7" w:rsidRDefault="42C382B8" w14:paraId="2BF5C833" w14:textId="2580CD1E">
      <w:pPr>
        <w:spacing w:line="360" w:lineRule="auto"/>
        <w:ind w:left="708"/>
        <w:rPr>
          <w:rFonts w:ascii="Arial" w:hAnsi="Arial" w:eastAsia="Arial" w:cs="Arial"/>
          <w:b/>
          <w:bCs/>
        </w:rPr>
      </w:pPr>
      <w:r w:rsidRPr="63FB9A79">
        <w:rPr>
          <w:rFonts w:ascii="Arial" w:hAnsi="Arial" w:eastAsia="Arial" w:cs="Arial"/>
          <w:b/>
          <w:bCs/>
        </w:rPr>
        <w:t>Időpontfoglalás algoritmusa:</w:t>
      </w:r>
    </w:p>
    <w:p w:rsidR="598FDF30" w:rsidP="63FB9A79" w:rsidRDefault="598FDF30" w14:paraId="52C7537A" w14:textId="10E66F56">
      <w:pPr>
        <w:pStyle w:val="Listaszerbekezds"/>
        <w:numPr>
          <w:ilvl w:val="0"/>
          <w:numId w:val="24"/>
        </w:numPr>
        <w:spacing w:line="360" w:lineRule="auto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  <w:b/>
          <w:bCs/>
        </w:rPr>
        <w:t>Felhasználó bejelentkezésének ellenőrzése</w:t>
      </w:r>
      <w:r>
        <w:br/>
      </w:r>
      <w:r w:rsidRPr="63FB9A79">
        <w:rPr>
          <w:rFonts w:ascii="Arial" w:hAnsi="Arial" w:eastAsia="Arial" w:cs="Arial"/>
        </w:rPr>
        <w:t xml:space="preserve">A rendszer első lépésként ellenőrzi, hogy a felhasználó be van-e jelentkezve. </w:t>
      </w:r>
    </w:p>
    <w:p w:rsidR="598FDF30" w:rsidP="63FB9A79" w:rsidRDefault="598FDF30" w14:paraId="2F65C548" w14:textId="1B735DAE">
      <w:pPr>
        <w:pStyle w:val="Listaszerbekezds"/>
        <w:numPr>
          <w:ilvl w:val="1"/>
          <w:numId w:val="24"/>
        </w:numPr>
        <w:spacing w:after="0" w:line="360" w:lineRule="auto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Ha a felhasználó nincs bejelentkezve, akkor nem fér hozzá a foglalás menühöz. </w:t>
      </w:r>
    </w:p>
    <w:p w:rsidR="598FDF30" w:rsidP="63FB9A79" w:rsidRDefault="598FDF30" w14:paraId="745FF1A8" w14:textId="184539BB">
      <w:pPr>
        <w:pStyle w:val="Listaszerbekezds"/>
        <w:numPr>
          <w:ilvl w:val="1"/>
          <w:numId w:val="24"/>
        </w:numPr>
        <w:spacing w:after="0" w:line="360" w:lineRule="auto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A rendszer ebben az esetben a főoldalt jeleníti meg, ahol lehetőség van bejelentkezésre vagy regisztrációra. </w:t>
      </w:r>
    </w:p>
    <w:p w:rsidR="598FDF30" w:rsidP="63FB9A79" w:rsidRDefault="598FDF30" w14:paraId="43CC35C4" w14:textId="3252D4B1">
      <w:pPr>
        <w:pStyle w:val="Listaszerbekezds"/>
        <w:numPr>
          <w:ilvl w:val="1"/>
          <w:numId w:val="24"/>
        </w:numPr>
        <w:spacing w:after="0" w:line="360" w:lineRule="auto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</w:rPr>
        <w:t xml:space="preserve">Csak sikeres bejelentkezés után válik elérhetővé a foglalás funkció. </w:t>
      </w:r>
    </w:p>
    <w:p w:rsidR="598FDF30" w:rsidP="63FB9A79" w:rsidRDefault="598FDF30" w14:paraId="611769D0" w14:textId="7BA3B3E2">
      <w:pPr>
        <w:pStyle w:val="Listaszerbekezds"/>
        <w:numPr>
          <w:ilvl w:val="0"/>
          <w:numId w:val="24"/>
        </w:numPr>
        <w:spacing w:after="0" w:line="360" w:lineRule="auto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  <w:b/>
          <w:bCs/>
        </w:rPr>
        <w:t>Navigáció a foglalás menübe</w:t>
      </w:r>
      <w:r>
        <w:br/>
      </w:r>
      <w:r w:rsidRPr="63FB9A79">
        <w:rPr>
          <w:rFonts w:ascii="Arial" w:hAnsi="Arial" w:eastAsia="Arial" w:cs="Arial"/>
        </w:rPr>
        <w:t xml:space="preserve">Bejelentkezett felhasználó esetén a rendszer engedélyezi a foglalási felület elérését. </w:t>
      </w:r>
    </w:p>
    <w:p w:rsidR="598FDF30" w:rsidP="25350C2E" w:rsidRDefault="598FDF30" w14:paraId="7DA54451" w14:textId="2ED747A4">
      <w:pPr>
        <w:pStyle w:val="Listaszerbekezds"/>
        <w:keepNext w:val="1"/>
        <w:keepLines w:val="1"/>
        <w:widowControl w:val="0"/>
        <w:numPr>
          <w:ilvl w:val="0"/>
          <w:numId w:val="24"/>
        </w:numPr>
        <w:spacing w:after="0" w:line="360" w:lineRule="auto"/>
        <w:rPr>
          <w:rFonts w:ascii="Arial" w:hAnsi="Arial" w:eastAsia="Arial" w:cs="Arial"/>
        </w:rPr>
      </w:pPr>
      <w:r w:rsidRPr="25350C2E" w:rsidR="598FDF30">
        <w:rPr>
          <w:rFonts w:ascii="Arial" w:hAnsi="Arial" w:eastAsia="Arial" w:cs="Arial"/>
          <w:b w:val="1"/>
          <w:bCs w:val="1"/>
        </w:rPr>
        <w:t>Időpont elérhetőségének ellenőrzése</w:t>
      </w:r>
      <w:r>
        <w:br/>
      </w:r>
      <w:r w:rsidRPr="25350C2E" w:rsidR="598FDF30">
        <w:rPr>
          <w:rFonts w:ascii="Arial" w:hAnsi="Arial" w:eastAsia="Arial" w:cs="Arial"/>
        </w:rPr>
        <w:t xml:space="preserve">A rendszer ellenőrzi, hogy a kiválasztott időpont szabad-e. </w:t>
      </w:r>
    </w:p>
    <w:p w:rsidR="598FDF30" w:rsidP="25350C2E" w:rsidRDefault="598FDF30" w14:paraId="59D3F85F" w14:textId="075FA3BE">
      <w:pPr>
        <w:pStyle w:val="Listaszerbekezds"/>
        <w:keepNext w:val="1"/>
        <w:keepLines w:val="1"/>
        <w:widowControl w:val="0"/>
        <w:numPr>
          <w:ilvl w:val="1"/>
          <w:numId w:val="24"/>
        </w:numPr>
        <w:spacing w:after="0" w:line="360" w:lineRule="auto"/>
        <w:rPr>
          <w:rFonts w:ascii="Arial" w:hAnsi="Arial" w:eastAsia="Arial" w:cs="Arial"/>
        </w:rPr>
      </w:pPr>
      <w:r w:rsidRPr="25350C2E" w:rsidR="598FDF30">
        <w:rPr>
          <w:rFonts w:ascii="Arial" w:hAnsi="Arial" w:eastAsia="Arial" w:cs="Arial"/>
        </w:rPr>
        <w:t xml:space="preserve">Ha az időpont már foglalt, nem választható ki. </w:t>
      </w:r>
    </w:p>
    <w:p w:rsidR="598FDF30" w:rsidP="25350C2E" w:rsidRDefault="598FDF30" w14:paraId="6BABB49D" w14:textId="735105F6">
      <w:pPr>
        <w:pStyle w:val="Listaszerbekezds"/>
        <w:keepNext w:val="1"/>
        <w:keepLines w:val="1"/>
        <w:widowControl w:val="0"/>
        <w:numPr>
          <w:ilvl w:val="1"/>
          <w:numId w:val="24"/>
        </w:numPr>
        <w:spacing w:after="0" w:line="360" w:lineRule="auto"/>
        <w:rPr>
          <w:rFonts w:ascii="Arial" w:hAnsi="Arial" w:eastAsia="Arial" w:cs="Arial"/>
        </w:rPr>
      </w:pPr>
      <w:r w:rsidRPr="25350C2E" w:rsidR="598FDF30">
        <w:rPr>
          <w:rFonts w:ascii="Arial" w:hAnsi="Arial" w:eastAsia="Arial" w:cs="Arial"/>
        </w:rPr>
        <w:t xml:space="preserve">Ha az időpont szabad, a folyamat folytatódik. </w:t>
      </w:r>
    </w:p>
    <w:p w:rsidR="7E6DFBED" w:rsidP="25350C2E" w:rsidRDefault="7E6DFBED" w14:paraId="7DBB1B7C" w14:textId="7A245ED7">
      <w:pPr>
        <w:pStyle w:val="Listaszerbekezds"/>
        <w:keepNext w:val="1"/>
        <w:keepLines w:val="1"/>
        <w:widowControl w:val="0"/>
        <w:spacing w:after="0" w:line="360" w:lineRule="auto"/>
        <w:ind w:left="1416"/>
        <w:jc w:val="center"/>
      </w:pPr>
      <w:r w:rsidR="5A0EAB39">
        <w:drawing>
          <wp:inline wp14:editId="0D2004B7" wp14:anchorId="39545FE5">
            <wp:extent cx="1995750" cy="1762481"/>
            <wp:effectExtent l="0" t="0" r="0" b="0"/>
            <wp:docPr id="867194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194912" name="Picture 867194912"/>
                    <pic:cNvPicPr/>
                  </pic:nvPicPr>
                  <pic:blipFill>
                    <a:blip xmlns:r="http://schemas.openxmlformats.org/officeDocument/2006/relationships" r:embed="rId1413294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5750" cy="176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8FDF30" w:rsidP="7E6DFBED" w:rsidRDefault="598FDF30" w14:paraId="27366EF2" w14:textId="57830E05">
      <w:pPr>
        <w:pStyle w:val="Listaszerbekezds"/>
        <w:keepNext w:val="1"/>
        <w:widowControl w:val="0"/>
        <w:numPr>
          <w:ilvl w:val="0"/>
          <w:numId w:val="24"/>
        </w:numPr>
        <w:spacing w:after="0" w:line="360" w:lineRule="auto"/>
        <w:rPr>
          <w:rFonts w:ascii="Arial" w:hAnsi="Arial" w:eastAsia="Arial" w:cs="Arial"/>
        </w:rPr>
      </w:pPr>
      <w:r w:rsidRPr="7E6DFBED" w:rsidR="598FDF30">
        <w:rPr>
          <w:rFonts w:ascii="Arial" w:hAnsi="Arial" w:eastAsia="Arial" w:cs="Arial"/>
          <w:b w:val="1"/>
          <w:bCs w:val="1"/>
        </w:rPr>
        <w:t>Adatok validálása</w:t>
      </w:r>
      <w:r>
        <w:br/>
      </w:r>
      <w:r w:rsidRPr="7E6DFBED" w:rsidR="598FDF30">
        <w:rPr>
          <w:rFonts w:ascii="Arial" w:hAnsi="Arial" w:eastAsia="Arial" w:cs="Arial"/>
        </w:rPr>
        <w:t xml:space="preserve">A rendszer ellenőrzi, hogy a szükséges adatok helyesen és hiánytalanul lettek-e megadva. </w:t>
      </w:r>
    </w:p>
    <w:p w:rsidR="598FDF30" w:rsidP="63FB9A79" w:rsidRDefault="598FDF30" w14:paraId="25C024CD" w14:textId="3D11BB00">
      <w:pPr>
        <w:pStyle w:val="Listaszerbekezds"/>
        <w:numPr>
          <w:ilvl w:val="0"/>
          <w:numId w:val="24"/>
        </w:numPr>
        <w:spacing w:after="0" w:line="360" w:lineRule="auto"/>
        <w:rPr>
          <w:rFonts w:ascii="Arial" w:hAnsi="Arial" w:eastAsia="Arial" w:cs="Arial"/>
        </w:rPr>
      </w:pPr>
      <w:r w:rsidRPr="63FB9A79">
        <w:rPr>
          <w:rFonts w:ascii="Arial" w:hAnsi="Arial" w:eastAsia="Arial" w:cs="Arial"/>
          <w:b/>
          <w:bCs/>
        </w:rPr>
        <w:t>Foglalás mentése</w:t>
      </w:r>
      <w:r>
        <w:br/>
      </w:r>
      <w:r w:rsidRPr="63FB9A79">
        <w:rPr>
          <w:rFonts w:ascii="Arial" w:hAnsi="Arial" w:eastAsia="Arial" w:cs="Arial"/>
        </w:rPr>
        <w:t xml:space="preserve">Sikeres ellenőrzések után a rendszer elmenti a foglalást az adatbázisba. </w:t>
      </w:r>
    </w:p>
    <w:p w:rsidR="598FDF30" w:rsidP="63FB9A79" w:rsidRDefault="598FDF30" w14:paraId="7A6A8956" w14:textId="00910671">
      <w:pPr>
        <w:pStyle w:val="Listaszerbekezds"/>
        <w:numPr>
          <w:ilvl w:val="0"/>
          <w:numId w:val="24"/>
        </w:numPr>
        <w:spacing w:after="0" w:line="360" w:lineRule="auto"/>
        <w:rPr/>
      </w:pPr>
      <w:r w:rsidRPr="25350C2E" w:rsidR="598FDF30">
        <w:rPr>
          <w:rFonts w:ascii="Arial" w:hAnsi="Arial" w:eastAsia="Arial" w:cs="Arial"/>
          <w:b w:val="1"/>
          <w:bCs w:val="1"/>
        </w:rPr>
        <w:t>Visszaigazolás küldése</w:t>
      </w:r>
      <w:r>
        <w:br/>
      </w:r>
      <w:r w:rsidRPr="25350C2E" w:rsidR="598FDF30">
        <w:rPr>
          <w:rFonts w:ascii="Arial" w:hAnsi="Arial" w:eastAsia="Arial" w:cs="Arial"/>
        </w:rPr>
        <w:t xml:space="preserve"> A rendszer visszaigazoló emailt küld a </w:t>
      </w:r>
      <w:r w:rsidRPr="25350C2E" w:rsidR="598FDF30">
        <w:rPr>
          <w:rFonts w:ascii="Arial" w:hAnsi="Arial" w:eastAsia="Arial" w:cs="Arial"/>
        </w:rPr>
        <w:t>felhasználónak</w:t>
      </w:r>
      <w:r w:rsidRPr="25350C2E" w:rsidR="6FE79514">
        <w:rPr>
          <w:rFonts w:ascii="Arial" w:hAnsi="Arial" w:eastAsia="Arial" w:cs="Arial"/>
        </w:rPr>
        <w:t xml:space="preserve"> illetve az edzőnek</w:t>
      </w:r>
      <w:r w:rsidRPr="25350C2E" w:rsidR="598FDF30">
        <w:rPr>
          <w:rFonts w:ascii="Arial" w:hAnsi="Arial" w:eastAsia="Arial" w:cs="Arial"/>
        </w:rPr>
        <w:t xml:space="preserve"> a foglalás részleteivel. </w:t>
      </w:r>
      <w:r w:rsidR="70B8B643">
        <w:drawing>
          <wp:inline wp14:editId="400D2F17" wp14:anchorId="5C74053E">
            <wp:extent cx="4829175" cy="2771775"/>
            <wp:effectExtent l="0" t="0" r="0" b="0"/>
            <wp:docPr id="1697959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959592" name="Picture 1697959592"/>
                    <pic:cNvPicPr/>
                  </pic:nvPicPr>
                  <pic:blipFill>
                    <a:blip xmlns:r="http://schemas.openxmlformats.org/officeDocument/2006/relationships" r:embed="rId1771696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8FDF30" w:rsidP="25350C2E" w:rsidRDefault="598FDF30" w14:paraId="212FF9C7" w14:textId="304B30DB">
      <w:pPr>
        <w:pStyle w:val="Listaszerbekezds"/>
        <w:keepNext w:val="1"/>
        <w:keepLines w:val="1"/>
        <w:widowControl w:val="0"/>
        <w:numPr>
          <w:ilvl w:val="0"/>
          <w:numId w:val="24"/>
        </w:numPr>
        <w:spacing w:after="0" w:line="360" w:lineRule="auto"/>
        <w:rPr>
          <w:rFonts w:ascii="Arial" w:hAnsi="Arial" w:eastAsia="Arial" w:cs="Arial"/>
        </w:rPr>
      </w:pPr>
      <w:r w:rsidRPr="25350C2E" w:rsidR="598FDF30">
        <w:rPr>
          <w:rFonts w:ascii="Arial" w:hAnsi="Arial" w:eastAsia="Arial" w:cs="Arial"/>
          <w:b w:val="1"/>
          <w:bCs w:val="1"/>
        </w:rPr>
        <w:t>Hibakezelés</w:t>
      </w:r>
      <w:r>
        <w:br/>
      </w:r>
      <w:r w:rsidRPr="25350C2E" w:rsidR="598FDF30">
        <w:rPr>
          <w:rFonts w:ascii="Arial" w:hAnsi="Arial" w:eastAsia="Arial" w:cs="Arial"/>
        </w:rPr>
        <w:t>Amennyiben bármely feltétel nem teljesül (</w:t>
      </w:r>
      <w:r w:rsidRPr="25350C2E" w:rsidR="598FDF30">
        <w:rPr>
          <w:rFonts w:ascii="Arial" w:hAnsi="Arial" w:eastAsia="Arial" w:cs="Arial"/>
        </w:rPr>
        <w:t>pl</w:t>
      </w:r>
      <w:r w:rsidRPr="25350C2E" w:rsidR="605F083A">
        <w:rPr>
          <w:rFonts w:ascii="Arial" w:hAnsi="Arial" w:eastAsia="Arial" w:cs="Arial"/>
        </w:rPr>
        <w:t>:</w:t>
      </w:r>
      <w:r w:rsidRPr="25350C2E" w:rsidR="598FDF30">
        <w:rPr>
          <w:rFonts w:ascii="Arial" w:hAnsi="Arial" w:eastAsia="Arial" w:cs="Arial"/>
        </w:rPr>
        <w:t xml:space="preserve"> </w:t>
      </w:r>
      <w:r w:rsidRPr="25350C2E" w:rsidR="3CD5EC1D">
        <w:rPr>
          <w:rFonts w:ascii="Arial" w:hAnsi="Arial" w:eastAsia="Arial" w:cs="Arial"/>
        </w:rPr>
        <w:t>H</w:t>
      </w:r>
      <w:r w:rsidRPr="25350C2E" w:rsidR="598FDF30">
        <w:rPr>
          <w:rFonts w:ascii="Arial" w:hAnsi="Arial" w:eastAsia="Arial" w:cs="Arial"/>
        </w:rPr>
        <w:t>ibás</w:t>
      </w:r>
      <w:r w:rsidRPr="25350C2E" w:rsidR="3CD5EC1D">
        <w:rPr>
          <w:rFonts w:ascii="Arial" w:hAnsi="Arial" w:eastAsia="Arial" w:cs="Arial"/>
        </w:rPr>
        <w:t>ak az</w:t>
      </w:r>
      <w:r w:rsidRPr="25350C2E" w:rsidR="598FDF30">
        <w:rPr>
          <w:rFonts w:ascii="Arial" w:hAnsi="Arial" w:eastAsia="Arial" w:cs="Arial"/>
        </w:rPr>
        <w:t xml:space="preserve"> adatok), a rendszer megszakítja a folyamatot és megfelelő hibaüzenetet jelenít meg.</w:t>
      </w:r>
    </w:p>
    <w:p w:rsidR="37A0409E" w:rsidP="134941EE" w:rsidRDefault="37A0409E" w14:paraId="79CA5EA9" w14:textId="0DBE3359">
      <w:pPr>
        <w:pStyle w:val="Listaszerbekezds"/>
        <w:spacing w:after="0" w:line="360" w:lineRule="auto"/>
        <w:ind w:left="0"/>
        <w:jc w:val="center"/>
      </w:pPr>
      <w:r w:rsidR="37A0409E">
        <w:drawing>
          <wp:inline wp14:editId="5EDD659F" wp14:anchorId="6797C09E">
            <wp:extent cx="6240852" cy="5077835"/>
            <wp:effectExtent l="0" t="0" r="0" b="0"/>
            <wp:docPr id="1052199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199651" name="Picture 1052199651"/>
                    <pic:cNvPicPr/>
                  </pic:nvPicPr>
                  <pic:blipFill>
                    <a:blip xmlns:r="http://schemas.openxmlformats.org/officeDocument/2006/relationships" r:embed="rId911679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0852" cy="507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91CB6" w:rsidP="25350C2E" w:rsidRDefault="42C382B8" w14:paraId="326376AD" w14:textId="6C68EE4C">
      <w:pPr>
        <w:keepNext w:val="1"/>
        <w:keepLines w:val="1"/>
        <w:widowControl w:val="0"/>
        <w:spacing w:line="360" w:lineRule="auto"/>
        <w:ind w:firstLine="708"/>
        <w:rPr>
          <w:rFonts w:ascii="Arial" w:hAnsi="Arial" w:eastAsia="Arial" w:cs="Arial"/>
          <w:b w:val="1"/>
          <w:bCs w:val="1"/>
        </w:rPr>
      </w:pPr>
      <w:r w:rsidRPr="25350C2E" w:rsidR="42C382B8">
        <w:rPr>
          <w:rFonts w:ascii="Arial" w:hAnsi="Arial" w:eastAsia="Arial" w:cs="Arial"/>
          <w:b w:val="1"/>
          <w:bCs w:val="1"/>
        </w:rPr>
        <w:t>Jogosultságellenőrzés:</w:t>
      </w:r>
    </w:p>
    <w:p w:rsidR="2A4E142F" w:rsidP="25350C2E" w:rsidRDefault="2A4E142F" w14:paraId="44301644" w14:textId="6D97549E">
      <w:pPr>
        <w:pStyle w:val="Listaszerbekezds"/>
        <w:keepNext w:val="1"/>
        <w:keepLines w:val="1"/>
        <w:widowControl w:val="0"/>
        <w:spacing w:line="360" w:lineRule="auto"/>
        <w:ind w:left="1416"/>
        <w:contextualSpacing w:val="0"/>
        <w:rPr>
          <w:rFonts w:ascii="Arial" w:hAnsi="Arial" w:eastAsia="Arial" w:cs="Arial"/>
        </w:rPr>
      </w:pPr>
      <w:r w:rsidRPr="25350C2E" w:rsidR="2A4E142F">
        <w:rPr>
          <w:rFonts w:ascii="Arial" w:hAnsi="Arial" w:eastAsia="Arial" w:cs="Arial"/>
        </w:rPr>
        <w:t>A rendszer különböző felhasználói szerepköröket kezel, amelyek meghatározzák az elérhető funkciókat és felületeket.</w:t>
      </w:r>
    </w:p>
    <w:p w:rsidR="2A4E142F" w:rsidP="25350C2E" w:rsidRDefault="2A4E142F" w14:paraId="3B795A97" w14:textId="1EC48B99">
      <w:pPr>
        <w:pStyle w:val="Listaszerbekezds"/>
        <w:keepNext w:val="1"/>
        <w:keepLines w:val="1"/>
        <w:widowControl w:val="0"/>
        <w:numPr>
          <w:ilvl w:val="0"/>
          <w:numId w:val="25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25350C2E" w:rsidR="2A4E142F">
        <w:rPr>
          <w:rFonts w:ascii="Arial" w:hAnsi="Arial" w:eastAsia="Arial" w:cs="Arial"/>
          <w:b w:val="1"/>
          <w:bCs w:val="1"/>
        </w:rPr>
        <w:t>Felhasználói szerepkör azonosítása</w:t>
      </w:r>
      <w:r>
        <w:br/>
      </w:r>
      <w:r w:rsidRPr="25350C2E" w:rsidR="2A4E142F">
        <w:rPr>
          <w:rFonts w:ascii="Arial" w:hAnsi="Arial" w:eastAsia="Arial" w:cs="Arial"/>
        </w:rPr>
        <w:t xml:space="preserve">A bejelentkezést követően a rendszer lekérdezi a felhasználó szerepkörét (pl. </w:t>
      </w:r>
      <w:r w:rsidRPr="25350C2E" w:rsidR="2A4E142F">
        <w:rPr>
          <w:rFonts w:ascii="Arial" w:hAnsi="Arial" w:eastAsia="Arial" w:cs="Arial"/>
        </w:rPr>
        <w:t>admin</w:t>
      </w:r>
      <w:r w:rsidRPr="25350C2E" w:rsidR="2A4E142F">
        <w:rPr>
          <w:rFonts w:ascii="Arial" w:hAnsi="Arial" w:eastAsia="Arial" w:cs="Arial"/>
        </w:rPr>
        <w:t xml:space="preserve">, normál felhasználó vagy edző). </w:t>
      </w:r>
    </w:p>
    <w:p w:rsidR="2A4E142F" w:rsidP="25350C2E" w:rsidRDefault="2A4E142F" w14:paraId="7AD69FE5" w14:textId="362B2427">
      <w:pPr>
        <w:pStyle w:val="Listaszerbekezds"/>
        <w:keepNext w:val="1"/>
        <w:keepLines w:val="1"/>
        <w:widowControl w:val="0"/>
        <w:numPr>
          <w:ilvl w:val="0"/>
          <w:numId w:val="25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25350C2E" w:rsidR="3650A544">
        <w:rPr>
          <w:rFonts w:ascii="Arial" w:hAnsi="Arial" w:eastAsia="Arial" w:cs="Arial"/>
          <w:b w:val="1"/>
          <w:bCs w:val="1"/>
        </w:rPr>
        <w:t xml:space="preserve">Hozzáférési jogosultság ellenőrzése </w:t>
      </w:r>
    </w:p>
    <w:p w:rsidR="2A4E142F" w:rsidP="25350C2E" w:rsidRDefault="2A4E142F" w14:paraId="29103F2F" w14:textId="7093FA38">
      <w:pPr>
        <w:pStyle w:val="Listaszerbekezds"/>
        <w:keepNext w:val="1"/>
        <w:keepLines w:val="1"/>
        <w:widowControl w:val="0"/>
        <w:spacing w:after="0" w:line="360" w:lineRule="auto"/>
        <w:ind w:left="1776"/>
        <w:contextualSpacing w:val="0"/>
        <w:rPr>
          <w:rFonts w:ascii="Arial" w:hAnsi="Arial" w:eastAsia="Arial" w:cs="Arial"/>
        </w:rPr>
      </w:pPr>
      <w:r w:rsidRPr="25350C2E" w:rsidR="3650A544">
        <w:rPr>
          <w:rFonts w:ascii="Arial" w:hAnsi="Arial" w:eastAsia="Arial" w:cs="Arial"/>
        </w:rPr>
        <w:t xml:space="preserve">Ha a felhasználó szerepköre </w:t>
      </w:r>
      <w:r w:rsidRPr="25350C2E" w:rsidR="3650A544">
        <w:rPr>
          <w:rFonts w:ascii="Arial" w:hAnsi="Arial" w:eastAsia="Arial" w:cs="Arial"/>
        </w:rPr>
        <w:t>admin</w:t>
      </w:r>
      <w:r w:rsidRPr="25350C2E" w:rsidR="3650A544">
        <w:rPr>
          <w:rFonts w:ascii="Arial" w:hAnsi="Arial" w:eastAsia="Arial" w:cs="Arial"/>
        </w:rPr>
        <w:t>, akkor jogosult az adminisztrációs felület (</w:t>
      </w:r>
      <w:r w:rsidRPr="25350C2E" w:rsidR="3650A544">
        <w:rPr>
          <w:rFonts w:ascii="Arial" w:hAnsi="Arial" w:eastAsia="Arial" w:cs="Arial"/>
        </w:rPr>
        <w:t>admin</w:t>
      </w:r>
      <w:r w:rsidRPr="25350C2E" w:rsidR="3650A544">
        <w:rPr>
          <w:rFonts w:ascii="Arial" w:hAnsi="Arial" w:eastAsia="Arial" w:cs="Arial"/>
        </w:rPr>
        <w:t xml:space="preserve"> panel) elérésére, ahol további műveleteket végezhet (pl. foglalások kezelése, törlése). </w:t>
      </w:r>
    </w:p>
    <w:p w:rsidR="2A4E142F" w:rsidP="25350C2E" w:rsidRDefault="2A4E142F" w14:paraId="14041852" w14:textId="4F7DBF69">
      <w:pPr>
        <w:pStyle w:val="Listaszerbekezds"/>
        <w:keepNext w:val="1"/>
        <w:keepLines w:val="1"/>
        <w:widowControl w:val="0"/>
        <w:spacing w:after="0" w:line="360" w:lineRule="auto"/>
        <w:ind w:left="1776"/>
        <w:contextualSpacing w:val="0"/>
        <w:rPr>
          <w:rFonts w:ascii="Arial" w:hAnsi="Arial" w:eastAsia="Arial" w:cs="Arial"/>
        </w:rPr>
      </w:pPr>
      <w:r w:rsidRPr="25350C2E" w:rsidR="3650A544">
        <w:rPr>
          <w:rFonts w:ascii="Arial" w:hAnsi="Arial" w:eastAsia="Arial" w:cs="Arial"/>
        </w:rPr>
        <w:t xml:space="preserve">Ha a felhasználó nem rendelkezik </w:t>
      </w:r>
      <w:r w:rsidRPr="25350C2E" w:rsidR="3650A544">
        <w:rPr>
          <w:rFonts w:ascii="Arial" w:hAnsi="Arial" w:eastAsia="Arial" w:cs="Arial"/>
        </w:rPr>
        <w:t>admin</w:t>
      </w:r>
      <w:r w:rsidRPr="25350C2E" w:rsidR="3650A544">
        <w:rPr>
          <w:rFonts w:ascii="Arial" w:hAnsi="Arial" w:eastAsia="Arial" w:cs="Arial"/>
        </w:rPr>
        <w:t xml:space="preserve"> jogosultsággal, akkor az </w:t>
      </w:r>
      <w:r w:rsidRPr="25350C2E" w:rsidR="3650A544">
        <w:rPr>
          <w:rFonts w:ascii="Arial" w:hAnsi="Arial" w:eastAsia="Arial" w:cs="Arial"/>
        </w:rPr>
        <w:t>admin</w:t>
      </w:r>
      <w:r w:rsidRPr="25350C2E" w:rsidR="3650A544">
        <w:rPr>
          <w:rFonts w:ascii="Arial" w:hAnsi="Arial" w:eastAsia="Arial" w:cs="Arial"/>
        </w:rPr>
        <w:t xml:space="preserve"> felület nem érhető el számára. </w:t>
      </w:r>
    </w:p>
    <w:p w:rsidR="2A4E142F" w:rsidP="25350C2E" w:rsidRDefault="2A4E142F" w14:paraId="557A2088" w14:textId="145A7C80">
      <w:pPr>
        <w:pStyle w:val="Listaszerbekezds"/>
        <w:keepNext w:val="1"/>
        <w:keepLines w:val="1"/>
        <w:widowControl w:val="0"/>
        <w:numPr>
          <w:ilvl w:val="0"/>
          <w:numId w:val="25"/>
        </w:numPr>
        <w:spacing w:after="0" w:line="360" w:lineRule="auto"/>
        <w:contextualSpacing w:val="0"/>
        <w:rPr>
          <w:rFonts w:ascii="Arial" w:hAnsi="Arial" w:eastAsia="Arial" w:cs="Arial"/>
        </w:rPr>
      </w:pPr>
      <w:r w:rsidRPr="25350C2E" w:rsidR="2A4E142F">
        <w:rPr>
          <w:rFonts w:ascii="Arial" w:hAnsi="Arial" w:eastAsia="Arial" w:cs="Arial"/>
          <w:b w:val="1"/>
          <w:bCs w:val="1"/>
        </w:rPr>
        <w:t>Hozzáférés szabályozása</w:t>
      </w:r>
      <w:r>
        <w:br/>
      </w:r>
      <w:r w:rsidRPr="25350C2E" w:rsidR="2A4E142F">
        <w:rPr>
          <w:rFonts w:ascii="Arial" w:hAnsi="Arial" w:eastAsia="Arial" w:cs="Arial"/>
        </w:rPr>
        <w:t xml:space="preserve">Jogosultság hiányában a rendszer: </w:t>
      </w:r>
    </w:p>
    <w:p w:rsidR="75390959" w:rsidP="25350C2E" w:rsidRDefault="75390959" w14:paraId="7E426C46" w14:textId="2498A918">
      <w:pPr>
        <w:pStyle w:val="Listaszerbekezds"/>
        <w:keepNext w:val="1"/>
        <w:keepLines w:val="1"/>
        <w:widowControl w:val="0"/>
        <w:spacing w:after="0" w:line="360" w:lineRule="auto"/>
        <w:ind w:left="1776"/>
        <w:contextualSpacing w:val="0"/>
        <w:rPr>
          <w:rFonts w:ascii="Arial" w:hAnsi="Arial" w:eastAsia="Arial" w:cs="Arial"/>
        </w:rPr>
      </w:pPr>
      <w:r w:rsidRPr="25350C2E" w:rsidR="75390959">
        <w:rPr>
          <w:rFonts w:ascii="Arial" w:hAnsi="Arial" w:eastAsia="Arial" w:cs="Arial"/>
        </w:rPr>
        <w:t>N</w:t>
      </w:r>
      <w:r w:rsidRPr="25350C2E" w:rsidR="2A4E142F">
        <w:rPr>
          <w:rFonts w:ascii="Arial" w:hAnsi="Arial" w:eastAsia="Arial" w:cs="Arial"/>
        </w:rPr>
        <w:t xml:space="preserve">em jeleníti meg az </w:t>
      </w:r>
      <w:r w:rsidRPr="25350C2E" w:rsidR="2A4E142F">
        <w:rPr>
          <w:rFonts w:ascii="Arial" w:hAnsi="Arial" w:eastAsia="Arial" w:cs="Arial"/>
        </w:rPr>
        <w:t>admin</w:t>
      </w:r>
      <w:r w:rsidRPr="25350C2E" w:rsidR="31676A20">
        <w:rPr>
          <w:rFonts w:ascii="Arial" w:hAnsi="Arial" w:eastAsia="Arial" w:cs="Arial"/>
        </w:rPr>
        <w:t>/</w:t>
      </w:r>
      <w:r w:rsidRPr="25350C2E" w:rsidR="31676A20">
        <w:rPr>
          <w:rFonts w:ascii="Arial" w:hAnsi="Arial" w:eastAsia="Arial" w:cs="Arial"/>
        </w:rPr>
        <w:t>trainer</w:t>
      </w:r>
      <w:r w:rsidRPr="25350C2E" w:rsidR="31676A20">
        <w:rPr>
          <w:rFonts w:ascii="Arial" w:hAnsi="Arial" w:eastAsia="Arial" w:cs="Arial"/>
        </w:rPr>
        <w:t>/foglalás</w:t>
      </w:r>
      <w:r w:rsidRPr="25350C2E" w:rsidR="2A4E142F">
        <w:rPr>
          <w:rFonts w:ascii="Arial" w:hAnsi="Arial" w:eastAsia="Arial" w:cs="Arial"/>
        </w:rPr>
        <w:t xml:space="preserve"> felületet</w:t>
      </w:r>
      <w:r w:rsidRPr="25350C2E" w:rsidR="055F2755">
        <w:rPr>
          <w:rFonts w:ascii="Arial" w:hAnsi="Arial" w:eastAsia="Arial" w:cs="Arial"/>
        </w:rPr>
        <w:t>.</w:t>
      </w:r>
    </w:p>
    <w:p w:rsidR="2A4E142F" w:rsidP="25350C2E" w:rsidRDefault="2A4E142F" w14:paraId="1FD4AB97" w14:textId="2FDBEBE0">
      <w:pPr>
        <w:pStyle w:val="Listaszerbekezds"/>
        <w:keepNext w:val="1"/>
        <w:keepLines w:val="1"/>
        <w:widowControl w:val="0"/>
        <w:spacing w:after="0" w:line="360" w:lineRule="auto"/>
        <w:ind w:left="1776"/>
        <w:contextualSpacing w:val="0"/>
        <w:rPr>
          <w:rFonts w:ascii="Arial" w:hAnsi="Arial" w:eastAsia="Arial" w:cs="Arial"/>
        </w:rPr>
      </w:pPr>
      <w:r w:rsidRPr="669EC1C6" w:rsidR="2A4E142F">
        <w:rPr>
          <w:rFonts w:ascii="Arial" w:hAnsi="Arial" w:eastAsia="Arial" w:cs="Arial"/>
        </w:rPr>
        <w:t>Ez a mechanizmus biztosítja, hogy a felhasználók csak a számukra engedélyezett funkciókhoz férjenek hozzá, ezzel növelve a rendszer biztonságát.</w:t>
      </w:r>
    </w:p>
    <w:p w:rsidR="14491CB6" w:rsidP="25350C2E" w:rsidRDefault="14491CB6" w14:paraId="75E5686B" w14:textId="044A033E">
      <w:pPr>
        <w:keepNext w:val="1"/>
        <w:keepLines w:val="1"/>
        <w:pageBreakBefore w:val="1"/>
        <w:widowControl w:val="0"/>
        <w:spacing w:line="360" w:lineRule="auto"/>
        <w:rPr>
          <w:rFonts w:ascii="Arial" w:hAnsi="Arial" w:eastAsia="Arial" w:cs="Arial"/>
          <w:b w:val="1"/>
          <w:bCs w:val="1"/>
          <w:color w:val="4C94D8" w:themeColor="text2" w:themeTint="80"/>
          <w:sz w:val="28"/>
          <w:szCs w:val="28"/>
        </w:rPr>
      </w:pPr>
      <w:r w:rsidRPr="669EC1C6" w:rsidR="22451218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5</w:t>
      </w:r>
      <w:r w:rsidRPr="669EC1C6" w:rsidR="14491CB6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. Tesztelési dokumentáció</w:t>
      </w:r>
    </w:p>
    <w:p w:rsidR="14491CB6" w:rsidP="25350C2E" w:rsidRDefault="42C382B8" w14:paraId="073B105B" w14:textId="10BAF067">
      <w:pPr>
        <w:keepNext w:val="1"/>
        <w:keepLines w:val="1"/>
        <w:widowControl w:val="0"/>
        <w:spacing w:line="360" w:lineRule="auto"/>
        <w:ind w:left="708"/>
        <w:rPr>
          <w:rFonts w:ascii="Arial" w:hAnsi="Arial" w:eastAsia="Arial" w:cs="Arial"/>
          <w:b w:val="1"/>
          <w:bCs w:val="1"/>
          <w:color w:val="4C94D8" w:themeColor="text2" w:themeTint="80"/>
        </w:rPr>
      </w:pPr>
      <w:r w:rsidRPr="669EC1C6" w:rsidR="13B68F2E">
        <w:rPr>
          <w:rFonts w:ascii="Arial" w:hAnsi="Arial" w:eastAsia="Arial" w:cs="Arial"/>
          <w:b w:val="1"/>
          <w:bCs w:val="1"/>
          <w:color w:val="0E2740"/>
        </w:rPr>
        <w:t>5</w:t>
      </w:r>
      <w:r w:rsidRPr="669EC1C6" w:rsidR="42C382B8">
        <w:rPr>
          <w:rFonts w:ascii="Arial" w:hAnsi="Arial" w:eastAsia="Arial" w:cs="Arial"/>
          <w:b w:val="1"/>
          <w:bCs w:val="1"/>
          <w:color w:val="0E2740"/>
        </w:rPr>
        <w:t>.1 Normál teszteset</w:t>
      </w:r>
    </w:p>
    <w:p w:rsidR="761B7456" w:rsidP="42E8E996" w:rsidRDefault="761B7456" w14:paraId="6EAB5A0B" w14:textId="076CBA56">
      <w:pPr>
        <w:keepNext w:val="1"/>
        <w:keepLines w:val="1"/>
        <w:widowControl w:val="0"/>
        <w:spacing w:before="240" w:after="240" w:line="360" w:lineRule="auto"/>
        <w:ind w:left="0"/>
      </w:pPr>
      <w:r w:rsidRPr="42E8E996" w:rsidR="761B7456">
        <w:rPr>
          <w:rFonts w:ascii="Arial" w:hAnsi="Arial" w:eastAsia="Arial" w:cs="Arial"/>
          <w:b w:val="1"/>
          <w:bCs w:val="1"/>
        </w:rPr>
        <w:t>Eset:</w:t>
      </w:r>
      <w:r w:rsidRPr="42E8E996" w:rsidR="761B7456">
        <w:rPr>
          <w:rFonts w:ascii="Arial" w:hAnsi="Arial" w:eastAsia="Arial" w:cs="Arial"/>
        </w:rPr>
        <w:t xml:space="preserve"> Felhasználó sikeres foglalása</w:t>
      </w:r>
      <w:r>
        <w:br/>
      </w:r>
      <w:r w:rsidRPr="42E8E996" w:rsidR="761B7456">
        <w:rPr>
          <w:rFonts w:ascii="Arial" w:hAnsi="Arial" w:eastAsia="Arial" w:cs="Arial"/>
        </w:rPr>
        <w:t xml:space="preserve"> A felhasználó kiválaszt egy szabad időpontot, majd megadja a szükséges adatokat</w:t>
      </w:r>
      <w:r w:rsidRPr="42E8E996" w:rsidR="349421E5">
        <w:rPr>
          <w:rFonts w:ascii="Arial" w:hAnsi="Arial" w:eastAsia="Arial" w:cs="Arial"/>
        </w:rPr>
        <w:t>,</w:t>
      </w:r>
      <w:r w:rsidRPr="42E8E996" w:rsidR="761B7456">
        <w:rPr>
          <w:rFonts w:ascii="Arial" w:hAnsi="Arial" w:eastAsia="Arial" w:cs="Arial"/>
        </w:rPr>
        <w:t xml:space="preserve"> és elküldi a foglalási kérelmet.</w:t>
      </w:r>
    </w:p>
    <w:p w:rsidR="761B7456" w:rsidP="42E8E996" w:rsidRDefault="761B7456" w14:paraId="29639D8F" w14:textId="71032015">
      <w:pPr>
        <w:keepNext w:val="1"/>
        <w:keepLines w:val="1"/>
        <w:widowControl w:val="0"/>
        <w:spacing w:before="240" w:after="240" w:line="360" w:lineRule="auto"/>
        <w:ind w:left="0"/>
      </w:pPr>
      <w:r w:rsidRPr="42E8E996" w:rsidR="761B7456">
        <w:rPr>
          <w:rFonts w:ascii="Arial" w:hAnsi="Arial" w:eastAsia="Arial" w:cs="Arial"/>
          <w:b w:val="1"/>
          <w:bCs w:val="1"/>
        </w:rPr>
        <w:t>Eredmény:</w:t>
      </w:r>
      <w:r w:rsidRPr="42E8E996" w:rsidR="761B7456">
        <w:rPr>
          <w:rFonts w:ascii="Arial" w:hAnsi="Arial" w:eastAsia="Arial" w:cs="Arial"/>
        </w:rPr>
        <w:t xml:space="preserve"> A rendszer elmenti a foglalást az adatbázisba, és az adott időpont foglalttá válik. A foglalás ezután már nem választható ki más felhasználók számára.</w:t>
      </w:r>
    </w:p>
    <w:p w:rsidR="761B7456" w:rsidP="42E8E996" w:rsidRDefault="761B7456" w14:paraId="2641BDDB" w14:textId="7235AC4E">
      <w:pPr>
        <w:keepNext w:val="1"/>
        <w:keepLines w:val="1"/>
        <w:widowControl w:val="0"/>
        <w:spacing w:before="240" w:after="240" w:line="360" w:lineRule="auto"/>
        <w:ind w:left="0"/>
      </w:pPr>
      <w:r w:rsidRPr="42E8E996" w:rsidR="761B7456">
        <w:rPr>
          <w:rFonts w:ascii="Arial" w:hAnsi="Arial" w:eastAsia="Arial" w:cs="Arial"/>
          <w:b w:val="1"/>
          <w:bCs w:val="1"/>
        </w:rPr>
        <w:t>Visszajelzés:</w:t>
      </w:r>
      <w:r w:rsidRPr="42E8E996" w:rsidR="761B7456">
        <w:rPr>
          <w:rFonts w:ascii="Arial" w:hAnsi="Arial" w:eastAsia="Arial" w:cs="Arial"/>
        </w:rPr>
        <w:t xml:space="preserve"> </w:t>
      </w:r>
      <w:r w:rsidRPr="42E8E996" w:rsidR="480A7EDE">
        <w:rPr>
          <w:rFonts w:ascii="Arial" w:hAnsi="Arial" w:eastAsia="Arial" w:cs="Arial"/>
        </w:rPr>
        <w:t>“</w:t>
      </w:r>
      <w:r w:rsidRPr="42E8E996" w:rsidR="761B7456">
        <w:rPr>
          <w:rFonts w:ascii="Arial" w:hAnsi="Arial" w:eastAsia="Arial" w:cs="Arial"/>
        </w:rPr>
        <w:t>Sikeres foglalás!”</w:t>
      </w:r>
      <w:r>
        <w:br/>
      </w:r>
      <w:r w:rsidRPr="42E8E996" w:rsidR="761B7456">
        <w:rPr>
          <w:rFonts w:ascii="Arial" w:hAnsi="Arial" w:eastAsia="Arial" w:cs="Arial"/>
        </w:rPr>
        <w:t xml:space="preserve"> A rendszer egyértelmű visszajelzést ad a felhasználónak arról, hogy a művelet sikeresen végrehajtásra került.</w:t>
      </w:r>
    </w:p>
    <w:p w:rsidR="1F875D23" w:rsidP="5541263F" w:rsidRDefault="1F875D23" w14:paraId="4C0E6483" w14:textId="59074F59">
      <w:pPr>
        <w:pStyle w:val="Norml"/>
        <w:keepNext w:val="1"/>
        <w:keepLines w:val="1"/>
        <w:widowControl w:val="0"/>
        <w:spacing w:before="240" w:after="240" w:line="360" w:lineRule="auto"/>
        <w:ind w:left="0"/>
        <w:jc w:val="center"/>
      </w:pPr>
      <w:r w:rsidR="1F875D23">
        <w:drawing>
          <wp:inline wp14:editId="307909D5" wp14:anchorId="57F69517">
            <wp:extent cx="3976158" cy="5052159"/>
            <wp:effectExtent l="0" t="0" r="0" b="0"/>
            <wp:docPr id="1004936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936823" name="Picture 1004936823"/>
                    <pic:cNvPicPr/>
                  </pic:nvPicPr>
                  <pic:blipFill>
                    <a:blip xmlns:r="http://schemas.openxmlformats.org/officeDocument/2006/relationships" r:embed="rId1272798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6158" cy="50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91CB6" w:rsidP="669EC1C6" w:rsidRDefault="42C382B8" w14:paraId="3E892B10" w14:textId="48DE0AF6">
      <w:pPr>
        <w:keepNext w:val="1"/>
        <w:spacing w:line="240" w:lineRule="auto"/>
        <w:ind w:left="708"/>
        <w:rPr>
          <w:rFonts w:ascii="Arial" w:hAnsi="Arial" w:eastAsia="Arial" w:cs="Arial"/>
          <w:b w:val="1"/>
          <w:bCs w:val="1"/>
          <w:color w:val="0E2740"/>
        </w:rPr>
      </w:pPr>
      <w:r w:rsidRPr="669EC1C6" w:rsidR="076B2D9D">
        <w:rPr>
          <w:rFonts w:ascii="Arial" w:hAnsi="Arial" w:eastAsia="Arial" w:cs="Arial"/>
          <w:b w:val="1"/>
          <w:bCs w:val="1"/>
          <w:color w:val="0E2740"/>
        </w:rPr>
        <w:t>5</w:t>
      </w:r>
      <w:r w:rsidRPr="669EC1C6" w:rsidR="1DB552B3">
        <w:rPr>
          <w:rFonts w:ascii="Arial" w:hAnsi="Arial" w:eastAsia="Arial" w:cs="Arial"/>
          <w:b w:val="1"/>
          <w:bCs w:val="1"/>
          <w:color w:val="0E2740"/>
        </w:rPr>
        <w:t>.2 Extrém teszteset</w:t>
      </w:r>
    </w:p>
    <w:p w:rsidR="7B2DE69B" w:rsidP="669EC1C6" w:rsidRDefault="7B2DE69B" w14:paraId="06F91EE6" w14:textId="35DE7DDF">
      <w:pPr>
        <w:keepNext w:val="1"/>
        <w:spacing w:before="240" w:after="240" w:line="240" w:lineRule="auto"/>
        <w:ind w:left="0"/>
        <w:rPr>
          <w:rFonts w:ascii="Arial" w:hAnsi="Arial" w:eastAsia="Arial" w:cs="Arial"/>
        </w:rPr>
      </w:pPr>
      <w:r w:rsidRPr="669EC1C6" w:rsidR="0D71C2E4">
        <w:rPr>
          <w:rFonts w:ascii="Arial" w:hAnsi="Arial" w:eastAsia="Arial" w:cs="Arial"/>
          <w:b w:val="1"/>
          <w:bCs w:val="1"/>
        </w:rPr>
        <w:t>Eset:</w:t>
      </w:r>
      <w:r w:rsidRPr="669EC1C6" w:rsidR="0D71C2E4">
        <w:rPr>
          <w:rFonts w:ascii="Arial" w:hAnsi="Arial" w:eastAsia="Arial" w:cs="Arial"/>
        </w:rPr>
        <w:t xml:space="preserve"> Már foglalt időpont</w:t>
      </w:r>
      <w:r>
        <w:br/>
      </w:r>
      <w:r w:rsidRPr="669EC1C6" w:rsidR="47F57381">
        <w:rPr>
          <w:rFonts w:ascii="Arial" w:hAnsi="Arial" w:eastAsia="Arial" w:cs="Arial"/>
        </w:rPr>
        <w:t xml:space="preserve">A felhasználó olyan időpontot szeretne </w:t>
      </w:r>
      <w:r w:rsidRPr="669EC1C6" w:rsidR="47F57381">
        <w:rPr>
          <w:rFonts w:ascii="Arial" w:hAnsi="Arial" w:eastAsia="Arial" w:cs="Arial"/>
        </w:rPr>
        <w:t>választani</w:t>
      </w:r>
      <w:r w:rsidRPr="669EC1C6" w:rsidR="0D71C2E4">
        <w:rPr>
          <w:rFonts w:ascii="Arial" w:hAnsi="Arial" w:eastAsia="Arial" w:cs="Arial"/>
        </w:rPr>
        <w:t xml:space="preserve"> amely már egy másik felhasználó által lefoglalásra került.</w:t>
      </w:r>
    </w:p>
    <w:p w:rsidR="7B2DE69B" w:rsidP="42E8E996" w:rsidRDefault="7B2DE69B" w14:paraId="20784504" w14:textId="42D398F7">
      <w:pPr>
        <w:keepNext w:val="1"/>
        <w:spacing w:before="240" w:after="240" w:line="360" w:lineRule="auto"/>
        <w:ind w:left="0"/>
        <w:rPr>
          <w:rFonts w:ascii="Arial" w:hAnsi="Arial" w:eastAsia="Arial" w:cs="Arial"/>
        </w:rPr>
      </w:pPr>
      <w:r w:rsidRPr="42E8E996" w:rsidR="0D71C2E4">
        <w:rPr>
          <w:rFonts w:ascii="Arial" w:hAnsi="Arial" w:eastAsia="Arial" w:cs="Arial"/>
          <w:b w:val="1"/>
          <w:bCs w:val="1"/>
        </w:rPr>
        <w:t>Eredmény:</w:t>
      </w:r>
      <w:r w:rsidRPr="42E8E996" w:rsidR="0D71C2E4">
        <w:rPr>
          <w:rFonts w:ascii="Arial" w:hAnsi="Arial" w:eastAsia="Arial" w:cs="Arial"/>
        </w:rPr>
        <w:t xml:space="preserve"> A rendszer nem engedi az adott időpont kiválasztását. Az időpont szürkítve jelenik meg</w:t>
      </w:r>
      <w:r w:rsidRPr="42E8E996" w:rsidR="52E7EDC1">
        <w:rPr>
          <w:rFonts w:ascii="Arial" w:hAnsi="Arial" w:eastAsia="Arial" w:cs="Arial"/>
        </w:rPr>
        <w:t xml:space="preserve"> és</w:t>
      </w:r>
      <w:r w:rsidRPr="42E8E996" w:rsidR="0D71C2E4">
        <w:rPr>
          <w:rFonts w:ascii="Arial" w:hAnsi="Arial" w:eastAsia="Arial" w:cs="Arial"/>
        </w:rPr>
        <w:t xml:space="preserve"> nem kattintható állapotban van, ezzel megelőzve a hibás foglalási kísérleteket.</w:t>
      </w:r>
    </w:p>
    <w:p w:rsidR="7B2DE69B" w:rsidP="42E8E996" w:rsidRDefault="7B2DE69B" w14:paraId="7C111625" w14:textId="6E1EA63A">
      <w:pPr>
        <w:keepNext w:val="1"/>
        <w:spacing w:before="240" w:after="240" w:line="360" w:lineRule="auto"/>
        <w:ind w:left="0"/>
        <w:rPr>
          <w:rFonts w:ascii="Arial" w:hAnsi="Arial" w:eastAsia="Arial" w:cs="Arial"/>
        </w:rPr>
      </w:pPr>
      <w:r w:rsidRPr="42E8E996" w:rsidR="0D71C2E4">
        <w:rPr>
          <w:rFonts w:ascii="Arial" w:hAnsi="Arial" w:eastAsia="Arial" w:cs="Arial"/>
          <w:b w:val="1"/>
          <w:bCs w:val="1"/>
        </w:rPr>
        <w:t>Üzenet:</w:t>
      </w:r>
      <w:r w:rsidRPr="42E8E996" w:rsidR="0D71C2E4">
        <w:rPr>
          <w:rFonts w:ascii="Arial" w:hAnsi="Arial" w:eastAsia="Arial" w:cs="Arial"/>
        </w:rPr>
        <w:t xml:space="preserve"> </w:t>
      </w:r>
      <w:r w:rsidRPr="42E8E996" w:rsidR="089CCD7F">
        <w:rPr>
          <w:rFonts w:ascii="Arial" w:hAnsi="Arial" w:eastAsia="Arial" w:cs="Arial"/>
        </w:rPr>
        <w:t>A hibaüzenetet egy pop-</w:t>
      </w:r>
      <w:r w:rsidRPr="42E8E996" w:rsidR="089CCD7F">
        <w:rPr>
          <w:rFonts w:ascii="Arial" w:hAnsi="Arial" w:eastAsia="Arial" w:cs="Arial"/>
        </w:rPr>
        <w:t>up</w:t>
      </w:r>
      <w:r w:rsidRPr="42E8E996" w:rsidR="089CCD7F">
        <w:rPr>
          <w:rFonts w:ascii="Arial" w:hAnsi="Arial" w:eastAsia="Arial" w:cs="Arial"/>
        </w:rPr>
        <w:t xml:space="preserve"> </w:t>
      </w:r>
      <w:r w:rsidRPr="42E8E996" w:rsidR="089CCD7F">
        <w:rPr>
          <w:rFonts w:ascii="Arial" w:hAnsi="Arial" w:eastAsia="Arial" w:cs="Arial"/>
        </w:rPr>
        <w:t>message</w:t>
      </w:r>
      <w:r w:rsidRPr="42E8E996" w:rsidR="089CCD7F">
        <w:rPr>
          <w:rFonts w:ascii="Arial" w:hAnsi="Arial" w:eastAsia="Arial" w:cs="Arial"/>
        </w:rPr>
        <w:t xml:space="preserve"> </w:t>
      </w:r>
      <w:r w:rsidRPr="42E8E996" w:rsidR="089CCD7F">
        <w:rPr>
          <w:rFonts w:ascii="Arial" w:hAnsi="Arial" w:eastAsia="Arial" w:cs="Arial"/>
        </w:rPr>
        <w:t>box</w:t>
      </w:r>
      <w:r w:rsidRPr="42E8E996" w:rsidR="089CCD7F">
        <w:rPr>
          <w:rFonts w:ascii="Arial" w:hAnsi="Arial" w:eastAsia="Arial" w:cs="Arial"/>
        </w:rPr>
        <w:t xml:space="preserve"> helyettesíti.</w:t>
      </w:r>
    </w:p>
    <w:p w:rsidR="0D71C2E4" w:rsidP="5541263F" w:rsidRDefault="0D71C2E4" w14:paraId="2E83E7EB" w14:textId="7FDA2B57">
      <w:pPr>
        <w:pStyle w:val="Norml"/>
        <w:keepNext w:val="1"/>
        <w:spacing w:before="240" w:after="240" w:line="360" w:lineRule="auto"/>
        <w:ind w:left="0"/>
        <w:jc w:val="center"/>
        <w:rPr>
          <w:rFonts w:ascii="Arial" w:hAnsi="Arial" w:eastAsia="Arial" w:cs="Arial"/>
        </w:rPr>
      </w:pPr>
      <w:r w:rsidR="08010882">
        <w:drawing>
          <wp:inline wp14:editId="344A05CD" wp14:anchorId="5B794302">
            <wp:extent cx="4420217" cy="3591426"/>
            <wp:effectExtent l="0" t="0" r="0" b="0"/>
            <wp:docPr id="390214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214158" name="Picture 390214158"/>
                    <pic:cNvPicPr/>
                  </pic:nvPicPr>
                  <pic:blipFill>
                    <a:blip xmlns:r="http://schemas.openxmlformats.org/officeDocument/2006/relationships" r:embed="rId1726355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1C2E4" w:rsidP="669EC1C6" w:rsidRDefault="0D71C2E4" w14:paraId="32A46615" w14:textId="62C96178">
      <w:pPr>
        <w:pStyle w:val="Norml"/>
        <w:keepNext w:val="1"/>
        <w:spacing w:before="240" w:after="240" w:line="240" w:lineRule="auto"/>
        <w:ind w:left="0"/>
        <w:jc w:val="center"/>
        <w:rPr>
          <w:rFonts w:ascii="Arial" w:hAnsi="Arial" w:eastAsia="Arial" w:cs="Arial"/>
        </w:rPr>
      </w:pPr>
      <w:r w:rsidRPr="669EC1C6" w:rsidR="0D71C2E4">
        <w:rPr>
          <w:rFonts w:ascii="Arial" w:hAnsi="Arial" w:eastAsia="Arial" w:cs="Arial"/>
        </w:rPr>
        <w:t>Ez a teszt biztosítja, hogy a rendszer felhasználóbarát módon kezeli a már foglalt időpontokat, és megelőzi az ütközéseket.</w:t>
      </w:r>
    </w:p>
    <w:p w:rsidR="14491CB6" w:rsidP="669EC1C6" w:rsidRDefault="42C382B8" w14:paraId="3CAC91FF" w14:textId="0BA5573D">
      <w:pPr>
        <w:keepNext w:val="1"/>
        <w:keepLines w:val="1"/>
        <w:pageBreakBefore w:val="1"/>
        <w:widowControl w:val="0"/>
        <w:bidi w:val="0"/>
        <w:spacing w:before="240" w:beforeAutospacing="off" w:after="240" w:afterAutospacing="off" w:line="240" w:lineRule="auto"/>
        <w:ind/>
        <w:jc w:val="left"/>
      </w:pPr>
      <w:r w:rsidRPr="669EC1C6" w:rsidR="3B132F4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Eset2: Időpontfoglalás spamelése</w:t>
      </w:r>
      <w:r>
        <w:br/>
      </w:r>
      <w:r w:rsidRPr="669EC1C6" w:rsidR="3B132F46">
        <w:rPr>
          <w:rFonts w:ascii="Arial" w:hAnsi="Arial" w:eastAsia="Arial" w:cs="Arial"/>
          <w:noProof w:val="0"/>
          <w:sz w:val="24"/>
          <w:szCs w:val="24"/>
          <w:lang w:val="hu-HU"/>
        </w:rPr>
        <w:t>A felhasználó rövid időn belül túl sok (15 perc alatt több mint 20) időpontfoglalási kérést küld a szerver felé.</w:t>
      </w:r>
    </w:p>
    <w:p w:rsidR="14491CB6" w:rsidP="669EC1C6" w:rsidRDefault="42C382B8" w14:paraId="0DAC1675" w14:textId="438B9DAE">
      <w:pPr>
        <w:keepNext w:val="1"/>
        <w:keepLines w:val="1"/>
        <w:pageBreakBefore w:val="1"/>
        <w:widowControl w:val="0"/>
        <w:bidi w:val="0"/>
        <w:spacing w:before="240" w:beforeAutospacing="off" w:after="240" w:afterAutospacing="off" w:line="360" w:lineRule="auto"/>
        <w:ind/>
        <w:jc w:val="left"/>
      </w:pPr>
      <w:r w:rsidRPr="669EC1C6" w:rsidR="3B132F4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hu-HU"/>
        </w:rPr>
        <w:t>Eredmény:</w:t>
      </w:r>
      <w:r w:rsidRPr="669EC1C6" w:rsidR="3B132F46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A rendszer nem dolgozza fel a további kéréseket, és szerver oldali korlátozás lép életbe, amely megakadályozza a </w:t>
      </w:r>
      <w:r w:rsidRPr="669EC1C6" w:rsidR="3B132F46">
        <w:rPr>
          <w:rFonts w:ascii="Arial" w:hAnsi="Arial" w:eastAsia="Arial" w:cs="Arial"/>
          <w:noProof w:val="0"/>
          <w:sz w:val="24"/>
          <w:szCs w:val="24"/>
          <w:lang w:val="hu-HU"/>
        </w:rPr>
        <w:t>túlterhelést.</w:t>
      </w:r>
    </w:p>
    <w:p w:rsidR="14491CB6" w:rsidP="669EC1C6" w:rsidRDefault="42C382B8" w14:paraId="70A1EB81" w14:textId="1CF446E9">
      <w:pPr>
        <w:keepNext w:val="1"/>
        <w:keepLines w:val="1"/>
        <w:pageBreakBefore w:val="1"/>
        <w:widowControl w:val="0"/>
        <w:bidi w:val="0"/>
        <w:spacing w:before="240" w:beforeAutospacing="off" w:after="240" w:afterAutospacing="off" w:line="360" w:lineRule="auto"/>
        <w:ind/>
        <w:jc w:val="center"/>
      </w:pPr>
      <w:r w:rsidRPr="669EC1C6" w:rsidR="336A5398">
        <w:rPr>
          <w:rFonts w:ascii="Arial" w:hAnsi="Arial" w:eastAsia="Arial" w:cs="Arial"/>
          <w:noProof w:val="0"/>
          <w:sz w:val="24"/>
          <w:szCs w:val="24"/>
          <w:lang w:val="hu-HU"/>
        </w:rPr>
        <w:t>Ez</w:t>
      </w:r>
      <w:r w:rsidRPr="669EC1C6" w:rsidR="336A5398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a teszt biztosítja, hogy a rendszer megfelelően kezeli a túlzott kérésküldést, védi a szervert a túlterheléstől, és megakadályozza a szolgáltatás lassulását vagy kiesését a felhasználói visszaélések esetén.</w:t>
      </w:r>
    </w:p>
    <w:p w:rsidR="14491CB6" w:rsidP="669EC1C6" w:rsidRDefault="42C382B8" w14:paraId="3BF949FE" w14:textId="60371FF4">
      <w:pPr>
        <w:pStyle w:val="Norml"/>
        <w:keepNext w:val="1"/>
        <w:suppressLineNumbers w:val="0"/>
        <w:bidi w:val="0"/>
        <w:spacing w:before="240" w:beforeAutospacing="off" w:after="240" w:afterAutospacing="off" w:line="360" w:lineRule="auto"/>
        <w:ind w:left="0" w:right="0" w:firstLine="708"/>
        <w:jc w:val="left"/>
        <w:rPr>
          <w:rFonts w:ascii="Arial" w:hAnsi="Arial" w:eastAsia="Arial" w:cs="Arial"/>
          <w:b w:val="1"/>
          <w:bCs w:val="1"/>
          <w:color w:val="4C94D8" w:themeColor="text2" w:themeTint="80" w:themeShade="FF"/>
        </w:rPr>
      </w:pPr>
      <w:r w:rsidRPr="669EC1C6" w:rsidR="674C6600">
        <w:rPr>
          <w:rFonts w:ascii="Arial" w:hAnsi="Arial" w:eastAsia="Arial" w:cs="Arial"/>
          <w:b w:val="1"/>
          <w:bCs w:val="1"/>
          <w:color w:val="0E2740"/>
        </w:rPr>
        <w:t>5</w:t>
      </w:r>
      <w:r w:rsidRPr="669EC1C6" w:rsidR="1DB552B3">
        <w:rPr>
          <w:rFonts w:ascii="Arial" w:hAnsi="Arial" w:eastAsia="Arial" w:cs="Arial"/>
          <w:b w:val="1"/>
          <w:bCs w:val="1"/>
          <w:color w:val="0E2740"/>
        </w:rPr>
        <w:t>.3 Hibás adatbevitel</w:t>
      </w:r>
    </w:p>
    <w:p w:rsidR="77F2B4C4" w:rsidP="42E8E996" w:rsidRDefault="77F2B4C4" w14:paraId="10F4EDB3" w14:textId="4BC730E3">
      <w:pPr>
        <w:keepNext w:val="1"/>
        <w:keepLines w:val="1"/>
        <w:widowControl w:val="0"/>
        <w:spacing w:before="240" w:after="240" w:line="360" w:lineRule="auto"/>
        <w:ind w:left="0"/>
      </w:pPr>
      <w:r w:rsidRPr="42E8E996" w:rsidR="68EAB7F2">
        <w:rPr>
          <w:rFonts w:ascii="Arial" w:hAnsi="Arial" w:eastAsia="Arial" w:cs="Arial"/>
          <w:b w:val="1"/>
          <w:bCs w:val="1"/>
        </w:rPr>
        <w:t>Eset</w:t>
      </w:r>
      <w:r w:rsidRPr="42E8E996" w:rsidR="0A42F756">
        <w:rPr>
          <w:rFonts w:ascii="Arial" w:hAnsi="Arial" w:eastAsia="Arial" w:cs="Arial"/>
          <w:b w:val="1"/>
          <w:bCs w:val="1"/>
        </w:rPr>
        <w:t>1</w:t>
      </w:r>
      <w:r w:rsidRPr="42E8E996" w:rsidR="68EAB7F2">
        <w:rPr>
          <w:rFonts w:ascii="Arial" w:hAnsi="Arial" w:eastAsia="Arial" w:cs="Arial"/>
          <w:b w:val="1"/>
          <w:bCs w:val="1"/>
        </w:rPr>
        <w:t>:</w:t>
      </w:r>
      <w:r w:rsidRPr="42E8E996" w:rsidR="68EAB7F2">
        <w:rPr>
          <w:rFonts w:ascii="Arial" w:hAnsi="Arial" w:eastAsia="Arial" w:cs="Arial"/>
        </w:rPr>
        <w:t xml:space="preserve"> Hibás adat megadása</w:t>
      </w:r>
      <w:r>
        <w:br/>
      </w:r>
      <w:r w:rsidRPr="42E8E996" w:rsidR="68EAB7F2">
        <w:rPr>
          <w:rFonts w:ascii="Arial" w:hAnsi="Arial" w:eastAsia="Arial" w:cs="Arial"/>
        </w:rPr>
        <w:t xml:space="preserve"> A felhasználó helytelen email címet vagy jelszót ad meg a bejelentkezés során.</w:t>
      </w:r>
    </w:p>
    <w:p w:rsidR="77F2B4C4" w:rsidP="42E8E996" w:rsidRDefault="77F2B4C4" w14:paraId="4FA26B7E" w14:textId="2C190EF3">
      <w:pPr>
        <w:keepNext w:val="1"/>
        <w:keepLines w:val="1"/>
        <w:widowControl w:val="0"/>
        <w:spacing w:before="240" w:after="240" w:line="360" w:lineRule="auto"/>
        <w:ind w:left="0"/>
      </w:pPr>
      <w:r w:rsidRPr="42E8E996" w:rsidR="68EAB7F2">
        <w:rPr>
          <w:rFonts w:ascii="Arial" w:hAnsi="Arial" w:eastAsia="Arial" w:cs="Arial"/>
          <w:b w:val="1"/>
          <w:bCs w:val="1"/>
        </w:rPr>
        <w:t>Eredmény:</w:t>
      </w:r>
      <w:r w:rsidRPr="42E8E996" w:rsidR="68EAB7F2">
        <w:rPr>
          <w:rFonts w:ascii="Arial" w:hAnsi="Arial" w:eastAsia="Arial" w:cs="Arial"/>
        </w:rPr>
        <w:t xml:space="preserve"> A rendszer nem engedi a bejelentkezést, és nem biztosít hozzáférést a felhasználói felülethez.</w:t>
      </w:r>
    </w:p>
    <w:p w:rsidR="63FB9A79" w:rsidP="42E8E996" w:rsidRDefault="63FB9A79" w14:paraId="232D1093" w14:textId="7E1A75E0">
      <w:pPr>
        <w:keepNext w:val="1"/>
        <w:keepLines w:val="1"/>
        <w:widowControl w:val="0"/>
        <w:spacing w:before="240" w:after="240" w:line="360" w:lineRule="auto"/>
        <w:ind w:left="0"/>
      </w:pPr>
      <w:r w:rsidRPr="42E8E996" w:rsidR="68EAB7F2">
        <w:rPr>
          <w:rFonts w:ascii="Arial" w:hAnsi="Arial" w:eastAsia="Arial" w:cs="Arial"/>
          <w:b w:val="1"/>
          <w:bCs w:val="1"/>
        </w:rPr>
        <w:t>Üzenet:</w:t>
      </w:r>
      <w:r w:rsidRPr="42E8E996" w:rsidR="68EAB7F2">
        <w:rPr>
          <w:rFonts w:ascii="Arial" w:hAnsi="Arial" w:eastAsia="Arial" w:cs="Arial"/>
        </w:rPr>
        <w:t xml:space="preserve"> </w:t>
      </w:r>
      <w:r w:rsidRPr="42E8E996" w:rsidR="37944978">
        <w:rPr>
          <w:rFonts w:ascii="Arial" w:hAnsi="Arial" w:eastAsia="Arial" w:cs="Arial"/>
        </w:rPr>
        <w:t>“</w:t>
      </w:r>
      <w:r w:rsidRPr="42E8E996" w:rsidR="68EAB7F2">
        <w:rPr>
          <w:rFonts w:ascii="Arial" w:hAnsi="Arial" w:eastAsia="Arial" w:cs="Arial"/>
        </w:rPr>
        <w:t>Hibás bejelentkezési adatok”</w:t>
      </w:r>
      <w:r>
        <w:br/>
      </w:r>
      <w:r w:rsidRPr="42E8E996" w:rsidR="68EAB7F2">
        <w:rPr>
          <w:rFonts w:ascii="Arial" w:hAnsi="Arial" w:eastAsia="Arial" w:cs="Arial"/>
        </w:rPr>
        <w:t xml:space="preserve"> A rendszer egyértelmű hibaüzenetet jelenít meg, amely tájékoztatja a felhasználót a sikertelen próbálkozásról.</w:t>
      </w:r>
    </w:p>
    <w:p w:rsidR="34EC765A" w:rsidP="25350C2E" w:rsidRDefault="34EC765A" w14:paraId="6658D57C" w14:textId="759B70D1">
      <w:pPr>
        <w:pStyle w:val="Norml"/>
        <w:keepNext w:val="1"/>
        <w:keepLines w:val="1"/>
        <w:widowControl w:val="0"/>
        <w:spacing w:before="240" w:after="240" w:line="360" w:lineRule="auto"/>
        <w:ind w:left="0"/>
        <w:jc w:val="center"/>
      </w:pPr>
      <w:r w:rsidR="34EC765A">
        <w:drawing>
          <wp:inline wp14:editId="4AACB81A" wp14:anchorId="2E4202D9">
            <wp:extent cx="5313871" cy="4412016"/>
            <wp:effectExtent l="0" t="0" r="0" b="0"/>
            <wp:docPr id="1462052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052935" name="Picture 1462052935"/>
                    <pic:cNvPicPr/>
                  </pic:nvPicPr>
                  <pic:blipFill>
                    <a:blip xmlns:r="http://schemas.openxmlformats.org/officeDocument/2006/relationships" r:embed="rId1832681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3871" cy="441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F2B4C4" w:rsidP="42E8E996" w:rsidRDefault="77F2B4C4" w14:paraId="423D7EFB" w14:textId="3486B103">
      <w:pPr>
        <w:keepNext w:val="1"/>
        <w:keepLines w:val="1"/>
        <w:pageBreakBefore w:val="1"/>
        <w:widowControl w:val="0"/>
        <w:spacing w:before="240" w:after="240" w:line="360" w:lineRule="auto"/>
        <w:ind w:left="0"/>
      </w:pPr>
      <w:r w:rsidRPr="42E8E996" w:rsidR="68EAB7F2">
        <w:rPr>
          <w:rFonts w:ascii="Arial" w:hAnsi="Arial" w:eastAsia="Arial" w:cs="Arial"/>
          <w:b w:val="1"/>
          <w:bCs w:val="1"/>
        </w:rPr>
        <w:t>Eset 2:</w:t>
      </w:r>
      <w:r w:rsidRPr="42E8E996" w:rsidR="68EAB7F2">
        <w:rPr>
          <w:rFonts w:ascii="Arial" w:hAnsi="Arial" w:eastAsia="Arial" w:cs="Arial"/>
        </w:rPr>
        <w:t xml:space="preserve"> Üres mezők beküldése</w:t>
      </w:r>
      <w:r>
        <w:br/>
      </w:r>
      <w:r w:rsidRPr="42E8E996" w:rsidR="68EAB7F2">
        <w:rPr>
          <w:rFonts w:ascii="Arial" w:hAnsi="Arial" w:eastAsia="Arial" w:cs="Arial"/>
        </w:rPr>
        <w:t>A felhasználó nem tölti ki az email és/vagy jelszó mezőt, és így próbál meg bejelentkezni.</w:t>
      </w:r>
    </w:p>
    <w:p w:rsidR="77F2B4C4" w:rsidP="42E8E996" w:rsidRDefault="77F2B4C4" w14:paraId="76757922" w14:textId="73362704">
      <w:pPr>
        <w:keepNext w:val="0"/>
        <w:keepLines w:val="1"/>
        <w:widowControl w:val="0"/>
        <w:spacing w:before="240" w:after="240" w:line="360" w:lineRule="auto"/>
        <w:ind w:left="0"/>
      </w:pPr>
      <w:r w:rsidRPr="42E8E996" w:rsidR="68EAB7F2">
        <w:rPr>
          <w:rFonts w:ascii="Arial" w:hAnsi="Arial" w:eastAsia="Arial" w:cs="Arial"/>
          <w:b w:val="1"/>
          <w:bCs w:val="1"/>
        </w:rPr>
        <w:t>Eredmény:</w:t>
      </w:r>
      <w:r w:rsidRPr="42E8E996" w:rsidR="68EAB7F2">
        <w:rPr>
          <w:rFonts w:ascii="Arial" w:hAnsi="Arial" w:eastAsia="Arial" w:cs="Arial"/>
        </w:rPr>
        <w:t xml:space="preserve"> A rendszer nem engedi a bejelentkezést, amíg a kötelező mezők nincsenek kitöltve.</w:t>
      </w:r>
    </w:p>
    <w:p w:rsidR="77F2B4C4" w:rsidP="42E8E996" w:rsidRDefault="77F2B4C4" w14:paraId="6132031E" w14:textId="2CED4C3E">
      <w:pPr>
        <w:keepNext w:val="0"/>
        <w:keepLines w:val="1"/>
        <w:widowControl w:val="0"/>
        <w:spacing w:before="240" w:after="240" w:line="360" w:lineRule="auto"/>
        <w:ind w:left="0"/>
      </w:pPr>
      <w:r w:rsidRPr="42E8E996" w:rsidR="68EAB7F2">
        <w:rPr>
          <w:rFonts w:ascii="Arial" w:hAnsi="Arial" w:eastAsia="Arial" w:cs="Arial"/>
          <w:b w:val="1"/>
          <w:bCs w:val="1"/>
        </w:rPr>
        <w:t>Üzenet:</w:t>
      </w:r>
      <w:r w:rsidRPr="42E8E996" w:rsidR="68EAB7F2">
        <w:rPr>
          <w:rFonts w:ascii="Arial" w:hAnsi="Arial" w:eastAsia="Arial" w:cs="Arial"/>
        </w:rPr>
        <w:t xml:space="preserve"> </w:t>
      </w:r>
      <w:r w:rsidRPr="42E8E996" w:rsidR="449F565F">
        <w:rPr>
          <w:rFonts w:ascii="Arial" w:hAnsi="Arial" w:eastAsia="Arial" w:cs="Arial"/>
          <w:b w:val="1"/>
          <w:bCs w:val="1"/>
        </w:rPr>
        <w:t>“</w:t>
      </w:r>
      <w:r w:rsidRPr="42E8E996" w:rsidR="68EAB7F2">
        <w:rPr>
          <w:rFonts w:ascii="Arial" w:hAnsi="Arial" w:eastAsia="Arial" w:cs="Arial"/>
          <w:b w:val="1"/>
          <w:bCs w:val="1"/>
        </w:rPr>
        <w:t>Email és jelszó megadása kötelező”</w:t>
      </w:r>
      <w:r>
        <w:br/>
      </w:r>
      <w:r w:rsidRPr="42E8E996" w:rsidR="68EAB7F2">
        <w:rPr>
          <w:rFonts w:ascii="Arial" w:hAnsi="Arial" w:eastAsia="Arial" w:cs="Arial"/>
        </w:rPr>
        <w:t xml:space="preserve"> A rendszer figyelmezteti a felhasználót, hogy a szükséges adatok megadása nélkül a művelet nem hajtható végre.</w:t>
      </w:r>
    </w:p>
    <w:p w:rsidR="68EAB7F2" w:rsidP="42E8E996" w:rsidRDefault="68EAB7F2" w14:paraId="13106174" w14:textId="2AA030DC">
      <w:pPr>
        <w:pStyle w:val="Norml"/>
        <w:keepNext w:val="0"/>
        <w:keepLines w:val="1"/>
        <w:widowControl w:val="0"/>
        <w:spacing w:before="240" w:after="240" w:line="360" w:lineRule="auto"/>
        <w:ind w:left="0"/>
        <w:jc w:val="center"/>
      </w:pPr>
      <w:r w:rsidR="54301B3A">
        <w:drawing>
          <wp:inline wp14:editId="5F2D083B" wp14:anchorId="6DD29A66">
            <wp:extent cx="5724525" cy="4505325"/>
            <wp:effectExtent l="0" t="0" r="0" b="0"/>
            <wp:docPr id="568309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309749" name="Picture 568309749"/>
                    <pic:cNvPicPr/>
                  </pic:nvPicPr>
                  <pic:blipFill>
                    <a:blip xmlns:r="http://schemas.openxmlformats.org/officeDocument/2006/relationships" r:embed="rId1611374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E8E996" w:rsidR="68EAB7F2">
        <w:rPr>
          <w:rFonts w:ascii="Arial" w:hAnsi="Arial" w:eastAsia="Arial" w:cs="Arial"/>
        </w:rPr>
        <w:t>Ez a teszt biztosítja, hogy az alapvető validációk megfelelően működnek, és a rendszer nem fogad el hiányos vagy hibás adatokat.</w:t>
      </w:r>
    </w:p>
    <w:p w:rsidR="14491CB6" w:rsidP="25350C2E" w:rsidRDefault="42C382B8" w14:paraId="2590933F" w14:textId="0476BBC2">
      <w:pPr>
        <w:keepNext w:val="1"/>
        <w:keepLines w:val="1"/>
        <w:widowControl w:val="0"/>
        <w:spacing w:line="360" w:lineRule="auto"/>
        <w:rPr>
          <w:rFonts w:ascii="Arial" w:hAnsi="Arial" w:eastAsia="Arial" w:cs="Arial"/>
          <w:b w:val="1"/>
          <w:bCs w:val="1"/>
          <w:color w:val="0E2740"/>
        </w:rPr>
      </w:pPr>
      <w:r w:rsidRPr="669EC1C6" w:rsidR="41B7AC5B">
        <w:rPr>
          <w:rFonts w:ascii="Arial" w:hAnsi="Arial" w:eastAsia="Arial" w:cs="Arial"/>
          <w:b w:val="1"/>
          <w:bCs w:val="1"/>
          <w:color w:val="0E2740"/>
        </w:rPr>
        <w:t>6</w:t>
      </w:r>
      <w:r w:rsidRPr="669EC1C6" w:rsidR="1DB552B3">
        <w:rPr>
          <w:rFonts w:ascii="Arial" w:hAnsi="Arial" w:eastAsia="Arial" w:cs="Arial"/>
          <w:b w:val="1"/>
          <w:bCs w:val="1"/>
          <w:color w:val="0E2740"/>
        </w:rPr>
        <w:t>. Továbbfejlesztési lehetőségek</w:t>
      </w:r>
    </w:p>
    <w:p w:rsidR="3E16467A" w:rsidP="25350C2E" w:rsidRDefault="3E16467A" w14:paraId="1427B7CC" w14:textId="56634ECB">
      <w:pPr>
        <w:keepNext w:val="0"/>
        <w:keepLines w:val="1"/>
        <w:widowControl w:val="0"/>
        <w:spacing w:before="240" w:after="240" w:line="360" w:lineRule="auto"/>
        <w:rPr>
          <w:rFonts w:ascii="Arial" w:hAnsi="Arial" w:eastAsia="Arial" w:cs="Arial"/>
        </w:rPr>
      </w:pPr>
      <w:r w:rsidRPr="25350C2E" w:rsidR="15256048">
        <w:rPr>
          <w:rFonts w:ascii="Arial" w:hAnsi="Arial" w:eastAsia="Arial" w:cs="Arial"/>
        </w:rPr>
        <w:t>A projekt készítése során több olyan ötletünk is volt, amelyeket szerettünk volna megvalósítani, de időhiány miatt végül nem kerültek bele a programba. Emellett olyan fejlesztési lehetőségeket is azonosítottunk, amelyeket a jövőben érdemes lenne megvalósítani.</w:t>
      </w:r>
    </w:p>
    <w:p w:rsidR="3E16467A" w:rsidP="25350C2E" w:rsidRDefault="3E16467A" w14:paraId="43C62D19" w14:textId="35F392AB">
      <w:pPr>
        <w:keepNext w:val="0"/>
        <w:keepLines w:val="1"/>
        <w:widowControl w:val="0"/>
        <w:spacing w:before="240" w:after="240" w:line="360" w:lineRule="auto"/>
        <w:rPr>
          <w:rFonts w:ascii="Arial" w:hAnsi="Arial" w:eastAsia="Arial" w:cs="Arial"/>
        </w:rPr>
      </w:pPr>
      <w:r w:rsidRPr="25350C2E" w:rsidR="15256048">
        <w:rPr>
          <w:rFonts w:ascii="Arial" w:hAnsi="Arial" w:eastAsia="Arial" w:cs="Arial"/>
        </w:rPr>
        <w:t>Az egyik ilyen ötlet az online fizetési rendszer bevezetése. Ez lehetővé tenné, hogy a felhasználók közvetlenül az alkalmazásban fizessenek a lefoglalt időpontokért. Ez kényelmesebb lenne a felhasználók számára, és egyszerűbbé tenné a fizetések kezelését is. Ehhez például a Google-</w:t>
      </w:r>
      <w:r w:rsidRPr="25350C2E" w:rsidR="15256048">
        <w:rPr>
          <w:rFonts w:ascii="Arial" w:hAnsi="Arial" w:eastAsia="Arial" w:cs="Arial"/>
        </w:rPr>
        <w:t>pay</w:t>
      </w:r>
      <w:r w:rsidRPr="25350C2E" w:rsidR="15256048">
        <w:rPr>
          <w:rFonts w:ascii="Arial" w:hAnsi="Arial" w:eastAsia="Arial" w:cs="Arial"/>
        </w:rPr>
        <w:t xml:space="preserve"> vagy a </w:t>
      </w:r>
      <w:r w:rsidRPr="25350C2E" w:rsidR="15256048">
        <w:rPr>
          <w:rFonts w:ascii="Arial" w:hAnsi="Arial" w:eastAsia="Arial" w:cs="Arial"/>
        </w:rPr>
        <w:t>PayPal</w:t>
      </w:r>
      <w:r w:rsidRPr="25350C2E" w:rsidR="15256048">
        <w:rPr>
          <w:rFonts w:ascii="Arial" w:hAnsi="Arial" w:eastAsia="Arial" w:cs="Arial"/>
        </w:rPr>
        <w:t xml:space="preserve"> használata lenne megfelelő.</w:t>
      </w:r>
    </w:p>
    <w:p w:rsidR="3E16467A" w:rsidP="25350C2E" w:rsidRDefault="3E16467A" w14:paraId="2D528A99" w14:textId="467B54D3">
      <w:pPr>
        <w:keepNext w:val="0"/>
        <w:keepLines w:val="1"/>
        <w:widowControl w:val="0"/>
        <w:spacing w:before="240" w:after="240" w:line="360" w:lineRule="auto"/>
        <w:rPr>
          <w:rFonts w:ascii="Arial" w:hAnsi="Arial" w:eastAsia="Arial" w:cs="Arial"/>
        </w:rPr>
      </w:pPr>
      <w:r w:rsidRPr="25350C2E" w:rsidR="15256048">
        <w:rPr>
          <w:rFonts w:ascii="Arial" w:hAnsi="Arial" w:eastAsia="Arial" w:cs="Arial"/>
        </w:rPr>
        <w:t xml:space="preserve">Egy másik fejlesztési lehetőség az SMS értesítések bevezetése. Ennek segítségével a felhasználók automatikus üzenetet kapnának a foglalásaikról, például emlékeztetőt egy közelgő időpontról vagy értesítést, ha változás történik. Ehhez külső szolgáltatás, például a </w:t>
      </w:r>
      <w:r w:rsidRPr="25350C2E" w:rsidR="15256048">
        <w:rPr>
          <w:rFonts w:ascii="Arial" w:hAnsi="Arial" w:eastAsia="Arial" w:cs="Arial"/>
        </w:rPr>
        <w:t>Twilio</w:t>
      </w:r>
      <w:r w:rsidRPr="25350C2E" w:rsidR="15256048">
        <w:rPr>
          <w:rFonts w:ascii="Arial" w:hAnsi="Arial" w:eastAsia="Arial" w:cs="Arial"/>
        </w:rPr>
        <w:t xml:space="preserve"> használata szükséges.</w:t>
      </w:r>
    </w:p>
    <w:p w:rsidR="3E16467A" w:rsidP="25350C2E" w:rsidRDefault="3E16467A" w14:paraId="073D00E1" w14:textId="457D2D82">
      <w:pPr>
        <w:keepNext w:val="0"/>
        <w:keepLines w:val="1"/>
        <w:widowControl w:val="0"/>
        <w:spacing w:before="240" w:after="240" w:line="360" w:lineRule="auto"/>
        <w:rPr>
          <w:rFonts w:ascii="Arial" w:hAnsi="Arial" w:eastAsia="Arial" w:cs="Arial"/>
        </w:rPr>
      </w:pPr>
      <w:r w:rsidRPr="25350C2E" w:rsidR="15256048">
        <w:rPr>
          <w:rFonts w:ascii="Arial" w:hAnsi="Arial" w:eastAsia="Arial" w:cs="Arial"/>
        </w:rPr>
        <w:t>A több telephely kezelése is egy hasznos bővítés lenne. Jelenleg a rendszer egy helyszínt kezel, de a jövőben lehetőség lenne több edzőterem vagy</w:t>
      </w:r>
      <w:r w:rsidRPr="25350C2E" w:rsidR="43A78B6A">
        <w:rPr>
          <w:rFonts w:ascii="Arial" w:hAnsi="Arial" w:eastAsia="Arial" w:cs="Arial"/>
        </w:rPr>
        <w:t xml:space="preserve"> akár más szakmai</w:t>
      </w:r>
      <w:r w:rsidRPr="25350C2E" w:rsidR="15256048">
        <w:rPr>
          <w:rFonts w:ascii="Arial" w:hAnsi="Arial" w:eastAsia="Arial" w:cs="Arial"/>
        </w:rPr>
        <w:t xml:space="preserve"> helyszín kezelésére is</w:t>
      </w:r>
      <w:r w:rsidRPr="25350C2E" w:rsidR="7D189261">
        <w:rPr>
          <w:rFonts w:ascii="Arial" w:hAnsi="Arial" w:eastAsia="Arial" w:cs="Arial"/>
        </w:rPr>
        <w:t xml:space="preserve"> </w:t>
      </w:r>
      <w:r w:rsidRPr="25350C2E" w:rsidR="7D189261">
        <w:rPr>
          <w:rFonts w:ascii="Arial" w:hAnsi="Arial" w:eastAsia="Arial" w:cs="Arial"/>
        </w:rPr>
        <w:t>pl</w:t>
      </w:r>
      <w:r w:rsidRPr="25350C2E" w:rsidR="7D189261">
        <w:rPr>
          <w:rFonts w:ascii="Arial" w:hAnsi="Arial" w:eastAsia="Arial" w:cs="Arial"/>
        </w:rPr>
        <w:t>:(Fodrászat)</w:t>
      </w:r>
      <w:r w:rsidRPr="25350C2E" w:rsidR="15256048">
        <w:rPr>
          <w:rFonts w:ascii="Arial" w:hAnsi="Arial" w:eastAsia="Arial" w:cs="Arial"/>
        </w:rPr>
        <w:t>. Ez főleg akkor lenne hasznos, ha a szolgáltatás bővül.</w:t>
      </w:r>
    </w:p>
    <w:p w:rsidR="3E16467A" w:rsidP="25350C2E" w:rsidRDefault="3E16467A" w14:paraId="484735D3" w14:textId="0F87DDE0">
      <w:pPr>
        <w:keepNext w:val="0"/>
        <w:keepLines w:val="1"/>
        <w:widowControl w:val="0"/>
        <w:spacing w:before="240" w:after="240" w:line="360" w:lineRule="auto"/>
        <w:rPr>
          <w:rFonts w:ascii="Arial" w:hAnsi="Arial" w:eastAsia="Arial" w:cs="Arial"/>
        </w:rPr>
      </w:pPr>
      <w:r w:rsidRPr="25350C2E" w:rsidR="15256048">
        <w:rPr>
          <w:rFonts w:ascii="Arial" w:hAnsi="Arial" w:eastAsia="Arial" w:cs="Arial"/>
        </w:rPr>
        <w:t>A statisztikai kimutatások készítése szintén egy olyan funkció, ami nem készült el, de hasznos lenne. Például meg lehetne nézni, hogy melyik edző a legnépszerűbb, mely időpontok a legkeresettebbek, vagy mennyi foglalás történik egy adott időszakban. Ez segítené az adminisztrátorokat a döntések meghozatalában.</w:t>
      </w:r>
    </w:p>
    <w:p w:rsidR="15256048" w:rsidP="25350C2E" w:rsidRDefault="15256048" w14:paraId="11DE5B03" w14:textId="576C1C85">
      <w:pPr>
        <w:keepNext w:val="0"/>
        <w:keepLines w:val="1"/>
        <w:widowControl w:val="0"/>
        <w:spacing w:before="240" w:after="240" w:line="360" w:lineRule="auto"/>
      </w:pPr>
      <w:r w:rsidRPr="25350C2E" w:rsidR="15256048">
        <w:rPr>
          <w:rFonts w:ascii="Arial" w:hAnsi="Arial" w:eastAsia="Arial" w:cs="Arial"/>
        </w:rPr>
        <w:t>Összességében a jelenlegi rendszer egy jól működő alap, amit a jövőben még sok hasznos funkcióval lehet bővíteni.</w:t>
      </w:r>
    </w:p>
    <w:p w:rsidR="14491CB6" w:rsidP="25350C2E" w:rsidRDefault="42C382B8" w14:paraId="6F511774" w14:textId="1003E6EE">
      <w:pPr>
        <w:keepNext w:val="1"/>
        <w:pageBreakBefore w:val="1"/>
        <w:widowControl w:val="0"/>
        <w:spacing w:line="360" w:lineRule="auto"/>
        <w:rPr>
          <w:rFonts w:ascii="Arial" w:hAnsi="Arial" w:eastAsia="Arial" w:cs="Arial"/>
          <w:b w:val="1"/>
          <w:bCs w:val="1"/>
          <w:color w:val="4C94D8" w:themeColor="text2" w:themeTint="80"/>
          <w:sz w:val="28"/>
          <w:szCs w:val="28"/>
        </w:rPr>
      </w:pPr>
      <w:r w:rsidRPr="669EC1C6" w:rsidR="0F98BE76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7</w:t>
      </w:r>
      <w:r w:rsidRPr="669EC1C6" w:rsidR="1DB552B3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. Irodalomjegyzék</w:t>
      </w:r>
    </w:p>
    <w:p w:rsidR="4F47756B" w:rsidP="25350C2E" w:rsidRDefault="4F47756B" w14:paraId="3DF62ED2" w14:textId="0CBA228B">
      <w:pPr>
        <w:keepNext w:val="0"/>
        <w:keepLines w:val="1"/>
        <w:widowControl w:val="0"/>
        <w:spacing w:line="360" w:lineRule="auto"/>
        <w:rPr>
          <w:rFonts w:ascii="Arial" w:hAnsi="Arial" w:eastAsia="Arial" w:cs="Arial"/>
          <w:color w:val="0E2740"/>
        </w:rPr>
      </w:pPr>
      <w:r w:rsidR="402E21B6">
        <w:rPr/>
        <w:t>A projekt elkészítése során több online forrást használtunk, amelyek a fejlesztés különböző területein nyújtottak segítséget, legyen szó backend fejlesztésről, frontend megvalósításról vagy adatbázis-kezelésről. Az alábbi források kiválasztása a technológiák hivatalos dokumentációja, illetve megbízható szakmai oktatóoldalak</w:t>
      </w:r>
      <w:r w:rsidR="597A0664">
        <w:rPr/>
        <w:t xml:space="preserve"> </w:t>
      </w:r>
      <w:r w:rsidR="402E21B6">
        <w:rPr/>
        <w:t>alapján történt.</w:t>
      </w:r>
    </w:p>
    <w:p w:rsidR="4F47756B" w:rsidP="25350C2E" w:rsidRDefault="4F47756B" w14:paraId="33FE1A32" w14:textId="4E7B58B1">
      <w:pPr>
        <w:pStyle w:val="Listaszerbekezds"/>
        <w:keepNext w:val="0"/>
        <w:keepLines w:val="1"/>
        <w:widowControl w:val="0"/>
        <w:numPr>
          <w:ilvl w:val="0"/>
          <w:numId w:val="1"/>
        </w:numPr>
        <w:spacing w:before="240" w:after="240" w:line="360" w:lineRule="auto"/>
        <w:contextualSpacing w:val="0"/>
        <w:rPr/>
      </w:pPr>
      <w:hyperlink r:id="R77ff9b776f8b435e">
        <w:r w:rsidRPr="25350C2E" w:rsidR="402E21B6">
          <w:rPr>
            <w:rStyle w:val="Hiperhivatkozs"/>
            <w:b w:val="1"/>
            <w:bCs w:val="1"/>
          </w:rPr>
          <w:t>https://nodejs.org/en</w:t>
        </w:r>
      </w:hyperlink>
      <w:r>
        <w:br/>
      </w:r>
      <w:r w:rsidR="402E21B6">
        <w:rPr/>
        <w:t>A Node.js hivatalos weboldala szolgált alapvető referenciaként a szerveroldali JavaScript futtatókörnyezet megismeréséhez. Az oldal részletes dokumentációt nyújt a Node.js működéséről, telepítéséről és alapvető használatáról. A backend fejlesztés során ez a forrás segített megérteni a Node.js alapjait és a szerveroldali működés felépítését.</w:t>
      </w:r>
    </w:p>
    <w:p w:rsidR="4F47756B" w:rsidP="25350C2E" w:rsidRDefault="4F47756B" w14:paraId="5E455498" w14:textId="1AC04BAA">
      <w:pPr>
        <w:pStyle w:val="Listaszerbekezds"/>
        <w:keepNext w:val="0"/>
        <w:keepLines w:val="1"/>
        <w:widowControl w:val="0"/>
        <w:numPr>
          <w:ilvl w:val="0"/>
          <w:numId w:val="1"/>
        </w:numPr>
        <w:spacing w:before="240" w:after="240" w:line="360" w:lineRule="auto"/>
        <w:contextualSpacing w:val="0"/>
        <w:rPr/>
      </w:pPr>
      <w:hyperlink r:id="R214c54e0656e4917">
        <w:r w:rsidRPr="25350C2E" w:rsidR="402E21B6">
          <w:rPr>
            <w:rStyle w:val="Hiperhivatkozs"/>
            <w:b w:val="1"/>
            <w:bCs w:val="1"/>
          </w:rPr>
          <w:t>https://tailwindcss.com/docs/installation/using-vite</w:t>
        </w:r>
      </w:hyperlink>
      <w:r>
        <w:br/>
      </w:r>
      <w:r w:rsidR="402E21B6">
        <w:rPr/>
        <w:t xml:space="preserve">A </w:t>
      </w:r>
      <w:r w:rsidR="402E21B6">
        <w:rPr/>
        <w:t>Tailwind</w:t>
      </w:r>
      <w:r w:rsidR="402E21B6">
        <w:rPr/>
        <w:t xml:space="preserve"> CSS hivatalos dokumentációja került felhasználásra a frontend </w:t>
      </w:r>
      <w:r w:rsidR="402E21B6">
        <w:rPr/>
        <w:t>stílusozás</w:t>
      </w:r>
      <w:r w:rsidR="402E21B6">
        <w:rPr/>
        <w:t xml:space="preserve"> megvalósításához. Ez a forrás részletes útmutatást ad a keretrendszer telepítéséhez és használatához </w:t>
      </w:r>
      <w:r w:rsidR="402E21B6">
        <w:rPr/>
        <w:t>Vite</w:t>
      </w:r>
      <w:r w:rsidR="402E21B6">
        <w:rPr/>
        <w:t xml:space="preserve"> környezetben. Segítségével a reszponzív és modern felhasználói felület kialakítása hatékonyan megvalósítható volt.</w:t>
      </w:r>
    </w:p>
    <w:p w:rsidR="4F47756B" w:rsidP="25350C2E" w:rsidRDefault="4F47756B" w14:paraId="0B6380BC" w14:textId="70A89616">
      <w:pPr>
        <w:pStyle w:val="Listaszerbekezds"/>
        <w:keepNext w:val="0"/>
        <w:keepLines w:val="1"/>
        <w:widowControl w:val="0"/>
        <w:numPr>
          <w:ilvl w:val="0"/>
          <w:numId w:val="1"/>
        </w:numPr>
        <w:spacing w:before="240" w:after="240" w:line="360" w:lineRule="auto"/>
        <w:contextualSpacing w:val="0"/>
        <w:rPr/>
      </w:pPr>
      <w:hyperlink r:id="Rd43465ef0d29437b">
        <w:r w:rsidRPr="25350C2E" w:rsidR="402E21B6">
          <w:rPr>
            <w:rStyle w:val="Hiperhivatkozs"/>
            <w:b w:val="1"/>
            <w:bCs w:val="1"/>
          </w:rPr>
          <w:t>https://www.geeksforgeeks.org/node-js/rest-api-introduction/</w:t>
        </w:r>
      </w:hyperlink>
      <w:r>
        <w:br/>
      </w:r>
      <w:r w:rsidR="402E21B6">
        <w:rPr/>
        <w:t>Ez a forrás a REST API működésének alapjait ismertette. A backend fejlesztés során fontos volt a kliens és szerver közötti kommunikáció megértése, amelyet ez az oldal érthető, gyakorlati példákkal is bemutatott. Segített a HTTP kérések és válaszok rendszerének megértésében</w:t>
      </w:r>
    </w:p>
    <w:p w:rsidR="4F47756B" w:rsidP="25350C2E" w:rsidRDefault="4F47756B" w14:paraId="36951251" w14:textId="391B6316">
      <w:pPr>
        <w:pStyle w:val="Listaszerbekezds"/>
        <w:keepNext w:val="0"/>
        <w:keepLines w:val="1"/>
        <w:widowControl w:val="0"/>
        <w:numPr>
          <w:ilvl w:val="0"/>
          <w:numId w:val="1"/>
        </w:numPr>
        <w:spacing w:before="240" w:after="240" w:line="360" w:lineRule="auto"/>
        <w:contextualSpacing w:val="0"/>
        <w:rPr/>
      </w:pPr>
      <w:hyperlink r:id="Ra4fe678b51084a23">
        <w:r w:rsidRPr="25350C2E" w:rsidR="402E21B6">
          <w:rPr>
            <w:rStyle w:val="Hiperhivatkozs"/>
            <w:b w:val="1"/>
            <w:bCs w:val="1"/>
          </w:rPr>
          <w:t>https://webiskola.hu/sql-ismeretek/az-adatbazis-kezeles-alapjai/</w:t>
        </w:r>
      </w:hyperlink>
      <w:r>
        <w:br/>
      </w:r>
      <w:r w:rsidR="402E21B6">
        <w:rPr/>
        <w:t>Ez a forrás az adatbázis-kezelés alapfogalmait és működését ismerteti. Az adatmodell kialakításához és az SQL alapok megértéséhez nyújtott segítséget. Különösen hasznos volt a táblák közötti kapcsolatok és az alapvető adatbázis-műveletek megtervezésénél.</w:t>
      </w:r>
    </w:p>
    <w:p w:rsidR="4F47756B" w:rsidP="25350C2E" w:rsidRDefault="4F47756B" w14:paraId="2A740F77" w14:textId="49F9245B">
      <w:pPr>
        <w:pStyle w:val="Listaszerbekezds"/>
        <w:keepNext w:val="0"/>
        <w:keepLines w:val="1"/>
        <w:widowControl w:val="0"/>
        <w:numPr>
          <w:ilvl w:val="0"/>
          <w:numId w:val="1"/>
        </w:numPr>
        <w:spacing w:before="240" w:after="240" w:line="360" w:lineRule="auto"/>
        <w:contextualSpacing w:val="0"/>
        <w:rPr/>
      </w:pPr>
      <w:hyperlink r:id="Rd9b10efdd1fb4b06">
        <w:r w:rsidRPr="25350C2E" w:rsidR="402E21B6">
          <w:rPr>
            <w:rStyle w:val="Hiperhivatkozs"/>
            <w:b w:val="1"/>
            <w:bCs w:val="1"/>
          </w:rPr>
          <w:t>https://www.w3schools.com</w:t>
        </w:r>
      </w:hyperlink>
      <w:r>
        <w:br/>
      </w:r>
      <w:r w:rsidR="402E21B6">
        <w:rPr/>
        <w:t>A W3Schools oldalát általános programozási és webfejlesztési ismeretek elsajátításához használtuk. A HTML, CSS és JavaScript alapok ismétlésében és gyakorlati alkalmazásában nyújtott segítséget. Az oldal egyszerű, érthető magyarázatai hozzájárultak a frontend fejlesztés hatékony megvalósításához.</w:t>
      </w:r>
    </w:p>
    <w:sectPr w:rsidR="4F47756B">
      <w:headerReference w:type="default" r:id="rId23"/>
      <w:footerReference w:type="default" r:id="rId24"/>
      <w:headerReference w:type="first" r:id="rId25"/>
      <w:footerReference w:type="first" r:id="rId26"/>
      <w:pgSz w:w="11906" w:h="16838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2B73" w:rsidRDefault="00F42B73" w14:paraId="36AE707F" w14:textId="77777777">
      <w:pPr>
        <w:spacing w:after="0" w:line="240" w:lineRule="auto"/>
      </w:pPr>
      <w:r>
        <w:separator/>
      </w:r>
    </w:p>
  </w:endnote>
  <w:endnote w:type="continuationSeparator" w:id="0">
    <w:p w:rsidR="00F42B73" w:rsidRDefault="00F42B73" w14:paraId="764C329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FB9A79" w:rsidTr="134941EE" w14:paraId="15C4FE14" w14:textId="77777777">
      <w:trPr>
        <w:trHeight w:val="300"/>
      </w:trPr>
      <w:tc>
        <w:tcPr>
          <w:tcW w:w="3005" w:type="dxa"/>
          <w:tcMar/>
        </w:tcPr>
        <w:p w:rsidR="63FB9A79" w:rsidP="63FB9A79" w:rsidRDefault="63FB9A79" w14:paraId="2D273264" w14:textId="02B7846C">
          <w:pPr>
            <w:pStyle w:val="lfej"/>
            <w:ind w:left="-115"/>
          </w:pPr>
        </w:p>
      </w:tc>
      <w:tc>
        <w:tcPr>
          <w:tcW w:w="3005" w:type="dxa"/>
          <w:tcMar/>
        </w:tcPr>
        <w:p w:rsidR="63FB9A79" w:rsidP="63FB9A79" w:rsidRDefault="63FB9A79" w14:paraId="2B382662" w14:textId="06B1191A">
          <w:pPr>
            <w:pStyle w:val="lfej"/>
            <w:jc w:val="center"/>
          </w:pPr>
        </w:p>
      </w:tc>
      <w:tc>
        <w:tcPr>
          <w:tcW w:w="3005" w:type="dxa"/>
          <w:tcMar/>
        </w:tcPr>
        <w:p w:rsidR="63FB9A79" w:rsidP="63FB9A79" w:rsidRDefault="63FB9A79" w14:paraId="7F5B4BCD" w14:textId="4DA493DF">
          <w:pPr>
            <w:pStyle w:val="lfej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  <w:tr w:rsidR="63FB9A79" w:rsidTr="134941EE" w14:paraId="75382BAF" w14:textId="77777777">
      <w:trPr>
        <w:trHeight w:val="300"/>
      </w:trPr>
      <w:tc>
        <w:tcPr>
          <w:tcW w:w="3005" w:type="dxa"/>
          <w:tcMar/>
        </w:tcPr>
        <w:p w:rsidR="63FB9A79" w:rsidP="63FB9A79" w:rsidRDefault="63FB9A79" w14:paraId="2C8007BE" w14:textId="2A7E41EA">
          <w:pPr>
            <w:pStyle w:val="lfej"/>
          </w:pPr>
        </w:p>
      </w:tc>
      <w:tc>
        <w:tcPr>
          <w:tcW w:w="3005" w:type="dxa"/>
          <w:tcMar/>
        </w:tcPr>
        <w:p w:rsidR="63FB9A79" w:rsidP="63FB9A79" w:rsidRDefault="63FB9A79" w14:paraId="18CC3B38" w14:textId="35B7CB68">
          <w:pPr>
            <w:pStyle w:val="lfej"/>
            <w:jc w:val="center"/>
          </w:pPr>
        </w:p>
      </w:tc>
      <w:tc>
        <w:tcPr>
          <w:tcW w:w="3005" w:type="dxa"/>
          <w:tcMar/>
        </w:tcPr>
        <w:p w:rsidR="63FB9A79" w:rsidP="63FB9A79" w:rsidRDefault="63FB9A79" w14:paraId="0925ACFB" w14:textId="6ABCA8E3">
          <w:pPr>
            <w:pStyle w:val="lfej"/>
            <w:jc w:val="right"/>
          </w:pPr>
        </w:p>
      </w:tc>
    </w:tr>
  </w:tbl>
  <w:p w:rsidR="63FB9A79" w:rsidP="63FB9A79" w:rsidRDefault="63FB9A79" w14:paraId="511C57E1" w14:textId="00B61912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FB9A79" w:rsidTr="769422C9" w14:paraId="02C6EC4A" w14:textId="77777777">
      <w:trPr>
        <w:trHeight w:val="300"/>
      </w:trPr>
      <w:tc>
        <w:tcPr>
          <w:tcW w:w="3005" w:type="dxa"/>
          <w:tcMar/>
        </w:tcPr>
        <w:p w:rsidR="63FB9A79" w:rsidP="63FB9A79" w:rsidRDefault="63FB9A79" w14:paraId="4DA6420C" w14:textId="6135022B">
          <w:pPr>
            <w:pStyle w:val="lfej"/>
            <w:ind w:left="-115"/>
          </w:pPr>
          <w:r>
            <w:t>Szeles Gergely Péter</w:t>
          </w:r>
        </w:p>
      </w:tc>
      <w:tc>
        <w:tcPr>
          <w:tcW w:w="3005" w:type="dxa"/>
          <w:tcMar/>
        </w:tcPr>
        <w:p w:rsidR="63FB9A79" w:rsidP="769422C9" w:rsidRDefault="63FB9A79" w14:paraId="0879FF76" w14:textId="4F0D973E">
          <w:pPr>
            <w:pStyle w:val="lfej"/>
            <w:jc w:val="center"/>
            <w:rPr>
              <w:i w:val="1"/>
              <w:iCs w:val="1"/>
              <w:color w:val="000000" w:themeColor="text1" w:themeTint="FF" w:themeShade="FF"/>
            </w:rPr>
          </w:pPr>
          <w:r w:rsidRPr="769422C9" w:rsidR="769422C9">
            <w:rPr>
              <w:i w:val="1"/>
              <w:iCs w:val="1"/>
              <w:color w:val="000000" w:themeColor="text1" w:themeTint="FF" w:themeShade="FF"/>
            </w:rPr>
            <w:t>Tóth</w:t>
          </w:r>
          <w:r w:rsidRPr="769422C9" w:rsidR="769422C9">
            <w:rPr>
              <w:i w:val="1"/>
              <w:iCs w:val="1"/>
              <w:color w:val="000000" w:themeColor="text1" w:themeTint="FF" w:themeShade="FF"/>
            </w:rPr>
            <w:t xml:space="preserve"> Milán Márk</w:t>
          </w:r>
        </w:p>
      </w:tc>
      <w:tc>
        <w:tcPr>
          <w:tcW w:w="3005" w:type="dxa"/>
          <w:tcMar/>
        </w:tcPr>
        <w:p w:rsidR="63FB9A79" w:rsidP="63FB9A79" w:rsidRDefault="63FB9A79" w14:paraId="63F3C29C" w14:textId="01B4DF84">
          <w:pPr>
            <w:pStyle w:val="lfej"/>
            <w:ind w:right="-115"/>
            <w:jc w:val="right"/>
          </w:pPr>
          <w:r w:rsidR="134941EE">
            <w:rPr/>
            <w:t>Szabó Ádám</w:t>
          </w:r>
          <w:r w:rsidR="134941EE">
            <w:rPr/>
            <w:t xml:space="preserve">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3FB9A79" w:rsidP="63FB9A79" w:rsidRDefault="63FB9A79" w14:paraId="1C5AB6EA" w14:textId="22C46E4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2B73" w:rsidRDefault="00F42B73" w14:paraId="0941C1B5" w14:textId="77777777">
      <w:pPr>
        <w:spacing w:after="0" w:line="240" w:lineRule="auto"/>
      </w:pPr>
      <w:r>
        <w:separator/>
      </w:r>
    </w:p>
  </w:footnote>
  <w:footnote w:type="continuationSeparator" w:id="0">
    <w:p w:rsidR="00F42B73" w:rsidRDefault="00F42B73" w14:paraId="30C07B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42B73" w:rsidRDefault="00F42B73" w14:paraId="0FE992E8" w14:textId="77777777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2A0" w:firstRow="1" w:lastRow="0" w:firstColumn="1" w:lastColumn="0" w:noHBand="1" w:noVBand="0"/>
    </w:tblPr>
    <w:tblGrid>
      <w:gridCol w:w="345"/>
      <w:gridCol w:w="8310"/>
      <w:gridCol w:w="360"/>
    </w:tblGrid>
    <w:tr w:rsidR="63FB9A79" w:rsidTr="5541263F" w14:paraId="0335A4D2" w14:textId="77777777">
      <w:trPr>
        <w:trHeight w:val="300"/>
      </w:trPr>
      <w:tc>
        <w:tcPr>
          <w:tcW w:w="345" w:type="dxa"/>
          <w:tcMar/>
        </w:tcPr>
        <w:p w:rsidR="63FB9A79" w:rsidP="63FB9A79" w:rsidRDefault="63FB9A79" w14:paraId="7A2F9707" w14:textId="3A360982">
          <w:pPr>
            <w:pStyle w:val="lfej"/>
            <w:ind w:left="-115"/>
          </w:pPr>
        </w:p>
      </w:tc>
      <w:tc>
        <w:tcPr>
          <w:tcW w:w="8310" w:type="dxa"/>
          <w:tcBorders>
            <w:bottom w:val="none" w:color="000000" w:themeColor="text1" w:sz="12"/>
          </w:tcBorders>
          <w:tcMar/>
        </w:tcPr>
        <w:p w:rsidR="63FB9A79" w:rsidP="63FB9A79" w:rsidRDefault="63FB9A79" w14:paraId="60ABD43F" w14:textId="2553EA67">
          <w:pPr>
            <w:pStyle w:val="lfej"/>
            <w:jc w:val="center"/>
          </w:pPr>
          <w:r w:rsidRPr="63FB9A79">
            <w:rPr>
              <w:rFonts w:ascii="Open Sans" w:hAnsi="Open Sans" w:eastAsia="Open Sans" w:cs="Open Sans"/>
              <w:sz w:val="19"/>
              <w:szCs w:val="19"/>
            </w:rPr>
            <w:t>Békéscsabai SZC Trefort Ágoston Technikum, Szakképző Iskola és Kollégium</w:t>
          </w:r>
        </w:p>
      </w:tc>
      <w:tc>
        <w:tcPr>
          <w:tcW w:w="360" w:type="dxa"/>
          <w:tcMar/>
        </w:tcPr>
        <w:p w:rsidR="63FB9A79" w:rsidP="63FB9A79" w:rsidRDefault="63FB9A79" w14:paraId="5690E12E" w14:textId="5A430B98">
          <w:pPr>
            <w:pStyle w:val="lfej"/>
            <w:ind w:right="-115"/>
            <w:jc w:val="right"/>
          </w:pPr>
        </w:p>
      </w:tc>
    </w:tr>
  </w:tbl>
  <w:p w:rsidR="63FB9A79" w:rsidP="63FB9A79" w:rsidRDefault="63FB9A79" w14:paraId="2ECDB965" w14:textId="4BE7B86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0">
    <w:nsid w:val="7e5ff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21d6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6205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8d4a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eb39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5f75f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18e90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84DFB8"/>
    <w:multiLevelType w:val="hybridMultilevel"/>
    <w:tmpl w:val="FFFFFFFF"/>
    <w:lvl w:ilvl="0" w:tplc="A156DDCA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134A7FC4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1B8C1148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55E48848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DB9A206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E1D89BDA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74763DFA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D01366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B6B828F6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" w15:restartNumberingAfterBreak="0">
    <w:nsid w:val="0085F7D5"/>
    <w:multiLevelType w:val="hybridMultilevel"/>
    <w:tmpl w:val="FFFFFFFF"/>
    <w:lvl w:ilvl="0" w:tplc="A2CE33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CC8E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7CD8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C23C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F6CB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A612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306C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AA85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92DB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1CF6858"/>
    <w:multiLevelType w:val="hybridMultilevel"/>
    <w:tmpl w:val="FFFFFFFF"/>
    <w:lvl w:ilvl="0" w:tplc="7D00C716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36AE3B34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BE8A526C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7B109A5E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A7F2A0BC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DF88F32E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BA42EB7E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BF42E324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9FBC7414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3" w15:restartNumberingAfterBreak="0">
    <w:nsid w:val="022BAB95"/>
    <w:multiLevelType w:val="hybridMultilevel"/>
    <w:tmpl w:val="FFFFFFFF"/>
    <w:lvl w:ilvl="0" w:tplc="17E27B4C">
      <w:start w:val="1"/>
      <w:numFmt w:val="decimal"/>
      <w:lvlText w:val="%1."/>
      <w:lvlJc w:val="left"/>
      <w:pPr>
        <w:ind w:left="1080" w:hanging="360"/>
      </w:pPr>
    </w:lvl>
    <w:lvl w:ilvl="1" w:tplc="7DEADC3C">
      <w:start w:val="1"/>
      <w:numFmt w:val="lowerLetter"/>
      <w:lvlText w:val="%2."/>
      <w:lvlJc w:val="left"/>
      <w:pPr>
        <w:ind w:left="1800" w:hanging="360"/>
      </w:pPr>
    </w:lvl>
    <w:lvl w:ilvl="2" w:tplc="7D441052">
      <w:start w:val="1"/>
      <w:numFmt w:val="lowerRoman"/>
      <w:lvlText w:val="%3."/>
      <w:lvlJc w:val="right"/>
      <w:pPr>
        <w:ind w:left="2520" w:hanging="180"/>
      </w:pPr>
    </w:lvl>
    <w:lvl w:ilvl="3" w:tplc="5CAA4686">
      <w:start w:val="1"/>
      <w:numFmt w:val="decimal"/>
      <w:lvlText w:val="%4."/>
      <w:lvlJc w:val="left"/>
      <w:pPr>
        <w:ind w:left="3240" w:hanging="360"/>
      </w:pPr>
    </w:lvl>
    <w:lvl w:ilvl="4" w:tplc="F448333E">
      <w:start w:val="1"/>
      <w:numFmt w:val="lowerLetter"/>
      <w:lvlText w:val="%5."/>
      <w:lvlJc w:val="left"/>
      <w:pPr>
        <w:ind w:left="3960" w:hanging="360"/>
      </w:pPr>
    </w:lvl>
    <w:lvl w:ilvl="5" w:tplc="5B52BA28">
      <w:start w:val="1"/>
      <w:numFmt w:val="lowerRoman"/>
      <w:lvlText w:val="%6."/>
      <w:lvlJc w:val="right"/>
      <w:pPr>
        <w:ind w:left="4680" w:hanging="180"/>
      </w:pPr>
    </w:lvl>
    <w:lvl w:ilvl="6" w:tplc="3DAC4BC8">
      <w:start w:val="1"/>
      <w:numFmt w:val="decimal"/>
      <w:lvlText w:val="%7."/>
      <w:lvlJc w:val="left"/>
      <w:pPr>
        <w:ind w:left="5400" w:hanging="360"/>
      </w:pPr>
    </w:lvl>
    <w:lvl w:ilvl="7" w:tplc="BB763B70">
      <w:start w:val="1"/>
      <w:numFmt w:val="lowerLetter"/>
      <w:lvlText w:val="%8."/>
      <w:lvlJc w:val="left"/>
      <w:pPr>
        <w:ind w:left="6120" w:hanging="360"/>
      </w:pPr>
    </w:lvl>
    <w:lvl w:ilvl="8" w:tplc="96E43D62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2C91A1C"/>
    <w:multiLevelType w:val="hybridMultilevel"/>
    <w:tmpl w:val="FFFFFFFF"/>
    <w:lvl w:ilvl="0" w:tplc="A050C81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3B21DF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FE5A756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4872965A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6CA2ED0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56E4FFC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A696B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7BA01A24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490E06D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5" w15:restartNumberingAfterBreak="0">
    <w:nsid w:val="07C5658F"/>
    <w:multiLevelType w:val="hybridMultilevel"/>
    <w:tmpl w:val="FFFFFFFF"/>
    <w:lvl w:ilvl="0" w:tplc="F2C875BA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D856079E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7EBA3DD8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E4DA2824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479CB156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B394DB2E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1C66D18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95844E5A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2556D0EE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6" w15:restartNumberingAfterBreak="0">
    <w:nsid w:val="0822E239"/>
    <w:multiLevelType w:val="hybridMultilevel"/>
    <w:tmpl w:val="FFFFFFFF"/>
    <w:lvl w:ilvl="0" w:tplc="9E7C9704">
      <w:start w:val="2"/>
      <w:numFmt w:val="decimal"/>
      <w:lvlText w:val="%1."/>
      <w:lvlJc w:val="left"/>
      <w:pPr>
        <w:ind w:left="720" w:hanging="360"/>
      </w:pPr>
    </w:lvl>
    <w:lvl w:ilvl="1" w:tplc="EC3AFA0C">
      <w:start w:val="1"/>
      <w:numFmt w:val="lowerLetter"/>
      <w:lvlText w:val="%2."/>
      <w:lvlJc w:val="left"/>
      <w:pPr>
        <w:ind w:left="1440" w:hanging="360"/>
      </w:pPr>
    </w:lvl>
    <w:lvl w:ilvl="2" w:tplc="5FD83700">
      <w:start w:val="1"/>
      <w:numFmt w:val="lowerRoman"/>
      <w:lvlText w:val="%3."/>
      <w:lvlJc w:val="right"/>
      <w:pPr>
        <w:ind w:left="2160" w:hanging="180"/>
      </w:pPr>
    </w:lvl>
    <w:lvl w:ilvl="3" w:tplc="77F46886">
      <w:start w:val="1"/>
      <w:numFmt w:val="decimal"/>
      <w:lvlText w:val="%4."/>
      <w:lvlJc w:val="left"/>
      <w:pPr>
        <w:ind w:left="2880" w:hanging="360"/>
      </w:pPr>
    </w:lvl>
    <w:lvl w:ilvl="4" w:tplc="55D8A830">
      <w:start w:val="1"/>
      <w:numFmt w:val="lowerLetter"/>
      <w:lvlText w:val="%5."/>
      <w:lvlJc w:val="left"/>
      <w:pPr>
        <w:ind w:left="3600" w:hanging="360"/>
      </w:pPr>
    </w:lvl>
    <w:lvl w:ilvl="5" w:tplc="B4FEE9CC">
      <w:start w:val="1"/>
      <w:numFmt w:val="lowerRoman"/>
      <w:lvlText w:val="%6."/>
      <w:lvlJc w:val="right"/>
      <w:pPr>
        <w:ind w:left="4320" w:hanging="180"/>
      </w:pPr>
    </w:lvl>
    <w:lvl w:ilvl="6" w:tplc="CA3E3A16">
      <w:start w:val="1"/>
      <w:numFmt w:val="decimal"/>
      <w:lvlText w:val="%7."/>
      <w:lvlJc w:val="left"/>
      <w:pPr>
        <w:ind w:left="5040" w:hanging="360"/>
      </w:pPr>
    </w:lvl>
    <w:lvl w:ilvl="7" w:tplc="B0542CA0">
      <w:start w:val="1"/>
      <w:numFmt w:val="lowerLetter"/>
      <w:lvlText w:val="%8."/>
      <w:lvlJc w:val="left"/>
      <w:pPr>
        <w:ind w:left="5760" w:hanging="360"/>
      </w:pPr>
    </w:lvl>
    <w:lvl w:ilvl="8" w:tplc="76B8FAB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87BAAC"/>
    <w:multiLevelType w:val="hybridMultilevel"/>
    <w:tmpl w:val="FFFFFFFF"/>
    <w:lvl w:ilvl="0" w:tplc="DC3A42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F89D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2852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C80A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74D0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B4C2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3625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0467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8878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B5FC056"/>
    <w:multiLevelType w:val="hybridMultilevel"/>
    <w:tmpl w:val="FFFFFFFF"/>
    <w:lvl w:ilvl="0" w:tplc="418621BA">
      <w:start w:val="1"/>
      <w:numFmt w:val="decimal"/>
      <w:lvlText w:val="%1."/>
      <w:lvlJc w:val="left"/>
      <w:pPr>
        <w:ind w:left="720" w:hanging="360"/>
      </w:pPr>
    </w:lvl>
    <w:lvl w:ilvl="1" w:tplc="51E29CB6">
      <w:start w:val="1"/>
      <w:numFmt w:val="lowerLetter"/>
      <w:lvlText w:val="%2."/>
      <w:lvlJc w:val="left"/>
      <w:pPr>
        <w:ind w:left="2160" w:hanging="360"/>
      </w:pPr>
    </w:lvl>
    <w:lvl w:ilvl="2" w:tplc="72500414">
      <w:start w:val="1"/>
      <w:numFmt w:val="lowerRoman"/>
      <w:lvlText w:val="%3."/>
      <w:lvlJc w:val="right"/>
      <w:pPr>
        <w:ind w:left="2880" w:hanging="180"/>
      </w:pPr>
    </w:lvl>
    <w:lvl w:ilvl="3" w:tplc="DFB0F75C">
      <w:start w:val="1"/>
      <w:numFmt w:val="decimal"/>
      <w:lvlText w:val="%4."/>
      <w:lvlJc w:val="left"/>
      <w:pPr>
        <w:ind w:left="3600" w:hanging="360"/>
      </w:pPr>
    </w:lvl>
    <w:lvl w:ilvl="4" w:tplc="12689BA8">
      <w:start w:val="1"/>
      <w:numFmt w:val="lowerLetter"/>
      <w:lvlText w:val="%5."/>
      <w:lvlJc w:val="left"/>
      <w:pPr>
        <w:ind w:left="4320" w:hanging="360"/>
      </w:pPr>
    </w:lvl>
    <w:lvl w:ilvl="5" w:tplc="0464B1CC">
      <w:start w:val="1"/>
      <w:numFmt w:val="lowerRoman"/>
      <w:lvlText w:val="%6."/>
      <w:lvlJc w:val="right"/>
      <w:pPr>
        <w:ind w:left="5040" w:hanging="180"/>
      </w:pPr>
    </w:lvl>
    <w:lvl w:ilvl="6" w:tplc="735E6D20">
      <w:start w:val="1"/>
      <w:numFmt w:val="decimal"/>
      <w:lvlText w:val="%7."/>
      <w:lvlJc w:val="left"/>
      <w:pPr>
        <w:ind w:left="5760" w:hanging="360"/>
      </w:pPr>
    </w:lvl>
    <w:lvl w:ilvl="7" w:tplc="C98C8926">
      <w:start w:val="1"/>
      <w:numFmt w:val="lowerLetter"/>
      <w:lvlText w:val="%8."/>
      <w:lvlJc w:val="left"/>
      <w:pPr>
        <w:ind w:left="6480" w:hanging="360"/>
      </w:pPr>
    </w:lvl>
    <w:lvl w:ilvl="8" w:tplc="149641E0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69BC5D"/>
    <w:multiLevelType w:val="hybridMultilevel"/>
    <w:tmpl w:val="FFFFFFFF"/>
    <w:lvl w:ilvl="0" w:tplc="3EB287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A09C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9E08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7A52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0620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A88E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76AD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44BD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DC5E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FB09E13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11" w15:restartNumberingAfterBreak="0">
    <w:nsid w:val="196EFF1A"/>
    <w:multiLevelType w:val="hybridMultilevel"/>
    <w:tmpl w:val="FFFFFFFF"/>
    <w:lvl w:ilvl="0" w:tplc="C142BB5C">
      <w:start w:val="4"/>
      <w:numFmt w:val="decimal"/>
      <w:lvlText w:val="%1."/>
      <w:lvlJc w:val="left"/>
      <w:pPr>
        <w:ind w:left="720" w:hanging="360"/>
      </w:pPr>
    </w:lvl>
    <w:lvl w:ilvl="1" w:tplc="71FE9E60">
      <w:start w:val="1"/>
      <w:numFmt w:val="lowerLetter"/>
      <w:lvlText w:val="%2."/>
      <w:lvlJc w:val="left"/>
      <w:pPr>
        <w:ind w:left="1440" w:hanging="360"/>
      </w:pPr>
    </w:lvl>
    <w:lvl w:ilvl="2" w:tplc="4236A17E">
      <w:start w:val="1"/>
      <w:numFmt w:val="lowerRoman"/>
      <w:lvlText w:val="%3."/>
      <w:lvlJc w:val="right"/>
      <w:pPr>
        <w:ind w:left="2160" w:hanging="180"/>
      </w:pPr>
    </w:lvl>
    <w:lvl w:ilvl="3" w:tplc="026641BC">
      <w:start w:val="1"/>
      <w:numFmt w:val="decimal"/>
      <w:lvlText w:val="%4."/>
      <w:lvlJc w:val="left"/>
      <w:pPr>
        <w:ind w:left="2880" w:hanging="360"/>
      </w:pPr>
    </w:lvl>
    <w:lvl w:ilvl="4" w:tplc="5ACEF042">
      <w:start w:val="1"/>
      <w:numFmt w:val="lowerLetter"/>
      <w:lvlText w:val="%5."/>
      <w:lvlJc w:val="left"/>
      <w:pPr>
        <w:ind w:left="3600" w:hanging="360"/>
      </w:pPr>
    </w:lvl>
    <w:lvl w:ilvl="5" w:tplc="D6B2E1CE">
      <w:start w:val="1"/>
      <w:numFmt w:val="lowerRoman"/>
      <w:lvlText w:val="%6."/>
      <w:lvlJc w:val="right"/>
      <w:pPr>
        <w:ind w:left="4320" w:hanging="180"/>
      </w:pPr>
    </w:lvl>
    <w:lvl w:ilvl="6" w:tplc="206AED4A">
      <w:start w:val="1"/>
      <w:numFmt w:val="decimal"/>
      <w:lvlText w:val="%7."/>
      <w:lvlJc w:val="left"/>
      <w:pPr>
        <w:ind w:left="5040" w:hanging="360"/>
      </w:pPr>
    </w:lvl>
    <w:lvl w:ilvl="7" w:tplc="B6EC0A7E">
      <w:start w:val="1"/>
      <w:numFmt w:val="lowerLetter"/>
      <w:lvlText w:val="%8."/>
      <w:lvlJc w:val="left"/>
      <w:pPr>
        <w:ind w:left="5760" w:hanging="360"/>
      </w:pPr>
    </w:lvl>
    <w:lvl w:ilvl="8" w:tplc="EE30446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5FB33"/>
    <w:multiLevelType w:val="hybridMultilevel"/>
    <w:tmpl w:val="FFFFFFFF"/>
    <w:lvl w:ilvl="0" w:tplc="57FAAE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DE10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2813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D4F2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4C0C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B06E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0640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AAB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6AB8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1186B04"/>
    <w:multiLevelType w:val="hybridMultilevel"/>
    <w:tmpl w:val="FFFFFFFF"/>
    <w:lvl w:ilvl="0" w:tplc="E86295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BE8D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C2B2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2A48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4409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6AE7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92B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0C2C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72DF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406599F"/>
    <w:multiLevelType w:val="hybridMultilevel"/>
    <w:tmpl w:val="FFFFFFFF"/>
    <w:lvl w:ilvl="0" w:tplc="257C4B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1887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4003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0A8E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344D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D43B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F4A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641D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5490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83BD45D"/>
    <w:multiLevelType w:val="hybridMultilevel"/>
    <w:tmpl w:val="FFFFFFFF"/>
    <w:lvl w:ilvl="0" w:tplc="6A2486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F479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98CE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6058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7A87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6442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9EC6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BE81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9E67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89077D4"/>
    <w:multiLevelType w:val="hybridMultilevel"/>
    <w:tmpl w:val="FFFFFFFF"/>
    <w:lvl w:ilvl="0" w:tplc="4746C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3477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DEE4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2644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4E8F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1AB4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FA03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347B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6C68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8910E6C"/>
    <w:multiLevelType w:val="hybridMultilevel"/>
    <w:tmpl w:val="FFFFFFFF"/>
    <w:lvl w:ilvl="0" w:tplc="8C9478C6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A4306FBA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C1266E04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FD4601AC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8C86721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DFFC7D52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336C02DE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3D3EBED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EC52940E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8" w15:restartNumberingAfterBreak="0">
    <w:nsid w:val="2BF0799D"/>
    <w:multiLevelType w:val="hybridMultilevel"/>
    <w:tmpl w:val="FFFFFFFF"/>
    <w:lvl w:ilvl="0" w:tplc="FC6200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4A34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7C7D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C85F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0AF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609E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34E2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B63E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C0C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C31DBDC"/>
    <w:multiLevelType w:val="hybridMultilevel"/>
    <w:tmpl w:val="FFFFFFFF"/>
    <w:lvl w:ilvl="0" w:tplc="38E63A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2E39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B608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789A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8C2A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5482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D21E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FC4D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E8C3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E85DEE"/>
    <w:multiLevelType w:val="hybridMultilevel"/>
    <w:tmpl w:val="FFFFFFFF"/>
    <w:lvl w:ilvl="0" w:tplc="4E2687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809F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3A14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A837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5EFF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76CA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B0E6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2C1C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9A7D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EAB9DAA"/>
    <w:multiLevelType w:val="hybridMultilevel"/>
    <w:tmpl w:val="FFFFFFFF"/>
    <w:lvl w:ilvl="0" w:tplc="68003D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6045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0648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E0E0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D66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C857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092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FC8C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3E9C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5F410AA"/>
    <w:multiLevelType w:val="hybridMultilevel"/>
    <w:tmpl w:val="FFFFFFFF"/>
    <w:lvl w:ilvl="0" w:tplc="F612A1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F879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834BB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A419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CC73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4A1F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10FC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6413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E846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75CC6B3"/>
    <w:multiLevelType w:val="hybridMultilevel"/>
    <w:tmpl w:val="FFFFFFFF"/>
    <w:lvl w:ilvl="0" w:tplc="231E88E8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B1C44D46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E5883BCA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02CFB38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14FA0152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2000FB9C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2CE6E9AA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9F74B006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47EA4D32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24" w15:restartNumberingAfterBreak="0">
    <w:nsid w:val="377E0A13"/>
    <w:multiLevelType w:val="hybridMultilevel"/>
    <w:tmpl w:val="FFFFFFFF"/>
    <w:lvl w:ilvl="0" w:tplc="4AD8C56A">
      <w:start w:val="1"/>
      <w:numFmt w:val="decimal"/>
      <w:lvlText w:val="%1."/>
      <w:lvlJc w:val="left"/>
      <w:pPr>
        <w:ind w:left="720" w:hanging="360"/>
      </w:pPr>
    </w:lvl>
    <w:lvl w:ilvl="1" w:tplc="1BC011D8">
      <w:start w:val="1"/>
      <w:numFmt w:val="lowerLetter"/>
      <w:lvlText w:val="%2."/>
      <w:lvlJc w:val="left"/>
      <w:pPr>
        <w:ind w:left="1440" w:hanging="360"/>
      </w:pPr>
    </w:lvl>
    <w:lvl w:ilvl="2" w:tplc="0C509D82">
      <w:start w:val="1"/>
      <w:numFmt w:val="lowerRoman"/>
      <w:lvlText w:val="%3."/>
      <w:lvlJc w:val="right"/>
      <w:pPr>
        <w:ind w:left="2160" w:hanging="180"/>
      </w:pPr>
    </w:lvl>
    <w:lvl w:ilvl="3" w:tplc="15D86F3C">
      <w:start w:val="1"/>
      <w:numFmt w:val="decimal"/>
      <w:lvlText w:val="%4."/>
      <w:lvlJc w:val="left"/>
      <w:pPr>
        <w:ind w:left="2880" w:hanging="360"/>
      </w:pPr>
    </w:lvl>
    <w:lvl w:ilvl="4" w:tplc="E748715E">
      <w:start w:val="1"/>
      <w:numFmt w:val="lowerLetter"/>
      <w:lvlText w:val="%5."/>
      <w:lvlJc w:val="left"/>
      <w:pPr>
        <w:ind w:left="3600" w:hanging="360"/>
      </w:pPr>
    </w:lvl>
    <w:lvl w:ilvl="5" w:tplc="A5541158">
      <w:start w:val="1"/>
      <w:numFmt w:val="lowerRoman"/>
      <w:lvlText w:val="%6."/>
      <w:lvlJc w:val="right"/>
      <w:pPr>
        <w:ind w:left="4320" w:hanging="180"/>
      </w:pPr>
    </w:lvl>
    <w:lvl w:ilvl="6" w:tplc="B86CA92C">
      <w:start w:val="1"/>
      <w:numFmt w:val="decimal"/>
      <w:lvlText w:val="%7."/>
      <w:lvlJc w:val="left"/>
      <w:pPr>
        <w:ind w:left="5040" w:hanging="360"/>
      </w:pPr>
    </w:lvl>
    <w:lvl w:ilvl="7" w:tplc="A2948FAC">
      <w:start w:val="1"/>
      <w:numFmt w:val="lowerLetter"/>
      <w:lvlText w:val="%8."/>
      <w:lvlJc w:val="left"/>
      <w:pPr>
        <w:ind w:left="5760" w:hanging="360"/>
      </w:pPr>
    </w:lvl>
    <w:lvl w:ilvl="8" w:tplc="4378AB8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F2E11C"/>
    <w:multiLevelType w:val="hybridMultilevel"/>
    <w:tmpl w:val="FFFFFFFF"/>
    <w:lvl w:ilvl="0" w:tplc="7D9E7F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6856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36A0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4078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16A6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7E8C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583E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2E8E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EEAC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09595C1"/>
    <w:multiLevelType w:val="hybridMultilevel"/>
    <w:tmpl w:val="FFFFFFFF"/>
    <w:lvl w:ilvl="0" w:tplc="388E25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9057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DEEA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2419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72A8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C876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B0A4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5AEB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8EC4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3674BA4"/>
    <w:multiLevelType w:val="hybridMultilevel"/>
    <w:tmpl w:val="FFFFFFFF"/>
    <w:lvl w:ilvl="0" w:tplc="8DE0424C">
      <w:start w:val="1"/>
      <w:numFmt w:val="decimal"/>
      <w:lvlText w:val="%1."/>
      <w:lvlJc w:val="left"/>
      <w:pPr>
        <w:ind w:left="1080" w:hanging="360"/>
      </w:pPr>
    </w:lvl>
    <w:lvl w:ilvl="1" w:tplc="EDC05DDE">
      <w:start w:val="1"/>
      <w:numFmt w:val="lowerLetter"/>
      <w:lvlText w:val="%2."/>
      <w:lvlJc w:val="left"/>
      <w:pPr>
        <w:ind w:left="1800" w:hanging="360"/>
      </w:pPr>
    </w:lvl>
    <w:lvl w:ilvl="2" w:tplc="86D288AE">
      <w:start w:val="1"/>
      <w:numFmt w:val="lowerRoman"/>
      <w:lvlText w:val="%3."/>
      <w:lvlJc w:val="right"/>
      <w:pPr>
        <w:ind w:left="2520" w:hanging="180"/>
      </w:pPr>
    </w:lvl>
    <w:lvl w:ilvl="3" w:tplc="204C65B8">
      <w:start w:val="1"/>
      <w:numFmt w:val="decimal"/>
      <w:lvlText w:val="%4."/>
      <w:lvlJc w:val="left"/>
      <w:pPr>
        <w:ind w:left="3240" w:hanging="360"/>
      </w:pPr>
    </w:lvl>
    <w:lvl w:ilvl="4" w:tplc="E410E846">
      <w:start w:val="1"/>
      <w:numFmt w:val="lowerLetter"/>
      <w:lvlText w:val="%5."/>
      <w:lvlJc w:val="left"/>
      <w:pPr>
        <w:ind w:left="3960" w:hanging="360"/>
      </w:pPr>
    </w:lvl>
    <w:lvl w:ilvl="5" w:tplc="7EC822F2">
      <w:start w:val="1"/>
      <w:numFmt w:val="lowerRoman"/>
      <w:lvlText w:val="%6."/>
      <w:lvlJc w:val="right"/>
      <w:pPr>
        <w:ind w:left="4680" w:hanging="180"/>
      </w:pPr>
    </w:lvl>
    <w:lvl w:ilvl="6" w:tplc="EF124EEC">
      <w:start w:val="1"/>
      <w:numFmt w:val="decimal"/>
      <w:lvlText w:val="%7."/>
      <w:lvlJc w:val="left"/>
      <w:pPr>
        <w:ind w:left="5400" w:hanging="360"/>
      </w:pPr>
    </w:lvl>
    <w:lvl w:ilvl="7" w:tplc="276E047C">
      <w:start w:val="1"/>
      <w:numFmt w:val="lowerLetter"/>
      <w:lvlText w:val="%8."/>
      <w:lvlJc w:val="left"/>
      <w:pPr>
        <w:ind w:left="6120" w:hanging="360"/>
      </w:pPr>
    </w:lvl>
    <w:lvl w:ilvl="8" w:tplc="50B6C37A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BD0DEBA"/>
    <w:multiLevelType w:val="hybridMultilevel"/>
    <w:tmpl w:val="FFFFFFFF"/>
    <w:lvl w:ilvl="0" w:tplc="BD366F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C08B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DC9C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A6A8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0440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967C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E2D3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00DB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E297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D0022CB"/>
    <w:multiLevelType w:val="hybridMultilevel"/>
    <w:tmpl w:val="FFFFFFFF"/>
    <w:lvl w:ilvl="0" w:tplc="886AEA42">
      <w:start w:val="1"/>
      <w:numFmt w:val="decimal"/>
      <w:lvlText w:val="%1."/>
      <w:lvlJc w:val="left"/>
      <w:pPr>
        <w:ind w:left="1068" w:hanging="360"/>
      </w:pPr>
    </w:lvl>
    <w:lvl w:ilvl="1" w:tplc="63BCA570">
      <w:start w:val="1"/>
      <w:numFmt w:val="lowerLetter"/>
      <w:lvlText w:val="%2."/>
      <w:lvlJc w:val="left"/>
      <w:pPr>
        <w:ind w:left="1788" w:hanging="360"/>
      </w:pPr>
    </w:lvl>
    <w:lvl w:ilvl="2" w:tplc="2EF82F72">
      <w:start w:val="1"/>
      <w:numFmt w:val="lowerRoman"/>
      <w:lvlText w:val="%3."/>
      <w:lvlJc w:val="right"/>
      <w:pPr>
        <w:ind w:left="2508" w:hanging="180"/>
      </w:pPr>
    </w:lvl>
    <w:lvl w:ilvl="3" w:tplc="9B8E0BD0">
      <w:start w:val="1"/>
      <w:numFmt w:val="decimal"/>
      <w:lvlText w:val="%4."/>
      <w:lvlJc w:val="left"/>
      <w:pPr>
        <w:ind w:left="3228" w:hanging="360"/>
      </w:pPr>
    </w:lvl>
    <w:lvl w:ilvl="4" w:tplc="8FF2CD72">
      <w:start w:val="1"/>
      <w:numFmt w:val="lowerLetter"/>
      <w:lvlText w:val="%5."/>
      <w:lvlJc w:val="left"/>
      <w:pPr>
        <w:ind w:left="3948" w:hanging="360"/>
      </w:pPr>
    </w:lvl>
    <w:lvl w:ilvl="5" w:tplc="1884CA3A">
      <w:start w:val="1"/>
      <w:numFmt w:val="lowerRoman"/>
      <w:lvlText w:val="%6."/>
      <w:lvlJc w:val="right"/>
      <w:pPr>
        <w:ind w:left="4668" w:hanging="180"/>
      </w:pPr>
    </w:lvl>
    <w:lvl w:ilvl="6" w:tplc="B338EAE2">
      <w:start w:val="1"/>
      <w:numFmt w:val="decimal"/>
      <w:lvlText w:val="%7."/>
      <w:lvlJc w:val="left"/>
      <w:pPr>
        <w:ind w:left="5388" w:hanging="360"/>
      </w:pPr>
    </w:lvl>
    <w:lvl w:ilvl="7" w:tplc="705E5A80">
      <w:start w:val="1"/>
      <w:numFmt w:val="lowerLetter"/>
      <w:lvlText w:val="%8."/>
      <w:lvlJc w:val="left"/>
      <w:pPr>
        <w:ind w:left="6108" w:hanging="360"/>
      </w:pPr>
    </w:lvl>
    <w:lvl w:ilvl="8" w:tplc="35C42358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03409B0"/>
    <w:multiLevelType w:val="hybridMultilevel"/>
    <w:tmpl w:val="FFFFFFFF"/>
    <w:lvl w:ilvl="0" w:tplc="DE063B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3EA8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24D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2C4B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72C8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0035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847D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BE8B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0AAF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2867DE8"/>
    <w:multiLevelType w:val="hybridMultilevel"/>
    <w:tmpl w:val="FFFFFFFF"/>
    <w:lvl w:ilvl="0" w:tplc="76EE20E4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463E2286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F48C5DA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6C66EFCA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D904F840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3C26CCAA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1870DA2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8BEC6E5E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8F40EFE0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32" w15:restartNumberingAfterBreak="0">
    <w:nsid w:val="5357AAB9"/>
    <w:multiLevelType w:val="hybridMultilevel"/>
    <w:tmpl w:val="FFFFFFFF"/>
    <w:lvl w:ilvl="0" w:tplc="19AAF226">
      <w:start w:val="1"/>
      <w:numFmt w:val="decimal"/>
      <w:lvlText w:val="%1."/>
      <w:lvlJc w:val="left"/>
      <w:pPr>
        <w:ind w:left="1776" w:hanging="360"/>
      </w:pPr>
    </w:lvl>
    <w:lvl w:ilvl="1" w:tplc="590812A6">
      <w:start w:val="1"/>
      <w:numFmt w:val="lowerLetter"/>
      <w:lvlText w:val="%2."/>
      <w:lvlJc w:val="left"/>
      <w:pPr>
        <w:ind w:left="2496" w:hanging="360"/>
      </w:pPr>
    </w:lvl>
    <w:lvl w:ilvl="2" w:tplc="AB763834">
      <w:start w:val="1"/>
      <w:numFmt w:val="lowerRoman"/>
      <w:lvlText w:val="%3."/>
      <w:lvlJc w:val="right"/>
      <w:pPr>
        <w:ind w:left="3216" w:hanging="180"/>
      </w:pPr>
    </w:lvl>
    <w:lvl w:ilvl="3" w:tplc="819A82B0">
      <w:start w:val="1"/>
      <w:numFmt w:val="decimal"/>
      <w:lvlText w:val="%4."/>
      <w:lvlJc w:val="left"/>
      <w:pPr>
        <w:ind w:left="3936" w:hanging="360"/>
      </w:pPr>
    </w:lvl>
    <w:lvl w:ilvl="4" w:tplc="19202D42">
      <w:start w:val="1"/>
      <w:numFmt w:val="lowerLetter"/>
      <w:lvlText w:val="%5."/>
      <w:lvlJc w:val="left"/>
      <w:pPr>
        <w:ind w:left="4656" w:hanging="360"/>
      </w:pPr>
    </w:lvl>
    <w:lvl w:ilvl="5" w:tplc="89B0C15A">
      <w:start w:val="1"/>
      <w:numFmt w:val="lowerRoman"/>
      <w:lvlText w:val="%6."/>
      <w:lvlJc w:val="right"/>
      <w:pPr>
        <w:ind w:left="5376" w:hanging="180"/>
      </w:pPr>
    </w:lvl>
    <w:lvl w:ilvl="6" w:tplc="154AFAA0">
      <w:start w:val="1"/>
      <w:numFmt w:val="decimal"/>
      <w:lvlText w:val="%7."/>
      <w:lvlJc w:val="left"/>
      <w:pPr>
        <w:ind w:left="6096" w:hanging="360"/>
      </w:pPr>
    </w:lvl>
    <w:lvl w:ilvl="7" w:tplc="99BE9436">
      <w:start w:val="1"/>
      <w:numFmt w:val="lowerLetter"/>
      <w:lvlText w:val="%8."/>
      <w:lvlJc w:val="left"/>
      <w:pPr>
        <w:ind w:left="6816" w:hanging="360"/>
      </w:pPr>
    </w:lvl>
    <w:lvl w:ilvl="8" w:tplc="5D2E1C60">
      <w:start w:val="1"/>
      <w:numFmt w:val="lowerRoman"/>
      <w:lvlText w:val="%9."/>
      <w:lvlJc w:val="right"/>
      <w:pPr>
        <w:ind w:left="7536" w:hanging="180"/>
      </w:pPr>
    </w:lvl>
  </w:abstractNum>
  <w:abstractNum w:abstractNumId="33" w15:restartNumberingAfterBreak="0">
    <w:nsid w:val="547462EC"/>
    <w:multiLevelType w:val="hybridMultilevel"/>
    <w:tmpl w:val="FFFFFFFF"/>
    <w:lvl w:ilvl="0" w:tplc="44EC72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C862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9CC8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EAA4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A242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CECD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32C9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0AA8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C609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BEA7A20"/>
    <w:multiLevelType w:val="hybridMultilevel"/>
    <w:tmpl w:val="FFFFFFFF"/>
    <w:lvl w:ilvl="0" w:tplc="ED58CBA8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9D32334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80E2CE1A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5BF40EBC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8D764E28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D6FE6A7A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485C7AF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BA783348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A8DEC33C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35" w15:restartNumberingAfterBreak="0">
    <w:nsid w:val="5FC58480"/>
    <w:multiLevelType w:val="hybridMultilevel"/>
    <w:tmpl w:val="FFFFFFFF"/>
    <w:lvl w:ilvl="0" w:tplc="B6E628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0C71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0660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1AF0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1C70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445C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E254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1843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A898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164FBEC"/>
    <w:multiLevelType w:val="hybridMultilevel"/>
    <w:tmpl w:val="FFFFFFFF"/>
    <w:lvl w:ilvl="0" w:tplc="C20A77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DE59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BCA0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FE37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E8D1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A000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428F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BE5F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A280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20922D1"/>
    <w:multiLevelType w:val="hybridMultilevel"/>
    <w:tmpl w:val="FFFFFFFF"/>
    <w:lvl w:ilvl="0" w:tplc="B97E96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C82B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7A72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DED8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F4D5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2059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80F5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A6C2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D29E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31FDEEE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39" w15:restartNumberingAfterBreak="0">
    <w:nsid w:val="650018D1"/>
    <w:multiLevelType w:val="hybridMultilevel"/>
    <w:tmpl w:val="FFFFFFFF"/>
    <w:lvl w:ilvl="0" w:tplc="4650CC9E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5BF65F9A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168A327E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8E283D78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9702C57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AD6807AE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28ACF08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964912A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6B36880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40" w15:restartNumberingAfterBreak="0">
    <w:nsid w:val="6593411C"/>
    <w:multiLevelType w:val="hybridMultilevel"/>
    <w:tmpl w:val="FFFFFFFF"/>
    <w:lvl w:ilvl="0" w:tplc="DC2C29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1E09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F0EE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9826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00B5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3686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6A11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4007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3461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88F8C3D"/>
    <w:multiLevelType w:val="hybridMultilevel"/>
    <w:tmpl w:val="FFFFFFFF"/>
    <w:lvl w:ilvl="0" w:tplc="4F7EF13E">
      <w:start w:val="1"/>
      <w:numFmt w:val="decimal"/>
      <w:lvlText w:val="%1."/>
      <w:lvlJc w:val="left"/>
      <w:pPr>
        <w:ind w:left="720" w:hanging="360"/>
      </w:pPr>
    </w:lvl>
    <w:lvl w:ilvl="1" w:tplc="630895FA">
      <w:start w:val="1"/>
      <w:numFmt w:val="lowerLetter"/>
      <w:lvlText w:val="%2."/>
      <w:lvlJc w:val="left"/>
      <w:pPr>
        <w:ind w:left="1440" w:hanging="360"/>
      </w:pPr>
    </w:lvl>
    <w:lvl w:ilvl="2" w:tplc="330CE2A0">
      <w:start w:val="1"/>
      <w:numFmt w:val="lowerRoman"/>
      <w:lvlText w:val="%3."/>
      <w:lvlJc w:val="right"/>
      <w:pPr>
        <w:ind w:left="2160" w:hanging="180"/>
      </w:pPr>
    </w:lvl>
    <w:lvl w:ilvl="3" w:tplc="9300E54C">
      <w:start w:val="1"/>
      <w:numFmt w:val="decimal"/>
      <w:lvlText w:val="%4."/>
      <w:lvlJc w:val="left"/>
      <w:pPr>
        <w:ind w:left="2880" w:hanging="360"/>
      </w:pPr>
    </w:lvl>
    <w:lvl w:ilvl="4" w:tplc="4E744C54">
      <w:start w:val="1"/>
      <w:numFmt w:val="lowerLetter"/>
      <w:lvlText w:val="%5."/>
      <w:lvlJc w:val="left"/>
      <w:pPr>
        <w:ind w:left="3600" w:hanging="360"/>
      </w:pPr>
    </w:lvl>
    <w:lvl w:ilvl="5" w:tplc="C1D23A36">
      <w:start w:val="1"/>
      <w:numFmt w:val="lowerRoman"/>
      <w:lvlText w:val="%6."/>
      <w:lvlJc w:val="right"/>
      <w:pPr>
        <w:ind w:left="4320" w:hanging="180"/>
      </w:pPr>
    </w:lvl>
    <w:lvl w:ilvl="6" w:tplc="7910BB0A">
      <w:start w:val="1"/>
      <w:numFmt w:val="decimal"/>
      <w:lvlText w:val="%7."/>
      <w:lvlJc w:val="left"/>
      <w:pPr>
        <w:ind w:left="5040" w:hanging="360"/>
      </w:pPr>
    </w:lvl>
    <w:lvl w:ilvl="7" w:tplc="EAA66312">
      <w:start w:val="1"/>
      <w:numFmt w:val="lowerLetter"/>
      <w:lvlText w:val="%8."/>
      <w:lvlJc w:val="left"/>
      <w:pPr>
        <w:ind w:left="5760" w:hanging="360"/>
      </w:pPr>
    </w:lvl>
    <w:lvl w:ilvl="8" w:tplc="360833B2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36B4E4"/>
    <w:multiLevelType w:val="hybridMultilevel"/>
    <w:tmpl w:val="FFFFFFFF"/>
    <w:lvl w:ilvl="0" w:tplc="097C5D42">
      <w:start w:val="3"/>
      <w:numFmt w:val="decimal"/>
      <w:lvlText w:val="%1."/>
      <w:lvlJc w:val="left"/>
      <w:pPr>
        <w:ind w:left="720" w:hanging="360"/>
      </w:pPr>
    </w:lvl>
    <w:lvl w:ilvl="1" w:tplc="09AED4F0">
      <w:start w:val="1"/>
      <w:numFmt w:val="lowerLetter"/>
      <w:lvlText w:val="%2."/>
      <w:lvlJc w:val="left"/>
      <w:pPr>
        <w:ind w:left="1440" w:hanging="360"/>
      </w:pPr>
    </w:lvl>
    <w:lvl w:ilvl="2" w:tplc="91A858CE">
      <w:start w:val="1"/>
      <w:numFmt w:val="lowerRoman"/>
      <w:lvlText w:val="%3."/>
      <w:lvlJc w:val="right"/>
      <w:pPr>
        <w:ind w:left="2160" w:hanging="180"/>
      </w:pPr>
    </w:lvl>
    <w:lvl w:ilvl="3" w:tplc="55E0F63A">
      <w:start w:val="1"/>
      <w:numFmt w:val="decimal"/>
      <w:lvlText w:val="%4."/>
      <w:lvlJc w:val="left"/>
      <w:pPr>
        <w:ind w:left="2880" w:hanging="360"/>
      </w:pPr>
    </w:lvl>
    <w:lvl w:ilvl="4" w:tplc="D2D25DBA">
      <w:start w:val="1"/>
      <w:numFmt w:val="lowerLetter"/>
      <w:lvlText w:val="%5."/>
      <w:lvlJc w:val="left"/>
      <w:pPr>
        <w:ind w:left="3600" w:hanging="360"/>
      </w:pPr>
    </w:lvl>
    <w:lvl w:ilvl="5" w:tplc="269C9384">
      <w:start w:val="1"/>
      <w:numFmt w:val="lowerRoman"/>
      <w:lvlText w:val="%6."/>
      <w:lvlJc w:val="right"/>
      <w:pPr>
        <w:ind w:left="4320" w:hanging="180"/>
      </w:pPr>
    </w:lvl>
    <w:lvl w:ilvl="6" w:tplc="9C6676F0">
      <w:start w:val="1"/>
      <w:numFmt w:val="decimal"/>
      <w:lvlText w:val="%7."/>
      <w:lvlJc w:val="left"/>
      <w:pPr>
        <w:ind w:left="5040" w:hanging="360"/>
      </w:pPr>
    </w:lvl>
    <w:lvl w:ilvl="7" w:tplc="4B22DBDA">
      <w:start w:val="1"/>
      <w:numFmt w:val="lowerLetter"/>
      <w:lvlText w:val="%8."/>
      <w:lvlJc w:val="left"/>
      <w:pPr>
        <w:ind w:left="5760" w:hanging="360"/>
      </w:pPr>
    </w:lvl>
    <w:lvl w:ilvl="8" w:tplc="EE246ADA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3C6051"/>
    <w:multiLevelType w:val="hybridMultilevel"/>
    <w:tmpl w:val="FFFFFFFF"/>
    <w:lvl w:ilvl="0" w:tplc="B8BECF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98C7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A80A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5054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7836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2ADD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DC6A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FA36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6638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C802BFE"/>
    <w:multiLevelType w:val="hybridMultilevel"/>
    <w:tmpl w:val="FFFFFFFF"/>
    <w:lvl w:ilvl="0" w:tplc="5B2E8854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97E24874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154A1880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2D96424E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8948BE8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D9E835A2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EF16B95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BA8AB4F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F59AA2B6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45" w15:restartNumberingAfterBreak="0">
    <w:nsid w:val="6EACA5E0"/>
    <w:multiLevelType w:val="hybridMultilevel"/>
    <w:tmpl w:val="FFFFFFFF"/>
    <w:lvl w:ilvl="0" w:tplc="6838C9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28A5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5637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86D5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AB1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C026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6624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7228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92E6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1DF6350"/>
    <w:multiLevelType w:val="hybridMultilevel"/>
    <w:tmpl w:val="FFFFFFFF"/>
    <w:lvl w:ilvl="0" w:tplc="5C84975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BB70587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52C6EDB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C820B3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6DE20BE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10C6E82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CAA47BF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860FCE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9274ECD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7" w15:restartNumberingAfterBreak="0">
    <w:nsid w:val="72500185"/>
    <w:multiLevelType w:val="hybridMultilevel"/>
    <w:tmpl w:val="FFFFFFFF"/>
    <w:lvl w:ilvl="0" w:tplc="36B2AB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38D7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1C61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6A9C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30B8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8EEF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0899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B2C9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EA7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374AC92"/>
    <w:multiLevelType w:val="hybridMultilevel"/>
    <w:tmpl w:val="FFFFFFFF"/>
    <w:lvl w:ilvl="0" w:tplc="BBDEE2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541A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AC70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F049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9A78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C25D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E021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AE06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CEEF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96DB0D0"/>
    <w:multiLevelType w:val="hybridMultilevel"/>
    <w:tmpl w:val="FFFFFFFF"/>
    <w:lvl w:ilvl="0" w:tplc="9F2A891E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C0481A2C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560C8E3A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AA7A9982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849E029E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B3263A4A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A6A22E12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D0E4531C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D6680ABA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50" w15:restartNumberingAfterBreak="0">
    <w:nsid w:val="79ADFBE5"/>
    <w:multiLevelType w:val="hybridMultilevel"/>
    <w:tmpl w:val="FFFFFFFF"/>
    <w:lvl w:ilvl="0" w:tplc="DF647BB0">
      <w:start w:val="1"/>
      <w:numFmt w:val="decimal"/>
      <w:lvlText w:val="%1."/>
      <w:lvlJc w:val="left"/>
      <w:pPr>
        <w:ind w:left="720" w:hanging="360"/>
      </w:pPr>
    </w:lvl>
    <w:lvl w:ilvl="1" w:tplc="6D223AB6">
      <w:start w:val="1"/>
      <w:numFmt w:val="lowerLetter"/>
      <w:lvlText w:val="%2."/>
      <w:lvlJc w:val="left"/>
      <w:pPr>
        <w:ind w:left="1440" w:hanging="360"/>
      </w:pPr>
    </w:lvl>
    <w:lvl w:ilvl="2" w:tplc="C28854EE">
      <w:start w:val="1"/>
      <w:numFmt w:val="lowerRoman"/>
      <w:lvlText w:val="%3."/>
      <w:lvlJc w:val="right"/>
      <w:pPr>
        <w:ind w:left="2160" w:hanging="180"/>
      </w:pPr>
    </w:lvl>
    <w:lvl w:ilvl="3" w:tplc="CAB4E5EA">
      <w:start w:val="1"/>
      <w:numFmt w:val="decimal"/>
      <w:lvlText w:val="%4."/>
      <w:lvlJc w:val="left"/>
      <w:pPr>
        <w:ind w:left="2880" w:hanging="360"/>
      </w:pPr>
    </w:lvl>
    <w:lvl w:ilvl="4" w:tplc="DBE8E0A2">
      <w:start w:val="1"/>
      <w:numFmt w:val="lowerLetter"/>
      <w:lvlText w:val="%5."/>
      <w:lvlJc w:val="left"/>
      <w:pPr>
        <w:ind w:left="3600" w:hanging="360"/>
      </w:pPr>
    </w:lvl>
    <w:lvl w:ilvl="5" w:tplc="65FAB374">
      <w:start w:val="1"/>
      <w:numFmt w:val="lowerRoman"/>
      <w:lvlText w:val="%6."/>
      <w:lvlJc w:val="right"/>
      <w:pPr>
        <w:ind w:left="4320" w:hanging="180"/>
      </w:pPr>
    </w:lvl>
    <w:lvl w:ilvl="6" w:tplc="0F08FACA">
      <w:start w:val="1"/>
      <w:numFmt w:val="decimal"/>
      <w:lvlText w:val="%7."/>
      <w:lvlJc w:val="left"/>
      <w:pPr>
        <w:ind w:left="5040" w:hanging="360"/>
      </w:pPr>
    </w:lvl>
    <w:lvl w:ilvl="7" w:tplc="D5E8C4AA">
      <w:start w:val="1"/>
      <w:numFmt w:val="lowerLetter"/>
      <w:lvlText w:val="%8."/>
      <w:lvlJc w:val="left"/>
      <w:pPr>
        <w:ind w:left="5760" w:hanging="360"/>
      </w:pPr>
    </w:lvl>
    <w:lvl w:ilvl="8" w:tplc="2068A482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CB2C457"/>
    <w:multiLevelType w:val="hybridMultilevel"/>
    <w:tmpl w:val="FFFFFFFF"/>
    <w:lvl w:ilvl="0" w:tplc="F88812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F20C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2038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B650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D871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B014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36BA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60A0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6C7D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CD4500D"/>
    <w:multiLevelType w:val="hybridMultilevel"/>
    <w:tmpl w:val="FFFFFFFF"/>
    <w:lvl w:ilvl="0" w:tplc="1324C2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3C62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34A3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F8E2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4863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C019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C8B3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321B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EE27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7E7C82ED"/>
    <w:multiLevelType w:val="hybridMultilevel"/>
    <w:tmpl w:val="FFFFFFFF"/>
    <w:lvl w:ilvl="0" w:tplc="A1888706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745E95CA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FC304446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B2A285EE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69D0EA30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C62E8B30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12DE27B8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12EC3986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4FD62B86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1" w16cid:durableId="1488277068">
    <w:abstractNumId w:val="4"/>
  </w:num>
  <w:num w:numId="2" w16cid:durableId="2039354006">
    <w:abstractNumId w:val="37"/>
  </w:num>
  <w:num w:numId="3" w16cid:durableId="646320225">
    <w:abstractNumId w:val="42"/>
  </w:num>
  <w:num w:numId="4" w16cid:durableId="1277181466">
    <w:abstractNumId w:val="21"/>
  </w:num>
  <w:num w:numId="5" w16cid:durableId="1002010818">
    <w:abstractNumId w:val="24"/>
  </w:num>
  <w:num w:numId="6" w16cid:durableId="1346053739">
    <w:abstractNumId w:val="11"/>
  </w:num>
  <w:num w:numId="7" w16cid:durableId="1897543288">
    <w:abstractNumId w:val="43"/>
  </w:num>
  <w:num w:numId="8" w16cid:durableId="1389376452">
    <w:abstractNumId w:val="6"/>
  </w:num>
  <w:num w:numId="9" w16cid:durableId="1755206232">
    <w:abstractNumId w:val="14"/>
  </w:num>
  <w:num w:numId="10" w16cid:durableId="418872444">
    <w:abstractNumId w:val="18"/>
  </w:num>
  <w:num w:numId="11" w16cid:durableId="1298610197">
    <w:abstractNumId w:val="33"/>
  </w:num>
  <w:num w:numId="12" w16cid:durableId="1133061967">
    <w:abstractNumId w:val="9"/>
  </w:num>
  <w:num w:numId="13" w16cid:durableId="1031035848">
    <w:abstractNumId w:val="45"/>
  </w:num>
  <w:num w:numId="14" w16cid:durableId="63988559">
    <w:abstractNumId w:val="15"/>
  </w:num>
  <w:num w:numId="15" w16cid:durableId="1749500048">
    <w:abstractNumId w:val="22"/>
  </w:num>
  <w:num w:numId="16" w16cid:durableId="265382482">
    <w:abstractNumId w:val="7"/>
  </w:num>
  <w:num w:numId="17" w16cid:durableId="1187408900">
    <w:abstractNumId w:val="47"/>
  </w:num>
  <w:num w:numId="18" w16cid:durableId="73549853">
    <w:abstractNumId w:val="25"/>
  </w:num>
  <w:num w:numId="19" w16cid:durableId="386415956">
    <w:abstractNumId w:val="1"/>
  </w:num>
  <w:num w:numId="20" w16cid:durableId="337654655">
    <w:abstractNumId w:val="48"/>
  </w:num>
  <w:num w:numId="21" w16cid:durableId="1067413965">
    <w:abstractNumId w:val="12"/>
  </w:num>
  <w:num w:numId="22" w16cid:durableId="1579709244">
    <w:abstractNumId w:val="52"/>
  </w:num>
  <w:num w:numId="23" w16cid:durableId="635765160">
    <w:abstractNumId w:val="36"/>
  </w:num>
  <w:num w:numId="24" w16cid:durableId="1576475307">
    <w:abstractNumId w:val="32"/>
  </w:num>
  <w:num w:numId="25" w16cid:durableId="565607512">
    <w:abstractNumId w:val="34"/>
  </w:num>
  <w:num w:numId="26" w16cid:durableId="2049792508">
    <w:abstractNumId w:val="49"/>
  </w:num>
  <w:num w:numId="27" w16cid:durableId="880749607">
    <w:abstractNumId w:val="2"/>
  </w:num>
  <w:num w:numId="28" w16cid:durableId="1682969523">
    <w:abstractNumId w:val="31"/>
  </w:num>
  <w:num w:numId="29" w16cid:durableId="368192125">
    <w:abstractNumId w:val="46"/>
  </w:num>
  <w:num w:numId="30" w16cid:durableId="911701182">
    <w:abstractNumId w:val="53"/>
  </w:num>
  <w:num w:numId="31" w16cid:durableId="1714695817">
    <w:abstractNumId w:val="17"/>
  </w:num>
  <w:num w:numId="32" w16cid:durableId="64383772">
    <w:abstractNumId w:val="44"/>
  </w:num>
  <w:num w:numId="33" w16cid:durableId="1124038274">
    <w:abstractNumId w:val="23"/>
  </w:num>
  <w:num w:numId="34" w16cid:durableId="1165626917">
    <w:abstractNumId w:val="39"/>
  </w:num>
  <w:num w:numId="35" w16cid:durableId="405154738">
    <w:abstractNumId w:val="29"/>
  </w:num>
  <w:num w:numId="36" w16cid:durableId="374932912">
    <w:abstractNumId w:val="5"/>
  </w:num>
  <w:num w:numId="37" w16cid:durableId="589587256">
    <w:abstractNumId w:val="0"/>
  </w:num>
  <w:num w:numId="38" w16cid:durableId="404114548">
    <w:abstractNumId w:val="35"/>
  </w:num>
  <w:num w:numId="39" w16cid:durableId="208690928">
    <w:abstractNumId w:val="20"/>
  </w:num>
  <w:num w:numId="40" w16cid:durableId="908543438">
    <w:abstractNumId w:val="30"/>
  </w:num>
  <w:num w:numId="41" w16cid:durableId="830291824">
    <w:abstractNumId w:val="40"/>
  </w:num>
  <w:num w:numId="42" w16cid:durableId="1269505957">
    <w:abstractNumId w:val="16"/>
  </w:num>
  <w:num w:numId="43" w16cid:durableId="366495348">
    <w:abstractNumId w:val="19"/>
  </w:num>
  <w:num w:numId="44" w16cid:durableId="490371109">
    <w:abstractNumId w:val="51"/>
  </w:num>
  <w:num w:numId="45" w16cid:durableId="152843263">
    <w:abstractNumId w:val="13"/>
  </w:num>
  <w:num w:numId="46" w16cid:durableId="366684802">
    <w:abstractNumId w:val="28"/>
  </w:num>
  <w:num w:numId="47" w16cid:durableId="617950247">
    <w:abstractNumId w:val="26"/>
  </w:num>
  <w:num w:numId="48" w16cid:durableId="39326221">
    <w:abstractNumId w:val="3"/>
  </w:num>
  <w:num w:numId="49" w16cid:durableId="807892291">
    <w:abstractNumId w:val="8"/>
  </w:num>
  <w:num w:numId="50" w16cid:durableId="1851290018">
    <w:abstractNumId w:val="41"/>
  </w:num>
  <w:num w:numId="51" w16cid:durableId="805125555">
    <w:abstractNumId w:val="27"/>
  </w:num>
  <w:num w:numId="52" w16cid:durableId="1367832113">
    <w:abstractNumId w:val="50"/>
  </w:num>
  <w:num w:numId="53" w16cid:durableId="1744718970">
    <w:abstractNumId w:val="38"/>
  </w:num>
  <w:num w:numId="54" w16cid:durableId="16777252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EFA82B"/>
    <w:rsid w:val="001CAF95"/>
    <w:rsid w:val="00B2FBA8"/>
    <w:rsid w:val="00C8295C"/>
    <w:rsid w:val="00D79CF3"/>
    <w:rsid w:val="00EBAA63"/>
    <w:rsid w:val="00F42B73"/>
    <w:rsid w:val="010B3E0D"/>
    <w:rsid w:val="014E993B"/>
    <w:rsid w:val="016A323B"/>
    <w:rsid w:val="0172C3D8"/>
    <w:rsid w:val="01C874E3"/>
    <w:rsid w:val="020D602A"/>
    <w:rsid w:val="024B27AA"/>
    <w:rsid w:val="0299E338"/>
    <w:rsid w:val="029A6E78"/>
    <w:rsid w:val="02E337C5"/>
    <w:rsid w:val="039864FA"/>
    <w:rsid w:val="04385E40"/>
    <w:rsid w:val="045FD21E"/>
    <w:rsid w:val="046AF3C6"/>
    <w:rsid w:val="055F2755"/>
    <w:rsid w:val="05900AD8"/>
    <w:rsid w:val="05A74AE7"/>
    <w:rsid w:val="05B384C9"/>
    <w:rsid w:val="05D93DD1"/>
    <w:rsid w:val="0669D487"/>
    <w:rsid w:val="06BB593A"/>
    <w:rsid w:val="06CA43E8"/>
    <w:rsid w:val="06FFBA2C"/>
    <w:rsid w:val="076B2D9D"/>
    <w:rsid w:val="076C1D2E"/>
    <w:rsid w:val="07A19B71"/>
    <w:rsid w:val="07BE24E2"/>
    <w:rsid w:val="08010882"/>
    <w:rsid w:val="0831AC6A"/>
    <w:rsid w:val="08742147"/>
    <w:rsid w:val="089CCD7F"/>
    <w:rsid w:val="097CEEE1"/>
    <w:rsid w:val="09B6CF20"/>
    <w:rsid w:val="09CA1A45"/>
    <w:rsid w:val="09EA3F78"/>
    <w:rsid w:val="0A160000"/>
    <w:rsid w:val="0A33A59E"/>
    <w:rsid w:val="0A42F756"/>
    <w:rsid w:val="0A7B2537"/>
    <w:rsid w:val="0A852949"/>
    <w:rsid w:val="0A892086"/>
    <w:rsid w:val="0A899ED2"/>
    <w:rsid w:val="0A912B0E"/>
    <w:rsid w:val="0AEFC708"/>
    <w:rsid w:val="0B09B2B0"/>
    <w:rsid w:val="0BD10DD9"/>
    <w:rsid w:val="0BF02DA8"/>
    <w:rsid w:val="0CB66406"/>
    <w:rsid w:val="0D57F294"/>
    <w:rsid w:val="0D6E9DFC"/>
    <w:rsid w:val="0D71C2E4"/>
    <w:rsid w:val="0D9AB3ED"/>
    <w:rsid w:val="0DBBF184"/>
    <w:rsid w:val="0DE8893F"/>
    <w:rsid w:val="0DE993B4"/>
    <w:rsid w:val="0E0A761A"/>
    <w:rsid w:val="0E2B7E30"/>
    <w:rsid w:val="0E681EB6"/>
    <w:rsid w:val="0E899500"/>
    <w:rsid w:val="0EBA0CB3"/>
    <w:rsid w:val="0F2C86FD"/>
    <w:rsid w:val="0F98BE76"/>
    <w:rsid w:val="0FC70607"/>
    <w:rsid w:val="10114423"/>
    <w:rsid w:val="11C2EC86"/>
    <w:rsid w:val="1212FE2E"/>
    <w:rsid w:val="1320C66C"/>
    <w:rsid w:val="134941EE"/>
    <w:rsid w:val="13B55712"/>
    <w:rsid w:val="13B68F2E"/>
    <w:rsid w:val="13D2A4A4"/>
    <w:rsid w:val="14041E18"/>
    <w:rsid w:val="14194C2C"/>
    <w:rsid w:val="14459D26"/>
    <w:rsid w:val="14491CB6"/>
    <w:rsid w:val="14624471"/>
    <w:rsid w:val="14BDDCC9"/>
    <w:rsid w:val="14EF79A0"/>
    <w:rsid w:val="1501BDEB"/>
    <w:rsid w:val="15256048"/>
    <w:rsid w:val="15DB95DD"/>
    <w:rsid w:val="164732DF"/>
    <w:rsid w:val="16712718"/>
    <w:rsid w:val="17186904"/>
    <w:rsid w:val="172CD9B6"/>
    <w:rsid w:val="17324149"/>
    <w:rsid w:val="17752ED0"/>
    <w:rsid w:val="17813D92"/>
    <w:rsid w:val="17A54E94"/>
    <w:rsid w:val="17C65BEF"/>
    <w:rsid w:val="17CC5860"/>
    <w:rsid w:val="1827F177"/>
    <w:rsid w:val="18630EAA"/>
    <w:rsid w:val="18AE082A"/>
    <w:rsid w:val="18CEAE5A"/>
    <w:rsid w:val="1930FD96"/>
    <w:rsid w:val="195BC7F3"/>
    <w:rsid w:val="1A36D2B2"/>
    <w:rsid w:val="1A36EC13"/>
    <w:rsid w:val="1A40B2E8"/>
    <w:rsid w:val="1A69D8A2"/>
    <w:rsid w:val="1AC61EAC"/>
    <w:rsid w:val="1AD56062"/>
    <w:rsid w:val="1AE290EC"/>
    <w:rsid w:val="1B36CCD7"/>
    <w:rsid w:val="1B6805A9"/>
    <w:rsid w:val="1BC5B162"/>
    <w:rsid w:val="1BE4211B"/>
    <w:rsid w:val="1C1C88BC"/>
    <w:rsid w:val="1D29C972"/>
    <w:rsid w:val="1D6102B3"/>
    <w:rsid w:val="1DB552B3"/>
    <w:rsid w:val="1DE72AE3"/>
    <w:rsid w:val="1DF8F084"/>
    <w:rsid w:val="1E308A9E"/>
    <w:rsid w:val="1E719F4E"/>
    <w:rsid w:val="1E9A0053"/>
    <w:rsid w:val="1EC20385"/>
    <w:rsid w:val="1EE423B4"/>
    <w:rsid w:val="1EF57B77"/>
    <w:rsid w:val="1F3CDBEB"/>
    <w:rsid w:val="1F4C4901"/>
    <w:rsid w:val="1F53903B"/>
    <w:rsid w:val="1F875D23"/>
    <w:rsid w:val="1FB39691"/>
    <w:rsid w:val="1FEB909C"/>
    <w:rsid w:val="20A67B53"/>
    <w:rsid w:val="20EDA13E"/>
    <w:rsid w:val="212DED40"/>
    <w:rsid w:val="2201C04E"/>
    <w:rsid w:val="22032B53"/>
    <w:rsid w:val="220F7494"/>
    <w:rsid w:val="22342596"/>
    <w:rsid w:val="22451218"/>
    <w:rsid w:val="22CD170C"/>
    <w:rsid w:val="22DCCEA1"/>
    <w:rsid w:val="22F12860"/>
    <w:rsid w:val="231353E2"/>
    <w:rsid w:val="23BF031E"/>
    <w:rsid w:val="23CD8B28"/>
    <w:rsid w:val="24486841"/>
    <w:rsid w:val="246315B1"/>
    <w:rsid w:val="25350C2E"/>
    <w:rsid w:val="25430A6F"/>
    <w:rsid w:val="2554E8AF"/>
    <w:rsid w:val="25F3CD22"/>
    <w:rsid w:val="25F7D744"/>
    <w:rsid w:val="26568D35"/>
    <w:rsid w:val="268D0716"/>
    <w:rsid w:val="26BE0794"/>
    <w:rsid w:val="27391801"/>
    <w:rsid w:val="2743E33F"/>
    <w:rsid w:val="276B9410"/>
    <w:rsid w:val="2777830A"/>
    <w:rsid w:val="27B40D6D"/>
    <w:rsid w:val="2884A2BF"/>
    <w:rsid w:val="28D25260"/>
    <w:rsid w:val="296590B1"/>
    <w:rsid w:val="297920D7"/>
    <w:rsid w:val="2A4E142F"/>
    <w:rsid w:val="2A5CE4D8"/>
    <w:rsid w:val="2AB23756"/>
    <w:rsid w:val="2B01954A"/>
    <w:rsid w:val="2B3C82AA"/>
    <w:rsid w:val="2B82D901"/>
    <w:rsid w:val="2C1C6F6C"/>
    <w:rsid w:val="2C75B98A"/>
    <w:rsid w:val="2CD91211"/>
    <w:rsid w:val="2CE7E741"/>
    <w:rsid w:val="2CFCA959"/>
    <w:rsid w:val="2DBC381C"/>
    <w:rsid w:val="2DBC712D"/>
    <w:rsid w:val="2DE50CF6"/>
    <w:rsid w:val="2E047C6D"/>
    <w:rsid w:val="2E0A9233"/>
    <w:rsid w:val="2E124BC0"/>
    <w:rsid w:val="2E5FB1BC"/>
    <w:rsid w:val="2E72BBD1"/>
    <w:rsid w:val="2F78BA16"/>
    <w:rsid w:val="2FB5D09D"/>
    <w:rsid w:val="2FCAA1EB"/>
    <w:rsid w:val="3022E364"/>
    <w:rsid w:val="305915DD"/>
    <w:rsid w:val="30BD6442"/>
    <w:rsid w:val="30DFDE21"/>
    <w:rsid w:val="31676A20"/>
    <w:rsid w:val="3219982F"/>
    <w:rsid w:val="325B37AE"/>
    <w:rsid w:val="32C5599F"/>
    <w:rsid w:val="336A5398"/>
    <w:rsid w:val="33EF2455"/>
    <w:rsid w:val="345E96CE"/>
    <w:rsid w:val="347F67F6"/>
    <w:rsid w:val="349421E5"/>
    <w:rsid w:val="34E71536"/>
    <w:rsid w:val="34EC765A"/>
    <w:rsid w:val="35230298"/>
    <w:rsid w:val="35300814"/>
    <w:rsid w:val="3531393C"/>
    <w:rsid w:val="3566A731"/>
    <w:rsid w:val="35E63328"/>
    <w:rsid w:val="36488514"/>
    <w:rsid w:val="3650A544"/>
    <w:rsid w:val="3672CCCF"/>
    <w:rsid w:val="370D1134"/>
    <w:rsid w:val="3734AFB5"/>
    <w:rsid w:val="37944978"/>
    <w:rsid w:val="37A0409E"/>
    <w:rsid w:val="38190D41"/>
    <w:rsid w:val="3822E60E"/>
    <w:rsid w:val="3854B562"/>
    <w:rsid w:val="38940798"/>
    <w:rsid w:val="38D76483"/>
    <w:rsid w:val="38F51106"/>
    <w:rsid w:val="392DEC02"/>
    <w:rsid w:val="395C2920"/>
    <w:rsid w:val="39995A80"/>
    <w:rsid w:val="39AF033B"/>
    <w:rsid w:val="39F96642"/>
    <w:rsid w:val="3A153706"/>
    <w:rsid w:val="3A1AA132"/>
    <w:rsid w:val="3A23A8DB"/>
    <w:rsid w:val="3A784530"/>
    <w:rsid w:val="3ABC6CE4"/>
    <w:rsid w:val="3B00A8E7"/>
    <w:rsid w:val="3B132F46"/>
    <w:rsid w:val="3BD9A53D"/>
    <w:rsid w:val="3C11ECA4"/>
    <w:rsid w:val="3C3A63EA"/>
    <w:rsid w:val="3CA24748"/>
    <w:rsid w:val="3CD5EC1D"/>
    <w:rsid w:val="3D4643B6"/>
    <w:rsid w:val="3E02FF22"/>
    <w:rsid w:val="3E160920"/>
    <w:rsid w:val="3E16467A"/>
    <w:rsid w:val="3EA02B59"/>
    <w:rsid w:val="3EE16DCD"/>
    <w:rsid w:val="3F1EE5B1"/>
    <w:rsid w:val="3F4C3887"/>
    <w:rsid w:val="3FACE776"/>
    <w:rsid w:val="3FB30501"/>
    <w:rsid w:val="3FD96097"/>
    <w:rsid w:val="3FDC01C9"/>
    <w:rsid w:val="3FF3B2A0"/>
    <w:rsid w:val="400183AF"/>
    <w:rsid w:val="402E21B6"/>
    <w:rsid w:val="405A3037"/>
    <w:rsid w:val="40A73482"/>
    <w:rsid w:val="41B7AC5B"/>
    <w:rsid w:val="41C82389"/>
    <w:rsid w:val="429352BA"/>
    <w:rsid w:val="42967F3E"/>
    <w:rsid w:val="42A33FFC"/>
    <w:rsid w:val="42C382B8"/>
    <w:rsid w:val="42E8E996"/>
    <w:rsid w:val="439AA383"/>
    <w:rsid w:val="43A78B6A"/>
    <w:rsid w:val="43E9DDDA"/>
    <w:rsid w:val="43EE78AA"/>
    <w:rsid w:val="4422F2E9"/>
    <w:rsid w:val="44648DA7"/>
    <w:rsid w:val="449F565F"/>
    <w:rsid w:val="44A6A2FB"/>
    <w:rsid w:val="44FE00F6"/>
    <w:rsid w:val="4542CD5F"/>
    <w:rsid w:val="45D3D897"/>
    <w:rsid w:val="460DE7B6"/>
    <w:rsid w:val="468027D9"/>
    <w:rsid w:val="4720EED4"/>
    <w:rsid w:val="47CABE77"/>
    <w:rsid w:val="47D10CAC"/>
    <w:rsid w:val="47DA5550"/>
    <w:rsid w:val="47E77186"/>
    <w:rsid w:val="47F57381"/>
    <w:rsid w:val="480A7EDE"/>
    <w:rsid w:val="491501EB"/>
    <w:rsid w:val="4965B319"/>
    <w:rsid w:val="4975D9CD"/>
    <w:rsid w:val="498C091B"/>
    <w:rsid w:val="49CB15EA"/>
    <w:rsid w:val="49F33027"/>
    <w:rsid w:val="49FA6636"/>
    <w:rsid w:val="4A34D382"/>
    <w:rsid w:val="4A68370B"/>
    <w:rsid w:val="4A86A758"/>
    <w:rsid w:val="4ABE5A16"/>
    <w:rsid w:val="4AF5789A"/>
    <w:rsid w:val="4B00A4EF"/>
    <w:rsid w:val="4C447EE8"/>
    <w:rsid w:val="4C5677A7"/>
    <w:rsid w:val="4C5E8E70"/>
    <w:rsid w:val="4CCE46BF"/>
    <w:rsid w:val="4D3F43D5"/>
    <w:rsid w:val="4D5C23CA"/>
    <w:rsid w:val="4D84AD92"/>
    <w:rsid w:val="4DD4AE0C"/>
    <w:rsid w:val="4E1B71FF"/>
    <w:rsid w:val="4E1DF5B7"/>
    <w:rsid w:val="4E6F8733"/>
    <w:rsid w:val="4E7506F4"/>
    <w:rsid w:val="4EE09DEF"/>
    <w:rsid w:val="4F1A232E"/>
    <w:rsid w:val="4F44F7A0"/>
    <w:rsid w:val="4F47756B"/>
    <w:rsid w:val="4F92EBEC"/>
    <w:rsid w:val="4FBEB7FB"/>
    <w:rsid w:val="50B549F4"/>
    <w:rsid w:val="513B0701"/>
    <w:rsid w:val="5182F1BA"/>
    <w:rsid w:val="52136AC6"/>
    <w:rsid w:val="52417D5D"/>
    <w:rsid w:val="52E7EDC1"/>
    <w:rsid w:val="52FD0B02"/>
    <w:rsid w:val="530FEED4"/>
    <w:rsid w:val="53579ECE"/>
    <w:rsid w:val="539BC3AE"/>
    <w:rsid w:val="54301B3A"/>
    <w:rsid w:val="5466AB4E"/>
    <w:rsid w:val="54BA8B57"/>
    <w:rsid w:val="54E801F6"/>
    <w:rsid w:val="54EFA82B"/>
    <w:rsid w:val="5528A72C"/>
    <w:rsid w:val="5541263F"/>
    <w:rsid w:val="55835511"/>
    <w:rsid w:val="55F3F026"/>
    <w:rsid w:val="565C749C"/>
    <w:rsid w:val="56864D79"/>
    <w:rsid w:val="56C42695"/>
    <w:rsid w:val="56CEDA9A"/>
    <w:rsid w:val="56D5E3F1"/>
    <w:rsid w:val="56D7FB07"/>
    <w:rsid w:val="57A8B822"/>
    <w:rsid w:val="57CDD58C"/>
    <w:rsid w:val="57E13B59"/>
    <w:rsid w:val="5836D273"/>
    <w:rsid w:val="58440F9C"/>
    <w:rsid w:val="584E05A4"/>
    <w:rsid w:val="5884B3C8"/>
    <w:rsid w:val="58D97FA5"/>
    <w:rsid w:val="592ECA0A"/>
    <w:rsid w:val="59572D7F"/>
    <w:rsid w:val="597A0664"/>
    <w:rsid w:val="598FDF30"/>
    <w:rsid w:val="59B0FF10"/>
    <w:rsid w:val="5A0EAB39"/>
    <w:rsid w:val="5A10048B"/>
    <w:rsid w:val="5ABE2D92"/>
    <w:rsid w:val="5AC24E02"/>
    <w:rsid w:val="5AC902A9"/>
    <w:rsid w:val="5ACB55E0"/>
    <w:rsid w:val="5AEDCE68"/>
    <w:rsid w:val="5BAC77A4"/>
    <w:rsid w:val="5C076E8B"/>
    <w:rsid w:val="5C11EBE1"/>
    <w:rsid w:val="5C659894"/>
    <w:rsid w:val="5C6EA468"/>
    <w:rsid w:val="5C8FA107"/>
    <w:rsid w:val="5D39CFB4"/>
    <w:rsid w:val="5DCBE381"/>
    <w:rsid w:val="5DFE0F2C"/>
    <w:rsid w:val="5E041A3E"/>
    <w:rsid w:val="5EAAB1A0"/>
    <w:rsid w:val="5EF9F499"/>
    <w:rsid w:val="5F234D2E"/>
    <w:rsid w:val="5F44CA44"/>
    <w:rsid w:val="5F509160"/>
    <w:rsid w:val="5F664C8A"/>
    <w:rsid w:val="5F8C95EE"/>
    <w:rsid w:val="5F99D708"/>
    <w:rsid w:val="5F9D2F8E"/>
    <w:rsid w:val="60073ED4"/>
    <w:rsid w:val="605C6AEB"/>
    <w:rsid w:val="605F083A"/>
    <w:rsid w:val="60FE6E0F"/>
    <w:rsid w:val="611F49B7"/>
    <w:rsid w:val="6130D077"/>
    <w:rsid w:val="6147964A"/>
    <w:rsid w:val="61A6F0C0"/>
    <w:rsid w:val="61F22C50"/>
    <w:rsid w:val="62117A7D"/>
    <w:rsid w:val="62189DCF"/>
    <w:rsid w:val="623F19D3"/>
    <w:rsid w:val="624D3BED"/>
    <w:rsid w:val="62659151"/>
    <w:rsid w:val="631234A4"/>
    <w:rsid w:val="636F970D"/>
    <w:rsid w:val="63826A49"/>
    <w:rsid w:val="63E001BF"/>
    <w:rsid w:val="63E4FBBB"/>
    <w:rsid w:val="63FB9A79"/>
    <w:rsid w:val="64A63EA4"/>
    <w:rsid w:val="64BC4769"/>
    <w:rsid w:val="64C3CB7E"/>
    <w:rsid w:val="65333777"/>
    <w:rsid w:val="65801FCA"/>
    <w:rsid w:val="658411D9"/>
    <w:rsid w:val="65D122D3"/>
    <w:rsid w:val="65D71949"/>
    <w:rsid w:val="661DCED7"/>
    <w:rsid w:val="6639FFAA"/>
    <w:rsid w:val="667792B5"/>
    <w:rsid w:val="6679C023"/>
    <w:rsid w:val="669EC1C6"/>
    <w:rsid w:val="66BE112B"/>
    <w:rsid w:val="66CD1961"/>
    <w:rsid w:val="66D55026"/>
    <w:rsid w:val="671323B2"/>
    <w:rsid w:val="67221BA0"/>
    <w:rsid w:val="674C6600"/>
    <w:rsid w:val="676E48C5"/>
    <w:rsid w:val="676E8369"/>
    <w:rsid w:val="67A0814F"/>
    <w:rsid w:val="6804110E"/>
    <w:rsid w:val="684D059A"/>
    <w:rsid w:val="687FCA47"/>
    <w:rsid w:val="68A34EF7"/>
    <w:rsid w:val="68B0BB08"/>
    <w:rsid w:val="68DA3917"/>
    <w:rsid w:val="68EAB7F2"/>
    <w:rsid w:val="6A202E00"/>
    <w:rsid w:val="6A3327CD"/>
    <w:rsid w:val="6A97A291"/>
    <w:rsid w:val="6A982502"/>
    <w:rsid w:val="6AA5EE50"/>
    <w:rsid w:val="6AAB4883"/>
    <w:rsid w:val="6B52A9D5"/>
    <w:rsid w:val="6B5B769F"/>
    <w:rsid w:val="6BE50F69"/>
    <w:rsid w:val="6C0EADE3"/>
    <w:rsid w:val="6C1DA82A"/>
    <w:rsid w:val="6C5FC134"/>
    <w:rsid w:val="6C6CFF84"/>
    <w:rsid w:val="6CA06875"/>
    <w:rsid w:val="6CB4E1F5"/>
    <w:rsid w:val="6D33BD25"/>
    <w:rsid w:val="6E074459"/>
    <w:rsid w:val="6E0A96BA"/>
    <w:rsid w:val="6E18773D"/>
    <w:rsid w:val="6F069F9F"/>
    <w:rsid w:val="6F33378E"/>
    <w:rsid w:val="6F5BC850"/>
    <w:rsid w:val="6F6E9862"/>
    <w:rsid w:val="6FCD029B"/>
    <w:rsid w:val="6FE79514"/>
    <w:rsid w:val="701F7BC4"/>
    <w:rsid w:val="709E6358"/>
    <w:rsid w:val="70B8B643"/>
    <w:rsid w:val="70EFE637"/>
    <w:rsid w:val="70FA044D"/>
    <w:rsid w:val="71C9733D"/>
    <w:rsid w:val="72161897"/>
    <w:rsid w:val="725879BA"/>
    <w:rsid w:val="73B00609"/>
    <w:rsid w:val="73FD4550"/>
    <w:rsid w:val="7402F1FA"/>
    <w:rsid w:val="74085E8E"/>
    <w:rsid w:val="7449D823"/>
    <w:rsid w:val="7466A1C5"/>
    <w:rsid w:val="74671D5B"/>
    <w:rsid w:val="74772BAF"/>
    <w:rsid w:val="748B4285"/>
    <w:rsid w:val="749E740D"/>
    <w:rsid w:val="75174041"/>
    <w:rsid w:val="75390959"/>
    <w:rsid w:val="7595C144"/>
    <w:rsid w:val="75A00C72"/>
    <w:rsid w:val="76176D1F"/>
    <w:rsid w:val="761B7456"/>
    <w:rsid w:val="769422C9"/>
    <w:rsid w:val="7760341E"/>
    <w:rsid w:val="777B864B"/>
    <w:rsid w:val="7780C759"/>
    <w:rsid w:val="77B5C7D2"/>
    <w:rsid w:val="77F2B4C4"/>
    <w:rsid w:val="7880C3E5"/>
    <w:rsid w:val="78825935"/>
    <w:rsid w:val="7944E685"/>
    <w:rsid w:val="79E883C1"/>
    <w:rsid w:val="79EEE8A6"/>
    <w:rsid w:val="79F7395F"/>
    <w:rsid w:val="7A697FFC"/>
    <w:rsid w:val="7A7AA7DE"/>
    <w:rsid w:val="7AEE647E"/>
    <w:rsid w:val="7B2DE69B"/>
    <w:rsid w:val="7B89D8B9"/>
    <w:rsid w:val="7BB74CC1"/>
    <w:rsid w:val="7BBD3526"/>
    <w:rsid w:val="7C48C699"/>
    <w:rsid w:val="7D189261"/>
    <w:rsid w:val="7D650201"/>
    <w:rsid w:val="7D988426"/>
    <w:rsid w:val="7DBC79E6"/>
    <w:rsid w:val="7E2C847C"/>
    <w:rsid w:val="7E6DFBED"/>
    <w:rsid w:val="7F2B9751"/>
    <w:rsid w:val="7FA534FA"/>
    <w:rsid w:val="7FB1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FA82B"/>
  <w15:chartTrackingRefBased/>
  <w15:docId w15:val="{C67235FC-49EA-4FA3-B4C0-2EBD0026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uiPriority w:val="9"/>
    <w:qFormat/>
    <w:rsid w:val="5F664C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5F664C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5F664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rsid w:val="5F664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5F664C8A"/>
    <w:pPr>
      <w:ind w:left="720"/>
      <w:contextualSpacing/>
    </w:pPr>
  </w:style>
  <w:style w:type="character" w:styleId="Cmsor2Char" w:customStyle="1">
    <w:name w:val="Címsor 2 Char"/>
    <w:basedOn w:val="Bekezdsalapbettpusa"/>
    <w:link w:val="Cmsor2"/>
    <w:uiPriority w:val="9"/>
    <w:rsid w:val="5F664C8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rsid w:val="5F664C8A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incstrkz">
    <w:name w:val="No Spacing"/>
    <w:uiPriority w:val="1"/>
    <w:qFormat/>
    <w:rsid w:val="5F664C8A"/>
    <w:pPr>
      <w:spacing w:after="0"/>
    </w:pPr>
  </w:style>
  <w:style w:type="character" w:styleId="Hiperhivatkozs">
    <w:name w:val="Hyperlink"/>
    <w:basedOn w:val="Bekezdsalapbettpusa"/>
    <w:uiPriority w:val="99"/>
    <w:unhideWhenUsed/>
    <w:rsid w:val="5EF9F499"/>
    <w:rPr>
      <w:color w:val="467886"/>
      <w:u w:val="single"/>
    </w:rPr>
  </w:style>
  <w:style w:type="paragraph" w:styleId="lfej">
    <w:name w:val="header"/>
    <w:basedOn w:val="Norml"/>
    <w:uiPriority w:val="99"/>
    <w:unhideWhenUsed/>
    <w:rsid w:val="5EF9F499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lb">
    <w:name w:val="footer"/>
    <w:basedOn w:val="Norml"/>
    <w:uiPriority w:val="99"/>
    <w:unhideWhenUsed/>
    <w:rsid w:val="63FB9A79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26" /><Relationship Type="http://schemas.openxmlformats.org/officeDocument/2006/relationships/settings" Target="setting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header" Target="header2.xml" Id="rId25" /><Relationship Type="http://schemas.openxmlformats.org/officeDocument/2006/relationships/styles" Target="styles.xml" Id="rId2" /><Relationship Type="http://schemas.openxmlformats.org/officeDocument/2006/relationships/image" Target="media/image9.png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24" /><Relationship Type="http://schemas.openxmlformats.org/officeDocument/2006/relationships/footnotes" Target="footnotes.xml" Id="rId5" /><Relationship Type="http://schemas.openxmlformats.org/officeDocument/2006/relationships/image" Target="media/image8.png" Id="rId15" /><Relationship Type="http://schemas.openxmlformats.org/officeDocument/2006/relationships/header" Target="header1.xml" Id="rId23" /><Relationship Type="http://schemas.openxmlformats.org/officeDocument/2006/relationships/theme" Target="theme/theme1.xml" Id="rId28" /><Relationship Type="http://schemas.openxmlformats.org/officeDocument/2006/relationships/webSettings" Target="webSettings.xml" Id="rId4" /><Relationship Type="http://schemas.openxmlformats.org/officeDocument/2006/relationships/image" Target="media/image7.png" Id="rId14" /><Relationship Type="http://schemas.openxmlformats.org/officeDocument/2006/relationships/fontTable" Target="fontTable.xml" Id="rId27" /><Relationship Type="http://schemas.openxmlformats.org/officeDocument/2006/relationships/image" Target="/media/imageb.png" Id="rId1263182637" /><Relationship Type="http://schemas.openxmlformats.org/officeDocument/2006/relationships/image" Target="/media/imagec.png" Id="rId1680517124" /><Relationship Type="http://schemas.openxmlformats.org/officeDocument/2006/relationships/image" Target="/media/imaged.png" Id="rId1308231255" /><Relationship Type="http://schemas.openxmlformats.org/officeDocument/2006/relationships/image" Target="/media/imagee.png" Id="rId1010256852" /><Relationship Type="http://schemas.openxmlformats.org/officeDocument/2006/relationships/image" Target="/media/imagef.png" Id="rId1405244681" /><Relationship Type="http://schemas.openxmlformats.org/officeDocument/2006/relationships/image" Target="/media/image11.png" Id="rId802782327" /><Relationship Type="http://schemas.openxmlformats.org/officeDocument/2006/relationships/image" Target="/media/image12.png" Id="rId1480002619" /><Relationship Type="http://schemas.openxmlformats.org/officeDocument/2006/relationships/hyperlink" Target="https://github.com/szelesgergelypeter-10426-svg/CalenGo.git" TargetMode="External" Id="Rc6439aea1a9d4491" /><Relationship Type="http://schemas.openxmlformats.org/officeDocument/2006/relationships/image" Target="/media/image10.png" Id="rId66650911" /><Relationship Type="http://schemas.openxmlformats.org/officeDocument/2006/relationships/image" Target="/media/image14.png" Id="rId1413294316" /><Relationship Type="http://schemas.openxmlformats.org/officeDocument/2006/relationships/image" Target="/media/image15.png" Id="rId1771696933" /><Relationship Type="http://schemas.openxmlformats.org/officeDocument/2006/relationships/image" Target="/media/image16.png" Id="rId911679465" /><Relationship Type="http://schemas.openxmlformats.org/officeDocument/2006/relationships/image" Target="/media/image17.png" Id="rId1272798502" /><Relationship Type="http://schemas.openxmlformats.org/officeDocument/2006/relationships/image" Target="/media/image19.png" Id="rId1832681992" /><Relationship Type="http://schemas.openxmlformats.org/officeDocument/2006/relationships/image" Target="/media/image1a.png" Id="rId1611374734" /><Relationship Type="http://schemas.openxmlformats.org/officeDocument/2006/relationships/hyperlink" Target="https://nodejs.org/en" TargetMode="External" Id="R77ff9b776f8b435e" /><Relationship Type="http://schemas.openxmlformats.org/officeDocument/2006/relationships/hyperlink" Target="https://tailwindcss.com/docs/installation/using-vite" TargetMode="External" Id="R214c54e0656e4917" /><Relationship Type="http://schemas.openxmlformats.org/officeDocument/2006/relationships/hyperlink" Target="https://www.geeksforgeeks.org/node-js/rest-api-introduction/" TargetMode="External" Id="Rd43465ef0d29437b" /><Relationship Type="http://schemas.openxmlformats.org/officeDocument/2006/relationships/hyperlink" Target="https://webiskola.hu/sql-ismeretek/az-adatbazis-kezeles-alapjai/" TargetMode="External" Id="Ra4fe678b51084a23" /><Relationship Type="http://schemas.openxmlformats.org/officeDocument/2006/relationships/hyperlink" Target="https://www.w3schools.com/" TargetMode="External" Id="Rd9b10efdd1fb4b06" /><Relationship Type="http://schemas.openxmlformats.org/officeDocument/2006/relationships/image" Target="/media/image1b.png" Id="rId1008725430" /><Relationship Type="http://schemas.openxmlformats.org/officeDocument/2006/relationships/image" Target="/media/image1c.png" Id="rId17263552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Szabó Ádám</dc:creator>
  <keywords/>
  <dc:description/>
  <lastModifiedBy>Szabó Ádám</lastModifiedBy>
  <revision>20</revision>
  <dcterms:created xsi:type="dcterms:W3CDTF">2026-04-23T17:16:00.0000000Z</dcterms:created>
  <dcterms:modified xsi:type="dcterms:W3CDTF">2026-04-28T19:10:13.6324424Z</dcterms:modified>
</coreProperties>
</file>