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0717C" w14:textId="77777777" w:rsidR="00A00E36" w:rsidRDefault="00A00E36" w:rsidP="00A00E36">
      <w:pPr>
        <w:pStyle w:val="Nincstrkz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F9A6F4C" wp14:editId="72AC90BF">
                <wp:simplePos x="0" y="0"/>
                <mc:AlternateContent>
                  <mc:Choice Requires="wp14">
                    <wp:positionH relativeFrom="page">
                      <wp14:pctPosHOffset>4000</wp14:pctPosHOffset>
                    </wp:positionH>
                  </mc:Choice>
                  <mc:Fallback>
                    <wp:positionH relativeFrom="page">
                      <wp:posOffset>302260</wp:posOffset>
                    </wp:positionH>
                  </mc:Fallback>
                </mc:AlternateContent>
                <wp:positionV relativeFrom="page">
                  <wp:align>center</wp:align>
                </wp:positionV>
                <wp:extent cx="2484755" cy="10146030"/>
                <wp:effectExtent l="0" t="0" r="0" b="0"/>
                <wp:wrapNone/>
                <wp:docPr id="43" name="Csopor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84755" cy="10146030"/>
                          <a:chOff x="0" y="0"/>
                          <a:chExt cx="2194560" cy="9125712"/>
                        </a:xfrm>
                      </wpg:grpSpPr>
                      <wps:wsp>
                        <wps:cNvPr id="44" name="Téglalap 2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Ötszög 4"/>
                        <wps:cNvSpPr/>
                        <wps:spPr>
                          <a:xfrm>
                            <a:off x="0" y="1466850"/>
                            <a:ext cx="2194560" cy="552055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6C8132" w14:textId="00762270" w:rsidR="00A00E36" w:rsidRDefault="00A00E36" w:rsidP="00A00E36">
                              <w:pPr>
                                <w:pStyle w:val="Nincstrkz"/>
                                <w:jc w:val="right"/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2021. 12. 04.</w:t>
                              </w:r>
                            </w:p>
                          </w:txbxContent>
                        </wps:txbx>
                        <wps:bodyPr rot="0" spcFirstLastPara="0" vert="horz" wrap="square" lIns="9144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6" name="Csoport 5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47" name="Csoport 6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48" name="Szabadkézi sokszög 20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9" name="Szabadkézi sokszög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0" name="Szabadkézi sokszög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1" name="Szabadkézi sokszög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2" name="Szabadkézi sokszög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3" name="Szabadkézi sokszög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4" name="Szabadkézi sokszög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5" name="Szabadkézi sokszög 27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6" name="Szabadkézi sokszög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7" name="Szabadkézi sokszög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8" name="Szabadkézi sokszög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9" name="Szabadkézi sokszög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60" name="Csoport 7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61" name="Szabadkézi sokszög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2" name="Szabadkézi sokszög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3" name="Szabadkézi sokszög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4" name="Szabadkézi sokszög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Szabadkézi sokszög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Szabadkézi sokszög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Szabadkézi sokszög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Szabadkézi sokszög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9" name="Szabadkézi sokszög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0" name="Szabadkézi sokszög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1" name="Szabadkézi sokszög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33000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w14:anchorId="4F9A6F4C" id="Csoport 2" o:spid="_x0000_s1026" style="position:absolute;margin-left:0;margin-top:0;width:195.65pt;height:798.9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SZXtCQAAMQFAQAOAAAAZHJzL2Uyb0RvYy54bWzsXduOG0eSfV9g/4HoxwXWYl1YJBsjDwz5&#10;ggU8M8a6F/NMsdliw2ySS1Ju2R8y/zA/sD/gH9sTEZnFSGZkFi1S9kguP7jYYvBUZmRmxInI25/+&#10;/O5pNfhxsds/btYvb4rPhjeDxXq+uX9cv3l58z93X//n5GawP8zW97PVZr14efPTYn/z58///d/+&#10;9Ly9XZSb5WZ1v9gNALLe3z5vX94sD4ft7YsX+/ly8TTbf7bZLtb48mGze5od8OfuzYv73ewZ6E+r&#10;F+Vw2Lx43uzut7vNfLHf41+/lC9vPmf8h4fF/PC3h4f94jBYvbxB2Q78/x3//zX9/8Xnf5rdvtnN&#10;tsvHuSvG7D1K8TR7XOOlLdSXs8Ns8Hb3GEE9Pc53m/3m4fDZfPP0YvPw8DhfcB1Qm2J4Uptvdpu3&#10;W67Lm9vnN9tWTVDtiZ7eG3b+1x+/2w0e71/e1NXNYD17Qhu92m+2m91hUJJ2nrdvbiH0zW77/fa7&#10;nVQRH7/dzH/Y4+sXp9/T32+Owu8edk/0I9R08I7V/lOr9sW7w2COfyzrST0ejW4Gc3xXDIu6GVau&#10;ZeZLNF/0w/nyK//TYlqPGjQs/XRalKNxwaV+MbuVN3P52vI8b9HL9kdF7i9T5PfL2XbB7bMnHXlF&#10;1l6Rd7/8881qtpptvSpZjPTIit3f7p1Kz9ES1bRySrJqOrvd7vaHbxabpwF9eHmzQ+fnPjn78dv9&#10;gdrqKEJNst+sHu+/flyt+A8acItXq93gxxmGyuGdV2MgtVqT7HpDvxJA+hfo2FeFPx1+Wi1IbrX+&#10;78UD+hY1MReER/XxJbP5fLE+FPLVcna/kHePhviPuh7K2/6C/2JAQn7A+1tsBxBWwGMLjJOnny7Y&#10;KLQ/HuYKJj9uf8Fv3qwP7Y+fHtebnQWwQq3cm0XeK0lUQ1p6vbn/CR1mtxGTtN/Ov35Es3072x++&#10;m+1gg9CpYVfx7XKz+/lm8Awb9fJm/79vZ7vFzWD1X2v03WlR12TU+I96NC7xx05/81p/s3779GqD&#10;ti1gkbdz/kjyh5X/+LDbPP0d5vQLeiu+mq3nePfLm/lh5/94dRDbCYM8X3zxBYvBkG1nh2/X32/n&#10;BE5aog549+7vs93W9cUDxvpfN368zG5PuqTI0i/Xmy/eHjYPj9xfj3py+sPYJYv0WwxijDSxhr/8&#10;47D/+Zf/ezOoxRz+qjEMW9ZMRs6YtfZOG63RqBzC9klv8XbgZCQvN0+L71azA9maSHc04umf+7H5&#10;cK2xeXj3+h0a5Nj9rjhM2yFaTMrJBH/JGMWHT2d8OgbQkgfvGBs/pjzD4H4fMgjWe45CjBvwvpsB&#10;/H1dFsNhNLiGo3FNAsQI6mkxrMoJja7ZbcslJsOmxvAWhGIijIG+96yiqIZNOQYfIoyqwGvKJhih&#10;p6wiVeHxaYUZJqwwFY0JClOqwXrzajlbv1l8sd/Cf5NBJdNw+pM8yyrqAhWIa+gNUDGsx2Mo7rR+&#10;SkcpCKWkBMjvSr0QbYjV/v7n2evZ/Q+//PPnx8F+84NYcPhHN6zB1jyd3Wsu2xp3Gf3Ezwavn/+y&#10;uQctnsExsQH2Vtpx2qqZNk7bTVk0k5J7NZiG46jFtGrGjrg1U3gDT248zvyt8DZt3NEn7sHauHPc&#10;uzrdocUenlbgBv/xYjAcPA+KklkayXoROHclshwQQeDefxRBx2hFqqkNg77fyhSjcmACgee2QpPa&#10;BkK9W5lqWNtAsAutEOpkI2EstUJ1MbaR0P6tUBJpqoSgHxup0MoeN3aZCq1uGI0E1DkaLwKVT1Kl&#10;0jpPFUrrfFQlyqR1nupLWuWqQBjhbeecLSW2gOl4t3YdFp/AHRGkCrnebvYUwVHvhTm988wYUmyV&#10;bWGxXneVM7t5YSiFkD2Lyguj4iQ8PgsZ/YmEp2cJU5fhGp5XRfgdET+vkoWrZXFeNQtXzyKoKJoO&#10;2nHtRAHiaV5kB0Ly8ua12AzQempeaib6OHiGO4LJGSzhWWFX6N+fNj8u7jYscTiJ0/Gu47ertZaq&#10;MAShKVgWp1j/tX9uGWwiVYbdyIpxmQAHq3CenNhElM+/zj/ltWNRHcZzFs5XAiSOXHQKTcBGvpH9&#10;q/xTXik95xRovtrsF4JN+ueXtG1CTakcRxCnt2FzRzRPLeoi4F+fDKAg5cvZfinv4PeTIma3yFqt&#10;7/nTcjG7/8p9PsweV/KZVeUiOsmAKKb9wWJeH80eTmPZK8avnAmRyN7V7zeMWDGmctyHjRIp+prc&#10;BzmHiec+0+FoItxGcZ9JXXiiWZfjYcVcHB3gcu4DA8d97EhstDMmd1U2bLc1PYLxavnBhHx6jBL4&#10;4akNA7vUwlRjG0d74Sl5YaM4sA0tTpPA0U64gJAJFPCegolBXDPNe1AYGyngPcUwoaSA+KSxtLob&#10;ZhlxqULikyxWoPIUVKDzSaKCWumF3XZwJMeGKUcJIK30VIm0zlWfxAjoKZTBET8CCsUMyuK3hSOL&#10;RcAWyU1fxrgwZIhxkfl4f8YlZWuL5tmHfwoLqdDtwaOmea7SiBRsUZb3kGklNGf22OkLBwxfChtz&#10;lhzN8hBnFKOehMPMEdfBOxr/Mv+UmsJVUNE8lfZf+mdPynZB+rMnZZ1ztX5uwzEsl/Ik7pMjZRz/&#10;XJuUpXJ3PiFV4j9PyjDrPK2umJGK002nrKwox1HWSvME9qQxjKZl5EgtGM0R2LPHMJohjIkCWTia&#10;IVTEEGIcTRCKUQpIM4SC81oxkmYIFee1rCIFtKxMFCpgZTWSVnb1KPHQ0k7JAMbFCmhZU1HmziyX&#10;1vmI2aKBFWqd0okmltb7JFVHrflpTSTPxApUP2RubRRMKx+OKKUxJI6PGiuqkd0nSt3VkZQg0m+V&#10;jVIorf7RtxJouscTTApNt0BRJZoArk69s2ySaLoNimGqproRCkw2pMqmW2GcaIRSN8K0To0lcuyt&#10;1pDWNIdlpZtgPE3VstItkGrOSjdAegRUWv9lojFp4UZb+PTIrLT2OTUf91kiaS1U2mAg0j6KJUwP&#10;ZbBaqLQVQxmOYokK1qHiE/2h1npPIWm1a0vfx0x2qvzTi5mSIRbZYfD2O1haSYvmU/1kaFncBzQd&#10;4hjJLO7Dgg5xDFYW93FQhzgGJIsH4WGyqi6OuYNFO6eqZNEIHUbrLHFXVdils8RdVWF7zhJ3VYV9&#10;OUec7AuVHTbkLHFXVSxYVOKXx9lUDMTZ7LHfP9CWupxm8sPAErYS9R177fgv/dMF4ywEq+xq6b/1&#10;TxfIijLgB7JiJYwqXgnPkxVzUxpwdlmxkbQv/GtWbCIvBUnLihVDeDQUjvhXXpC8KAmCWuUFXY/y&#10;5CuZLABdcohIYktn8ur1T6fmoXs1uE5WcCx1AY3JimE6SLpA/rWuwl3t4cxiV+vC20N7nV1FNNLR&#10;76Sbd3Rheyz0s1pXXMn5qc9qjWArcwkUNgTXTqBUWD81kYFcTxrEN24NjU+gjIuaDAcvV69GmAPz&#10;XvSiWa2agi0sTIMd0lNWmlgTHZ6M2DhrEfiAlsYnUE5JtYGi4xiOieKy6CimoaDPgNEhTEkzUTGM&#10;jmCKisJkAwcKbitV0OqiGEeHLyVPjRk4QebELk+YNxkWdoHCtIlZoCBpMuKkiVUirelEiUJNU0xs&#10;AWldJ3QUTGVNhgll09zFUduUQ4i1jcmDowxKY5cpTJXYSEGiZDJK6DtIk1AwHBeJaE1b7Ak0YKqp&#10;1PpOlEjrO6klrAI9vo4SjEaJdN9ueDbTaDgsST0CURxsAGltJ7tSkBShnEgMFKRE6lTnDjIinKo0&#10;kLS2k+MtzIfYNi1IhxQVpWkMLQXZEAwms3ahvhNAWt0pA6n1rexsn3Xosw7CY/usQ7Sk8yPIOlyc&#10;F4AdpLQA2ScrK0BfI6ryAX9qxeOJmI8u/dOF/ILV5ENM8kIUBbepHg/iny5klRQP7HQ2EhUw+IWs&#10;lISrcENZKcGC18tKuYWs8LJ5MRhtVNP5hXQI78XyFYB1JzC8OxfmO6yukjFWVzXFaHSpTBTbpX63&#10;VLirLWmSh3tGR1ZBekZHN0v02D5676N3Y6t6YvkDItNc9M6j8erRe1Nhz5aM0bIqCnzmkNpH72Vd&#10;Y7u5hO9T7Me54prUODQ/jd4bzHaeBPg6ei94UiyG0cy7pjDHwNFRTsnLH2IcVLuNlwpE5yaQjnKY&#10;dhcxkKbdJabXTSBNu2XGNgbStLvkdbJG1YIYfsyT0jFSEMVXvIPGggrVndB3EMhjD69dP/JkSp0p&#10;LK30EVrG1BWtljti1Yn2C6L5Ea/wsOqoFU/btzBXbuhLq74paCWFgRXG84j6TawgogdKAivQvSx8&#10;iMsVBPWjKa2+tcoV6L5I9Ilg2cOIA00LS+sefdCuou7ydZNSl1a9LOk2aqg1X2Gli1nDILavefFE&#10;DBVE92VKWUF0X/ISEQNKG5nkmA7Ce1nTZEDpLo/dpokKarUnBk+w2oHCctd8fVjeh+V9WI4VB9ZK&#10;9N8jLL84ziYPRYE2DXAr0A4nE1NxtlsMU+fjPHJXFCi12/p96OyfLh5HiSAGW5iNGt1kLthLVow4&#10;J9DATLJiNNtEcmAdeTk36wtGkZejpVnAA1vIy2EzJsmBCXTIiVaOhtgrzT99/sFFwFM/O+a/908n&#10;hw2tXD702lxsDu2KWvLFc7sT4FWzaDW8OSoLj5kVo0Q9iXX0ABduwNNl0cIu7NXQR9R9RH1+RI1R&#10;kIuouTtfO6LGiSu1mw8fY+2N2y9w3OU5KqsJBgrPhw+nVwyoJcWpp7qjeDobTmNu+XkQg2iiy1N0&#10;8UZRHV2UFPTEKJrjJlA0wWWuHKPoqAKz7iC4UY10SEE0OQbR8QSTZJ+B/SNvMryYkUDPTEgu4SOE&#10;QU7VN4g3+v4pPpBmqLulnJdp12x6DP8UrN7J+LP1+l1r77trDd0x52SYSF7byWAhVTV246AYVZUs&#10;qjo6GfgYysqxk8FKx2tmbYm05ZyMEHstoRNZvE8jWralfQyOCFgOYhDtY2wQ7WL4oKIYJHAxkgU7&#10;rY52MZxhjVG0i7FBtIvhPToxSJCllXzOaVGCHC15KkHpszl2IO+i2TuoTUIj3mJwsWOjiAuRNnT/&#10;/oE2+gM8VrshwPsg/xRfJEJYjZ0L7Fz81/YED+GfAiVBYsey6t739b7v7NO1E1OW6Gg538epoGv7&#10;vhGmLCnTjRE1aiZTHM4ohtNPWTblqJ2yxHGUzfA6K46rKUc2U85aaPd2GmWNJRelRbQHTOJoJ0jW&#10;3sDRTrAa0WpYoJ26De0HscPVBNKOsCrInxpA2hViP6oJpH1hyecaGkDaHRa8a9uoW+AQS3hNs0yB&#10;T0Tb2qUi8t/OD9LsjI2lNV7ynJ5VLq10nFiZwNJaL3mu0cLSei8qmrc01BXMW1bYc25qPliFPE0V&#10;S6u+HpY2VDBtiejcLFUwa1nzAnKjhsE6ZF49alQwnLTkQN6C0ornxfEWlNZ7w5NnFlSg98Q4LnV/&#10;b8Y00WhB6R6f6FjBJu1xTRPiBlIwZZkYy8GMJTASSLq7c9IjtgoUW7dDYsyk1CqT1nmiewbrkce8&#10;wMJC0ipP6CmYr0xqnHaPtCXntRpGPwh2Z+NKBFtRtNWtheIpdQMq2J2N2CoBpXXeUBhgQWmly8oI&#10;Q1WYfzmWKuVlaIWZKnrC8NVa69jRlyiW7ulVlehV2Il4fGPRJEYNSOZRqsRyE7Ov0wkqbemRILXL&#10;RfuXjlJYpmBjac3jOowEllZ9gcM2bCyt+nJCiz+MZqTrNtpy4aimBJbWfQV3YmNp3af8BO0ZbV9Y&#10;8ToSq1ha9Rw2G52LToI6QqV6V6M1r/pWH2v+mlgzuT/dJSPvkJNRoWlaHL0S7PbuotNr0+joXIzu&#10;06wdW/ElTuwX9H+MC/qTncBt+r7sGIE0uuvAcFrn9HfyWtQjMc98lrjrwG1+I9+ByfcQOrzLOehu&#10;Zv+uPYS4A91Vtb2WpEPcVXV0XlXd4QF37QbzPLo79u8O5lxV9eIUGPkeyoGRe7GSYPw9VOxTV6n1&#10;JqdyPmnln5K8QmDLDdYmrf3X/unEaIslXopDBKSu/mv/FDEEpSyGuDMvR0QGcIgp83LuAAbEi1k5&#10;RIqMh1gwL0cUH+9FnJeVmwocYrisGObOCA3xWVbM7VegO7KyypOWQFyVFXObVMDgs2JgPtReGO25&#10;d8orHZNB1/XN6Z/SrDKmEcdksUS1iFGyUlKurtK7ZVCILbJgzrAibsiKNaCU3E55ZdDAI7H20EGv&#10;Bf8UbYDpsxy4fPatYPEsB56elQNDF7mWgfj3+acbXBQjoHzg13m8CTg7ycmJxslWBWtmuY4xA0bM&#10;Yh0J9ZS56dcQ9WuIzl9DBHuUS3Fzx/+AKe5mivnd0+ld3NzozySthuNpO5ovOlKDE0dsP3Tq+jQw&#10;xHVsNNS1iI7HOY8VgQSxOIXPBgqGdBunct4iQgmicD75MC4LWqtFKTiBFcHoAJw3vhiFgRlqYfiY&#10;QjGsutY6+JZd+QZOkNSWBVZRecKU9oSyHhaS1jJSNkguxEiBnhHr20ha05JPi5ECXTe0DccqU6Bt&#10;zoHFSFrdBTLCNpJWeAJIK3ySKFGQybabP8xjp3C0tu2BESSxKWXiFNSnTPqUyTVSJpdHbRidCNqo&#10;W1pBm5TRBzupkA0YxNt4WCdpm5DPjvPyycwBqmNBv1unD4OaJZRupWAxyfNYOhSFii9+Ill+R+2L&#10;Nmz2LNc/HcsWzg4jli2bSE18CO4x/NNhccHaQxz9l/4pQmET+e96+trT1/PpK8Zmjr5y/Hxt+toM&#10;x+PjEvhpA67KlNGv0KinZbs6cYiYzwePl9NXHnSapZ3SV8TdGfYqM/IRiKZVmOrDsvMIJeBUvJA+&#10;QtGUKoGi+RSzjghEsykiHVKST49zXO790PK0QW50gfNzqblWx94C+6dLgqB7wMl0SPW2vF9td+lq&#10;OwRJGVuO9SQwbde25Wq1XTMZT9oLoL0tx5Eh3pY3DV3dizJg8F5syjl/nbPkOB4/Y8kpQI4gtB2X&#10;S3EjDG3HKQsRYWgrXtN6qrgc2oqb5dBGnJd3xRg6HiZPEJVDR8N8eUaMESQfTJAg9UDuREA+PXeS&#10;nKmEnmG77/w0Qn567QOtMEd3gKeC6i8O07iXoPW8g/JPcVR4D+raNrH/0j9FSCKmjskocWbIgMhg&#10;9wj+2Ucvu/5GsM+eHue7Sz0erFzO4zE9vrrHm+DIarwYYwUfRiMs3mFH4z2ePtB6Mna5+Wu4PMkr&#10;5HxeIZPOWkQnKsnZxCCB1+Pke4yi3R6nhGOYwPFx9j2G0Z6Ps90xjPZ9WC+OtGkMo51f4gRa7f6A&#10;YOMEDhALVS3tBC4wjaTVXNhnBxMNaicN+Cp5o2rhKViUoY5VRHt8WiDmGBaQ1jU5dwNH65oz1KLq&#10;3r1/tBlqNB0oygVX0qOXcFIYPeFitpFPCrukascKDZfIxSKdHJWgUsMcu2GQJDi0kPoMMRqoEGsX&#10;eHna4p9CX1y+uoMu9WH9pxzW44r6N7dvdtvvt8Tngo+4GN5dW0qL7oSkvNpvtpvdQYI1kofQN/Tr&#10;78AH4bTp47eb+Q/7wXrzaokbnRdf7LeL+QE9m7v/6U/aV8rvfUy9eXgYvKOZlMaNi3qCe4P9RaGe&#10;phTVsCmxIos3geMK09GkYb4OC7L8W4TQ1NMpFgcx0Zkvv3p3GMzpFeN6TGuXeR95Mx5PT1K1R/1Q&#10;CYmIPe+3g3dPqzU+bfcvb5aHw/b2xYv9fLl4mu2vQQlppXqGEn6Q5RiwO2On6lGBHYdyMPJxt30x&#10;nbR3nBA7vF4WpPArP97cu1rfnWa0a59dP4posiKHY8YwmqwUI0pqG0CaFuK+Txz1GANpslINiRga&#10;QJqsAMNG0nSl5ovkDSTNDZNImh0Cwy5TwA5xva1Zu4Ae4nzcBNQ5Gg/4YcEHWRr1CwgiZaAMlQcE&#10;ke8WsYC0zokgWkBa5UpNPUP84zJE6iacj4JdeX+K6M7Rg2XJEjtcYkdUDHYjK8ZlghyswnlyYhOT&#10;RBFXsfFrMbqztBO2lvhkx/F4GEREJ/MU9sMTRWqs2Wq7nA1+nK3oGD7856rH/nfxagUnDZ3sN6vH&#10;+68fVyv6xWo9eKaV+/Q5+KL9jcAd3kl+8te/YbvbH76c7ZeCw++gYs1ud5u363v+tFzM7r9ynw+z&#10;x5V85uZDiYlX7JlD0afXm/ufwLz684re87wiXN6YI1AfZEFAha2VODySh8lkiosk+S2KQEkejXlm&#10;XTWYc3Id11Pe+dv94ZvF5on7+I+If7nbtAe2HakPhlmbOmGnF2eXTgmUWwyfSqrRPk4j/6L5E1aI&#10;LgcGjKZP2J9p4mj6NKXsnIGjPTlvzzfKoz15MU4UKCBPvEPVQNLkCYWxixSQpwK0z6xcwJ7SWJo9&#10;Ya2pDaUVXowpc2hoKmBPVaoDaJ3jBNkElNZ6CklrnW8IsMqktZ4C0kpXBeqJ2EdLxJJTjrBIZAjv&#10;2vWSPOmIlr4ss0cjmXgb9UAyk8cVndZ03PHbMOslZcMqzBwvcqfvTPMJQLcVDcYoC8blhj7cyGGn&#10;f7ehGoQlg5FhvXXJUYKASBuOx8vWQQiZu640+VaR6jj6uud2Pbc73L37+2yHPCHTVSGp7g/kxH6r&#10;5BicZCY5BqeNIUEkGolJn5XcS0qSxkrwjWfdg9fPf9ncL17ezN4eNmxZPCmL8pCjYTGssBURWEdu&#10;hyu0EY1JCnFaDk8yiLB670vtxEhp2nbK7HD6l5TlyA811cBBHs+DGEUTjXEJcmDAaGbH+4NimIBk&#10;8EU2Bo7mGMzHYhxNMXA9k12eU4oRw2iCgWWuZq0CUkdMJYYJGB0RFVepnqj8GqJysbNHw/A0Hjr4&#10;+/t6ukUJnlImDpIekF5F/lTGUlLMsRp3gVhSTMCwsDbnm0XolDZcc98DKe3XZzL6XAl1hvXbp1cb&#10;JJhgbWfr+XKze3lz8B9fHfAXZOabp+3s8O36++2cBEndlAYSHzmgj/gRZqr+uvEHS6I9XFyPvnOU&#10;/Z39Kex8zp/yyqDAayKJdqk/xRCqfLKkHJb16WwT5vImlKOVGwRwuuEVsyWyjz/nU5vazSImfCqH&#10;7zGMdqp8IJ6BEzhVuYeNp/N0cUKvSrNNBpD2qrxV1p1PoIG0Wy15XscA0m4Vc2RITMQ1Cxwr3xhu&#10;AAWeFad+mUiBb0WOzK5ccLYl+FYCK1C43H0Xt1yQLkG3S2BppcuBeFYVtdYLXm1laCs423I04Yvh&#10;jHJpxdPspK0vrfpG7quLschktSlBlMjGgnc7SqF2tu6D0y0LLM0yyxXsDG6GiTrSNQbHckkyLu5d&#10;NNBbqZHcZmnUUese99rZxdJdvh6niqVVL8lGo1Ra89WU6KTRI4IDLt2dfNGADk64rPiEUgtK83bc&#10;mGhWMDjismSqbEEFek90+eCMy0Ku7IzVTttL28bhzF6squCMSyLMrkjwcm36erb0Ge1jCgifrNvK&#10;hBphEYDwJ04dJTNNUBqY251PpueFoRYS9hNseWFUnIT9evO8MHoUCfspvrwwWUqSbqfmOsRdHTG5&#10;fo5GyOAx+nnVdAz5rj07qqMwrqZhZi/dPK6qLbPOo5PxobK3y+47xF1V2ynTDnHXpBK+o3d2iLuq&#10;yg29neJkCqjsLfHPo3+kd/JBJ0jA0gC/ICiT9GXHIVmuLxSt+n2u1D8l5+v2v4PfZOMtOt8UrVN1&#10;3GuPU5lYTGbv0Ob+Zf7pFk7ihCySw70j2beCb7Bc11FZ4BIi16aO/Pv8073XVQNMIP9eGGkq39EQ&#10;exz/dHhY+slyQ78/2X/vn07Ohb7wztn3Ok4Pz5sVc2lzeNWsmLuTDx4zK0ZHUaOu8IZZMbckFp4u&#10;KyajuA/M+0UMv3eiGxYrF5gzG7h2YI51nUhgi00ocVO4bJI7ZrrxLzBREpfjRL6Wkvh8+XtnuuUs&#10;QR296miFSOWYjYWWgO1qqekZN/uNicPHKLC8LUrJp3ZH0b8OUBIomibLoVwRio5N5EDyqEZQbVsW&#10;ItuxVnRUctTKH5xpCze7YMsIhVWgNegc789qCANuSDpYkjm4m/06pChNAiw5/iyJ1buqfk72X2NO&#10;FtYv56qYNF7bVRVDnNkrrB77V2tsBCFed3RV+n5ApJOv56rkwFjtiE5dlVwirSW0q5L0nBT2mGGG&#10;9WhNv9wPyPG7BtGeygbRjgq7InCdXgQSOCpJo50WRTsqZNosFO2oyGfGOtGOSu4HjIoSZIwlt3Ra&#10;lCBfTP5OKvQH93fJdIudWbrYPdJmDLhH6P793aMEpB3HGYtQx5FxVBo4x7Yn+FDVPyVklYC6Y2tm&#10;70F7D/qv4UFhc3MelG3ntT0oli0V7tTyWm+O9NsrcacuFja5aI8mads860XhHt3Rhr38ktXR/u3U&#10;jY5ROHbpRy+p/WgSR7tSjvliHO1Kq4YPO4jLo72pXFEXA2l3inMy7Ipph4pdeIhCYyDtUcspeUND&#10;Q9qpYrWKjRS41ZJnFg2owLPS1VdmqYKZWJpDNotFqbWWvJRlmcDSSkfXS2BprdN1i3a5tN4LOYcj&#10;bsBgJraSS+pizVNusy09rZW366h1X/NsutGKwUxsqorBRKzMUlpQQV9P9KxgHnaUqmEwD1vSLg2j&#10;QwTTsI1cYRkrC8uElbISA4euamg1ivtL7TYstd5ThdJaH/Mh3YaqglnYBFIwCQsMu0w0K9OWPNET&#10;KNBvZcZ8zKVVpqC32yoPpmDTtdMqT9Uu1DhNfFtl0hqXM3DiQRNeMyg3wcX9IL5m0OhStEOy1dSI&#10;D0Y3SkVzEK0U7n80eycmnI5CuPvWriBNo7RQvEjAKpW2MDVv57ZKpbWOgwYSxdJ6r3hNhYWl9V7g&#10;XlG7irqvl3z8u4FFC43bKpa8K8moY3jNIG/esrC05kuc52OWC4eIHN9YwFmafYvuKzmWa5KoI81f&#10;tVJFslxa9xUnZa06at3zWg+rilr1VZNgHrh76lgsuVA47vLBNYMoj60t2pvR1pAztILUh6z2ag87&#10;ZE1HuOiyCP76awajq/pcZvmuJen59QfkyEmRf9jFEMkuRpfxkmbaAyLziuyvGaR1NNZCrv6awQOt&#10;eqOcGVaKL+kQAnJjPNMEp2Dl0vh7dD6//iC1h9HL5RdQILLlrtz2ZJ8i809JldH5jtTjcWSELDDz&#10;X/uniCEqZbGubRIIOUVODltKTl/Rkh16LQLG7HsRKopcxwlqCANZDoFeHg9nRtB7EcRl5dxruxaz&#10;+DmIjrdSTISXIrDKvtStUkHQlBUTMIQM50i1BMS3p39Ku4o2EMhksaQNzntj07GMiQJg1kW+ofw9&#10;g9Bwrl/ixk5uzvZIKl89/5RqIl/MYl3nsLh1fCDz2beCxjMeiHpWDhRd5JAayNUC9JvlQLDzcu7W&#10;CZDnrBxoM+N1LMUCJWaxjptIvb05fWe/YYkTlP3hLr/hBmDQs1yqnG3KB0yVj6bDenh6ussIp7ug&#10;XLRfCSeo0c2FMtYvSpRTzkEmzHJZ8kLOKNAiOqynfEoMEoT0lEwxUHRAT+F8jBIE85RzMlB0KI/9&#10;ChaMjuPdbYXciLpKOoznzFVcGh3DFxWfuxyrJkiOy6Ixt27gOMkQpsZ5A49RsSA1zkffxEUKEuPA&#10;sFUUbFFC9tzSEU16tmmFAnkMU9m0mP8oRTljo0xa3QWnjK3aaYUngLTC3W2FUbsFCXFK+ccFCtPh&#10;lDIxyhNsS7IHRpALVzB95sUOz/rMSypwtbehXLyMAl2fYj/q3VbsJzzce45U5CdkV9bbJEMroaaY&#10;2MoxTjJg8FddtxUKV4dBzYK52Ot40Zkn3/7pQk1Xso5zdfzeD5DTbA1coNkReolUB0+XaiLkyL0w&#10;bCJftZ4EQ2ez254E/4YkGL43R4KZ01ydBGPbEflzCt3LEqtHTlZcBnce1uM2Hr+cBHOIrekgRmvL&#10;c8jVIwfAffBI4jQHPufOQ+JmMYrmwCVvDoiKookZZi8tFM3KmLtEIJqTHevz6TGXy30oWp42IF7i&#10;QmkpAPVh7jNJH+ryJx1SvUfoVxD+S6wgxBGEWY/AXPDqHuG4ghB3L9SUJWQz7FcQ6psTcYGDz2xe&#10;7BDikP3EH0jyVnsM7Q8omxFBBCmRMex4jKG9gYmhfQEvBokxtC+g3ExUDu0KavIFMYaOzcmfRBg6&#10;MpdbBqLdaEEixAQJ0iDHgnx6Tik5Eww9w09cdKrDxQ4P3QH+Dn3g/UNGF3NxL0m6OxGSvpYUkuDz&#10;rCCpXYbgoyT/1JNOp9FWH0n1kRQf0fnbRVI0y5uLpHge9up+E8sO3XxkU1TkOkO/OcaZB/AlfPzZ&#10;VQ8UlUyJ9ounkZSb3dcip64zBgl8J2e55cAXjaKdJye5YxjtPvlKG6Mw2n/Kuu8o9NMeFFf6IJ8c&#10;l0a7UOTAsfAxgtFOFAg2TuBG5SLHCChwpGkkreaCb3KMkbSi+UYjo2rBdIIs2Y+BtKr5yC0LSOua&#10;KEKso2CFPXEEB9OThI82534xY0Ev4TQ3Bt3FnIU7bpKOuDRxO9vqKYZ/upwzBg3lufNYVGpIHfuv&#10;B/FPAXOrfbrE3CFcWAkFh54sPxkGvLPjUJ0+xdCnGLpSDCBN7dWN0efnN3SUDXzxbrZdPs6/nB1m&#10;+m8+f/Z2UW6Wm9X9Yvf5/wMAAP//AwBQSwMEFAAGAAgAAAAhAJE8Zb3cAAAABgEAAA8AAABkcnMv&#10;ZG93bnJldi54bWxMj81OwzAQhO9IvIO1SNyoUyogDXEq1AqQ4IBIeQA33vwIex3ZbhrenoULXEZa&#10;zWjm23IzOysmDHHwpGC5yEAgNd4M1Cn42D9e5SBi0mS09YQKvjDCpjo/K3Vh/InecapTJ7iEYqEV&#10;9CmNhZSx6dHpuPAjEnutD04nPkMnTdAnLndWXmfZrXR6IF7o9YjbHpvP+ugUPO/C7iVO6S3L/dP2&#10;tbZtu68npS4v5od7EAnn9BeGH3xGh4qZDv5IJgqrgB9Jv8rear1cgThw6GZ9l4OsSvkfv/oGAAD/&#10;/wMAUEsBAi0AFAAGAAgAAAAhALaDOJL+AAAA4QEAABMAAAAAAAAAAAAAAAAAAAAAAFtDb250ZW50&#10;X1R5cGVzXS54bWxQSwECLQAUAAYACAAAACEAOP0h/9YAAACUAQAACwAAAAAAAAAAAAAAAAAvAQAA&#10;X3JlbHMvLnJlbHNQSwECLQAUAAYACAAAACEADbEmV7QkAADEBQEADgAAAAAAAAAAAAAAAAAuAgAA&#10;ZHJzL2Uyb0RvYy54bWxQSwECLQAUAAYACAAAACEAkTxlvdwAAAAGAQAADwAAAAAAAAAAAAAAAAAO&#10;JwAAZHJzL2Rvd25yZXYueG1sUEsFBgAAAAAEAAQA8wAAABcoAAAAAA==&#10;">
                <v:rect id="Téglalap 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7BKxgAAANsAAAAPAAAAZHJzL2Rvd25yZXYueG1sRI9Ba8JA&#10;FITvQv/D8gRvulFEauoqUihUipRqKO3tmX1mo9m3Ibs1aX99VxA8DjPzDbNYdbYSF2p86VjBeJSA&#10;IM6dLrlQkO1fho8gfEDWWDkmBb/kYbV86C0w1a7lD7rsQiEihH2KCkwIdSqlzw1Z9CNXE0fv6BqL&#10;IcqmkLrBNsJtJSdJMpMWS44LBmt6NpSfdz9WgTv9zbO3dns+7M08//yeFF+b91apQb9bP4EI1IV7&#10;+NZ+1QqmU7h+iT9ALv8BAAD//wMAUEsBAi0AFAAGAAgAAAAhANvh9svuAAAAhQEAABMAAAAAAAAA&#10;AAAAAAAAAAAAAFtDb250ZW50X1R5cGVzXS54bWxQSwECLQAUAAYACAAAACEAWvQsW78AAAAVAQAA&#10;CwAAAAAAAAAAAAAAAAAfAQAAX3JlbHMvLnJlbHNQSwECLQAUAAYACAAAACEAD2ewSsYAAADbAAAA&#10;DwAAAAAAAAAAAAAAAAAHAgAAZHJzL2Rvd25yZXYueG1sUEsFBgAAAAADAAMAtwAAAPoCAAAAAA==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Ötszög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cDPxgAAANsAAAAPAAAAZHJzL2Rvd25yZXYueG1sRI/dasJA&#10;FITvBd9hOYJ3ZpP6Q0ldpbYUemG1tX2A0+xpEs2eDdnVxD69KwheDjPzDTNfdqYSJ2pcaVlBEsUg&#10;iDOrS84V/Hy/jR5BOI+ssbJMCs7kYLno9+aYatvyF512PhcBwi5FBYX3dSqlywoy6CJbEwfvzzYG&#10;fZBNLnWDbYCbSj7E8UwaLDksFFjTS0HZYXc0CkyyTlar7n+zbfef49/66Nv49UOp4aB7fgLhqfP3&#10;8K39rhVMpnD9En6AXFwAAAD//wMAUEsBAi0AFAAGAAgAAAAhANvh9svuAAAAhQEAABMAAAAAAAAA&#10;AAAAAAAAAAAAAFtDb250ZW50X1R5cGVzXS54bWxQSwECLQAUAAYACAAAACEAWvQsW78AAAAVAQAA&#10;CwAAAAAAAAAAAAAAAAAfAQAAX3JlbHMvLnJlbHNQSwECLQAUAAYACAAAACEAsz3Az8YAAADbAAAA&#10;DwAAAAAAAAAAAAAAAAAHAgAAZHJzL2Rvd25yZXYueG1sUEsFBgAAAAADAAMAtwAAAPoCAAAAAA==&#10;" adj="18883" fillcolor="#4472c4 [3204]" stroked="f" strokeweight="1pt">
                  <v:textbox inset=",0,14.4pt,0">
                    <w:txbxContent>
                      <w:p w14:paraId="526C8132" w14:textId="00762270" w:rsidR="00A00E36" w:rsidRDefault="00A00E36" w:rsidP="00A00E36">
                        <w:pPr>
                          <w:pStyle w:val="Nincstrkz"/>
                          <w:jc w:val="right"/>
                          <w:rPr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</w:rPr>
                          <w:t>2021. 12. 04.</w:t>
                        </w:r>
                      </w:p>
                    </w:txbxContent>
                  </v:textbox>
                </v:shape>
                <v:group id="Csoport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group id="Csoport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  <o:lock v:ext="edit" aspectratio="t"/>
                    <v:shape id="Szabadkézi sokszög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SRAvQAAANsAAAAPAAAAZHJzL2Rvd25yZXYueG1sRE/LqsIw&#10;EN1f8B/CCG4umioiUo0iolSXvvZDM7bVZlKaWKtfbxaCy8N5z5etKUVDtSssKxgOIhDEqdUFZwrO&#10;p21/CsJ5ZI2lZVLwIgfLRedvjrG2Tz5Qc/SZCCHsYlSQe1/FUro0J4NuYCviwF1tbdAHWGdS1/gM&#10;4aaUoyiaSIMFh4YcK1rnlN6PD6NAv0+JbUySrf8v+811lUx3yc0p1eu2qxkIT63/ib/unVYwDmPD&#10;l/AD5OIDAAD//wMAUEsBAi0AFAAGAAgAAAAhANvh9svuAAAAhQEAABMAAAAAAAAAAAAAAAAAAAAA&#10;AFtDb250ZW50X1R5cGVzXS54bWxQSwECLQAUAAYACAAAACEAWvQsW78AAAAVAQAACwAAAAAAAAAA&#10;AAAAAAAfAQAAX3JlbHMvLnJlbHNQSwECLQAUAAYACAAAACEAt4kkQL0AAADbAAAADwAAAAAAAAAA&#10;AAAAAAAHAgAAZHJzL2Rvd25yZXYueG1sUEsFBgAAAAADAAMAtwAAAPECAAAAAA==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Szabadkézi sokszög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jdBwwAAANsAAAAPAAAAZHJzL2Rvd25yZXYueG1sRI/BbsIw&#10;EETvlfgHaytxK04rQCVgUEAq4sKh0A9Y4iUOxOvINiT8fV0JqcfRzLzRLFa9bcSdfKgdK3gfZSCI&#10;S6drrhT8HL/ePkGEiKyxcUwKHhRgtRy8LDDXruNvuh9iJRKEQ44KTIxtLmUoDVkMI9cSJ+/svMWY&#10;pK+k9tgluG3kR5ZNpcWa04LBljaGyuvhZhXc9HSznUz66+XUucKf9+ti54xSw9e+mIOI1Mf/8LO9&#10;0wrGM/j7kn6AXP4CAAD//wMAUEsBAi0AFAAGAAgAAAAhANvh9svuAAAAhQEAABMAAAAAAAAAAAAA&#10;AAAAAAAAAFtDb250ZW50X1R5cGVzXS54bWxQSwECLQAUAAYACAAAACEAWvQsW78AAAAVAQAACwAA&#10;AAAAAAAAAAAAAAAfAQAAX3JlbHMvLnJlbHNQSwECLQAUAAYACAAAACEAjeo3QcMAAADbAAAADwAA&#10;AAAAAAAAAAAAAAAHAgAAZHJzL2Rvd25yZXYueG1sUEsFBgAAAAADAAMAtwAAAPcCAAAAAA==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Szabadkézi sokszög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mG1wAAAANsAAAAPAAAAZHJzL2Rvd25yZXYueG1sRE/LisIw&#10;FN0L/kO4gjtNfYwMHaOIIKgIgw8GZndprm21uSlJ1Pr3ZiG4PJz3dN6YStzJ+dKygkE/AUGcWV1y&#10;ruB0XPW+QfiArLGyTAqe5GE+a7emmGr74D3dDyEXMYR9igqKEOpUSp8VZND3bU0cubN1BkOELpfa&#10;4SOGm0oOk2QiDZYcGwqsaVlQdj3cjILf8fOCm5vZD0fHZONwV6+3f/9KdTvN4gdEoCZ8xG/3Wiv4&#10;iuvjl/gD5OwFAAD//wMAUEsBAi0AFAAGAAgAAAAhANvh9svuAAAAhQEAABMAAAAAAAAAAAAAAAAA&#10;AAAAAFtDb250ZW50X1R5cGVzXS54bWxQSwECLQAUAAYACAAAACEAWvQsW78AAAAVAQAACwAAAAAA&#10;AAAAAAAAAAAfAQAAX3JlbHMvLnJlbHNQSwECLQAUAAYACAAAACEAR0JhtcAAAADbAAAADwAAAAAA&#10;AAAAAAAAAAAHAgAAZHJzL2Rvd25yZXYueG1sUEsFBgAAAAADAAMAtwAAAPQ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Szabadkézi sokszög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uUlvwAAANsAAAAPAAAAZHJzL2Rvd25yZXYueG1sRE/LisIw&#10;FN0L8w/hDrizaQuKdIxFhGFcuPHFbC/NtS02N50mo61fbwTB5eG8F3lvGnGlztWWFSRRDIK4sLrm&#10;UsHx8D2Zg3AeWWNjmRQM5CBffowWmGl74x1d974UIYRdhgoq79tMSldUZNBFtiUO3Nl2Bn2AXSl1&#10;h7cQbhqZxvFMGqw5NFTY0rqi4rL/Nwp+y3vcpn8+SX5OQxh2r/VmOyg1/uxXXyA89f4tfrk3WsE0&#10;geeX8APk8gEAAP//AwBQSwECLQAUAAYACAAAACEA2+H2y+4AAACFAQAAEwAAAAAAAAAAAAAAAAAA&#10;AAAAW0NvbnRlbnRfVHlwZXNdLnhtbFBLAQItABQABgAIAAAAIQBa9CxbvwAAABUBAAALAAAAAAAA&#10;AAAAAAAAAB8BAABfcmVscy8ucmVsc1BLAQItABQABgAIAAAAIQDbguUl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Szabadkézi sokszög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ryrwwAAANsAAAAPAAAAZHJzL2Rvd25yZXYueG1sRI9Pa8JA&#10;FMTvQr/D8gRvZmMgtk1dQxEsYk/VUujtNfvyh2bfht2txm/fFQSPw8z8hlmVo+nFiZzvLCtYJCkI&#10;4srqjhsFn8ft/AmED8gae8uk4EIeyvXDZIWFtmf+oNMhNCJC2BeooA1hKKT0VUsGfWIH4ujV1hkM&#10;UbpGaofnCDe9zNJ0KQ12HBdaHGjTUvV7+DMKrCRX09dj95ztzfI9fL/V+Y9RajYdX19ABBrDPXxr&#10;77SCPIPrl/gD5PofAAD//wMAUEsBAi0AFAAGAAgAAAAhANvh9svuAAAAhQEAABMAAAAAAAAAAAAA&#10;AAAAAAAAAFtDb250ZW50X1R5cGVzXS54bWxQSwECLQAUAAYACAAAACEAWvQsW78AAAAVAQAACwAA&#10;AAAAAAAAAAAAAAAfAQAAX3JlbHMvLnJlbHNQSwECLQAUAAYACAAAACEARRa8q8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Szabadkézi sokszög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3riwQAAANsAAAAPAAAAZHJzL2Rvd25yZXYueG1sRI9BawIx&#10;FITvBf9DeEJvNavVIqtRVBDqUWt7fm6em7CblyVJdfvvG6HQ4zAz3zDLde9acaMQrWcF41EBgrjy&#10;2nKt4Pyxf5mDiAlZY+uZFPxQhPVq8LTEUvs7H+l2SrXIEI4lKjApdaWUsTLkMI58R5y9qw8OU5ah&#10;ljrgPcNdKydF8SYdWs4LBjvaGaqa07dTEEzaNudZ2E6b3ddhf7H28umtUs/DfrMAkahP/+G/9rtW&#10;MHuFx5f8A+TqFwAA//8DAFBLAQItABQABgAIAAAAIQDb4fbL7gAAAIUBAAATAAAAAAAAAAAAAAAA&#10;AAAAAABbQ29udGVudF9UeXBlc10ueG1sUEsBAi0AFAAGAAgAAAAhAFr0LFu/AAAAFQEAAAsAAAAA&#10;AAAAAAAAAAAAHwEAAF9yZWxzLy5yZWxzUEsBAi0AFAAGAAgAAAAhABVzeuLBAAAA2wAAAA8AAAAA&#10;AAAAAAAAAAAABwIAAGRycy9kb3ducmV2LnhtbFBLBQYAAAAAAwADALcAAAD1Ag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Szabadkézi sokszög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BscwgAAANsAAAAPAAAAZHJzL2Rvd25yZXYueG1sRI9Ra8Iw&#10;FIXfhf2HcAe+yEyVTUY1ig62+jas/oBLc22LyU1JYq3/fhkIPh7OOd/hrDaDNaInH1rHCmbTDARx&#10;5XTLtYLT8fvtE0SIyBqNY1JwpwCb9ctohbl2Nz5QX8ZaJAiHHBU0MXa5lKFqyGKYuo44eWfnLcYk&#10;fS21x1uCWyPnWbaQFltOCw129NVQdSmvVoEpJ+7n2FH92+8LZ+674ky+UGr8OmyXICIN8Rl+tPda&#10;wcc7/H9JP0Cu/wAAAP//AwBQSwECLQAUAAYACAAAACEA2+H2y+4AAACFAQAAEwAAAAAAAAAAAAAA&#10;AAAAAAAAW0NvbnRlbnRfVHlwZXNdLnhtbFBLAQItABQABgAIAAAAIQBa9CxbvwAAABUBAAALAAAA&#10;AAAAAAAAAAAAAB8BAABfcmVscy8ucmVsc1BLAQItABQABgAIAAAAIQDyyBscwgAAANsAAAAPAAAA&#10;AAAAAAAAAAAAAAcCAABkcnMvZG93bnJldi54bWxQSwUGAAAAAAMAAwC3AAAA9gIAAAAA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Szabadkézi sokszög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VrgwwAAANsAAAAPAAAAZHJzL2Rvd25yZXYueG1sRI9PSwMx&#10;FMTvgt8hPMGbzSpskbVp8Q+CJ8VWEG+PzWuy7eYlJHGz/fZGEDwOM/MbZrWZ3SgmimnwrOB60YAg&#10;7r0e2Cj42D1f3YJIGVnj6JkUnCjBZn1+tsJO+8LvNG2zERXCqUMFNufQSZl6Sw7Twgfi6u19dJir&#10;jEbqiKXC3ShvmmYpHQ5cFywGerTUH7ffTsHn0pTQFvt1COXhZN6e9q/RTkpdXsz3dyAyzfk//Nd+&#10;0QraFn6/1B8g1z8AAAD//wMAUEsBAi0AFAAGAAgAAAAhANvh9svuAAAAhQEAABMAAAAAAAAAAAAA&#10;AAAAAAAAAFtDb250ZW50X1R5cGVzXS54bWxQSwECLQAUAAYACAAAACEAWvQsW78AAAAVAQAACwAA&#10;AAAAAAAAAAAAAAAfAQAAX3JlbHMvLnJlbHNQSwECLQAUAAYACAAAACEAT7Va4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Szabadkézi sokszög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ZPvxwAAANsAAAAPAAAAZHJzL2Rvd25yZXYueG1sRI9Ba8JA&#10;FITvQv/D8gq9SN00UJHUVYpSWyxCtEXw9sw+k9Ds25BdNemvdwXB4zAz3zDjaWsqcaLGlZYVvAwi&#10;EMSZ1SXnCn5/Pp5HIJxH1lhZJgUdOZhOHnpjTLQ985pOG5+LAGGXoILC+zqR0mUFGXQDWxMH72Ab&#10;gz7IJpe6wXOAm0rGUTSUBksOCwXWNCso+9scjYLV0u+4n6b7+P9zMV902/g77WKlnh7b9zcQnlp/&#10;D9/aX1rB6xCuX8IPkJMLAAAA//8DAFBLAQItABQABgAIAAAAIQDb4fbL7gAAAIUBAAATAAAAAAAA&#10;AAAAAAAAAAAAAABbQ29udGVudF9UeXBlc10ueG1sUEsBAi0AFAAGAAgAAAAhAFr0LFu/AAAAFQEA&#10;AAsAAAAAAAAAAAAAAAAAHwEAAF9yZWxzLy5yZWxzUEsBAi0AFAAGAAgAAAAhAOzhk+/HAAAA2wAA&#10;AA8AAAAAAAAAAAAAAAAABwIAAGRycy9kb3ducmV2LnhtbFBLBQYAAAAAAwADALcAAAD7AgAAAAA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Szabadkézi sokszög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uorxQAAANsAAAAPAAAAZHJzL2Rvd25yZXYueG1sRI9Ba8JA&#10;FITvQv/D8gq96abSWomuokKtnsToId4e2Wc2NPs2Zrca/323IPQ4zMw3zHTe2VpcqfWVYwWvgwQE&#10;ceF0xaWC4+GzPwbhA7LG2jEpuJOH+eypN8VUuxvv6ZqFUkQI+xQVmBCaVEpfGLLoB64hjt7ZtRZD&#10;lG0pdYu3CLe1HCbJSFqsOC4YbGhlqPjOfqyCy2K91V+nt9MuG+/zpbnk6+E2V+rluVtMQATqwn/4&#10;0d5oBe8f8Pcl/gA5+wUAAP//AwBQSwECLQAUAAYACAAAACEA2+H2y+4AAACFAQAAEwAAAAAAAAAA&#10;AAAAAAAAAAAAW0NvbnRlbnRfVHlwZXNdLnhtbFBLAQItABQABgAIAAAAIQBa9CxbvwAAABUBAAAL&#10;AAAAAAAAAAAAAAAAAB8BAABfcmVscy8ucmVsc1BLAQItABQABgAIAAAAIQDuMuorxQAAANsAAAAP&#10;AAAAAAAAAAAAAAAAAAcCAABkcnMvZG93bnJldi54bWxQSwUGAAAAAAMAAwC3AAAA+Q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Szabadkézi sokszög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3KIwQAAANsAAAAPAAAAZHJzL2Rvd25yZXYueG1sRE/Pa8Iw&#10;FL4P/B/CE7zNVEHnOqOoIHgStDrY7dE822rzUpOo3f56cxh4/Ph+T+etqcWdnK8sKxj0ExDEudUV&#10;FwoO2fp9AsIHZI21ZVLwSx7ms87bFFNtH7yj+z4UIoawT1FBGUKTSunzkgz6vm2II3eyzmCI0BVS&#10;O3zEcFPLYZKMpcGKY0OJDa1Kyi/7m1Fw3vzxz/Zjub42n1wti3N2/HaZUr1uu/gCEagNL/G/e6MV&#10;jOLY+CX+ADl7AgAA//8DAFBLAQItABQABgAIAAAAIQDb4fbL7gAAAIUBAAATAAAAAAAAAAAAAAAA&#10;AAAAAABbQ29udGVudF9UeXBlc10ueG1sUEsBAi0AFAAGAAgAAAAhAFr0LFu/AAAAFQEAAAsAAAAA&#10;AAAAAAAAAAAAHwEAAF9yZWxzLy5yZWxzUEsBAi0AFAAGAAgAAAAhAEpHcojBAAAA2wAAAA8AAAAA&#10;AAAAAAAAAAAABwIAAGRycy9kb3ducmV2LnhtbFBLBQYAAAAAAwADALcAAAD1AgAAAAA=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Szabadkézi sokszög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pTlxQAAANsAAAAPAAAAZHJzL2Rvd25yZXYueG1sRI9Ba8JA&#10;FITvBf/D8gre6qaCUqNriAVRhEK1vXh7ZJ9J2uzbdHc10V/fLRQ8DjPzDbPIetOICzlfW1bwPEpA&#10;EBdW11wq+PxYP72A8AFZY2OZFFzJQ7YcPCww1bbjPV0OoRQRwj5FBVUIbSqlLyoy6Ee2JY7eyTqD&#10;IUpXSu2wi3DTyHGSTKXBmuNChS29VlR8H85Gge2K88odG/zJv8zmdnrrxrvbu1LDxz6fgwjUh3v4&#10;v73VCiYz+PsSf4Bc/gIAAP//AwBQSwECLQAUAAYACAAAACEA2+H2y+4AAACFAQAAEwAAAAAAAAAA&#10;AAAAAAAAAAAAW0NvbnRlbnRfVHlwZXNdLnhtbFBLAQItABQABgAIAAAAIQBa9CxbvwAAABUBAAAL&#10;AAAAAAAAAAAAAAAAAB8BAABfcmVscy8ucmVsc1BLAQItABQABgAIAAAAIQCbApTlxQAAANsAAAAP&#10;AAAAAAAAAAAAAAAAAAcCAABkcnMvZG93bnJldi54bWxQSwUGAAAAAAMAAwC3AAAA+Q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Csoport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<o:lock v:ext="edit" aspectratio="t"/>
                    <v:shape id="Szabadkézi sokszög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njSxwAAANsAAAAPAAAAZHJzL2Rvd25yZXYueG1sRI/Na8JA&#10;FMTvhf4Pyyv01mzsQUp0FRFse6gf9QM8PrLPJJp9m2Y3uu1f7wpCj8PM/IYZjoOpxZlaV1lW0EtS&#10;EMS51RUXCrab2csbCOeRNdaWScEvORiPHh+GmGl74W86r30hIoRdhgpK75tMSpeXZNAltiGO3sG2&#10;Bn2UbSF1i5cIN7V8TdO+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G1OeNLHAAAA2wAA&#10;AA8AAAAAAAAAAAAAAAAABwIAAGRycy9kb3ducmV2LnhtbFBLBQYAAAAAAwADALcAAAD7AgAAAAA=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Szabadkézi sokszög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JhYwgAAANsAAAAPAAAAZHJzL2Rvd25yZXYueG1sRI/RisIw&#10;FETfF/yHcAVfFk0rWKRrWkR3WZ8Uqx9waa5t2eamNFHr328EwcdhZs4wq3wwrbhR7xrLCuJZBIK4&#10;tLrhSsH59DNdgnAeWWNrmRQ8yEGejT5WmGp75yPdCl+JAGGXooLa+y6V0pU1GXQz2xEH72J7gz7I&#10;vpK6x3uAm1bOoyiRBhsOCzV2tKmp/CuuRkGx52v3veDzYXv4HMxvEpvLJlZqMh7WXyA8Df4dfrV3&#10;WkEyh+eX8ANk9g8AAP//AwBQSwECLQAUAAYACAAAACEA2+H2y+4AAACFAQAAEwAAAAAAAAAAAAAA&#10;AAAAAAAAW0NvbnRlbnRfVHlwZXNdLnhtbFBLAQItABQABgAIAAAAIQBa9CxbvwAAABUBAAALAAAA&#10;AAAAAAAAAAAAAB8BAABfcmVscy8ucmVsc1BLAQItABQABgAIAAAAIQC7gJhYwgAAANsAAAAPAAAA&#10;AAAAAAAAAAAAAAcCAABkcnMvZG93bnJldi54bWxQSwUGAAAAAAMAAwC3AAAA9gIAAAAA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Szabadkézi sokszög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t/VxQAAANsAAAAPAAAAZHJzL2Rvd25yZXYueG1sRI/NasMw&#10;EITvgb6D2EJuidwaQnCjhFBonZNpkxx63FrrH2KthCXHTp6+KhR6HGbmG2azm0wnrtT71rKCp2UC&#10;gri0uuVawfn0tliD8AFZY2eZFNzIw277MNtgpu3In3Q9hlpECPsMFTQhuExKXzZk0C+tI45eZXuD&#10;Icq+lrrHMcJNJ5+TZCUNthwXGnT02lB5OQ5GQfX+cTH5V3Vffw9jnu6LwqWuUGr+OO1fQASawn/4&#10;r33QClYp/H6JP0BufwAAAP//AwBQSwECLQAUAAYACAAAACEA2+H2y+4AAACFAQAAEwAAAAAAAAAA&#10;AAAAAAAAAAAAW0NvbnRlbnRfVHlwZXNdLnhtbFBLAQItABQABgAIAAAAIQBa9CxbvwAAABUBAAAL&#10;AAAAAAAAAAAAAAAAAB8BAABfcmVscy8ucmVsc1BLAQItABQABgAIAAAAIQBNQt/VxQAAANsAAAAP&#10;AAAAAAAAAAAAAAAAAAcCAABkcnMvZG93bnJldi54bWxQSwUGAAAAAAMAAwC3AAAA+QI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Szabadkézi sokszög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xR2wQAAANsAAAAPAAAAZHJzL2Rvd25yZXYueG1sRI9Pi8Iw&#10;FMTvC36H8ARva6JIlWoUERRZ2IP/7o/m2RSbl9JEW7/9ZmFhj8PM/IZZbXpXixe1ofKsYTJWIIgL&#10;byouNVwv+88FiBCRDdaeScObAmzWg48V5sZ3fKLXOZYiQTjkqMHG2ORShsKSwzD2DXHy7r51GJNs&#10;S2la7BLc1XKqVCYdVpwWLDa0s1Q8zk+ngb+mwXIXlMm+F7P3/HBTk/1N69Gw3y5BROrjf/ivfTQa&#10;shn8fkk/QK5/AAAA//8DAFBLAQItABQABgAIAAAAIQDb4fbL7gAAAIUBAAATAAAAAAAAAAAAAAAA&#10;AAAAAABbQ29udGVudF9UeXBlc10ueG1sUEsBAi0AFAAGAAgAAAAhAFr0LFu/AAAAFQEAAAsAAAAA&#10;AAAAAAAAAAAAHwEAAF9yZWxzLy5yZWxzUEsBAi0AFAAGAAgAAAAhAJHbFH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Szabadkézi sokszög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IBEwwAAANsAAAAPAAAAZHJzL2Rvd25yZXYueG1sRI9Lq8Iw&#10;FIT3gv8hHMGdpgpXpBrFB4K48XEVdHdojm2xOSlNrq3/3gjCXQ4z8w0znTemEE+qXG5ZwaAfgSBO&#10;rM45VXD+3fTGIJxH1lhYJgUvcjCftVtTjLWt+UjPk09FgLCLUUHmfRlL6ZKMDLq+LYmDd7eVQR9k&#10;lUpdYR3gppDDKBpJgzmHhQxLWmWUPE5/RkF5WK7r1c3t8stw3PjXZbu/pVelup1mMQHhqfH/4W97&#10;qxWMfuDzJfwAOXsDAAD//wMAUEsBAi0AFAAGAAgAAAAhANvh9svuAAAAhQEAABMAAAAAAAAAAAAA&#10;AAAAAAAAAFtDb250ZW50X1R5cGVzXS54bWxQSwECLQAUAAYACAAAACEAWvQsW78AAAAVAQAACwAA&#10;AAAAAAAAAAAAAAAfAQAAX3JlbHMvLnJlbHNQSwECLQAUAAYACAAAACEASCSARMMAAADbAAAADwAA&#10;AAAAAAAAAAAAAAAHAgAAZHJzL2Rvd25yZXYueG1sUEsFBgAAAAADAAMAtwAAAPcCAAAAAA==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Szabadkézi sokszög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JuzwQAAANsAAAAPAAAAZHJzL2Rvd25yZXYueG1sRI/NqsIw&#10;FIT3gu8QjuBOU71QpBpFBEFwcfEPdHdsjm2xOSlJ1Pr2Rrhwl8PMfMPMFq2pxZOcrywrGA0TEMS5&#10;1RUXCo6H9WACwgdkjbVlUvAmD4t5tzPDTNsX7+i5D4WIEPYZKihDaDIpfV6SQT+0DXH0btYZDFG6&#10;QmqHrwg3tRwnSSoNVhwXSmxoVVJ+3z+MgtP21zV6fFlf05/l4SztVtPuqlS/1y6nIAK14T/8195o&#10;BWkK3y/xB8j5BwAA//8DAFBLAQItABQABgAIAAAAIQDb4fbL7gAAAIUBAAATAAAAAAAAAAAAAAAA&#10;AAAAAABbQ29udGVudF9UeXBlc10ueG1sUEsBAi0AFAAGAAgAAAAhAFr0LFu/AAAAFQEAAAsAAAAA&#10;AAAAAAAAAAAAHwEAAF9yZWxzLy5yZWxzUEsBAi0AFAAGAAgAAAAhAPLQm7PBAAAA2wAAAA8AAAAA&#10;AAAAAAAAAAAABwIAAGRycy9kb3ducmV2LnhtbFBLBQYAAAAAAwADALcAAAD1AgAAAAA=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Szabadkézi sokszög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Y5IxQAAANsAAAAPAAAAZHJzL2Rvd25yZXYueG1sRI9PawIx&#10;FMTvQr9DeAVvNauILVujiH9KURC67aW3x+a5Wd28LJuoq5/eCILHYWZ+w4ynra3EiRpfOlbQ7yUg&#10;iHOnSy4U/P2u3j5A+ICssXJMCi7kYTp56Ywx1e7MP3TKQiEihH2KCkwIdSqlzw1Z9D1XE0dv5xqL&#10;IcqmkLrBc4TbSg6SZCQtlhwXDNY0N5QfsqNVMJyvj9fldqAX2ZD1/mtj+tt/o1T3tZ19ggjUhmf4&#10;0f7WCkbvcP8Sf4Cc3AAAAP//AwBQSwECLQAUAAYACAAAACEA2+H2y+4AAACFAQAAEwAAAAAAAAAA&#10;AAAAAAAAAAAAW0NvbnRlbnRfVHlwZXNdLnhtbFBLAQItABQABgAIAAAAIQBa9CxbvwAAABUBAAAL&#10;AAAAAAAAAAAAAAAAAB8BAABfcmVscy8ucmVsc1BLAQItABQABgAIAAAAIQDnFY5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Szabadkézi sokszög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Sm3wwAAANsAAAAPAAAAZHJzL2Rvd25yZXYueG1sRI/LbsJA&#10;DEX3lfiHkZHYlUkrnikDQi1IbFgQ+gFuxk2iZjxpZgjh7/ECiaV1fY+PV5ve1aqjNlSeDbyNE1DE&#10;ubcVFwa+z/vXBagQkS3WnsnAjQJs1oOXFabWX/lEXRYLJRAOKRooY2xSrUNeksMw9g2xZL++dRhl&#10;bAttW7wK3NX6PUlm2mHFcqHEhj5Lyv+yixMN3MXFZF7807abfl3OP8vDsVoaMxr22w9Qkfr4XH60&#10;D9bATGTlFwGAXt8BAAD//wMAUEsBAi0AFAAGAAgAAAAhANvh9svuAAAAhQEAABMAAAAAAAAAAAAA&#10;AAAAAAAAAFtDb250ZW50X1R5cGVzXS54bWxQSwECLQAUAAYACAAAACEAWvQsW78AAAAVAQAACwAA&#10;AAAAAAAAAAAAAAAfAQAAX3JlbHMvLnJlbHNQSwECLQAUAAYACAAAACEAsEkpt8MAAADbAAAADwAA&#10;AAAAAAAAAAAAAAAHAgAAZHJzL2Rvd25yZXYueG1sUEsFBgAAAAADAAMAtwAAAPcCAAAAAA=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Szabadkézi sokszög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67MxAAAANsAAAAPAAAAZHJzL2Rvd25yZXYueG1sRI9BawIx&#10;FITvBf9DeEIvRbP2YOtqFJGW9lKKNojeHslzd3Hzsmziuv57Uyj0OMzMN8xi1btadNSGyrOCyTgD&#10;QWy8rbhQoH/eR68gQkS2WHsmBTcKsFoOHhaYW3/lLXW7WIgE4ZCjgjLGJpcymJIchrFviJN38q3D&#10;mGRbSNviNcFdLZ+zbCodVpwWSmxoU5I57y5OAR262df3sTIvrN+03tNFf5gnpR6H/XoOIlIf/8N/&#10;7U+rYDqD3y/pB8jlHQAA//8DAFBLAQItABQABgAIAAAAIQDb4fbL7gAAAIUBAAATAAAAAAAAAAAA&#10;AAAAAAAAAABbQ29udGVudF9UeXBlc10ueG1sUEsBAi0AFAAGAAgAAAAhAFr0LFu/AAAAFQEAAAsA&#10;AAAAAAAAAAAAAAAAHwEAAF9yZWxzLy5yZWxzUEsBAi0AFAAGAAgAAAAhACn7rszEAAAA2wAAAA8A&#10;AAAAAAAAAAAAAAAABwIAAGRycy9kb3ducmV2LnhtbFBLBQYAAAAAAwADALcAAAD4AgAAAAA=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Szabadkézi sokszög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k0UwAAAANsAAAAPAAAAZHJzL2Rvd25yZXYueG1sRE9Na8Iw&#10;GL4L+w/hHexm03mY0hlFxgZehPlR8PiSvGuqzZvSxLbbr18OgseH53u5Hl0jeupC7VnBa5aDINbe&#10;1FwpOB2/pgsQISIbbDyTgl8KsF49TZZYGD/wnvpDrEQK4VCgAhtjW0gZtCWHIfMtceJ+fOcwJthV&#10;0nQ4pHDXyFmev0mHNacGiy19WNLXw80pqO0Fd+WfDljKz5PXl++zpEqpl+dx8w4i0hgf4rt7axTM&#10;0/r0Jf0AufoHAAD//wMAUEsBAi0AFAAGAAgAAAAhANvh9svuAAAAhQEAABMAAAAAAAAAAAAAAAAA&#10;AAAAAFtDb250ZW50X1R5cGVzXS54bWxQSwECLQAUAAYACAAAACEAWvQsW78AAAAVAQAACwAAAAAA&#10;AAAAAAAAAAAfAQAAX3JlbHMvLnJlbHNQSwECLQAUAAYACAAAACEAsJ5NFMAAAADbAAAADwAAAAAA&#10;AAAAAAAAAAAHAgAAZHJzL2Rvd25yZXYueG1sUEsFBgAAAAADAAMAtwAAAPQCAAAAAA==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Szabadkézi sokszög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OCnwwAAANsAAAAPAAAAZHJzL2Rvd25yZXYueG1sRI9PawIx&#10;FMTvBb9DeIK3mt0ebF2NooIg7sk/4PW5eW4WNy9hk+r67ZtCocdhZn7DzJe9bcWDutA4VpCPMxDE&#10;ldMN1wrOp+37F4gQkTW2jknBiwIsF4O3ORbaPflAj2OsRYJwKFCBidEXUobKkMUwdp44eTfXWYxJ&#10;drXUHT4T3LbyI8sm0mLDacGgp42h6n78tgrKtZk29WGfl2s58VdfXnar80Wp0bBfzUBE6uN/+K+9&#10;0wo+c/j9kn6AXPwAAAD//wMAUEsBAi0AFAAGAAgAAAAhANvh9svuAAAAhQEAABMAAAAAAAAAAAAA&#10;AAAAAAAAAFtDb250ZW50X1R5cGVzXS54bWxQSwECLQAUAAYACAAAACEAWvQsW78AAAAVAQAACwAA&#10;AAAAAAAAAAAAAAAfAQAAX3JlbHMvLnJlbHNQSwECLQAUAAYACAAAACEAnSTgp8MAAADbAAAADwAA&#10;AAAAAAAAAAAAAAAHAgAAZHJzL2Rvd25yZXYueG1sUEsFBgAAAAADAAMAtwAAAPcCAAAAAA==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39DCEE" wp14:editId="03DD85E2">
                <wp:simplePos x="0" y="0"/>
                <mc:AlternateContent>
                  <mc:Choice Requires="wp14">
                    <wp:positionH relativeFrom="page">
                      <wp14:pctPosHOffset>42000</wp14:pctPosHOffset>
                    </wp:positionH>
                  </mc:Choice>
                  <mc:Fallback>
                    <wp:positionH relativeFrom="page">
                      <wp:posOffset>3175000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17500</wp14:pctPosVOffset>
                    </wp:positionV>
                  </mc:Choice>
                  <mc:Fallback>
                    <wp:positionV relativeFrom="page">
                      <wp:posOffset>1870710</wp:posOffset>
                    </wp:positionV>
                  </mc:Fallback>
                </mc:AlternateContent>
                <wp:extent cx="3394710" cy="1145540"/>
                <wp:effectExtent l="0" t="0" r="0" b="0"/>
                <wp:wrapNone/>
                <wp:docPr id="448" name="Szövegdoboz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94710" cy="1145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DAC2ED" w14:textId="3D5E42D5" w:rsidR="00A00E36" w:rsidRDefault="00A00E36" w:rsidP="00A00E36">
                            <w:pPr>
                              <w:pStyle w:val="Nincstrkz"/>
                              <w:rPr>
                                <w:rFonts w:asciiTheme="majorHAnsi" w:eastAsiaTheme="majorEastAsia" w:hAnsiTheme="majorHAnsi"/>
                                <w:color w:val="262626" w:themeColor="text1" w:themeTint="D9"/>
                                <w:sz w:val="72"/>
                              </w:rPr>
                            </w:pPr>
                            <w:r>
                              <w:rPr>
                                <w:rFonts w:asciiTheme="majorHAnsi" w:eastAsiaTheme="majorEastAsia" w:hAnsiTheme="majorHAnsi"/>
                                <w:color w:val="262626" w:themeColor="text1" w:themeTint="D9"/>
                                <w:sz w:val="72"/>
                                <w:szCs w:val="72"/>
                              </w:rPr>
                              <w:t>Projektmunka III.</w:t>
                            </w:r>
                          </w:p>
                          <w:p w14:paraId="2874A2F7" w14:textId="287AFC2B" w:rsidR="00A00E36" w:rsidRPr="002223AB" w:rsidRDefault="00A00E36" w:rsidP="00A00E36">
                            <w:pPr>
                              <w:spacing w:before="120"/>
                              <w:rPr>
                                <w:i/>
                                <w:i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04040" w:themeColor="text1" w:themeTint="BF"/>
                                <w:sz w:val="36"/>
                                <w:szCs w:val="36"/>
                              </w:rPr>
                              <w:t>Dokumentáció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39DCEE" id="_x0000_t202" coordsize="21600,21600" o:spt="202" path="m,l,21600r21600,l21600,xe">
                <v:stroke joinstyle="miter"/>
                <v:path gradientshapeok="t" o:connecttype="rect"/>
              </v:shapetype>
              <v:shape id="Szövegdoboz 448" o:spid="_x0000_s1055" type="#_x0000_t202" style="position:absolute;margin-left:0;margin-top:0;width:267.3pt;height:90.2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2ICkQIAAHsFAAAOAAAAZHJzL2Uyb0RvYy54bWysVM1u2zAMvg/YOwi6L47btNuMOkWWosOA&#10;oC2WDj0rspQYlURNUmKnD9YX2IuNku2k6HbpsItMix8p/nzkxWWrFdkJ52swJc1HY0qE4VDVZl3S&#10;H/fXHz5R4gMzFVNgREn3wtPL6ft3F40txAlsQFXCEXRifNHYkm5CsEWWeb4RmvkRWGFQKcFpFvDX&#10;rbPKsQa9a5WdjMfnWQOusg648B5vrzolnSb/UgoebqX0IhBVUowtpNOlcxXPbHrBirVjdlPzPgz2&#10;D1FoVht89ODqigVGtq7+w5WuuQMPMow46AykrLlIOWA2+fhVNssNsyLlgsXx9lAm///c8pvdnSN1&#10;VdLJBFtlmMYmLZ9+Pe/EuoIVPJF4j1VqrC8QvLQID+0XaLHbKWNvF8AfPUKyF5jOwCM6VqWVTscv&#10;5kvQEBuxPxRftIFwvDw9/Tz5mKOKoy7PJ2dnk9Se7GhunQ9fBWgShZI67G4Kge0WPsQAWDFA4msG&#10;rmulUoeVIU1Jz0/PxsngoEELZSJWJK70bmIeXehJCnslIkaZ70JirVIG8SKxVMyVIzuG/GKcCxPy&#10;WK3kF9ERJTGItxj2+GNUbzHu8hheBhMOxro24LqOxeE6hl09DiHLDt930nd5xxKEdtUmkiRkvFlB&#10;tUcmOOgmylt+XWNTFsyHO+ZwhLCRuBbCLR5SARYfeomSDbinv91HPDIbtZQ0OJIl9T+3zAlK1DeD&#10;nI/zOwhuEFaDYLZ6DtiFHBeO5UlEAxfUIEoH+gG3xSy+gipmOL5V0jCI89AtBtw2XMxmCYRTallY&#10;mKXlA+Ejxe7bB+Zsz8OAFL6BYVhZ8YqOHTbxxc62AUmZuHqsYl9vnPBEnH4bxRXy8j+hjjtz+hsA&#10;AP//AwBQSwMEFAAGAAgAAAAhALSlbr7ZAAAABQEAAA8AAABkcnMvZG93bnJldi54bWxMj8FOwzAQ&#10;RO9I/IO1SL1RpzStojROBUg9cqD0A+x4G0fE6xC7Tfr3LFzgMtJqRjNvq/3se3HFMXaBFKyWGQik&#10;JtiOWgWnj8NjASImTVb3gVDBDSPs6/u7Spc2TPSO12NqBZdQLLUCl9JQShkbh17HZRiQ2DuH0evE&#10;59hKO+qJy30vn7JsK73uiBecHvDVYfN5vHgFbya36+LLrNrD9GKtSYXb+EapxcP8vAORcE5/YfjB&#10;Z3SomcmEC9koegX8SPpV9jbrfAvCcKjIcpB1Jf/T198AAAD//wMAUEsBAi0AFAAGAAgAAAAhALaD&#10;OJL+AAAA4QEAABMAAAAAAAAAAAAAAAAAAAAAAFtDb250ZW50X1R5cGVzXS54bWxQSwECLQAUAAYA&#10;CAAAACEAOP0h/9YAAACUAQAACwAAAAAAAAAAAAAAAAAvAQAAX3JlbHMvLnJlbHNQSwECLQAUAAYA&#10;CAAAACEAbudiApECAAB7BQAADgAAAAAAAAAAAAAAAAAuAgAAZHJzL2Uyb0RvYy54bWxQSwECLQAU&#10;AAYACAAAACEAtKVuvtkAAAAFAQAADwAAAAAAAAAAAAAAAADrBAAAZHJzL2Rvd25yZXYueG1sUEsF&#10;BgAAAAAEAAQA8wAAAPEFAAAAAA==&#10;" filled="f" stroked="f" strokeweight=".5pt">
                <v:textbox style="mso-fit-shape-to-text:t" inset="0,0,0,0">
                  <w:txbxContent>
                    <w:p w14:paraId="09DAC2ED" w14:textId="3D5E42D5" w:rsidR="00A00E36" w:rsidRDefault="00A00E36" w:rsidP="00A00E36">
                      <w:pPr>
                        <w:pStyle w:val="Nincstrkz"/>
                        <w:rPr>
                          <w:rFonts w:asciiTheme="majorHAnsi" w:eastAsiaTheme="majorEastAsia" w:hAnsiTheme="majorHAnsi"/>
                          <w:color w:val="262626" w:themeColor="text1" w:themeTint="D9"/>
                          <w:sz w:val="72"/>
                        </w:rPr>
                      </w:pPr>
                      <w:r>
                        <w:rPr>
                          <w:rFonts w:asciiTheme="majorHAnsi" w:eastAsiaTheme="majorEastAsia" w:hAnsiTheme="majorHAnsi"/>
                          <w:color w:val="262626" w:themeColor="text1" w:themeTint="D9"/>
                          <w:sz w:val="72"/>
                          <w:szCs w:val="72"/>
                        </w:rPr>
                        <w:t>Projektmunka III.</w:t>
                      </w:r>
                    </w:p>
                    <w:p w14:paraId="2874A2F7" w14:textId="287AFC2B" w:rsidR="00A00E36" w:rsidRPr="002223AB" w:rsidRDefault="00A00E36" w:rsidP="00A00E36">
                      <w:pPr>
                        <w:spacing w:before="120"/>
                        <w:rPr>
                          <w:i/>
                          <w:iCs/>
                          <w:color w:val="404040" w:themeColor="text1" w:themeTint="BF"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iCs/>
                          <w:color w:val="404040" w:themeColor="text1" w:themeTint="BF"/>
                          <w:sz w:val="36"/>
                          <w:szCs w:val="36"/>
                        </w:rPr>
                        <w:t>Dokumentáció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F7974F7" w14:textId="5D760D95" w:rsidR="00362BAE" w:rsidRPr="00362BAE" w:rsidRDefault="00A00E36" w:rsidP="00362BAE">
      <w:pPr>
        <w:rPr>
          <w:rFonts w:ascii="Cambria" w:hAnsi="Cambria"/>
          <w:color w:val="17365D"/>
          <w:sz w:val="3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65E666" wp14:editId="3444B2D8">
                <wp:simplePos x="0" y="0"/>
                <wp:positionH relativeFrom="margin">
                  <wp:posOffset>1162050</wp:posOffset>
                </wp:positionH>
                <wp:positionV relativeFrom="margin">
                  <wp:posOffset>3390900</wp:posOffset>
                </wp:positionV>
                <wp:extent cx="4152900" cy="1336040"/>
                <wp:effectExtent l="0" t="0" r="0" b="10160"/>
                <wp:wrapSquare wrapText="bothSides"/>
                <wp:docPr id="72" name="Szövegdoboz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52900" cy="1336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97D79D" w14:textId="77777777" w:rsidR="00A00E36" w:rsidRDefault="00A00E36" w:rsidP="00A00E36">
                            <w:pPr>
                              <w:pStyle w:val="Nincstrkz"/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4472C4" w:themeColor="accent1"/>
                                <w:sz w:val="96"/>
                                <w:szCs w:val="96"/>
                              </w:rPr>
                              <w:t>Szalai Gergő</w:t>
                            </w:r>
                          </w:p>
                          <w:p w14:paraId="083773EF" w14:textId="77777777" w:rsidR="00A00E36" w:rsidRDefault="00A00E36" w:rsidP="00A00E36">
                            <w:pPr>
                              <w:pStyle w:val="Nincstrkz"/>
                              <w:spacing w:before="0"/>
                              <w:rPr>
                                <w:caps/>
                                <w:color w:val="595959" w:themeColor="text1" w:themeTint="A6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aps/>
                                <w:color w:val="595959" w:themeColor="text1" w:themeTint="A6"/>
                                <w:sz w:val="40"/>
                                <w:szCs w:val="40"/>
                              </w:rPr>
                              <w:t>LJS2ZQ</w:t>
                            </w:r>
                          </w:p>
                          <w:p w14:paraId="52675FC1" w14:textId="77777777" w:rsidR="00A00E36" w:rsidRPr="00052437" w:rsidRDefault="00A00E36" w:rsidP="00A00E36">
                            <w:pPr>
                              <w:pStyle w:val="Nincstrkz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aps/>
                                <w:color w:val="595959" w:themeColor="text1" w:themeTint="A6"/>
                              </w:rPr>
                              <w:t>szerg97@gmail.com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5E666" id="Szövegdoboz 32" o:spid="_x0000_s1056" type="#_x0000_t202" style="position:absolute;margin-left:91.5pt;margin-top:267pt;width:327pt;height:105.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gEkkgIAAHkFAAAOAAAAZHJzL2Uyb0RvYy54bWysVM1u2zAMvg/YOwi6r3aSttuMOEXWosOA&#10;oC2WDj0rspQYlURNUmKnD9YX2IuNku2k6HbpsItMix8p/nzk9KLViuyE8zWYko5OckqE4VDVZl3S&#10;H/fXHz5R4gMzFVNgREn3wtOL2ft308YWYgwbUJVwBJ0YXzS2pJsQbJFlnm+EZv4ErDColOA0C/jr&#10;1lnlWIPetcrGeX6eNeAq64AL7/H2qlPSWfIvpeDhVkovAlElxdhCOl06V/HMZlNWrB2zm5r3YbB/&#10;iEKz2uCjB1dXLDCydfUfrnTNHXiQ4YSDzkDKmouUA2Yzyl9ls9wwK1IuWBxvD2Xy/88tv9ndOVJX&#10;Jf04psQwjT1aPv163ol1BSt4IpNxrFFjfYHQpUVwaL9Ai71O+Xq7AP7oEZK9wHQGHtGxJq10On4x&#10;W4KG2Ib9ofSiDYTj5enobPw5RxVH3WgyOc9PU3Oyo7l1PnwVoEkUSuqwtykEtlv4EANgxQCJrxm4&#10;rpVK/VWGNCU9n5zlyeCgQQtlIlYkpvRuYh5d6EkKeyUiRpnvQmKlUgbxInFUXCpHdgzZxTgXJoxi&#10;tZJfREeUxCDeYtjjj1G9xbjLY3gZTDgY69qA6zoWR+sYdvU4hCw7fN9J3+UdSxDaVZsocqDCCqo9&#10;MsFBN0/e8usam7JgPtwxhwOEjcSlEG7xkAqw+NBLlGzAPf3tPuKR16ilpMGBLKn/uWVOUKK+GWR8&#10;nN5BcIOwGgSz1ZeAXRjhurE8iWjgghpE6UA/4K6Yx1dQxQzHt0q6GsTL0K0F3DVczOcJhDNqWViY&#10;peUD4SPF7tsH5mzPw4AUvoFhVFnxio4dNvHFzrcBSZm4GuvaVbGvN853Ik6/i+ICefmfUMeNOfsN&#10;AAD//wMAUEsDBBQABgAIAAAAIQBL15XB3gAAAAsBAAAPAAAAZHJzL2Rvd25yZXYueG1sTI/BTsMw&#10;EETvSPyDtUjcqANJSRTiVAgJCYkTpQe4ufE2CY3Xke3W4e9ZTnCb0Y5m3zSbxU7ijD6MjhTcrjIQ&#10;SJ0zI/UKdu/PNxWIEDUZPTlCBd8YYNNeXjS6Ni7RG563sRdcQqHWCoYY51rK0A1odVi5GYlvB+et&#10;jmx9L43XicvtJO+y7F5aPRJ/GPSMTwN2x+3JKqB4yM1unZA+Xl/69DWVx/Tplbq+Wh4fQERc4l8Y&#10;fvEZHVpm2rsTmSAm9lXOW6KCdV6w4ESVlyz2CsqiKEC2jfy/of0BAAD//wMAUEsBAi0AFAAGAAgA&#10;AAAhALaDOJL+AAAA4QEAABMAAAAAAAAAAAAAAAAAAAAAAFtDb250ZW50X1R5cGVzXS54bWxQSwEC&#10;LQAUAAYACAAAACEAOP0h/9YAAACUAQAACwAAAAAAAAAAAAAAAAAvAQAAX3JlbHMvLnJlbHNQSwEC&#10;LQAUAAYACAAAACEA+m4BJJICAAB5BQAADgAAAAAAAAAAAAAAAAAuAgAAZHJzL2Uyb0RvYy54bWxQ&#10;SwECLQAUAAYACAAAACEAS9eVwd4AAAALAQAADwAAAAAAAAAAAAAAAADsBAAAZHJzL2Rvd25yZXYu&#10;eG1sUEsFBgAAAAAEAAQA8wAAAPcFAAAAAA==&#10;" filled="f" stroked="f" strokeweight=".5pt">
                <v:textbox style="mso-fit-shape-to-text:t" inset="0,0,0,0">
                  <w:txbxContent>
                    <w:p w14:paraId="1C97D79D" w14:textId="77777777" w:rsidR="00A00E36" w:rsidRDefault="00A00E36" w:rsidP="00A00E36">
                      <w:pPr>
                        <w:pStyle w:val="Nincstrkz"/>
                        <w:rPr>
                          <w:color w:val="4472C4" w:themeColor="accent1"/>
                          <w:sz w:val="26"/>
                          <w:szCs w:val="26"/>
                        </w:rPr>
                      </w:pPr>
                      <w:r>
                        <w:rPr>
                          <w:color w:val="4472C4" w:themeColor="accent1"/>
                          <w:sz w:val="96"/>
                          <w:szCs w:val="96"/>
                        </w:rPr>
                        <w:t>Szalai Gergő</w:t>
                      </w:r>
                    </w:p>
                    <w:p w14:paraId="083773EF" w14:textId="77777777" w:rsidR="00A00E36" w:rsidRDefault="00A00E36" w:rsidP="00A00E36">
                      <w:pPr>
                        <w:pStyle w:val="Nincstrkz"/>
                        <w:spacing w:before="0"/>
                        <w:rPr>
                          <w:caps/>
                          <w:color w:val="595959" w:themeColor="text1" w:themeTint="A6"/>
                          <w:sz w:val="40"/>
                          <w:szCs w:val="40"/>
                        </w:rPr>
                      </w:pPr>
                      <w:r>
                        <w:rPr>
                          <w:caps/>
                          <w:color w:val="595959" w:themeColor="text1" w:themeTint="A6"/>
                          <w:sz w:val="40"/>
                          <w:szCs w:val="40"/>
                        </w:rPr>
                        <w:t>LJS2ZQ</w:t>
                      </w:r>
                    </w:p>
                    <w:p w14:paraId="52675FC1" w14:textId="77777777" w:rsidR="00A00E36" w:rsidRPr="00052437" w:rsidRDefault="00A00E36" w:rsidP="00A00E36">
                      <w:pPr>
                        <w:pStyle w:val="Nincstrkz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aps/>
                          <w:color w:val="595959" w:themeColor="text1" w:themeTint="A6"/>
                        </w:rPr>
                        <w:t>szerg97@gmail.com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ascii="Cambria" w:hAnsi="Cambria"/>
          <w:color w:val="17365D"/>
          <w:sz w:val="3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279966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3E67E7" w14:textId="3098A066" w:rsidR="000A05F8" w:rsidRDefault="000A05F8">
          <w:pPr>
            <w:pStyle w:val="Tartalomjegyzkcmsora"/>
          </w:pPr>
          <w:r>
            <w:t>Tartalom</w:t>
          </w:r>
        </w:p>
        <w:p w14:paraId="252117B3" w14:textId="017430F0" w:rsidR="00BE6E98" w:rsidRDefault="000A05F8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446990" w:history="1">
            <w:r w:rsidR="00BE6E98" w:rsidRPr="00063CE3">
              <w:rPr>
                <w:rStyle w:val="Hiperhivatkozs"/>
                <w:noProof/>
              </w:rPr>
              <w:t>1.</w:t>
            </w:r>
            <w:r w:rsidR="00BE6E98">
              <w:rPr>
                <w:rFonts w:eastAsiaTheme="minorEastAsia"/>
                <w:noProof/>
                <w:lang w:eastAsia="hu-HU"/>
              </w:rPr>
              <w:tab/>
            </w:r>
            <w:r w:rsidR="00BE6E98" w:rsidRPr="00063CE3">
              <w:rPr>
                <w:rStyle w:val="Hiperhivatkozs"/>
                <w:noProof/>
              </w:rPr>
              <w:t>Feladat (Batch)</w:t>
            </w:r>
            <w:r w:rsidR="00BE6E98">
              <w:rPr>
                <w:noProof/>
                <w:webHidden/>
              </w:rPr>
              <w:tab/>
            </w:r>
            <w:r w:rsidR="00BE6E98">
              <w:rPr>
                <w:noProof/>
                <w:webHidden/>
              </w:rPr>
              <w:fldChar w:fldCharType="begin"/>
            </w:r>
            <w:r w:rsidR="00BE6E98">
              <w:rPr>
                <w:noProof/>
                <w:webHidden/>
              </w:rPr>
              <w:instrText xml:space="preserve"> PAGEREF _Toc89446990 \h </w:instrText>
            </w:r>
            <w:r w:rsidR="00BE6E98">
              <w:rPr>
                <w:noProof/>
                <w:webHidden/>
              </w:rPr>
            </w:r>
            <w:r w:rsidR="00BE6E98">
              <w:rPr>
                <w:noProof/>
                <w:webHidden/>
              </w:rPr>
              <w:fldChar w:fldCharType="separate"/>
            </w:r>
            <w:r w:rsidR="00BE6E98">
              <w:rPr>
                <w:noProof/>
                <w:webHidden/>
              </w:rPr>
              <w:t>3</w:t>
            </w:r>
            <w:r w:rsidR="00BE6E98">
              <w:rPr>
                <w:noProof/>
                <w:webHidden/>
              </w:rPr>
              <w:fldChar w:fldCharType="end"/>
            </w:r>
          </w:hyperlink>
        </w:p>
        <w:p w14:paraId="0196F537" w14:textId="22001C86" w:rsidR="00BE6E98" w:rsidRDefault="00BE6E98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446991" w:history="1">
            <w:r w:rsidRPr="00063CE3">
              <w:rPr>
                <w:rStyle w:val="Hiperhivatkozs"/>
                <w:noProof/>
              </w:rPr>
              <w:t>1.1.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63CE3">
              <w:rPr>
                <w:rStyle w:val="Hiperhivatkozs"/>
                <w:noProof/>
              </w:rPr>
              <w:t>Source (Scala)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_Toc89446991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9E186" w14:textId="40EA972B" w:rsidR="00BE6E98" w:rsidRDefault="00BE6E98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446992" w:history="1">
            <w:r w:rsidRPr="00063CE3">
              <w:rPr>
                <w:rStyle w:val="Hiperhivatkozs"/>
                <w:noProof/>
              </w:rPr>
              <w:t>1.2.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63CE3">
              <w:rPr>
                <w:rStyle w:val="Hiperhivatkozs"/>
                <w:noProof/>
              </w:rPr>
              <w:t>Producer (Python)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_Toc89446992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DA169" w14:textId="0E215691" w:rsidR="00BE6E98" w:rsidRDefault="00BE6E98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446993" w:history="1">
            <w:r w:rsidRPr="00063CE3">
              <w:rPr>
                <w:rStyle w:val="Hiperhivatkozs"/>
                <w:noProof/>
              </w:rPr>
              <w:t>1.3.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63CE3">
              <w:rPr>
                <w:rStyle w:val="Hiperhivatkozs"/>
                <w:noProof/>
              </w:rPr>
              <w:t>Consumer (Python)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_Toc89446993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5DBF4" w14:textId="7542B86E" w:rsidR="00BE6E98" w:rsidRDefault="00BE6E98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446994" w:history="1">
            <w:r w:rsidRPr="00063CE3">
              <w:rPr>
                <w:rStyle w:val="Hiperhivatkozs"/>
                <w:noProof/>
              </w:rPr>
              <w:t>1.4.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63CE3">
              <w:rPr>
                <w:rStyle w:val="Hiperhivatkozs"/>
                <w:noProof/>
              </w:rPr>
              <w:t>Data_process (Scala)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_Toc89446994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3CE35" w14:textId="01BA4CB1" w:rsidR="00BE6E98" w:rsidRDefault="00BE6E98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446995" w:history="1">
            <w:r w:rsidRPr="00063CE3">
              <w:rPr>
                <w:rStyle w:val="Hiperhivatkozs"/>
                <w:noProof/>
              </w:rPr>
              <w:t>1.5.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63CE3">
              <w:rPr>
                <w:rStyle w:val="Hiperhivatkozs"/>
                <w:noProof/>
              </w:rPr>
              <w:t>Data_viewer (Scala)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_Toc89446995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AB00B" w14:textId="14FECAAE" w:rsidR="00BE6E98" w:rsidRDefault="00BE6E98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446996" w:history="1">
            <w:r w:rsidRPr="00063CE3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63CE3">
              <w:rPr>
                <w:rStyle w:val="Hiperhivatkozs"/>
                <w:noProof/>
              </w:rPr>
              <w:t>Feladat (Streaming)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_Toc89446996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05DB5" w14:textId="353E04A1" w:rsidR="00BE6E98" w:rsidRDefault="00BE6E98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446997" w:history="1">
            <w:r w:rsidRPr="00063CE3">
              <w:rPr>
                <w:rStyle w:val="Hiperhivatkozs"/>
                <w:noProof/>
              </w:rPr>
              <w:t>2.1.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63CE3">
              <w:rPr>
                <w:rStyle w:val="Hiperhivatkozs"/>
                <w:noProof/>
              </w:rPr>
              <w:t>Producer (Python)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_Toc89446997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795B7" w14:textId="41FE7F08" w:rsidR="00BE6E98" w:rsidRDefault="00BE6E98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446998" w:history="1">
            <w:r w:rsidRPr="00063CE3">
              <w:rPr>
                <w:rStyle w:val="Hiperhivatkozs"/>
                <w:noProof/>
              </w:rPr>
              <w:t>2.2.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63CE3">
              <w:rPr>
                <w:rStyle w:val="Hiperhivatkozs"/>
                <w:noProof/>
              </w:rPr>
              <w:t>Consumer (Python)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_Toc89446998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7405B" w14:textId="0B1D1EA5" w:rsidR="00BE6E98" w:rsidRDefault="00BE6E98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446999" w:history="1">
            <w:r w:rsidRPr="00063CE3">
              <w:rPr>
                <w:rStyle w:val="Hiperhivatkozs"/>
                <w:noProof/>
              </w:rPr>
              <w:t>2.3.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63CE3">
              <w:rPr>
                <w:rStyle w:val="Hiperhivatkozs"/>
                <w:noProof/>
              </w:rPr>
              <w:t>Realtime_process (Scala)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_Toc89446999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CC9B5" w14:textId="134039F9" w:rsidR="00BE6E98" w:rsidRDefault="00BE6E98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447000" w:history="1">
            <w:r w:rsidRPr="00063CE3">
              <w:rPr>
                <w:rStyle w:val="Hiperhivatkozs"/>
                <w:noProof/>
              </w:rPr>
              <w:t>2.4.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63CE3">
              <w:rPr>
                <w:rStyle w:val="Hiperhivatkozs"/>
                <w:noProof/>
              </w:rPr>
              <w:t>Data_viewer (Scala)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_Toc89447000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31F1C" w14:textId="5A41A934" w:rsidR="00BE6E98" w:rsidRDefault="00BE6E98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447001" w:history="1">
            <w:r w:rsidRPr="00063CE3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63CE3">
              <w:rPr>
                <w:rStyle w:val="Hiperhivatkozs"/>
                <w:noProof/>
              </w:rPr>
              <w:t>Feladat (AVRO)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_Toc89447001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D66D7" w14:textId="5E06A703" w:rsidR="00BE6E98" w:rsidRDefault="00BE6E98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447002" w:history="1">
            <w:r w:rsidRPr="00063CE3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063CE3">
              <w:rPr>
                <w:rStyle w:val="Hiperhivatkozs"/>
                <w:noProof/>
              </w:rPr>
              <w:t>Github li</w:t>
            </w:r>
            <w:r w:rsidRPr="00063CE3">
              <w:rPr>
                <w:rStyle w:val="Hiperhivatkozs"/>
                <w:noProof/>
              </w:rPr>
              <w:t>n</w:t>
            </w:r>
            <w:r w:rsidRPr="00063CE3">
              <w:rPr>
                <w:rStyle w:val="Hiperhivatkozs"/>
                <w:noProof/>
              </w:rPr>
              <w:t>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_Toc89447002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FF922" w14:textId="6BAF0EA2" w:rsidR="000A05F8" w:rsidRDefault="000A05F8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2BE1CF6" w14:textId="77920BEA" w:rsidR="00362BAE" w:rsidRDefault="00362BAE">
      <w:r>
        <w:br w:type="page"/>
      </w:r>
    </w:p>
    <w:p w14:paraId="62A651C7" w14:textId="578CC9C1" w:rsidR="0098030B" w:rsidRDefault="009A6D13" w:rsidP="00BF36E6">
      <w:pPr>
        <w:pStyle w:val="Cmsor1"/>
        <w:numPr>
          <w:ilvl w:val="0"/>
          <w:numId w:val="4"/>
        </w:numPr>
        <w:spacing w:after="240"/>
        <w:ind w:left="714" w:hanging="357"/>
      </w:pPr>
      <w:bookmarkStart w:id="0" w:name="_Toc89285474"/>
      <w:bookmarkStart w:id="1" w:name="_Toc89446990"/>
      <w:r>
        <w:lastRenderedPageBreak/>
        <w:t>Feladat (Batch)</w:t>
      </w:r>
      <w:bookmarkEnd w:id="0"/>
      <w:bookmarkEnd w:id="1"/>
    </w:p>
    <w:p w14:paraId="7B85C1E7" w14:textId="1EEBE31F" w:rsidR="00D84FD1" w:rsidRDefault="00D84FD1" w:rsidP="00D84FD1">
      <w:pPr>
        <w:jc w:val="both"/>
      </w:pPr>
      <w:r w:rsidRPr="00D84FD1">
        <w:t>A hallgató létrehoz a saját projektjében egy nagy méretű relációs táblában egy új oszlopot. Ebbe generál idő adatokat 0 és 12 óra időpillanatok között. Ez szolgál majd a batch adatok betöltéséhez. Ütemezett/batch alapú betöltéssel ezt lementi egy relációs táblába (</w:t>
      </w:r>
      <w:proofErr w:type="spellStart"/>
      <w:r w:rsidRPr="00D84FD1">
        <w:t>MySQL</w:t>
      </w:r>
      <w:proofErr w:type="spellEnd"/>
      <w:r w:rsidRPr="00D84FD1">
        <w:t xml:space="preserve"> / </w:t>
      </w:r>
      <w:proofErr w:type="spellStart"/>
      <w:r w:rsidRPr="00D84FD1">
        <w:t>PostgreSQL</w:t>
      </w:r>
      <w:proofErr w:type="spellEnd"/>
      <w:r w:rsidRPr="00D84FD1">
        <w:t xml:space="preserve">), ami a JDBC-vel van hozzákötve a </w:t>
      </w:r>
      <w:proofErr w:type="spellStart"/>
      <w:r w:rsidRPr="00D84FD1">
        <w:t>Databricks-hez</w:t>
      </w:r>
      <w:proofErr w:type="spellEnd"/>
      <w:r w:rsidRPr="00D84FD1">
        <w:t>.</w:t>
      </w:r>
    </w:p>
    <w:p w14:paraId="5A74E252" w14:textId="112C69A6" w:rsidR="006C086B" w:rsidRDefault="006C086B" w:rsidP="00D84FD1">
      <w:pPr>
        <w:jc w:val="both"/>
      </w:pPr>
      <w:r>
        <w:t>A feladat megoldásához több Notebookot is létrehoztam.</w:t>
      </w:r>
    </w:p>
    <w:p w14:paraId="6FDDC524" w14:textId="58100A61" w:rsidR="006C086B" w:rsidRDefault="006C086B" w:rsidP="00160C88">
      <w:pPr>
        <w:pStyle w:val="Cmsor2"/>
        <w:numPr>
          <w:ilvl w:val="1"/>
          <w:numId w:val="4"/>
        </w:numPr>
        <w:spacing w:after="240"/>
      </w:pPr>
      <w:bookmarkStart w:id="2" w:name="_Toc89285475"/>
      <w:bookmarkStart w:id="3" w:name="_Toc89446991"/>
      <w:proofErr w:type="spellStart"/>
      <w:r>
        <w:t>Source</w:t>
      </w:r>
      <w:proofErr w:type="spellEnd"/>
      <w:r w:rsidR="002F6C19">
        <w:t xml:space="preserve"> (Scala)</w:t>
      </w:r>
      <w:bookmarkEnd w:id="2"/>
      <w:bookmarkEnd w:id="3"/>
    </w:p>
    <w:p w14:paraId="692B809E" w14:textId="53F073CD" w:rsidR="00D84FD1" w:rsidRDefault="00481BBD" w:rsidP="00D84FD1">
      <w:pPr>
        <w:jc w:val="both"/>
      </w:pPr>
      <w:r>
        <w:t>Létrehozok egy relációs táblát, amelyben egyetlen „</w:t>
      </w:r>
      <w:proofErr w:type="spellStart"/>
      <w:r>
        <w:t>time</w:t>
      </w:r>
      <w:proofErr w:type="spellEnd"/>
      <w:r>
        <w:t>”, szöveges típusú oszlop van</w:t>
      </w:r>
      <w:r w:rsidR="00BD1E22">
        <w:t>, valamint importálom a megfelelő névtereket.</w:t>
      </w:r>
    </w:p>
    <w:p w14:paraId="2BC4005A" w14:textId="7632972C" w:rsidR="00BD1E22" w:rsidRDefault="008F35CC" w:rsidP="00D84FD1">
      <w:pPr>
        <w:jc w:val="both"/>
      </w:pPr>
      <w:r>
        <w:rPr>
          <w:noProof/>
        </w:rPr>
        <w:drawing>
          <wp:inline distT="0" distB="0" distL="0" distR="0" wp14:anchorId="259C74F5" wp14:editId="5402458A">
            <wp:extent cx="5762625" cy="3829050"/>
            <wp:effectExtent l="0" t="0" r="9525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136DB" w14:textId="449FE1A6" w:rsidR="00481BBD" w:rsidRDefault="005504EF" w:rsidP="00D84FD1">
      <w:pPr>
        <w:jc w:val="both"/>
      </w:pPr>
      <w:r>
        <w:t>Az így kapott táblát</w:t>
      </w:r>
      <w:r w:rsidR="006C086B">
        <w:t xml:space="preserve"> egy ciklusban</w:t>
      </w:r>
      <w:r>
        <w:t xml:space="preserve"> feltöltöm 0-12-ig időkkel.</w:t>
      </w:r>
    </w:p>
    <w:p w14:paraId="65620D62" w14:textId="3559D76A" w:rsidR="005504EF" w:rsidRDefault="008F35CC" w:rsidP="00D84FD1">
      <w:pPr>
        <w:jc w:val="both"/>
      </w:pPr>
      <w:r>
        <w:rPr>
          <w:noProof/>
        </w:rPr>
        <w:drawing>
          <wp:inline distT="0" distB="0" distL="0" distR="0" wp14:anchorId="61CACA2C" wp14:editId="679E0CB1">
            <wp:extent cx="5743575" cy="2095500"/>
            <wp:effectExtent l="0" t="0" r="9525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FD2A" w14:textId="62D072BE" w:rsidR="005504EF" w:rsidRDefault="008F35CC" w:rsidP="00D84FD1">
      <w:pPr>
        <w:jc w:val="both"/>
      </w:pPr>
      <w:r>
        <w:rPr>
          <w:noProof/>
        </w:rPr>
        <w:lastRenderedPageBreak/>
        <w:drawing>
          <wp:inline distT="0" distB="0" distL="0" distR="0" wp14:anchorId="1D78B45B" wp14:editId="3A5826AC">
            <wp:extent cx="5372100" cy="3495675"/>
            <wp:effectExtent l="0" t="0" r="0" b="952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53F93" w14:textId="05CC3B47" w:rsidR="00481BBD" w:rsidRDefault="00176AEA" w:rsidP="00160C88">
      <w:pPr>
        <w:pStyle w:val="Cmsor2"/>
        <w:numPr>
          <w:ilvl w:val="1"/>
          <w:numId w:val="4"/>
        </w:numPr>
        <w:spacing w:after="240"/>
      </w:pPr>
      <w:bookmarkStart w:id="4" w:name="_Toc89285476"/>
      <w:bookmarkStart w:id="5" w:name="_Toc89446992"/>
      <w:r>
        <w:t>Producer (Python)</w:t>
      </w:r>
      <w:bookmarkEnd w:id="4"/>
      <w:bookmarkEnd w:id="5"/>
    </w:p>
    <w:p w14:paraId="6F6CB010" w14:textId="2F03FC34" w:rsidR="005504EF" w:rsidRDefault="003657ED" w:rsidP="00D84FD1">
      <w:pPr>
        <w:jc w:val="both"/>
      </w:pPr>
      <w:r>
        <w:t>Kafka Producer segítségével</w:t>
      </w:r>
      <w:r w:rsidR="00CD7B7D">
        <w:t>,</w:t>
      </w:r>
      <w:r>
        <w:t xml:space="preserve"> topicon keresztül szór</w:t>
      </w:r>
      <w:r w:rsidR="00B83A8F">
        <w:t>om</w:t>
      </w:r>
      <w:r>
        <w:t xml:space="preserve"> az adatokat. </w:t>
      </w:r>
      <w:r w:rsidR="00B83A8F">
        <w:t>Feltelepítem a szükséges függőségeket, majd importálom a megfelelő névtereket.</w:t>
      </w:r>
    </w:p>
    <w:p w14:paraId="1CF259AB" w14:textId="5ADA268F" w:rsidR="003657ED" w:rsidRDefault="003657ED" w:rsidP="00D84FD1">
      <w:pPr>
        <w:jc w:val="both"/>
      </w:pPr>
      <w:r>
        <w:rPr>
          <w:noProof/>
        </w:rPr>
        <w:drawing>
          <wp:inline distT="0" distB="0" distL="0" distR="0" wp14:anchorId="3AE68814" wp14:editId="1E41BC1B">
            <wp:extent cx="2000250" cy="632381"/>
            <wp:effectExtent l="0" t="0" r="0" b="0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0177" cy="64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121D" w14:textId="67D4C62E" w:rsidR="003657ED" w:rsidRDefault="00F30C82" w:rsidP="00D84FD1">
      <w:pPr>
        <w:jc w:val="both"/>
      </w:pPr>
      <w:r>
        <w:rPr>
          <w:noProof/>
        </w:rPr>
        <w:drawing>
          <wp:inline distT="0" distB="0" distL="0" distR="0" wp14:anchorId="68C3AEDF" wp14:editId="401AFD40">
            <wp:extent cx="5760720" cy="3482340"/>
            <wp:effectExtent l="0" t="0" r="0" b="3810"/>
            <wp:docPr id="17" name="Kép 17" descr="A képen szöveg, képernyőkép, monitor, ezüs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, képernyőkép, monitor, ezüst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CB3C" w14:textId="4417A791" w:rsidR="00481BBD" w:rsidRDefault="00F30C82" w:rsidP="00D84FD1">
      <w:pPr>
        <w:jc w:val="both"/>
      </w:pPr>
      <w:r>
        <w:lastRenderedPageBreak/>
        <w:t xml:space="preserve">A következő lépésben konfigurálom a Producert. </w:t>
      </w:r>
      <w:proofErr w:type="spellStart"/>
      <w:r>
        <w:t>Topicnak</w:t>
      </w:r>
      <w:proofErr w:type="spellEnd"/>
      <w:r>
        <w:t xml:space="preserve"> beállítom a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Karafka</w:t>
      </w:r>
      <w:proofErr w:type="spellEnd"/>
      <w:r>
        <w:t xml:space="preserve"> szolgáltatáson elhelyezett saját </w:t>
      </w:r>
      <w:proofErr w:type="spellStart"/>
      <w:r>
        <w:t>topicomat</w:t>
      </w:r>
      <w:proofErr w:type="spellEnd"/>
      <w:r>
        <w:t>. A többi beállítás (szerverek, felhasználónév, jelszó) szintén a felhőben lévő</w:t>
      </w:r>
      <w:r w:rsidR="006D5692">
        <w:t xml:space="preserve"> értékek</w:t>
      </w:r>
      <w:r>
        <w:t xml:space="preserve"> alapján készült.</w:t>
      </w:r>
    </w:p>
    <w:p w14:paraId="37EB49E6" w14:textId="76D31300" w:rsidR="003657ED" w:rsidRDefault="00D22852" w:rsidP="00D84FD1">
      <w:pPr>
        <w:jc w:val="both"/>
      </w:pPr>
      <w:r>
        <w:rPr>
          <w:noProof/>
        </w:rPr>
        <w:drawing>
          <wp:inline distT="0" distB="0" distL="0" distR="0" wp14:anchorId="2297AE9D" wp14:editId="02970623">
            <wp:extent cx="5753100" cy="2562225"/>
            <wp:effectExtent l="0" t="0" r="0" b="952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D16C0" w14:textId="45ABC9CD" w:rsidR="00481BBD" w:rsidRDefault="00D87D01" w:rsidP="00D84FD1">
      <w:pPr>
        <w:jc w:val="both"/>
      </w:pPr>
      <w:r>
        <w:t xml:space="preserve">A lényegi programrészben egy </w:t>
      </w:r>
      <w:proofErr w:type="spellStart"/>
      <w:r>
        <w:t>DataFrame-et</w:t>
      </w:r>
      <w:proofErr w:type="spellEnd"/>
      <w:r>
        <w:t xml:space="preserve"> csinálok a korábban létrehozott táblából. Ciklusban bejárom a gyűjteményt, mégpedig úgy, hogy kiveszek belőle egyet, amit aztán továbbításra átadok a Producernek.</w:t>
      </w:r>
      <w:r w:rsidR="00826135">
        <w:t xml:space="preserve"> A </w:t>
      </w:r>
      <w:r w:rsidR="00C03FE2">
        <w:t xml:space="preserve">tábla </w:t>
      </w:r>
      <w:r w:rsidR="00826135">
        <w:t>sor</w:t>
      </w:r>
      <w:r w:rsidR="00C03FE2">
        <w:t>ait</w:t>
      </w:r>
      <w:r w:rsidR="00826135">
        <w:t xml:space="preserve"> </w:t>
      </w:r>
      <w:r w:rsidR="00192A52">
        <w:t>10</w:t>
      </w:r>
      <w:r w:rsidR="00826135">
        <w:t xml:space="preserve"> mp-ként produkálom.</w:t>
      </w:r>
    </w:p>
    <w:p w14:paraId="12AC2C9F" w14:textId="33063FAE" w:rsidR="003657ED" w:rsidRDefault="00D22852" w:rsidP="00D84FD1">
      <w:pPr>
        <w:jc w:val="both"/>
      </w:pPr>
      <w:r>
        <w:rPr>
          <w:noProof/>
        </w:rPr>
        <w:drawing>
          <wp:inline distT="0" distB="0" distL="0" distR="0" wp14:anchorId="6E453D49" wp14:editId="637C4F97">
            <wp:extent cx="5753100" cy="3781425"/>
            <wp:effectExtent l="0" t="0" r="0" b="9525"/>
            <wp:docPr id="449" name="Kép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314BD" w14:textId="2F80055A" w:rsidR="00481BBD" w:rsidRDefault="00FF1312" w:rsidP="00160C88">
      <w:pPr>
        <w:pStyle w:val="Cmsor2"/>
        <w:numPr>
          <w:ilvl w:val="1"/>
          <w:numId w:val="4"/>
        </w:numPr>
        <w:spacing w:after="240"/>
      </w:pPr>
      <w:bookmarkStart w:id="6" w:name="_Toc89285477"/>
      <w:bookmarkStart w:id="7" w:name="_Toc89446993"/>
      <w:r>
        <w:t>Consumer (Python)</w:t>
      </w:r>
      <w:bookmarkEnd w:id="6"/>
      <w:bookmarkEnd w:id="7"/>
    </w:p>
    <w:p w14:paraId="4AD68052" w14:textId="74AF96D8" w:rsidR="00760F38" w:rsidRDefault="00760F38" w:rsidP="00D84FD1">
      <w:pPr>
        <w:jc w:val="both"/>
      </w:pPr>
      <w:r>
        <w:t xml:space="preserve">A Consumert feliratkoztatom a </w:t>
      </w:r>
      <w:proofErr w:type="spellStart"/>
      <w:r>
        <w:t>topicra</w:t>
      </w:r>
      <w:proofErr w:type="spellEnd"/>
      <w:r>
        <w:t>, hogy várja az adatokat.</w:t>
      </w:r>
      <w:r w:rsidR="00A41C61">
        <w:t xml:space="preserve"> </w:t>
      </w:r>
      <w:r>
        <w:t xml:space="preserve">A Notebookban szintén feltelepítem a Kafka-t, valamint importálom a szükséges </w:t>
      </w:r>
      <w:r w:rsidR="008A2057">
        <w:t>elemeket.</w:t>
      </w:r>
    </w:p>
    <w:p w14:paraId="7DA095BD" w14:textId="24690062" w:rsidR="00A41C61" w:rsidRDefault="005B65C8" w:rsidP="00D84FD1">
      <w:pPr>
        <w:jc w:val="both"/>
      </w:pPr>
      <w:r>
        <w:rPr>
          <w:noProof/>
        </w:rPr>
        <w:lastRenderedPageBreak/>
        <w:drawing>
          <wp:inline distT="0" distB="0" distL="0" distR="0" wp14:anchorId="115A4E3B" wp14:editId="5077F118">
            <wp:extent cx="2667000" cy="638175"/>
            <wp:effectExtent l="0" t="0" r="0" b="9525"/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8132" w14:textId="1367CB2B" w:rsidR="005B65C8" w:rsidRDefault="005B65C8" w:rsidP="00D84FD1">
      <w:pPr>
        <w:jc w:val="both"/>
      </w:pPr>
      <w:r>
        <w:rPr>
          <w:noProof/>
        </w:rPr>
        <w:drawing>
          <wp:inline distT="0" distB="0" distL="0" distR="0" wp14:anchorId="0FE9DACF" wp14:editId="197BF4CB">
            <wp:extent cx="5553075" cy="2152650"/>
            <wp:effectExtent l="0" t="0" r="9525" b="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28F8" w14:textId="2699C393" w:rsidR="00481BBD" w:rsidRDefault="000D5485" w:rsidP="00D84FD1">
      <w:pPr>
        <w:jc w:val="both"/>
      </w:pPr>
      <w:r>
        <w:t xml:space="preserve">Ezután jöhet a Consumer konfigurálása a már korábban említett Producerhez hasonlóan, annyi különbséggel, hogy ezesetben több </w:t>
      </w:r>
      <w:proofErr w:type="spellStart"/>
      <w:r w:rsidR="00B15BC0">
        <w:t>topicot</w:t>
      </w:r>
      <w:proofErr w:type="spellEnd"/>
      <w:r w:rsidR="00B15BC0">
        <w:t xml:space="preserve"> is meghatározhatunk, valamint kap egy </w:t>
      </w:r>
      <w:proofErr w:type="spellStart"/>
      <w:r w:rsidR="00B15BC0">
        <w:t>group</w:t>
      </w:r>
      <w:proofErr w:type="spellEnd"/>
      <w:r w:rsidR="00B15BC0">
        <w:t xml:space="preserve"> </w:t>
      </w:r>
      <w:proofErr w:type="spellStart"/>
      <w:r w:rsidR="00B15BC0">
        <w:t>id</w:t>
      </w:r>
      <w:proofErr w:type="spellEnd"/>
      <w:r w:rsidR="00B15BC0">
        <w:t>-t</w:t>
      </w:r>
      <w:r w:rsidR="00355F16">
        <w:t>.</w:t>
      </w:r>
    </w:p>
    <w:p w14:paraId="6D53A4C6" w14:textId="2D1E3626" w:rsidR="00B83617" w:rsidRDefault="00355F16" w:rsidP="00D84FD1">
      <w:pPr>
        <w:jc w:val="both"/>
      </w:pPr>
      <w:r>
        <w:rPr>
          <w:noProof/>
        </w:rPr>
        <w:drawing>
          <wp:inline distT="0" distB="0" distL="0" distR="0" wp14:anchorId="7B1025BF" wp14:editId="1C48C600">
            <wp:extent cx="5760720" cy="2458720"/>
            <wp:effectExtent l="0" t="0" r="0" b="0"/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E3F3" w14:textId="4EB0F792" w:rsidR="00617A4E" w:rsidRDefault="00355F16" w:rsidP="00D84FD1">
      <w:pPr>
        <w:jc w:val="both"/>
      </w:pPr>
      <w:r>
        <w:t xml:space="preserve">Beállítom a </w:t>
      </w:r>
      <w:proofErr w:type="spellStart"/>
      <w:r>
        <w:t>hostot</w:t>
      </w:r>
      <w:proofErr w:type="spellEnd"/>
      <w:r>
        <w:t xml:space="preserve"> és </w:t>
      </w:r>
      <w:proofErr w:type="spellStart"/>
      <w:r>
        <w:t>portot</w:t>
      </w:r>
      <w:proofErr w:type="spellEnd"/>
      <w:r w:rsidR="00D53513">
        <w:t xml:space="preserve">, majd a </w:t>
      </w:r>
      <w:proofErr w:type="spellStart"/>
      <w:r w:rsidR="00D53513">
        <w:t>socket</w:t>
      </w:r>
      <w:proofErr w:type="spellEnd"/>
      <w:r w:rsidR="00D53513">
        <w:t xml:space="preserve"> segítségével figyel</w:t>
      </w:r>
      <w:r w:rsidR="00D22852">
        <w:t>em</w:t>
      </w:r>
      <w:r w:rsidR="00D53513">
        <w:t>, hogy érkezik-e adat. A program blokkolva van egészen addig, ameddig nem érkezik adat.</w:t>
      </w:r>
      <w:r w:rsidR="00AB4531">
        <w:t xml:space="preserve"> Amennyiben nem érkezik üzenet, azt jel</w:t>
      </w:r>
      <w:r w:rsidR="00D22852">
        <w:t>zem</w:t>
      </w:r>
      <w:r w:rsidR="00AB4531">
        <w:t xml:space="preserve"> a felhasználó felé. </w:t>
      </w:r>
      <w:r w:rsidR="00D95839">
        <w:t>Ha érkezett válasz, azt továbbít</w:t>
      </w:r>
      <w:r w:rsidR="00643B2E">
        <w:t>om</w:t>
      </w:r>
      <w:r w:rsidR="00D95839">
        <w:t xml:space="preserve"> feldolgozásra.</w:t>
      </w:r>
    </w:p>
    <w:p w14:paraId="73965EF1" w14:textId="3E689A2A" w:rsidR="005B65C8" w:rsidRDefault="00355F16" w:rsidP="00D84FD1">
      <w:pPr>
        <w:jc w:val="both"/>
      </w:pPr>
      <w:r>
        <w:rPr>
          <w:noProof/>
        </w:rPr>
        <w:lastRenderedPageBreak/>
        <w:drawing>
          <wp:inline distT="0" distB="0" distL="0" distR="0" wp14:anchorId="3138C998" wp14:editId="07FCBD40">
            <wp:extent cx="5760720" cy="5254625"/>
            <wp:effectExtent l="0" t="0" r="0" b="3175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251C" w14:textId="44F4D0C9" w:rsidR="00E42652" w:rsidRDefault="00E42652" w:rsidP="00D84FD1">
      <w:pPr>
        <w:jc w:val="both"/>
      </w:pPr>
      <w:r>
        <w:rPr>
          <w:noProof/>
        </w:rPr>
        <w:drawing>
          <wp:inline distT="0" distB="0" distL="0" distR="0" wp14:anchorId="11EE8B1D" wp14:editId="07723F58">
            <wp:extent cx="4000500" cy="2733675"/>
            <wp:effectExtent l="0" t="0" r="0" b="9525"/>
            <wp:docPr id="450" name="Kép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62476" w14:textId="4229856B" w:rsidR="005B65C8" w:rsidRDefault="001E0AF8" w:rsidP="00160C88">
      <w:pPr>
        <w:pStyle w:val="Cmsor2"/>
        <w:numPr>
          <w:ilvl w:val="1"/>
          <w:numId w:val="4"/>
        </w:numPr>
        <w:spacing w:after="240"/>
      </w:pPr>
      <w:bookmarkStart w:id="8" w:name="_Toc89285478"/>
      <w:bookmarkStart w:id="9" w:name="_Toc89446994"/>
      <w:proofErr w:type="spellStart"/>
      <w:r>
        <w:lastRenderedPageBreak/>
        <w:t>Data_process</w:t>
      </w:r>
      <w:proofErr w:type="spellEnd"/>
      <w:r>
        <w:t xml:space="preserve"> (Scala)</w:t>
      </w:r>
      <w:bookmarkEnd w:id="8"/>
      <w:bookmarkEnd w:id="9"/>
    </w:p>
    <w:p w14:paraId="2CDC13D4" w14:textId="705B724E" w:rsidR="005B65C8" w:rsidRDefault="001469A9" w:rsidP="00D84FD1">
      <w:pPr>
        <w:jc w:val="both"/>
      </w:pPr>
      <w:r>
        <w:t>Létrehozom a</w:t>
      </w:r>
      <w:r w:rsidR="007342F9">
        <w:t xml:space="preserve"> delta</w:t>
      </w:r>
      <w:r>
        <w:t xml:space="preserve"> forrástáblát 2</w:t>
      </w:r>
      <w:r w:rsidR="007342F9">
        <w:t xml:space="preserve"> darab</w:t>
      </w:r>
      <w:r>
        <w:t xml:space="preserve"> mezővel, az forrástáblához hasonlóan „</w:t>
      </w:r>
      <w:proofErr w:type="spellStart"/>
      <w:r>
        <w:t>time</w:t>
      </w:r>
      <w:proofErr w:type="spellEnd"/>
      <w:r>
        <w:t>” és „</w:t>
      </w:r>
      <w:proofErr w:type="spellStart"/>
      <w:r>
        <w:t>value</w:t>
      </w:r>
      <w:proofErr w:type="spellEnd"/>
      <w:r>
        <w:t>” attribútumokkal</w:t>
      </w:r>
      <w:r w:rsidR="00BD1CD9">
        <w:t xml:space="preserve">, majd az ehhez tartozó, a sémára illeszkedő </w:t>
      </w:r>
      <w:proofErr w:type="spellStart"/>
      <w:r w:rsidR="00BD1CD9">
        <w:t>case</w:t>
      </w:r>
      <w:proofErr w:type="spellEnd"/>
      <w:r w:rsidR="00BD1CD9">
        <w:t xml:space="preserve"> </w:t>
      </w:r>
      <w:proofErr w:type="spellStart"/>
      <w:r w:rsidR="00BD1CD9">
        <w:t>class</w:t>
      </w:r>
      <w:proofErr w:type="spellEnd"/>
      <w:r w:rsidR="00BD1CD9">
        <w:t>-ot.</w:t>
      </w:r>
    </w:p>
    <w:p w14:paraId="26484AC1" w14:textId="2C588B38" w:rsidR="00E42652" w:rsidRDefault="00220C4F" w:rsidP="00D84FD1">
      <w:pPr>
        <w:jc w:val="both"/>
      </w:pPr>
      <w:r>
        <w:rPr>
          <w:noProof/>
        </w:rPr>
        <w:drawing>
          <wp:inline distT="0" distB="0" distL="0" distR="0" wp14:anchorId="25EDC84B" wp14:editId="694F901D">
            <wp:extent cx="5762625" cy="4486275"/>
            <wp:effectExtent l="0" t="0" r="9525" b="9525"/>
            <wp:docPr id="452" name="Kép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EAD62" w14:textId="797101E0" w:rsidR="001E0AF8" w:rsidRDefault="009D3DF0" w:rsidP="00D84FD1">
      <w:pPr>
        <w:jc w:val="both"/>
      </w:pPr>
      <w:r>
        <w:t xml:space="preserve">A </w:t>
      </w:r>
      <w:proofErr w:type="spellStart"/>
      <w:r>
        <w:t>Consumerről</w:t>
      </w:r>
      <w:proofErr w:type="spellEnd"/>
      <w:r>
        <w:t xml:space="preserve"> beolvasom a batch adatokat, csatlakozva a </w:t>
      </w:r>
      <w:proofErr w:type="spellStart"/>
      <w:r>
        <w:t>localhost</w:t>
      </w:r>
      <w:proofErr w:type="spellEnd"/>
      <w:r>
        <w:t xml:space="preserve"> 12349-es </w:t>
      </w:r>
      <w:proofErr w:type="spellStart"/>
      <w:r>
        <w:t>portjához</w:t>
      </w:r>
      <w:proofErr w:type="spellEnd"/>
      <w:r>
        <w:t>.</w:t>
      </w:r>
      <w:r w:rsidR="00313E18">
        <w:t xml:space="preserve"> A kapott adatok vesszővel elválasztva vannak, ezért </w:t>
      </w:r>
      <w:r w:rsidR="003A07BA">
        <w:t xml:space="preserve">ezek </w:t>
      </w:r>
      <w:r w:rsidR="00313E18">
        <w:t>mentén tagolom őket</w:t>
      </w:r>
      <w:r w:rsidR="00857D71">
        <w:t xml:space="preserve">, majd </w:t>
      </w:r>
      <w:proofErr w:type="spellStart"/>
      <w:r w:rsidR="00857D71">
        <w:t>dataframekre</w:t>
      </w:r>
      <w:proofErr w:type="spellEnd"/>
      <w:r w:rsidR="00857D71">
        <w:t xml:space="preserve"> </w:t>
      </w:r>
      <w:proofErr w:type="spellStart"/>
      <w:r w:rsidR="00857D71">
        <w:t>fűzöm</w:t>
      </w:r>
      <w:proofErr w:type="spellEnd"/>
      <w:r w:rsidR="00857D71">
        <w:t xml:space="preserve"> őket.</w:t>
      </w:r>
    </w:p>
    <w:p w14:paraId="79A89958" w14:textId="6F69F293" w:rsidR="00220C4F" w:rsidRDefault="00220C4F" w:rsidP="00D84FD1">
      <w:pPr>
        <w:jc w:val="both"/>
      </w:pPr>
      <w:r>
        <w:rPr>
          <w:noProof/>
        </w:rPr>
        <w:lastRenderedPageBreak/>
        <w:drawing>
          <wp:inline distT="0" distB="0" distL="0" distR="0" wp14:anchorId="3E6329C7" wp14:editId="1DDAD6AA">
            <wp:extent cx="5753100" cy="3124200"/>
            <wp:effectExtent l="0" t="0" r="0" b="0"/>
            <wp:docPr id="453" name="Kép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03DE5" w14:textId="77777777" w:rsidR="0058635D" w:rsidRDefault="0058635D" w:rsidP="0058635D">
      <w:pPr>
        <w:jc w:val="both"/>
      </w:pPr>
      <w:r>
        <w:t xml:space="preserve">Ezt követően elmentem a céltáblába a kapott adatokat. </w:t>
      </w:r>
    </w:p>
    <w:p w14:paraId="67621444" w14:textId="5C15281D" w:rsidR="00220C4F" w:rsidRDefault="00220C4F" w:rsidP="00D84FD1">
      <w:pPr>
        <w:jc w:val="both"/>
      </w:pPr>
      <w:r>
        <w:rPr>
          <w:noProof/>
        </w:rPr>
        <w:drawing>
          <wp:inline distT="0" distB="0" distL="0" distR="0" wp14:anchorId="4069503E" wp14:editId="2AA6CD0D">
            <wp:extent cx="5524500" cy="1162050"/>
            <wp:effectExtent l="0" t="0" r="0" b="0"/>
            <wp:docPr id="454" name="Kép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C674C" w14:textId="1F35B416" w:rsidR="001E0AF8" w:rsidRDefault="001E0AF8" w:rsidP="00160C88">
      <w:pPr>
        <w:pStyle w:val="Cmsor2"/>
        <w:numPr>
          <w:ilvl w:val="1"/>
          <w:numId w:val="4"/>
        </w:numPr>
        <w:spacing w:after="240"/>
      </w:pPr>
      <w:bookmarkStart w:id="10" w:name="_Toc89285479"/>
      <w:bookmarkStart w:id="11" w:name="_Toc89446995"/>
      <w:proofErr w:type="spellStart"/>
      <w:r>
        <w:t>Data_viewer</w:t>
      </w:r>
      <w:proofErr w:type="spellEnd"/>
      <w:r>
        <w:t xml:space="preserve"> (Scala)</w:t>
      </w:r>
      <w:bookmarkEnd w:id="10"/>
      <w:bookmarkEnd w:id="11"/>
    </w:p>
    <w:p w14:paraId="6A4A7A78" w14:textId="14DDFE68" w:rsidR="001E0AF8" w:rsidRDefault="00220C4F" w:rsidP="001E0AF8">
      <w:pPr>
        <w:jc w:val="both"/>
      </w:pPr>
      <w:r>
        <w:t>Ellenőrzésképp lekérdezem a céltábla sorait.</w:t>
      </w:r>
    </w:p>
    <w:p w14:paraId="6F4F059B" w14:textId="72FE02A0" w:rsidR="005810F1" w:rsidRPr="001E0AF8" w:rsidRDefault="00220C4F" w:rsidP="001E0AF8">
      <w:pPr>
        <w:jc w:val="both"/>
      </w:pPr>
      <w:r>
        <w:rPr>
          <w:noProof/>
        </w:rPr>
        <w:drawing>
          <wp:inline distT="0" distB="0" distL="0" distR="0" wp14:anchorId="1DE18BBC" wp14:editId="23946EC5">
            <wp:extent cx="4962525" cy="3212495"/>
            <wp:effectExtent l="0" t="0" r="0" b="6985"/>
            <wp:docPr id="456" name="Kép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174" cy="322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3A1E7" w14:textId="2F446A03" w:rsidR="009A6D13" w:rsidRDefault="009A6D13" w:rsidP="00BF36E6">
      <w:pPr>
        <w:pStyle w:val="Cmsor1"/>
        <w:numPr>
          <w:ilvl w:val="0"/>
          <w:numId w:val="4"/>
        </w:numPr>
        <w:spacing w:after="240"/>
        <w:ind w:left="714" w:hanging="357"/>
      </w:pPr>
      <w:bookmarkStart w:id="12" w:name="_Toc89285480"/>
      <w:bookmarkStart w:id="13" w:name="_Toc89446996"/>
      <w:r>
        <w:lastRenderedPageBreak/>
        <w:t>Feladat (Streaming)</w:t>
      </w:r>
      <w:bookmarkEnd w:id="12"/>
      <w:bookmarkEnd w:id="13"/>
    </w:p>
    <w:p w14:paraId="6F02AB53" w14:textId="77777777" w:rsidR="00B426F7" w:rsidRPr="00B426F7" w:rsidRDefault="00B426F7" w:rsidP="00B426F7">
      <w:pPr>
        <w:rPr>
          <w:rFonts w:eastAsiaTheme="minorEastAsia"/>
        </w:rPr>
      </w:pPr>
      <w:r w:rsidRPr="00B426F7">
        <w:rPr>
          <w:rFonts w:eastAsiaTheme="minorEastAsia"/>
        </w:rPr>
        <w:t xml:space="preserve">Kap egy API URL-t (streaming adat), az így érkező adatokat át kell alakítani olyan formára, amit a Kafka képes feldolgozni (min. 5 oszlop és 10 </w:t>
      </w:r>
      <w:proofErr w:type="spellStart"/>
      <w:r w:rsidRPr="00B426F7">
        <w:rPr>
          <w:rFonts w:eastAsiaTheme="minorEastAsia"/>
        </w:rPr>
        <w:t>coin</w:t>
      </w:r>
      <w:proofErr w:type="spellEnd"/>
      <w:r w:rsidRPr="00B426F7">
        <w:rPr>
          <w:rFonts w:eastAsiaTheme="minorEastAsia"/>
        </w:rPr>
        <w:t>, ill. tegyen hozzá egy plusz oszlopot).</w:t>
      </w:r>
    </w:p>
    <w:p w14:paraId="6EA3AEEF" w14:textId="5C87D7D7" w:rsidR="009A6D13" w:rsidRDefault="00B57361" w:rsidP="00B426F7">
      <w:pPr>
        <w:jc w:val="both"/>
      </w:pPr>
      <w:r>
        <w:t>A feladat megoldása során itt is különböző Notebookokon dolgoztam.</w:t>
      </w:r>
    </w:p>
    <w:p w14:paraId="7F217076" w14:textId="773B1984" w:rsidR="00B426F7" w:rsidRDefault="00B11394" w:rsidP="00160C88">
      <w:pPr>
        <w:pStyle w:val="Cmsor2"/>
        <w:numPr>
          <w:ilvl w:val="1"/>
          <w:numId w:val="4"/>
        </w:numPr>
        <w:spacing w:after="240"/>
      </w:pPr>
      <w:bookmarkStart w:id="14" w:name="_Toc89285481"/>
      <w:bookmarkStart w:id="15" w:name="_Toc89446997"/>
      <w:r>
        <w:t>Producer (Python)</w:t>
      </w:r>
      <w:bookmarkEnd w:id="14"/>
      <w:bookmarkEnd w:id="15"/>
    </w:p>
    <w:p w14:paraId="34F827C8" w14:textId="4C082F4F" w:rsidR="00B426F7" w:rsidRDefault="00B11394" w:rsidP="00B426F7">
      <w:pPr>
        <w:jc w:val="both"/>
      </w:pPr>
      <w:r>
        <w:t>Telepítem a szükséges csomagokat (Kafka) és beimportálom a könyvtárakat.</w:t>
      </w:r>
    </w:p>
    <w:p w14:paraId="158FF6BC" w14:textId="53995B36" w:rsidR="00B426F7" w:rsidRDefault="004F7C1D" w:rsidP="00B426F7">
      <w:pPr>
        <w:jc w:val="both"/>
      </w:pPr>
      <w:r>
        <w:rPr>
          <w:noProof/>
        </w:rPr>
        <w:drawing>
          <wp:inline distT="0" distB="0" distL="0" distR="0" wp14:anchorId="4A85D764" wp14:editId="0BA4FD62">
            <wp:extent cx="2647950" cy="781050"/>
            <wp:effectExtent l="0" t="0" r="0" b="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12D0" w14:textId="1F1369B7" w:rsidR="004F7C1D" w:rsidRDefault="004F7C1D" w:rsidP="00B426F7">
      <w:pPr>
        <w:jc w:val="both"/>
      </w:pPr>
      <w:r>
        <w:rPr>
          <w:noProof/>
        </w:rPr>
        <w:drawing>
          <wp:inline distT="0" distB="0" distL="0" distR="0" wp14:anchorId="46CB633A" wp14:editId="3BFA0ECB">
            <wp:extent cx="5760720" cy="3169920"/>
            <wp:effectExtent l="0" t="0" r="0" b="0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7097" w14:textId="6708BE42" w:rsidR="00B426F7" w:rsidRDefault="004F7C1D" w:rsidP="00B426F7">
      <w:pPr>
        <w:jc w:val="both"/>
      </w:pPr>
      <w:r>
        <w:t xml:space="preserve">Ezek után következik a Producer konfigurálása az előbbiekhez hasonlóan. Meghatározom a </w:t>
      </w:r>
      <w:proofErr w:type="spellStart"/>
      <w:r>
        <w:t>topicot</w:t>
      </w:r>
      <w:proofErr w:type="spellEnd"/>
      <w:r>
        <w:t xml:space="preserve">, a szervereket. A session tétlenség esetén fellépő idejét 6 </w:t>
      </w:r>
      <w:proofErr w:type="spellStart"/>
      <w:r>
        <w:t>mp-re</w:t>
      </w:r>
      <w:proofErr w:type="spellEnd"/>
      <w:r>
        <w:t xml:space="preserve"> állítom, a biztonsági protokollt is itt állítom be.</w:t>
      </w:r>
      <w:r w:rsidR="00E514AE">
        <w:t xml:space="preserve"> </w:t>
      </w:r>
      <w:proofErr w:type="spellStart"/>
      <w:r w:rsidR="00E514AE">
        <w:t>StringSerializer</w:t>
      </w:r>
      <w:proofErr w:type="spellEnd"/>
      <w:r w:rsidR="00E514AE">
        <w:t>-t alkalmazok a kulcs-érték adatokra UTF-8-as kódolással.</w:t>
      </w:r>
      <w:r w:rsidR="00A132FE">
        <w:t xml:space="preserve"> A felhasználónév és jelszó </w:t>
      </w:r>
      <w:proofErr w:type="spellStart"/>
      <w:r w:rsidR="00A132FE">
        <w:t>Cloud</w:t>
      </w:r>
      <w:proofErr w:type="spellEnd"/>
      <w:r w:rsidR="00A132FE">
        <w:t xml:space="preserve"> </w:t>
      </w:r>
      <w:proofErr w:type="spellStart"/>
      <w:r w:rsidR="00A132FE">
        <w:t>Karafk</w:t>
      </w:r>
      <w:r w:rsidR="00B91F65">
        <w:t>a-</w:t>
      </w:r>
      <w:r w:rsidR="00A132FE">
        <w:t>ból</w:t>
      </w:r>
      <w:proofErr w:type="spellEnd"/>
      <w:r w:rsidR="00A132FE">
        <w:t xml:space="preserve"> jön.</w:t>
      </w:r>
    </w:p>
    <w:p w14:paraId="4D2DAACC" w14:textId="17F62EA5" w:rsidR="00B426F7" w:rsidRDefault="006C5C4C" w:rsidP="00B426F7">
      <w:pPr>
        <w:jc w:val="both"/>
      </w:pPr>
      <w:r>
        <w:rPr>
          <w:noProof/>
        </w:rPr>
        <w:lastRenderedPageBreak/>
        <w:drawing>
          <wp:inline distT="0" distB="0" distL="0" distR="0" wp14:anchorId="5A682E48" wp14:editId="4193428F">
            <wp:extent cx="5760720" cy="2095500"/>
            <wp:effectExtent l="0" t="0" r="0" b="0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648A" w14:textId="1FDA3991" w:rsidR="00B426F7" w:rsidRDefault="00C9393C" w:rsidP="00B426F7">
      <w:pPr>
        <w:jc w:val="both"/>
      </w:pPr>
      <w:r>
        <w:t>A program logikájában egy API-</w:t>
      </w:r>
      <w:proofErr w:type="spellStart"/>
      <w:r>
        <w:t>ból</w:t>
      </w:r>
      <w:proofErr w:type="spellEnd"/>
      <w:r>
        <w:t xml:space="preserve"> kérem le a</w:t>
      </w:r>
      <w:r w:rsidR="003718BC">
        <w:t xml:space="preserve"> </w:t>
      </w:r>
      <w:proofErr w:type="spellStart"/>
      <w:r w:rsidR="003718BC">
        <w:t>coinokat</w:t>
      </w:r>
      <w:proofErr w:type="spellEnd"/>
      <w:r w:rsidR="003718BC">
        <w:t xml:space="preserve"> (</w:t>
      </w:r>
      <w:r w:rsidR="00702D26">
        <w:t>a limitet 10-re állítva</w:t>
      </w:r>
      <w:r w:rsidR="003718BC">
        <w:t xml:space="preserve">) </w:t>
      </w:r>
      <w:r>
        <w:t xml:space="preserve">10 mp-es időközönként. </w:t>
      </w:r>
      <w:r w:rsidR="00DA2E1D">
        <w:t xml:space="preserve">Amennyiben 200-as </w:t>
      </w:r>
      <w:proofErr w:type="spellStart"/>
      <w:r w:rsidR="00DA2E1D">
        <w:t>response</w:t>
      </w:r>
      <w:proofErr w:type="spellEnd"/>
      <w:r w:rsidR="00DA2E1D">
        <w:t xml:space="preserve"> </w:t>
      </w:r>
      <w:proofErr w:type="spellStart"/>
      <w:r w:rsidR="00DA2E1D">
        <w:t>code</w:t>
      </w:r>
      <w:proofErr w:type="spellEnd"/>
      <w:r w:rsidR="00DA2E1D">
        <w:t xml:space="preserve">-ot kapunk (sikeres válasz), a kapott JSON-t átalakítom </w:t>
      </w:r>
      <w:proofErr w:type="spellStart"/>
      <w:r w:rsidR="00DA2E1D">
        <w:t>DataFrame</w:t>
      </w:r>
      <w:proofErr w:type="spellEnd"/>
      <w:r w:rsidR="00667C55">
        <w:t xml:space="preserve"> listává és kinyerem az 5 oszlopot, amelyekre szükségem van. Végig megyek minden egyes listaelemen és a Producerrel szórom a már korábban meghatározott topicon.</w:t>
      </w:r>
    </w:p>
    <w:p w14:paraId="11DF2999" w14:textId="5C0B3F31" w:rsidR="007849BA" w:rsidRDefault="007849BA" w:rsidP="00B426F7">
      <w:pPr>
        <w:jc w:val="both"/>
      </w:pPr>
      <w:r>
        <w:t>Itt létrehozok egy új oszlopot (</w:t>
      </w:r>
      <w:proofErr w:type="spellStart"/>
      <w:r>
        <w:t>rank</w:t>
      </w:r>
      <w:proofErr w:type="spellEnd"/>
      <w:r>
        <w:t xml:space="preserve">) amely úgy jön ki, hogy az aktuális </w:t>
      </w:r>
      <w:proofErr w:type="spellStart"/>
      <w:r>
        <w:t>coin</w:t>
      </w:r>
      <w:proofErr w:type="spellEnd"/>
      <w:r>
        <w:t xml:space="preserve"> „changePercent24Hr” oszlopának értékéhez hozzáadok 100-at.</w:t>
      </w:r>
      <w:r w:rsidR="008B4E3D">
        <w:t xml:space="preserve"> A </w:t>
      </w:r>
      <w:proofErr w:type="spellStart"/>
      <w:r w:rsidR="00CE1BB4">
        <w:t>float</w:t>
      </w:r>
      <w:proofErr w:type="spellEnd"/>
      <w:r w:rsidR="00CE1BB4">
        <w:t xml:space="preserve"> típusú </w:t>
      </w:r>
      <w:r w:rsidR="008B4E3D">
        <w:t xml:space="preserve">változót </w:t>
      </w:r>
      <w:proofErr w:type="spellStart"/>
      <w:r w:rsidR="008B4E3D">
        <w:t>string</w:t>
      </w:r>
      <w:proofErr w:type="spellEnd"/>
      <w:r w:rsidR="008B4E3D">
        <w:t xml:space="preserve"> </w:t>
      </w:r>
      <w:proofErr w:type="spellStart"/>
      <w:r w:rsidR="008B4E3D">
        <w:t>forumátumúvá</w:t>
      </w:r>
      <w:proofErr w:type="spellEnd"/>
      <w:r w:rsidR="008B4E3D">
        <w:t xml:space="preserve"> alakítom</w:t>
      </w:r>
      <w:r w:rsidR="00CE1BB4">
        <w:t>, hogy az érték feldolgozható legyen.</w:t>
      </w:r>
    </w:p>
    <w:p w14:paraId="10977C11" w14:textId="3C0BE9DC" w:rsidR="00B426F7" w:rsidRDefault="00741254" w:rsidP="00535B05">
      <w:pPr>
        <w:ind w:left="-1134"/>
        <w:jc w:val="both"/>
      </w:pPr>
      <w:r>
        <w:rPr>
          <w:noProof/>
        </w:rPr>
        <w:drawing>
          <wp:inline distT="0" distB="0" distL="0" distR="0" wp14:anchorId="301774E4" wp14:editId="261CFFE8">
            <wp:extent cx="7246303" cy="2533650"/>
            <wp:effectExtent l="0" t="0" r="0" b="0"/>
            <wp:docPr id="31" name="Kép 3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54863" cy="253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A0E7" w14:textId="2621B792" w:rsidR="00B426F7" w:rsidRDefault="00D24054" w:rsidP="00160C88">
      <w:pPr>
        <w:pStyle w:val="Cmsor2"/>
        <w:numPr>
          <w:ilvl w:val="1"/>
          <w:numId w:val="4"/>
        </w:numPr>
        <w:spacing w:after="240"/>
      </w:pPr>
      <w:bookmarkStart w:id="16" w:name="_Toc89285482"/>
      <w:bookmarkStart w:id="17" w:name="_Toc89446998"/>
      <w:r>
        <w:t>Consumer (Python)</w:t>
      </w:r>
      <w:bookmarkEnd w:id="16"/>
      <w:bookmarkEnd w:id="17"/>
    </w:p>
    <w:p w14:paraId="13F09E11" w14:textId="2EE91CBC" w:rsidR="00B426F7" w:rsidRDefault="00BE5955" w:rsidP="00B426F7">
      <w:pPr>
        <w:jc w:val="both"/>
      </w:pPr>
      <w:r>
        <w:t>A fogyasztó számára a korábbiakhoz hasonló módszerrel telepítem Kafka-t, valamint importálom a szükséges névtereket.</w:t>
      </w:r>
    </w:p>
    <w:p w14:paraId="0FE9F170" w14:textId="7690EB40" w:rsidR="005763DA" w:rsidRDefault="005763DA" w:rsidP="00B426F7">
      <w:pPr>
        <w:jc w:val="both"/>
      </w:pPr>
      <w:r>
        <w:rPr>
          <w:noProof/>
        </w:rPr>
        <w:drawing>
          <wp:inline distT="0" distB="0" distL="0" distR="0" wp14:anchorId="7ABFFE47" wp14:editId="328AD278">
            <wp:extent cx="2676525" cy="647700"/>
            <wp:effectExtent l="0" t="0" r="9525" b="0"/>
            <wp:docPr id="26" name="Kép 2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FC73" w14:textId="580423D4" w:rsidR="005763DA" w:rsidRDefault="005763DA" w:rsidP="00B426F7">
      <w:pPr>
        <w:jc w:val="both"/>
      </w:pPr>
      <w:r>
        <w:rPr>
          <w:noProof/>
        </w:rPr>
        <w:drawing>
          <wp:inline distT="0" distB="0" distL="0" distR="0" wp14:anchorId="31DF4F30" wp14:editId="5EEDAFBD">
            <wp:extent cx="2190750" cy="876300"/>
            <wp:effectExtent l="0" t="0" r="0" b="0"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6A61" w14:textId="43527CFE" w:rsidR="005763DA" w:rsidRDefault="005763DA" w:rsidP="00B426F7">
      <w:pPr>
        <w:jc w:val="both"/>
      </w:pPr>
      <w:r>
        <w:rPr>
          <w:noProof/>
        </w:rPr>
        <w:lastRenderedPageBreak/>
        <w:drawing>
          <wp:inline distT="0" distB="0" distL="0" distR="0" wp14:anchorId="0D4540DD" wp14:editId="34D60686">
            <wp:extent cx="5486400" cy="2085975"/>
            <wp:effectExtent l="0" t="0" r="0" b="9525"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DBEE" w14:textId="3268CF63" w:rsidR="00B426F7" w:rsidRDefault="00E74441" w:rsidP="00B426F7">
      <w:pPr>
        <w:jc w:val="both"/>
      </w:pPr>
      <w:r>
        <w:t xml:space="preserve">A konfiguráláshoz szükségem van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Karafka</w:t>
      </w:r>
      <w:proofErr w:type="spellEnd"/>
      <w:r>
        <w:t xml:space="preserve">-n lévő </w:t>
      </w:r>
      <w:proofErr w:type="spellStart"/>
      <w:r>
        <w:t>instance</w:t>
      </w:r>
      <w:proofErr w:type="spellEnd"/>
      <w:r>
        <w:t xml:space="preserve"> paramétereire, ezeket felhasználva állítom be a Consumert. A Consumer a Producertől eltérő módon egy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id</w:t>
      </w:r>
      <w:proofErr w:type="spellEnd"/>
      <w:r>
        <w:t>-t is kap.</w:t>
      </w:r>
      <w:r w:rsidR="00451AA1">
        <w:t xml:space="preserve"> A bejövő adatokat </w:t>
      </w:r>
      <w:proofErr w:type="spellStart"/>
      <w:r w:rsidR="00451AA1">
        <w:t>deserializálni</w:t>
      </w:r>
      <w:proofErr w:type="spellEnd"/>
      <w:r w:rsidR="00451AA1">
        <w:t xml:space="preserve"> kell, </w:t>
      </w:r>
      <w:r w:rsidR="00531CF0">
        <w:t xml:space="preserve">ezek ugyanúgy </w:t>
      </w:r>
      <w:proofErr w:type="spellStart"/>
      <w:r w:rsidR="00531CF0">
        <w:t>StringSerializerrel</w:t>
      </w:r>
      <w:proofErr w:type="spellEnd"/>
      <w:r w:rsidR="00531CF0">
        <w:t>, UTF-8-as kódolással történnek</w:t>
      </w:r>
      <w:r w:rsidR="005946D3">
        <w:t xml:space="preserve">, majd feliratkoztatom a </w:t>
      </w:r>
      <w:proofErr w:type="spellStart"/>
      <w:r w:rsidR="005946D3">
        <w:t>topicra</w:t>
      </w:r>
      <w:proofErr w:type="spellEnd"/>
      <w:r w:rsidR="005946D3">
        <w:t>.</w:t>
      </w:r>
    </w:p>
    <w:p w14:paraId="64E8E351" w14:textId="2BD9361C" w:rsidR="00B426F7" w:rsidRDefault="005763DA" w:rsidP="00B426F7">
      <w:pPr>
        <w:jc w:val="both"/>
      </w:pPr>
      <w:r>
        <w:rPr>
          <w:noProof/>
        </w:rPr>
        <w:drawing>
          <wp:inline distT="0" distB="0" distL="0" distR="0" wp14:anchorId="46FD9F39" wp14:editId="743A2B02">
            <wp:extent cx="5760720" cy="2448560"/>
            <wp:effectExtent l="0" t="0" r="0" b="8890"/>
            <wp:docPr id="28" name="Kép 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1D0D" w14:textId="1020D76A" w:rsidR="00B426F7" w:rsidRDefault="002B6CA9" w:rsidP="00B426F7">
      <w:pPr>
        <w:jc w:val="both"/>
      </w:pPr>
      <w:r>
        <w:t xml:space="preserve">Az 1. feladatban leírtakhoz hasonlóan a Consumer </w:t>
      </w:r>
      <w:r w:rsidR="00131A6B">
        <w:t xml:space="preserve">itt is a </w:t>
      </w:r>
      <w:proofErr w:type="spellStart"/>
      <w:r w:rsidR="00131A6B">
        <w:t>localhostra</w:t>
      </w:r>
      <w:proofErr w:type="spellEnd"/>
      <w:r w:rsidR="00131A6B">
        <w:t xml:space="preserve"> van kivezetve, azonban ezesetben az előzőtől különböző </w:t>
      </w:r>
      <w:proofErr w:type="spellStart"/>
      <w:r w:rsidR="00131A6B">
        <w:t>porton</w:t>
      </w:r>
      <w:proofErr w:type="spellEnd"/>
      <w:r w:rsidR="00131A6B">
        <w:t xml:space="preserve">. </w:t>
      </w:r>
      <w:r w:rsidR="00303D30">
        <w:t>A működés</w:t>
      </w:r>
      <w:r w:rsidR="007370AA">
        <w:t>e</w:t>
      </w:r>
      <w:r w:rsidR="00303D30">
        <w:t xml:space="preserve"> pedig megegyezik az 1. feladat </w:t>
      </w:r>
      <w:proofErr w:type="spellStart"/>
      <w:r w:rsidR="00303D30">
        <w:t>Consumerével</w:t>
      </w:r>
      <w:proofErr w:type="spellEnd"/>
      <w:r w:rsidR="00303D30">
        <w:t xml:space="preserve">. </w:t>
      </w:r>
      <w:r w:rsidR="00875168">
        <w:t xml:space="preserve">A </w:t>
      </w:r>
      <w:r w:rsidR="004102B4">
        <w:t>konzolon</w:t>
      </w:r>
      <w:r w:rsidR="00875168">
        <w:t xml:space="preserve"> olvashatjuk a beérkező adatokat, miután a következő folyamat lefuttatásra került</w:t>
      </w:r>
      <w:r w:rsidR="008D2108">
        <w:t>.</w:t>
      </w:r>
    </w:p>
    <w:p w14:paraId="32800B7A" w14:textId="644A6899" w:rsidR="00B426F7" w:rsidRDefault="001373C5" w:rsidP="00B426F7">
      <w:pPr>
        <w:jc w:val="both"/>
      </w:pPr>
      <w:r>
        <w:rPr>
          <w:noProof/>
        </w:rPr>
        <w:lastRenderedPageBreak/>
        <w:drawing>
          <wp:inline distT="0" distB="0" distL="0" distR="0" wp14:anchorId="159B94AB" wp14:editId="6E83BDB2">
            <wp:extent cx="5760720" cy="4897120"/>
            <wp:effectExtent l="0" t="0" r="0" b="0"/>
            <wp:docPr id="33" name="Kép 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C272" w14:textId="409A8FC7" w:rsidR="00B426F7" w:rsidRDefault="007370AA" w:rsidP="00160C88">
      <w:pPr>
        <w:pStyle w:val="Cmsor2"/>
        <w:numPr>
          <w:ilvl w:val="1"/>
          <w:numId w:val="4"/>
        </w:numPr>
        <w:spacing w:after="240"/>
      </w:pPr>
      <w:bookmarkStart w:id="18" w:name="_Toc89285483"/>
      <w:bookmarkStart w:id="19" w:name="_Toc89446999"/>
      <w:proofErr w:type="spellStart"/>
      <w:r>
        <w:t>Realtime_process</w:t>
      </w:r>
      <w:proofErr w:type="spellEnd"/>
      <w:r w:rsidR="00771FA7">
        <w:t xml:space="preserve"> (Scala)</w:t>
      </w:r>
      <w:bookmarkEnd w:id="18"/>
      <w:bookmarkEnd w:id="19"/>
    </w:p>
    <w:p w14:paraId="1CBF3937" w14:textId="5B2CBF0A" w:rsidR="00B426F7" w:rsidRDefault="00D37962" w:rsidP="00B426F7">
      <w:pPr>
        <w:jc w:val="both"/>
      </w:pPr>
      <w:r>
        <w:t xml:space="preserve">Elsőnek beimportálom a </w:t>
      </w:r>
      <w:proofErr w:type="spellStart"/>
      <w:r>
        <w:t>streammel</w:t>
      </w:r>
      <w:proofErr w:type="spellEnd"/>
      <w:r>
        <w:t xml:space="preserve"> </w:t>
      </w:r>
      <w:r w:rsidR="0038382B">
        <w:t xml:space="preserve">kapcsolatos </w:t>
      </w:r>
      <w:r w:rsidR="00667E4D">
        <w:t>objektumokat.</w:t>
      </w:r>
    </w:p>
    <w:p w14:paraId="5EA9B9C6" w14:textId="5E37CC28" w:rsidR="00667E4D" w:rsidRDefault="00667E4D" w:rsidP="00B426F7">
      <w:pPr>
        <w:jc w:val="both"/>
      </w:pPr>
      <w:r>
        <w:rPr>
          <w:noProof/>
        </w:rPr>
        <w:drawing>
          <wp:inline distT="0" distB="0" distL="0" distR="0" wp14:anchorId="08F172A6" wp14:editId="31C7EF65">
            <wp:extent cx="4686300" cy="2028825"/>
            <wp:effectExtent l="0" t="0" r="0" b="9525"/>
            <wp:docPr id="34" name="Kép 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0BE6" w14:textId="69F744AF" w:rsidR="00667E4D" w:rsidRDefault="00CD1C32" w:rsidP="00B426F7">
      <w:pPr>
        <w:jc w:val="both"/>
      </w:pPr>
      <w:r>
        <w:t xml:space="preserve">Ezek után egy </w:t>
      </w:r>
      <w:proofErr w:type="spellStart"/>
      <w:r w:rsidR="000D6DD6">
        <w:t>case</w:t>
      </w:r>
      <w:proofErr w:type="spellEnd"/>
      <w:r w:rsidR="000D6DD6">
        <w:t xml:space="preserve"> </w:t>
      </w:r>
      <w:proofErr w:type="spellStart"/>
      <w:r w:rsidR="000D6DD6">
        <w:t>class</w:t>
      </w:r>
      <w:proofErr w:type="spellEnd"/>
      <w:r w:rsidR="000D6DD6">
        <w:t xml:space="preserve">-t hozok létre, hogy a streamelt adatokat ez alapján </w:t>
      </w:r>
      <w:r w:rsidR="00D13538">
        <w:t xml:space="preserve">tudjam </w:t>
      </w:r>
      <w:proofErr w:type="spellStart"/>
      <w:r w:rsidR="000D6DD6">
        <w:t>mappel</w:t>
      </w:r>
      <w:r w:rsidR="00D13538">
        <w:t>ni</w:t>
      </w:r>
      <w:proofErr w:type="spellEnd"/>
      <w:r w:rsidR="000D6DD6">
        <w:t>.</w:t>
      </w:r>
      <w:r w:rsidR="008B73E9">
        <w:t xml:space="preserve"> A mezők típusai megegyeznek a fogadandó adat adattípusaival</w:t>
      </w:r>
      <w:r w:rsidR="003F084B">
        <w:t xml:space="preserve">. Bár azok </w:t>
      </w:r>
      <w:proofErr w:type="spellStart"/>
      <w:r w:rsidR="003F084B">
        <w:t>stringként</w:t>
      </w:r>
      <w:proofErr w:type="spellEnd"/>
      <w:r w:rsidR="00AE0EDB">
        <w:t xml:space="preserve"> érkeznek</w:t>
      </w:r>
      <w:r w:rsidR="003F084B">
        <w:t xml:space="preserve">, később </w:t>
      </w:r>
      <w:proofErr w:type="spellStart"/>
      <w:r w:rsidR="003F084B">
        <w:t>parsoljuk</w:t>
      </w:r>
      <w:proofErr w:type="spellEnd"/>
      <w:r w:rsidR="003F084B">
        <w:t xml:space="preserve"> őket. </w:t>
      </w:r>
      <w:r w:rsidR="00E326D7">
        <w:t xml:space="preserve">Ezt követi a </w:t>
      </w:r>
      <w:proofErr w:type="spellStart"/>
      <w:r w:rsidR="00E326D7">
        <w:t>StreamingContext</w:t>
      </w:r>
      <w:proofErr w:type="spellEnd"/>
      <w:r w:rsidR="00E326D7">
        <w:t xml:space="preserve"> beállítása</w:t>
      </w:r>
      <w:r w:rsidR="007248E4">
        <w:t>, majd a</w:t>
      </w:r>
      <w:r w:rsidR="00BF5F5F">
        <w:t xml:space="preserve"> context</w:t>
      </w:r>
      <w:r w:rsidR="007248E4">
        <w:t xml:space="preserve"> </w:t>
      </w:r>
      <w:proofErr w:type="spellStart"/>
      <w:r w:rsidR="007248E4">
        <w:t>host</w:t>
      </w:r>
      <w:r w:rsidR="00BF5F5F">
        <w:t>jának</w:t>
      </w:r>
      <w:proofErr w:type="spellEnd"/>
      <w:r w:rsidR="007248E4">
        <w:t xml:space="preserve"> és </w:t>
      </w:r>
      <w:proofErr w:type="spellStart"/>
      <w:r w:rsidR="007248E4">
        <w:t>port</w:t>
      </w:r>
      <w:r w:rsidR="00B17725">
        <w:t>jának</w:t>
      </w:r>
      <w:proofErr w:type="spellEnd"/>
      <w:r w:rsidR="007248E4">
        <w:t xml:space="preserve"> </w:t>
      </w:r>
      <w:r w:rsidR="00F44682">
        <w:t>beállítása</w:t>
      </w:r>
      <w:r w:rsidR="003347D9">
        <w:t xml:space="preserve">, amellyel beolvasom a </w:t>
      </w:r>
      <w:proofErr w:type="spellStart"/>
      <w:r w:rsidR="003347D9">
        <w:t>Consumerről</w:t>
      </w:r>
      <w:proofErr w:type="spellEnd"/>
      <w:r w:rsidR="003347D9">
        <w:t xml:space="preserve"> a kapott adatfolyamot.</w:t>
      </w:r>
    </w:p>
    <w:p w14:paraId="1137B8A1" w14:textId="74FFDE97" w:rsidR="00CD1C32" w:rsidRDefault="00CD1C32" w:rsidP="00B426F7">
      <w:pPr>
        <w:jc w:val="both"/>
      </w:pPr>
      <w:r>
        <w:rPr>
          <w:noProof/>
        </w:rPr>
        <w:lastRenderedPageBreak/>
        <w:drawing>
          <wp:inline distT="0" distB="0" distL="0" distR="0" wp14:anchorId="170B3CCC" wp14:editId="4605B9CC">
            <wp:extent cx="5760720" cy="2211070"/>
            <wp:effectExtent l="0" t="0" r="0" b="0"/>
            <wp:docPr id="35" name="Kép 35" descr="A képen szöveg, képernyőkép, fekete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, képernyőkép, fekete, beltéri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4DA3" w14:textId="4DA4540F" w:rsidR="003E677B" w:rsidRDefault="003347D9" w:rsidP="00B426F7">
      <w:pPr>
        <w:jc w:val="both"/>
      </w:pPr>
      <w:r>
        <w:t xml:space="preserve">A kapott válaszban az adatok vesszővel elválasztva szerepelnek, ezért ezek mentén szétválasztom őket. Ahol szükséges, ott konvertálást </w:t>
      </w:r>
      <w:r w:rsidR="00C94295">
        <w:t xml:space="preserve">is </w:t>
      </w:r>
      <w:r>
        <w:t>alkalmazok</w:t>
      </w:r>
      <w:r w:rsidR="00CE2093">
        <w:t>.</w:t>
      </w:r>
    </w:p>
    <w:p w14:paraId="5A54D183" w14:textId="577E039B" w:rsidR="00C54EAB" w:rsidRDefault="00C54EAB" w:rsidP="00B426F7">
      <w:pPr>
        <w:jc w:val="both"/>
      </w:pPr>
      <w:r>
        <w:rPr>
          <w:noProof/>
        </w:rPr>
        <w:drawing>
          <wp:inline distT="0" distB="0" distL="0" distR="0" wp14:anchorId="185D44C7" wp14:editId="63608AEB">
            <wp:extent cx="5760720" cy="2359660"/>
            <wp:effectExtent l="0" t="0" r="0" b="2540"/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0749" w14:textId="4C293CE9" w:rsidR="00185D8C" w:rsidRDefault="008E5BB2" w:rsidP="00B426F7">
      <w:pPr>
        <w:jc w:val="both"/>
      </w:pPr>
      <w:r>
        <w:t>Mivel lehetséges, hogy egy adat a streaming következtében többször is szerepel, a kérdéses sorokon számítást végz</w:t>
      </w:r>
      <w:r w:rsidR="00A7167B">
        <w:t>ek</w:t>
      </w:r>
      <w:r>
        <w:t xml:space="preserve"> és átlagol</w:t>
      </w:r>
      <w:r w:rsidR="00A7167B">
        <w:t>om</w:t>
      </w:r>
      <w:r>
        <w:t xml:space="preserve"> az értékeket. </w:t>
      </w:r>
    </w:p>
    <w:p w14:paraId="09DB1C91" w14:textId="5E320CBE" w:rsidR="00C54EAB" w:rsidRDefault="00C54EAB" w:rsidP="00B426F7">
      <w:pPr>
        <w:jc w:val="both"/>
      </w:pPr>
      <w:r>
        <w:rPr>
          <w:noProof/>
        </w:rPr>
        <w:drawing>
          <wp:inline distT="0" distB="0" distL="0" distR="0" wp14:anchorId="411FB768" wp14:editId="004FC410">
            <wp:extent cx="5760720" cy="2722245"/>
            <wp:effectExtent l="0" t="0" r="0" b="1905"/>
            <wp:docPr id="37" name="Kép 37" descr="A képen szöveg, képernyőkép, monitor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, képernyőkép, monitor, fekete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041A" w14:textId="4E389B6F" w:rsidR="00C54EAB" w:rsidRDefault="00CC60B2" w:rsidP="00B426F7">
      <w:pPr>
        <w:jc w:val="both"/>
      </w:pPr>
      <w:r>
        <w:lastRenderedPageBreak/>
        <w:t xml:space="preserve">A végső, átalakított </w:t>
      </w:r>
      <w:proofErr w:type="spellStart"/>
      <w:r>
        <w:t>DStreamen</w:t>
      </w:r>
      <w:proofErr w:type="spellEnd"/>
      <w:r>
        <w:t xml:space="preserve"> elvégzem a már korábban létrehozott „</w:t>
      </w:r>
      <w:proofErr w:type="spellStart"/>
      <w:r>
        <w:t>DevData</w:t>
      </w:r>
      <w:proofErr w:type="spellEnd"/>
      <w:r>
        <w:t>” nevezet</w:t>
      </w:r>
      <w:r w:rsidR="003955F3">
        <w:t>ű</w:t>
      </w:r>
      <w:r>
        <w:t xml:space="preserve"> c</w:t>
      </w:r>
      <w:proofErr w:type="spellStart"/>
      <w:r>
        <w:t>ase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attribútumaival a mappelést a bejövő ad</w:t>
      </w:r>
      <w:r w:rsidR="008421F3">
        <w:t>atra.</w:t>
      </w:r>
    </w:p>
    <w:p w14:paraId="2EC76601" w14:textId="22EBE6D4" w:rsidR="00916B4D" w:rsidRDefault="00916B4D" w:rsidP="00B426F7">
      <w:pPr>
        <w:jc w:val="both"/>
      </w:pPr>
      <w:r>
        <w:t>Ezután a</w:t>
      </w:r>
      <w:r w:rsidR="00673852">
        <w:t xml:space="preserve">z így létrejött </w:t>
      </w:r>
      <w:proofErr w:type="spellStart"/>
      <w:r w:rsidR="00673852">
        <w:t>DStreamben</w:t>
      </w:r>
      <w:proofErr w:type="spellEnd"/>
      <w:r w:rsidR="00673852">
        <w:t xml:space="preserve"> lévő oszlopokat vesszővel választom el egymástól, ezáltal a fájlban is így szerepelnek majd.</w:t>
      </w:r>
    </w:p>
    <w:p w14:paraId="78137689" w14:textId="797E4CA5" w:rsidR="00C54EAB" w:rsidRDefault="00C54EAB" w:rsidP="00B426F7">
      <w:pPr>
        <w:jc w:val="both"/>
      </w:pPr>
      <w:r>
        <w:rPr>
          <w:noProof/>
        </w:rPr>
        <w:drawing>
          <wp:inline distT="0" distB="0" distL="0" distR="0" wp14:anchorId="7D4F6068" wp14:editId="233C315A">
            <wp:extent cx="5760720" cy="3103245"/>
            <wp:effectExtent l="0" t="0" r="0" b="1905"/>
            <wp:docPr id="40" name="Kép 4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 descr="A képen szöveg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4A74" w14:textId="016CAB8E" w:rsidR="00C54EAB" w:rsidRDefault="00C84957" w:rsidP="00B426F7">
      <w:pPr>
        <w:jc w:val="both"/>
      </w:pPr>
      <w:r>
        <w:t xml:space="preserve">Végül elmentem a módosításokat </w:t>
      </w:r>
      <w:r w:rsidR="00290D35">
        <w:t xml:space="preserve">szövegként </w:t>
      </w:r>
      <w:r>
        <w:t>a kívánt helyre</w:t>
      </w:r>
      <w:r w:rsidR="00035981">
        <w:t>.</w:t>
      </w:r>
    </w:p>
    <w:p w14:paraId="6D1C36D9" w14:textId="1C796D97" w:rsidR="00C54EAB" w:rsidRDefault="00C54EAB" w:rsidP="00B426F7">
      <w:pPr>
        <w:jc w:val="both"/>
      </w:pPr>
      <w:r>
        <w:rPr>
          <w:noProof/>
        </w:rPr>
        <w:drawing>
          <wp:inline distT="0" distB="0" distL="0" distR="0" wp14:anchorId="7B3C3420" wp14:editId="6B024FDD">
            <wp:extent cx="5760720" cy="1922780"/>
            <wp:effectExtent l="0" t="0" r="0" b="1270"/>
            <wp:docPr id="39" name="Kép 39" descr="A képen szöveg, képernyőkép, képernyő, több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szöveg, képernyőkép, képernyő, több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A20E" w14:textId="04B5F24E" w:rsidR="006255CB" w:rsidRDefault="006255CB" w:rsidP="006255CB">
      <w:pPr>
        <w:pStyle w:val="Cmsor2"/>
        <w:numPr>
          <w:ilvl w:val="1"/>
          <w:numId w:val="4"/>
        </w:numPr>
        <w:spacing w:after="240"/>
      </w:pPr>
      <w:bookmarkStart w:id="20" w:name="_Toc89285484"/>
      <w:bookmarkStart w:id="21" w:name="_Toc89447000"/>
      <w:proofErr w:type="spellStart"/>
      <w:r>
        <w:t>Data_viewer</w:t>
      </w:r>
      <w:proofErr w:type="spellEnd"/>
      <w:r w:rsidR="0006543E">
        <w:t xml:space="preserve"> (Scala)</w:t>
      </w:r>
      <w:bookmarkEnd w:id="20"/>
      <w:bookmarkEnd w:id="21"/>
    </w:p>
    <w:p w14:paraId="47A561D9" w14:textId="711259CA" w:rsidR="006255CB" w:rsidRDefault="00290D35" w:rsidP="006255CB">
      <w:r>
        <w:t xml:space="preserve">Ellenőrzésképp kilistázom a fájl mappájában </w:t>
      </w:r>
      <w:r w:rsidR="001F3754">
        <w:t>található összes fájlt, majd az egyik fájl tartalmát megjelenítem.</w:t>
      </w:r>
    </w:p>
    <w:p w14:paraId="3E7B82CD" w14:textId="1378BCC3" w:rsidR="00512047" w:rsidRDefault="00512047" w:rsidP="006255CB">
      <w:r>
        <w:rPr>
          <w:noProof/>
        </w:rPr>
        <w:drawing>
          <wp:inline distT="0" distB="0" distL="0" distR="0" wp14:anchorId="31D8BA5B" wp14:editId="18A88165">
            <wp:extent cx="5760720" cy="1566545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39BE" w14:textId="24BBF5FF" w:rsidR="00512047" w:rsidRPr="006255CB" w:rsidRDefault="00512047" w:rsidP="006255CB">
      <w:r>
        <w:rPr>
          <w:noProof/>
        </w:rPr>
        <w:lastRenderedPageBreak/>
        <w:drawing>
          <wp:inline distT="0" distB="0" distL="0" distR="0" wp14:anchorId="59D8EBB6" wp14:editId="202E8746">
            <wp:extent cx="5760720" cy="4305935"/>
            <wp:effectExtent l="0" t="0" r="0" b="0"/>
            <wp:docPr id="42" name="Kép 4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ép 42" descr="A képen szöveg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9900" w14:textId="07DD8153" w:rsidR="009A6D13" w:rsidRDefault="009A6D13" w:rsidP="00F95534">
      <w:pPr>
        <w:pStyle w:val="Cmsor1"/>
        <w:pageBreakBefore/>
        <w:numPr>
          <w:ilvl w:val="0"/>
          <w:numId w:val="4"/>
        </w:numPr>
        <w:spacing w:after="240"/>
        <w:ind w:left="714" w:hanging="357"/>
      </w:pPr>
      <w:bookmarkStart w:id="22" w:name="_Toc89285485"/>
      <w:bookmarkStart w:id="23" w:name="_Toc89447001"/>
      <w:r>
        <w:lastRenderedPageBreak/>
        <w:t>Feladat (</w:t>
      </w:r>
      <w:r w:rsidR="00B16B1C">
        <w:t>AVRO</w:t>
      </w:r>
      <w:r>
        <w:t>)</w:t>
      </w:r>
      <w:bookmarkEnd w:id="22"/>
      <w:bookmarkEnd w:id="23"/>
    </w:p>
    <w:p w14:paraId="5E2727B3" w14:textId="77777777" w:rsidR="00B07E5C" w:rsidRDefault="00B07E5C" w:rsidP="00B07E5C">
      <w:pPr>
        <w:jc w:val="both"/>
      </w:pPr>
      <w:r w:rsidRPr="00B07E5C">
        <w:rPr>
          <w:rFonts w:eastAsiaTheme="minorEastAsia"/>
        </w:rPr>
        <w:t xml:space="preserve">Egy nyers XML fájlt kell feljuttatni a </w:t>
      </w:r>
      <w:proofErr w:type="spellStart"/>
      <w:r w:rsidRPr="00B07E5C">
        <w:rPr>
          <w:rFonts w:eastAsiaTheme="minorEastAsia"/>
        </w:rPr>
        <w:t>Databricks</w:t>
      </w:r>
      <w:proofErr w:type="spellEnd"/>
      <w:r w:rsidRPr="00B07E5C">
        <w:rPr>
          <w:rFonts w:eastAsiaTheme="minorEastAsia"/>
        </w:rPr>
        <w:t xml:space="preserve">-be, mely hibákat tartalmaz. Ezt le kell tárolni AVRO típusú fájlban és a </w:t>
      </w:r>
      <w:proofErr w:type="spellStart"/>
      <w:r w:rsidRPr="00B07E5C">
        <w:rPr>
          <w:rFonts w:eastAsiaTheme="minorEastAsia"/>
        </w:rPr>
        <w:t>Databricks</w:t>
      </w:r>
      <w:proofErr w:type="spellEnd"/>
      <w:r w:rsidRPr="00B07E5C">
        <w:rPr>
          <w:rFonts w:eastAsiaTheme="minorEastAsia"/>
        </w:rPr>
        <w:t>-en belül legyen feldolgozva.</w:t>
      </w:r>
    </w:p>
    <w:p w14:paraId="2328CA32" w14:textId="51EA7B56" w:rsidR="009A6D13" w:rsidRDefault="009A6D13" w:rsidP="002F0914">
      <w:pPr>
        <w:jc w:val="both"/>
      </w:pPr>
      <w:r>
        <w:t>Először létrehoztam magát az XML fájlt, amely a következőképp nézett ki:</w:t>
      </w:r>
    </w:p>
    <w:p w14:paraId="2B8A7AEB" w14:textId="1743E612" w:rsidR="009A6D13" w:rsidRDefault="00342C0D" w:rsidP="009A6D13">
      <w:r>
        <w:rPr>
          <w:noProof/>
        </w:rPr>
        <w:drawing>
          <wp:inline distT="0" distB="0" distL="0" distR="0" wp14:anchorId="5CEA64D3" wp14:editId="1A71B545">
            <wp:extent cx="5762625" cy="3495675"/>
            <wp:effectExtent l="0" t="0" r="9525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FA12B" w14:textId="77777777" w:rsidR="008F5EE4" w:rsidRDefault="009C4EDB" w:rsidP="002F0914">
      <w:pPr>
        <w:jc w:val="both"/>
      </w:pPr>
      <w:r>
        <w:t>Az adatszerkezet különböző országokat tartalmaz</w:t>
      </w:r>
      <w:r w:rsidR="003E255F">
        <w:t>. Egy országnak van neve, rangja, egy főre jutó GDP értéke, annak dátuma, valamint a szomszédos országok.</w:t>
      </w:r>
      <w:r w:rsidR="002F0914">
        <w:t xml:space="preserve"> </w:t>
      </w:r>
    </w:p>
    <w:p w14:paraId="41D23668" w14:textId="74050DC0" w:rsidR="009A6D13" w:rsidRDefault="008F5EE4" w:rsidP="002F0914">
      <w:pPr>
        <w:jc w:val="both"/>
      </w:pPr>
      <w:r>
        <w:t xml:space="preserve">Kijavítandó, hogy a dátum olyan formában jelenjen majd meg, amelyet később el tudunk tárolni adatbázisban: </w:t>
      </w:r>
      <w:r w:rsidR="004F5502">
        <w:t>’</w:t>
      </w:r>
      <w:proofErr w:type="spellStart"/>
      <w:r w:rsidR="004F5502">
        <w:t>dd</w:t>
      </w:r>
      <w:proofErr w:type="spellEnd"/>
      <w:r w:rsidR="004F5502">
        <w:t>/</w:t>
      </w:r>
      <w:r w:rsidR="00532BAC">
        <w:t>MMM</w:t>
      </w:r>
      <w:r w:rsidR="004F5502">
        <w:t>/</w:t>
      </w:r>
      <w:proofErr w:type="spellStart"/>
      <w:r w:rsidR="004F5502">
        <w:t>yyyy</w:t>
      </w:r>
      <w:proofErr w:type="spellEnd"/>
      <w:r w:rsidR="004F5502">
        <w:t>’ formátum helyett ’</w:t>
      </w:r>
      <w:proofErr w:type="spellStart"/>
      <w:r w:rsidR="004F5502">
        <w:t>yyyy-mm-dd</w:t>
      </w:r>
      <w:proofErr w:type="spellEnd"/>
      <w:r w:rsidR="004F5502">
        <w:t>’.</w:t>
      </w:r>
    </w:p>
    <w:p w14:paraId="6BB0AFEE" w14:textId="68695290" w:rsidR="00D2294F" w:rsidRDefault="00D2294F" w:rsidP="002F0914">
      <w:pPr>
        <w:jc w:val="both"/>
      </w:pPr>
      <w:r>
        <w:t xml:space="preserve">Az XML fájt könnyedén fel </w:t>
      </w:r>
      <w:r w:rsidR="00440D72">
        <w:t>lehet</w:t>
      </w:r>
      <w:r>
        <w:t xml:space="preserve"> tölteni a </w:t>
      </w:r>
      <w:proofErr w:type="spellStart"/>
      <w:r>
        <w:t>Databricks</w:t>
      </w:r>
      <w:proofErr w:type="spellEnd"/>
      <w:r>
        <w:t xml:space="preserve"> fájlrendszerébe</w:t>
      </w:r>
      <w:r w:rsidR="003C65C3">
        <w:t>, azonban a vele való dolgozáshoz szükséges a megfelelő könyvtár telepítése</w:t>
      </w:r>
      <w:r>
        <w:t>:</w:t>
      </w:r>
    </w:p>
    <w:p w14:paraId="4B6CF4E8" w14:textId="4E1B5F11" w:rsidR="00D2294F" w:rsidRDefault="00D2294F" w:rsidP="002F0914">
      <w:pPr>
        <w:jc w:val="both"/>
      </w:pPr>
      <w:r>
        <w:rPr>
          <w:noProof/>
        </w:rPr>
        <w:lastRenderedPageBreak/>
        <w:drawing>
          <wp:inline distT="0" distB="0" distL="0" distR="0" wp14:anchorId="02E1DBA7" wp14:editId="0B40C03B">
            <wp:extent cx="5734050" cy="4115972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9027" cy="414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DB88" w14:textId="2B914710" w:rsidR="00D2294F" w:rsidRDefault="00340F75" w:rsidP="002F0914">
      <w:pPr>
        <w:jc w:val="both"/>
      </w:pPr>
      <w:r>
        <w:rPr>
          <w:noProof/>
        </w:rPr>
        <w:drawing>
          <wp:inline distT="0" distB="0" distL="0" distR="0" wp14:anchorId="6F280186" wp14:editId="32152E38">
            <wp:extent cx="5760720" cy="2124710"/>
            <wp:effectExtent l="0" t="0" r="0" b="889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081A" w14:textId="0A859EB9" w:rsidR="003C65C3" w:rsidRDefault="003C65C3" w:rsidP="002F0914">
      <w:pPr>
        <w:jc w:val="both"/>
      </w:pPr>
      <w:r>
        <w:rPr>
          <w:noProof/>
        </w:rPr>
        <w:lastRenderedPageBreak/>
        <w:drawing>
          <wp:inline distT="0" distB="0" distL="0" distR="0" wp14:anchorId="4326DA53" wp14:editId="4492880E">
            <wp:extent cx="5619750" cy="4248150"/>
            <wp:effectExtent l="0" t="0" r="0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B268" w14:textId="11DEC014" w:rsidR="00340F75" w:rsidRDefault="00E614C9" w:rsidP="002F0914">
      <w:pPr>
        <w:jc w:val="both"/>
      </w:pPr>
      <w:r>
        <w:t>Ezek után beolvas</w:t>
      </w:r>
      <w:r w:rsidR="00440D72">
        <w:t xml:space="preserve">om a fájlt és egy </w:t>
      </w:r>
      <w:proofErr w:type="spellStart"/>
      <w:r w:rsidR="00440D72">
        <w:t>DataFrame</w:t>
      </w:r>
      <w:proofErr w:type="spellEnd"/>
      <w:r w:rsidR="00440D72">
        <w:t>-ben eltárolom. Ellenőrzésképp megjelenítem a sémát</w:t>
      </w:r>
      <w:r w:rsidR="008378B2">
        <w:t xml:space="preserve">, majd magát a </w:t>
      </w:r>
      <w:proofErr w:type="spellStart"/>
      <w:r w:rsidR="008378B2">
        <w:t>DataFrame-et</w:t>
      </w:r>
      <w:proofErr w:type="spellEnd"/>
      <w:r w:rsidR="008378B2">
        <w:t xml:space="preserve"> is</w:t>
      </w:r>
      <w:r w:rsidR="00440D72">
        <w:t>.</w:t>
      </w:r>
    </w:p>
    <w:p w14:paraId="10344C89" w14:textId="16489B0E" w:rsidR="008378B2" w:rsidRDefault="008378B2" w:rsidP="002F0914">
      <w:pPr>
        <w:jc w:val="both"/>
      </w:pPr>
      <w:r>
        <w:rPr>
          <w:noProof/>
        </w:rPr>
        <w:drawing>
          <wp:inline distT="0" distB="0" distL="0" distR="0" wp14:anchorId="7834F403" wp14:editId="7A291CF3">
            <wp:extent cx="5760720" cy="2051685"/>
            <wp:effectExtent l="0" t="0" r="0" b="5715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1677" w14:textId="60853A01" w:rsidR="008378B2" w:rsidRDefault="003C65C3" w:rsidP="002F0914">
      <w:pPr>
        <w:jc w:val="both"/>
      </w:pPr>
      <w:r>
        <w:rPr>
          <w:noProof/>
        </w:rPr>
        <w:drawing>
          <wp:inline distT="0" distB="0" distL="0" distR="0" wp14:anchorId="720F1D24" wp14:editId="572FEB06">
            <wp:extent cx="5760720" cy="1670050"/>
            <wp:effectExtent l="0" t="0" r="0" b="6350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6704" w14:textId="6B88AAA0" w:rsidR="006A1C85" w:rsidRDefault="006A1C85" w:rsidP="002F0914">
      <w:pPr>
        <w:jc w:val="both"/>
      </w:pPr>
      <w:r>
        <w:lastRenderedPageBreak/>
        <w:t xml:space="preserve">Az adatokon egy egyszerű módosítást hajtok végre: szeretném, ha </w:t>
      </w:r>
      <w:r w:rsidR="00EF1BB6">
        <w:t>annak a sornak a „_</w:t>
      </w:r>
      <w:proofErr w:type="spellStart"/>
      <w:r w:rsidR="00EF1BB6">
        <w:t>name</w:t>
      </w:r>
      <w:proofErr w:type="spellEnd"/>
      <w:r w:rsidR="00EF1BB6">
        <w:t>” oszlopa megváltozna „</w:t>
      </w:r>
      <w:r w:rsidR="00C6154D">
        <w:t>Hungary” -</w:t>
      </w:r>
      <w:proofErr w:type="spellStart"/>
      <w:r w:rsidR="00EF1BB6">
        <w:t>r</w:t>
      </w:r>
      <w:r w:rsidR="00C6154D">
        <w:t>a</w:t>
      </w:r>
      <w:proofErr w:type="spellEnd"/>
      <w:r w:rsidR="00EF1BB6">
        <w:t>, ahol az „</w:t>
      </w:r>
      <w:proofErr w:type="spellStart"/>
      <w:r w:rsidR="00EF1BB6">
        <w:t>Finland</w:t>
      </w:r>
      <w:proofErr w:type="spellEnd"/>
      <w:r w:rsidR="00EF1BB6">
        <w:t>” volt.</w:t>
      </w:r>
    </w:p>
    <w:p w14:paraId="4DF70627" w14:textId="645832FC" w:rsidR="00C6154D" w:rsidRDefault="0044500B" w:rsidP="002F0914">
      <w:pPr>
        <w:jc w:val="both"/>
      </w:pPr>
      <w:r>
        <w:rPr>
          <w:noProof/>
        </w:rPr>
        <w:drawing>
          <wp:inline distT="0" distB="0" distL="0" distR="0" wp14:anchorId="1E017519" wp14:editId="25B6C672">
            <wp:extent cx="5760720" cy="2637790"/>
            <wp:effectExtent l="0" t="0" r="0" b="0"/>
            <wp:docPr id="7" name="Kép 7" descr="A képen szöveg, képernyőkép, monito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képernyőkép, monitor, képernyő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E1FD" w14:textId="517D8356" w:rsidR="003C65C3" w:rsidRDefault="00213C83" w:rsidP="002F0914">
      <w:pPr>
        <w:jc w:val="both"/>
      </w:pPr>
      <w:r>
        <w:t>A dátumokat ezennel át kell alakítani a már korábban említett formátumra ahhoz, hogy később akár adatbázisban dátum formátumként el tudjuk tárolni. Az átalakítás</w:t>
      </w:r>
      <w:r w:rsidR="00844164">
        <w:t xml:space="preserve">hoz egy </w:t>
      </w:r>
      <w:proofErr w:type="spellStart"/>
      <w:r w:rsidR="00844164">
        <w:t>DataFrame</w:t>
      </w:r>
      <w:proofErr w:type="spellEnd"/>
      <w:r w:rsidR="00844164">
        <w:t>-ben</w:t>
      </w:r>
      <w:r w:rsidR="003A24DD">
        <w:t xml:space="preserve"> (</w:t>
      </w:r>
      <w:proofErr w:type="spellStart"/>
      <w:r w:rsidR="003A24DD">
        <w:t>dfff</w:t>
      </w:r>
      <w:proofErr w:type="spellEnd"/>
      <w:r w:rsidR="003A24DD">
        <w:t>)</w:t>
      </w:r>
      <w:r w:rsidR="00844164">
        <w:t xml:space="preserve"> eltárolom a már korábbi DF (</w:t>
      </w:r>
      <w:proofErr w:type="spellStart"/>
      <w:r w:rsidR="00844164">
        <w:t>dff</w:t>
      </w:r>
      <w:proofErr w:type="spellEnd"/>
      <w:r w:rsidR="00844164">
        <w:t>) adatait úgy, hogy azok dátum oszlopaiban kicserélem a „/” jeleket kötőjelekre.</w:t>
      </w:r>
      <w:r w:rsidR="003A24DD">
        <w:t xml:space="preserve"> Ezután egy újabb DF-ben (</w:t>
      </w:r>
      <w:proofErr w:type="spellStart"/>
      <w:r w:rsidR="003A24DD">
        <w:t>dffff</w:t>
      </w:r>
      <w:proofErr w:type="spellEnd"/>
      <w:r w:rsidR="003A24DD">
        <w:t>) teszem be a dátumokat</w:t>
      </w:r>
      <w:r w:rsidR="00A10E55">
        <w:t xml:space="preserve"> tartalmazó oszlopot, valamint az új (</w:t>
      </w:r>
      <w:proofErr w:type="spellStart"/>
      <w:r w:rsidR="00A10E55">
        <w:t>formatteddate</w:t>
      </w:r>
      <w:proofErr w:type="spellEnd"/>
      <w:r w:rsidR="00A10E55">
        <w:t>) oszlopot</w:t>
      </w:r>
      <w:r w:rsidR="00F724B3">
        <w:t>, majd megjelenítem.</w:t>
      </w:r>
    </w:p>
    <w:p w14:paraId="0EA3BA7D" w14:textId="2628B15C" w:rsidR="003A24DD" w:rsidRDefault="003A24DD" w:rsidP="002F0914">
      <w:pPr>
        <w:jc w:val="both"/>
      </w:pPr>
      <w:r>
        <w:rPr>
          <w:noProof/>
        </w:rPr>
        <w:drawing>
          <wp:inline distT="0" distB="0" distL="0" distR="0" wp14:anchorId="0228E52D" wp14:editId="7CC16014">
            <wp:extent cx="5760720" cy="3211195"/>
            <wp:effectExtent l="0" t="0" r="0" b="8255"/>
            <wp:docPr id="10" name="Kép 10" descr="A képen szöveg, képernyőkép, monitor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, képernyőkép, monitor, fekete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9881" w14:textId="08666F84" w:rsidR="00D623DE" w:rsidRDefault="00FB12B7" w:rsidP="002F0914">
      <w:pPr>
        <w:jc w:val="both"/>
      </w:pPr>
      <w:r>
        <w:t>Az így kapott DF-</w:t>
      </w:r>
      <w:proofErr w:type="spellStart"/>
      <w:r>
        <w:t>et</w:t>
      </w:r>
      <w:proofErr w:type="spellEnd"/>
      <w:r>
        <w:t xml:space="preserve"> „</w:t>
      </w:r>
      <w:proofErr w:type="spellStart"/>
      <w:r>
        <w:t>left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” segítségével kötöm a korábbi </w:t>
      </w:r>
      <w:r w:rsidR="00D51D1F">
        <w:t>DF-</w:t>
      </w:r>
      <w:proofErr w:type="spellStart"/>
      <w:r w:rsidR="00D51D1F">
        <w:t>hez</w:t>
      </w:r>
      <w:proofErr w:type="spellEnd"/>
      <w:r w:rsidR="00D51D1F">
        <w:t xml:space="preserve"> (</w:t>
      </w:r>
      <w:proofErr w:type="spellStart"/>
      <w:r w:rsidR="00D51D1F">
        <w:t>dfff</w:t>
      </w:r>
      <w:proofErr w:type="spellEnd"/>
      <w:r w:rsidR="00D51D1F">
        <w:t>)</w:t>
      </w:r>
      <w:r w:rsidR="00A247F7">
        <w:t>. Meghatározom az útvonalat, amelyre az AVRO fájlt kívánom elmenteni. Végül kiválasztom a számomra szükséges oszlopokat, majd elmentem a módosításokat.</w:t>
      </w:r>
    </w:p>
    <w:p w14:paraId="77D972CE" w14:textId="03654674" w:rsidR="0064549C" w:rsidRDefault="0064549C" w:rsidP="0064549C">
      <w:pPr>
        <w:ind w:left="-993" w:right="-993"/>
        <w:jc w:val="both"/>
      </w:pPr>
      <w:r>
        <w:rPr>
          <w:noProof/>
        </w:rPr>
        <w:lastRenderedPageBreak/>
        <w:drawing>
          <wp:inline distT="0" distB="0" distL="0" distR="0" wp14:anchorId="6A9E9813" wp14:editId="0E4B8CCD">
            <wp:extent cx="6991379" cy="3019425"/>
            <wp:effectExtent l="0" t="0" r="0" b="0"/>
            <wp:docPr id="11" name="Kép 11" descr="A képen szöveg, képernyőkép, monitor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, képernyőkép, monitor, fekete látható&#10;&#10;Automatikusan generált leírás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006762" cy="302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8989" w14:textId="14288237" w:rsidR="0064549C" w:rsidRDefault="004D60AB" w:rsidP="006F0A24">
      <w:pPr>
        <w:jc w:val="both"/>
      </w:pPr>
      <w:r>
        <w:t>Ellenőrzésképp szeretném látni, hogy az elmentett fájlban valóban sikeresen hajtódott végre az átalakítás:</w:t>
      </w:r>
    </w:p>
    <w:p w14:paraId="1BD4F4D8" w14:textId="513DE413" w:rsidR="004D60AB" w:rsidRDefault="004D60AB" w:rsidP="006F0A24">
      <w:pPr>
        <w:jc w:val="both"/>
      </w:pPr>
      <w:r>
        <w:rPr>
          <w:noProof/>
        </w:rPr>
        <w:drawing>
          <wp:inline distT="0" distB="0" distL="0" distR="0" wp14:anchorId="540F684A" wp14:editId="32F1026C">
            <wp:extent cx="5760720" cy="2229485"/>
            <wp:effectExtent l="0" t="0" r="0" b="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8518" w14:textId="70B812C5" w:rsidR="00B07596" w:rsidRDefault="00B07596" w:rsidP="00B07596">
      <w:pPr>
        <w:pStyle w:val="Cmsor1"/>
        <w:numPr>
          <w:ilvl w:val="0"/>
          <w:numId w:val="4"/>
        </w:numPr>
      </w:pPr>
      <w:bookmarkStart w:id="24" w:name="_Toc89447002"/>
      <w:proofErr w:type="spellStart"/>
      <w:r>
        <w:t>Github</w:t>
      </w:r>
      <w:proofErr w:type="spellEnd"/>
      <w:r>
        <w:t xml:space="preserve"> link</w:t>
      </w:r>
      <w:bookmarkEnd w:id="24"/>
    </w:p>
    <w:p w14:paraId="60B5007B" w14:textId="77777777" w:rsidR="00B07596" w:rsidRPr="00B07596" w:rsidRDefault="00B07596" w:rsidP="00B07596"/>
    <w:sectPr w:rsidR="00B07596" w:rsidRPr="00B0759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A37918"/>
    <w:multiLevelType w:val="hybridMultilevel"/>
    <w:tmpl w:val="EEFE408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E43C7B"/>
    <w:multiLevelType w:val="hybridMultilevel"/>
    <w:tmpl w:val="C71AE7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450D2"/>
    <w:multiLevelType w:val="multilevel"/>
    <w:tmpl w:val="F4D4EE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C8B32BB"/>
    <w:multiLevelType w:val="hybridMultilevel"/>
    <w:tmpl w:val="B6288C6A"/>
    <w:lvl w:ilvl="0" w:tplc="2B40BCB0">
      <w:start w:val="1"/>
      <w:numFmt w:val="decimal"/>
      <w:lvlText w:val="%1."/>
      <w:lvlJc w:val="left"/>
      <w:pPr>
        <w:ind w:left="720" w:hanging="360"/>
      </w:pPr>
    </w:lvl>
    <w:lvl w:ilvl="1" w:tplc="50D8D178">
      <w:start w:val="1"/>
      <w:numFmt w:val="lowerLetter"/>
      <w:lvlText w:val="%2."/>
      <w:lvlJc w:val="left"/>
      <w:pPr>
        <w:ind w:left="1440" w:hanging="360"/>
      </w:pPr>
    </w:lvl>
    <w:lvl w:ilvl="2" w:tplc="A9A46D5C">
      <w:start w:val="1"/>
      <w:numFmt w:val="lowerRoman"/>
      <w:lvlText w:val="%3."/>
      <w:lvlJc w:val="right"/>
      <w:pPr>
        <w:ind w:left="2160" w:hanging="180"/>
      </w:pPr>
    </w:lvl>
    <w:lvl w:ilvl="3" w:tplc="EEE8DA90">
      <w:start w:val="1"/>
      <w:numFmt w:val="decimal"/>
      <w:lvlText w:val="%4."/>
      <w:lvlJc w:val="left"/>
      <w:pPr>
        <w:ind w:left="2880" w:hanging="360"/>
      </w:pPr>
    </w:lvl>
    <w:lvl w:ilvl="4" w:tplc="675A83DC">
      <w:start w:val="1"/>
      <w:numFmt w:val="lowerLetter"/>
      <w:lvlText w:val="%5."/>
      <w:lvlJc w:val="left"/>
      <w:pPr>
        <w:ind w:left="3600" w:hanging="360"/>
      </w:pPr>
    </w:lvl>
    <w:lvl w:ilvl="5" w:tplc="098ECF9A">
      <w:start w:val="1"/>
      <w:numFmt w:val="lowerRoman"/>
      <w:lvlText w:val="%6."/>
      <w:lvlJc w:val="right"/>
      <w:pPr>
        <w:ind w:left="4320" w:hanging="180"/>
      </w:pPr>
    </w:lvl>
    <w:lvl w:ilvl="6" w:tplc="CB04DE3A">
      <w:start w:val="1"/>
      <w:numFmt w:val="decimal"/>
      <w:lvlText w:val="%7."/>
      <w:lvlJc w:val="left"/>
      <w:pPr>
        <w:ind w:left="5040" w:hanging="360"/>
      </w:pPr>
    </w:lvl>
    <w:lvl w:ilvl="7" w:tplc="EE003128">
      <w:start w:val="1"/>
      <w:numFmt w:val="lowerLetter"/>
      <w:lvlText w:val="%8."/>
      <w:lvlJc w:val="left"/>
      <w:pPr>
        <w:ind w:left="5760" w:hanging="360"/>
      </w:pPr>
    </w:lvl>
    <w:lvl w:ilvl="8" w:tplc="15884AD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D39"/>
    <w:rsid w:val="000061C5"/>
    <w:rsid w:val="00035981"/>
    <w:rsid w:val="000562D8"/>
    <w:rsid w:val="0006543E"/>
    <w:rsid w:val="00092667"/>
    <w:rsid w:val="000A05F8"/>
    <w:rsid w:val="000D5485"/>
    <w:rsid w:val="000D6DD6"/>
    <w:rsid w:val="00111178"/>
    <w:rsid w:val="00131A6B"/>
    <w:rsid w:val="001373C5"/>
    <w:rsid w:val="001469A9"/>
    <w:rsid w:val="00160C88"/>
    <w:rsid w:val="00175DE4"/>
    <w:rsid w:val="00176AEA"/>
    <w:rsid w:val="00185D8C"/>
    <w:rsid w:val="00192A52"/>
    <w:rsid w:val="001E0AF8"/>
    <w:rsid w:val="001F3754"/>
    <w:rsid w:val="00213C83"/>
    <w:rsid w:val="00220C4F"/>
    <w:rsid w:val="002554FF"/>
    <w:rsid w:val="00290D35"/>
    <w:rsid w:val="002B5CBD"/>
    <w:rsid w:val="002B6CA9"/>
    <w:rsid w:val="002F0914"/>
    <w:rsid w:val="002F6C19"/>
    <w:rsid w:val="003001DE"/>
    <w:rsid w:val="00303D30"/>
    <w:rsid w:val="00313E18"/>
    <w:rsid w:val="003347D9"/>
    <w:rsid w:val="00340F75"/>
    <w:rsid w:val="00342C0D"/>
    <w:rsid w:val="00355F16"/>
    <w:rsid w:val="00362BAE"/>
    <w:rsid w:val="003657ED"/>
    <w:rsid w:val="003718BC"/>
    <w:rsid w:val="0038382B"/>
    <w:rsid w:val="00385692"/>
    <w:rsid w:val="003955F3"/>
    <w:rsid w:val="003A07BA"/>
    <w:rsid w:val="003A24DD"/>
    <w:rsid w:val="003C65C3"/>
    <w:rsid w:val="003C66F0"/>
    <w:rsid w:val="003E255F"/>
    <w:rsid w:val="003E677B"/>
    <w:rsid w:val="003F084B"/>
    <w:rsid w:val="003F4684"/>
    <w:rsid w:val="004102B4"/>
    <w:rsid w:val="00440D72"/>
    <w:rsid w:val="0044500B"/>
    <w:rsid w:val="00451AA1"/>
    <w:rsid w:val="00481BBD"/>
    <w:rsid w:val="004D60AB"/>
    <w:rsid w:val="004F5502"/>
    <w:rsid w:val="004F7C1D"/>
    <w:rsid w:val="00512047"/>
    <w:rsid w:val="00531CF0"/>
    <w:rsid w:val="00532BAC"/>
    <w:rsid w:val="00535B05"/>
    <w:rsid w:val="00540790"/>
    <w:rsid w:val="005504EF"/>
    <w:rsid w:val="005763DA"/>
    <w:rsid w:val="005810F1"/>
    <w:rsid w:val="0058635D"/>
    <w:rsid w:val="005946D3"/>
    <w:rsid w:val="005B65C8"/>
    <w:rsid w:val="005C4AA4"/>
    <w:rsid w:val="00617A4E"/>
    <w:rsid w:val="006255CB"/>
    <w:rsid w:val="00641AC0"/>
    <w:rsid w:val="00643B2E"/>
    <w:rsid w:val="0064549C"/>
    <w:rsid w:val="00667C55"/>
    <w:rsid w:val="00667E4D"/>
    <w:rsid w:val="00673852"/>
    <w:rsid w:val="006A1C85"/>
    <w:rsid w:val="006C086B"/>
    <w:rsid w:val="006C5C4C"/>
    <w:rsid w:val="006D5692"/>
    <w:rsid w:val="006F0A24"/>
    <w:rsid w:val="00702D26"/>
    <w:rsid w:val="007248E4"/>
    <w:rsid w:val="007342F9"/>
    <w:rsid w:val="007370AA"/>
    <w:rsid w:val="00741254"/>
    <w:rsid w:val="00760F38"/>
    <w:rsid w:val="00771FA7"/>
    <w:rsid w:val="007849BA"/>
    <w:rsid w:val="007E2533"/>
    <w:rsid w:val="007E3B3A"/>
    <w:rsid w:val="007F734D"/>
    <w:rsid w:val="008115A4"/>
    <w:rsid w:val="00826135"/>
    <w:rsid w:val="008378B2"/>
    <w:rsid w:val="008421F3"/>
    <w:rsid w:val="00844164"/>
    <w:rsid w:val="00857D71"/>
    <w:rsid w:val="008635D2"/>
    <w:rsid w:val="00875168"/>
    <w:rsid w:val="008A2057"/>
    <w:rsid w:val="008B25E3"/>
    <w:rsid w:val="008B4E3D"/>
    <w:rsid w:val="008B73E9"/>
    <w:rsid w:val="008D2108"/>
    <w:rsid w:val="008E4834"/>
    <w:rsid w:val="008E5BB2"/>
    <w:rsid w:val="008F35CC"/>
    <w:rsid w:val="008F5EE4"/>
    <w:rsid w:val="00916B4D"/>
    <w:rsid w:val="009A6D13"/>
    <w:rsid w:val="009B7D39"/>
    <w:rsid w:val="009C4EDB"/>
    <w:rsid w:val="009D3DF0"/>
    <w:rsid w:val="00A00E36"/>
    <w:rsid w:val="00A10E55"/>
    <w:rsid w:val="00A132FE"/>
    <w:rsid w:val="00A17EE3"/>
    <w:rsid w:val="00A247F7"/>
    <w:rsid w:val="00A41C61"/>
    <w:rsid w:val="00A63D63"/>
    <w:rsid w:val="00A7167B"/>
    <w:rsid w:val="00AB4531"/>
    <w:rsid w:val="00AE0EDB"/>
    <w:rsid w:val="00B07596"/>
    <w:rsid w:val="00B07E5C"/>
    <w:rsid w:val="00B11394"/>
    <w:rsid w:val="00B15BC0"/>
    <w:rsid w:val="00B16B1C"/>
    <w:rsid w:val="00B17725"/>
    <w:rsid w:val="00B426F7"/>
    <w:rsid w:val="00B53AC7"/>
    <w:rsid w:val="00B57361"/>
    <w:rsid w:val="00B83617"/>
    <w:rsid w:val="00B83A8F"/>
    <w:rsid w:val="00B91F65"/>
    <w:rsid w:val="00BD1CD9"/>
    <w:rsid w:val="00BD1E22"/>
    <w:rsid w:val="00BE5955"/>
    <w:rsid w:val="00BE6E98"/>
    <w:rsid w:val="00BF36E6"/>
    <w:rsid w:val="00BF5D18"/>
    <w:rsid w:val="00BF5F5F"/>
    <w:rsid w:val="00C03FE2"/>
    <w:rsid w:val="00C54EAB"/>
    <w:rsid w:val="00C6154D"/>
    <w:rsid w:val="00C84957"/>
    <w:rsid w:val="00C9393C"/>
    <w:rsid w:val="00C94295"/>
    <w:rsid w:val="00C96A1E"/>
    <w:rsid w:val="00CC60B2"/>
    <w:rsid w:val="00CD1C32"/>
    <w:rsid w:val="00CD7B7D"/>
    <w:rsid w:val="00CE1BB4"/>
    <w:rsid w:val="00CE2093"/>
    <w:rsid w:val="00D037F8"/>
    <w:rsid w:val="00D13538"/>
    <w:rsid w:val="00D22852"/>
    <w:rsid w:val="00D2294F"/>
    <w:rsid w:val="00D24054"/>
    <w:rsid w:val="00D37962"/>
    <w:rsid w:val="00D51D1F"/>
    <w:rsid w:val="00D53513"/>
    <w:rsid w:val="00D623DE"/>
    <w:rsid w:val="00D84FD1"/>
    <w:rsid w:val="00D87D01"/>
    <w:rsid w:val="00D95839"/>
    <w:rsid w:val="00DA2E1D"/>
    <w:rsid w:val="00E326D7"/>
    <w:rsid w:val="00E42652"/>
    <w:rsid w:val="00E514AE"/>
    <w:rsid w:val="00E614C9"/>
    <w:rsid w:val="00E74441"/>
    <w:rsid w:val="00EF1BB6"/>
    <w:rsid w:val="00F00E3B"/>
    <w:rsid w:val="00F30C82"/>
    <w:rsid w:val="00F44682"/>
    <w:rsid w:val="00F724B3"/>
    <w:rsid w:val="00F83E98"/>
    <w:rsid w:val="00F95534"/>
    <w:rsid w:val="00FB12B7"/>
    <w:rsid w:val="00FF1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1E88A3"/>
  <w15:chartTrackingRefBased/>
  <w15:docId w15:val="{8F457FFC-9288-46AB-A6AC-5F3AAEFA9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856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A6D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C08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9A6D13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9A6D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6C086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1Char">
    <w:name w:val="Címsor 1 Char"/>
    <w:basedOn w:val="Bekezdsalapbettpusa"/>
    <w:link w:val="Cmsor1"/>
    <w:uiPriority w:val="9"/>
    <w:rsid w:val="003856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incstrkz">
    <w:name w:val="No Spacing"/>
    <w:link w:val="NincstrkzChar"/>
    <w:uiPriority w:val="1"/>
    <w:qFormat/>
    <w:rsid w:val="00A00E36"/>
    <w:pPr>
      <w:spacing w:before="100" w:after="0" w:line="240" w:lineRule="auto"/>
    </w:pPr>
    <w:rPr>
      <w:rFonts w:eastAsiaTheme="minorEastAsia"/>
      <w:sz w:val="20"/>
      <w:szCs w:val="20"/>
    </w:rPr>
  </w:style>
  <w:style w:type="character" w:customStyle="1" w:styleId="NincstrkzChar">
    <w:name w:val="Nincs térköz Char"/>
    <w:basedOn w:val="Bekezdsalapbettpusa"/>
    <w:link w:val="Nincstrkz"/>
    <w:uiPriority w:val="1"/>
    <w:locked/>
    <w:rsid w:val="00A00E36"/>
    <w:rPr>
      <w:rFonts w:eastAsiaTheme="minorEastAsia"/>
      <w:sz w:val="20"/>
      <w:szCs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62BAE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362BA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362BAE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362B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B6F3C3-12B6-4506-90C2-0569986F61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21</Pages>
  <Words>1090</Words>
  <Characters>7525</Characters>
  <Application>Microsoft Office Word</Application>
  <DocSecurity>0</DocSecurity>
  <Lines>62</Lines>
  <Paragraphs>17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Gergő Szalai</dc:creator>
  <cp:keywords/>
  <dc:description/>
  <cp:lastModifiedBy>Gergő Szalai</cp:lastModifiedBy>
  <cp:revision>157</cp:revision>
  <dcterms:created xsi:type="dcterms:W3CDTF">2021-11-30T16:49:00Z</dcterms:created>
  <dcterms:modified xsi:type="dcterms:W3CDTF">2021-12-03T17:05:00Z</dcterms:modified>
</cp:coreProperties>
</file>