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DC3A" w14:textId="7B0FA8C3" w:rsidR="008C1494" w:rsidRPr="008C1494" w:rsidRDefault="008C1494" w:rsidP="008C1494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</w:rPr>
      </w:pPr>
      <w:r w:rsidRPr="008C1494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</w:rPr>
        <w:t>Contoso pizza kellékek és a hiba megoldása</w:t>
      </w:r>
    </w:p>
    <w:p w14:paraId="2604DB80" w14:textId="77777777" w:rsidR="008C1494" w:rsidRDefault="008C149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53DC599" w14:textId="6B69A4E0" w:rsidR="008C1494" w:rsidRDefault="008C149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Telepítés: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npx create-react-app köny</w:t>
      </w:r>
      <w:r w:rsidR="00811A8A">
        <w:rPr>
          <w:rFonts w:ascii="Roboto" w:hAnsi="Roboto"/>
          <w:color w:val="3C4043"/>
          <w:spacing w:val="3"/>
          <w:sz w:val="21"/>
          <w:szCs w:val="21"/>
        </w:rPr>
        <w:t>v</w:t>
      </w:r>
      <w:r>
        <w:rPr>
          <w:rFonts w:ascii="Roboto" w:hAnsi="Roboto"/>
          <w:color w:val="3C4043"/>
          <w:spacing w:val="3"/>
          <w:sz w:val="21"/>
          <w:szCs w:val="21"/>
        </w:rPr>
        <w:t>tár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után: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átmásolni a zip tartalmát,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illetve telepíteni a react-router-dom-ot: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npm i react-router-dom</w:t>
      </w:r>
    </w:p>
    <w:p w14:paraId="7E66D0CF" w14:textId="77777777" w:rsidR="008C1494" w:rsidRDefault="008C1494" w:rsidP="008C1494"/>
    <w:p w14:paraId="0E34A797" w14:textId="545FE87C" w:rsidR="008C1494" w:rsidRDefault="008C1494" w:rsidP="008C1494">
      <w:r>
        <w:t>Megtaláltuk a megoldást:</w:t>
      </w:r>
    </w:p>
    <w:p w14:paraId="150DFD16" w14:textId="77777777" w:rsidR="008C1494" w:rsidRDefault="008C1494" w:rsidP="008C1494">
      <w:r>
        <w:t>a backend-ben a program.cs-ben:</w:t>
      </w:r>
    </w:p>
    <w:p w14:paraId="54B2F56E" w14:textId="77777777" w:rsidR="008C1494" w:rsidRDefault="008C1494" w:rsidP="008C1494">
      <w:r>
        <w:t>var builder = WebApplication.CreateBuilder(args);</w:t>
      </w:r>
    </w:p>
    <w:p w14:paraId="707E5EE4" w14:textId="77777777" w:rsidR="008C1494" w:rsidRDefault="008C1494" w:rsidP="008C1494"/>
    <w:p w14:paraId="3B0B3A2E" w14:textId="77777777" w:rsidR="008C1494" w:rsidRDefault="008C1494" w:rsidP="008C1494">
      <w:r>
        <w:t>// Add services to the container.</w:t>
      </w:r>
    </w:p>
    <w:p w14:paraId="38C3B92C" w14:textId="77777777" w:rsidR="008C1494" w:rsidRDefault="008C1494" w:rsidP="008C1494">
      <w:r>
        <w:t>builder.Services.AddCors(c =&gt; { c.AddPolicy("AllowOrigin", options =&gt; options.AllowAnyOrigin().AllowAnyMethod().AllowAnyHeader()); });</w:t>
      </w:r>
    </w:p>
    <w:p w14:paraId="47A3AB3E" w14:textId="77777777" w:rsidR="008C1494" w:rsidRDefault="008C1494" w:rsidP="008C1494"/>
    <w:p w14:paraId="6CED56B1" w14:textId="77777777" w:rsidR="008C1494" w:rsidRDefault="008C1494" w:rsidP="008C1494">
      <w:r>
        <w:t>builder.Services.AddControllers();</w:t>
      </w:r>
    </w:p>
    <w:p w14:paraId="6823B717" w14:textId="77777777" w:rsidR="008C1494" w:rsidRDefault="008C1494" w:rsidP="008C1494"/>
    <w:p w14:paraId="3D33D1AF" w14:textId="77777777" w:rsidR="008C1494" w:rsidRDefault="008C1494" w:rsidP="008C1494">
      <w:r>
        <w:t>builder.Services.AddEndpointsApiExplorer();</w:t>
      </w:r>
    </w:p>
    <w:p w14:paraId="080008BC" w14:textId="77777777" w:rsidR="008C1494" w:rsidRDefault="008C1494" w:rsidP="008C1494">
      <w:r>
        <w:t>builder.Services.AddSwaggerGen();</w:t>
      </w:r>
    </w:p>
    <w:p w14:paraId="045BC5D4" w14:textId="77777777" w:rsidR="008C1494" w:rsidRDefault="008C1494" w:rsidP="008C1494"/>
    <w:p w14:paraId="4FC10BF7" w14:textId="77777777" w:rsidR="008C1494" w:rsidRDefault="008C1494" w:rsidP="008C1494">
      <w:r>
        <w:t>var app = builder.Build();</w:t>
      </w:r>
    </w:p>
    <w:p w14:paraId="3BF4D42E" w14:textId="77777777" w:rsidR="008C1494" w:rsidRDefault="008C1494" w:rsidP="008C1494">
      <w:r>
        <w:t>app.UseCors(options =&gt; options.AllowAnyOrigin().AllowAnyMethod().AllowAnyHeader());</w:t>
      </w:r>
    </w:p>
    <w:p w14:paraId="3A7CAD32" w14:textId="77777777" w:rsidR="008C1494" w:rsidRDefault="008C1494" w:rsidP="008C1494"/>
    <w:p w14:paraId="5C0D31C0" w14:textId="77777777" w:rsidR="008C1494" w:rsidRDefault="008C1494" w:rsidP="008C1494">
      <w:r>
        <w:t>app.UseSwagger();</w:t>
      </w:r>
    </w:p>
    <w:p w14:paraId="013A83BF" w14:textId="77777777" w:rsidR="008C1494" w:rsidRDefault="008C1494" w:rsidP="008C1494">
      <w:r>
        <w:t>app.UseSwaggerUI();</w:t>
      </w:r>
    </w:p>
    <w:p w14:paraId="3CDCE691" w14:textId="77777777" w:rsidR="008C1494" w:rsidRDefault="008C1494" w:rsidP="008C1494"/>
    <w:p w14:paraId="01861AA7" w14:textId="77777777" w:rsidR="008C1494" w:rsidRDefault="008C1494" w:rsidP="008C1494">
      <w:r>
        <w:t>app.UseHttpsRedirection();</w:t>
      </w:r>
    </w:p>
    <w:p w14:paraId="10B92CAC" w14:textId="77777777" w:rsidR="008C1494" w:rsidRDefault="008C1494" w:rsidP="008C1494"/>
    <w:p w14:paraId="2AF37836" w14:textId="77777777" w:rsidR="008C1494" w:rsidRDefault="008C1494" w:rsidP="008C1494">
      <w:r>
        <w:t>app.UseAuthorization();</w:t>
      </w:r>
    </w:p>
    <w:p w14:paraId="595777A9" w14:textId="77777777" w:rsidR="008C1494" w:rsidRDefault="008C1494" w:rsidP="008C1494"/>
    <w:p w14:paraId="0B966DE5" w14:textId="77777777" w:rsidR="008C1494" w:rsidRDefault="008C1494" w:rsidP="008C1494">
      <w:r>
        <w:lastRenderedPageBreak/>
        <w:t>app.MapControllers();</w:t>
      </w:r>
    </w:p>
    <w:p w14:paraId="25029DBE" w14:textId="77777777" w:rsidR="008C1494" w:rsidRDefault="008C1494" w:rsidP="008C1494"/>
    <w:p w14:paraId="706A5AA9" w14:textId="77777777" w:rsidR="008C1494" w:rsidRDefault="008C1494" w:rsidP="008C1494">
      <w:r>
        <w:t>app.Run();</w:t>
      </w:r>
    </w:p>
    <w:p w14:paraId="3B250107" w14:textId="77777777" w:rsidR="008C1494" w:rsidRDefault="008C1494" w:rsidP="008C1494"/>
    <w:p w14:paraId="15A5384C" w14:textId="77777777" w:rsidR="008C1494" w:rsidRDefault="008C1494" w:rsidP="008C1494">
      <w:r>
        <w:t>A create page-nél:</w:t>
      </w:r>
    </w:p>
    <w:p w14:paraId="7E6D6B69" w14:textId="77777777" w:rsidR="008C1494" w:rsidRDefault="008C1494" w:rsidP="008C1494">
      <w:r>
        <w:t>fetch("https://localhost:7156/pizza", {</w:t>
      </w:r>
    </w:p>
    <w:p w14:paraId="46BE9700" w14:textId="77777777" w:rsidR="008C1494" w:rsidRDefault="008C1494" w:rsidP="008C1494">
      <w:r>
        <w:t xml:space="preserve">        method: "POST",</w:t>
      </w:r>
    </w:p>
    <w:p w14:paraId="18B3BE95" w14:textId="77777777" w:rsidR="008C1494" w:rsidRDefault="008C1494" w:rsidP="008C1494">
      <w:r>
        <w:t xml:space="preserve">        headers: {</w:t>
      </w:r>
    </w:p>
    <w:p w14:paraId="42A31CF7" w14:textId="77777777" w:rsidR="008C1494" w:rsidRDefault="008C1494" w:rsidP="008C1494">
      <w:r>
        <w:t xml:space="preserve">            'Content-Type': 'application/json',</w:t>
      </w:r>
    </w:p>
    <w:p w14:paraId="069B0A79" w14:textId="77777777" w:rsidR="008C1494" w:rsidRDefault="008C1494" w:rsidP="008C1494">
      <w:r>
        <w:t xml:space="preserve">        },</w:t>
      </w:r>
    </w:p>
    <w:p w14:paraId="04ED762A" w14:textId="77777777" w:rsidR="008C1494" w:rsidRDefault="008C1494" w:rsidP="008C1494">
      <w:r>
        <w:t xml:space="preserve">            body: JSON.stringify({</w:t>
      </w:r>
    </w:p>
    <w:p w14:paraId="24DAD132" w14:textId="77777777" w:rsidR="008C1494" w:rsidRDefault="008C1494" w:rsidP="008C1494">
      <w:r>
        <w:t xml:space="preserve">              name: e.target.elements.name.value,</w:t>
      </w:r>
    </w:p>
    <w:p w14:paraId="79983DE2" w14:textId="77777777" w:rsidR="008C1494" w:rsidRDefault="008C1494" w:rsidP="008C1494">
      <w:r>
        <w:t xml:space="preserve">              isGlutenFree: e.target.elements.isGlutenFree.value,</w:t>
      </w:r>
    </w:p>
    <w:p w14:paraId="608AF552" w14:textId="77777777" w:rsidR="008C1494" w:rsidRDefault="008C1494" w:rsidP="008C1494">
      <w:r>
        <w:t xml:space="preserve">             kepURL: e.target.elements.kepURL.value,</w:t>
      </w:r>
    </w:p>
    <w:p w14:paraId="4DF22C1F" w14:textId="77777777" w:rsidR="008C1494" w:rsidRDefault="008C1494" w:rsidP="008C1494">
      <w:r>
        <w:t xml:space="preserve">            }),</w:t>
      </w:r>
    </w:p>
    <w:p w14:paraId="5E93793A" w14:textId="77777777" w:rsidR="008C1494" w:rsidRDefault="008C1494" w:rsidP="008C1494">
      <w:r>
        <w:t xml:space="preserve">          })</w:t>
      </w:r>
    </w:p>
    <w:p w14:paraId="5A9E8959" w14:textId="77777777" w:rsidR="008C1494" w:rsidRDefault="008C1494" w:rsidP="008C1494">
      <w:r>
        <w:t xml:space="preserve">            .then(() =&gt; {</w:t>
      </w:r>
    </w:p>
    <w:p w14:paraId="0F080F06" w14:textId="77777777" w:rsidR="008C1494" w:rsidRDefault="008C1494" w:rsidP="008C1494">
      <w:r>
        <w:t xml:space="preserve">              navigate("/");</w:t>
      </w:r>
    </w:p>
    <w:p w14:paraId="43351E0A" w14:textId="77777777" w:rsidR="008C1494" w:rsidRDefault="008C1494" w:rsidP="008C1494">
      <w:r>
        <w:t xml:space="preserve">            })</w:t>
      </w:r>
    </w:p>
    <w:p w14:paraId="67CE3CB3" w14:textId="77777777" w:rsidR="008C1494" w:rsidRDefault="008C1494" w:rsidP="008C1494">
      <w:r>
        <w:t xml:space="preserve">            .catch(console.log);</w:t>
      </w:r>
    </w:p>
    <w:p w14:paraId="6DFB7B69" w14:textId="77777777" w:rsidR="008C1494" w:rsidRDefault="008C1494" w:rsidP="008C1494">
      <w:r>
        <w:t xml:space="preserve">        }}</w:t>
      </w:r>
    </w:p>
    <w:p w14:paraId="63BA69EC" w14:textId="77777777" w:rsidR="008C1494" w:rsidRDefault="008C1494" w:rsidP="008C1494">
      <w:r>
        <w:t xml:space="preserve">      &gt;</w:t>
      </w:r>
    </w:p>
    <w:p w14:paraId="017E6977" w14:textId="77777777" w:rsidR="008C1494" w:rsidRDefault="008C1494" w:rsidP="008C1494"/>
    <w:p w14:paraId="64517B34" w14:textId="69A0AED4" w:rsidR="008C1494" w:rsidRDefault="008C1494" w:rsidP="008C1494">
      <w:r>
        <w:t>Elfelejtettük előreküldeni a header-információt és szegény backend nem tudta lekezelni...</w:t>
      </w:r>
    </w:p>
    <w:sectPr w:rsidR="008C1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94"/>
    <w:rsid w:val="00811A8A"/>
    <w:rsid w:val="008C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0026"/>
  <w15:chartTrackingRefBased/>
  <w15:docId w15:val="{0FD02525-4CF9-4120-8820-C9855364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3</cp:revision>
  <dcterms:created xsi:type="dcterms:W3CDTF">2022-12-10T12:03:00Z</dcterms:created>
  <dcterms:modified xsi:type="dcterms:W3CDTF">2023-05-28T12:34:00Z</dcterms:modified>
</cp:coreProperties>
</file>