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136F37" w:rsidRDefault="00AD70B8" w:rsidP="000C59DF">
      <w:pPr>
        <w:spacing w:line="360" w:lineRule="auto"/>
        <w:ind w:left="0" w:firstLine="0"/>
        <w:jc w:val="center"/>
      </w:pPr>
    </w:p>
    <w:p w14:paraId="31965F14" w14:textId="77777777" w:rsidR="00AD70B8" w:rsidRPr="00136F37" w:rsidRDefault="00AD70B8" w:rsidP="000C59DF">
      <w:pPr>
        <w:spacing w:line="360" w:lineRule="auto"/>
        <w:ind w:left="0" w:firstLine="0"/>
        <w:jc w:val="center"/>
      </w:pPr>
    </w:p>
    <w:p w14:paraId="1CB27B33" w14:textId="77777777" w:rsidR="00AD70B8" w:rsidRPr="00136F37" w:rsidRDefault="00AD70B8" w:rsidP="000C59DF">
      <w:pPr>
        <w:spacing w:line="360" w:lineRule="auto"/>
        <w:ind w:left="0" w:firstLine="0"/>
        <w:jc w:val="center"/>
      </w:pPr>
    </w:p>
    <w:p w14:paraId="05073A58" w14:textId="68120681" w:rsidR="00AD70B8" w:rsidRPr="00136F37" w:rsidRDefault="00AD70B8" w:rsidP="000C59DF">
      <w:pPr>
        <w:spacing w:line="360" w:lineRule="auto"/>
        <w:ind w:left="0" w:firstLine="0"/>
        <w:jc w:val="center"/>
        <w:rPr>
          <w:b/>
          <w:bCs/>
          <w:sz w:val="36"/>
          <w:szCs w:val="36"/>
        </w:rPr>
      </w:pPr>
      <w:r w:rsidRPr="00136F37">
        <w:rPr>
          <w:b/>
          <w:bCs/>
          <w:sz w:val="36"/>
          <w:szCs w:val="36"/>
        </w:rPr>
        <w:t>Szegedi Tudományegyetem</w:t>
      </w:r>
      <w:r w:rsidRPr="00136F37">
        <w:rPr>
          <w:b/>
          <w:bCs/>
          <w:sz w:val="36"/>
          <w:szCs w:val="36"/>
        </w:rPr>
        <w:br/>
        <w:t>Informatikai Intézet</w:t>
      </w:r>
    </w:p>
    <w:p w14:paraId="5751A3A2" w14:textId="77777777" w:rsidR="00AD70B8" w:rsidRPr="00136F37" w:rsidRDefault="00AD70B8" w:rsidP="000C59DF">
      <w:pPr>
        <w:spacing w:line="360" w:lineRule="auto"/>
        <w:ind w:left="0" w:firstLine="0"/>
        <w:jc w:val="center"/>
        <w:rPr>
          <w:b/>
          <w:bCs/>
        </w:rPr>
      </w:pPr>
    </w:p>
    <w:p w14:paraId="6B136719" w14:textId="77777777" w:rsidR="00AD70B8" w:rsidRPr="00136F37" w:rsidRDefault="00AD70B8" w:rsidP="000C59DF">
      <w:pPr>
        <w:spacing w:line="360" w:lineRule="auto"/>
        <w:ind w:left="0" w:firstLine="0"/>
        <w:jc w:val="center"/>
        <w:rPr>
          <w:b/>
          <w:bCs/>
        </w:rPr>
      </w:pPr>
    </w:p>
    <w:p w14:paraId="2AAB85D2" w14:textId="77777777" w:rsidR="00AD70B8" w:rsidRPr="00136F37" w:rsidRDefault="00AD70B8" w:rsidP="000C59DF">
      <w:pPr>
        <w:spacing w:line="360" w:lineRule="auto"/>
        <w:ind w:left="0" w:firstLine="0"/>
        <w:jc w:val="center"/>
        <w:rPr>
          <w:b/>
          <w:bCs/>
        </w:rPr>
      </w:pPr>
    </w:p>
    <w:p w14:paraId="6817BE7B" w14:textId="5CE0638A" w:rsidR="00AD70B8" w:rsidRPr="00136F37" w:rsidRDefault="00AD70B8" w:rsidP="000C59DF">
      <w:pPr>
        <w:spacing w:line="360" w:lineRule="auto"/>
        <w:ind w:left="0" w:firstLine="0"/>
        <w:jc w:val="center"/>
        <w:rPr>
          <w:b/>
          <w:bCs/>
        </w:rPr>
      </w:pPr>
    </w:p>
    <w:p w14:paraId="225F6B15" w14:textId="77777777" w:rsidR="00AD70B8" w:rsidRPr="00136F37" w:rsidRDefault="00AD70B8" w:rsidP="000C59DF">
      <w:pPr>
        <w:spacing w:line="360" w:lineRule="auto"/>
        <w:ind w:left="0" w:firstLine="0"/>
        <w:jc w:val="center"/>
        <w:rPr>
          <w:b/>
          <w:bCs/>
        </w:rPr>
      </w:pPr>
    </w:p>
    <w:p w14:paraId="0E4EB158" w14:textId="77777777" w:rsidR="00AD70B8" w:rsidRPr="00136F37" w:rsidRDefault="00AD70B8" w:rsidP="000C59DF">
      <w:pPr>
        <w:spacing w:line="360" w:lineRule="auto"/>
        <w:ind w:left="0" w:firstLine="0"/>
        <w:jc w:val="center"/>
        <w:rPr>
          <w:b/>
          <w:bCs/>
        </w:rPr>
      </w:pPr>
    </w:p>
    <w:p w14:paraId="31D7F29E" w14:textId="77777777" w:rsidR="00AD70B8" w:rsidRPr="00136F37" w:rsidRDefault="00AD70B8" w:rsidP="000C59DF">
      <w:pPr>
        <w:spacing w:line="360" w:lineRule="auto"/>
        <w:ind w:left="0" w:firstLine="0"/>
        <w:jc w:val="center"/>
        <w:rPr>
          <w:b/>
          <w:bCs/>
        </w:rPr>
      </w:pPr>
    </w:p>
    <w:p w14:paraId="7FDB9701" w14:textId="77777777" w:rsidR="00AD70B8" w:rsidRPr="00136F37" w:rsidRDefault="00AD70B8" w:rsidP="000C59DF">
      <w:pPr>
        <w:spacing w:line="360" w:lineRule="auto"/>
        <w:ind w:left="0" w:firstLine="0"/>
        <w:jc w:val="center"/>
        <w:rPr>
          <w:b/>
          <w:bCs/>
        </w:rPr>
      </w:pPr>
    </w:p>
    <w:p w14:paraId="0BFC3A3D" w14:textId="77777777" w:rsidR="00AD70B8" w:rsidRPr="00136F37" w:rsidRDefault="00AD70B8" w:rsidP="000C59DF">
      <w:pPr>
        <w:spacing w:line="360" w:lineRule="auto"/>
        <w:ind w:left="0" w:firstLine="0"/>
        <w:jc w:val="center"/>
        <w:rPr>
          <w:b/>
          <w:bCs/>
        </w:rPr>
      </w:pPr>
    </w:p>
    <w:p w14:paraId="16A03AF7" w14:textId="77777777" w:rsidR="00AD70B8" w:rsidRPr="00136F37" w:rsidRDefault="00AD70B8" w:rsidP="000C59DF">
      <w:pPr>
        <w:spacing w:line="360" w:lineRule="auto"/>
        <w:ind w:left="0" w:firstLine="0"/>
        <w:jc w:val="center"/>
        <w:rPr>
          <w:b/>
          <w:bCs/>
        </w:rPr>
      </w:pPr>
    </w:p>
    <w:p w14:paraId="353DC1C7" w14:textId="6A1FEF71" w:rsidR="00AD70B8" w:rsidRPr="00136F37" w:rsidRDefault="00AD70B8" w:rsidP="000C59DF">
      <w:pPr>
        <w:spacing w:line="360" w:lineRule="auto"/>
        <w:ind w:left="0" w:firstLine="0"/>
        <w:jc w:val="center"/>
        <w:rPr>
          <w:b/>
          <w:bCs/>
          <w:sz w:val="48"/>
          <w:szCs w:val="48"/>
        </w:rPr>
      </w:pPr>
      <w:r w:rsidRPr="00136F37">
        <w:rPr>
          <w:b/>
          <w:bCs/>
          <w:sz w:val="48"/>
          <w:szCs w:val="48"/>
        </w:rPr>
        <w:t>SZAKDOLGOZAT</w:t>
      </w:r>
    </w:p>
    <w:p w14:paraId="1A80B11F" w14:textId="77777777" w:rsidR="00AD70B8" w:rsidRPr="00136F37" w:rsidRDefault="00AD70B8" w:rsidP="000C59DF">
      <w:pPr>
        <w:spacing w:line="360" w:lineRule="auto"/>
        <w:ind w:left="0" w:firstLine="0"/>
        <w:jc w:val="center"/>
        <w:rPr>
          <w:b/>
          <w:bCs/>
        </w:rPr>
      </w:pPr>
    </w:p>
    <w:p w14:paraId="64AB506A" w14:textId="77777777" w:rsidR="00AD70B8" w:rsidRPr="00136F37" w:rsidRDefault="00AD70B8" w:rsidP="000C59DF">
      <w:pPr>
        <w:spacing w:line="360" w:lineRule="auto"/>
        <w:ind w:left="0" w:firstLine="0"/>
        <w:jc w:val="center"/>
        <w:rPr>
          <w:b/>
          <w:bCs/>
        </w:rPr>
      </w:pPr>
    </w:p>
    <w:p w14:paraId="723A07FE" w14:textId="77777777" w:rsidR="00AD70B8" w:rsidRPr="00136F37" w:rsidRDefault="00AD70B8" w:rsidP="000C59DF">
      <w:pPr>
        <w:spacing w:line="360" w:lineRule="auto"/>
        <w:ind w:left="0" w:firstLine="0"/>
        <w:jc w:val="center"/>
        <w:rPr>
          <w:b/>
          <w:bCs/>
        </w:rPr>
      </w:pPr>
    </w:p>
    <w:p w14:paraId="1A427354" w14:textId="77777777" w:rsidR="00AD70B8" w:rsidRPr="00136F37" w:rsidRDefault="00AD70B8" w:rsidP="000C59DF">
      <w:pPr>
        <w:spacing w:line="360" w:lineRule="auto"/>
        <w:ind w:left="0" w:firstLine="0"/>
        <w:jc w:val="center"/>
        <w:rPr>
          <w:b/>
          <w:bCs/>
        </w:rPr>
      </w:pPr>
    </w:p>
    <w:p w14:paraId="314E0F4A" w14:textId="77777777" w:rsidR="00AD70B8" w:rsidRPr="00136F37" w:rsidRDefault="00AD70B8" w:rsidP="000C59DF">
      <w:pPr>
        <w:spacing w:line="360" w:lineRule="auto"/>
        <w:ind w:left="0" w:firstLine="0"/>
        <w:jc w:val="center"/>
        <w:rPr>
          <w:b/>
          <w:bCs/>
        </w:rPr>
      </w:pPr>
    </w:p>
    <w:p w14:paraId="043D0DE9" w14:textId="77777777" w:rsidR="00AD70B8" w:rsidRPr="00136F37" w:rsidRDefault="00AD70B8" w:rsidP="000C59DF">
      <w:pPr>
        <w:spacing w:line="360" w:lineRule="auto"/>
        <w:ind w:left="0" w:firstLine="0"/>
        <w:jc w:val="center"/>
        <w:rPr>
          <w:b/>
          <w:bCs/>
        </w:rPr>
      </w:pPr>
    </w:p>
    <w:p w14:paraId="3E68F2B9" w14:textId="77777777" w:rsidR="000C59DF" w:rsidRPr="00136F37" w:rsidRDefault="000C59DF" w:rsidP="000C59DF">
      <w:pPr>
        <w:spacing w:line="360" w:lineRule="auto"/>
        <w:ind w:left="0" w:firstLine="0"/>
        <w:jc w:val="center"/>
        <w:rPr>
          <w:b/>
          <w:bCs/>
        </w:rPr>
      </w:pPr>
    </w:p>
    <w:p w14:paraId="068BB419" w14:textId="77777777" w:rsidR="000C59DF" w:rsidRPr="00136F37" w:rsidRDefault="000C59DF" w:rsidP="000C59DF">
      <w:pPr>
        <w:spacing w:line="360" w:lineRule="auto"/>
        <w:ind w:left="0" w:firstLine="0"/>
        <w:jc w:val="center"/>
        <w:rPr>
          <w:b/>
          <w:bCs/>
        </w:rPr>
      </w:pPr>
    </w:p>
    <w:p w14:paraId="73AD685A" w14:textId="77777777" w:rsidR="000C59DF" w:rsidRPr="00136F37" w:rsidRDefault="000C59DF" w:rsidP="000C59DF">
      <w:pPr>
        <w:spacing w:line="360" w:lineRule="auto"/>
        <w:ind w:left="0" w:firstLine="0"/>
        <w:jc w:val="center"/>
        <w:rPr>
          <w:b/>
          <w:bCs/>
        </w:rPr>
      </w:pPr>
    </w:p>
    <w:p w14:paraId="589F3559" w14:textId="77777777" w:rsidR="000C59DF" w:rsidRPr="00136F37" w:rsidRDefault="000C59DF" w:rsidP="000C59DF">
      <w:pPr>
        <w:spacing w:line="360" w:lineRule="auto"/>
        <w:ind w:left="0" w:firstLine="0"/>
        <w:jc w:val="center"/>
        <w:rPr>
          <w:b/>
          <w:bCs/>
        </w:rPr>
      </w:pPr>
    </w:p>
    <w:p w14:paraId="252C3F84" w14:textId="2F07F380" w:rsidR="00AD70B8" w:rsidRPr="00136F37" w:rsidRDefault="00AD70B8" w:rsidP="000C59DF">
      <w:pPr>
        <w:spacing w:line="360" w:lineRule="auto"/>
        <w:ind w:left="0" w:firstLine="0"/>
        <w:jc w:val="center"/>
        <w:rPr>
          <w:b/>
          <w:bCs/>
          <w:sz w:val="44"/>
          <w:szCs w:val="44"/>
        </w:rPr>
      </w:pPr>
      <w:r w:rsidRPr="00136F37">
        <w:rPr>
          <w:b/>
          <w:bCs/>
          <w:sz w:val="44"/>
          <w:szCs w:val="44"/>
        </w:rPr>
        <w:t>Szabó Patrik Péter</w:t>
      </w:r>
    </w:p>
    <w:p w14:paraId="4C52D3A7" w14:textId="77777777" w:rsidR="00AD70B8" w:rsidRPr="00136F37" w:rsidRDefault="00AD70B8" w:rsidP="000C59DF">
      <w:pPr>
        <w:spacing w:line="360" w:lineRule="auto"/>
        <w:ind w:left="0" w:firstLine="0"/>
        <w:jc w:val="center"/>
        <w:rPr>
          <w:b/>
          <w:bCs/>
        </w:rPr>
      </w:pPr>
    </w:p>
    <w:p w14:paraId="107CE4C4" w14:textId="529823B6" w:rsidR="00AD70B8" w:rsidRPr="00136F37" w:rsidRDefault="00AD70B8" w:rsidP="000C59DF">
      <w:pPr>
        <w:spacing w:line="360" w:lineRule="auto"/>
        <w:ind w:left="0" w:firstLine="0"/>
        <w:jc w:val="center"/>
        <w:rPr>
          <w:b/>
          <w:bCs/>
          <w:sz w:val="36"/>
          <w:szCs w:val="36"/>
        </w:rPr>
      </w:pPr>
      <w:r w:rsidRPr="00136F37">
        <w:rPr>
          <w:b/>
          <w:bCs/>
          <w:sz w:val="36"/>
          <w:szCs w:val="36"/>
        </w:rPr>
        <w:t>2026</w:t>
      </w:r>
    </w:p>
    <w:p w14:paraId="0FA809E1" w14:textId="7AF6C1E3" w:rsidR="00665FF7" w:rsidRPr="00136F37" w:rsidRDefault="00AD70B8" w:rsidP="00A14C7A">
      <w:pPr>
        <w:spacing w:line="360" w:lineRule="auto"/>
        <w:ind w:left="0" w:firstLine="0"/>
        <w:jc w:val="center"/>
        <w:rPr>
          <w:b/>
          <w:bCs/>
          <w:sz w:val="36"/>
          <w:szCs w:val="36"/>
        </w:rPr>
      </w:pPr>
      <w:r w:rsidRPr="00136F37">
        <w:rPr>
          <w:b/>
          <w:bCs/>
          <w:sz w:val="36"/>
          <w:szCs w:val="36"/>
        </w:rPr>
        <w:lastRenderedPageBreak/>
        <w:t>Szegedi Tudományegyetem</w:t>
      </w:r>
      <w:r w:rsidRPr="00136F37">
        <w:rPr>
          <w:b/>
          <w:bCs/>
          <w:sz w:val="36"/>
          <w:szCs w:val="36"/>
        </w:rPr>
        <w:br/>
        <w:t>Informatikai Intézet</w:t>
      </w:r>
    </w:p>
    <w:p w14:paraId="6DE3F11C" w14:textId="77777777" w:rsidR="00665FF7" w:rsidRPr="00136F37" w:rsidRDefault="00665FF7" w:rsidP="000C59DF">
      <w:pPr>
        <w:spacing w:line="360" w:lineRule="auto"/>
        <w:ind w:left="0" w:firstLine="0"/>
        <w:jc w:val="center"/>
        <w:rPr>
          <w:b/>
          <w:bCs/>
        </w:rPr>
      </w:pPr>
    </w:p>
    <w:p w14:paraId="5ABD5973" w14:textId="77777777" w:rsidR="00665FF7" w:rsidRPr="00136F37" w:rsidRDefault="00665FF7" w:rsidP="000C59DF">
      <w:pPr>
        <w:spacing w:line="360" w:lineRule="auto"/>
        <w:ind w:left="0" w:firstLine="0"/>
        <w:jc w:val="center"/>
        <w:rPr>
          <w:b/>
          <w:bCs/>
        </w:rPr>
      </w:pPr>
    </w:p>
    <w:p w14:paraId="5ECC0755" w14:textId="77777777" w:rsidR="00665FF7" w:rsidRPr="00136F37" w:rsidRDefault="00665FF7" w:rsidP="000C59DF">
      <w:pPr>
        <w:spacing w:line="360" w:lineRule="auto"/>
        <w:ind w:left="0" w:firstLine="0"/>
        <w:jc w:val="center"/>
        <w:rPr>
          <w:b/>
          <w:bCs/>
        </w:rPr>
      </w:pPr>
    </w:p>
    <w:p w14:paraId="0B98190A" w14:textId="77777777" w:rsidR="00665FF7" w:rsidRPr="00136F37" w:rsidRDefault="00665FF7" w:rsidP="000C59DF">
      <w:pPr>
        <w:spacing w:line="360" w:lineRule="auto"/>
        <w:ind w:left="0" w:firstLine="0"/>
        <w:jc w:val="center"/>
        <w:rPr>
          <w:b/>
          <w:bCs/>
        </w:rPr>
      </w:pPr>
    </w:p>
    <w:p w14:paraId="789F9B21" w14:textId="6F145B12" w:rsidR="00665FF7" w:rsidRPr="00136F37" w:rsidRDefault="00665FF7" w:rsidP="00A14C7A">
      <w:pPr>
        <w:spacing w:line="360" w:lineRule="auto"/>
        <w:ind w:left="0" w:firstLine="0"/>
        <w:jc w:val="center"/>
        <w:rPr>
          <w:b/>
          <w:bCs/>
          <w:sz w:val="40"/>
          <w:szCs w:val="40"/>
        </w:rPr>
      </w:pPr>
      <w:r w:rsidRPr="00136F37">
        <w:rPr>
          <w:b/>
          <w:bCs/>
          <w:sz w:val="40"/>
          <w:szCs w:val="40"/>
        </w:rPr>
        <w:t>PecaPont: Horgászhely foglaló és információ szerző webalkalmazás</w:t>
      </w:r>
    </w:p>
    <w:p w14:paraId="469E90A7" w14:textId="77777777" w:rsidR="00665FF7" w:rsidRPr="00136F37" w:rsidRDefault="00665FF7" w:rsidP="000C59DF">
      <w:pPr>
        <w:spacing w:line="360" w:lineRule="auto"/>
        <w:ind w:left="0" w:firstLine="0"/>
        <w:jc w:val="center"/>
        <w:rPr>
          <w:b/>
          <w:bCs/>
        </w:rPr>
      </w:pPr>
    </w:p>
    <w:p w14:paraId="2DEDA4C8" w14:textId="77777777" w:rsidR="00A14C7A" w:rsidRPr="00136F37" w:rsidRDefault="00A14C7A" w:rsidP="000C59DF">
      <w:pPr>
        <w:spacing w:line="360" w:lineRule="auto"/>
        <w:ind w:left="0" w:firstLine="0"/>
        <w:jc w:val="center"/>
        <w:rPr>
          <w:b/>
          <w:bCs/>
        </w:rPr>
      </w:pPr>
    </w:p>
    <w:p w14:paraId="315055A6" w14:textId="77777777" w:rsidR="00A14C7A" w:rsidRPr="00136F37" w:rsidRDefault="00A14C7A" w:rsidP="000C59DF">
      <w:pPr>
        <w:spacing w:line="360" w:lineRule="auto"/>
        <w:ind w:left="0" w:firstLine="0"/>
        <w:jc w:val="center"/>
        <w:rPr>
          <w:b/>
          <w:bCs/>
        </w:rPr>
      </w:pPr>
    </w:p>
    <w:p w14:paraId="003CEE64" w14:textId="77777777" w:rsidR="00A14C7A" w:rsidRPr="00136F37" w:rsidRDefault="00A14C7A" w:rsidP="000C59DF">
      <w:pPr>
        <w:spacing w:line="360" w:lineRule="auto"/>
        <w:ind w:left="0" w:firstLine="0"/>
        <w:jc w:val="center"/>
        <w:rPr>
          <w:b/>
          <w:bCs/>
        </w:rPr>
      </w:pPr>
    </w:p>
    <w:p w14:paraId="12AC222D" w14:textId="2EAAF20B" w:rsidR="00665FF7" w:rsidRPr="00136F37" w:rsidRDefault="00665FF7" w:rsidP="00A14C7A">
      <w:pPr>
        <w:spacing w:line="360" w:lineRule="auto"/>
        <w:ind w:left="0" w:firstLine="0"/>
        <w:jc w:val="center"/>
        <w:rPr>
          <w:sz w:val="36"/>
          <w:szCs w:val="36"/>
        </w:rPr>
      </w:pPr>
      <w:r w:rsidRPr="00136F37">
        <w:rPr>
          <w:sz w:val="36"/>
          <w:szCs w:val="36"/>
        </w:rPr>
        <w:t>Szakdolgozat</w:t>
      </w:r>
    </w:p>
    <w:p w14:paraId="21826E7C" w14:textId="77777777" w:rsidR="00665FF7" w:rsidRPr="00136F37" w:rsidRDefault="00665FF7" w:rsidP="000C59DF">
      <w:pPr>
        <w:spacing w:line="360" w:lineRule="auto"/>
        <w:ind w:left="0" w:firstLine="0"/>
        <w:jc w:val="center"/>
      </w:pPr>
    </w:p>
    <w:p w14:paraId="491C91B6" w14:textId="77777777" w:rsidR="00665FF7" w:rsidRPr="00136F37" w:rsidRDefault="00665FF7" w:rsidP="000C59DF">
      <w:pPr>
        <w:spacing w:line="360" w:lineRule="auto"/>
        <w:ind w:left="0" w:firstLine="0"/>
        <w:jc w:val="center"/>
      </w:pPr>
    </w:p>
    <w:p w14:paraId="1A0AADFD" w14:textId="77777777" w:rsidR="00665FF7" w:rsidRPr="00136F37" w:rsidRDefault="00665FF7" w:rsidP="000C59DF">
      <w:pPr>
        <w:spacing w:line="360" w:lineRule="auto"/>
        <w:ind w:left="0" w:firstLine="0"/>
        <w:jc w:val="center"/>
      </w:pPr>
    </w:p>
    <w:p w14:paraId="6B0F15C9" w14:textId="77777777" w:rsidR="00665FF7" w:rsidRPr="00136F37" w:rsidRDefault="00665FF7" w:rsidP="000C59DF">
      <w:pPr>
        <w:spacing w:line="360" w:lineRule="auto"/>
        <w:ind w:left="0" w:firstLine="0"/>
        <w:jc w:val="center"/>
      </w:pPr>
    </w:p>
    <w:p w14:paraId="3856CEA2" w14:textId="77777777" w:rsidR="00665FF7" w:rsidRPr="00136F37" w:rsidRDefault="00665FF7" w:rsidP="000C59DF">
      <w:pPr>
        <w:spacing w:line="360" w:lineRule="auto"/>
        <w:ind w:left="0" w:firstLine="0"/>
        <w:jc w:val="center"/>
      </w:pPr>
    </w:p>
    <w:p w14:paraId="7DC45FED" w14:textId="77777777" w:rsidR="00665FF7" w:rsidRPr="00136F37" w:rsidRDefault="00665FF7" w:rsidP="000C59DF">
      <w:pPr>
        <w:spacing w:line="360" w:lineRule="auto"/>
        <w:ind w:left="0" w:firstLine="0"/>
        <w:jc w:val="center"/>
      </w:pPr>
    </w:p>
    <w:p w14:paraId="4B231564" w14:textId="77777777" w:rsidR="00665FF7" w:rsidRPr="00136F37" w:rsidRDefault="00665FF7" w:rsidP="000C59DF">
      <w:pPr>
        <w:spacing w:line="360" w:lineRule="auto"/>
        <w:ind w:left="0" w:firstLine="0"/>
        <w:jc w:val="center"/>
      </w:pPr>
    </w:p>
    <w:p w14:paraId="24B8CD0A" w14:textId="3530F8C9" w:rsidR="00665FF7" w:rsidRPr="00136F37" w:rsidRDefault="00665FF7" w:rsidP="000C59DF">
      <w:pPr>
        <w:tabs>
          <w:tab w:val="left" w:pos="1418"/>
          <w:tab w:val="left" w:pos="6804"/>
        </w:tabs>
        <w:spacing w:line="360" w:lineRule="auto"/>
        <w:ind w:left="0" w:firstLine="0"/>
        <w:jc w:val="left"/>
      </w:pPr>
      <w:r w:rsidRPr="00136F37">
        <w:tab/>
        <w:t>Készítette:</w:t>
      </w:r>
      <w:r w:rsidRPr="00136F37">
        <w:tab/>
        <w:t>Témavezető:</w:t>
      </w:r>
    </w:p>
    <w:p w14:paraId="09F8F77F" w14:textId="41AA2F88" w:rsidR="00665FF7" w:rsidRPr="00136F37" w:rsidRDefault="00665FF7" w:rsidP="000C59DF">
      <w:pPr>
        <w:tabs>
          <w:tab w:val="left" w:pos="567"/>
          <w:tab w:val="left" w:pos="6237"/>
        </w:tabs>
        <w:spacing w:line="360" w:lineRule="auto"/>
        <w:ind w:left="0" w:firstLine="0"/>
        <w:jc w:val="left"/>
        <w:rPr>
          <w:b/>
          <w:bCs/>
          <w:sz w:val="32"/>
          <w:szCs w:val="32"/>
        </w:rPr>
      </w:pPr>
      <w:r w:rsidRPr="00136F37">
        <w:tab/>
      </w:r>
      <w:r w:rsidRPr="00136F37">
        <w:rPr>
          <w:b/>
          <w:bCs/>
          <w:sz w:val="32"/>
          <w:szCs w:val="32"/>
        </w:rPr>
        <w:t>Szabó Patrik Péter</w:t>
      </w:r>
      <w:r w:rsidRPr="00136F37">
        <w:rPr>
          <w:b/>
          <w:bCs/>
          <w:sz w:val="32"/>
          <w:szCs w:val="32"/>
        </w:rPr>
        <w:tab/>
        <w:t xml:space="preserve">Dr. </w:t>
      </w:r>
      <w:proofErr w:type="spellStart"/>
      <w:r w:rsidRPr="00136F37">
        <w:rPr>
          <w:b/>
          <w:bCs/>
          <w:sz w:val="32"/>
          <w:szCs w:val="32"/>
        </w:rPr>
        <w:t>Bilicki</w:t>
      </w:r>
      <w:proofErr w:type="spellEnd"/>
      <w:r w:rsidRPr="00136F37">
        <w:rPr>
          <w:b/>
          <w:bCs/>
          <w:sz w:val="32"/>
          <w:szCs w:val="32"/>
        </w:rPr>
        <w:t xml:space="preserve"> Vilmos</w:t>
      </w:r>
    </w:p>
    <w:p w14:paraId="020175E3" w14:textId="32C7DF3E" w:rsidR="00665FF7" w:rsidRPr="00136F37" w:rsidRDefault="00665FF7" w:rsidP="000C59DF">
      <w:pPr>
        <w:tabs>
          <w:tab w:val="left" w:pos="993"/>
          <w:tab w:val="left" w:pos="6521"/>
        </w:tabs>
        <w:spacing w:line="360" w:lineRule="auto"/>
        <w:ind w:left="0" w:firstLine="0"/>
        <w:jc w:val="left"/>
        <w:rPr>
          <w:sz w:val="28"/>
          <w:szCs w:val="28"/>
        </w:rPr>
      </w:pPr>
      <w:r w:rsidRPr="00136F37">
        <w:rPr>
          <w:sz w:val="28"/>
          <w:szCs w:val="28"/>
        </w:rPr>
        <w:tab/>
        <w:t>programtervező</w:t>
      </w:r>
      <w:r w:rsidRPr="00136F37">
        <w:rPr>
          <w:sz w:val="28"/>
          <w:szCs w:val="28"/>
        </w:rPr>
        <w:tab/>
        <w:t xml:space="preserve">egyetemi </w:t>
      </w:r>
      <w:r w:rsidR="0013355C" w:rsidRPr="00136F37">
        <w:rPr>
          <w:sz w:val="28"/>
          <w:szCs w:val="28"/>
        </w:rPr>
        <w:t>docens</w:t>
      </w:r>
    </w:p>
    <w:p w14:paraId="73AB0DF3" w14:textId="0D142E87" w:rsidR="00665FF7" w:rsidRPr="00136F37" w:rsidRDefault="00665FF7" w:rsidP="000C59DF">
      <w:pPr>
        <w:tabs>
          <w:tab w:val="left" w:pos="709"/>
          <w:tab w:val="left" w:pos="6521"/>
        </w:tabs>
        <w:spacing w:line="360" w:lineRule="auto"/>
        <w:ind w:left="0" w:firstLine="0"/>
        <w:jc w:val="left"/>
        <w:rPr>
          <w:sz w:val="28"/>
          <w:szCs w:val="28"/>
        </w:rPr>
      </w:pPr>
      <w:r w:rsidRPr="00136F37">
        <w:rPr>
          <w:sz w:val="28"/>
          <w:szCs w:val="28"/>
        </w:rPr>
        <w:tab/>
        <w:t>informatikus szakos</w:t>
      </w:r>
    </w:p>
    <w:p w14:paraId="354CA0A4" w14:textId="6F12E3B5" w:rsidR="00665FF7" w:rsidRPr="00136F37" w:rsidRDefault="00665FF7" w:rsidP="000C59DF">
      <w:pPr>
        <w:tabs>
          <w:tab w:val="left" w:pos="1418"/>
          <w:tab w:val="left" w:pos="6521"/>
        </w:tabs>
        <w:spacing w:line="360" w:lineRule="auto"/>
        <w:ind w:left="0" w:firstLine="0"/>
        <w:jc w:val="left"/>
      </w:pPr>
      <w:r w:rsidRPr="00136F37">
        <w:rPr>
          <w:sz w:val="28"/>
          <w:szCs w:val="28"/>
        </w:rPr>
        <w:tab/>
        <w:t>hallgató</w:t>
      </w:r>
    </w:p>
    <w:p w14:paraId="1EC44E01" w14:textId="77777777" w:rsidR="00665FF7" w:rsidRPr="00136F37" w:rsidRDefault="00665FF7" w:rsidP="000C59DF">
      <w:pPr>
        <w:tabs>
          <w:tab w:val="left" w:pos="1418"/>
          <w:tab w:val="left" w:pos="6521"/>
        </w:tabs>
        <w:spacing w:line="360" w:lineRule="auto"/>
        <w:ind w:left="0" w:firstLine="0"/>
        <w:jc w:val="center"/>
      </w:pPr>
    </w:p>
    <w:p w14:paraId="5D9FA85F" w14:textId="77777777" w:rsidR="00665FF7" w:rsidRPr="00136F37" w:rsidRDefault="00665FF7" w:rsidP="00A14C7A">
      <w:pPr>
        <w:tabs>
          <w:tab w:val="left" w:pos="1418"/>
          <w:tab w:val="left" w:pos="6521"/>
        </w:tabs>
        <w:spacing w:line="360" w:lineRule="auto"/>
        <w:ind w:left="0" w:firstLine="0"/>
      </w:pPr>
    </w:p>
    <w:p w14:paraId="353E95D9" w14:textId="37AADAA4" w:rsidR="00665FF7" w:rsidRPr="00136F37" w:rsidRDefault="00665FF7" w:rsidP="000C59DF">
      <w:pPr>
        <w:tabs>
          <w:tab w:val="left" w:pos="1418"/>
          <w:tab w:val="left" w:pos="6521"/>
        </w:tabs>
        <w:spacing w:line="360" w:lineRule="auto"/>
        <w:ind w:left="0" w:firstLine="0"/>
        <w:jc w:val="center"/>
        <w:rPr>
          <w:sz w:val="36"/>
          <w:szCs w:val="36"/>
        </w:rPr>
      </w:pPr>
      <w:r w:rsidRPr="00136F37">
        <w:rPr>
          <w:sz w:val="36"/>
          <w:szCs w:val="36"/>
        </w:rPr>
        <w:t>Szeged</w:t>
      </w:r>
    </w:p>
    <w:p w14:paraId="54520C5B" w14:textId="1E9FBBBC" w:rsidR="00665FF7" w:rsidRPr="00136F37" w:rsidRDefault="00665FF7" w:rsidP="000C59DF">
      <w:pPr>
        <w:tabs>
          <w:tab w:val="left" w:pos="1418"/>
          <w:tab w:val="left" w:pos="6521"/>
        </w:tabs>
        <w:spacing w:line="360" w:lineRule="auto"/>
        <w:ind w:left="0" w:firstLine="0"/>
        <w:jc w:val="center"/>
        <w:rPr>
          <w:sz w:val="36"/>
          <w:szCs w:val="36"/>
        </w:rPr>
        <w:sectPr w:rsidR="00665FF7" w:rsidRPr="00136F37" w:rsidSect="00781FAD">
          <w:headerReference w:type="default" r:id="rId8"/>
          <w:footerReference w:type="default" r:id="rId9"/>
          <w:pgSz w:w="11906" w:h="16838"/>
          <w:pgMar w:top="1418" w:right="1418" w:bottom="1418" w:left="1418" w:header="709" w:footer="709" w:gutter="0"/>
          <w:cols w:space="708"/>
          <w:docGrid w:linePitch="360"/>
        </w:sectPr>
      </w:pPr>
      <w:r w:rsidRPr="00136F37">
        <w:rPr>
          <w:sz w:val="36"/>
          <w:szCs w:val="36"/>
        </w:rPr>
        <w:t>20</w:t>
      </w:r>
      <w:r w:rsidR="00A14C7A" w:rsidRPr="00136F37">
        <w:rPr>
          <w:sz w:val="36"/>
          <w:szCs w:val="36"/>
        </w:rPr>
        <w:t>26</w:t>
      </w:r>
    </w:p>
    <w:p w14:paraId="6279AE6F" w14:textId="179C79E7" w:rsidR="000B0E34" w:rsidRPr="00136F37" w:rsidRDefault="000B0E34" w:rsidP="00136F37">
      <w:pPr>
        <w:pStyle w:val="Cmsor1"/>
      </w:pPr>
      <w:bookmarkStart w:id="0" w:name="_Toc229926276"/>
      <w:r w:rsidRPr="00136F37">
        <w:lastRenderedPageBreak/>
        <w:t>Feladatkiírás</w:t>
      </w:r>
      <w:bookmarkEnd w:id="0"/>
    </w:p>
    <w:p w14:paraId="0CF9933C" w14:textId="27292F28" w:rsidR="00991F28" w:rsidRPr="00136F37" w:rsidRDefault="00991F28" w:rsidP="004E7A53">
      <w:pPr>
        <w:tabs>
          <w:tab w:val="left" w:pos="567"/>
          <w:tab w:val="left" w:pos="6521"/>
        </w:tabs>
        <w:spacing w:after="0" w:line="360" w:lineRule="auto"/>
        <w:ind w:left="0" w:firstLine="0"/>
      </w:pPr>
      <w:r w:rsidRPr="00136F37">
        <w:t>A horgászok számára jelenleg nehézkes egy helyen megbízható információt találni tavakról, versenyekről, hírekről és horgászhelyekről. Az információk gyakran szétszórtan, különböző weboldalakon vagy közösségi média felületeken érhetők el, ami időigényessé és kényelmetlenné teszi a tervezést.</w:t>
      </w:r>
    </w:p>
    <w:p w14:paraId="539A4898" w14:textId="7202E692" w:rsidR="000B0E34" w:rsidRPr="00136F37" w:rsidRDefault="00991F28" w:rsidP="004E7A53">
      <w:pPr>
        <w:tabs>
          <w:tab w:val="left" w:pos="567"/>
          <w:tab w:val="left" w:pos="6521"/>
        </w:tabs>
        <w:spacing w:after="0" w:line="360" w:lineRule="auto"/>
        <w:ind w:left="0" w:firstLine="709"/>
      </w:pPr>
      <w:r w:rsidRPr="00136F37">
        <w:t>A PecaPont célja, hogy egy központi, könnyen használható digitális platformot biztosítson, ahol a felhasználók gyorsan hozzáférhetnek minden releváns horgászati információhoz.</w:t>
      </w:r>
    </w:p>
    <w:p w14:paraId="7C808B20" w14:textId="74547575" w:rsidR="00991F28" w:rsidRPr="00136F37" w:rsidRDefault="00991F28" w:rsidP="004E7A53">
      <w:pPr>
        <w:tabs>
          <w:tab w:val="left" w:pos="567"/>
          <w:tab w:val="left" w:pos="6521"/>
        </w:tabs>
        <w:spacing w:after="0" w:line="360" w:lineRule="auto"/>
        <w:ind w:left="0" w:firstLine="709"/>
      </w:pPr>
      <w:r w:rsidRPr="00136F37">
        <w:t>A feladat egy olyan webalkalmazás elkészítése Angular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0F99E6DB" w14:textId="25B09E44" w:rsidR="00991F28" w:rsidRPr="00136F37" w:rsidRDefault="00991F28" w:rsidP="00E43D63">
      <w:pPr>
        <w:spacing w:after="160" w:line="360" w:lineRule="auto"/>
        <w:ind w:left="0" w:firstLine="0"/>
        <w:jc w:val="left"/>
      </w:pPr>
      <w:r w:rsidRPr="00136F37">
        <w:br w:type="page"/>
      </w:r>
    </w:p>
    <w:p w14:paraId="5B3D294D" w14:textId="63DBB50F" w:rsidR="00991F28" w:rsidRPr="00136F37" w:rsidRDefault="00991F28" w:rsidP="00136F37">
      <w:pPr>
        <w:pStyle w:val="Cmsor1"/>
      </w:pPr>
      <w:bookmarkStart w:id="1" w:name="_Toc229926277"/>
      <w:r w:rsidRPr="00136F37">
        <w:lastRenderedPageBreak/>
        <w:t>Tartalmi összefoglaló</w:t>
      </w:r>
      <w:bookmarkEnd w:id="1"/>
    </w:p>
    <w:p w14:paraId="35707F8F" w14:textId="77777777" w:rsidR="00ED17FC" w:rsidRPr="00136F37" w:rsidRDefault="00ED17FC" w:rsidP="000C59DF">
      <w:pPr>
        <w:tabs>
          <w:tab w:val="left" w:pos="1418"/>
          <w:tab w:val="left" w:pos="6521"/>
        </w:tabs>
        <w:spacing w:line="360" w:lineRule="auto"/>
        <w:ind w:left="0" w:firstLine="0"/>
        <w:jc w:val="center"/>
      </w:pPr>
    </w:p>
    <w:p w14:paraId="4E7998FF" w14:textId="60F0FC2F" w:rsidR="00ED17FC" w:rsidRPr="00136F37" w:rsidRDefault="00ED17FC" w:rsidP="000C59DF">
      <w:pPr>
        <w:tabs>
          <w:tab w:val="left" w:pos="1418"/>
          <w:tab w:val="left" w:pos="6521"/>
        </w:tabs>
        <w:spacing w:line="360" w:lineRule="auto"/>
        <w:ind w:left="0" w:firstLine="0"/>
        <w:jc w:val="left"/>
        <w:rPr>
          <w:b/>
          <w:bCs/>
        </w:rPr>
      </w:pPr>
      <w:r w:rsidRPr="00136F37">
        <w:rPr>
          <w:b/>
          <w:bCs/>
        </w:rPr>
        <w:t>Téma megnevezése:</w:t>
      </w:r>
    </w:p>
    <w:p w14:paraId="72B41975" w14:textId="34C40953" w:rsidR="00ED17FC" w:rsidRPr="00136F37" w:rsidRDefault="00ED17FC" w:rsidP="000C59DF">
      <w:pPr>
        <w:tabs>
          <w:tab w:val="left" w:pos="1418"/>
          <w:tab w:val="left" w:pos="6521"/>
        </w:tabs>
        <w:spacing w:line="360" w:lineRule="auto"/>
        <w:ind w:left="0" w:firstLine="0"/>
        <w:jc w:val="left"/>
      </w:pPr>
      <w:r w:rsidRPr="00136F37">
        <w:t>PecaPont: Horgászhely foglaló és információ szerző webalkalmazás</w:t>
      </w:r>
    </w:p>
    <w:p w14:paraId="130AC07C" w14:textId="77777777" w:rsidR="00ED17FC" w:rsidRPr="00136F37" w:rsidRDefault="00ED17FC" w:rsidP="000C59DF">
      <w:pPr>
        <w:tabs>
          <w:tab w:val="left" w:pos="1418"/>
          <w:tab w:val="left" w:pos="6521"/>
        </w:tabs>
        <w:spacing w:line="360" w:lineRule="auto"/>
        <w:ind w:left="0" w:firstLine="0"/>
        <w:jc w:val="left"/>
      </w:pPr>
    </w:p>
    <w:p w14:paraId="3DD1C92E" w14:textId="2025BBC3" w:rsidR="00ED17FC" w:rsidRPr="00136F37" w:rsidRDefault="00ED17FC" w:rsidP="000C59DF">
      <w:pPr>
        <w:tabs>
          <w:tab w:val="left" w:pos="1418"/>
          <w:tab w:val="left" w:pos="6521"/>
        </w:tabs>
        <w:spacing w:line="360" w:lineRule="auto"/>
        <w:ind w:left="0" w:firstLine="0"/>
        <w:jc w:val="left"/>
        <w:rPr>
          <w:b/>
          <w:bCs/>
        </w:rPr>
      </w:pPr>
      <w:r w:rsidRPr="00136F37">
        <w:rPr>
          <w:b/>
          <w:bCs/>
        </w:rPr>
        <w:t>A megadott feladat megfogalmazása:</w:t>
      </w:r>
    </w:p>
    <w:p w14:paraId="55152A08" w14:textId="513538E5" w:rsidR="00ED17FC" w:rsidRPr="00136F37" w:rsidRDefault="00ED17FC" w:rsidP="000C59DF">
      <w:pPr>
        <w:tabs>
          <w:tab w:val="left" w:pos="1418"/>
          <w:tab w:val="left" w:pos="6521"/>
        </w:tabs>
        <w:spacing w:line="360" w:lineRule="auto"/>
        <w:ind w:left="0" w:firstLine="0"/>
        <w:jc w:val="left"/>
      </w:pPr>
      <w:r w:rsidRPr="00136F37">
        <w:t>Egy olyan webalkalmazás készítése, ahol a felhasználók könnyedén eligazodnak és megszerzik a kellő információt a horgászatuk megtervezéséhez.</w:t>
      </w:r>
    </w:p>
    <w:p w14:paraId="1CBFB618" w14:textId="77777777" w:rsidR="00ED17FC" w:rsidRPr="00136F37" w:rsidRDefault="00ED17FC" w:rsidP="000C59DF">
      <w:pPr>
        <w:tabs>
          <w:tab w:val="left" w:pos="1418"/>
          <w:tab w:val="left" w:pos="6521"/>
        </w:tabs>
        <w:spacing w:line="360" w:lineRule="auto"/>
        <w:ind w:left="0" w:firstLine="0"/>
        <w:jc w:val="left"/>
      </w:pPr>
    </w:p>
    <w:p w14:paraId="43D23351" w14:textId="1D388782" w:rsidR="00ED17FC" w:rsidRPr="00136F37" w:rsidRDefault="00ED17FC" w:rsidP="000C59DF">
      <w:pPr>
        <w:tabs>
          <w:tab w:val="left" w:pos="1418"/>
          <w:tab w:val="left" w:pos="6521"/>
        </w:tabs>
        <w:spacing w:line="360" w:lineRule="auto"/>
        <w:ind w:left="0" w:firstLine="0"/>
        <w:jc w:val="left"/>
        <w:rPr>
          <w:b/>
          <w:bCs/>
        </w:rPr>
      </w:pPr>
      <w:r w:rsidRPr="00136F37">
        <w:rPr>
          <w:b/>
          <w:bCs/>
        </w:rPr>
        <w:t>Megoldási mód:</w:t>
      </w:r>
    </w:p>
    <w:p w14:paraId="22B99711" w14:textId="3A0F3D59" w:rsidR="00ED17FC" w:rsidRPr="00136F37" w:rsidRDefault="00ED17FC" w:rsidP="000C59DF">
      <w:pPr>
        <w:tabs>
          <w:tab w:val="left" w:pos="1418"/>
          <w:tab w:val="left" w:pos="6521"/>
        </w:tabs>
        <w:spacing w:line="360" w:lineRule="auto"/>
        <w:ind w:left="0" w:firstLine="0"/>
        <w:jc w:val="left"/>
      </w:pPr>
      <w:r w:rsidRPr="00136F37">
        <w:t>A feladat abszolválásához az Angular keretrendszert és Firebase felhő alapú szolgáltatásait használom.</w:t>
      </w:r>
    </w:p>
    <w:p w14:paraId="318869B5" w14:textId="77777777" w:rsidR="00ED17FC" w:rsidRPr="00136F37" w:rsidRDefault="00ED17FC" w:rsidP="000C59DF">
      <w:pPr>
        <w:tabs>
          <w:tab w:val="left" w:pos="1418"/>
          <w:tab w:val="left" w:pos="6521"/>
        </w:tabs>
        <w:spacing w:line="360" w:lineRule="auto"/>
        <w:ind w:left="0" w:firstLine="0"/>
        <w:jc w:val="left"/>
      </w:pPr>
    </w:p>
    <w:p w14:paraId="55DD1A4F" w14:textId="36DD9A11" w:rsidR="00ED17FC" w:rsidRPr="00136F37" w:rsidRDefault="00ED17FC" w:rsidP="000C59DF">
      <w:pPr>
        <w:tabs>
          <w:tab w:val="left" w:pos="1418"/>
          <w:tab w:val="left" w:pos="6521"/>
        </w:tabs>
        <w:spacing w:line="360" w:lineRule="auto"/>
        <w:ind w:left="0" w:firstLine="0"/>
        <w:jc w:val="left"/>
        <w:rPr>
          <w:b/>
          <w:bCs/>
        </w:rPr>
      </w:pPr>
      <w:r w:rsidRPr="00136F37">
        <w:rPr>
          <w:b/>
          <w:bCs/>
        </w:rPr>
        <w:t>Alkalmazott eszközök, módszerek:</w:t>
      </w:r>
    </w:p>
    <w:p w14:paraId="4DF21DB1" w14:textId="014116D2" w:rsidR="00ED17FC" w:rsidRPr="00136F37" w:rsidRDefault="00ED17FC" w:rsidP="000C59DF">
      <w:pPr>
        <w:tabs>
          <w:tab w:val="left" w:pos="1418"/>
          <w:tab w:val="left" w:pos="6521"/>
        </w:tabs>
        <w:spacing w:line="360" w:lineRule="auto"/>
        <w:ind w:left="0" w:firstLine="0"/>
        <w:jc w:val="left"/>
      </w:pPr>
      <w:r w:rsidRPr="00136F37">
        <w:t xml:space="preserve">A fejlesztés Visual </w:t>
      </w:r>
      <w:proofErr w:type="spellStart"/>
      <w:r w:rsidRPr="00136F37">
        <w:t>Studio</w:t>
      </w:r>
      <w:proofErr w:type="spellEnd"/>
      <w:r w:rsidRPr="00136F37">
        <w:t xml:space="preserve"> </w:t>
      </w:r>
      <w:proofErr w:type="spellStart"/>
      <w:r w:rsidRPr="00136F37">
        <w:t>Code-al</w:t>
      </w:r>
      <w:proofErr w:type="spellEnd"/>
      <w:r w:rsidRPr="00136F37">
        <w:t xml:space="preserve"> zajlik. A munka során Angular keretrendszert használok </w:t>
      </w:r>
      <w:proofErr w:type="spellStart"/>
      <w:r w:rsidRPr="00136F37">
        <w:t>Typescript</w:t>
      </w:r>
      <w:proofErr w:type="spellEnd"/>
      <w:r w:rsidRPr="00136F37">
        <w:t>, HTML, SCSS nyelvekkel és Firebase felhő alapú szolgáltatásaival.</w:t>
      </w:r>
    </w:p>
    <w:p w14:paraId="78F93804" w14:textId="77777777" w:rsidR="00ED17FC" w:rsidRPr="00136F37" w:rsidRDefault="00ED17FC" w:rsidP="000C59DF">
      <w:pPr>
        <w:tabs>
          <w:tab w:val="left" w:pos="1418"/>
          <w:tab w:val="left" w:pos="6521"/>
        </w:tabs>
        <w:spacing w:line="360" w:lineRule="auto"/>
        <w:ind w:left="0" w:firstLine="0"/>
        <w:jc w:val="left"/>
      </w:pPr>
    </w:p>
    <w:p w14:paraId="33C94343" w14:textId="00D101D2" w:rsidR="00ED17FC" w:rsidRPr="00136F37" w:rsidRDefault="00ED17FC" w:rsidP="000C59DF">
      <w:pPr>
        <w:tabs>
          <w:tab w:val="left" w:pos="1418"/>
          <w:tab w:val="left" w:pos="6521"/>
        </w:tabs>
        <w:spacing w:line="360" w:lineRule="auto"/>
        <w:ind w:left="0" w:firstLine="0"/>
        <w:jc w:val="left"/>
        <w:rPr>
          <w:b/>
          <w:bCs/>
        </w:rPr>
      </w:pPr>
      <w:r w:rsidRPr="00136F37">
        <w:rPr>
          <w:b/>
          <w:bCs/>
        </w:rPr>
        <w:t>Elért eredmények:</w:t>
      </w:r>
    </w:p>
    <w:p w14:paraId="39FB728A" w14:textId="56F073CD" w:rsidR="00ED17FC" w:rsidRPr="00136F37" w:rsidRDefault="00ED17FC" w:rsidP="000C59DF">
      <w:pPr>
        <w:tabs>
          <w:tab w:val="left" w:pos="1418"/>
          <w:tab w:val="left" w:pos="6521"/>
        </w:tabs>
        <w:spacing w:line="360" w:lineRule="auto"/>
        <w:ind w:left="0" w:firstLine="0"/>
        <w:jc w:val="left"/>
      </w:pPr>
      <w:r w:rsidRPr="00136F37">
        <w:t xml:space="preserve">A webalkalmazás Firebase </w:t>
      </w:r>
      <w:proofErr w:type="spellStart"/>
      <w:r w:rsidRPr="00136F37">
        <w:t>hosting</w:t>
      </w:r>
      <w:proofErr w:type="spellEnd"/>
      <w:r w:rsidRPr="00136F37">
        <w:t xml:space="preserve"> szolgáltatással elérhető az interneten, a forráskód és dokumentáció megtalálható a publikus GitHub </w:t>
      </w:r>
      <w:proofErr w:type="spellStart"/>
      <w:r w:rsidRPr="00136F37">
        <w:t>repositoriban</w:t>
      </w:r>
      <w:proofErr w:type="spellEnd"/>
      <w:r w:rsidRPr="00136F37">
        <w:t>.</w:t>
      </w:r>
    </w:p>
    <w:p w14:paraId="05B1CA98" w14:textId="0A028F34" w:rsidR="00ED17FC" w:rsidRPr="00136F37" w:rsidRDefault="00ED17FC" w:rsidP="000C59DF">
      <w:pPr>
        <w:tabs>
          <w:tab w:val="left" w:pos="1418"/>
          <w:tab w:val="left" w:pos="6521"/>
        </w:tabs>
        <w:spacing w:line="360" w:lineRule="auto"/>
        <w:ind w:left="0" w:firstLine="0"/>
        <w:jc w:val="left"/>
      </w:pPr>
      <w:r w:rsidRPr="00136F37">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Pr="00136F37" w:rsidRDefault="00A2741F" w:rsidP="000C59DF">
      <w:pPr>
        <w:tabs>
          <w:tab w:val="left" w:pos="1418"/>
          <w:tab w:val="left" w:pos="6521"/>
        </w:tabs>
        <w:spacing w:line="360" w:lineRule="auto"/>
        <w:ind w:left="0" w:firstLine="0"/>
        <w:jc w:val="left"/>
      </w:pPr>
    </w:p>
    <w:p w14:paraId="25454CB0" w14:textId="67358B9E" w:rsidR="00A2741F" w:rsidRPr="00136F37" w:rsidRDefault="00A2741F" w:rsidP="000C59DF">
      <w:pPr>
        <w:tabs>
          <w:tab w:val="left" w:pos="1418"/>
          <w:tab w:val="left" w:pos="6521"/>
        </w:tabs>
        <w:spacing w:line="360" w:lineRule="auto"/>
        <w:ind w:left="0" w:firstLine="0"/>
        <w:jc w:val="left"/>
        <w:rPr>
          <w:b/>
          <w:bCs/>
        </w:rPr>
      </w:pPr>
      <w:r w:rsidRPr="00136F37">
        <w:rPr>
          <w:b/>
          <w:bCs/>
        </w:rPr>
        <w:t>Kulcsszavak:</w:t>
      </w:r>
    </w:p>
    <w:p w14:paraId="2CC2B928" w14:textId="3682419A" w:rsidR="00A2741F" w:rsidRPr="00136F37" w:rsidRDefault="00B6613E" w:rsidP="00CE1C35">
      <w:pPr>
        <w:tabs>
          <w:tab w:val="left" w:pos="1418"/>
          <w:tab w:val="left" w:pos="6521"/>
          <w:tab w:val="left" w:pos="7227"/>
        </w:tabs>
        <w:spacing w:line="360" w:lineRule="auto"/>
        <w:ind w:left="0" w:firstLine="0"/>
        <w:jc w:val="left"/>
      </w:pPr>
      <w:r w:rsidRPr="00136F37">
        <w:t>Angular</w:t>
      </w:r>
      <w:r w:rsidR="00A2741F" w:rsidRPr="00136F37">
        <w:t xml:space="preserve">, </w:t>
      </w:r>
      <w:r w:rsidRPr="00136F37">
        <w:t>Firebase</w:t>
      </w:r>
      <w:r w:rsidR="00A2741F" w:rsidRPr="00136F37">
        <w:t xml:space="preserve">, </w:t>
      </w:r>
      <w:r w:rsidRPr="00136F37">
        <w:t>horgászat</w:t>
      </w:r>
      <w:r w:rsidR="00A2741F" w:rsidRPr="00136F37">
        <w:t xml:space="preserve">, </w:t>
      </w:r>
      <w:r w:rsidRPr="00136F37">
        <w:t>foglalási rendszer</w:t>
      </w:r>
      <w:r w:rsidR="00A2741F" w:rsidRPr="00136F37">
        <w:t xml:space="preserve">, </w:t>
      </w:r>
      <w:r w:rsidRPr="00136F37">
        <w:t>webalkalmazás</w:t>
      </w:r>
    </w:p>
    <w:p w14:paraId="57444BB2" w14:textId="77777777" w:rsidR="00A2741F" w:rsidRPr="00136F37" w:rsidRDefault="00A2741F" w:rsidP="000C59DF">
      <w:pPr>
        <w:spacing w:after="160" w:line="360" w:lineRule="auto"/>
        <w:ind w:left="0" w:firstLine="0"/>
        <w:jc w:val="left"/>
      </w:pPr>
      <w:r w:rsidRPr="00136F37">
        <w:br w:type="page"/>
      </w:r>
    </w:p>
    <w:sdt>
      <w:sdtPr>
        <w:rPr>
          <w:rFonts w:eastAsia="Times New Roman"/>
          <w:color w:val="000000"/>
          <w:kern w:val="2"/>
          <w:sz w:val="24"/>
          <w:szCs w:val="24"/>
          <w14:ligatures w14:val="standardContextual"/>
        </w:rPr>
        <w:id w:val="896173573"/>
        <w:docPartObj>
          <w:docPartGallery w:val="Table of Contents"/>
          <w:docPartUnique/>
        </w:docPartObj>
      </w:sdtPr>
      <w:sdtEndPr>
        <w:rPr>
          <w:b w:val="0"/>
          <w:bCs w:val="0"/>
        </w:rPr>
      </w:sdtEndPr>
      <w:sdtContent>
        <w:p w14:paraId="68ABA023" w14:textId="0ADDC294" w:rsidR="00D21AC4" w:rsidRPr="00136F37" w:rsidRDefault="00D21AC4" w:rsidP="00136F37">
          <w:pPr>
            <w:pStyle w:val="Tartalomjegyzkcmsora"/>
            <w:rPr>
              <w:rStyle w:val="CmChar"/>
              <w:rFonts w:ascii="Times New Roman" w:hAnsi="Times New Roman" w:cs="Times New Roman"/>
              <w:sz w:val="28"/>
              <w:szCs w:val="28"/>
            </w:rPr>
          </w:pPr>
          <w:r w:rsidRPr="00136F37">
            <w:rPr>
              <w:rStyle w:val="CmChar"/>
              <w:rFonts w:ascii="Times New Roman" w:hAnsi="Times New Roman" w:cs="Times New Roman"/>
              <w:sz w:val="28"/>
              <w:szCs w:val="28"/>
            </w:rPr>
            <w:t>Tartalomjegyzék</w:t>
          </w:r>
        </w:p>
        <w:p w14:paraId="0B740FEF" w14:textId="3CB53B36" w:rsidR="00AB344E" w:rsidRPr="00136F37" w:rsidRDefault="00D21AC4">
          <w:pPr>
            <w:pStyle w:val="TJ1"/>
            <w:tabs>
              <w:tab w:val="right" w:leader="dot" w:pos="9062"/>
            </w:tabs>
            <w:rPr>
              <w:b/>
              <w:bCs/>
              <w:noProof/>
            </w:rPr>
          </w:pPr>
          <w:r w:rsidRPr="00136F37">
            <w:rPr>
              <w:b/>
              <w:bCs/>
            </w:rPr>
            <w:fldChar w:fldCharType="begin"/>
          </w:r>
          <w:r w:rsidRPr="00136F37">
            <w:rPr>
              <w:b/>
              <w:bCs/>
            </w:rPr>
            <w:instrText xml:space="preserve"> TOC \o "1-3" \h \z \u </w:instrText>
          </w:r>
          <w:r w:rsidRPr="00136F37">
            <w:rPr>
              <w:b/>
              <w:bCs/>
            </w:rPr>
            <w:fldChar w:fldCharType="separate"/>
          </w:r>
          <w:hyperlink w:anchor="_Toc229926276" w:history="1">
            <w:r w:rsidR="00AB344E" w:rsidRPr="00136F37">
              <w:rPr>
                <w:rStyle w:val="Hiperhivatkozs"/>
                <w:b/>
                <w:bCs/>
                <w:noProof/>
              </w:rPr>
              <w:t>Feladatkiírás</w:t>
            </w:r>
            <w:r w:rsidR="00AB344E" w:rsidRPr="00136F37">
              <w:rPr>
                <w:b/>
                <w:bCs/>
                <w:noProof/>
                <w:webHidden/>
              </w:rPr>
              <w:tab/>
            </w:r>
            <w:r w:rsidR="00AB344E" w:rsidRPr="00136F37">
              <w:rPr>
                <w:b/>
                <w:bCs/>
                <w:noProof/>
                <w:webHidden/>
              </w:rPr>
              <w:fldChar w:fldCharType="begin"/>
            </w:r>
            <w:r w:rsidR="00AB344E" w:rsidRPr="00136F37">
              <w:rPr>
                <w:b/>
                <w:bCs/>
                <w:noProof/>
                <w:webHidden/>
              </w:rPr>
              <w:instrText xml:space="preserve"> PAGEREF _Toc229926276 \h </w:instrText>
            </w:r>
            <w:r w:rsidR="00AB344E" w:rsidRPr="00136F37">
              <w:rPr>
                <w:b/>
                <w:bCs/>
                <w:noProof/>
                <w:webHidden/>
              </w:rPr>
            </w:r>
            <w:r w:rsidR="00AB344E" w:rsidRPr="00136F37">
              <w:rPr>
                <w:b/>
                <w:bCs/>
                <w:noProof/>
                <w:webHidden/>
              </w:rPr>
              <w:fldChar w:fldCharType="separate"/>
            </w:r>
            <w:r w:rsidR="00AB344E" w:rsidRPr="00136F37">
              <w:rPr>
                <w:b/>
                <w:bCs/>
                <w:noProof/>
                <w:webHidden/>
              </w:rPr>
              <w:t>1</w:t>
            </w:r>
            <w:r w:rsidR="00AB344E" w:rsidRPr="00136F37">
              <w:rPr>
                <w:b/>
                <w:bCs/>
                <w:noProof/>
                <w:webHidden/>
              </w:rPr>
              <w:fldChar w:fldCharType="end"/>
            </w:r>
          </w:hyperlink>
        </w:p>
        <w:p w14:paraId="7E93F499" w14:textId="099C5734" w:rsidR="00AB344E" w:rsidRPr="00136F37" w:rsidRDefault="00AB344E">
          <w:pPr>
            <w:pStyle w:val="TJ1"/>
            <w:tabs>
              <w:tab w:val="right" w:leader="dot" w:pos="9062"/>
            </w:tabs>
            <w:rPr>
              <w:b/>
              <w:bCs/>
              <w:noProof/>
            </w:rPr>
          </w:pPr>
          <w:hyperlink w:anchor="_Toc229926277" w:history="1">
            <w:r w:rsidRPr="00136F37">
              <w:rPr>
                <w:rStyle w:val="Hiperhivatkozs"/>
                <w:b/>
                <w:bCs/>
                <w:noProof/>
              </w:rPr>
              <w:t>Tartalmi összefoglaló</w:t>
            </w:r>
            <w:r w:rsidRPr="00136F37">
              <w:rPr>
                <w:b/>
                <w:bCs/>
                <w:noProof/>
                <w:webHidden/>
              </w:rPr>
              <w:tab/>
            </w:r>
            <w:r w:rsidRPr="00136F37">
              <w:rPr>
                <w:b/>
                <w:bCs/>
                <w:noProof/>
                <w:webHidden/>
              </w:rPr>
              <w:fldChar w:fldCharType="begin"/>
            </w:r>
            <w:r w:rsidRPr="00136F37">
              <w:rPr>
                <w:b/>
                <w:bCs/>
                <w:noProof/>
                <w:webHidden/>
              </w:rPr>
              <w:instrText xml:space="preserve"> PAGEREF _Toc229926277 \h </w:instrText>
            </w:r>
            <w:r w:rsidRPr="00136F37">
              <w:rPr>
                <w:b/>
                <w:bCs/>
                <w:noProof/>
                <w:webHidden/>
              </w:rPr>
            </w:r>
            <w:r w:rsidRPr="00136F37">
              <w:rPr>
                <w:b/>
                <w:bCs/>
                <w:noProof/>
                <w:webHidden/>
              </w:rPr>
              <w:fldChar w:fldCharType="separate"/>
            </w:r>
            <w:r w:rsidRPr="00136F37">
              <w:rPr>
                <w:b/>
                <w:bCs/>
                <w:noProof/>
                <w:webHidden/>
              </w:rPr>
              <w:t>2</w:t>
            </w:r>
            <w:r w:rsidRPr="00136F37">
              <w:rPr>
                <w:b/>
                <w:bCs/>
                <w:noProof/>
                <w:webHidden/>
              </w:rPr>
              <w:fldChar w:fldCharType="end"/>
            </w:r>
          </w:hyperlink>
        </w:p>
        <w:p w14:paraId="0D1B9B4E" w14:textId="6035BA8C" w:rsidR="00AB344E" w:rsidRPr="00136F37" w:rsidRDefault="00AB344E">
          <w:pPr>
            <w:pStyle w:val="TJ1"/>
            <w:tabs>
              <w:tab w:val="right" w:leader="dot" w:pos="9062"/>
            </w:tabs>
            <w:rPr>
              <w:b/>
              <w:bCs/>
              <w:noProof/>
            </w:rPr>
          </w:pPr>
          <w:hyperlink w:anchor="_Toc229926278" w:history="1">
            <w:r w:rsidRPr="00136F37">
              <w:rPr>
                <w:rStyle w:val="Hiperhivatkozs"/>
                <w:b/>
                <w:bCs/>
                <w:noProof/>
              </w:rPr>
              <w:t>Bevezetés</w:t>
            </w:r>
            <w:r w:rsidRPr="00136F37">
              <w:rPr>
                <w:b/>
                <w:bCs/>
                <w:noProof/>
                <w:webHidden/>
              </w:rPr>
              <w:tab/>
            </w:r>
            <w:r w:rsidRPr="00136F37">
              <w:rPr>
                <w:b/>
                <w:bCs/>
                <w:noProof/>
                <w:webHidden/>
              </w:rPr>
              <w:fldChar w:fldCharType="begin"/>
            </w:r>
            <w:r w:rsidRPr="00136F37">
              <w:rPr>
                <w:b/>
                <w:bCs/>
                <w:noProof/>
                <w:webHidden/>
              </w:rPr>
              <w:instrText xml:space="preserve"> PAGEREF _Toc229926278 \h </w:instrText>
            </w:r>
            <w:r w:rsidRPr="00136F37">
              <w:rPr>
                <w:b/>
                <w:bCs/>
                <w:noProof/>
                <w:webHidden/>
              </w:rPr>
            </w:r>
            <w:r w:rsidRPr="00136F37">
              <w:rPr>
                <w:b/>
                <w:bCs/>
                <w:noProof/>
                <w:webHidden/>
              </w:rPr>
              <w:fldChar w:fldCharType="separate"/>
            </w:r>
            <w:r w:rsidRPr="00136F37">
              <w:rPr>
                <w:b/>
                <w:bCs/>
                <w:noProof/>
                <w:webHidden/>
              </w:rPr>
              <w:t>5</w:t>
            </w:r>
            <w:r w:rsidRPr="00136F37">
              <w:rPr>
                <w:b/>
                <w:bCs/>
                <w:noProof/>
                <w:webHidden/>
              </w:rPr>
              <w:fldChar w:fldCharType="end"/>
            </w:r>
          </w:hyperlink>
        </w:p>
        <w:p w14:paraId="7721AD6A" w14:textId="796A302A" w:rsidR="00AB344E" w:rsidRPr="00136F37" w:rsidRDefault="00AB344E">
          <w:pPr>
            <w:pStyle w:val="TJ1"/>
            <w:tabs>
              <w:tab w:val="right" w:leader="dot" w:pos="9062"/>
            </w:tabs>
            <w:rPr>
              <w:b/>
              <w:bCs/>
              <w:noProof/>
            </w:rPr>
          </w:pPr>
          <w:hyperlink w:anchor="_Toc229926279" w:history="1">
            <w:r w:rsidRPr="00136F37">
              <w:rPr>
                <w:rStyle w:val="Hiperhivatkozs"/>
                <w:b/>
                <w:bCs/>
                <w:noProof/>
              </w:rPr>
              <w:t>1. Piackutatás</w:t>
            </w:r>
            <w:r w:rsidRPr="00136F37">
              <w:rPr>
                <w:b/>
                <w:bCs/>
                <w:noProof/>
                <w:webHidden/>
              </w:rPr>
              <w:tab/>
            </w:r>
            <w:r w:rsidRPr="00136F37">
              <w:rPr>
                <w:b/>
                <w:bCs/>
                <w:noProof/>
                <w:webHidden/>
              </w:rPr>
              <w:fldChar w:fldCharType="begin"/>
            </w:r>
            <w:r w:rsidRPr="00136F37">
              <w:rPr>
                <w:b/>
                <w:bCs/>
                <w:noProof/>
                <w:webHidden/>
              </w:rPr>
              <w:instrText xml:space="preserve"> PAGEREF _Toc229926279 \h </w:instrText>
            </w:r>
            <w:r w:rsidRPr="00136F37">
              <w:rPr>
                <w:b/>
                <w:bCs/>
                <w:noProof/>
                <w:webHidden/>
              </w:rPr>
            </w:r>
            <w:r w:rsidRPr="00136F37">
              <w:rPr>
                <w:b/>
                <w:bCs/>
                <w:noProof/>
                <w:webHidden/>
              </w:rPr>
              <w:fldChar w:fldCharType="separate"/>
            </w:r>
            <w:r w:rsidRPr="00136F37">
              <w:rPr>
                <w:b/>
                <w:bCs/>
                <w:noProof/>
                <w:webHidden/>
              </w:rPr>
              <w:t>8</w:t>
            </w:r>
            <w:r w:rsidRPr="00136F37">
              <w:rPr>
                <w:b/>
                <w:bCs/>
                <w:noProof/>
                <w:webHidden/>
              </w:rPr>
              <w:fldChar w:fldCharType="end"/>
            </w:r>
          </w:hyperlink>
        </w:p>
        <w:p w14:paraId="6206B08B" w14:textId="59D5BB3C" w:rsidR="00AB344E" w:rsidRPr="00136F37" w:rsidRDefault="00AB344E">
          <w:pPr>
            <w:pStyle w:val="TJ2"/>
            <w:tabs>
              <w:tab w:val="right" w:leader="dot" w:pos="9062"/>
            </w:tabs>
            <w:rPr>
              <w:b/>
              <w:bCs/>
              <w:noProof/>
            </w:rPr>
          </w:pPr>
          <w:hyperlink w:anchor="_Toc229926280" w:history="1">
            <w:r w:rsidRPr="00136F37">
              <w:rPr>
                <w:rStyle w:val="Hiperhivatkozs"/>
                <w:b/>
                <w:bCs/>
                <w:noProof/>
              </w:rPr>
              <w:t>1.1. Kérdőíves felmérés eredményei</w:t>
            </w:r>
            <w:r w:rsidRPr="00136F37">
              <w:rPr>
                <w:b/>
                <w:bCs/>
                <w:noProof/>
                <w:webHidden/>
              </w:rPr>
              <w:tab/>
            </w:r>
            <w:r w:rsidRPr="00136F37">
              <w:rPr>
                <w:b/>
                <w:bCs/>
                <w:noProof/>
                <w:webHidden/>
              </w:rPr>
              <w:fldChar w:fldCharType="begin"/>
            </w:r>
            <w:r w:rsidRPr="00136F37">
              <w:rPr>
                <w:b/>
                <w:bCs/>
                <w:noProof/>
                <w:webHidden/>
              </w:rPr>
              <w:instrText xml:space="preserve"> PAGEREF _Toc229926280 \h </w:instrText>
            </w:r>
            <w:r w:rsidRPr="00136F37">
              <w:rPr>
                <w:b/>
                <w:bCs/>
                <w:noProof/>
                <w:webHidden/>
              </w:rPr>
            </w:r>
            <w:r w:rsidRPr="00136F37">
              <w:rPr>
                <w:b/>
                <w:bCs/>
                <w:noProof/>
                <w:webHidden/>
              </w:rPr>
              <w:fldChar w:fldCharType="separate"/>
            </w:r>
            <w:r w:rsidRPr="00136F37">
              <w:rPr>
                <w:b/>
                <w:bCs/>
                <w:noProof/>
                <w:webHidden/>
              </w:rPr>
              <w:t>9</w:t>
            </w:r>
            <w:r w:rsidRPr="00136F37">
              <w:rPr>
                <w:b/>
                <w:bCs/>
                <w:noProof/>
                <w:webHidden/>
              </w:rPr>
              <w:fldChar w:fldCharType="end"/>
            </w:r>
          </w:hyperlink>
        </w:p>
        <w:p w14:paraId="35AFBA36" w14:textId="0995249D" w:rsidR="00AB344E" w:rsidRPr="00136F37" w:rsidRDefault="00AB344E">
          <w:pPr>
            <w:pStyle w:val="TJ2"/>
            <w:tabs>
              <w:tab w:val="right" w:leader="dot" w:pos="9062"/>
            </w:tabs>
            <w:rPr>
              <w:b/>
              <w:bCs/>
              <w:noProof/>
            </w:rPr>
          </w:pPr>
          <w:hyperlink w:anchor="_Toc229926281" w:history="1">
            <w:r w:rsidRPr="00136F37">
              <w:rPr>
                <w:rStyle w:val="Hiperhivatkozs"/>
                <w:b/>
                <w:bCs/>
                <w:noProof/>
              </w:rPr>
              <w:t>1.2. Potenciális versenytársak</w:t>
            </w:r>
            <w:r w:rsidRPr="00136F37">
              <w:rPr>
                <w:b/>
                <w:bCs/>
                <w:noProof/>
                <w:webHidden/>
              </w:rPr>
              <w:tab/>
            </w:r>
            <w:r w:rsidRPr="00136F37">
              <w:rPr>
                <w:b/>
                <w:bCs/>
                <w:noProof/>
                <w:webHidden/>
              </w:rPr>
              <w:fldChar w:fldCharType="begin"/>
            </w:r>
            <w:r w:rsidRPr="00136F37">
              <w:rPr>
                <w:b/>
                <w:bCs/>
                <w:noProof/>
                <w:webHidden/>
              </w:rPr>
              <w:instrText xml:space="preserve"> PAGEREF _Toc229926281 \h </w:instrText>
            </w:r>
            <w:r w:rsidRPr="00136F37">
              <w:rPr>
                <w:b/>
                <w:bCs/>
                <w:noProof/>
                <w:webHidden/>
              </w:rPr>
            </w:r>
            <w:r w:rsidRPr="00136F37">
              <w:rPr>
                <w:b/>
                <w:bCs/>
                <w:noProof/>
                <w:webHidden/>
              </w:rPr>
              <w:fldChar w:fldCharType="separate"/>
            </w:r>
            <w:r w:rsidRPr="00136F37">
              <w:rPr>
                <w:b/>
                <w:bCs/>
                <w:noProof/>
                <w:webHidden/>
              </w:rPr>
              <w:t>11</w:t>
            </w:r>
            <w:r w:rsidRPr="00136F37">
              <w:rPr>
                <w:b/>
                <w:bCs/>
                <w:noProof/>
                <w:webHidden/>
              </w:rPr>
              <w:fldChar w:fldCharType="end"/>
            </w:r>
          </w:hyperlink>
        </w:p>
        <w:p w14:paraId="31876ACE" w14:textId="563F4180" w:rsidR="00AB344E" w:rsidRPr="00136F37" w:rsidRDefault="00AB344E">
          <w:pPr>
            <w:pStyle w:val="TJ3"/>
            <w:tabs>
              <w:tab w:val="right" w:leader="dot" w:pos="9062"/>
            </w:tabs>
            <w:rPr>
              <w:b/>
              <w:bCs/>
              <w:noProof/>
            </w:rPr>
          </w:pPr>
          <w:hyperlink w:anchor="_Toc229926282" w:history="1">
            <w:r w:rsidRPr="00136F37">
              <w:rPr>
                <w:rStyle w:val="Hiperhivatkozs"/>
                <w:b/>
                <w:bCs/>
                <w:noProof/>
              </w:rPr>
              <w:t>Horgaszhelyek.hu</w:t>
            </w:r>
            <w:r w:rsidRPr="00136F37">
              <w:rPr>
                <w:b/>
                <w:bCs/>
                <w:noProof/>
                <w:webHidden/>
              </w:rPr>
              <w:tab/>
            </w:r>
            <w:r w:rsidRPr="00136F37">
              <w:rPr>
                <w:b/>
                <w:bCs/>
                <w:noProof/>
                <w:webHidden/>
              </w:rPr>
              <w:fldChar w:fldCharType="begin"/>
            </w:r>
            <w:r w:rsidRPr="00136F37">
              <w:rPr>
                <w:b/>
                <w:bCs/>
                <w:noProof/>
                <w:webHidden/>
              </w:rPr>
              <w:instrText xml:space="preserve"> PAGEREF _Toc229926282 \h </w:instrText>
            </w:r>
            <w:r w:rsidRPr="00136F37">
              <w:rPr>
                <w:b/>
                <w:bCs/>
                <w:noProof/>
                <w:webHidden/>
              </w:rPr>
            </w:r>
            <w:r w:rsidRPr="00136F37">
              <w:rPr>
                <w:b/>
                <w:bCs/>
                <w:noProof/>
                <w:webHidden/>
              </w:rPr>
              <w:fldChar w:fldCharType="separate"/>
            </w:r>
            <w:r w:rsidRPr="00136F37">
              <w:rPr>
                <w:b/>
                <w:bCs/>
                <w:noProof/>
                <w:webHidden/>
              </w:rPr>
              <w:t>12</w:t>
            </w:r>
            <w:r w:rsidRPr="00136F37">
              <w:rPr>
                <w:b/>
                <w:bCs/>
                <w:noProof/>
                <w:webHidden/>
              </w:rPr>
              <w:fldChar w:fldCharType="end"/>
            </w:r>
          </w:hyperlink>
        </w:p>
        <w:p w14:paraId="33193BBA" w14:textId="23B2E854" w:rsidR="00AB344E" w:rsidRPr="00136F37" w:rsidRDefault="00AB344E">
          <w:pPr>
            <w:pStyle w:val="TJ3"/>
            <w:tabs>
              <w:tab w:val="right" w:leader="dot" w:pos="9062"/>
            </w:tabs>
            <w:rPr>
              <w:b/>
              <w:bCs/>
              <w:noProof/>
            </w:rPr>
          </w:pPr>
          <w:hyperlink w:anchor="_Toc229926283" w:history="1">
            <w:r w:rsidRPr="00136F37">
              <w:rPr>
                <w:rStyle w:val="Hiperhivatkozs"/>
                <w:b/>
                <w:bCs/>
                <w:noProof/>
              </w:rPr>
              <w:t>Vampire Fishing</w:t>
            </w:r>
            <w:r w:rsidRPr="00136F37">
              <w:rPr>
                <w:b/>
                <w:bCs/>
                <w:noProof/>
                <w:webHidden/>
              </w:rPr>
              <w:tab/>
            </w:r>
            <w:r w:rsidRPr="00136F37">
              <w:rPr>
                <w:b/>
                <w:bCs/>
                <w:noProof/>
                <w:webHidden/>
              </w:rPr>
              <w:fldChar w:fldCharType="begin"/>
            </w:r>
            <w:r w:rsidRPr="00136F37">
              <w:rPr>
                <w:b/>
                <w:bCs/>
                <w:noProof/>
                <w:webHidden/>
              </w:rPr>
              <w:instrText xml:space="preserve"> PAGEREF _Toc229926283 \h </w:instrText>
            </w:r>
            <w:r w:rsidRPr="00136F37">
              <w:rPr>
                <w:b/>
                <w:bCs/>
                <w:noProof/>
                <w:webHidden/>
              </w:rPr>
            </w:r>
            <w:r w:rsidRPr="00136F37">
              <w:rPr>
                <w:b/>
                <w:bCs/>
                <w:noProof/>
                <w:webHidden/>
              </w:rPr>
              <w:fldChar w:fldCharType="separate"/>
            </w:r>
            <w:r w:rsidRPr="00136F37">
              <w:rPr>
                <w:b/>
                <w:bCs/>
                <w:noProof/>
                <w:webHidden/>
              </w:rPr>
              <w:t>12</w:t>
            </w:r>
            <w:r w:rsidRPr="00136F37">
              <w:rPr>
                <w:b/>
                <w:bCs/>
                <w:noProof/>
                <w:webHidden/>
              </w:rPr>
              <w:fldChar w:fldCharType="end"/>
            </w:r>
          </w:hyperlink>
        </w:p>
        <w:p w14:paraId="6A150EB5" w14:textId="69B086AB" w:rsidR="00AB344E" w:rsidRPr="00136F37" w:rsidRDefault="00AB344E">
          <w:pPr>
            <w:pStyle w:val="TJ3"/>
            <w:tabs>
              <w:tab w:val="right" w:leader="dot" w:pos="9062"/>
            </w:tabs>
            <w:rPr>
              <w:b/>
              <w:bCs/>
              <w:noProof/>
            </w:rPr>
          </w:pPr>
          <w:hyperlink w:anchor="_Toc229926284" w:history="1">
            <w:r w:rsidRPr="00136F37">
              <w:rPr>
                <w:rStyle w:val="Hiperhivatkozs"/>
                <w:b/>
                <w:bCs/>
                <w:noProof/>
              </w:rPr>
              <w:t>FishMap</w:t>
            </w:r>
            <w:r w:rsidRPr="00136F37">
              <w:rPr>
                <w:b/>
                <w:bCs/>
                <w:noProof/>
                <w:webHidden/>
              </w:rPr>
              <w:tab/>
            </w:r>
            <w:r w:rsidRPr="00136F37">
              <w:rPr>
                <w:b/>
                <w:bCs/>
                <w:noProof/>
                <w:webHidden/>
              </w:rPr>
              <w:fldChar w:fldCharType="begin"/>
            </w:r>
            <w:r w:rsidRPr="00136F37">
              <w:rPr>
                <w:b/>
                <w:bCs/>
                <w:noProof/>
                <w:webHidden/>
              </w:rPr>
              <w:instrText xml:space="preserve"> PAGEREF _Toc229926284 \h </w:instrText>
            </w:r>
            <w:r w:rsidRPr="00136F37">
              <w:rPr>
                <w:b/>
                <w:bCs/>
                <w:noProof/>
                <w:webHidden/>
              </w:rPr>
            </w:r>
            <w:r w:rsidRPr="00136F37">
              <w:rPr>
                <w:b/>
                <w:bCs/>
                <w:noProof/>
                <w:webHidden/>
              </w:rPr>
              <w:fldChar w:fldCharType="separate"/>
            </w:r>
            <w:r w:rsidRPr="00136F37">
              <w:rPr>
                <w:b/>
                <w:bCs/>
                <w:noProof/>
                <w:webHidden/>
              </w:rPr>
              <w:t>13</w:t>
            </w:r>
            <w:r w:rsidRPr="00136F37">
              <w:rPr>
                <w:b/>
                <w:bCs/>
                <w:noProof/>
                <w:webHidden/>
              </w:rPr>
              <w:fldChar w:fldCharType="end"/>
            </w:r>
          </w:hyperlink>
        </w:p>
        <w:p w14:paraId="44E2222D" w14:textId="774F9289" w:rsidR="00AB344E" w:rsidRPr="00136F37" w:rsidRDefault="00AB344E">
          <w:pPr>
            <w:pStyle w:val="TJ2"/>
            <w:tabs>
              <w:tab w:val="right" w:leader="dot" w:pos="9062"/>
            </w:tabs>
            <w:rPr>
              <w:b/>
              <w:bCs/>
              <w:noProof/>
            </w:rPr>
          </w:pPr>
          <w:hyperlink w:anchor="_Toc229926285" w:history="1">
            <w:r w:rsidRPr="00136F37">
              <w:rPr>
                <w:rStyle w:val="Hiperhivatkozs"/>
                <w:b/>
                <w:bCs/>
                <w:noProof/>
              </w:rPr>
              <w:t>1.3. Összegzés</w:t>
            </w:r>
            <w:r w:rsidRPr="00136F37">
              <w:rPr>
                <w:b/>
                <w:bCs/>
                <w:noProof/>
                <w:webHidden/>
              </w:rPr>
              <w:tab/>
            </w:r>
            <w:r w:rsidRPr="00136F37">
              <w:rPr>
                <w:b/>
                <w:bCs/>
                <w:noProof/>
                <w:webHidden/>
              </w:rPr>
              <w:fldChar w:fldCharType="begin"/>
            </w:r>
            <w:r w:rsidRPr="00136F37">
              <w:rPr>
                <w:b/>
                <w:bCs/>
                <w:noProof/>
                <w:webHidden/>
              </w:rPr>
              <w:instrText xml:space="preserve"> PAGEREF _Toc229926285 \h </w:instrText>
            </w:r>
            <w:r w:rsidRPr="00136F37">
              <w:rPr>
                <w:b/>
                <w:bCs/>
                <w:noProof/>
                <w:webHidden/>
              </w:rPr>
            </w:r>
            <w:r w:rsidRPr="00136F37">
              <w:rPr>
                <w:b/>
                <w:bCs/>
                <w:noProof/>
                <w:webHidden/>
              </w:rPr>
              <w:fldChar w:fldCharType="separate"/>
            </w:r>
            <w:r w:rsidRPr="00136F37">
              <w:rPr>
                <w:b/>
                <w:bCs/>
                <w:noProof/>
                <w:webHidden/>
              </w:rPr>
              <w:t>13</w:t>
            </w:r>
            <w:r w:rsidRPr="00136F37">
              <w:rPr>
                <w:b/>
                <w:bCs/>
                <w:noProof/>
                <w:webHidden/>
              </w:rPr>
              <w:fldChar w:fldCharType="end"/>
            </w:r>
          </w:hyperlink>
        </w:p>
        <w:p w14:paraId="3245EBD2" w14:textId="49495F3D" w:rsidR="00AB344E" w:rsidRPr="00136F37" w:rsidRDefault="00AB344E">
          <w:pPr>
            <w:pStyle w:val="TJ1"/>
            <w:tabs>
              <w:tab w:val="right" w:leader="dot" w:pos="9062"/>
            </w:tabs>
            <w:rPr>
              <w:b/>
              <w:bCs/>
              <w:noProof/>
            </w:rPr>
          </w:pPr>
          <w:hyperlink w:anchor="_Toc229926286" w:history="1">
            <w:r w:rsidRPr="00136F37">
              <w:rPr>
                <w:rStyle w:val="Hiperhivatkozs"/>
                <w:b/>
                <w:bCs/>
                <w:noProof/>
              </w:rPr>
              <w:t>2. Funkcionális specifikáció</w:t>
            </w:r>
            <w:r w:rsidRPr="00136F37">
              <w:rPr>
                <w:b/>
                <w:bCs/>
                <w:noProof/>
                <w:webHidden/>
              </w:rPr>
              <w:tab/>
            </w:r>
            <w:r w:rsidRPr="00136F37">
              <w:rPr>
                <w:b/>
                <w:bCs/>
                <w:noProof/>
                <w:webHidden/>
              </w:rPr>
              <w:fldChar w:fldCharType="begin"/>
            </w:r>
            <w:r w:rsidRPr="00136F37">
              <w:rPr>
                <w:b/>
                <w:bCs/>
                <w:noProof/>
                <w:webHidden/>
              </w:rPr>
              <w:instrText xml:space="preserve"> PAGEREF _Toc229926286 \h </w:instrText>
            </w:r>
            <w:r w:rsidRPr="00136F37">
              <w:rPr>
                <w:b/>
                <w:bCs/>
                <w:noProof/>
                <w:webHidden/>
              </w:rPr>
            </w:r>
            <w:r w:rsidRPr="00136F37">
              <w:rPr>
                <w:b/>
                <w:bCs/>
                <w:noProof/>
                <w:webHidden/>
              </w:rPr>
              <w:fldChar w:fldCharType="separate"/>
            </w:r>
            <w:r w:rsidRPr="00136F37">
              <w:rPr>
                <w:b/>
                <w:bCs/>
                <w:noProof/>
                <w:webHidden/>
              </w:rPr>
              <w:t>14</w:t>
            </w:r>
            <w:r w:rsidRPr="00136F37">
              <w:rPr>
                <w:b/>
                <w:bCs/>
                <w:noProof/>
                <w:webHidden/>
              </w:rPr>
              <w:fldChar w:fldCharType="end"/>
            </w:r>
          </w:hyperlink>
        </w:p>
        <w:p w14:paraId="3F74981A" w14:textId="4F4E2E36" w:rsidR="00AB344E" w:rsidRPr="00136F37" w:rsidRDefault="00AB344E">
          <w:pPr>
            <w:pStyle w:val="TJ2"/>
            <w:tabs>
              <w:tab w:val="right" w:leader="dot" w:pos="9062"/>
            </w:tabs>
            <w:rPr>
              <w:b/>
              <w:bCs/>
              <w:noProof/>
            </w:rPr>
          </w:pPr>
          <w:hyperlink w:anchor="_Toc229926287" w:history="1">
            <w:r w:rsidRPr="00136F37">
              <w:rPr>
                <w:rStyle w:val="Hiperhivatkozs"/>
                <w:b/>
                <w:bCs/>
                <w:noProof/>
              </w:rPr>
              <w:t>2.1. Funkcionális követelmények</w:t>
            </w:r>
            <w:r w:rsidRPr="00136F37">
              <w:rPr>
                <w:b/>
                <w:bCs/>
                <w:noProof/>
                <w:webHidden/>
              </w:rPr>
              <w:tab/>
            </w:r>
            <w:r w:rsidRPr="00136F37">
              <w:rPr>
                <w:b/>
                <w:bCs/>
                <w:noProof/>
                <w:webHidden/>
              </w:rPr>
              <w:fldChar w:fldCharType="begin"/>
            </w:r>
            <w:r w:rsidRPr="00136F37">
              <w:rPr>
                <w:b/>
                <w:bCs/>
                <w:noProof/>
                <w:webHidden/>
              </w:rPr>
              <w:instrText xml:space="preserve"> PAGEREF _Toc229926287 \h </w:instrText>
            </w:r>
            <w:r w:rsidRPr="00136F37">
              <w:rPr>
                <w:b/>
                <w:bCs/>
                <w:noProof/>
                <w:webHidden/>
              </w:rPr>
            </w:r>
            <w:r w:rsidRPr="00136F37">
              <w:rPr>
                <w:b/>
                <w:bCs/>
                <w:noProof/>
                <w:webHidden/>
              </w:rPr>
              <w:fldChar w:fldCharType="separate"/>
            </w:r>
            <w:r w:rsidRPr="00136F37">
              <w:rPr>
                <w:b/>
                <w:bCs/>
                <w:noProof/>
                <w:webHidden/>
              </w:rPr>
              <w:t>14</w:t>
            </w:r>
            <w:r w:rsidRPr="00136F37">
              <w:rPr>
                <w:b/>
                <w:bCs/>
                <w:noProof/>
                <w:webHidden/>
              </w:rPr>
              <w:fldChar w:fldCharType="end"/>
            </w:r>
          </w:hyperlink>
        </w:p>
        <w:p w14:paraId="76FBFBDA" w14:textId="5BFD637E" w:rsidR="00AB344E" w:rsidRPr="00136F37" w:rsidRDefault="00AB344E">
          <w:pPr>
            <w:pStyle w:val="TJ2"/>
            <w:tabs>
              <w:tab w:val="right" w:leader="dot" w:pos="9062"/>
            </w:tabs>
            <w:rPr>
              <w:b/>
              <w:bCs/>
              <w:noProof/>
            </w:rPr>
          </w:pPr>
          <w:hyperlink w:anchor="_Toc229926288" w:history="1">
            <w:r w:rsidRPr="00136F37">
              <w:rPr>
                <w:rStyle w:val="Hiperhivatkozs"/>
                <w:b/>
                <w:bCs/>
                <w:noProof/>
              </w:rPr>
              <w:t>2.2. Nem funkcionális követelmények</w:t>
            </w:r>
            <w:r w:rsidRPr="00136F37">
              <w:rPr>
                <w:b/>
                <w:bCs/>
                <w:noProof/>
                <w:webHidden/>
              </w:rPr>
              <w:tab/>
            </w:r>
            <w:r w:rsidRPr="00136F37">
              <w:rPr>
                <w:b/>
                <w:bCs/>
                <w:noProof/>
                <w:webHidden/>
              </w:rPr>
              <w:fldChar w:fldCharType="begin"/>
            </w:r>
            <w:r w:rsidRPr="00136F37">
              <w:rPr>
                <w:b/>
                <w:bCs/>
                <w:noProof/>
                <w:webHidden/>
              </w:rPr>
              <w:instrText xml:space="preserve"> PAGEREF _Toc229926288 \h </w:instrText>
            </w:r>
            <w:r w:rsidRPr="00136F37">
              <w:rPr>
                <w:b/>
                <w:bCs/>
                <w:noProof/>
                <w:webHidden/>
              </w:rPr>
            </w:r>
            <w:r w:rsidRPr="00136F37">
              <w:rPr>
                <w:b/>
                <w:bCs/>
                <w:noProof/>
                <w:webHidden/>
              </w:rPr>
              <w:fldChar w:fldCharType="separate"/>
            </w:r>
            <w:r w:rsidRPr="00136F37">
              <w:rPr>
                <w:b/>
                <w:bCs/>
                <w:noProof/>
                <w:webHidden/>
              </w:rPr>
              <w:t>15</w:t>
            </w:r>
            <w:r w:rsidRPr="00136F37">
              <w:rPr>
                <w:b/>
                <w:bCs/>
                <w:noProof/>
                <w:webHidden/>
              </w:rPr>
              <w:fldChar w:fldCharType="end"/>
            </w:r>
          </w:hyperlink>
        </w:p>
        <w:p w14:paraId="3BF9D54E" w14:textId="57DDFB85" w:rsidR="00AB344E" w:rsidRPr="00136F37" w:rsidRDefault="00AB344E">
          <w:pPr>
            <w:pStyle w:val="TJ2"/>
            <w:tabs>
              <w:tab w:val="right" w:leader="dot" w:pos="9062"/>
            </w:tabs>
            <w:rPr>
              <w:b/>
              <w:bCs/>
              <w:noProof/>
            </w:rPr>
          </w:pPr>
          <w:hyperlink w:anchor="_Toc229926289" w:history="1">
            <w:r w:rsidRPr="00136F37">
              <w:rPr>
                <w:rStyle w:val="Hiperhivatkozs"/>
                <w:b/>
                <w:bCs/>
                <w:noProof/>
              </w:rPr>
              <w:t>2.3. Használati eset diagram</w:t>
            </w:r>
            <w:r w:rsidRPr="00136F37">
              <w:rPr>
                <w:b/>
                <w:bCs/>
                <w:noProof/>
                <w:webHidden/>
              </w:rPr>
              <w:tab/>
            </w:r>
            <w:r w:rsidRPr="00136F37">
              <w:rPr>
                <w:b/>
                <w:bCs/>
                <w:noProof/>
                <w:webHidden/>
              </w:rPr>
              <w:fldChar w:fldCharType="begin"/>
            </w:r>
            <w:r w:rsidRPr="00136F37">
              <w:rPr>
                <w:b/>
                <w:bCs/>
                <w:noProof/>
                <w:webHidden/>
              </w:rPr>
              <w:instrText xml:space="preserve"> PAGEREF _Toc229926289 \h </w:instrText>
            </w:r>
            <w:r w:rsidRPr="00136F37">
              <w:rPr>
                <w:b/>
                <w:bCs/>
                <w:noProof/>
                <w:webHidden/>
              </w:rPr>
            </w:r>
            <w:r w:rsidRPr="00136F37">
              <w:rPr>
                <w:b/>
                <w:bCs/>
                <w:noProof/>
                <w:webHidden/>
              </w:rPr>
              <w:fldChar w:fldCharType="separate"/>
            </w:r>
            <w:r w:rsidRPr="00136F37">
              <w:rPr>
                <w:b/>
                <w:bCs/>
                <w:noProof/>
                <w:webHidden/>
              </w:rPr>
              <w:t>15</w:t>
            </w:r>
            <w:r w:rsidRPr="00136F37">
              <w:rPr>
                <w:b/>
                <w:bCs/>
                <w:noProof/>
                <w:webHidden/>
              </w:rPr>
              <w:fldChar w:fldCharType="end"/>
            </w:r>
          </w:hyperlink>
        </w:p>
        <w:p w14:paraId="7A78D598" w14:textId="7ACB4E1A" w:rsidR="00AB344E" w:rsidRPr="00136F37" w:rsidRDefault="00AB344E">
          <w:pPr>
            <w:pStyle w:val="TJ2"/>
            <w:tabs>
              <w:tab w:val="right" w:leader="dot" w:pos="9062"/>
            </w:tabs>
            <w:rPr>
              <w:b/>
              <w:bCs/>
              <w:noProof/>
            </w:rPr>
          </w:pPr>
          <w:hyperlink w:anchor="_Toc229926290" w:history="1">
            <w:r w:rsidRPr="00136F37">
              <w:rPr>
                <w:rStyle w:val="Hiperhivatkozs"/>
                <w:b/>
                <w:bCs/>
                <w:noProof/>
              </w:rPr>
              <w:t>2.4. Felhasználói szerepkörök</w:t>
            </w:r>
            <w:r w:rsidRPr="00136F37">
              <w:rPr>
                <w:b/>
                <w:bCs/>
                <w:noProof/>
                <w:webHidden/>
              </w:rPr>
              <w:tab/>
            </w:r>
            <w:r w:rsidRPr="00136F37">
              <w:rPr>
                <w:b/>
                <w:bCs/>
                <w:noProof/>
                <w:webHidden/>
              </w:rPr>
              <w:fldChar w:fldCharType="begin"/>
            </w:r>
            <w:r w:rsidRPr="00136F37">
              <w:rPr>
                <w:b/>
                <w:bCs/>
                <w:noProof/>
                <w:webHidden/>
              </w:rPr>
              <w:instrText xml:space="preserve"> PAGEREF _Toc229926290 \h </w:instrText>
            </w:r>
            <w:r w:rsidRPr="00136F37">
              <w:rPr>
                <w:b/>
                <w:bCs/>
                <w:noProof/>
                <w:webHidden/>
              </w:rPr>
            </w:r>
            <w:r w:rsidRPr="00136F37">
              <w:rPr>
                <w:b/>
                <w:bCs/>
                <w:noProof/>
                <w:webHidden/>
              </w:rPr>
              <w:fldChar w:fldCharType="separate"/>
            </w:r>
            <w:r w:rsidRPr="00136F37">
              <w:rPr>
                <w:b/>
                <w:bCs/>
                <w:noProof/>
                <w:webHidden/>
              </w:rPr>
              <w:t>17</w:t>
            </w:r>
            <w:r w:rsidRPr="00136F37">
              <w:rPr>
                <w:b/>
                <w:bCs/>
                <w:noProof/>
                <w:webHidden/>
              </w:rPr>
              <w:fldChar w:fldCharType="end"/>
            </w:r>
          </w:hyperlink>
        </w:p>
        <w:p w14:paraId="08A71445" w14:textId="2574ACF4" w:rsidR="00AB344E" w:rsidRPr="00136F37" w:rsidRDefault="00AB344E">
          <w:pPr>
            <w:pStyle w:val="TJ3"/>
            <w:tabs>
              <w:tab w:val="right" w:leader="dot" w:pos="9062"/>
            </w:tabs>
            <w:rPr>
              <w:b/>
              <w:bCs/>
              <w:noProof/>
            </w:rPr>
          </w:pPr>
          <w:hyperlink w:anchor="_Toc229926291" w:history="1">
            <w:r w:rsidRPr="00136F37">
              <w:rPr>
                <w:rStyle w:val="Hiperhivatkozs"/>
                <w:b/>
                <w:bCs/>
                <w:noProof/>
              </w:rPr>
              <w:t>2.4.1. Vendég felhasználó</w:t>
            </w:r>
            <w:r w:rsidRPr="00136F37">
              <w:rPr>
                <w:b/>
                <w:bCs/>
                <w:noProof/>
                <w:webHidden/>
              </w:rPr>
              <w:tab/>
            </w:r>
            <w:r w:rsidRPr="00136F37">
              <w:rPr>
                <w:b/>
                <w:bCs/>
                <w:noProof/>
                <w:webHidden/>
              </w:rPr>
              <w:fldChar w:fldCharType="begin"/>
            </w:r>
            <w:r w:rsidRPr="00136F37">
              <w:rPr>
                <w:b/>
                <w:bCs/>
                <w:noProof/>
                <w:webHidden/>
              </w:rPr>
              <w:instrText xml:space="preserve"> PAGEREF _Toc229926291 \h </w:instrText>
            </w:r>
            <w:r w:rsidRPr="00136F37">
              <w:rPr>
                <w:b/>
                <w:bCs/>
                <w:noProof/>
                <w:webHidden/>
              </w:rPr>
            </w:r>
            <w:r w:rsidRPr="00136F37">
              <w:rPr>
                <w:b/>
                <w:bCs/>
                <w:noProof/>
                <w:webHidden/>
              </w:rPr>
              <w:fldChar w:fldCharType="separate"/>
            </w:r>
            <w:r w:rsidRPr="00136F37">
              <w:rPr>
                <w:b/>
                <w:bCs/>
                <w:noProof/>
                <w:webHidden/>
              </w:rPr>
              <w:t>17</w:t>
            </w:r>
            <w:r w:rsidRPr="00136F37">
              <w:rPr>
                <w:b/>
                <w:bCs/>
                <w:noProof/>
                <w:webHidden/>
              </w:rPr>
              <w:fldChar w:fldCharType="end"/>
            </w:r>
          </w:hyperlink>
        </w:p>
        <w:p w14:paraId="0CC14BD9" w14:textId="2BF3AD14" w:rsidR="00AB344E" w:rsidRPr="00136F37" w:rsidRDefault="00AB344E">
          <w:pPr>
            <w:pStyle w:val="TJ3"/>
            <w:tabs>
              <w:tab w:val="right" w:leader="dot" w:pos="9062"/>
            </w:tabs>
            <w:rPr>
              <w:b/>
              <w:bCs/>
              <w:noProof/>
            </w:rPr>
          </w:pPr>
          <w:hyperlink w:anchor="_Toc229926292" w:history="1">
            <w:r w:rsidRPr="00136F37">
              <w:rPr>
                <w:rStyle w:val="Hiperhivatkozs"/>
                <w:b/>
                <w:bCs/>
                <w:noProof/>
              </w:rPr>
              <w:t>2.4.2. Bejelentkezett felhasználó</w:t>
            </w:r>
            <w:r w:rsidRPr="00136F37">
              <w:rPr>
                <w:b/>
                <w:bCs/>
                <w:noProof/>
                <w:webHidden/>
              </w:rPr>
              <w:tab/>
            </w:r>
            <w:r w:rsidRPr="00136F37">
              <w:rPr>
                <w:b/>
                <w:bCs/>
                <w:noProof/>
                <w:webHidden/>
              </w:rPr>
              <w:fldChar w:fldCharType="begin"/>
            </w:r>
            <w:r w:rsidRPr="00136F37">
              <w:rPr>
                <w:b/>
                <w:bCs/>
                <w:noProof/>
                <w:webHidden/>
              </w:rPr>
              <w:instrText xml:space="preserve"> PAGEREF _Toc229926292 \h </w:instrText>
            </w:r>
            <w:r w:rsidRPr="00136F37">
              <w:rPr>
                <w:b/>
                <w:bCs/>
                <w:noProof/>
                <w:webHidden/>
              </w:rPr>
            </w:r>
            <w:r w:rsidRPr="00136F37">
              <w:rPr>
                <w:b/>
                <w:bCs/>
                <w:noProof/>
                <w:webHidden/>
              </w:rPr>
              <w:fldChar w:fldCharType="separate"/>
            </w:r>
            <w:r w:rsidRPr="00136F37">
              <w:rPr>
                <w:b/>
                <w:bCs/>
                <w:noProof/>
                <w:webHidden/>
              </w:rPr>
              <w:t>17</w:t>
            </w:r>
            <w:r w:rsidRPr="00136F37">
              <w:rPr>
                <w:b/>
                <w:bCs/>
                <w:noProof/>
                <w:webHidden/>
              </w:rPr>
              <w:fldChar w:fldCharType="end"/>
            </w:r>
          </w:hyperlink>
        </w:p>
        <w:p w14:paraId="6E8780D2" w14:textId="4695E1A9" w:rsidR="00AB344E" w:rsidRPr="00136F37" w:rsidRDefault="00AB344E">
          <w:pPr>
            <w:pStyle w:val="TJ3"/>
            <w:tabs>
              <w:tab w:val="right" w:leader="dot" w:pos="9062"/>
            </w:tabs>
            <w:rPr>
              <w:b/>
              <w:bCs/>
              <w:noProof/>
            </w:rPr>
          </w:pPr>
          <w:hyperlink w:anchor="_Toc229926293" w:history="1">
            <w:r w:rsidRPr="00136F37">
              <w:rPr>
                <w:rStyle w:val="Hiperhivatkozs"/>
                <w:b/>
                <w:bCs/>
                <w:noProof/>
              </w:rPr>
              <w:t>2.4.3. Újságíró</w:t>
            </w:r>
            <w:r w:rsidRPr="00136F37">
              <w:rPr>
                <w:b/>
                <w:bCs/>
                <w:noProof/>
                <w:webHidden/>
              </w:rPr>
              <w:tab/>
            </w:r>
            <w:r w:rsidRPr="00136F37">
              <w:rPr>
                <w:b/>
                <w:bCs/>
                <w:noProof/>
                <w:webHidden/>
              </w:rPr>
              <w:fldChar w:fldCharType="begin"/>
            </w:r>
            <w:r w:rsidRPr="00136F37">
              <w:rPr>
                <w:b/>
                <w:bCs/>
                <w:noProof/>
                <w:webHidden/>
              </w:rPr>
              <w:instrText xml:space="preserve"> PAGEREF _Toc229926293 \h </w:instrText>
            </w:r>
            <w:r w:rsidRPr="00136F37">
              <w:rPr>
                <w:b/>
                <w:bCs/>
                <w:noProof/>
                <w:webHidden/>
              </w:rPr>
            </w:r>
            <w:r w:rsidRPr="00136F37">
              <w:rPr>
                <w:b/>
                <w:bCs/>
                <w:noProof/>
                <w:webHidden/>
              </w:rPr>
              <w:fldChar w:fldCharType="separate"/>
            </w:r>
            <w:r w:rsidRPr="00136F37">
              <w:rPr>
                <w:b/>
                <w:bCs/>
                <w:noProof/>
                <w:webHidden/>
              </w:rPr>
              <w:t>17</w:t>
            </w:r>
            <w:r w:rsidRPr="00136F37">
              <w:rPr>
                <w:b/>
                <w:bCs/>
                <w:noProof/>
                <w:webHidden/>
              </w:rPr>
              <w:fldChar w:fldCharType="end"/>
            </w:r>
          </w:hyperlink>
        </w:p>
        <w:p w14:paraId="5F65F2F2" w14:textId="154FE741" w:rsidR="00AB344E" w:rsidRPr="00136F37" w:rsidRDefault="00AB344E">
          <w:pPr>
            <w:pStyle w:val="TJ3"/>
            <w:tabs>
              <w:tab w:val="right" w:leader="dot" w:pos="9062"/>
            </w:tabs>
            <w:rPr>
              <w:b/>
              <w:bCs/>
              <w:noProof/>
            </w:rPr>
          </w:pPr>
          <w:hyperlink w:anchor="_Toc229926294" w:history="1">
            <w:r w:rsidRPr="00136F37">
              <w:rPr>
                <w:rStyle w:val="Hiperhivatkozs"/>
                <w:b/>
                <w:bCs/>
                <w:noProof/>
              </w:rPr>
              <w:t>2.4.4. Szervező</w:t>
            </w:r>
            <w:r w:rsidRPr="00136F37">
              <w:rPr>
                <w:b/>
                <w:bCs/>
                <w:noProof/>
                <w:webHidden/>
              </w:rPr>
              <w:tab/>
            </w:r>
            <w:r w:rsidRPr="00136F37">
              <w:rPr>
                <w:b/>
                <w:bCs/>
                <w:noProof/>
                <w:webHidden/>
              </w:rPr>
              <w:fldChar w:fldCharType="begin"/>
            </w:r>
            <w:r w:rsidRPr="00136F37">
              <w:rPr>
                <w:b/>
                <w:bCs/>
                <w:noProof/>
                <w:webHidden/>
              </w:rPr>
              <w:instrText xml:space="preserve"> PAGEREF _Toc229926294 \h </w:instrText>
            </w:r>
            <w:r w:rsidRPr="00136F37">
              <w:rPr>
                <w:b/>
                <w:bCs/>
                <w:noProof/>
                <w:webHidden/>
              </w:rPr>
            </w:r>
            <w:r w:rsidRPr="00136F37">
              <w:rPr>
                <w:b/>
                <w:bCs/>
                <w:noProof/>
                <w:webHidden/>
              </w:rPr>
              <w:fldChar w:fldCharType="separate"/>
            </w:r>
            <w:r w:rsidRPr="00136F37">
              <w:rPr>
                <w:b/>
                <w:bCs/>
                <w:noProof/>
                <w:webHidden/>
              </w:rPr>
              <w:t>17</w:t>
            </w:r>
            <w:r w:rsidRPr="00136F37">
              <w:rPr>
                <w:b/>
                <w:bCs/>
                <w:noProof/>
                <w:webHidden/>
              </w:rPr>
              <w:fldChar w:fldCharType="end"/>
            </w:r>
          </w:hyperlink>
        </w:p>
        <w:p w14:paraId="65261517" w14:textId="5C2A4EA9" w:rsidR="00AB344E" w:rsidRPr="00136F37" w:rsidRDefault="00AB344E">
          <w:pPr>
            <w:pStyle w:val="TJ3"/>
            <w:tabs>
              <w:tab w:val="right" w:leader="dot" w:pos="9062"/>
            </w:tabs>
            <w:rPr>
              <w:b/>
              <w:bCs/>
              <w:noProof/>
            </w:rPr>
          </w:pPr>
          <w:hyperlink w:anchor="_Toc229926295" w:history="1">
            <w:r w:rsidRPr="00136F37">
              <w:rPr>
                <w:rStyle w:val="Hiperhivatkozs"/>
                <w:b/>
                <w:bCs/>
                <w:noProof/>
              </w:rPr>
              <w:t>2.4.5. Tókezelő</w:t>
            </w:r>
            <w:r w:rsidRPr="00136F37">
              <w:rPr>
                <w:b/>
                <w:bCs/>
                <w:noProof/>
                <w:webHidden/>
              </w:rPr>
              <w:tab/>
            </w:r>
            <w:r w:rsidRPr="00136F37">
              <w:rPr>
                <w:b/>
                <w:bCs/>
                <w:noProof/>
                <w:webHidden/>
              </w:rPr>
              <w:fldChar w:fldCharType="begin"/>
            </w:r>
            <w:r w:rsidRPr="00136F37">
              <w:rPr>
                <w:b/>
                <w:bCs/>
                <w:noProof/>
                <w:webHidden/>
              </w:rPr>
              <w:instrText xml:space="preserve"> PAGEREF _Toc229926295 \h </w:instrText>
            </w:r>
            <w:r w:rsidRPr="00136F37">
              <w:rPr>
                <w:b/>
                <w:bCs/>
                <w:noProof/>
                <w:webHidden/>
              </w:rPr>
            </w:r>
            <w:r w:rsidRPr="00136F37">
              <w:rPr>
                <w:b/>
                <w:bCs/>
                <w:noProof/>
                <w:webHidden/>
              </w:rPr>
              <w:fldChar w:fldCharType="separate"/>
            </w:r>
            <w:r w:rsidRPr="00136F37">
              <w:rPr>
                <w:b/>
                <w:bCs/>
                <w:noProof/>
                <w:webHidden/>
              </w:rPr>
              <w:t>17</w:t>
            </w:r>
            <w:r w:rsidRPr="00136F37">
              <w:rPr>
                <w:b/>
                <w:bCs/>
                <w:noProof/>
                <w:webHidden/>
              </w:rPr>
              <w:fldChar w:fldCharType="end"/>
            </w:r>
          </w:hyperlink>
        </w:p>
        <w:p w14:paraId="0103F1C5" w14:textId="6F01D45C" w:rsidR="00AB344E" w:rsidRPr="00136F37" w:rsidRDefault="00AB344E">
          <w:pPr>
            <w:pStyle w:val="TJ3"/>
            <w:tabs>
              <w:tab w:val="right" w:leader="dot" w:pos="9062"/>
            </w:tabs>
            <w:rPr>
              <w:b/>
              <w:bCs/>
              <w:noProof/>
            </w:rPr>
          </w:pPr>
          <w:hyperlink w:anchor="_Toc229926296" w:history="1">
            <w:r w:rsidRPr="00136F37">
              <w:rPr>
                <w:rStyle w:val="Hiperhivatkozs"/>
                <w:b/>
                <w:bCs/>
                <w:noProof/>
              </w:rPr>
              <w:t>2.4.6. Adminisztrátor</w:t>
            </w:r>
            <w:r w:rsidRPr="00136F37">
              <w:rPr>
                <w:b/>
                <w:bCs/>
                <w:noProof/>
                <w:webHidden/>
              </w:rPr>
              <w:tab/>
            </w:r>
            <w:r w:rsidRPr="00136F37">
              <w:rPr>
                <w:b/>
                <w:bCs/>
                <w:noProof/>
                <w:webHidden/>
              </w:rPr>
              <w:fldChar w:fldCharType="begin"/>
            </w:r>
            <w:r w:rsidRPr="00136F37">
              <w:rPr>
                <w:b/>
                <w:bCs/>
                <w:noProof/>
                <w:webHidden/>
              </w:rPr>
              <w:instrText xml:space="preserve"> PAGEREF _Toc229926296 \h </w:instrText>
            </w:r>
            <w:r w:rsidRPr="00136F37">
              <w:rPr>
                <w:b/>
                <w:bCs/>
                <w:noProof/>
                <w:webHidden/>
              </w:rPr>
            </w:r>
            <w:r w:rsidRPr="00136F37">
              <w:rPr>
                <w:b/>
                <w:bCs/>
                <w:noProof/>
                <w:webHidden/>
              </w:rPr>
              <w:fldChar w:fldCharType="separate"/>
            </w:r>
            <w:r w:rsidRPr="00136F37">
              <w:rPr>
                <w:b/>
                <w:bCs/>
                <w:noProof/>
                <w:webHidden/>
              </w:rPr>
              <w:t>18</w:t>
            </w:r>
            <w:r w:rsidRPr="00136F37">
              <w:rPr>
                <w:b/>
                <w:bCs/>
                <w:noProof/>
                <w:webHidden/>
              </w:rPr>
              <w:fldChar w:fldCharType="end"/>
            </w:r>
          </w:hyperlink>
        </w:p>
        <w:p w14:paraId="0F5EC0F3" w14:textId="1B5E883D" w:rsidR="00AB344E" w:rsidRPr="00136F37" w:rsidRDefault="00AB344E">
          <w:pPr>
            <w:pStyle w:val="TJ1"/>
            <w:tabs>
              <w:tab w:val="right" w:leader="dot" w:pos="9062"/>
            </w:tabs>
            <w:rPr>
              <w:b/>
              <w:bCs/>
              <w:noProof/>
            </w:rPr>
          </w:pPr>
          <w:hyperlink w:anchor="_Toc229926297" w:history="1">
            <w:r w:rsidRPr="00136F37">
              <w:rPr>
                <w:rStyle w:val="Hiperhivatkozs"/>
                <w:b/>
                <w:bCs/>
                <w:noProof/>
              </w:rPr>
              <w:t>3. Tervezett megjelenés</w:t>
            </w:r>
            <w:r w:rsidRPr="00136F37">
              <w:rPr>
                <w:b/>
                <w:bCs/>
                <w:noProof/>
                <w:webHidden/>
              </w:rPr>
              <w:tab/>
            </w:r>
            <w:r w:rsidRPr="00136F37">
              <w:rPr>
                <w:b/>
                <w:bCs/>
                <w:noProof/>
                <w:webHidden/>
              </w:rPr>
              <w:fldChar w:fldCharType="begin"/>
            </w:r>
            <w:r w:rsidRPr="00136F37">
              <w:rPr>
                <w:b/>
                <w:bCs/>
                <w:noProof/>
                <w:webHidden/>
              </w:rPr>
              <w:instrText xml:space="preserve"> PAGEREF _Toc229926297 \h </w:instrText>
            </w:r>
            <w:r w:rsidRPr="00136F37">
              <w:rPr>
                <w:b/>
                <w:bCs/>
                <w:noProof/>
                <w:webHidden/>
              </w:rPr>
            </w:r>
            <w:r w:rsidRPr="00136F37">
              <w:rPr>
                <w:b/>
                <w:bCs/>
                <w:noProof/>
                <w:webHidden/>
              </w:rPr>
              <w:fldChar w:fldCharType="separate"/>
            </w:r>
            <w:r w:rsidRPr="00136F37">
              <w:rPr>
                <w:b/>
                <w:bCs/>
                <w:noProof/>
                <w:webHidden/>
              </w:rPr>
              <w:t>18</w:t>
            </w:r>
            <w:r w:rsidRPr="00136F37">
              <w:rPr>
                <w:b/>
                <w:bCs/>
                <w:noProof/>
                <w:webHidden/>
              </w:rPr>
              <w:fldChar w:fldCharType="end"/>
            </w:r>
          </w:hyperlink>
        </w:p>
        <w:p w14:paraId="411CEE77" w14:textId="6F688457" w:rsidR="00AB344E" w:rsidRPr="00136F37" w:rsidRDefault="00AB344E">
          <w:pPr>
            <w:pStyle w:val="TJ2"/>
            <w:tabs>
              <w:tab w:val="right" w:leader="dot" w:pos="9062"/>
            </w:tabs>
            <w:rPr>
              <w:b/>
              <w:bCs/>
              <w:noProof/>
            </w:rPr>
          </w:pPr>
          <w:hyperlink w:anchor="_Toc229926298" w:history="1">
            <w:r w:rsidRPr="00136F37">
              <w:rPr>
                <w:rStyle w:val="Hiperhivatkozs"/>
                <w:b/>
                <w:bCs/>
                <w:noProof/>
              </w:rPr>
              <w:t>3.1. Főoldal</w:t>
            </w:r>
            <w:r w:rsidRPr="00136F37">
              <w:rPr>
                <w:b/>
                <w:bCs/>
                <w:noProof/>
                <w:webHidden/>
              </w:rPr>
              <w:tab/>
            </w:r>
            <w:r w:rsidRPr="00136F37">
              <w:rPr>
                <w:b/>
                <w:bCs/>
                <w:noProof/>
                <w:webHidden/>
              </w:rPr>
              <w:fldChar w:fldCharType="begin"/>
            </w:r>
            <w:r w:rsidRPr="00136F37">
              <w:rPr>
                <w:b/>
                <w:bCs/>
                <w:noProof/>
                <w:webHidden/>
              </w:rPr>
              <w:instrText xml:space="preserve"> PAGEREF _Toc229926298 \h </w:instrText>
            </w:r>
            <w:r w:rsidRPr="00136F37">
              <w:rPr>
                <w:b/>
                <w:bCs/>
                <w:noProof/>
                <w:webHidden/>
              </w:rPr>
            </w:r>
            <w:r w:rsidRPr="00136F37">
              <w:rPr>
                <w:b/>
                <w:bCs/>
                <w:noProof/>
                <w:webHidden/>
              </w:rPr>
              <w:fldChar w:fldCharType="separate"/>
            </w:r>
            <w:r w:rsidRPr="00136F37">
              <w:rPr>
                <w:b/>
                <w:bCs/>
                <w:noProof/>
                <w:webHidden/>
              </w:rPr>
              <w:t>19</w:t>
            </w:r>
            <w:r w:rsidRPr="00136F37">
              <w:rPr>
                <w:b/>
                <w:bCs/>
                <w:noProof/>
                <w:webHidden/>
              </w:rPr>
              <w:fldChar w:fldCharType="end"/>
            </w:r>
          </w:hyperlink>
        </w:p>
        <w:p w14:paraId="0DF51573" w14:textId="6FA5DE14" w:rsidR="00AB344E" w:rsidRPr="00136F37" w:rsidRDefault="00AB344E">
          <w:pPr>
            <w:pStyle w:val="TJ2"/>
            <w:tabs>
              <w:tab w:val="right" w:leader="dot" w:pos="9062"/>
            </w:tabs>
            <w:rPr>
              <w:b/>
              <w:bCs/>
              <w:noProof/>
            </w:rPr>
          </w:pPr>
          <w:hyperlink w:anchor="_Toc229926299" w:history="1">
            <w:r w:rsidRPr="00136F37">
              <w:rPr>
                <w:rStyle w:val="Hiperhivatkozs"/>
                <w:b/>
                <w:bCs/>
                <w:noProof/>
              </w:rPr>
              <w:t>3.2. Tavak oldal</w:t>
            </w:r>
            <w:r w:rsidRPr="00136F37">
              <w:rPr>
                <w:b/>
                <w:bCs/>
                <w:noProof/>
                <w:webHidden/>
              </w:rPr>
              <w:tab/>
            </w:r>
            <w:r w:rsidRPr="00136F37">
              <w:rPr>
                <w:b/>
                <w:bCs/>
                <w:noProof/>
                <w:webHidden/>
              </w:rPr>
              <w:fldChar w:fldCharType="begin"/>
            </w:r>
            <w:r w:rsidRPr="00136F37">
              <w:rPr>
                <w:b/>
                <w:bCs/>
                <w:noProof/>
                <w:webHidden/>
              </w:rPr>
              <w:instrText xml:space="preserve"> PAGEREF _Toc229926299 \h </w:instrText>
            </w:r>
            <w:r w:rsidRPr="00136F37">
              <w:rPr>
                <w:b/>
                <w:bCs/>
                <w:noProof/>
                <w:webHidden/>
              </w:rPr>
            </w:r>
            <w:r w:rsidRPr="00136F37">
              <w:rPr>
                <w:b/>
                <w:bCs/>
                <w:noProof/>
                <w:webHidden/>
              </w:rPr>
              <w:fldChar w:fldCharType="separate"/>
            </w:r>
            <w:r w:rsidRPr="00136F37">
              <w:rPr>
                <w:b/>
                <w:bCs/>
                <w:noProof/>
                <w:webHidden/>
              </w:rPr>
              <w:t>19</w:t>
            </w:r>
            <w:r w:rsidRPr="00136F37">
              <w:rPr>
                <w:b/>
                <w:bCs/>
                <w:noProof/>
                <w:webHidden/>
              </w:rPr>
              <w:fldChar w:fldCharType="end"/>
            </w:r>
          </w:hyperlink>
        </w:p>
        <w:p w14:paraId="0E44A037" w14:textId="0E6B6F9E" w:rsidR="00AB344E" w:rsidRPr="00136F37" w:rsidRDefault="00AB344E">
          <w:pPr>
            <w:pStyle w:val="TJ2"/>
            <w:tabs>
              <w:tab w:val="right" w:leader="dot" w:pos="9062"/>
            </w:tabs>
            <w:rPr>
              <w:b/>
              <w:bCs/>
              <w:noProof/>
            </w:rPr>
          </w:pPr>
          <w:hyperlink w:anchor="_Toc229926300" w:history="1">
            <w:r w:rsidRPr="00136F37">
              <w:rPr>
                <w:rStyle w:val="Hiperhivatkozs"/>
                <w:b/>
                <w:bCs/>
                <w:noProof/>
              </w:rPr>
              <w:t>3.3. Tó részletes oldal</w:t>
            </w:r>
            <w:r w:rsidRPr="00136F37">
              <w:rPr>
                <w:b/>
                <w:bCs/>
                <w:noProof/>
                <w:webHidden/>
              </w:rPr>
              <w:tab/>
            </w:r>
            <w:r w:rsidRPr="00136F37">
              <w:rPr>
                <w:b/>
                <w:bCs/>
                <w:noProof/>
                <w:webHidden/>
              </w:rPr>
              <w:fldChar w:fldCharType="begin"/>
            </w:r>
            <w:r w:rsidRPr="00136F37">
              <w:rPr>
                <w:b/>
                <w:bCs/>
                <w:noProof/>
                <w:webHidden/>
              </w:rPr>
              <w:instrText xml:space="preserve"> PAGEREF _Toc229926300 \h </w:instrText>
            </w:r>
            <w:r w:rsidRPr="00136F37">
              <w:rPr>
                <w:b/>
                <w:bCs/>
                <w:noProof/>
                <w:webHidden/>
              </w:rPr>
            </w:r>
            <w:r w:rsidRPr="00136F37">
              <w:rPr>
                <w:b/>
                <w:bCs/>
                <w:noProof/>
                <w:webHidden/>
              </w:rPr>
              <w:fldChar w:fldCharType="separate"/>
            </w:r>
            <w:r w:rsidRPr="00136F37">
              <w:rPr>
                <w:b/>
                <w:bCs/>
                <w:noProof/>
                <w:webHidden/>
              </w:rPr>
              <w:t>20</w:t>
            </w:r>
            <w:r w:rsidRPr="00136F37">
              <w:rPr>
                <w:b/>
                <w:bCs/>
                <w:noProof/>
                <w:webHidden/>
              </w:rPr>
              <w:fldChar w:fldCharType="end"/>
            </w:r>
          </w:hyperlink>
        </w:p>
        <w:p w14:paraId="79C323BC" w14:textId="559E5FC2" w:rsidR="00AB344E" w:rsidRPr="00136F37" w:rsidRDefault="00AB344E">
          <w:pPr>
            <w:pStyle w:val="TJ2"/>
            <w:tabs>
              <w:tab w:val="right" w:leader="dot" w:pos="9062"/>
            </w:tabs>
            <w:rPr>
              <w:b/>
              <w:bCs/>
              <w:noProof/>
            </w:rPr>
          </w:pPr>
          <w:hyperlink w:anchor="_Toc229926301" w:history="1">
            <w:r w:rsidRPr="00136F37">
              <w:rPr>
                <w:rStyle w:val="Hiperhivatkozs"/>
                <w:b/>
                <w:bCs/>
                <w:noProof/>
              </w:rPr>
              <w:t>3.4. Hírek oldal</w:t>
            </w:r>
            <w:r w:rsidRPr="00136F37">
              <w:rPr>
                <w:b/>
                <w:bCs/>
                <w:noProof/>
                <w:webHidden/>
              </w:rPr>
              <w:tab/>
            </w:r>
            <w:r w:rsidRPr="00136F37">
              <w:rPr>
                <w:b/>
                <w:bCs/>
                <w:noProof/>
                <w:webHidden/>
              </w:rPr>
              <w:fldChar w:fldCharType="begin"/>
            </w:r>
            <w:r w:rsidRPr="00136F37">
              <w:rPr>
                <w:b/>
                <w:bCs/>
                <w:noProof/>
                <w:webHidden/>
              </w:rPr>
              <w:instrText xml:space="preserve"> PAGEREF _Toc229926301 \h </w:instrText>
            </w:r>
            <w:r w:rsidRPr="00136F37">
              <w:rPr>
                <w:b/>
                <w:bCs/>
                <w:noProof/>
                <w:webHidden/>
              </w:rPr>
            </w:r>
            <w:r w:rsidRPr="00136F37">
              <w:rPr>
                <w:b/>
                <w:bCs/>
                <w:noProof/>
                <w:webHidden/>
              </w:rPr>
              <w:fldChar w:fldCharType="separate"/>
            </w:r>
            <w:r w:rsidRPr="00136F37">
              <w:rPr>
                <w:b/>
                <w:bCs/>
                <w:noProof/>
                <w:webHidden/>
              </w:rPr>
              <w:t>20</w:t>
            </w:r>
            <w:r w:rsidRPr="00136F37">
              <w:rPr>
                <w:b/>
                <w:bCs/>
                <w:noProof/>
                <w:webHidden/>
              </w:rPr>
              <w:fldChar w:fldCharType="end"/>
            </w:r>
          </w:hyperlink>
        </w:p>
        <w:p w14:paraId="4E3EE79F" w14:textId="380B3148" w:rsidR="00AB344E" w:rsidRPr="00136F37" w:rsidRDefault="00AB344E">
          <w:pPr>
            <w:pStyle w:val="TJ2"/>
            <w:tabs>
              <w:tab w:val="right" w:leader="dot" w:pos="9062"/>
            </w:tabs>
            <w:rPr>
              <w:b/>
              <w:bCs/>
              <w:noProof/>
            </w:rPr>
          </w:pPr>
          <w:hyperlink w:anchor="_Toc229926302" w:history="1">
            <w:r w:rsidRPr="00136F37">
              <w:rPr>
                <w:rStyle w:val="Hiperhivatkozs"/>
                <w:b/>
                <w:bCs/>
                <w:noProof/>
              </w:rPr>
              <w:t>3.5. Hír részletes oldal</w:t>
            </w:r>
            <w:r w:rsidRPr="00136F37">
              <w:rPr>
                <w:b/>
                <w:bCs/>
                <w:noProof/>
                <w:webHidden/>
              </w:rPr>
              <w:tab/>
            </w:r>
            <w:r w:rsidRPr="00136F37">
              <w:rPr>
                <w:b/>
                <w:bCs/>
                <w:noProof/>
                <w:webHidden/>
              </w:rPr>
              <w:fldChar w:fldCharType="begin"/>
            </w:r>
            <w:r w:rsidRPr="00136F37">
              <w:rPr>
                <w:b/>
                <w:bCs/>
                <w:noProof/>
                <w:webHidden/>
              </w:rPr>
              <w:instrText xml:space="preserve"> PAGEREF _Toc229926302 \h </w:instrText>
            </w:r>
            <w:r w:rsidRPr="00136F37">
              <w:rPr>
                <w:b/>
                <w:bCs/>
                <w:noProof/>
                <w:webHidden/>
              </w:rPr>
            </w:r>
            <w:r w:rsidRPr="00136F37">
              <w:rPr>
                <w:b/>
                <w:bCs/>
                <w:noProof/>
                <w:webHidden/>
              </w:rPr>
              <w:fldChar w:fldCharType="separate"/>
            </w:r>
            <w:r w:rsidRPr="00136F37">
              <w:rPr>
                <w:b/>
                <w:bCs/>
                <w:noProof/>
                <w:webHidden/>
              </w:rPr>
              <w:t>20</w:t>
            </w:r>
            <w:r w:rsidRPr="00136F37">
              <w:rPr>
                <w:b/>
                <w:bCs/>
                <w:noProof/>
                <w:webHidden/>
              </w:rPr>
              <w:fldChar w:fldCharType="end"/>
            </w:r>
          </w:hyperlink>
        </w:p>
        <w:p w14:paraId="5E489035" w14:textId="45BB71C9" w:rsidR="00AB344E" w:rsidRPr="00136F37" w:rsidRDefault="00AB344E">
          <w:pPr>
            <w:pStyle w:val="TJ2"/>
            <w:tabs>
              <w:tab w:val="right" w:leader="dot" w:pos="9062"/>
            </w:tabs>
            <w:rPr>
              <w:b/>
              <w:bCs/>
              <w:noProof/>
            </w:rPr>
          </w:pPr>
          <w:hyperlink w:anchor="_Toc229926303" w:history="1">
            <w:r w:rsidRPr="00136F37">
              <w:rPr>
                <w:rStyle w:val="Hiperhivatkozs"/>
                <w:b/>
                <w:bCs/>
                <w:noProof/>
              </w:rPr>
              <w:t>3.6. Hírszerkesztő oldal</w:t>
            </w:r>
            <w:r w:rsidRPr="00136F37">
              <w:rPr>
                <w:b/>
                <w:bCs/>
                <w:noProof/>
                <w:webHidden/>
              </w:rPr>
              <w:tab/>
            </w:r>
            <w:r w:rsidRPr="00136F37">
              <w:rPr>
                <w:b/>
                <w:bCs/>
                <w:noProof/>
                <w:webHidden/>
              </w:rPr>
              <w:fldChar w:fldCharType="begin"/>
            </w:r>
            <w:r w:rsidRPr="00136F37">
              <w:rPr>
                <w:b/>
                <w:bCs/>
                <w:noProof/>
                <w:webHidden/>
              </w:rPr>
              <w:instrText xml:space="preserve"> PAGEREF _Toc229926303 \h </w:instrText>
            </w:r>
            <w:r w:rsidRPr="00136F37">
              <w:rPr>
                <w:b/>
                <w:bCs/>
                <w:noProof/>
                <w:webHidden/>
              </w:rPr>
            </w:r>
            <w:r w:rsidRPr="00136F37">
              <w:rPr>
                <w:b/>
                <w:bCs/>
                <w:noProof/>
                <w:webHidden/>
              </w:rPr>
              <w:fldChar w:fldCharType="separate"/>
            </w:r>
            <w:r w:rsidRPr="00136F37">
              <w:rPr>
                <w:b/>
                <w:bCs/>
                <w:noProof/>
                <w:webHidden/>
              </w:rPr>
              <w:t>21</w:t>
            </w:r>
            <w:r w:rsidRPr="00136F37">
              <w:rPr>
                <w:b/>
                <w:bCs/>
                <w:noProof/>
                <w:webHidden/>
              </w:rPr>
              <w:fldChar w:fldCharType="end"/>
            </w:r>
          </w:hyperlink>
        </w:p>
        <w:p w14:paraId="20D12C1B" w14:textId="4D0FF0A3" w:rsidR="00AB344E" w:rsidRPr="00136F37" w:rsidRDefault="00AB344E">
          <w:pPr>
            <w:pStyle w:val="TJ2"/>
            <w:tabs>
              <w:tab w:val="right" w:leader="dot" w:pos="9062"/>
            </w:tabs>
            <w:rPr>
              <w:b/>
              <w:bCs/>
              <w:noProof/>
            </w:rPr>
          </w:pPr>
          <w:hyperlink w:anchor="_Toc229926304" w:history="1">
            <w:r w:rsidRPr="00136F37">
              <w:rPr>
                <w:rStyle w:val="Hiperhivatkozs"/>
                <w:b/>
                <w:bCs/>
                <w:noProof/>
              </w:rPr>
              <w:t>3.7. Versenyek oldal</w:t>
            </w:r>
            <w:r w:rsidRPr="00136F37">
              <w:rPr>
                <w:b/>
                <w:bCs/>
                <w:noProof/>
                <w:webHidden/>
              </w:rPr>
              <w:tab/>
            </w:r>
            <w:r w:rsidRPr="00136F37">
              <w:rPr>
                <w:b/>
                <w:bCs/>
                <w:noProof/>
                <w:webHidden/>
              </w:rPr>
              <w:fldChar w:fldCharType="begin"/>
            </w:r>
            <w:r w:rsidRPr="00136F37">
              <w:rPr>
                <w:b/>
                <w:bCs/>
                <w:noProof/>
                <w:webHidden/>
              </w:rPr>
              <w:instrText xml:space="preserve"> PAGEREF _Toc229926304 \h </w:instrText>
            </w:r>
            <w:r w:rsidRPr="00136F37">
              <w:rPr>
                <w:b/>
                <w:bCs/>
                <w:noProof/>
                <w:webHidden/>
              </w:rPr>
            </w:r>
            <w:r w:rsidRPr="00136F37">
              <w:rPr>
                <w:b/>
                <w:bCs/>
                <w:noProof/>
                <w:webHidden/>
              </w:rPr>
              <w:fldChar w:fldCharType="separate"/>
            </w:r>
            <w:r w:rsidRPr="00136F37">
              <w:rPr>
                <w:b/>
                <w:bCs/>
                <w:noProof/>
                <w:webHidden/>
              </w:rPr>
              <w:t>21</w:t>
            </w:r>
            <w:r w:rsidRPr="00136F37">
              <w:rPr>
                <w:b/>
                <w:bCs/>
                <w:noProof/>
                <w:webHidden/>
              </w:rPr>
              <w:fldChar w:fldCharType="end"/>
            </w:r>
          </w:hyperlink>
        </w:p>
        <w:p w14:paraId="1395BC09" w14:textId="54365882" w:rsidR="00AB344E" w:rsidRPr="00136F37" w:rsidRDefault="00AB344E">
          <w:pPr>
            <w:pStyle w:val="TJ2"/>
            <w:tabs>
              <w:tab w:val="right" w:leader="dot" w:pos="9062"/>
            </w:tabs>
            <w:rPr>
              <w:b/>
              <w:bCs/>
              <w:noProof/>
            </w:rPr>
          </w:pPr>
          <w:hyperlink w:anchor="_Toc229926305" w:history="1">
            <w:r w:rsidRPr="00136F37">
              <w:rPr>
                <w:rStyle w:val="Hiperhivatkozs"/>
                <w:b/>
                <w:bCs/>
                <w:noProof/>
              </w:rPr>
              <w:t>3.8. Verseny részletes oldal</w:t>
            </w:r>
            <w:r w:rsidRPr="00136F37">
              <w:rPr>
                <w:b/>
                <w:bCs/>
                <w:noProof/>
                <w:webHidden/>
              </w:rPr>
              <w:tab/>
            </w:r>
            <w:r w:rsidRPr="00136F37">
              <w:rPr>
                <w:b/>
                <w:bCs/>
                <w:noProof/>
                <w:webHidden/>
              </w:rPr>
              <w:fldChar w:fldCharType="begin"/>
            </w:r>
            <w:r w:rsidRPr="00136F37">
              <w:rPr>
                <w:b/>
                <w:bCs/>
                <w:noProof/>
                <w:webHidden/>
              </w:rPr>
              <w:instrText xml:space="preserve"> PAGEREF _Toc229926305 \h </w:instrText>
            </w:r>
            <w:r w:rsidRPr="00136F37">
              <w:rPr>
                <w:b/>
                <w:bCs/>
                <w:noProof/>
                <w:webHidden/>
              </w:rPr>
            </w:r>
            <w:r w:rsidRPr="00136F37">
              <w:rPr>
                <w:b/>
                <w:bCs/>
                <w:noProof/>
                <w:webHidden/>
              </w:rPr>
              <w:fldChar w:fldCharType="separate"/>
            </w:r>
            <w:r w:rsidRPr="00136F37">
              <w:rPr>
                <w:b/>
                <w:bCs/>
                <w:noProof/>
                <w:webHidden/>
              </w:rPr>
              <w:t>21</w:t>
            </w:r>
            <w:r w:rsidRPr="00136F37">
              <w:rPr>
                <w:b/>
                <w:bCs/>
                <w:noProof/>
                <w:webHidden/>
              </w:rPr>
              <w:fldChar w:fldCharType="end"/>
            </w:r>
          </w:hyperlink>
        </w:p>
        <w:p w14:paraId="725B6FE5" w14:textId="2B50F158" w:rsidR="00AB344E" w:rsidRPr="00136F37" w:rsidRDefault="00AB344E">
          <w:pPr>
            <w:pStyle w:val="TJ2"/>
            <w:tabs>
              <w:tab w:val="right" w:leader="dot" w:pos="9062"/>
            </w:tabs>
            <w:rPr>
              <w:b/>
              <w:bCs/>
              <w:noProof/>
            </w:rPr>
          </w:pPr>
          <w:hyperlink w:anchor="_Toc229926306" w:history="1">
            <w:r w:rsidRPr="00136F37">
              <w:rPr>
                <w:rStyle w:val="Hiperhivatkozs"/>
                <w:b/>
                <w:bCs/>
                <w:noProof/>
              </w:rPr>
              <w:t>3.9. Galéria oldal</w:t>
            </w:r>
            <w:r w:rsidRPr="00136F37">
              <w:rPr>
                <w:b/>
                <w:bCs/>
                <w:noProof/>
                <w:webHidden/>
              </w:rPr>
              <w:tab/>
            </w:r>
            <w:r w:rsidRPr="00136F37">
              <w:rPr>
                <w:b/>
                <w:bCs/>
                <w:noProof/>
                <w:webHidden/>
              </w:rPr>
              <w:fldChar w:fldCharType="begin"/>
            </w:r>
            <w:r w:rsidRPr="00136F37">
              <w:rPr>
                <w:b/>
                <w:bCs/>
                <w:noProof/>
                <w:webHidden/>
              </w:rPr>
              <w:instrText xml:space="preserve"> PAGEREF _Toc229926306 \h </w:instrText>
            </w:r>
            <w:r w:rsidRPr="00136F37">
              <w:rPr>
                <w:b/>
                <w:bCs/>
                <w:noProof/>
                <w:webHidden/>
              </w:rPr>
            </w:r>
            <w:r w:rsidRPr="00136F37">
              <w:rPr>
                <w:b/>
                <w:bCs/>
                <w:noProof/>
                <w:webHidden/>
              </w:rPr>
              <w:fldChar w:fldCharType="separate"/>
            </w:r>
            <w:r w:rsidRPr="00136F37">
              <w:rPr>
                <w:b/>
                <w:bCs/>
                <w:noProof/>
                <w:webHidden/>
              </w:rPr>
              <w:t>21</w:t>
            </w:r>
            <w:r w:rsidRPr="00136F37">
              <w:rPr>
                <w:b/>
                <w:bCs/>
                <w:noProof/>
                <w:webHidden/>
              </w:rPr>
              <w:fldChar w:fldCharType="end"/>
            </w:r>
          </w:hyperlink>
        </w:p>
        <w:p w14:paraId="38E0A119" w14:textId="637FDFBC" w:rsidR="00AB344E" w:rsidRPr="00136F37" w:rsidRDefault="00AB344E">
          <w:pPr>
            <w:pStyle w:val="TJ2"/>
            <w:tabs>
              <w:tab w:val="right" w:leader="dot" w:pos="9062"/>
            </w:tabs>
            <w:rPr>
              <w:b/>
              <w:bCs/>
              <w:noProof/>
            </w:rPr>
          </w:pPr>
          <w:hyperlink w:anchor="_Toc229926307" w:history="1">
            <w:r w:rsidRPr="00136F37">
              <w:rPr>
                <w:rStyle w:val="Hiperhivatkozs"/>
                <w:b/>
                <w:bCs/>
                <w:noProof/>
              </w:rPr>
              <w:t>3.10. Profil oldal</w:t>
            </w:r>
            <w:r w:rsidRPr="00136F37">
              <w:rPr>
                <w:b/>
                <w:bCs/>
                <w:noProof/>
                <w:webHidden/>
              </w:rPr>
              <w:tab/>
            </w:r>
            <w:r w:rsidRPr="00136F37">
              <w:rPr>
                <w:b/>
                <w:bCs/>
                <w:noProof/>
                <w:webHidden/>
              </w:rPr>
              <w:fldChar w:fldCharType="begin"/>
            </w:r>
            <w:r w:rsidRPr="00136F37">
              <w:rPr>
                <w:b/>
                <w:bCs/>
                <w:noProof/>
                <w:webHidden/>
              </w:rPr>
              <w:instrText xml:space="preserve"> PAGEREF _Toc229926307 \h </w:instrText>
            </w:r>
            <w:r w:rsidRPr="00136F37">
              <w:rPr>
                <w:b/>
                <w:bCs/>
                <w:noProof/>
                <w:webHidden/>
              </w:rPr>
            </w:r>
            <w:r w:rsidRPr="00136F37">
              <w:rPr>
                <w:b/>
                <w:bCs/>
                <w:noProof/>
                <w:webHidden/>
              </w:rPr>
              <w:fldChar w:fldCharType="separate"/>
            </w:r>
            <w:r w:rsidRPr="00136F37">
              <w:rPr>
                <w:b/>
                <w:bCs/>
                <w:noProof/>
                <w:webHidden/>
              </w:rPr>
              <w:t>21</w:t>
            </w:r>
            <w:r w:rsidRPr="00136F37">
              <w:rPr>
                <w:b/>
                <w:bCs/>
                <w:noProof/>
                <w:webHidden/>
              </w:rPr>
              <w:fldChar w:fldCharType="end"/>
            </w:r>
          </w:hyperlink>
        </w:p>
        <w:p w14:paraId="1C910E22" w14:textId="77F7949C" w:rsidR="00AB344E" w:rsidRPr="00136F37" w:rsidRDefault="00AB344E">
          <w:pPr>
            <w:pStyle w:val="TJ2"/>
            <w:tabs>
              <w:tab w:val="right" w:leader="dot" w:pos="9062"/>
            </w:tabs>
            <w:rPr>
              <w:b/>
              <w:bCs/>
              <w:noProof/>
            </w:rPr>
          </w:pPr>
          <w:hyperlink w:anchor="_Toc229926308" w:history="1">
            <w:r w:rsidRPr="00136F37">
              <w:rPr>
                <w:rStyle w:val="Hiperhivatkozs"/>
                <w:b/>
                <w:bCs/>
                <w:noProof/>
              </w:rPr>
              <w:t>3.11. Bejelentkezés és Regisztráció oldal</w:t>
            </w:r>
            <w:r w:rsidRPr="00136F37">
              <w:rPr>
                <w:b/>
                <w:bCs/>
                <w:noProof/>
                <w:webHidden/>
              </w:rPr>
              <w:tab/>
            </w:r>
            <w:r w:rsidRPr="00136F37">
              <w:rPr>
                <w:b/>
                <w:bCs/>
                <w:noProof/>
                <w:webHidden/>
              </w:rPr>
              <w:fldChar w:fldCharType="begin"/>
            </w:r>
            <w:r w:rsidRPr="00136F37">
              <w:rPr>
                <w:b/>
                <w:bCs/>
                <w:noProof/>
                <w:webHidden/>
              </w:rPr>
              <w:instrText xml:space="preserve"> PAGEREF _Toc229926308 \h </w:instrText>
            </w:r>
            <w:r w:rsidRPr="00136F37">
              <w:rPr>
                <w:b/>
                <w:bCs/>
                <w:noProof/>
                <w:webHidden/>
              </w:rPr>
            </w:r>
            <w:r w:rsidRPr="00136F37">
              <w:rPr>
                <w:b/>
                <w:bCs/>
                <w:noProof/>
                <w:webHidden/>
              </w:rPr>
              <w:fldChar w:fldCharType="separate"/>
            </w:r>
            <w:r w:rsidRPr="00136F37">
              <w:rPr>
                <w:b/>
                <w:bCs/>
                <w:noProof/>
                <w:webHidden/>
              </w:rPr>
              <w:t>22</w:t>
            </w:r>
            <w:r w:rsidRPr="00136F37">
              <w:rPr>
                <w:b/>
                <w:bCs/>
                <w:noProof/>
                <w:webHidden/>
              </w:rPr>
              <w:fldChar w:fldCharType="end"/>
            </w:r>
          </w:hyperlink>
        </w:p>
        <w:p w14:paraId="03D7DDDC" w14:textId="3F86A293" w:rsidR="00AB344E" w:rsidRPr="00136F37" w:rsidRDefault="00AB344E">
          <w:pPr>
            <w:pStyle w:val="TJ2"/>
            <w:tabs>
              <w:tab w:val="right" w:leader="dot" w:pos="9062"/>
            </w:tabs>
            <w:rPr>
              <w:b/>
              <w:bCs/>
              <w:noProof/>
            </w:rPr>
          </w:pPr>
          <w:hyperlink w:anchor="_Toc229926309" w:history="1">
            <w:r w:rsidRPr="00136F37">
              <w:rPr>
                <w:rStyle w:val="Hiperhivatkozs"/>
                <w:b/>
                <w:bCs/>
                <w:noProof/>
              </w:rPr>
              <w:t>3.12. Admin felület</w:t>
            </w:r>
            <w:r w:rsidRPr="00136F37">
              <w:rPr>
                <w:b/>
                <w:bCs/>
                <w:noProof/>
                <w:webHidden/>
              </w:rPr>
              <w:tab/>
            </w:r>
            <w:r w:rsidRPr="00136F37">
              <w:rPr>
                <w:b/>
                <w:bCs/>
                <w:noProof/>
                <w:webHidden/>
              </w:rPr>
              <w:fldChar w:fldCharType="begin"/>
            </w:r>
            <w:r w:rsidRPr="00136F37">
              <w:rPr>
                <w:b/>
                <w:bCs/>
                <w:noProof/>
                <w:webHidden/>
              </w:rPr>
              <w:instrText xml:space="preserve"> PAGEREF _Toc229926309 \h </w:instrText>
            </w:r>
            <w:r w:rsidRPr="00136F37">
              <w:rPr>
                <w:b/>
                <w:bCs/>
                <w:noProof/>
                <w:webHidden/>
              </w:rPr>
            </w:r>
            <w:r w:rsidRPr="00136F37">
              <w:rPr>
                <w:b/>
                <w:bCs/>
                <w:noProof/>
                <w:webHidden/>
              </w:rPr>
              <w:fldChar w:fldCharType="separate"/>
            </w:r>
            <w:r w:rsidRPr="00136F37">
              <w:rPr>
                <w:b/>
                <w:bCs/>
                <w:noProof/>
                <w:webHidden/>
              </w:rPr>
              <w:t>22</w:t>
            </w:r>
            <w:r w:rsidRPr="00136F37">
              <w:rPr>
                <w:b/>
                <w:bCs/>
                <w:noProof/>
                <w:webHidden/>
              </w:rPr>
              <w:fldChar w:fldCharType="end"/>
            </w:r>
          </w:hyperlink>
        </w:p>
        <w:p w14:paraId="0B66FA8C" w14:textId="49FDF99B" w:rsidR="00AB344E" w:rsidRPr="00136F37" w:rsidRDefault="00AB344E">
          <w:pPr>
            <w:pStyle w:val="TJ2"/>
            <w:tabs>
              <w:tab w:val="right" w:leader="dot" w:pos="9062"/>
            </w:tabs>
            <w:rPr>
              <w:b/>
              <w:bCs/>
              <w:noProof/>
            </w:rPr>
          </w:pPr>
          <w:hyperlink w:anchor="_Toc229926310" w:history="1">
            <w:r w:rsidRPr="00136F37">
              <w:rPr>
                <w:rStyle w:val="Hiperhivatkozs"/>
                <w:b/>
                <w:bCs/>
                <w:noProof/>
              </w:rPr>
              <w:t>3.13. Tókezelői felület</w:t>
            </w:r>
            <w:r w:rsidRPr="00136F37">
              <w:rPr>
                <w:b/>
                <w:bCs/>
                <w:noProof/>
                <w:webHidden/>
              </w:rPr>
              <w:tab/>
            </w:r>
            <w:r w:rsidRPr="00136F37">
              <w:rPr>
                <w:b/>
                <w:bCs/>
                <w:noProof/>
                <w:webHidden/>
              </w:rPr>
              <w:fldChar w:fldCharType="begin"/>
            </w:r>
            <w:r w:rsidRPr="00136F37">
              <w:rPr>
                <w:b/>
                <w:bCs/>
                <w:noProof/>
                <w:webHidden/>
              </w:rPr>
              <w:instrText xml:space="preserve"> PAGEREF _Toc229926310 \h </w:instrText>
            </w:r>
            <w:r w:rsidRPr="00136F37">
              <w:rPr>
                <w:b/>
                <w:bCs/>
                <w:noProof/>
                <w:webHidden/>
              </w:rPr>
            </w:r>
            <w:r w:rsidRPr="00136F37">
              <w:rPr>
                <w:b/>
                <w:bCs/>
                <w:noProof/>
                <w:webHidden/>
              </w:rPr>
              <w:fldChar w:fldCharType="separate"/>
            </w:r>
            <w:r w:rsidRPr="00136F37">
              <w:rPr>
                <w:b/>
                <w:bCs/>
                <w:noProof/>
                <w:webHidden/>
              </w:rPr>
              <w:t>22</w:t>
            </w:r>
            <w:r w:rsidRPr="00136F37">
              <w:rPr>
                <w:b/>
                <w:bCs/>
                <w:noProof/>
                <w:webHidden/>
              </w:rPr>
              <w:fldChar w:fldCharType="end"/>
            </w:r>
          </w:hyperlink>
        </w:p>
        <w:p w14:paraId="08A67420" w14:textId="3490EF63" w:rsidR="00AB344E" w:rsidRPr="00136F37" w:rsidRDefault="00AB344E">
          <w:pPr>
            <w:pStyle w:val="TJ1"/>
            <w:tabs>
              <w:tab w:val="right" w:leader="dot" w:pos="9062"/>
            </w:tabs>
            <w:rPr>
              <w:b/>
              <w:bCs/>
              <w:noProof/>
            </w:rPr>
          </w:pPr>
          <w:hyperlink w:anchor="_Toc229926311" w:history="1">
            <w:r w:rsidRPr="00136F37">
              <w:rPr>
                <w:rStyle w:val="Hiperhivatkozs"/>
                <w:b/>
                <w:bCs/>
                <w:noProof/>
              </w:rPr>
              <w:t>4. Felhasznált technológiák</w:t>
            </w:r>
            <w:r w:rsidRPr="00136F37">
              <w:rPr>
                <w:b/>
                <w:bCs/>
                <w:noProof/>
                <w:webHidden/>
              </w:rPr>
              <w:tab/>
            </w:r>
            <w:r w:rsidRPr="00136F37">
              <w:rPr>
                <w:b/>
                <w:bCs/>
                <w:noProof/>
                <w:webHidden/>
              </w:rPr>
              <w:fldChar w:fldCharType="begin"/>
            </w:r>
            <w:r w:rsidRPr="00136F37">
              <w:rPr>
                <w:b/>
                <w:bCs/>
                <w:noProof/>
                <w:webHidden/>
              </w:rPr>
              <w:instrText xml:space="preserve"> PAGEREF _Toc229926311 \h </w:instrText>
            </w:r>
            <w:r w:rsidRPr="00136F37">
              <w:rPr>
                <w:b/>
                <w:bCs/>
                <w:noProof/>
                <w:webHidden/>
              </w:rPr>
            </w:r>
            <w:r w:rsidRPr="00136F37">
              <w:rPr>
                <w:b/>
                <w:bCs/>
                <w:noProof/>
                <w:webHidden/>
              </w:rPr>
              <w:fldChar w:fldCharType="separate"/>
            </w:r>
            <w:r w:rsidRPr="00136F37">
              <w:rPr>
                <w:b/>
                <w:bCs/>
                <w:noProof/>
                <w:webHidden/>
              </w:rPr>
              <w:t>23</w:t>
            </w:r>
            <w:r w:rsidRPr="00136F37">
              <w:rPr>
                <w:b/>
                <w:bCs/>
                <w:noProof/>
                <w:webHidden/>
              </w:rPr>
              <w:fldChar w:fldCharType="end"/>
            </w:r>
          </w:hyperlink>
        </w:p>
        <w:p w14:paraId="74C1A9FE" w14:textId="284D60AE" w:rsidR="00AB344E" w:rsidRPr="00136F37" w:rsidRDefault="00AB344E">
          <w:pPr>
            <w:pStyle w:val="TJ2"/>
            <w:tabs>
              <w:tab w:val="right" w:leader="dot" w:pos="9062"/>
            </w:tabs>
            <w:rPr>
              <w:b/>
              <w:bCs/>
              <w:noProof/>
            </w:rPr>
          </w:pPr>
          <w:hyperlink w:anchor="_Toc229926312" w:history="1">
            <w:r w:rsidRPr="00136F37">
              <w:rPr>
                <w:rStyle w:val="Hiperhivatkozs"/>
                <w:b/>
                <w:bCs/>
                <w:noProof/>
              </w:rPr>
              <w:t>4.1. Angular</w:t>
            </w:r>
            <w:r w:rsidRPr="00136F37">
              <w:rPr>
                <w:b/>
                <w:bCs/>
                <w:noProof/>
                <w:webHidden/>
              </w:rPr>
              <w:tab/>
            </w:r>
            <w:r w:rsidRPr="00136F37">
              <w:rPr>
                <w:b/>
                <w:bCs/>
                <w:noProof/>
                <w:webHidden/>
              </w:rPr>
              <w:fldChar w:fldCharType="begin"/>
            </w:r>
            <w:r w:rsidRPr="00136F37">
              <w:rPr>
                <w:b/>
                <w:bCs/>
                <w:noProof/>
                <w:webHidden/>
              </w:rPr>
              <w:instrText xml:space="preserve"> PAGEREF _Toc229926312 \h </w:instrText>
            </w:r>
            <w:r w:rsidRPr="00136F37">
              <w:rPr>
                <w:b/>
                <w:bCs/>
                <w:noProof/>
                <w:webHidden/>
              </w:rPr>
            </w:r>
            <w:r w:rsidRPr="00136F37">
              <w:rPr>
                <w:b/>
                <w:bCs/>
                <w:noProof/>
                <w:webHidden/>
              </w:rPr>
              <w:fldChar w:fldCharType="separate"/>
            </w:r>
            <w:r w:rsidRPr="00136F37">
              <w:rPr>
                <w:b/>
                <w:bCs/>
                <w:noProof/>
                <w:webHidden/>
              </w:rPr>
              <w:t>23</w:t>
            </w:r>
            <w:r w:rsidRPr="00136F37">
              <w:rPr>
                <w:b/>
                <w:bCs/>
                <w:noProof/>
                <w:webHidden/>
              </w:rPr>
              <w:fldChar w:fldCharType="end"/>
            </w:r>
          </w:hyperlink>
        </w:p>
        <w:p w14:paraId="44A36238" w14:textId="22FE8909" w:rsidR="00AB344E" w:rsidRPr="00136F37" w:rsidRDefault="00AB344E">
          <w:pPr>
            <w:pStyle w:val="TJ2"/>
            <w:tabs>
              <w:tab w:val="right" w:leader="dot" w:pos="9062"/>
            </w:tabs>
            <w:rPr>
              <w:b/>
              <w:bCs/>
              <w:noProof/>
            </w:rPr>
          </w:pPr>
          <w:hyperlink w:anchor="_Toc229926313" w:history="1">
            <w:r w:rsidRPr="00136F37">
              <w:rPr>
                <w:rStyle w:val="Hiperhivatkozs"/>
                <w:b/>
                <w:bCs/>
                <w:noProof/>
              </w:rPr>
              <w:t>4.2. Firebase</w:t>
            </w:r>
            <w:r w:rsidRPr="00136F37">
              <w:rPr>
                <w:b/>
                <w:bCs/>
                <w:noProof/>
                <w:webHidden/>
              </w:rPr>
              <w:tab/>
            </w:r>
            <w:r w:rsidRPr="00136F37">
              <w:rPr>
                <w:b/>
                <w:bCs/>
                <w:noProof/>
                <w:webHidden/>
              </w:rPr>
              <w:fldChar w:fldCharType="begin"/>
            </w:r>
            <w:r w:rsidRPr="00136F37">
              <w:rPr>
                <w:b/>
                <w:bCs/>
                <w:noProof/>
                <w:webHidden/>
              </w:rPr>
              <w:instrText xml:space="preserve"> PAGEREF _Toc229926313 \h </w:instrText>
            </w:r>
            <w:r w:rsidRPr="00136F37">
              <w:rPr>
                <w:b/>
                <w:bCs/>
                <w:noProof/>
                <w:webHidden/>
              </w:rPr>
            </w:r>
            <w:r w:rsidRPr="00136F37">
              <w:rPr>
                <w:b/>
                <w:bCs/>
                <w:noProof/>
                <w:webHidden/>
              </w:rPr>
              <w:fldChar w:fldCharType="separate"/>
            </w:r>
            <w:r w:rsidRPr="00136F37">
              <w:rPr>
                <w:b/>
                <w:bCs/>
                <w:noProof/>
                <w:webHidden/>
              </w:rPr>
              <w:t>23</w:t>
            </w:r>
            <w:r w:rsidRPr="00136F37">
              <w:rPr>
                <w:b/>
                <w:bCs/>
                <w:noProof/>
                <w:webHidden/>
              </w:rPr>
              <w:fldChar w:fldCharType="end"/>
            </w:r>
          </w:hyperlink>
        </w:p>
        <w:p w14:paraId="4AFBDC61" w14:textId="24D0329B" w:rsidR="00AB344E" w:rsidRPr="00136F37" w:rsidRDefault="00AB344E">
          <w:pPr>
            <w:pStyle w:val="TJ2"/>
            <w:tabs>
              <w:tab w:val="right" w:leader="dot" w:pos="9062"/>
            </w:tabs>
            <w:rPr>
              <w:b/>
              <w:bCs/>
              <w:noProof/>
            </w:rPr>
          </w:pPr>
          <w:hyperlink w:anchor="_Toc229926314" w:history="1">
            <w:r w:rsidRPr="00136F37">
              <w:rPr>
                <w:rStyle w:val="Hiperhivatkozs"/>
                <w:b/>
                <w:bCs/>
                <w:noProof/>
              </w:rPr>
              <w:t>4.3. GitHub</w:t>
            </w:r>
            <w:r w:rsidRPr="00136F37">
              <w:rPr>
                <w:b/>
                <w:bCs/>
                <w:noProof/>
                <w:webHidden/>
              </w:rPr>
              <w:tab/>
            </w:r>
            <w:r w:rsidRPr="00136F37">
              <w:rPr>
                <w:b/>
                <w:bCs/>
                <w:noProof/>
                <w:webHidden/>
              </w:rPr>
              <w:fldChar w:fldCharType="begin"/>
            </w:r>
            <w:r w:rsidRPr="00136F37">
              <w:rPr>
                <w:b/>
                <w:bCs/>
                <w:noProof/>
                <w:webHidden/>
              </w:rPr>
              <w:instrText xml:space="preserve"> PAGEREF _Toc229926314 \h </w:instrText>
            </w:r>
            <w:r w:rsidRPr="00136F37">
              <w:rPr>
                <w:b/>
                <w:bCs/>
                <w:noProof/>
                <w:webHidden/>
              </w:rPr>
            </w:r>
            <w:r w:rsidRPr="00136F37">
              <w:rPr>
                <w:b/>
                <w:bCs/>
                <w:noProof/>
                <w:webHidden/>
              </w:rPr>
              <w:fldChar w:fldCharType="separate"/>
            </w:r>
            <w:r w:rsidRPr="00136F37">
              <w:rPr>
                <w:b/>
                <w:bCs/>
                <w:noProof/>
                <w:webHidden/>
              </w:rPr>
              <w:t>23</w:t>
            </w:r>
            <w:r w:rsidRPr="00136F37">
              <w:rPr>
                <w:b/>
                <w:bCs/>
                <w:noProof/>
                <w:webHidden/>
              </w:rPr>
              <w:fldChar w:fldCharType="end"/>
            </w:r>
          </w:hyperlink>
        </w:p>
        <w:p w14:paraId="3B424D81" w14:textId="3BEBD076" w:rsidR="00AB344E" w:rsidRPr="00136F37" w:rsidRDefault="00AB344E">
          <w:pPr>
            <w:pStyle w:val="TJ2"/>
            <w:tabs>
              <w:tab w:val="right" w:leader="dot" w:pos="9062"/>
            </w:tabs>
            <w:rPr>
              <w:b/>
              <w:bCs/>
              <w:noProof/>
            </w:rPr>
          </w:pPr>
          <w:hyperlink w:anchor="_Toc229926315" w:history="1">
            <w:r w:rsidRPr="00136F37">
              <w:rPr>
                <w:rStyle w:val="Hiperhivatkozs"/>
                <w:b/>
                <w:bCs/>
                <w:noProof/>
              </w:rPr>
              <w:t>4.4. ChatGPT</w:t>
            </w:r>
            <w:r w:rsidRPr="00136F37">
              <w:rPr>
                <w:b/>
                <w:bCs/>
                <w:noProof/>
                <w:webHidden/>
              </w:rPr>
              <w:tab/>
            </w:r>
            <w:r w:rsidRPr="00136F37">
              <w:rPr>
                <w:b/>
                <w:bCs/>
                <w:noProof/>
                <w:webHidden/>
              </w:rPr>
              <w:fldChar w:fldCharType="begin"/>
            </w:r>
            <w:r w:rsidRPr="00136F37">
              <w:rPr>
                <w:b/>
                <w:bCs/>
                <w:noProof/>
                <w:webHidden/>
              </w:rPr>
              <w:instrText xml:space="preserve"> PAGEREF _Toc229926315 \h </w:instrText>
            </w:r>
            <w:r w:rsidRPr="00136F37">
              <w:rPr>
                <w:b/>
                <w:bCs/>
                <w:noProof/>
                <w:webHidden/>
              </w:rPr>
            </w:r>
            <w:r w:rsidRPr="00136F37">
              <w:rPr>
                <w:b/>
                <w:bCs/>
                <w:noProof/>
                <w:webHidden/>
              </w:rPr>
              <w:fldChar w:fldCharType="separate"/>
            </w:r>
            <w:r w:rsidRPr="00136F37">
              <w:rPr>
                <w:b/>
                <w:bCs/>
                <w:noProof/>
                <w:webHidden/>
              </w:rPr>
              <w:t>24</w:t>
            </w:r>
            <w:r w:rsidRPr="00136F37">
              <w:rPr>
                <w:b/>
                <w:bCs/>
                <w:noProof/>
                <w:webHidden/>
              </w:rPr>
              <w:fldChar w:fldCharType="end"/>
            </w:r>
          </w:hyperlink>
        </w:p>
        <w:p w14:paraId="79A426A6" w14:textId="50EF3764" w:rsidR="00AB344E" w:rsidRPr="00136F37" w:rsidRDefault="00AB344E">
          <w:pPr>
            <w:pStyle w:val="TJ2"/>
            <w:tabs>
              <w:tab w:val="right" w:leader="dot" w:pos="9062"/>
            </w:tabs>
            <w:rPr>
              <w:b/>
              <w:bCs/>
              <w:noProof/>
            </w:rPr>
          </w:pPr>
          <w:hyperlink w:anchor="_Toc229926316" w:history="1">
            <w:r w:rsidRPr="00136F37">
              <w:rPr>
                <w:rStyle w:val="Hiperhivatkozs"/>
                <w:b/>
                <w:bCs/>
                <w:noProof/>
              </w:rPr>
              <w:t>4.5. Gemini AI</w:t>
            </w:r>
            <w:r w:rsidRPr="00136F37">
              <w:rPr>
                <w:b/>
                <w:bCs/>
                <w:noProof/>
                <w:webHidden/>
              </w:rPr>
              <w:tab/>
            </w:r>
            <w:r w:rsidRPr="00136F37">
              <w:rPr>
                <w:b/>
                <w:bCs/>
                <w:noProof/>
                <w:webHidden/>
              </w:rPr>
              <w:fldChar w:fldCharType="begin"/>
            </w:r>
            <w:r w:rsidRPr="00136F37">
              <w:rPr>
                <w:b/>
                <w:bCs/>
                <w:noProof/>
                <w:webHidden/>
              </w:rPr>
              <w:instrText xml:space="preserve"> PAGEREF _Toc229926316 \h </w:instrText>
            </w:r>
            <w:r w:rsidRPr="00136F37">
              <w:rPr>
                <w:b/>
                <w:bCs/>
                <w:noProof/>
                <w:webHidden/>
              </w:rPr>
            </w:r>
            <w:r w:rsidRPr="00136F37">
              <w:rPr>
                <w:b/>
                <w:bCs/>
                <w:noProof/>
                <w:webHidden/>
              </w:rPr>
              <w:fldChar w:fldCharType="separate"/>
            </w:r>
            <w:r w:rsidRPr="00136F37">
              <w:rPr>
                <w:b/>
                <w:bCs/>
                <w:noProof/>
                <w:webHidden/>
              </w:rPr>
              <w:t>24</w:t>
            </w:r>
            <w:r w:rsidRPr="00136F37">
              <w:rPr>
                <w:b/>
                <w:bCs/>
                <w:noProof/>
                <w:webHidden/>
              </w:rPr>
              <w:fldChar w:fldCharType="end"/>
            </w:r>
          </w:hyperlink>
        </w:p>
        <w:p w14:paraId="296BB7E0" w14:textId="49C5493C" w:rsidR="00AB344E" w:rsidRPr="00136F37" w:rsidRDefault="00AB344E">
          <w:pPr>
            <w:pStyle w:val="TJ2"/>
            <w:tabs>
              <w:tab w:val="right" w:leader="dot" w:pos="9062"/>
            </w:tabs>
            <w:rPr>
              <w:b/>
              <w:bCs/>
              <w:noProof/>
            </w:rPr>
          </w:pPr>
          <w:hyperlink w:anchor="_Toc229926317" w:history="1">
            <w:r w:rsidRPr="00136F37">
              <w:rPr>
                <w:rStyle w:val="Hiperhivatkozs"/>
                <w:b/>
                <w:bCs/>
                <w:noProof/>
              </w:rPr>
              <w:t>4.6. AngularFire</w:t>
            </w:r>
            <w:r w:rsidRPr="00136F37">
              <w:rPr>
                <w:b/>
                <w:bCs/>
                <w:noProof/>
                <w:webHidden/>
              </w:rPr>
              <w:tab/>
            </w:r>
            <w:r w:rsidRPr="00136F37">
              <w:rPr>
                <w:b/>
                <w:bCs/>
                <w:noProof/>
                <w:webHidden/>
              </w:rPr>
              <w:fldChar w:fldCharType="begin"/>
            </w:r>
            <w:r w:rsidRPr="00136F37">
              <w:rPr>
                <w:b/>
                <w:bCs/>
                <w:noProof/>
                <w:webHidden/>
              </w:rPr>
              <w:instrText xml:space="preserve"> PAGEREF _Toc229926317 \h </w:instrText>
            </w:r>
            <w:r w:rsidRPr="00136F37">
              <w:rPr>
                <w:b/>
                <w:bCs/>
                <w:noProof/>
                <w:webHidden/>
              </w:rPr>
            </w:r>
            <w:r w:rsidRPr="00136F37">
              <w:rPr>
                <w:b/>
                <w:bCs/>
                <w:noProof/>
                <w:webHidden/>
              </w:rPr>
              <w:fldChar w:fldCharType="separate"/>
            </w:r>
            <w:r w:rsidRPr="00136F37">
              <w:rPr>
                <w:b/>
                <w:bCs/>
                <w:noProof/>
                <w:webHidden/>
              </w:rPr>
              <w:t>24</w:t>
            </w:r>
            <w:r w:rsidRPr="00136F37">
              <w:rPr>
                <w:b/>
                <w:bCs/>
                <w:noProof/>
                <w:webHidden/>
              </w:rPr>
              <w:fldChar w:fldCharType="end"/>
            </w:r>
          </w:hyperlink>
        </w:p>
        <w:p w14:paraId="2479D2BC" w14:textId="3CEE86AD" w:rsidR="00AB344E" w:rsidRPr="00136F37" w:rsidRDefault="00AB344E">
          <w:pPr>
            <w:pStyle w:val="TJ2"/>
            <w:tabs>
              <w:tab w:val="right" w:leader="dot" w:pos="9062"/>
            </w:tabs>
            <w:rPr>
              <w:b/>
              <w:bCs/>
              <w:noProof/>
            </w:rPr>
          </w:pPr>
          <w:hyperlink w:anchor="_Toc229926318" w:history="1">
            <w:r w:rsidRPr="00136F37">
              <w:rPr>
                <w:rStyle w:val="Hiperhivatkozs"/>
                <w:b/>
                <w:bCs/>
                <w:noProof/>
              </w:rPr>
              <w:t>4.7 Draw.io</w:t>
            </w:r>
            <w:r w:rsidRPr="00136F37">
              <w:rPr>
                <w:b/>
                <w:bCs/>
                <w:noProof/>
                <w:webHidden/>
              </w:rPr>
              <w:tab/>
            </w:r>
            <w:r w:rsidRPr="00136F37">
              <w:rPr>
                <w:b/>
                <w:bCs/>
                <w:noProof/>
                <w:webHidden/>
              </w:rPr>
              <w:fldChar w:fldCharType="begin"/>
            </w:r>
            <w:r w:rsidRPr="00136F37">
              <w:rPr>
                <w:b/>
                <w:bCs/>
                <w:noProof/>
                <w:webHidden/>
              </w:rPr>
              <w:instrText xml:space="preserve"> PAGEREF _Toc229926318 \h </w:instrText>
            </w:r>
            <w:r w:rsidRPr="00136F37">
              <w:rPr>
                <w:b/>
                <w:bCs/>
                <w:noProof/>
                <w:webHidden/>
              </w:rPr>
            </w:r>
            <w:r w:rsidRPr="00136F37">
              <w:rPr>
                <w:b/>
                <w:bCs/>
                <w:noProof/>
                <w:webHidden/>
              </w:rPr>
              <w:fldChar w:fldCharType="separate"/>
            </w:r>
            <w:r w:rsidRPr="00136F37">
              <w:rPr>
                <w:b/>
                <w:bCs/>
                <w:noProof/>
                <w:webHidden/>
              </w:rPr>
              <w:t>24</w:t>
            </w:r>
            <w:r w:rsidRPr="00136F37">
              <w:rPr>
                <w:b/>
                <w:bCs/>
                <w:noProof/>
                <w:webHidden/>
              </w:rPr>
              <w:fldChar w:fldCharType="end"/>
            </w:r>
          </w:hyperlink>
        </w:p>
        <w:p w14:paraId="70963F46" w14:textId="23521B8F" w:rsidR="00AB344E" w:rsidRPr="00136F37" w:rsidRDefault="00AB344E">
          <w:pPr>
            <w:pStyle w:val="TJ1"/>
            <w:tabs>
              <w:tab w:val="right" w:leader="dot" w:pos="9062"/>
            </w:tabs>
            <w:rPr>
              <w:b/>
              <w:bCs/>
              <w:noProof/>
            </w:rPr>
          </w:pPr>
          <w:hyperlink w:anchor="_Toc229926319" w:history="1">
            <w:r w:rsidRPr="00136F37">
              <w:rPr>
                <w:rStyle w:val="Hiperhivatkozs"/>
                <w:b/>
                <w:bCs/>
                <w:noProof/>
              </w:rPr>
              <w:t>5. Architektúra</w:t>
            </w:r>
            <w:r w:rsidRPr="00136F37">
              <w:rPr>
                <w:b/>
                <w:bCs/>
                <w:noProof/>
                <w:webHidden/>
              </w:rPr>
              <w:tab/>
            </w:r>
            <w:r w:rsidRPr="00136F37">
              <w:rPr>
                <w:b/>
                <w:bCs/>
                <w:noProof/>
                <w:webHidden/>
              </w:rPr>
              <w:fldChar w:fldCharType="begin"/>
            </w:r>
            <w:r w:rsidRPr="00136F37">
              <w:rPr>
                <w:b/>
                <w:bCs/>
                <w:noProof/>
                <w:webHidden/>
              </w:rPr>
              <w:instrText xml:space="preserve"> PAGEREF _Toc229926319 \h </w:instrText>
            </w:r>
            <w:r w:rsidRPr="00136F37">
              <w:rPr>
                <w:b/>
                <w:bCs/>
                <w:noProof/>
                <w:webHidden/>
              </w:rPr>
            </w:r>
            <w:r w:rsidRPr="00136F37">
              <w:rPr>
                <w:b/>
                <w:bCs/>
                <w:noProof/>
                <w:webHidden/>
              </w:rPr>
              <w:fldChar w:fldCharType="separate"/>
            </w:r>
            <w:r w:rsidRPr="00136F37">
              <w:rPr>
                <w:b/>
                <w:bCs/>
                <w:noProof/>
                <w:webHidden/>
              </w:rPr>
              <w:t>24</w:t>
            </w:r>
            <w:r w:rsidRPr="00136F37">
              <w:rPr>
                <w:b/>
                <w:bCs/>
                <w:noProof/>
                <w:webHidden/>
              </w:rPr>
              <w:fldChar w:fldCharType="end"/>
            </w:r>
          </w:hyperlink>
        </w:p>
        <w:p w14:paraId="4F065D7C" w14:textId="0B2799B7" w:rsidR="00AB344E" w:rsidRPr="00136F37" w:rsidRDefault="00AB344E">
          <w:pPr>
            <w:pStyle w:val="TJ2"/>
            <w:tabs>
              <w:tab w:val="right" w:leader="dot" w:pos="9062"/>
            </w:tabs>
            <w:rPr>
              <w:b/>
              <w:bCs/>
              <w:noProof/>
            </w:rPr>
          </w:pPr>
          <w:hyperlink w:anchor="_Toc229926320" w:history="1">
            <w:r w:rsidRPr="00136F37">
              <w:rPr>
                <w:rStyle w:val="Hiperhivatkozs"/>
                <w:b/>
                <w:bCs/>
                <w:noProof/>
              </w:rPr>
              <w:t>5.1. Frontend</w:t>
            </w:r>
            <w:r w:rsidRPr="00136F37">
              <w:rPr>
                <w:b/>
                <w:bCs/>
                <w:noProof/>
                <w:webHidden/>
              </w:rPr>
              <w:tab/>
            </w:r>
            <w:r w:rsidRPr="00136F37">
              <w:rPr>
                <w:b/>
                <w:bCs/>
                <w:noProof/>
                <w:webHidden/>
              </w:rPr>
              <w:fldChar w:fldCharType="begin"/>
            </w:r>
            <w:r w:rsidRPr="00136F37">
              <w:rPr>
                <w:b/>
                <w:bCs/>
                <w:noProof/>
                <w:webHidden/>
              </w:rPr>
              <w:instrText xml:space="preserve"> PAGEREF _Toc229926320 \h </w:instrText>
            </w:r>
            <w:r w:rsidRPr="00136F37">
              <w:rPr>
                <w:b/>
                <w:bCs/>
                <w:noProof/>
                <w:webHidden/>
              </w:rPr>
            </w:r>
            <w:r w:rsidRPr="00136F37">
              <w:rPr>
                <w:b/>
                <w:bCs/>
                <w:noProof/>
                <w:webHidden/>
              </w:rPr>
              <w:fldChar w:fldCharType="separate"/>
            </w:r>
            <w:r w:rsidRPr="00136F37">
              <w:rPr>
                <w:b/>
                <w:bCs/>
                <w:noProof/>
                <w:webHidden/>
              </w:rPr>
              <w:t>25</w:t>
            </w:r>
            <w:r w:rsidRPr="00136F37">
              <w:rPr>
                <w:b/>
                <w:bCs/>
                <w:noProof/>
                <w:webHidden/>
              </w:rPr>
              <w:fldChar w:fldCharType="end"/>
            </w:r>
          </w:hyperlink>
        </w:p>
        <w:p w14:paraId="423D3E08" w14:textId="11963640" w:rsidR="00AB344E" w:rsidRPr="00136F37" w:rsidRDefault="00AB344E">
          <w:pPr>
            <w:pStyle w:val="TJ2"/>
            <w:tabs>
              <w:tab w:val="right" w:leader="dot" w:pos="9062"/>
            </w:tabs>
            <w:rPr>
              <w:b/>
              <w:bCs/>
              <w:noProof/>
            </w:rPr>
          </w:pPr>
          <w:hyperlink w:anchor="_Toc229926321" w:history="1">
            <w:r w:rsidRPr="00136F37">
              <w:rPr>
                <w:rStyle w:val="Hiperhivatkozs"/>
                <w:b/>
                <w:bCs/>
                <w:noProof/>
              </w:rPr>
              <w:t>5.2. Backend</w:t>
            </w:r>
            <w:r w:rsidRPr="00136F37">
              <w:rPr>
                <w:b/>
                <w:bCs/>
                <w:noProof/>
                <w:webHidden/>
              </w:rPr>
              <w:tab/>
            </w:r>
            <w:r w:rsidRPr="00136F37">
              <w:rPr>
                <w:b/>
                <w:bCs/>
                <w:noProof/>
                <w:webHidden/>
              </w:rPr>
              <w:fldChar w:fldCharType="begin"/>
            </w:r>
            <w:r w:rsidRPr="00136F37">
              <w:rPr>
                <w:b/>
                <w:bCs/>
                <w:noProof/>
                <w:webHidden/>
              </w:rPr>
              <w:instrText xml:space="preserve"> PAGEREF _Toc229926321 \h </w:instrText>
            </w:r>
            <w:r w:rsidRPr="00136F37">
              <w:rPr>
                <w:b/>
                <w:bCs/>
                <w:noProof/>
                <w:webHidden/>
              </w:rPr>
            </w:r>
            <w:r w:rsidRPr="00136F37">
              <w:rPr>
                <w:b/>
                <w:bCs/>
                <w:noProof/>
                <w:webHidden/>
              </w:rPr>
              <w:fldChar w:fldCharType="separate"/>
            </w:r>
            <w:r w:rsidRPr="00136F37">
              <w:rPr>
                <w:b/>
                <w:bCs/>
                <w:noProof/>
                <w:webHidden/>
              </w:rPr>
              <w:t>25</w:t>
            </w:r>
            <w:r w:rsidRPr="00136F37">
              <w:rPr>
                <w:b/>
                <w:bCs/>
                <w:noProof/>
                <w:webHidden/>
              </w:rPr>
              <w:fldChar w:fldCharType="end"/>
            </w:r>
          </w:hyperlink>
        </w:p>
        <w:p w14:paraId="42818688" w14:textId="3FAFFD62" w:rsidR="00AB344E" w:rsidRPr="00136F37" w:rsidRDefault="00AB344E">
          <w:pPr>
            <w:pStyle w:val="TJ1"/>
            <w:tabs>
              <w:tab w:val="right" w:leader="dot" w:pos="9062"/>
            </w:tabs>
            <w:rPr>
              <w:b/>
              <w:bCs/>
              <w:noProof/>
            </w:rPr>
          </w:pPr>
          <w:hyperlink w:anchor="_Toc229926322" w:history="1">
            <w:r w:rsidRPr="00136F37">
              <w:rPr>
                <w:rStyle w:val="Hiperhivatkozs"/>
                <w:b/>
                <w:bCs/>
                <w:noProof/>
              </w:rPr>
              <w:t>6. Belső felépítés</w:t>
            </w:r>
            <w:r w:rsidRPr="00136F37">
              <w:rPr>
                <w:b/>
                <w:bCs/>
                <w:noProof/>
                <w:webHidden/>
              </w:rPr>
              <w:tab/>
            </w:r>
            <w:r w:rsidRPr="00136F37">
              <w:rPr>
                <w:b/>
                <w:bCs/>
                <w:noProof/>
                <w:webHidden/>
              </w:rPr>
              <w:fldChar w:fldCharType="begin"/>
            </w:r>
            <w:r w:rsidRPr="00136F37">
              <w:rPr>
                <w:b/>
                <w:bCs/>
                <w:noProof/>
                <w:webHidden/>
              </w:rPr>
              <w:instrText xml:space="preserve"> PAGEREF _Toc229926322 \h </w:instrText>
            </w:r>
            <w:r w:rsidRPr="00136F37">
              <w:rPr>
                <w:b/>
                <w:bCs/>
                <w:noProof/>
                <w:webHidden/>
              </w:rPr>
            </w:r>
            <w:r w:rsidRPr="00136F37">
              <w:rPr>
                <w:b/>
                <w:bCs/>
                <w:noProof/>
                <w:webHidden/>
              </w:rPr>
              <w:fldChar w:fldCharType="separate"/>
            </w:r>
            <w:r w:rsidRPr="00136F37">
              <w:rPr>
                <w:b/>
                <w:bCs/>
                <w:noProof/>
                <w:webHidden/>
              </w:rPr>
              <w:t>25</w:t>
            </w:r>
            <w:r w:rsidRPr="00136F37">
              <w:rPr>
                <w:b/>
                <w:bCs/>
                <w:noProof/>
                <w:webHidden/>
              </w:rPr>
              <w:fldChar w:fldCharType="end"/>
            </w:r>
          </w:hyperlink>
        </w:p>
        <w:p w14:paraId="7E12F023" w14:textId="391E10BF" w:rsidR="00AB344E" w:rsidRPr="00136F37" w:rsidRDefault="00AB344E">
          <w:pPr>
            <w:pStyle w:val="TJ2"/>
            <w:tabs>
              <w:tab w:val="right" w:leader="dot" w:pos="9062"/>
            </w:tabs>
            <w:rPr>
              <w:b/>
              <w:bCs/>
              <w:noProof/>
            </w:rPr>
          </w:pPr>
          <w:hyperlink w:anchor="_Toc229926323" w:history="1">
            <w:r w:rsidRPr="00136F37">
              <w:rPr>
                <w:rStyle w:val="Hiperhivatkozs"/>
                <w:b/>
                <w:bCs/>
                <w:noProof/>
              </w:rPr>
              <w:t>6.1. Komponensek (Component)</w:t>
            </w:r>
            <w:r w:rsidRPr="00136F37">
              <w:rPr>
                <w:b/>
                <w:bCs/>
                <w:noProof/>
                <w:webHidden/>
              </w:rPr>
              <w:tab/>
            </w:r>
            <w:r w:rsidRPr="00136F37">
              <w:rPr>
                <w:b/>
                <w:bCs/>
                <w:noProof/>
                <w:webHidden/>
              </w:rPr>
              <w:fldChar w:fldCharType="begin"/>
            </w:r>
            <w:r w:rsidRPr="00136F37">
              <w:rPr>
                <w:b/>
                <w:bCs/>
                <w:noProof/>
                <w:webHidden/>
              </w:rPr>
              <w:instrText xml:space="preserve"> PAGEREF _Toc229926323 \h </w:instrText>
            </w:r>
            <w:r w:rsidRPr="00136F37">
              <w:rPr>
                <w:b/>
                <w:bCs/>
                <w:noProof/>
                <w:webHidden/>
              </w:rPr>
            </w:r>
            <w:r w:rsidRPr="00136F37">
              <w:rPr>
                <w:b/>
                <w:bCs/>
                <w:noProof/>
                <w:webHidden/>
              </w:rPr>
              <w:fldChar w:fldCharType="separate"/>
            </w:r>
            <w:r w:rsidRPr="00136F37">
              <w:rPr>
                <w:b/>
                <w:bCs/>
                <w:noProof/>
                <w:webHidden/>
              </w:rPr>
              <w:t>26</w:t>
            </w:r>
            <w:r w:rsidRPr="00136F37">
              <w:rPr>
                <w:b/>
                <w:bCs/>
                <w:noProof/>
                <w:webHidden/>
              </w:rPr>
              <w:fldChar w:fldCharType="end"/>
            </w:r>
          </w:hyperlink>
        </w:p>
        <w:p w14:paraId="37935BA9" w14:textId="190EA432" w:rsidR="00AB344E" w:rsidRPr="00136F37" w:rsidRDefault="00AB344E">
          <w:pPr>
            <w:pStyle w:val="TJ1"/>
            <w:tabs>
              <w:tab w:val="right" w:leader="dot" w:pos="9062"/>
            </w:tabs>
            <w:rPr>
              <w:b/>
              <w:bCs/>
              <w:noProof/>
            </w:rPr>
          </w:pPr>
          <w:hyperlink w:anchor="_Toc229926324" w:history="1">
            <w:r w:rsidRPr="00136F37">
              <w:rPr>
                <w:rStyle w:val="Hiperhivatkozs"/>
                <w:b/>
                <w:bCs/>
                <w:noProof/>
              </w:rPr>
              <w:t>6.2 Szolgáltatások (Service-ek)</w:t>
            </w:r>
            <w:r w:rsidRPr="00136F37">
              <w:rPr>
                <w:b/>
                <w:bCs/>
                <w:noProof/>
                <w:webHidden/>
              </w:rPr>
              <w:tab/>
            </w:r>
            <w:r w:rsidRPr="00136F37">
              <w:rPr>
                <w:b/>
                <w:bCs/>
                <w:noProof/>
                <w:webHidden/>
              </w:rPr>
              <w:fldChar w:fldCharType="begin"/>
            </w:r>
            <w:r w:rsidRPr="00136F37">
              <w:rPr>
                <w:b/>
                <w:bCs/>
                <w:noProof/>
                <w:webHidden/>
              </w:rPr>
              <w:instrText xml:space="preserve"> PAGEREF _Toc229926324 \h </w:instrText>
            </w:r>
            <w:r w:rsidRPr="00136F37">
              <w:rPr>
                <w:b/>
                <w:bCs/>
                <w:noProof/>
                <w:webHidden/>
              </w:rPr>
            </w:r>
            <w:r w:rsidRPr="00136F37">
              <w:rPr>
                <w:b/>
                <w:bCs/>
                <w:noProof/>
                <w:webHidden/>
              </w:rPr>
              <w:fldChar w:fldCharType="separate"/>
            </w:r>
            <w:r w:rsidRPr="00136F37">
              <w:rPr>
                <w:b/>
                <w:bCs/>
                <w:noProof/>
                <w:webHidden/>
              </w:rPr>
              <w:t>29</w:t>
            </w:r>
            <w:r w:rsidRPr="00136F37">
              <w:rPr>
                <w:b/>
                <w:bCs/>
                <w:noProof/>
                <w:webHidden/>
              </w:rPr>
              <w:fldChar w:fldCharType="end"/>
            </w:r>
          </w:hyperlink>
        </w:p>
        <w:p w14:paraId="2B30406E" w14:textId="4BE60D20" w:rsidR="00AB344E" w:rsidRPr="00136F37" w:rsidRDefault="00AB344E">
          <w:pPr>
            <w:pStyle w:val="TJ2"/>
            <w:tabs>
              <w:tab w:val="right" w:leader="dot" w:pos="9062"/>
            </w:tabs>
            <w:rPr>
              <w:b/>
              <w:bCs/>
              <w:noProof/>
            </w:rPr>
          </w:pPr>
          <w:hyperlink w:anchor="_Toc229926325" w:history="1">
            <w:r w:rsidRPr="00136F37">
              <w:rPr>
                <w:rStyle w:val="Hiperhivatkozs"/>
                <w:b/>
                <w:bCs/>
                <w:noProof/>
              </w:rPr>
              <w:t>6.3. Interfészek (Interface)</w:t>
            </w:r>
            <w:r w:rsidRPr="00136F37">
              <w:rPr>
                <w:b/>
                <w:bCs/>
                <w:noProof/>
                <w:webHidden/>
              </w:rPr>
              <w:tab/>
            </w:r>
            <w:r w:rsidRPr="00136F37">
              <w:rPr>
                <w:b/>
                <w:bCs/>
                <w:noProof/>
                <w:webHidden/>
              </w:rPr>
              <w:fldChar w:fldCharType="begin"/>
            </w:r>
            <w:r w:rsidRPr="00136F37">
              <w:rPr>
                <w:b/>
                <w:bCs/>
                <w:noProof/>
                <w:webHidden/>
              </w:rPr>
              <w:instrText xml:space="preserve"> PAGEREF _Toc229926325 \h </w:instrText>
            </w:r>
            <w:r w:rsidRPr="00136F37">
              <w:rPr>
                <w:b/>
                <w:bCs/>
                <w:noProof/>
                <w:webHidden/>
              </w:rPr>
            </w:r>
            <w:r w:rsidRPr="00136F37">
              <w:rPr>
                <w:b/>
                <w:bCs/>
                <w:noProof/>
                <w:webHidden/>
              </w:rPr>
              <w:fldChar w:fldCharType="separate"/>
            </w:r>
            <w:r w:rsidRPr="00136F37">
              <w:rPr>
                <w:b/>
                <w:bCs/>
                <w:noProof/>
                <w:webHidden/>
              </w:rPr>
              <w:t>31</w:t>
            </w:r>
            <w:r w:rsidRPr="00136F37">
              <w:rPr>
                <w:b/>
                <w:bCs/>
                <w:noProof/>
                <w:webHidden/>
              </w:rPr>
              <w:fldChar w:fldCharType="end"/>
            </w:r>
          </w:hyperlink>
        </w:p>
        <w:p w14:paraId="75249439" w14:textId="3041D849" w:rsidR="00AB344E" w:rsidRPr="00136F37" w:rsidRDefault="00AB344E">
          <w:pPr>
            <w:pStyle w:val="TJ2"/>
            <w:tabs>
              <w:tab w:val="right" w:leader="dot" w:pos="9062"/>
            </w:tabs>
            <w:rPr>
              <w:b/>
              <w:bCs/>
              <w:noProof/>
            </w:rPr>
          </w:pPr>
          <w:hyperlink w:anchor="_Toc229926326" w:history="1">
            <w:r w:rsidRPr="00136F37">
              <w:rPr>
                <w:rStyle w:val="Hiperhivatkozs"/>
                <w:b/>
                <w:bCs/>
                <w:noProof/>
              </w:rPr>
              <w:t>6.4. Konfigurációs állományok (Config)</w:t>
            </w:r>
            <w:r w:rsidRPr="00136F37">
              <w:rPr>
                <w:b/>
                <w:bCs/>
                <w:noProof/>
                <w:webHidden/>
              </w:rPr>
              <w:tab/>
            </w:r>
            <w:r w:rsidRPr="00136F37">
              <w:rPr>
                <w:b/>
                <w:bCs/>
                <w:noProof/>
                <w:webHidden/>
              </w:rPr>
              <w:fldChar w:fldCharType="begin"/>
            </w:r>
            <w:r w:rsidRPr="00136F37">
              <w:rPr>
                <w:b/>
                <w:bCs/>
                <w:noProof/>
                <w:webHidden/>
              </w:rPr>
              <w:instrText xml:space="preserve"> PAGEREF _Toc229926326 \h </w:instrText>
            </w:r>
            <w:r w:rsidRPr="00136F37">
              <w:rPr>
                <w:b/>
                <w:bCs/>
                <w:noProof/>
                <w:webHidden/>
              </w:rPr>
            </w:r>
            <w:r w:rsidRPr="00136F37">
              <w:rPr>
                <w:b/>
                <w:bCs/>
                <w:noProof/>
                <w:webHidden/>
              </w:rPr>
              <w:fldChar w:fldCharType="separate"/>
            </w:r>
            <w:r w:rsidRPr="00136F37">
              <w:rPr>
                <w:b/>
                <w:bCs/>
                <w:noProof/>
                <w:webHidden/>
              </w:rPr>
              <w:t>32</w:t>
            </w:r>
            <w:r w:rsidRPr="00136F37">
              <w:rPr>
                <w:b/>
                <w:bCs/>
                <w:noProof/>
                <w:webHidden/>
              </w:rPr>
              <w:fldChar w:fldCharType="end"/>
            </w:r>
          </w:hyperlink>
        </w:p>
        <w:p w14:paraId="17574DDD" w14:textId="1FAF7A15" w:rsidR="00AB344E" w:rsidRPr="00136F37" w:rsidRDefault="00AB344E">
          <w:pPr>
            <w:pStyle w:val="TJ1"/>
            <w:tabs>
              <w:tab w:val="right" w:leader="dot" w:pos="9062"/>
            </w:tabs>
            <w:rPr>
              <w:b/>
              <w:bCs/>
              <w:noProof/>
            </w:rPr>
          </w:pPr>
          <w:hyperlink w:anchor="_Toc229926327" w:history="1">
            <w:r w:rsidRPr="00136F37">
              <w:rPr>
                <w:rStyle w:val="Hiperhivatkozs"/>
                <w:b/>
                <w:bCs/>
                <w:noProof/>
              </w:rPr>
              <w:t>6.7. Routing</w:t>
            </w:r>
            <w:r w:rsidRPr="00136F37">
              <w:rPr>
                <w:b/>
                <w:bCs/>
                <w:noProof/>
                <w:webHidden/>
              </w:rPr>
              <w:tab/>
            </w:r>
            <w:r w:rsidRPr="00136F37">
              <w:rPr>
                <w:b/>
                <w:bCs/>
                <w:noProof/>
                <w:webHidden/>
              </w:rPr>
              <w:fldChar w:fldCharType="begin"/>
            </w:r>
            <w:r w:rsidRPr="00136F37">
              <w:rPr>
                <w:b/>
                <w:bCs/>
                <w:noProof/>
                <w:webHidden/>
              </w:rPr>
              <w:instrText xml:space="preserve"> PAGEREF _Toc229926327 \h </w:instrText>
            </w:r>
            <w:r w:rsidRPr="00136F37">
              <w:rPr>
                <w:b/>
                <w:bCs/>
                <w:noProof/>
                <w:webHidden/>
              </w:rPr>
            </w:r>
            <w:r w:rsidRPr="00136F37">
              <w:rPr>
                <w:b/>
                <w:bCs/>
                <w:noProof/>
                <w:webHidden/>
              </w:rPr>
              <w:fldChar w:fldCharType="separate"/>
            </w:r>
            <w:r w:rsidRPr="00136F37">
              <w:rPr>
                <w:b/>
                <w:bCs/>
                <w:noProof/>
                <w:webHidden/>
              </w:rPr>
              <w:t>34</w:t>
            </w:r>
            <w:r w:rsidRPr="00136F37">
              <w:rPr>
                <w:b/>
                <w:bCs/>
                <w:noProof/>
                <w:webHidden/>
              </w:rPr>
              <w:fldChar w:fldCharType="end"/>
            </w:r>
          </w:hyperlink>
        </w:p>
        <w:p w14:paraId="0B52D435" w14:textId="41F7CD68" w:rsidR="00AB344E" w:rsidRPr="00136F37" w:rsidRDefault="00AB344E">
          <w:pPr>
            <w:pStyle w:val="TJ1"/>
            <w:tabs>
              <w:tab w:val="right" w:leader="dot" w:pos="9062"/>
            </w:tabs>
            <w:rPr>
              <w:b/>
              <w:bCs/>
              <w:noProof/>
            </w:rPr>
          </w:pPr>
          <w:hyperlink w:anchor="_Toc229926328" w:history="1">
            <w:r w:rsidRPr="00136F37">
              <w:rPr>
                <w:rStyle w:val="Hiperhivatkozs"/>
                <w:b/>
                <w:bCs/>
                <w:noProof/>
              </w:rPr>
              <w:t>7. Biztonság</w:t>
            </w:r>
            <w:r w:rsidRPr="00136F37">
              <w:rPr>
                <w:b/>
                <w:bCs/>
                <w:noProof/>
                <w:webHidden/>
              </w:rPr>
              <w:tab/>
            </w:r>
            <w:r w:rsidRPr="00136F37">
              <w:rPr>
                <w:b/>
                <w:bCs/>
                <w:noProof/>
                <w:webHidden/>
              </w:rPr>
              <w:fldChar w:fldCharType="begin"/>
            </w:r>
            <w:r w:rsidRPr="00136F37">
              <w:rPr>
                <w:b/>
                <w:bCs/>
                <w:noProof/>
                <w:webHidden/>
              </w:rPr>
              <w:instrText xml:space="preserve"> PAGEREF _Toc229926328 \h </w:instrText>
            </w:r>
            <w:r w:rsidRPr="00136F37">
              <w:rPr>
                <w:b/>
                <w:bCs/>
                <w:noProof/>
                <w:webHidden/>
              </w:rPr>
            </w:r>
            <w:r w:rsidRPr="00136F37">
              <w:rPr>
                <w:b/>
                <w:bCs/>
                <w:noProof/>
                <w:webHidden/>
              </w:rPr>
              <w:fldChar w:fldCharType="separate"/>
            </w:r>
            <w:r w:rsidRPr="00136F37">
              <w:rPr>
                <w:b/>
                <w:bCs/>
                <w:noProof/>
                <w:webHidden/>
              </w:rPr>
              <w:t>37</w:t>
            </w:r>
            <w:r w:rsidRPr="00136F37">
              <w:rPr>
                <w:b/>
                <w:bCs/>
                <w:noProof/>
                <w:webHidden/>
              </w:rPr>
              <w:fldChar w:fldCharType="end"/>
            </w:r>
          </w:hyperlink>
        </w:p>
        <w:p w14:paraId="03A39C38" w14:textId="5D3534EF" w:rsidR="00AB344E" w:rsidRPr="00136F37" w:rsidRDefault="00AB344E">
          <w:pPr>
            <w:pStyle w:val="TJ1"/>
            <w:tabs>
              <w:tab w:val="right" w:leader="dot" w:pos="9062"/>
            </w:tabs>
            <w:rPr>
              <w:b/>
              <w:bCs/>
              <w:noProof/>
            </w:rPr>
          </w:pPr>
          <w:hyperlink w:anchor="_Toc229926329" w:history="1">
            <w:r w:rsidRPr="00136F37">
              <w:rPr>
                <w:rStyle w:val="Hiperhivatkozs"/>
                <w:b/>
                <w:bCs/>
                <w:noProof/>
              </w:rPr>
              <w:t>8. Adatmodell</w:t>
            </w:r>
            <w:r w:rsidRPr="00136F37">
              <w:rPr>
                <w:b/>
                <w:bCs/>
                <w:noProof/>
                <w:webHidden/>
              </w:rPr>
              <w:tab/>
            </w:r>
            <w:r w:rsidRPr="00136F37">
              <w:rPr>
                <w:b/>
                <w:bCs/>
                <w:noProof/>
                <w:webHidden/>
              </w:rPr>
              <w:fldChar w:fldCharType="begin"/>
            </w:r>
            <w:r w:rsidRPr="00136F37">
              <w:rPr>
                <w:b/>
                <w:bCs/>
                <w:noProof/>
                <w:webHidden/>
              </w:rPr>
              <w:instrText xml:space="preserve"> PAGEREF _Toc229926329 \h </w:instrText>
            </w:r>
            <w:r w:rsidRPr="00136F37">
              <w:rPr>
                <w:b/>
                <w:bCs/>
                <w:noProof/>
                <w:webHidden/>
              </w:rPr>
            </w:r>
            <w:r w:rsidRPr="00136F37">
              <w:rPr>
                <w:b/>
                <w:bCs/>
                <w:noProof/>
                <w:webHidden/>
              </w:rPr>
              <w:fldChar w:fldCharType="separate"/>
            </w:r>
            <w:r w:rsidRPr="00136F37">
              <w:rPr>
                <w:b/>
                <w:bCs/>
                <w:noProof/>
                <w:webHidden/>
              </w:rPr>
              <w:t>39</w:t>
            </w:r>
            <w:r w:rsidRPr="00136F37">
              <w:rPr>
                <w:b/>
                <w:bCs/>
                <w:noProof/>
                <w:webHidden/>
              </w:rPr>
              <w:fldChar w:fldCharType="end"/>
            </w:r>
          </w:hyperlink>
        </w:p>
        <w:p w14:paraId="36ACD534" w14:textId="787BD2F1" w:rsidR="00AB344E" w:rsidRPr="00136F37" w:rsidRDefault="00AB344E">
          <w:pPr>
            <w:pStyle w:val="TJ2"/>
            <w:tabs>
              <w:tab w:val="right" w:leader="dot" w:pos="9062"/>
            </w:tabs>
            <w:rPr>
              <w:b/>
              <w:bCs/>
              <w:noProof/>
            </w:rPr>
          </w:pPr>
          <w:hyperlink w:anchor="_Toc229926330" w:history="1">
            <w:r w:rsidRPr="00136F37">
              <w:rPr>
                <w:rStyle w:val="Hiperhivatkozs"/>
                <w:b/>
                <w:bCs/>
                <w:noProof/>
              </w:rPr>
              <w:t>8.1. Tavak (Lakes)</w:t>
            </w:r>
            <w:r w:rsidRPr="00136F37">
              <w:rPr>
                <w:b/>
                <w:bCs/>
                <w:noProof/>
                <w:webHidden/>
              </w:rPr>
              <w:tab/>
            </w:r>
            <w:r w:rsidRPr="00136F37">
              <w:rPr>
                <w:b/>
                <w:bCs/>
                <w:noProof/>
                <w:webHidden/>
              </w:rPr>
              <w:fldChar w:fldCharType="begin"/>
            </w:r>
            <w:r w:rsidRPr="00136F37">
              <w:rPr>
                <w:b/>
                <w:bCs/>
                <w:noProof/>
                <w:webHidden/>
              </w:rPr>
              <w:instrText xml:space="preserve"> PAGEREF _Toc229926330 \h </w:instrText>
            </w:r>
            <w:r w:rsidRPr="00136F37">
              <w:rPr>
                <w:b/>
                <w:bCs/>
                <w:noProof/>
                <w:webHidden/>
              </w:rPr>
            </w:r>
            <w:r w:rsidRPr="00136F37">
              <w:rPr>
                <w:b/>
                <w:bCs/>
                <w:noProof/>
                <w:webHidden/>
              </w:rPr>
              <w:fldChar w:fldCharType="separate"/>
            </w:r>
            <w:r w:rsidRPr="00136F37">
              <w:rPr>
                <w:b/>
                <w:bCs/>
                <w:noProof/>
                <w:webHidden/>
              </w:rPr>
              <w:t>39</w:t>
            </w:r>
            <w:r w:rsidRPr="00136F37">
              <w:rPr>
                <w:b/>
                <w:bCs/>
                <w:noProof/>
                <w:webHidden/>
              </w:rPr>
              <w:fldChar w:fldCharType="end"/>
            </w:r>
          </w:hyperlink>
        </w:p>
        <w:p w14:paraId="1F7C02F6" w14:textId="7751EBB4" w:rsidR="00AB344E" w:rsidRPr="00136F37" w:rsidRDefault="00AB344E">
          <w:pPr>
            <w:pStyle w:val="TJ2"/>
            <w:tabs>
              <w:tab w:val="right" w:leader="dot" w:pos="9062"/>
            </w:tabs>
            <w:rPr>
              <w:b/>
              <w:bCs/>
              <w:noProof/>
            </w:rPr>
          </w:pPr>
          <w:hyperlink w:anchor="_Toc229926331" w:history="1">
            <w:r w:rsidRPr="00136F37">
              <w:rPr>
                <w:rStyle w:val="Hiperhivatkozs"/>
                <w:b/>
                <w:bCs/>
                <w:noProof/>
              </w:rPr>
              <w:t>8.2. Galéria (Gallery)</w:t>
            </w:r>
            <w:r w:rsidRPr="00136F37">
              <w:rPr>
                <w:b/>
                <w:bCs/>
                <w:noProof/>
                <w:webHidden/>
              </w:rPr>
              <w:tab/>
            </w:r>
            <w:r w:rsidRPr="00136F37">
              <w:rPr>
                <w:b/>
                <w:bCs/>
                <w:noProof/>
                <w:webHidden/>
              </w:rPr>
              <w:fldChar w:fldCharType="begin"/>
            </w:r>
            <w:r w:rsidRPr="00136F37">
              <w:rPr>
                <w:b/>
                <w:bCs/>
                <w:noProof/>
                <w:webHidden/>
              </w:rPr>
              <w:instrText xml:space="preserve"> PAGEREF _Toc229926331 \h </w:instrText>
            </w:r>
            <w:r w:rsidRPr="00136F37">
              <w:rPr>
                <w:b/>
                <w:bCs/>
                <w:noProof/>
                <w:webHidden/>
              </w:rPr>
            </w:r>
            <w:r w:rsidRPr="00136F37">
              <w:rPr>
                <w:b/>
                <w:bCs/>
                <w:noProof/>
                <w:webHidden/>
              </w:rPr>
              <w:fldChar w:fldCharType="separate"/>
            </w:r>
            <w:r w:rsidRPr="00136F37">
              <w:rPr>
                <w:b/>
                <w:bCs/>
                <w:noProof/>
                <w:webHidden/>
              </w:rPr>
              <w:t>39</w:t>
            </w:r>
            <w:r w:rsidRPr="00136F37">
              <w:rPr>
                <w:b/>
                <w:bCs/>
                <w:noProof/>
                <w:webHidden/>
              </w:rPr>
              <w:fldChar w:fldCharType="end"/>
            </w:r>
          </w:hyperlink>
        </w:p>
        <w:p w14:paraId="738A4D63" w14:textId="63C08FCC" w:rsidR="00AB344E" w:rsidRPr="00136F37" w:rsidRDefault="00AB344E">
          <w:pPr>
            <w:pStyle w:val="TJ2"/>
            <w:tabs>
              <w:tab w:val="right" w:leader="dot" w:pos="9062"/>
            </w:tabs>
            <w:rPr>
              <w:b/>
              <w:bCs/>
              <w:noProof/>
            </w:rPr>
          </w:pPr>
          <w:hyperlink w:anchor="_Toc229926332" w:history="1">
            <w:r w:rsidRPr="00136F37">
              <w:rPr>
                <w:rStyle w:val="Hiperhivatkozs"/>
                <w:b/>
                <w:bCs/>
                <w:noProof/>
              </w:rPr>
              <w:t>8.3. Hírek (News)</w:t>
            </w:r>
            <w:r w:rsidRPr="00136F37">
              <w:rPr>
                <w:b/>
                <w:bCs/>
                <w:noProof/>
                <w:webHidden/>
              </w:rPr>
              <w:tab/>
            </w:r>
            <w:r w:rsidRPr="00136F37">
              <w:rPr>
                <w:b/>
                <w:bCs/>
                <w:noProof/>
                <w:webHidden/>
              </w:rPr>
              <w:fldChar w:fldCharType="begin"/>
            </w:r>
            <w:r w:rsidRPr="00136F37">
              <w:rPr>
                <w:b/>
                <w:bCs/>
                <w:noProof/>
                <w:webHidden/>
              </w:rPr>
              <w:instrText xml:space="preserve"> PAGEREF _Toc229926332 \h </w:instrText>
            </w:r>
            <w:r w:rsidRPr="00136F37">
              <w:rPr>
                <w:b/>
                <w:bCs/>
                <w:noProof/>
                <w:webHidden/>
              </w:rPr>
            </w:r>
            <w:r w:rsidRPr="00136F37">
              <w:rPr>
                <w:b/>
                <w:bCs/>
                <w:noProof/>
                <w:webHidden/>
              </w:rPr>
              <w:fldChar w:fldCharType="separate"/>
            </w:r>
            <w:r w:rsidRPr="00136F37">
              <w:rPr>
                <w:b/>
                <w:bCs/>
                <w:noProof/>
                <w:webHidden/>
              </w:rPr>
              <w:t>40</w:t>
            </w:r>
            <w:r w:rsidRPr="00136F37">
              <w:rPr>
                <w:b/>
                <w:bCs/>
                <w:noProof/>
                <w:webHidden/>
              </w:rPr>
              <w:fldChar w:fldCharType="end"/>
            </w:r>
          </w:hyperlink>
        </w:p>
        <w:p w14:paraId="1BC7CDBF" w14:textId="1C6AD61C" w:rsidR="00AB344E" w:rsidRPr="00136F37" w:rsidRDefault="00AB344E">
          <w:pPr>
            <w:pStyle w:val="TJ2"/>
            <w:tabs>
              <w:tab w:val="right" w:leader="dot" w:pos="9062"/>
            </w:tabs>
            <w:rPr>
              <w:b/>
              <w:bCs/>
              <w:noProof/>
            </w:rPr>
          </w:pPr>
          <w:hyperlink w:anchor="_Toc229926333" w:history="1">
            <w:r w:rsidRPr="00136F37">
              <w:rPr>
                <w:rStyle w:val="Hiperhivatkozs"/>
                <w:b/>
                <w:bCs/>
                <w:noProof/>
              </w:rPr>
              <w:t>8.4. Versenyek (Events)</w:t>
            </w:r>
            <w:r w:rsidRPr="00136F37">
              <w:rPr>
                <w:b/>
                <w:bCs/>
                <w:noProof/>
                <w:webHidden/>
              </w:rPr>
              <w:tab/>
            </w:r>
            <w:r w:rsidRPr="00136F37">
              <w:rPr>
                <w:b/>
                <w:bCs/>
                <w:noProof/>
                <w:webHidden/>
              </w:rPr>
              <w:fldChar w:fldCharType="begin"/>
            </w:r>
            <w:r w:rsidRPr="00136F37">
              <w:rPr>
                <w:b/>
                <w:bCs/>
                <w:noProof/>
                <w:webHidden/>
              </w:rPr>
              <w:instrText xml:space="preserve"> PAGEREF _Toc229926333 \h </w:instrText>
            </w:r>
            <w:r w:rsidRPr="00136F37">
              <w:rPr>
                <w:b/>
                <w:bCs/>
                <w:noProof/>
                <w:webHidden/>
              </w:rPr>
            </w:r>
            <w:r w:rsidRPr="00136F37">
              <w:rPr>
                <w:b/>
                <w:bCs/>
                <w:noProof/>
                <w:webHidden/>
              </w:rPr>
              <w:fldChar w:fldCharType="separate"/>
            </w:r>
            <w:r w:rsidRPr="00136F37">
              <w:rPr>
                <w:b/>
                <w:bCs/>
                <w:noProof/>
                <w:webHidden/>
              </w:rPr>
              <w:t>40</w:t>
            </w:r>
            <w:r w:rsidRPr="00136F37">
              <w:rPr>
                <w:b/>
                <w:bCs/>
                <w:noProof/>
                <w:webHidden/>
              </w:rPr>
              <w:fldChar w:fldCharType="end"/>
            </w:r>
          </w:hyperlink>
        </w:p>
        <w:p w14:paraId="5B2CD8C0" w14:textId="4F7402F4" w:rsidR="00AB344E" w:rsidRPr="00136F37" w:rsidRDefault="00AB344E">
          <w:pPr>
            <w:pStyle w:val="TJ2"/>
            <w:tabs>
              <w:tab w:val="right" w:leader="dot" w:pos="9062"/>
            </w:tabs>
            <w:rPr>
              <w:b/>
              <w:bCs/>
              <w:noProof/>
            </w:rPr>
          </w:pPr>
          <w:hyperlink w:anchor="_Toc229926334" w:history="1">
            <w:r w:rsidRPr="00136F37">
              <w:rPr>
                <w:rStyle w:val="Hiperhivatkozs"/>
                <w:b/>
                <w:bCs/>
                <w:noProof/>
              </w:rPr>
              <w:t>8.5. Felhasználók (Users)</w:t>
            </w:r>
            <w:r w:rsidRPr="00136F37">
              <w:rPr>
                <w:b/>
                <w:bCs/>
                <w:noProof/>
                <w:webHidden/>
              </w:rPr>
              <w:tab/>
            </w:r>
            <w:r w:rsidRPr="00136F37">
              <w:rPr>
                <w:b/>
                <w:bCs/>
                <w:noProof/>
                <w:webHidden/>
              </w:rPr>
              <w:fldChar w:fldCharType="begin"/>
            </w:r>
            <w:r w:rsidRPr="00136F37">
              <w:rPr>
                <w:b/>
                <w:bCs/>
                <w:noProof/>
                <w:webHidden/>
              </w:rPr>
              <w:instrText xml:space="preserve"> PAGEREF _Toc229926334 \h </w:instrText>
            </w:r>
            <w:r w:rsidRPr="00136F37">
              <w:rPr>
                <w:b/>
                <w:bCs/>
                <w:noProof/>
                <w:webHidden/>
              </w:rPr>
            </w:r>
            <w:r w:rsidRPr="00136F37">
              <w:rPr>
                <w:b/>
                <w:bCs/>
                <w:noProof/>
                <w:webHidden/>
              </w:rPr>
              <w:fldChar w:fldCharType="separate"/>
            </w:r>
            <w:r w:rsidRPr="00136F37">
              <w:rPr>
                <w:b/>
                <w:bCs/>
                <w:noProof/>
                <w:webHidden/>
              </w:rPr>
              <w:t>40</w:t>
            </w:r>
            <w:r w:rsidRPr="00136F37">
              <w:rPr>
                <w:b/>
                <w:bCs/>
                <w:noProof/>
                <w:webHidden/>
              </w:rPr>
              <w:fldChar w:fldCharType="end"/>
            </w:r>
          </w:hyperlink>
        </w:p>
        <w:p w14:paraId="628418B6" w14:textId="59B43974" w:rsidR="00AB344E" w:rsidRPr="00136F37" w:rsidRDefault="00AB344E">
          <w:pPr>
            <w:pStyle w:val="TJ2"/>
            <w:tabs>
              <w:tab w:val="right" w:leader="dot" w:pos="9062"/>
            </w:tabs>
            <w:rPr>
              <w:b/>
              <w:bCs/>
              <w:noProof/>
            </w:rPr>
          </w:pPr>
          <w:hyperlink w:anchor="_Toc229926335" w:history="1">
            <w:r w:rsidRPr="00136F37">
              <w:rPr>
                <w:rStyle w:val="Hiperhivatkozs"/>
                <w:b/>
                <w:bCs/>
                <w:noProof/>
              </w:rPr>
              <w:t>8.6. Foglalások (Bookings)</w:t>
            </w:r>
            <w:r w:rsidRPr="00136F37">
              <w:rPr>
                <w:b/>
                <w:bCs/>
                <w:noProof/>
                <w:webHidden/>
              </w:rPr>
              <w:tab/>
            </w:r>
            <w:r w:rsidRPr="00136F37">
              <w:rPr>
                <w:b/>
                <w:bCs/>
                <w:noProof/>
                <w:webHidden/>
              </w:rPr>
              <w:fldChar w:fldCharType="begin"/>
            </w:r>
            <w:r w:rsidRPr="00136F37">
              <w:rPr>
                <w:b/>
                <w:bCs/>
                <w:noProof/>
                <w:webHidden/>
              </w:rPr>
              <w:instrText xml:space="preserve"> PAGEREF _Toc229926335 \h </w:instrText>
            </w:r>
            <w:r w:rsidRPr="00136F37">
              <w:rPr>
                <w:b/>
                <w:bCs/>
                <w:noProof/>
                <w:webHidden/>
              </w:rPr>
            </w:r>
            <w:r w:rsidRPr="00136F37">
              <w:rPr>
                <w:b/>
                <w:bCs/>
                <w:noProof/>
                <w:webHidden/>
              </w:rPr>
              <w:fldChar w:fldCharType="separate"/>
            </w:r>
            <w:r w:rsidRPr="00136F37">
              <w:rPr>
                <w:b/>
                <w:bCs/>
                <w:noProof/>
                <w:webHidden/>
              </w:rPr>
              <w:t>40</w:t>
            </w:r>
            <w:r w:rsidRPr="00136F37">
              <w:rPr>
                <w:b/>
                <w:bCs/>
                <w:noProof/>
                <w:webHidden/>
              </w:rPr>
              <w:fldChar w:fldCharType="end"/>
            </w:r>
          </w:hyperlink>
        </w:p>
        <w:p w14:paraId="00B4EB97" w14:textId="793A342D" w:rsidR="00AB344E" w:rsidRPr="00136F37" w:rsidRDefault="00AB344E">
          <w:pPr>
            <w:pStyle w:val="TJ2"/>
            <w:tabs>
              <w:tab w:val="right" w:leader="dot" w:pos="9062"/>
            </w:tabs>
            <w:rPr>
              <w:b/>
              <w:bCs/>
              <w:noProof/>
            </w:rPr>
          </w:pPr>
          <w:hyperlink w:anchor="_Toc229926336" w:history="1">
            <w:r w:rsidRPr="00136F37">
              <w:rPr>
                <w:rStyle w:val="Hiperhivatkozs"/>
                <w:b/>
                <w:bCs/>
                <w:noProof/>
              </w:rPr>
              <w:t>8.7. Értékelések (Reviews)</w:t>
            </w:r>
            <w:r w:rsidRPr="00136F37">
              <w:rPr>
                <w:b/>
                <w:bCs/>
                <w:noProof/>
                <w:webHidden/>
              </w:rPr>
              <w:tab/>
            </w:r>
            <w:r w:rsidRPr="00136F37">
              <w:rPr>
                <w:b/>
                <w:bCs/>
                <w:noProof/>
                <w:webHidden/>
              </w:rPr>
              <w:fldChar w:fldCharType="begin"/>
            </w:r>
            <w:r w:rsidRPr="00136F37">
              <w:rPr>
                <w:b/>
                <w:bCs/>
                <w:noProof/>
                <w:webHidden/>
              </w:rPr>
              <w:instrText xml:space="preserve"> PAGEREF _Toc229926336 \h </w:instrText>
            </w:r>
            <w:r w:rsidRPr="00136F37">
              <w:rPr>
                <w:b/>
                <w:bCs/>
                <w:noProof/>
                <w:webHidden/>
              </w:rPr>
            </w:r>
            <w:r w:rsidRPr="00136F37">
              <w:rPr>
                <w:b/>
                <w:bCs/>
                <w:noProof/>
                <w:webHidden/>
              </w:rPr>
              <w:fldChar w:fldCharType="separate"/>
            </w:r>
            <w:r w:rsidRPr="00136F37">
              <w:rPr>
                <w:b/>
                <w:bCs/>
                <w:noProof/>
                <w:webHidden/>
              </w:rPr>
              <w:t>41</w:t>
            </w:r>
            <w:r w:rsidRPr="00136F37">
              <w:rPr>
                <w:b/>
                <w:bCs/>
                <w:noProof/>
                <w:webHidden/>
              </w:rPr>
              <w:fldChar w:fldCharType="end"/>
            </w:r>
          </w:hyperlink>
        </w:p>
        <w:p w14:paraId="37BEC1CB" w14:textId="4FF26B7D" w:rsidR="00AB344E" w:rsidRPr="00136F37" w:rsidRDefault="00AB344E">
          <w:pPr>
            <w:pStyle w:val="TJ1"/>
            <w:tabs>
              <w:tab w:val="right" w:leader="dot" w:pos="9062"/>
            </w:tabs>
            <w:rPr>
              <w:b/>
              <w:bCs/>
              <w:noProof/>
            </w:rPr>
          </w:pPr>
          <w:hyperlink w:anchor="_Toc229926337" w:history="1">
            <w:r w:rsidRPr="00136F37">
              <w:rPr>
                <w:rStyle w:val="Hiperhivatkozs"/>
                <w:b/>
                <w:bCs/>
                <w:noProof/>
              </w:rPr>
              <w:t>9. A rendszer magasszintű folyamatai</w:t>
            </w:r>
            <w:r w:rsidRPr="00136F37">
              <w:rPr>
                <w:b/>
                <w:bCs/>
                <w:noProof/>
                <w:webHidden/>
              </w:rPr>
              <w:tab/>
            </w:r>
            <w:r w:rsidRPr="00136F37">
              <w:rPr>
                <w:b/>
                <w:bCs/>
                <w:noProof/>
                <w:webHidden/>
              </w:rPr>
              <w:fldChar w:fldCharType="begin"/>
            </w:r>
            <w:r w:rsidRPr="00136F37">
              <w:rPr>
                <w:b/>
                <w:bCs/>
                <w:noProof/>
                <w:webHidden/>
              </w:rPr>
              <w:instrText xml:space="preserve"> PAGEREF _Toc229926337 \h </w:instrText>
            </w:r>
            <w:r w:rsidRPr="00136F37">
              <w:rPr>
                <w:b/>
                <w:bCs/>
                <w:noProof/>
                <w:webHidden/>
              </w:rPr>
            </w:r>
            <w:r w:rsidRPr="00136F37">
              <w:rPr>
                <w:b/>
                <w:bCs/>
                <w:noProof/>
                <w:webHidden/>
              </w:rPr>
              <w:fldChar w:fldCharType="separate"/>
            </w:r>
            <w:r w:rsidRPr="00136F37">
              <w:rPr>
                <w:b/>
                <w:bCs/>
                <w:noProof/>
                <w:webHidden/>
              </w:rPr>
              <w:t>42</w:t>
            </w:r>
            <w:r w:rsidRPr="00136F37">
              <w:rPr>
                <w:b/>
                <w:bCs/>
                <w:noProof/>
                <w:webHidden/>
              </w:rPr>
              <w:fldChar w:fldCharType="end"/>
            </w:r>
          </w:hyperlink>
        </w:p>
        <w:p w14:paraId="2C1D5C98" w14:textId="3C020A64" w:rsidR="00AB344E" w:rsidRPr="00136F37" w:rsidRDefault="00AB344E">
          <w:pPr>
            <w:pStyle w:val="TJ1"/>
            <w:tabs>
              <w:tab w:val="right" w:leader="dot" w:pos="9062"/>
            </w:tabs>
            <w:rPr>
              <w:b/>
              <w:bCs/>
              <w:noProof/>
            </w:rPr>
          </w:pPr>
          <w:hyperlink w:anchor="_Toc229926338" w:history="1">
            <w:r w:rsidRPr="00136F37">
              <w:rPr>
                <w:rStyle w:val="Hiperhivatkozs"/>
                <w:b/>
                <w:bCs/>
                <w:noProof/>
              </w:rPr>
              <w:t>10. Fontosabb kódrészletek</w:t>
            </w:r>
            <w:r w:rsidRPr="00136F37">
              <w:rPr>
                <w:b/>
                <w:bCs/>
                <w:noProof/>
                <w:webHidden/>
              </w:rPr>
              <w:tab/>
            </w:r>
            <w:r w:rsidRPr="00136F37">
              <w:rPr>
                <w:b/>
                <w:bCs/>
                <w:noProof/>
                <w:webHidden/>
              </w:rPr>
              <w:fldChar w:fldCharType="begin"/>
            </w:r>
            <w:r w:rsidRPr="00136F37">
              <w:rPr>
                <w:b/>
                <w:bCs/>
                <w:noProof/>
                <w:webHidden/>
              </w:rPr>
              <w:instrText xml:space="preserve"> PAGEREF _Toc229926338 \h </w:instrText>
            </w:r>
            <w:r w:rsidRPr="00136F37">
              <w:rPr>
                <w:b/>
                <w:bCs/>
                <w:noProof/>
                <w:webHidden/>
              </w:rPr>
            </w:r>
            <w:r w:rsidRPr="00136F37">
              <w:rPr>
                <w:b/>
                <w:bCs/>
                <w:noProof/>
                <w:webHidden/>
              </w:rPr>
              <w:fldChar w:fldCharType="separate"/>
            </w:r>
            <w:r w:rsidRPr="00136F37">
              <w:rPr>
                <w:b/>
                <w:bCs/>
                <w:noProof/>
                <w:webHidden/>
              </w:rPr>
              <w:t>44</w:t>
            </w:r>
            <w:r w:rsidRPr="00136F37">
              <w:rPr>
                <w:b/>
                <w:bCs/>
                <w:noProof/>
                <w:webHidden/>
              </w:rPr>
              <w:fldChar w:fldCharType="end"/>
            </w:r>
          </w:hyperlink>
        </w:p>
        <w:p w14:paraId="7D75FBF8" w14:textId="2CB326FE" w:rsidR="00AB344E" w:rsidRPr="00136F37" w:rsidRDefault="00AB344E">
          <w:pPr>
            <w:pStyle w:val="TJ2"/>
            <w:tabs>
              <w:tab w:val="right" w:leader="dot" w:pos="9062"/>
            </w:tabs>
            <w:rPr>
              <w:b/>
              <w:bCs/>
              <w:noProof/>
            </w:rPr>
          </w:pPr>
          <w:hyperlink w:anchor="_Toc229926339" w:history="1">
            <w:r w:rsidRPr="00136F37">
              <w:rPr>
                <w:rStyle w:val="Hiperhivatkozs"/>
                <w:b/>
                <w:bCs/>
                <w:noProof/>
              </w:rPr>
              <w:t>10.1. Firebase Authentication és felhasználókezelés</w:t>
            </w:r>
            <w:r w:rsidRPr="00136F37">
              <w:rPr>
                <w:b/>
                <w:bCs/>
                <w:noProof/>
                <w:webHidden/>
              </w:rPr>
              <w:tab/>
            </w:r>
            <w:r w:rsidRPr="00136F37">
              <w:rPr>
                <w:b/>
                <w:bCs/>
                <w:noProof/>
                <w:webHidden/>
              </w:rPr>
              <w:fldChar w:fldCharType="begin"/>
            </w:r>
            <w:r w:rsidRPr="00136F37">
              <w:rPr>
                <w:b/>
                <w:bCs/>
                <w:noProof/>
                <w:webHidden/>
              </w:rPr>
              <w:instrText xml:space="preserve"> PAGEREF _Toc229926339 \h </w:instrText>
            </w:r>
            <w:r w:rsidRPr="00136F37">
              <w:rPr>
                <w:b/>
                <w:bCs/>
                <w:noProof/>
                <w:webHidden/>
              </w:rPr>
            </w:r>
            <w:r w:rsidRPr="00136F37">
              <w:rPr>
                <w:b/>
                <w:bCs/>
                <w:noProof/>
                <w:webHidden/>
              </w:rPr>
              <w:fldChar w:fldCharType="separate"/>
            </w:r>
            <w:r w:rsidRPr="00136F37">
              <w:rPr>
                <w:b/>
                <w:bCs/>
                <w:noProof/>
                <w:webHidden/>
              </w:rPr>
              <w:t>44</w:t>
            </w:r>
            <w:r w:rsidRPr="00136F37">
              <w:rPr>
                <w:b/>
                <w:bCs/>
                <w:noProof/>
                <w:webHidden/>
              </w:rPr>
              <w:fldChar w:fldCharType="end"/>
            </w:r>
          </w:hyperlink>
        </w:p>
        <w:p w14:paraId="3250679C" w14:textId="3BF85C46" w:rsidR="00AB344E" w:rsidRPr="00136F37" w:rsidRDefault="00AB344E">
          <w:pPr>
            <w:pStyle w:val="TJ2"/>
            <w:tabs>
              <w:tab w:val="right" w:leader="dot" w:pos="9062"/>
            </w:tabs>
            <w:rPr>
              <w:b/>
              <w:bCs/>
              <w:noProof/>
            </w:rPr>
          </w:pPr>
          <w:hyperlink w:anchor="_Toc229926340" w:history="1">
            <w:r w:rsidRPr="00136F37">
              <w:rPr>
                <w:rStyle w:val="Hiperhivatkozs"/>
                <w:b/>
                <w:bCs/>
                <w:noProof/>
              </w:rPr>
              <w:t>10.2. Jogosultságkezelés</w:t>
            </w:r>
            <w:r w:rsidRPr="00136F37">
              <w:rPr>
                <w:b/>
                <w:bCs/>
                <w:noProof/>
                <w:webHidden/>
              </w:rPr>
              <w:tab/>
            </w:r>
            <w:r w:rsidRPr="00136F37">
              <w:rPr>
                <w:b/>
                <w:bCs/>
                <w:noProof/>
                <w:webHidden/>
              </w:rPr>
              <w:fldChar w:fldCharType="begin"/>
            </w:r>
            <w:r w:rsidRPr="00136F37">
              <w:rPr>
                <w:b/>
                <w:bCs/>
                <w:noProof/>
                <w:webHidden/>
              </w:rPr>
              <w:instrText xml:space="preserve"> PAGEREF _Toc229926340 \h </w:instrText>
            </w:r>
            <w:r w:rsidRPr="00136F37">
              <w:rPr>
                <w:b/>
                <w:bCs/>
                <w:noProof/>
                <w:webHidden/>
              </w:rPr>
            </w:r>
            <w:r w:rsidRPr="00136F37">
              <w:rPr>
                <w:b/>
                <w:bCs/>
                <w:noProof/>
                <w:webHidden/>
              </w:rPr>
              <w:fldChar w:fldCharType="separate"/>
            </w:r>
            <w:r w:rsidRPr="00136F37">
              <w:rPr>
                <w:b/>
                <w:bCs/>
                <w:noProof/>
                <w:webHidden/>
              </w:rPr>
              <w:t>45</w:t>
            </w:r>
            <w:r w:rsidRPr="00136F37">
              <w:rPr>
                <w:b/>
                <w:bCs/>
                <w:noProof/>
                <w:webHidden/>
              </w:rPr>
              <w:fldChar w:fldCharType="end"/>
            </w:r>
          </w:hyperlink>
        </w:p>
        <w:p w14:paraId="51A391BB" w14:textId="00AFB100" w:rsidR="00AB344E" w:rsidRPr="00136F37" w:rsidRDefault="00AB344E">
          <w:pPr>
            <w:pStyle w:val="TJ2"/>
            <w:tabs>
              <w:tab w:val="right" w:leader="dot" w:pos="9062"/>
            </w:tabs>
            <w:rPr>
              <w:b/>
              <w:bCs/>
              <w:noProof/>
            </w:rPr>
          </w:pPr>
          <w:hyperlink w:anchor="_Toc229926341" w:history="1">
            <w:r w:rsidRPr="00136F37">
              <w:rPr>
                <w:rStyle w:val="Hiperhivatkozs"/>
                <w:b/>
                <w:bCs/>
                <w:noProof/>
              </w:rPr>
              <w:t>10.3. Foglalási ütközések és elérhetőség ellenőrzése</w:t>
            </w:r>
            <w:r w:rsidRPr="00136F37">
              <w:rPr>
                <w:b/>
                <w:bCs/>
                <w:noProof/>
                <w:webHidden/>
              </w:rPr>
              <w:tab/>
            </w:r>
            <w:r w:rsidRPr="00136F37">
              <w:rPr>
                <w:b/>
                <w:bCs/>
                <w:noProof/>
                <w:webHidden/>
              </w:rPr>
              <w:fldChar w:fldCharType="begin"/>
            </w:r>
            <w:r w:rsidRPr="00136F37">
              <w:rPr>
                <w:b/>
                <w:bCs/>
                <w:noProof/>
                <w:webHidden/>
              </w:rPr>
              <w:instrText xml:space="preserve"> PAGEREF _Toc229926341 \h </w:instrText>
            </w:r>
            <w:r w:rsidRPr="00136F37">
              <w:rPr>
                <w:b/>
                <w:bCs/>
                <w:noProof/>
                <w:webHidden/>
              </w:rPr>
            </w:r>
            <w:r w:rsidRPr="00136F37">
              <w:rPr>
                <w:b/>
                <w:bCs/>
                <w:noProof/>
                <w:webHidden/>
              </w:rPr>
              <w:fldChar w:fldCharType="separate"/>
            </w:r>
            <w:r w:rsidRPr="00136F37">
              <w:rPr>
                <w:b/>
                <w:bCs/>
                <w:noProof/>
                <w:webHidden/>
              </w:rPr>
              <w:t>46</w:t>
            </w:r>
            <w:r w:rsidRPr="00136F37">
              <w:rPr>
                <w:b/>
                <w:bCs/>
                <w:noProof/>
                <w:webHidden/>
              </w:rPr>
              <w:fldChar w:fldCharType="end"/>
            </w:r>
          </w:hyperlink>
        </w:p>
        <w:p w14:paraId="0B1A8668" w14:textId="1E71AB11" w:rsidR="00AB344E" w:rsidRPr="00136F37" w:rsidRDefault="00AB344E">
          <w:pPr>
            <w:pStyle w:val="TJ2"/>
            <w:tabs>
              <w:tab w:val="right" w:leader="dot" w:pos="9062"/>
            </w:tabs>
            <w:rPr>
              <w:b/>
              <w:bCs/>
              <w:noProof/>
            </w:rPr>
          </w:pPr>
          <w:hyperlink w:anchor="_Toc229926342" w:history="1">
            <w:r w:rsidRPr="00136F37">
              <w:rPr>
                <w:rStyle w:val="Hiperhivatkozs"/>
                <w:b/>
                <w:bCs/>
                <w:noProof/>
              </w:rPr>
              <w:t>10.4. Firebase Storage képfeltöltés</w:t>
            </w:r>
            <w:r w:rsidRPr="00136F37">
              <w:rPr>
                <w:b/>
                <w:bCs/>
                <w:noProof/>
                <w:webHidden/>
              </w:rPr>
              <w:tab/>
            </w:r>
            <w:r w:rsidRPr="00136F37">
              <w:rPr>
                <w:b/>
                <w:bCs/>
                <w:noProof/>
                <w:webHidden/>
              </w:rPr>
              <w:fldChar w:fldCharType="begin"/>
            </w:r>
            <w:r w:rsidRPr="00136F37">
              <w:rPr>
                <w:b/>
                <w:bCs/>
                <w:noProof/>
                <w:webHidden/>
              </w:rPr>
              <w:instrText xml:space="preserve"> PAGEREF _Toc229926342 \h </w:instrText>
            </w:r>
            <w:r w:rsidRPr="00136F37">
              <w:rPr>
                <w:b/>
                <w:bCs/>
                <w:noProof/>
                <w:webHidden/>
              </w:rPr>
            </w:r>
            <w:r w:rsidRPr="00136F37">
              <w:rPr>
                <w:b/>
                <w:bCs/>
                <w:noProof/>
                <w:webHidden/>
              </w:rPr>
              <w:fldChar w:fldCharType="separate"/>
            </w:r>
            <w:r w:rsidRPr="00136F37">
              <w:rPr>
                <w:b/>
                <w:bCs/>
                <w:noProof/>
                <w:webHidden/>
              </w:rPr>
              <w:t>47</w:t>
            </w:r>
            <w:r w:rsidRPr="00136F37">
              <w:rPr>
                <w:b/>
                <w:bCs/>
                <w:noProof/>
                <w:webHidden/>
              </w:rPr>
              <w:fldChar w:fldCharType="end"/>
            </w:r>
          </w:hyperlink>
        </w:p>
        <w:p w14:paraId="13A30499" w14:textId="1D39DF4E" w:rsidR="00AB344E" w:rsidRPr="00136F37" w:rsidRDefault="00AB344E">
          <w:pPr>
            <w:pStyle w:val="TJ1"/>
            <w:tabs>
              <w:tab w:val="right" w:leader="dot" w:pos="9062"/>
            </w:tabs>
            <w:rPr>
              <w:b/>
              <w:bCs/>
              <w:noProof/>
            </w:rPr>
          </w:pPr>
          <w:hyperlink w:anchor="_Toc229926343" w:history="1">
            <w:r w:rsidRPr="00136F37">
              <w:rPr>
                <w:rStyle w:val="Hiperhivatkozs"/>
                <w:b/>
                <w:bCs/>
                <w:noProof/>
              </w:rPr>
              <w:t>11. Mesterséges intelligencia használat a fejlesztés során</w:t>
            </w:r>
            <w:r w:rsidRPr="00136F37">
              <w:rPr>
                <w:b/>
                <w:bCs/>
                <w:noProof/>
                <w:webHidden/>
              </w:rPr>
              <w:tab/>
            </w:r>
            <w:r w:rsidRPr="00136F37">
              <w:rPr>
                <w:b/>
                <w:bCs/>
                <w:noProof/>
                <w:webHidden/>
              </w:rPr>
              <w:fldChar w:fldCharType="begin"/>
            </w:r>
            <w:r w:rsidRPr="00136F37">
              <w:rPr>
                <w:b/>
                <w:bCs/>
                <w:noProof/>
                <w:webHidden/>
              </w:rPr>
              <w:instrText xml:space="preserve"> PAGEREF _Toc229926343 \h </w:instrText>
            </w:r>
            <w:r w:rsidRPr="00136F37">
              <w:rPr>
                <w:b/>
                <w:bCs/>
                <w:noProof/>
                <w:webHidden/>
              </w:rPr>
            </w:r>
            <w:r w:rsidRPr="00136F37">
              <w:rPr>
                <w:b/>
                <w:bCs/>
                <w:noProof/>
                <w:webHidden/>
              </w:rPr>
              <w:fldChar w:fldCharType="separate"/>
            </w:r>
            <w:r w:rsidRPr="00136F37">
              <w:rPr>
                <w:b/>
                <w:bCs/>
                <w:noProof/>
                <w:webHidden/>
              </w:rPr>
              <w:t>47</w:t>
            </w:r>
            <w:r w:rsidRPr="00136F37">
              <w:rPr>
                <w:b/>
                <w:bCs/>
                <w:noProof/>
                <w:webHidden/>
              </w:rPr>
              <w:fldChar w:fldCharType="end"/>
            </w:r>
          </w:hyperlink>
        </w:p>
        <w:p w14:paraId="6FF419A0" w14:textId="1FFDBD87" w:rsidR="00AB344E" w:rsidRPr="00136F37" w:rsidRDefault="00AB344E">
          <w:pPr>
            <w:pStyle w:val="TJ1"/>
            <w:tabs>
              <w:tab w:val="right" w:leader="dot" w:pos="9062"/>
            </w:tabs>
            <w:rPr>
              <w:b/>
              <w:bCs/>
              <w:noProof/>
            </w:rPr>
          </w:pPr>
          <w:hyperlink w:anchor="_Toc229926344" w:history="1">
            <w:r w:rsidRPr="00136F37">
              <w:rPr>
                <w:rStyle w:val="Hiperhivatkozs"/>
                <w:b/>
                <w:bCs/>
                <w:noProof/>
              </w:rPr>
              <w:t>12. Tesztelés és validáció</w:t>
            </w:r>
            <w:r w:rsidRPr="00136F37">
              <w:rPr>
                <w:b/>
                <w:bCs/>
                <w:noProof/>
                <w:webHidden/>
              </w:rPr>
              <w:tab/>
            </w:r>
            <w:r w:rsidRPr="00136F37">
              <w:rPr>
                <w:b/>
                <w:bCs/>
                <w:noProof/>
                <w:webHidden/>
              </w:rPr>
              <w:fldChar w:fldCharType="begin"/>
            </w:r>
            <w:r w:rsidRPr="00136F37">
              <w:rPr>
                <w:b/>
                <w:bCs/>
                <w:noProof/>
                <w:webHidden/>
              </w:rPr>
              <w:instrText xml:space="preserve"> PAGEREF _Toc229926344 \h </w:instrText>
            </w:r>
            <w:r w:rsidRPr="00136F37">
              <w:rPr>
                <w:b/>
                <w:bCs/>
                <w:noProof/>
                <w:webHidden/>
              </w:rPr>
            </w:r>
            <w:r w:rsidRPr="00136F37">
              <w:rPr>
                <w:b/>
                <w:bCs/>
                <w:noProof/>
                <w:webHidden/>
              </w:rPr>
              <w:fldChar w:fldCharType="separate"/>
            </w:r>
            <w:r w:rsidRPr="00136F37">
              <w:rPr>
                <w:b/>
                <w:bCs/>
                <w:noProof/>
                <w:webHidden/>
              </w:rPr>
              <w:t>50</w:t>
            </w:r>
            <w:r w:rsidRPr="00136F37">
              <w:rPr>
                <w:b/>
                <w:bCs/>
                <w:noProof/>
                <w:webHidden/>
              </w:rPr>
              <w:fldChar w:fldCharType="end"/>
            </w:r>
          </w:hyperlink>
        </w:p>
        <w:p w14:paraId="02880A3C" w14:textId="52A2F328" w:rsidR="00AB344E" w:rsidRPr="00136F37" w:rsidRDefault="00AB344E">
          <w:pPr>
            <w:pStyle w:val="TJ1"/>
            <w:tabs>
              <w:tab w:val="right" w:leader="dot" w:pos="9062"/>
            </w:tabs>
            <w:rPr>
              <w:b/>
              <w:bCs/>
              <w:noProof/>
            </w:rPr>
          </w:pPr>
          <w:hyperlink w:anchor="_Toc229926345" w:history="1">
            <w:r w:rsidRPr="00136F37">
              <w:rPr>
                <w:rStyle w:val="Hiperhivatkozs"/>
                <w:b/>
                <w:bCs/>
                <w:noProof/>
              </w:rPr>
              <w:t>13. Tapasztalatok, továbbfejlesztési lehetőségek</w:t>
            </w:r>
            <w:r w:rsidRPr="00136F37">
              <w:rPr>
                <w:b/>
                <w:bCs/>
                <w:noProof/>
                <w:webHidden/>
              </w:rPr>
              <w:tab/>
            </w:r>
            <w:r w:rsidRPr="00136F37">
              <w:rPr>
                <w:b/>
                <w:bCs/>
                <w:noProof/>
                <w:webHidden/>
              </w:rPr>
              <w:fldChar w:fldCharType="begin"/>
            </w:r>
            <w:r w:rsidRPr="00136F37">
              <w:rPr>
                <w:b/>
                <w:bCs/>
                <w:noProof/>
                <w:webHidden/>
              </w:rPr>
              <w:instrText xml:space="preserve"> PAGEREF _Toc229926345 \h </w:instrText>
            </w:r>
            <w:r w:rsidRPr="00136F37">
              <w:rPr>
                <w:b/>
                <w:bCs/>
                <w:noProof/>
                <w:webHidden/>
              </w:rPr>
            </w:r>
            <w:r w:rsidRPr="00136F37">
              <w:rPr>
                <w:b/>
                <w:bCs/>
                <w:noProof/>
                <w:webHidden/>
              </w:rPr>
              <w:fldChar w:fldCharType="separate"/>
            </w:r>
            <w:r w:rsidRPr="00136F37">
              <w:rPr>
                <w:b/>
                <w:bCs/>
                <w:noProof/>
                <w:webHidden/>
              </w:rPr>
              <w:t>51</w:t>
            </w:r>
            <w:r w:rsidRPr="00136F37">
              <w:rPr>
                <w:b/>
                <w:bCs/>
                <w:noProof/>
                <w:webHidden/>
              </w:rPr>
              <w:fldChar w:fldCharType="end"/>
            </w:r>
          </w:hyperlink>
        </w:p>
        <w:p w14:paraId="26AAE373" w14:textId="37FD640F" w:rsidR="00D21AC4" w:rsidRPr="00136F37" w:rsidRDefault="00D21AC4" w:rsidP="00E43D63">
          <w:r w:rsidRPr="00136F37">
            <w:rPr>
              <w:b/>
              <w:bCs/>
            </w:rPr>
            <w:fldChar w:fldCharType="end"/>
          </w:r>
        </w:p>
      </w:sdtContent>
    </w:sdt>
    <w:p w14:paraId="7C61AB02" w14:textId="77777777" w:rsidR="00AB344E" w:rsidRPr="00136F37" w:rsidRDefault="00AB344E">
      <w:pPr>
        <w:spacing w:after="160" w:line="278" w:lineRule="auto"/>
        <w:ind w:left="0" w:firstLine="0"/>
        <w:jc w:val="left"/>
        <w:rPr>
          <w:rFonts w:eastAsiaTheme="majorEastAsia"/>
          <w:color w:val="auto"/>
          <w:sz w:val="28"/>
          <w:szCs w:val="28"/>
        </w:rPr>
      </w:pPr>
      <w:bookmarkStart w:id="2" w:name="_Toc229926278"/>
      <w:r w:rsidRPr="00136F37">
        <w:br w:type="page"/>
      </w:r>
    </w:p>
    <w:p w14:paraId="215D90CA" w14:textId="086DEE75" w:rsidR="00A2741F" w:rsidRPr="00136F37" w:rsidRDefault="00A2741F" w:rsidP="00136F37">
      <w:pPr>
        <w:pStyle w:val="Cmsor1"/>
      </w:pPr>
      <w:r w:rsidRPr="00136F37">
        <w:lastRenderedPageBreak/>
        <w:t>Bevezetés</w:t>
      </w:r>
      <w:bookmarkEnd w:id="2"/>
    </w:p>
    <w:p w14:paraId="0680F736" w14:textId="62A4ED58" w:rsidR="00A2741F" w:rsidRPr="00136F37" w:rsidRDefault="00F14EF3" w:rsidP="005F5BAD">
      <w:pPr>
        <w:tabs>
          <w:tab w:val="left" w:pos="567"/>
          <w:tab w:val="left" w:pos="1418"/>
          <w:tab w:val="left" w:pos="6521"/>
        </w:tabs>
        <w:spacing w:after="0" w:line="360" w:lineRule="auto"/>
        <w:ind w:left="0" w:firstLine="0"/>
      </w:pPr>
      <w:r w:rsidRPr="00136F37">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1C6B5D44" w:rsidR="000E06A3" w:rsidRPr="00136F37" w:rsidRDefault="000E06A3" w:rsidP="005F5BAD">
      <w:pPr>
        <w:tabs>
          <w:tab w:val="left" w:pos="567"/>
          <w:tab w:val="left" w:pos="1418"/>
          <w:tab w:val="left" w:pos="6521"/>
        </w:tabs>
        <w:spacing w:after="0" w:line="360" w:lineRule="auto"/>
        <w:ind w:left="0" w:firstLine="709"/>
      </w:pPr>
      <w:r w:rsidRPr="00136F37">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5DE5BB57" w:rsidR="001B6428" w:rsidRPr="00136F37" w:rsidRDefault="000E06A3" w:rsidP="005F5BAD">
      <w:pPr>
        <w:tabs>
          <w:tab w:val="left" w:pos="567"/>
          <w:tab w:val="left" w:pos="1418"/>
          <w:tab w:val="left" w:pos="6521"/>
        </w:tabs>
        <w:spacing w:after="0" w:line="360" w:lineRule="auto"/>
        <w:ind w:left="0" w:firstLine="709"/>
      </w:pPr>
      <w:r w:rsidRPr="00136F37">
        <w:t>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módszerek, fogási tapasztalatok</w:t>
      </w:r>
      <w:r w:rsidR="005349B5" w:rsidRPr="00136F37">
        <w:t>, értékelések</w:t>
      </w:r>
      <w:r w:rsidRPr="00136F37">
        <w:t xml:space="preserve"> és egyéb fontos információk – egyszerű és gyors elérését, ezáltal támogatva a horgászok döntéshozatalát.</w:t>
      </w:r>
    </w:p>
    <w:p w14:paraId="1BC827DE" w14:textId="5150D6F1" w:rsidR="008A49FA" w:rsidRPr="00136F37" w:rsidRDefault="008A49FA" w:rsidP="005F5BAD">
      <w:pPr>
        <w:tabs>
          <w:tab w:val="left" w:pos="567"/>
          <w:tab w:val="left" w:pos="1418"/>
          <w:tab w:val="left" w:pos="6521"/>
        </w:tabs>
        <w:spacing w:after="0" w:line="360" w:lineRule="auto"/>
        <w:ind w:left="0" w:firstLine="709"/>
      </w:pPr>
      <w:r w:rsidRPr="00136F37">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552A954" w:rsidR="008A49FA" w:rsidRPr="00136F37" w:rsidRDefault="000E06A3" w:rsidP="005F5BAD">
      <w:pPr>
        <w:tabs>
          <w:tab w:val="left" w:pos="567"/>
          <w:tab w:val="left" w:pos="1418"/>
          <w:tab w:val="left" w:pos="6521"/>
        </w:tabs>
        <w:spacing w:after="0" w:line="360" w:lineRule="auto"/>
        <w:ind w:left="0" w:firstLine="709"/>
      </w:pPr>
      <w:r w:rsidRPr="00136F37">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39F90BC0" w14:textId="6F36C3D2" w:rsidR="005349B5" w:rsidRPr="00136F37" w:rsidRDefault="005349B5" w:rsidP="005F5BAD">
      <w:pPr>
        <w:spacing w:after="0" w:line="360" w:lineRule="auto"/>
        <w:ind w:left="0" w:firstLine="709"/>
      </w:pPr>
      <w:r w:rsidRPr="00136F37">
        <w:t xml:space="preserve">A rendszer további fontos funkciója a horgászhelyek online foglalásának támogatása. A felhasználók lehetőséget kapnak arra, hogy előre lefoglalják a kiválasztott horgászhelyeket, valamint nyomon követhessék foglalásaik állapotát. A foglalási </w:t>
      </w:r>
      <w:r w:rsidRPr="00136F37">
        <w:lastRenderedPageBreak/>
        <w:t>rendszer célja a szervezettebb és kényelmesebb horgászati tervezés támogatása mind a horgászok, mind a vízterületek kezelői számára.</w:t>
      </w:r>
    </w:p>
    <w:p w14:paraId="694AC800" w14:textId="230333FF" w:rsidR="008A49FA" w:rsidRPr="00136F37" w:rsidRDefault="000E06A3" w:rsidP="005F5BAD">
      <w:pPr>
        <w:tabs>
          <w:tab w:val="left" w:pos="567"/>
          <w:tab w:val="left" w:pos="1418"/>
          <w:tab w:val="left" w:pos="6521"/>
        </w:tabs>
        <w:spacing w:after="0" w:line="360" w:lineRule="auto"/>
        <w:ind w:left="0" w:firstLine="709"/>
      </w:pPr>
      <w:r w:rsidRPr="00136F37">
        <w:t>A webalkalmazás tervezése során kiemelt szempont volt a felhasználóbarát működés és az átlátható felépítés. Ennek érdekében a rendszer több oldalból épül fel, kategóriára lebontva, így a felhasználók gyorsan megtalálhatják a számukra releváns tartalmakat. Emellett fontos célkitűzés volt a reszponzív kialakítás, amely biztosítja, hogy az alkalmazás különböző eszközökön – például mobiltelefonon, tableten vagy asztali számítógépen – egyaránt hatékonyan használható legyen.</w:t>
      </w:r>
    </w:p>
    <w:p w14:paraId="5FAC84BA" w14:textId="4CEE75E8" w:rsidR="005349B5" w:rsidRPr="00136F37" w:rsidRDefault="005349B5" w:rsidP="005F5BAD">
      <w:pPr>
        <w:tabs>
          <w:tab w:val="left" w:pos="567"/>
          <w:tab w:val="left" w:pos="1418"/>
          <w:tab w:val="left" w:pos="6521"/>
        </w:tabs>
        <w:spacing w:after="0" w:line="360" w:lineRule="auto"/>
        <w:ind w:left="0" w:firstLine="709"/>
      </w:pPr>
      <w:r w:rsidRPr="00136F37">
        <w:t>A rendszer kialakítása során szerepkör alapú működés került alkalmazásra, amely lehetővé teszi az eltérő jogosultságok kezelését. A különböző szerepkörök – például adminisztrátor, újságíró, szervező és tókezelő – eltérő funkciókhoz férhetnek hozzá, ezáltal biztosítva a rendszer strukturált és biztonságos működését. Emellett a felhasználók értékeléseket és véleményeket is közzétehetnek az egyes horgászhelyekről, amelyek támogatják a közösségi alapú információmegosztást.</w:t>
      </w:r>
    </w:p>
    <w:p w14:paraId="040E00ED" w14:textId="732E2EED" w:rsidR="000E06A3" w:rsidRPr="00136F37" w:rsidRDefault="000E06A3" w:rsidP="005F5BAD">
      <w:pPr>
        <w:tabs>
          <w:tab w:val="left" w:pos="567"/>
          <w:tab w:val="left" w:pos="1418"/>
          <w:tab w:val="left" w:pos="6521"/>
        </w:tabs>
        <w:spacing w:after="0" w:line="360" w:lineRule="auto"/>
        <w:ind w:left="0" w:firstLine="709"/>
      </w:pPr>
      <w:r w:rsidRPr="00136F37">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Pr="00136F37" w:rsidRDefault="000E06A3" w:rsidP="000C59DF">
      <w:pPr>
        <w:spacing w:after="160" w:line="360" w:lineRule="auto"/>
        <w:ind w:left="0" w:firstLine="0"/>
        <w:jc w:val="left"/>
      </w:pPr>
      <w:r w:rsidRPr="00136F37">
        <w:br w:type="page"/>
      </w:r>
    </w:p>
    <w:p w14:paraId="296F4345" w14:textId="4EAE54B7" w:rsidR="000E06A3" w:rsidRPr="00136F37" w:rsidRDefault="000E06A3" w:rsidP="00136F37">
      <w:pPr>
        <w:pStyle w:val="Cmsor1"/>
      </w:pPr>
      <w:bookmarkStart w:id="3" w:name="_Toc229926279"/>
      <w:r w:rsidRPr="00136F37">
        <w:lastRenderedPageBreak/>
        <w:t>1. Piackutatás</w:t>
      </w:r>
      <w:bookmarkEnd w:id="3"/>
    </w:p>
    <w:p w14:paraId="5DAADEB1" w14:textId="1F69DF41" w:rsidR="000E06A3" w:rsidRPr="00136F37" w:rsidRDefault="003F237C" w:rsidP="005F5BAD">
      <w:pPr>
        <w:tabs>
          <w:tab w:val="left" w:pos="567"/>
          <w:tab w:val="left" w:pos="3757"/>
        </w:tabs>
        <w:spacing w:after="0" w:line="360" w:lineRule="auto"/>
        <w:ind w:left="0" w:firstLine="0"/>
      </w:pPr>
      <w:r w:rsidRPr="00136F37">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3BA69043" w:rsidR="003F237C" w:rsidRPr="00136F37" w:rsidRDefault="003F237C" w:rsidP="005F5BAD">
      <w:pPr>
        <w:tabs>
          <w:tab w:val="left" w:pos="3757"/>
        </w:tabs>
        <w:spacing w:after="0" w:line="360" w:lineRule="auto"/>
        <w:ind w:left="0" w:firstLine="709"/>
      </w:pPr>
      <w:r w:rsidRPr="00136F37">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7FF93766" w:rsidR="003F237C" w:rsidRPr="00136F37" w:rsidRDefault="003F237C" w:rsidP="005F5BAD">
      <w:pPr>
        <w:tabs>
          <w:tab w:val="left" w:pos="3757"/>
        </w:tabs>
        <w:spacing w:after="0" w:line="360" w:lineRule="auto"/>
        <w:ind w:left="0" w:firstLine="709"/>
      </w:pPr>
      <w:r w:rsidRPr="00136F37">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16CF34D3" w:rsidR="003F237C" w:rsidRPr="00136F37" w:rsidRDefault="003F237C" w:rsidP="005F5BAD">
      <w:pPr>
        <w:tabs>
          <w:tab w:val="left" w:pos="3757"/>
        </w:tabs>
        <w:spacing w:after="0" w:line="360" w:lineRule="auto"/>
        <w:ind w:left="0" w:firstLine="709"/>
      </w:pPr>
      <w:r w:rsidRPr="00136F37">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Pr="00136F37" w:rsidRDefault="00627F92" w:rsidP="005F5BAD">
      <w:pPr>
        <w:spacing w:after="160" w:line="360" w:lineRule="auto"/>
        <w:ind w:left="0" w:firstLine="0"/>
      </w:pPr>
      <w:r w:rsidRPr="00136F37">
        <w:br w:type="page"/>
      </w:r>
    </w:p>
    <w:p w14:paraId="53E8F29D" w14:textId="6D6EDC36" w:rsidR="00627F92" w:rsidRPr="00136F37" w:rsidRDefault="0048703F" w:rsidP="00136F37">
      <w:pPr>
        <w:pStyle w:val="Cmsor2"/>
      </w:pPr>
      <w:bookmarkStart w:id="4" w:name="_Toc229926280"/>
      <w:r w:rsidRPr="00136F37">
        <w:lastRenderedPageBreak/>
        <w:t xml:space="preserve">1.1. </w:t>
      </w:r>
      <w:r w:rsidR="00627F92" w:rsidRPr="00136F37">
        <w:t>Kérdőíves felmérés eredményei</w:t>
      </w:r>
      <w:bookmarkEnd w:id="4"/>
    </w:p>
    <w:p w14:paraId="57407A03" w14:textId="262A445E" w:rsidR="00627F92" w:rsidRPr="00136F37" w:rsidRDefault="00627F92" w:rsidP="00781FAD">
      <w:pPr>
        <w:pStyle w:val="Listaszerbekezds"/>
        <w:tabs>
          <w:tab w:val="left" w:pos="567"/>
          <w:tab w:val="left" w:pos="3757"/>
        </w:tabs>
        <w:spacing w:after="0" w:line="360" w:lineRule="auto"/>
        <w:ind w:left="0" w:firstLine="0"/>
      </w:pPr>
      <w:r w:rsidRPr="00136F37">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3E8D8917" w:rsidR="00627F92" w:rsidRPr="00136F37" w:rsidRDefault="00627F92" w:rsidP="00781FAD">
      <w:pPr>
        <w:pStyle w:val="Listaszerbekezds"/>
        <w:tabs>
          <w:tab w:val="left" w:pos="567"/>
          <w:tab w:val="left" w:pos="3757"/>
        </w:tabs>
        <w:spacing w:after="0" w:line="360" w:lineRule="auto"/>
        <w:ind w:left="0" w:firstLine="709"/>
      </w:pPr>
      <w:r w:rsidRPr="00136F37">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3657EE62" w14:textId="07BEB786" w:rsidR="00BD1746" w:rsidRPr="00136F37" w:rsidRDefault="00630BD8" w:rsidP="00630BD8">
      <w:pPr>
        <w:pStyle w:val="Listaszerbekezds"/>
        <w:tabs>
          <w:tab w:val="left" w:pos="567"/>
          <w:tab w:val="left" w:pos="3757"/>
        </w:tabs>
        <w:spacing w:after="0" w:line="360" w:lineRule="auto"/>
        <w:ind w:left="0" w:firstLine="709"/>
      </w:pPr>
      <w:r w:rsidRPr="00136F37">
        <w:rPr>
          <w:noProof/>
        </w:rPr>
        <mc:AlternateContent>
          <mc:Choice Requires="wps">
            <w:drawing>
              <wp:anchor distT="0" distB="0" distL="114300" distR="114300" simplePos="0" relativeHeight="251660288" behindDoc="0" locked="0" layoutInCell="1" allowOverlap="1" wp14:anchorId="57BC347B" wp14:editId="3A934DCC">
                <wp:simplePos x="0" y="0"/>
                <wp:positionH relativeFrom="margin">
                  <wp:align>center</wp:align>
                </wp:positionH>
                <wp:positionV relativeFrom="paragraph">
                  <wp:posOffset>4278253</wp:posOffset>
                </wp:positionV>
                <wp:extent cx="4572000" cy="635"/>
                <wp:effectExtent l="0" t="0" r="0" b="8255"/>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710A7F7F" w:rsidR="00627F92" w:rsidRPr="00DD4BEB" w:rsidRDefault="00627F92" w:rsidP="00627F92">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D90F93">
                              <w:rPr>
                                <w:noProof/>
                                <w:color w:val="auto"/>
                                <w:sz w:val="20"/>
                                <w:szCs w:val="20"/>
                              </w:rPr>
                              <w:t>1</w:t>
                            </w:r>
                            <w:r w:rsidRPr="00DD4BEB">
                              <w:rPr>
                                <w:noProof/>
                                <w:color w:val="auto"/>
                                <w:sz w:val="20"/>
                                <w:szCs w:val="20"/>
                              </w:rPr>
                              <w:fldChar w:fldCharType="end"/>
                            </w:r>
                            <w:r w:rsidRPr="00DD4BEB">
                              <w:rPr>
                                <w:color w:val="auto"/>
                                <w:sz w:val="20"/>
                                <w:szCs w:val="20"/>
                              </w:rPr>
                              <w:t>. ábra a kérdőíves felmérés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0;margin-top:336.85pt;width:5in;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" stroked="f">
                <v:textbox style="mso-fit-shape-to-text:t" inset="0,0,0,0">
                  <w:txbxContent>
                    <w:p w14:paraId="4AE3A267" w14:textId="710A7F7F" w:rsidR="00627F92" w:rsidRPr="00DD4BEB" w:rsidRDefault="00627F92" w:rsidP="00627F92">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D90F93">
                        <w:rPr>
                          <w:noProof/>
                          <w:color w:val="auto"/>
                          <w:sz w:val="20"/>
                          <w:szCs w:val="20"/>
                        </w:rPr>
                        <w:t>1</w:t>
                      </w:r>
                      <w:r w:rsidRPr="00DD4BEB">
                        <w:rPr>
                          <w:noProof/>
                          <w:color w:val="auto"/>
                          <w:sz w:val="20"/>
                          <w:szCs w:val="20"/>
                        </w:rPr>
                        <w:fldChar w:fldCharType="end"/>
                      </w:r>
                      <w:r w:rsidRPr="00DD4BEB">
                        <w:rPr>
                          <w:color w:val="auto"/>
                          <w:sz w:val="20"/>
                          <w:szCs w:val="20"/>
                        </w:rPr>
                        <w:t>. ábra a kérdőíves felmérés eredménye információszerzés kérdéskörben.</w:t>
                      </w:r>
                    </w:p>
                  </w:txbxContent>
                </v:textbox>
                <w10:wrap type="topAndBottom" anchorx="margin"/>
              </v:shape>
            </w:pict>
          </mc:Fallback>
        </mc:AlternateContent>
      </w:r>
      <w:r w:rsidR="00627F92" w:rsidRPr="00136F37">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r w:rsidRPr="00136F37">
        <w:rPr>
          <w:noProof/>
        </w:rPr>
        <w:drawing>
          <wp:anchor distT="0" distB="0" distL="114300" distR="114300" simplePos="0" relativeHeight="251658240" behindDoc="0" locked="0" layoutInCell="1" allowOverlap="1" wp14:anchorId="0EFBD975" wp14:editId="698627DB">
            <wp:simplePos x="0" y="0"/>
            <wp:positionH relativeFrom="margin">
              <wp:align>center</wp:align>
            </wp:positionH>
            <wp:positionV relativeFrom="page">
              <wp:posOffset>5411649</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p>
    <w:p w14:paraId="7855AA7B" w14:textId="3C49537D" w:rsidR="00BD1746" w:rsidRPr="00136F37" w:rsidRDefault="00BD1746" w:rsidP="00781FAD">
      <w:pPr>
        <w:pStyle w:val="Listaszerbekezds"/>
        <w:tabs>
          <w:tab w:val="left" w:pos="567"/>
          <w:tab w:val="left" w:pos="3757"/>
        </w:tabs>
        <w:spacing w:after="0" w:line="360" w:lineRule="auto"/>
        <w:ind w:left="0" w:firstLine="709"/>
      </w:pPr>
      <w:r w:rsidRPr="00136F37">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40ADDF84"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D90F93">
                              <w:rPr>
                                <w:noProof/>
                                <w:color w:val="auto"/>
                                <w:sz w:val="20"/>
                                <w:szCs w:val="20"/>
                              </w:rPr>
                              <w:t>2</w:t>
                            </w:r>
                            <w:r w:rsidRPr="00DD4BEB">
                              <w:rPr>
                                <w:noProof/>
                                <w:color w:val="auto"/>
                                <w:sz w:val="20"/>
                                <w:szCs w:val="20"/>
                              </w:rPr>
                              <w:fldChar w:fldCharType="end"/>
                            </w:r>
                            <w:r w:rsidRPr="00DD4BEB">
                              <w:rPr>
                                <w:color w:val="auto"/>
                                <w:sz w:val="20"/>
                                <w:szCs w:val="20"/>
                              </w:rP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T5kFwIAAD8EAAAOAAAAZHJzL2Uyb0RvYy54bWysU8Fu2zAMvQ/YPwi6L066tS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" stroked="f">
                <v:textbox style="mso-fit-shape-to-text:t" inset="0,0,0,0">
                  <w:txbxContent>
                    <w:p w14:paraId="36C19A4D" w14:textId="40ADDF84"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D90F93">
                        <w:rPr>
                          <w:noProof/>
                          <w:color w:val="auto"/>
                          <w:sz w:val="20"/>
                          <w:szCs w:val="20"/>
                        </w:rPr>
                        <w:t>2</w:t>
                      </w:r>
                      <w:r w:rsidRPr="00DD4BEB">
                        <w:rPr>
                          <w:noProof/>
                          <w:color w:val="auto"/>
                          <w:sz w:val="20"/>
                          <w:szCs w:val="20"/>
                        </w:rPr>
                        <w:fldChar w:fldCharType="end"/>
                      </w:r>
                      <w:r w:rsidRPr="00DD4BEB">
                        <w:rPr>
                          <w:color w:val="auto"/>
                          <w:sz w:val="20"/>
                          <w:szCs w:val="20"/>
                        </w:rPr>
                        <w:t>. ábra a kérdőíves felmérés eredménye információigény témakörben</w:t>
                      </w:r>
                    </w:p>
                  </w:txbxContent>
                </v:textbox>
                <w10:wrap type="topAndBottom"/>
              </v:shape>
            </w:pict>
          </mc:Fallback>
        </mc:AlternateContent>
      </w:r>
      <w:r w:rsidRPr="00136F37">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136F37">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68DCE9FD" w14:textId="3331067B" w:rsidR="00BD1746" w:rsidRPr="00136F37" w:rsidRDefault="00630BD8" w:rsidP="00630BD8">
      <w:pPr>
        <w:pStyle w:val="Listaszerbekezds"/>
        <w:tabs>
          <w:tab w:val="left" w:pos="567"/>
          <w:tab w:val="left" w:pos="3757"/>
        </w:tabs>
        <w:spacing w:after="0" w:line="360" w:lineRule="auto"/>
        <w:ind w:left="0" w:firstLine="709"/>
      </w:pPr>
      <w:r w:rsidRPr="00136F37">
        <w:rPr>
          <w:noProof/>
        </w:rPr>
        <w:drawing>
          <wp:anchor distT="0" distB="0" distL="114300" distR="114300" simplePos="0" relativeHeight="251664384" behindDoc="0" locked="0" layoutInCell="1" allowOverlap="1" wp14:anchorId="56053E8E" wp14:editId="29B6F875">
            <wp:simplePos x="0" y="0"/>
            <wp:positionH relativeFrom="margin">
              <wp:align>center</wp:align>
            </wp:positionH>
            <wp:positionV relativeFrom="page">
              <wp:posOffset>6211987</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BD1746" w:rsidRPr="00136F37">
        <w:rPr>
          <w:noProof/>
        </w:rPr>
        <mc:AlternateContent>
          <mc:Choice Requires="wps">
            <w:drawing>
              <wp:anchor distT="0" distB="0" distL="114300" distR="114300" simplePos="0" relativeHeight="251666432" behindDoc="0" locked="0" layoutInCell="1" allowOverlap="1" wp14:anchorId="37845A19" wp14:editId="0DEE5E8A">
                <wp:simplePos x="0" y="0"/>
                <wp:positionH relativeFrom="column">
                  <wp:posOffset>594360</wp:posOffset>
                </wp:positionH>
                <wp:positionV relativeFrom="paragraph">
                  <wp:posOffset>7053058</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224B6729"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D90F93">
                              <w:rPr>
                                <w:noProof/>
                                <w:color w:val="auto"/>
                                <w:sz w:val="20"/>
                                <w:szCs w:val="20"/>
                              </w:rPr>
                              <w:t>3</w:t>
                            </w:r>
                            <w:r w:rsidRPr="00DD4BEB">
                              <w:rPr>
                                <w:noProof/>
                                <w:color w:val="auto"/>
                                <w:sz w:val="20"/>
                                <w:szCs w:val="20"/>
                              </w:rPr>
                              <w:fldChar w:fldCharType="end"/>
                            </w:r>
                            <w:r w:rsidRPr="00DD4BEB">
                              <w:rPr>
                                <w:color w:val="auto"/>
                                <w:sz w:val="20"/>
                                <w:szCs w:val="20"/>
                              </w:rP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5.3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VMLGQ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" stroked="f">
                <v:textbox style="mso-fit-shape-to-text:t" inset="0,0,0,0">
                  <w:txbxContent>
                    <w:p w14:paraId="3E2C50B4" w14:textId="224B6729"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D90F93">
                        <w:rPr>
                          <w:noProof/>
                          <w:color w:val="auto"/>
                          <w:sz w:val="20"/>
                          <w:szCs w:val="20"/>
                        </w:rPr>
                        <w:t>3</w:t>
                      </w:r>
                      <w:r w:rsidRPr="00DD4BEB">
                        <w:rPr>
                          <w:noProof/>
                          <w:color w:val="auto"/>
                          <w:sz w:val="20"/>
                          <w:szCs w:val="20"/>
                        </w:rPr>
                        <w:fldChar w:fldCharType="end"/>
                      </w:r>
                      <w:r w:rsidRPr="00DD4BEB">
                        <w:rPr>
                          <w:color w:val="auto"/>
                          <w:sz w:val="20"/>
                          <w:szCs w:val="20"/>
                        </w:rPr>
                        <w:t>. ábra a kérdőíves felmérés eredménye alkalmazás használat témakörben</w:t>
                      </w:r>
                    </w:p>
                  </w:txbxContent>
                </v:textbox>
                <w10:wrap type="topAndBottom"/>
              </v:shape>
            </w:pict>
          </mc:Fallback>
        </mc:AlternateContent>
      </w:r>
      <w:r w:rsidR="00627F92" w:rsidRPr="00136F37">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3F0ABE3E" w14:textId="2945207E" w:rsidR="00627F92" w:rsidRPr="00136F37" w:rsidRDefault="00627F92" w:rsidP="00781FAD">
      <w:pPr>
        <w:pStyle w:val="Listaszerbekezds"/>
        <w:tabs>
          <w:tab w:val="left" w:pos="567"/>
          <w:tab w:val="left" w:pos="3757"/>
        </w:tabs>
        <w:spacing w:after="0" w:line="360" w:lineRule="auto"/>
        <w:ind w:left="0" w:firstLine="709"/>
      </w:pPr>
      <w:r w:rsidRPr="00136F37">
        <w:t xml:space="preserve">A válaszadók többsége pozitívan fogadta egy olyan webalkalmazás ötletét, amely egy helyen biztosítja a horgászvizekkel kapcsolatos információkat, valamint lehetőséget </w:t>
      </w:r>
      <w:r w:rsidRPr="00136F37">
        <w:lastRenderedPageBreak/>
        <w:t>ad a tapasztalatok és fogások megosztására. Többen kiemelték, hogy hasznosnak tartanák a részletes tóinformációkat, a közösségi visszajelzéseket, valamint az esetleges helyfoglalási lehetőségeket is.</w:t>
      </w:r>
    </w:p>
    <w:p w14:paraId="7B194893" w14:textId="1983F5C8" w:rsidR="00627F92" w:rsidRPr="00136F37" w:rsidRDefault="00627F92" w:rsidP="00781FAD">
      <w:pPr>
        <w:pStyle w:val="Listaszerbekezds"/>
        <w:tabs>
          <w:tab w:val="left" w:pos="567"/>
          <w:tab w:val="left" w:pos="3757"/>
        </w:tabs>
        <w:spacing w:after="0" w:line="360" w:lineRule="auto"/>
        <w:ind w:left="0" w:firstLine="709"/>
      </w:pPr>
      <w:r w:rsidRPr="00136F37">
        <w:t>A felmérés során az is megfigyelhető volt, hogy a felhasználók kerülnék a túlzott reklámokat, a félrevezető információkat és a nem átlátható, fizetős funkciókat. Ez fontos szempontként jelent meg a rendszer tervezése során.</w:t>
      </w:r>
    </w:p>
    <w:p w14:paraId="6BBCC003" w14:textId="6B6679AB" w:rsidR="0047654A" w:rsidRPr="00136F37" w:rsidRDefault="00627F92" w:rsidP="00630BD8">
      <w:pPr>
        <w:pStyle w:val="Listaszerbekezds"/>
        <w:tabs>
          <w:tab w:val="left" w:pos="567"/>
          <w:tab w:val="left" w:pos="3757"/>
        </w:tabs>
        <w:spacing w:after="0" w:line="360" w:lineRule="auto"/>
        <w:ind w:left="0" w:firstLine="709"/>
      </w:pPr>
      <w:r w:rsidRPr="00136F37">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140B440" w14:textId="4D91CCE9" w:rsidR="00915D6F" w:rsidRPr="00136F37" w:rsidRDefault="0048703F" w:rsidP="00136F37">
      <w:pPr>
        <w:pStyle w:val="Cmsor2"/>
      </w:pPr>
      <w:bookmarkStart w:id="5" w:name="_Toc229926281"/>
      <w:r w:rsidRPr="00136F37">
        <w:t xml:space="preserve">1.2. </w:t>
      </w:r>
      <w:r w:rsidR="00A14BC7" w:rsidRPr="00136F37">
        <w:t>Potenciális versenytársak</w:t>
      </w:r>
      <w:bookmarkEnd w:id="5"/>
    </w:p>
    <w:p w14:paraId="28CD671B" w14:textId="113D2481" w:rsidR="00A14BC7" w:rsidRPr="00136F37" w:rsidRDefault="00A14BC7" w:rsidP="00630BD8">
      <w:pPr>
        <w:pStyle w:val="Listaszerbekezds"/>
        <w:tabs>
          <w:tab w:val="left" w:pos="567"/>
          <w:tab w:val="left" w:pos="3757"/>
        </w:tabs>
        <w:spacing w:after="0" w:line="360" w:lineRule="auto"/>
        <w:ind w:left="0" w:firstLine="0"/>
      </w:pPr>
      <w:r w:rsidRPr="00136F3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71AE34EA" w:rsidR="00A14BC7" w:rsidRPr="00136F37" w:rsidRDefault="00A14BC7" w:rsidP="00630BD8">
      <w:pPr>
        <w:pStyle w:val="Listaszerbekezds"/>
        <w:tabs>
          <w:tab w:val="left" w:pos="567"/>
          <w:tab w:val="left" w:pos="3757"/>
        </w:tabs>
        <w:spacing w:after="0" w:line="360" w:lineRule="auto"/>
        <w:ind w:left="0" w:firstLine="709"/>
      </w:pPr>
      <w:r w:rsidRPr="00136F3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4330DCDC" w:rsidR="00A14BC7" w:rsidRPr="00136F37" w:rsidRDefault="00A14BC7" w:rsidP="00630BD8">
      <w:pPr>
        <w:pStyle w:val="Listaszerbekezds"/>
        <w:tabs>
          <w:tab w:val="left" w:pos="567"/>
          <w:tab w:val="left" w:pos="3757"/>
        </w:tabs>
        <w:spacing w:after="0" w:line="360" w:lineRule="auto"/>
        <w:ind w:left="0" w:firstLine="709"/>
      </w:pPr>
      <w:r w:rsidRPr="00136F37">
        <w:t xml:space="preserve">Léteznek továbbá kifejezetten horgászattal foglalkozó webalkalmazások,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w:t>
      </w:r>
      <w:proofErr w:type="spellStart"/>
      <w:r w:rsidRPr="00136F37">
        <w:t>fizetősek</w:t>
      </w:r>
      <w:proofErr w:type="spellEnd"/>
      <w:r w:rsidRPr="00136F37">
        <w:t>.</w:t>
      </w:r>
    </w:p>
    <w:p w14:paraId="1A1DDD49" w14:textId="3E39438C" w:rsidR="00A14BC7" w:rsidRPr="00136F37" w:rsidRDefault="00A14BC7" w:rsidP="00630BD8">
      <w:pPr>
        <w:pStyle w:val="Listaszerbekezds"/>
        <w:tabs>
          <w:tab w:val="left" w:pos="567"/>
          <w:tab w:val="left" w:pos="3757"/>
        </w:tabs>
        <w:spacing w:after="0" w:line="360" w:lineRule="auto"/>
        <w:ind w:left="0" w:firstLine="709"/>
      </w:pPr>
      <w:r w:rsidRPr="00136F37">
        <w:t>Emellett különböző információs weboldalak is rendelkezésre állnak, amelyek egy-egy horgászvízről szolgáltatnak adatokat, például szabályzatokat vagy árakat. Ezek az oldalak azonban általában nem egységes rendszerben működnek, és ritkán kínálnak közösségi funkciókat vagy felhasználói visszajelzéseket.</w:t>
      </w:r>
    </w:p>
    <w:p w14:paraId="4C8165B4" w14:textId="54BAC811" w:rsidR="00A14BC7" w:rsidRPr="00136F37" w:rsidRDefault="00A14BC7" w:rsidP="00136F37">
      <w:pPr>
        <w:pStyle w:val="Cmsor3"/>
        <w:rPr>
          <w:rFonts w:cs="Times New Roman"/>
        </w:rPr>
      </w:pPr>
      <w:bookmarkStart w:id="6" w:name="_Toc229926282"/>
      <w:r w:rsidRPr="00136F37">
        <w:rPr>
          <w:rFonts w:cs="Times New Roman"/>
        </w:rPr>
        <w:t>Horgaszhelyek.hu</w:t>
      </w:r>
      <w:bookmarkEnd w:id="6"/>
    </w:p>
    <w:p w14:paraId="058EED7E" w14:textId="35E1378A" w:rsidR="00A14BC7" w:rsidRPr="00136F37" w:rsidRDefault="00A14BC7" w:rsidP="00630BD8">
      <w:pPr>
        <w:pStyle w:val="Listaszerbekezds"/>
        <w:tabs>
          <w:tab w:val="left" w:pos="567"/>
          <w:tab w:val="left" w:pos="3757"/>
        </w:tabs>
        <w:spacing w:after="0" w:line="360" w:lineRule="auto"/>
        <w:ind w:left="0" w:firstLine="0"/>
      </w:pPr>
      <w:r w:rsidRPr="00136F37">
        <w:t xml:space="preserve">A </w:t>
      </w:r>
      <w:r w:rsidRPr="00136F37">
        <w:rPr>
          <w:rStyle w:val="whitespace-normal"/>
        </w:rPr>
        <w:t>Horgaszhelyek.hu</w:t>
      </w:r>
      <w:r w:rsidRPr="00136F37">
        <w:t xml:space="preserve"> egy országos szintű adatbázis, amelynek célja, hogy a magyarországi horgászvizeket egy helyen tegye elérhetővé és összehasonlíthatóvá. Az oldalon </w:t>
      </w:r>
      <w:r w:rsidRPr="00136F37">
        <w:lastRenderedPageBreak/>
        <w:t>megtalálhatók a legfontosabb információk, például a halfajok, szabályok, szolgáltatások és árak, valamint felhasználói értékelések is.</w:t>
      </w:r>
    </w:p>
    <w:p w14:paraId="62359FAB" w14:textId="0A5ED3B6" w:rsidR="00A14BC7" w:rsidRPr="00136F37" w:rsidRDefault="00A14BC7" w:rsidP="00630BD8">
      <w:pPr>
        <w:pStyle w:val="Listaszerbekezds"/>
        <w:tabs>
          <w:tab w:val="left" w:pos="567"/>
          <w:tab w:val="left" w:pos="3757"/>
        </w:tabs>
        <w:spacing w:after="0" w:line="360" w:lineRule="auto"/>
        <w:ind w:left="0" w:firstLine="709"/>
      </w:pPr>
      <w:r w:rsidRPr="00136F3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rsidRPr="00136F37">
        <w:br/>
        <w:t>Ugyanakkor az oldal kevésbé fókuszál a közösségi interakciókra, és nem biztosít valós idejű adatokat, például aktuális fogási információkat, így inkább statikus információforrásként működik.</w:t>
      </w:r>
    </w:p>
    <w:p w14:paraId="06642414" w14:textId="09ECC3AB" w:rsidR="00A14BC7" w:rsidRPr="00136F37" w:rsidRDefault="00A14BC7" w:rsidP="00136F37">
      <w:pPr>
        <w:pStyle w:val="Cmsor3"/>
        <w:rPr>
          <w:rFonts w:cs="Times New Roman"/>
        </w:rPr>
      </w:pPr>
      <w:bookmarkStart w:id="7" w:name="_Toc229926283"/>
      <w:proofErr w:type="spellStart"/>
      <w:r w:rsidRPr="00136F37">
        <w:rPr>
          <w:rFonts w:cs="Times New Roman"/>
        </w:rPr>
        <w:t>Vampire</w:t>
      </w:r>
      <w:proofErr w:type="spellEnd"/>
      <w:r w:rsidRPr="00136F37">
        <w:rPr>
          <w:rFonts w:cs="Times New Roman"/>
        </w:rPr>
        <w:t xml:space="preserve"> </w:t>
      </w:r>
      <w:proofErr w:type="spellStart"/>
      <w:r w:rsidRPr="00136F37">
        <w:rPr>
          <w:rFonts w:cs="Times New Roman"/>
        </w:rPr>
        <w:t>Fishing</w:t>
      </w:r>
      <w:bookmarkEnd w:id="7"/>
      <w:proofErr w:type="spellEnd"/>
    </w:p>
    <w:p w14:paraId="0E1655F8" w14:textId="3F596E22" w:rsidR="00A14BC7" w:rsidRPr="00136F37" w:rsidRDefault="00A14BC7" w:rsidP="00630BD8">
      <w:pPr>
        <w:pStyle w:val="Listaszerbekezds"/>
        <w:tabs>
          <w:tab w:val="left" w:pos="567"/>
          <w:tab w:val="left" w:pos="3757"/>
        </w:tabs>
        <w:spacing w:after="0" w:line="360" w:lineRule="auto"/>
        <w:ind w:left="0" w:firstLine="0"/>
      </w:pPr>
      <w:r w:rsidRPr="00136F37">
        <w:t xml:space="preserve">A </w:t>
      </w:r>
      <w:proofErr w:type="spellStart"/>
      <w:r w:rsidRPr="00136F37">
        <w:t>Vampire</w:t>
      </w:r>
      <w:proofErr w:type="spellEnd"/>
      <w:r w:rsidRPr="00136F37">
        <w:t xml:space="preserve"> </w:t>
      </w:r>
      <w:proofErr w:type="spellStart"/>
      <w:r w:rsidRPr="00136F37">
        <w:t>Fishing</w:t>
      </w:r>
      <w:proofErr w:type="spellEnd"/>
      <w:r w:rsidRPr="00136F37">
        <w:t xml:space="preserve"> </w:t>
      </w:r>
      <w:proofErr w:type="spellStart"/>
      <w:r w:rsidRPr="00136F37">
        <w:t>Trips</w:t>
      </w:r>
      <w:proofErr w:type="spellEnd"/>
      <w:r w:rsidRPr="00136F37">
        <w:t xml:space="preserve"> platform egy modernebb, technológiai megközelítést alkalmazó rendszer, amely elsősorban mobilalkalmazásként érhető el, és különböző digitális megoldásokkal támogatja a horgászokat.</w:t>
      </w:r>
    </w:p>
    <w:p w14:paraId="5BE21012" w14:textId="64E2ED22" w:rsidR="00AE04F3" w:rsidRPr="00136F37" w:rsidRDefault="00AE04F3" w:rsidP="00630BD8">
      <w:pPr>
        <w:pStyle w:val="Listaszerbekezds"/>
        <w:tabs>
          <w:tab w:val="left" w:pos="567"/>
          <w:tab w:val="left" w:pos="3757"/>
        </w:tabs>
        <w:spacing w:after="0" w:line="360" w:lineRule="auto"/>
        <w:ind w:left="0" w:firstLine="709"/>
      </w:pPr>
      <w:r w:rsidRPr="00136F37">
        <w:t>Előnye, hogy közösségi és eseményalapú funkciókat is kínál, valamint a felhasználók aktivitására épít, ami növeli az interaktivitást.</w:t>
      </w:r>
    </w:p>
    <w:p w14:paraId="2627DFF6" w14:textId="3E442560" w:rsidR="00AE04F3" w:rsidRPr="00136F37" w:rsidRDefault="00AE04F3" w:rsidP="00630BD8">
      <w:pPr>
        <w:pStyle w:val="Listaszerbekezds"/>
        <w:tabs>
          <w:tab w:val="left" w:pos="567"/>
          <w:tab w:val="left" w:pos="3757"/>
        </w:tabs>
        <w:spacing w:after="0" w:line="360" w:lineRule="auto"/>
        <w:ind w:left="0" w:firstLine="709"/>
      </w:pPr>
      <w:r w:rsidRPr="00136F37">
        <w:t>Ellenben a rendszer kevésbé egységes felépítésű, és nem kifejezetten egy átfogó horgászhely-adatbázisra épül, így az információk nem minden esetben strukturáltak vagy könnyen összehasonlíthatók.</w:t>
      </w:r>
    </w:p>
    <w:p w14:paraId="37EC05BF" w14:textId="39B631BF" w:rsidR="00AE04F3" w:rsidRPr="00136F37" w:rsidRDefault="00AE04F3" w:rsidP="00136F37">
      <w:pPr>
        <w:pStyle w:val="Cmsor3"/>
        <w:rPr>
          <w:rFonts w:cs="Times New Roman"/>
        </w:rPr>
      </w:pPr>
      <w:bookmarkStart w:id="8" w:name="_Toc229926284"/>
      <w:proofErr w:type="spellStart"/>
      <w:r w:rsidRPr="00136F37">
        <w:rPr>
          <w:rFonts w:cs="Times New Roman"/>
        </w:rPr>
        <w:t>FishMap</w:t>
      </w:r>
      <w:bookmarkEnd w:id="8"/>
      <w:proofErr w:type="spellEnd"/>
    </w:p>
    <w:p w14:paraId="52AFB4C1" w14:textId="311F5522" w:rsidR="00AE04F3" w:rsidRPr="00136F37" w:rsidRDefault="00AE04F3" w:rsidP="008741E4">
      <w:pPr>
        <w:pStyle w:val="Listaszerbekezds"/>
        <w:tabs>
          <w:tab w:val="left" w:pos="567"/>
          <w:tab w:val="left" w:pos="3757"/>
        </w:tabs>
        <w:spacing w:after="0" w:line="360" w:lineRule="auto"/>
        <w:ind w:left="0" w:firstLine="0"/>
      </w:pPr>
      <w:r w:rsidRPr="00136F37">
        <w:t xml:space="preserve">A </w:t>
      </w:r>
      <w:proofErr w:type="spellStart"/>
      <w:r w:rsidRPr="00136F37">
        <w:t>FishMap</w:t>
      </w:r>
      <w:proofErr w:type="spellEnd"/>
      <w:r w:rsidRPr="00136F37">
        <w:t xml:space="preserve"> alkalmazás egy innovatív megoldás, amely térképes megjelenítéssel és valós idejű adatokkal segíti a horgászokat.</w:t>
      </w:r>
    </w:p>
    <w:p w14:paraId="28F466D7" w14:textId="1A11BA04" w:rsidR="00AE04F3" w:rsidRPr="00136F37" w:rsidRDefault="00AE04F3" w:rsidP="008741E4">
      <w:pPr>
        <w:pStyle w:val="Listaszerbekezds"/>
        <w:tabs>
          <w:tab w:val="left" w:pos="567"/>
          <w:tab w:val="left" w:pos="3757"/>
        </w:tabs>
        <w:spacing w:after="0" w:line="360" w:lineRule="auto"/>
        <w:ind w:left="0" w:firstLine="709"/>
      </w:pPr>
      <w:r w:rsidRPr="00136F37">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7D3E1B0B" w14:textId="40E29015" w:rsidR="0048703F" w:rsidRPr="00136F37" w:rsidRDefault="00AE04F3" w:rsidP="008741E4">
      <w:pPr>
        <w:pStyle w:val="Listaszerbekezds"/>
        <w:tabs>
          <w:tab w:val="left" w:pos="567"/>
          <w:tab w:val="left" w:pos="3757"/>
        </w:tabs>
        <w:spacing w:after="0" w:line="360" w:lineRule="auto"/>
        <w:ind w:left="0" w:firstLine="709"/>
      </w:pPr>
      <w:r w:rsidRPr="00136F37">
        <w:t>A rendszer főként a fogási adatokra koncentrál, és kevésbé nyújt részletes, strukturált információkat a horgászvizek egyéb jellemzőiről, például szabályokról vagy árakról, továbbá elsősorban mobilalkalmazásként érhető el.</w:t>
      </w:r>
    </w:p>
    <w:p w14:paraId="7874C68A" w14:textId="4A29516A" w:rsidR="0048703F" w:rsidRPr="00136F37" w:rsidRDefault="0048703F" w:rsidP="00136F37">
      <w:pPr>
        <w:pStyle w:val="Cmsor2"/>
      </w:pPr>
      <w:bookmarkStart w:id="9" w:name="_Toc229926285"/>
      <w:r w:rsidRPr="00136F37">
        <w:t>1.3. Összegzés</w:t>
      </w:r>
      <w:bookmarkEnd w:id="9"/>
    </w:p>
    <w:p w14:paraId="0F4E6F16" w14:textId="4EBE5F6D" w:rsidR="000D6F05" w:rsidRPr="00136F37" w:rsidRDefault="001F45FE" w:rsidP="008741E4">
      <w:pPr>
        <w:pStyle w:val="Listaszerbekezds"/>
        <w:tabs>
          <w:tab w:val="left" w:pos="567"/>
          <w:tab w:val="left" w:pos="3757"/>
        </w:tabs>
        <w:spacing w:after="0" w:line="360" w:lineRule="auto"/>
        <w:ind w:left="0" w:firstLine="0"/>
      </w:pPr>
      <w:r w:rsidRPr="00136F37">
        <w:t xml:space="preserve">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w:t>
      </w:r>
      <w:r w:rsidRPr="00136F37">
        <w:lastRenderedPageBreak/>
        <w:t>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796"/>
        <w:gridCol w:w="1922"/>
        <w:gridCol w:w="1797"/>
        <w:gridCol w:w="1799"/>
        <w:gridCol w:w="1797"/>
      </w:tblGrid>
      <w:tr w:rsidR="001F45FE" w:rsidRPr="00136F37" w14:paraId="7ED3744E"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572FCF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Funkció</w:t>
            </w:r>
          </w:p>
        </w:tc>
        <w:tc>
          <w:tcPr>
            <w:tcW w:w="1055" w:type="pct"/>
            <w:tcBorders>
              <w:top w:val="single" w:sz="4" w:space="0" w:color="auto"/>
              <w:left w:val="single" w:sz="4" w:space="0" w:color="auto"/>
              <w:bottom w:val="single" w:sz="4" w:space="0" w:color="auto"/>
              <w:right w:val="single" w:sz="4" w:space="0" w:color="auto"/>
            </w:tcBorders>
            <w:vAlign w:val="center"/>
            <w:hideMark/>
          </w:tcPr>
          <w:p w14:paraId="775E53BB" w14:textId="77777777"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Horgászhelyek,.hu</w:t>
            </w:r>
          </w:p>
        </w:tc>
        <w:tc>
          <w:tcPr>
            <w:tcW w:w="986" w:type="pct"/>
            <w:tcBorders>
              <w:top w:val="single" w:sz="4" w:space="0" w:color="auto"/>
              <w:left w:val="single" w:sz="4" w:space="0" w:color="auto"/>
              <w:bottom w:val="single" w:sz="4" w:space="0" w:color="auto"/>
              <w:right w:val="single" w:sz="4" w:space="0" w:color="auto"/>
            </w:tcBorders>
            <w:vAlign w:val="center"/>
            <w:hideMark/>
          </w:tcPr>
          <w:p w14:paraId="78BF3740" w14:textId="77777777" w:rsidR="001F45FE" w:rsidRPr="00136F37" w:rsidRDefault="001F45FE" w:rsidP="00630BD8">
            <w:pPr>
              <w:spacing w:after="0" w:line="360" w:lineRule="auto"/>
              <w:ind w:firstLine="0"/>
              <w:jc w:val="center"/>
              <w:rPr>
                <w:kern w:val="0"/>
                <w:sz w:val="20"/>
                <w:szCs w:val="20"/>
                <w14:ligatures w14:val="none"/>
              </w:rPr>
            </w:pPr>
            <w:proofErr w:type="spellStart"/>
            <w:r w:rsidRPr="00136F37">
              <w:rPr>
                <w:kern w:val="0"/>
                <w:sz w:val="20"/>
                <w:szCs w:val="20"/>
                <w14:ligatures w14:val="none"/>
              </w:rPr>
              <w:t>FishMap</w:t>
            </w:r>
            <w:proofErr w:type="spellEnd"/>
          </w:p>
        </w:tc>
        <w:tc>
          <w:tcPr>
            <w:tcW w:w="987" w:type="pct"/>
            <w:tcBorders>
              <w:top w:val="single" w:sz="4" w:space="0" w:color="auto"/>
              <w:left w:val="single" w:sz="4" w:space="0" w:color="auto"/>
              <w:bottom w:val="single" w:sz="4" w:space="0" w:color="auto"/>
              <w:right w:val="single" w:sz="4" w:space="0" w:color="auto"/>
            </w:tcBorders>
            <w:vAlign w:val="center"/>
            <w:hideMark/>
          </w:tcPr>
          <w:p w14:paraId="5AB77814" w14:textId="77777777" w:rsidR="001F45FE" w:rsidRPr="00136F37" w:rsidRDefault="001F45FE" w:rsidP="00630BD8">
            <w:pPr>
              <w:spacing w:after="0" w:line="360" w:lineRule="auto"/>
              <w:ind w:firstLine="0"/>
              <w:jc w:val="center"/>
              <w:rPr>
                <w:kern w:val="0"/>
                <w:sz w:val="20"/>
                <w:szCs w:val="20"/>
                <w14:ligatures w14:val="none"/>
              </w:rPr>
            </w:pPr>
            <w:proofErr w:type="spellStart"/>
            <w:r w:rsidRPr="00136F37">
              <w:rPr>
                <w:kern w:val="0"/>
                <w:sz w:val="20"/>
                <w:szCs w:val="20"/>
                <w14:ligatures w14:val="none"/>
              </w:rPr>
              <w:t>Vampire</w:t>
            </w:r>
            <w:proofErr w:type="spellEnd"/>
          </w:p>
        </w:tc>
        <w:tc>
          <w:tcPr>
            <w:tcW w:w="986" w:type="pct"/>
            <w:tcBorders>
              <w:top w:val="single" w:sz="4" w:space="0" w:color="auto"/>
              <w:left w:val="single" w:sz="4" w:space="0" w:color="auto"/>
              <w:bottom w:val="single" w:sz="4" w:space="0" w:color="auto"/>
              <w:right w:val="single" w:sz="4" w:space="0" w:color="auto"/>
            </w:tcBorders>
            <w:vAlign w:val="center"/>
            <w:hideMark/>
          </w:tcPr>
          <w:p w14:paraId="4B866B69" w14:textId="77777777"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PecaPont</w:t>
            </w:r>
          </w:p>
        </w:tc>
      </w:tr>
      <w:tr w:rsidR="001F45FE" w:rsidRPr="00136F37" w14:paraId="27584AD6"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121DA63"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Helyadatok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5AC3B9C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21BB7292" w14:textId="77777777"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részleges</w:t>
            </w:r>
          </w:p>
        </w:tc>
        <w:tc>
          <w:tcPr>
            <w:tcW w:w="987" w:type="pct"/>
            <w:tcBorders>
              <w:top w:val="single" w:sz="4" w:space="0" w:color="auto"/>
              <w:left w:val="single" w:sz="4" w:space="0" w:color="auto"/>
              <w:bottom w:val="single" w:sz="4" w:space="0" w:color="auto"/>
              <w:right w:val="single" w:sz="4" w:space="0" w:color="auto"/>
            </w:tcBorders>
            <w:vAlign w:val="center"/>
            <w:hideMark/>
          </w:tcPr>
          <w:p w14:paraId="2F270C0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0804485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6BE17C35"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013BB8AE"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Valós idejű fogások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6B28A2E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6" w:type="pct"/>
            <w:tcBorders>
              <w:top w:val="single" w:sz="4" w:space="0" w:color="auto"/>
              <w:left w:val="single" w:sz="4" w:space="0" w:color="auto"/>
              <w:bottom w:val="single" w:sz="4" w:space="0" w:color="auto"/>
              <w:right w:val="single" w:sz="4" w:space="0" w:color="auto"/>
            </w:tcBorders>
            <w:vAlign w:val="center"/>
            <w:hideMark/>
          </w:tcPr>
          <w:p w14:paraId="10FD905F"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7" w:type="pct"/>
            <w:tcBorders>
              <w:top w:val="single" w:sz="4" w:space="0" w:color="auto"/>
              <w:left w:val="single" w:sz="4" w:space="0" w:color="auto"/>
              <w:bottom w:val="single" w:sz="4" w:space="0" w:color="auto"/>
              <w:right w:val="single" w:sz="4" w:space="0" w:color="auto"/>
            </w:tcBorders>
            <w:vAlign w:val="center"/>
            <w:hideMark/>
          </w:tcPr>
          <w:p w14:paraId="6A984A7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6F6E0C79"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71924082"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4467000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Közösségi funkciók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3E77FEDB"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1C78DEE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7" w:type="pct"/>
            <w:tcBorders>
              <w:top w:val="single" w:sz="4" w:space="0" w:color="auto"/>
              <w:left w:val="single" w:sz="4" w:space="0" w:color="auto"/>
              <w:bottom w:val="single" w:sz="4" w:space="0" w:color="auto"/>
              <w:right w:val="single" w:sz="4" w:space="0" w:color="auto"/>
            </w:tcBorders>
            <w:vAlign w:val="center"/>
            <w:hideMark/>
          </w:tcPr>
          <w:p w14:paraId="640BA7AB"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2E2C38F8"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6D507A0D"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2C1A0D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Egységes platform</w:t>
            </w:r>
          </w:p>
        </w:tc>
        <w:tc>
          <w:tcPr>
            <w:tcW w:w="1055" w:type="pct"/>
            <w:tcBorders>
              <w:top w:val="single" w:sz="4" w:space="0" w:color="auto"/>
              <w:left w:val="single" w:sz="4" w:space="0" w:color="auto"/>
              <w:bottom w:val="single" w:sz="4" w:space="0" w:color="auto"/>
              <w:right w:val="single" w:sz="4" w:space="0" w:color="auto"/>
            </w:tcBorders>
            <w:vAlign w:val="center"/>
            <w:hideMark/>
          </w:tcPr>
          <w:p w14:paraId="2943CA8C"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28BE150F"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7" w:type="pct"/>
            <w:tcBorders>
              <w:top w:val="single" w:sz="4" w:space="0" w:color="auto"/>
              <w:left w:val="single" w:sz="4" w:space="0" w:color="auto"/>
              <w:bottom w:val="single" w:sz="4" w:space="0" w:color="auto"/>
              <w:right w:val="single" w:sz="4" w:space="0" w:color="auto"/>
            </w:tcBorders>
            <w:vAlign w:val="center"/>
            <w:hideMark/>
          </w:tcPr>
          <w:p w14:paraId="1F3A9CC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6" w:type="pct"/>
            <w:tcBorders>
              <w:top w:val="single" w:sz="4" w:space="0" w:color="auto"/>
              <w:left w:val="single" w:sz="4" w:space="0" w:color="auto"/>
              <w:bottom w:val="single" w:sz="4" w:space="0" w:color="auto"/>
              <w:right w:val="single" w:sz="4" w:space="0" w:color="auto"/>
            </w:tcBorders>
            <w:vAlign w:val="center"/>
            <w:hideMark/>
          </w:tcPr>
          <w:p w14:paraId="269CED83" w14:textId="77777777" w:rsidR="001F45FE" w:rsidRPr="00136F37" w:rsidRDefault="001F45FE" w:rsidP="00630BD8">
            <w:pPr>
              <w:keepNext/>
              <w:spacing w:after="0" w:line="360" w:lineRule="auto"/>
              <w:ind w:left="0" w:firstLine="0"/>
              <w:jc w:val="center"/>
              <w:rPr>
                <w:kern w:val="0"/>
                <w:sz w:val="20"/>
                <w:szCs w:val="20"/>
                <w14:ligatures w14:val="none"/>
              </w:rPr>
            </w:pPr>
            <w:r w:rsidRPr="00136F37">
              <w:rPr>
                <w:kern w:val="0"/>
                <w:sz w:val="20"/>
                <w:szCs w:val="20"/>
                <w14:ligatures w14:val="none"/>
              </w:rPr>
              <w:t>igen</w:t>
            </w:r>
          </w:p>
        </w:tc>
      </w:tr>
    </w:tbl>
    <w:p w14:paraId="2FA1ECFF" w14:textId="0402E1BB" w:rsidR="001F45FE" w:rsidRPr="00DD4BEB" w:rsidRDefault="0013355C" w:rsidP="00630BD8">
      <w:pPr>
        <w:pStyle w:val="Kpalrs"/>
        <w:spacing w:line="360" w:lineRule="auto"/>
        <w:ind w:left="11" w:firstLine="0"/>
        <w:jc w:val="center"/>
        <w:rPr>
          <w:color w:val="auto"/>
          <w:sz w:val="20"/>
          <w:szCs w:val="20"/>
        </w:rPr>
      </w:pPr>
      <w:r w:rsidRPr="00DD4BEB">
        <w:rPr>
          <w:color w:val="auto"/>
          <w:sz w:val="20"/>
          <w:szCs w:val="20"/>
        </w:rPr>
        <w:fldChar w:fldCharType="begin"/>
      </w:r>
      <w:r w:rsidRPr="00DD4BEB">
        <w:rPr>
          <w:color w:val="auto"/>
          <w:sz w:val="20"/>
          <w:szCs w:val="20"/>
        </w:rPr>
        <w:instrText xml:space="preserve"> SEQ ábra \* ARABIC </w:instrText>
      </w:r>
      <w:r w:rsidRPr="00DD4BEB">
        <w:rPr>
          <w:color w:val="auto"/>
          <w:sz w:val="20"/>
          <w:szCs w:val="20"/>
        </w:rPr>
        <w:fldChar w:fldCharType="separate"/>
      </w:r>
      <w:r w:rsidR="00D90F93">
        <w:rPr>
          <w:noProof/>
          <w:color w:val="auto"/>
          <w:sz w:val="20"/>
          <w:szCs w:val="20"/>
        </w:rPr>
        <w:t>4</w:t>
      </w:r>
      <w:r w:rsidRPr="00DD4BEB">
        <w:rPr>
          <w:noProof/>
          <w:color w:val="auto"/>
          <w:sz w:val="20"/>
          <w:szCs w:val="20"/>
        </w:rPr>
        <w:fldChar w:fldCharType="end"/>
      </w:r>
      <w:r w:rsidR="001F45FE" w:rsidRPr="00DD4BEB">
        <w:rPr>
          <w:color w:val="auto"/>
          <w:sz w:val="20"/>
          <w:szCs w:val="20"/>
        </w:rPr>
        <w:t>. ábra a táblázat összefoglalja a vizsgált rendszerek főbb funkcióit, és összehasonlítja azokat a PecaPont webalkalmazással.</w:t>
      </w:r>
    </w:p>
    <w:p w14:paraId="7BDE9AA2" w14:textId="7A369A48" w:rsidR="0048703F" w:rsidRPr="00136F37" w:rsidRDefault="000D6F05" w:rsidP="00630BD8">
      <w:pPr>
        <w:tabs>
          <w:tab w:val="left" w:pos="567"/>
        </w:tabs>
        <w:spacing w:after="0" w:line="360" w:lineRule="auto"/>
        <w:ind w:left="11" w:firstLine="709"/>
      </w:pPr>
      <w:r w:rsidRPr="00136F37">
        <w:t xml:space="preserve">A táblázat alapján jól látható, hogy a jelenlegi megoldások különböző területeken nyújtanak erős funkcionalitást, azonban egyik sem kínál teljes körű megoldást. A Horgaszhelyek.hu elsősorban strukturált </w:t>
      </w:r>
      <w:proofErr w:type="spellStart"/>
      <w:r w:rsidRPr="00136F37">
        <w:t>helyadatokat</w:t>
      </w:r>
      <w:proofErr w:type="spellEnd"/>
      <w:r w:rsidRPr="00136F37">
        <w:t xml:space="preserve"> biztosít, de nem rendelkezik valós idejű információkkal. A </w:t>
      </w:r>
      <w:proofErr w:type="spellStart"/>
      <w:r w:rsidRPr="00136F37">
        <w:t>FishMap</w:t>
      </w:r>
      <w:proofErr w:type="spellEnd"/>
      <w:r w:rsidRPr="00136F37">
        <w:t xml:space="preserve"> és a </w:t>
      </w:r>
      <w:proofErr w:type="spellStart"/>
      <w:r w:rsidRPr="00136F37">
        <w:t>Vampire</w:t>
      </w:r>
      <w:proofErr w:type="spellEnd"/>
      <w:r w:rsidRPr="00136F37">
        <w:t xml:space="preserve"> platformok támogatják a valós idejű fogások megjelenítését és a közösségi funkciókat, ugyanakkor nem biztosítanak egységes, átfogó információs rendszert. Ezzel szemben a PecaPont célja, hogy egyetlen platformon egyesítse a </w:t>
      </w:r>
      <w:r w:rsidR="0048703F" w:rsidRPr="00136F37">
        <w:t>hely adatokat</w:t>
      </w:r>
      <w:r w:rsidRPr="00136F37">
        <w:t>, a közösségi funkciókat és a valós idejű információkat, így komplexebb megoldást nyújtva a felhasználók számára.</w:t>
      </w:r>
    </w:p>
    <w:p w14:paraId="6F62B0D1" w14:textId="38262A27" w:rsidR="00FC29BB" w:rsidRPr="00136F37" w:rsidRDefault="000D6F05" w:rsidP="00136F37">
      <w:pPr>
        <w:pStyle w:val="Cmsor1"/>
      </w:pPr>
      <w:bookmarkStart w:id="10" w:name="_Toc229926286"/>
      <w:r w:rsidRPr="00136F37">
        <w:t>2. Funkcionális specifikáció</w:t>
      </w:r>
      <w:bookmarkEnd w:id="10"/>
    </w:p>
    <w:p w14:paraId="49CF6429" w14:textId="2368FCE6" w:rsidR="00FC29BB" w:rsidRPr="00136F37" w:rsidRDefault="00FC29BB" w:rsidP="00630BD8">
      <w:pPr>
        <w:tabs>
          <w:tab w:val="left" w:pos="567"/>
        </w:tabs>
        <w:spacing w:after="0" w:line="360" w:lineRule="auto"/>
        <w:ind w:left="0" w:firstLine="0"/>
      </w:pPr>
      <w:r w:rsidRPr="00136F37">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6DB21BE2" w14:textId="6DC87A29" w:rsidR="00FC29BB" w:rsidRPr="00136F37" w:rsidRDefault="00FC29BB" w:rsidP="00136F37">
      <w:pPr>
        <w:pStyle w:val="Cmsor2"/>
      </w:pPr>
      <w:bookmarkStart w:id="11" w:name="_Toc229926287"/>
      <w:r w:rsidRPr="00136F37">
        <w:t>2.1</w:t>
      </w:r>
      <w:r w:rsidR="0048703F" w:rsidRPr="00136F37">
        <w:t>.</w:t>
      </w:r>
      <w:r w:rsidRPr="00136F37">
        <w:t xml:space="preserve"> Funkcionális követelmények</w:t>
      </w:r>
      <w:bookmarkEnd w:id="11"/>
    </w:p>
    <w:p w14:paraId="1D73E160" w14:textId="3F91B092" w:rsidR="009D5AA8" w:rsidRPr="00136F37" w:rsidRDefault="009D5AA8" w:rsidP="008741E4">
      <w:pPr>
        <w:tabs>
          <w:tab w:val="left" w:pos="567"/>
        </w:tabs>
        <w:spacing w:after="0" w:line="360" w:lineRule="auto"/>
        <w:ind w:firstLine="0"/>
      </w:pPr>
      <w:r w:rsidRPr="00136F37">
        <w:t>A funkcionális követelmények a rendszer által biztosított konkrét szolgáltatásokat írják le.</w:t>
      </w:r>
    </w:p>
    <w:p w14:paraId="0199F36D" w14:textId="17DC347F" w:rsidR="009D5AA8" w:rsidRPr="00136F37" w:rsidRDefault="009D5AA8" w:rsidP="008741E4">
      <w:pPr>
        <w:tabs>
          <w:tab w:val="left" w:pos="567"/>
        </w:tabs>
        <w:spacing w:after="0" w:line="360" w:lineRule="auto"/>
        <w:ind w:left="0" w:firstLine="709"/>
      </w:pPr>
      <w:r w:rsidRPr="00136F37">
        <w:t>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név, település vagy víztípus szerint.</w:t>
      </w:r>
    </w:p>
    <w:p w14:paraId="0A1C3E05" w14:textId="535749DA" w:rsidR="009D5AA8" w:rsidRPr="00136F37" w:rsidRDefault="009D5AA8" w:rsidP="008741E4">
      <w:pPr>
        <w:tabs>
          <w:tab w:val="left" w:pos="567"/>
        </w:tabs>
        <w:spacing w:after="0" w:line="360" w:lineRule="auto"/>
        <w:ind w:left="0" w:firstLine="709"/>
      </w:pPr>
      <w:r w:rsidRPr="00136F37">
        <w:lastRenderedPageBreak/>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E644E29" w:rsidR="009D5AA8" w:rsidRPr="00136F37" w:rsidRDefault="009D5AA8" w:rsidP="008741E4">
      <w:pPr>
        <w:tabs>
          <w:tab w:val="left" w:pos="567"/>
        </w:tabs>
        <w:spacing w:after="0" w:line="360" w:lineRule="auto"/>
        <w:ind w:left="0" w:firstLine="709"/>
      </w:pPr>
      <w:r w:rsidRPr="00136F37">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672D70B2" w:rsidR="009D5AA8" w:rsidRPr="00136F37" w:rsidRDefault="009D5AA8" w:rsidP="008741E4">
      <w:pPr>
        <w:tabs>
          <w:tab w:val="left" w:pos="567"/>
        </w:tabs>
        <w:spacing w:after="0" w:line="360" w:lineRule="auto"/>
        <w:ind w:left="0" w:firstLine="709"/>
      </w:pPr>
      <w:r w:rsidRPr="00136F37">
        <w:t>A rendszernek képesnek kell lennie valós idejű vagy közel valós idejű információk megjelenítésére, például friss fogási adatok vagy aktuális környezeti információk esetében.</w:t>
      </w:r>
    </w:p>
    <w:p w14:paraId="71D45F4A" w14:textId="2C41CF55" w:rsidR="009D5AA8" w:rsidRPr="00136F37" w:rsidRDefault="009D5AA8" w:rsidP="008741E4">
      <w:pPr>
        <w:tabs>
          <w:tab w:val="left" w:pos="567"/>
        </w:tabs>
        <w:spacing w:after="0" w:line="360" w:lineRule="auto"/>
        <w:ind w:left="0" w:firstLine="709"/>
      </w:pPr>
      <w:r w:rsidRPr="00136F37">
        <w:t>A rendszernek biztosítania kell a felhasználói fiókok kezelését, beleértve a regisztrációt, bejelentkezést, kijelentkezést, valamint a profiladatok módosítását.</w:t>
      </w:r>
    </w:p>
    <w:p w14:paraId="6477534D" w14:textId="0E475DFA" w:rsidR="0048703F" w:rsidRPr="00136F37" w:rsidRDefault="009D5AA8" w:rsidP="008741E4">
      <w:pPr>
        <w:tabs>
          <w:tab w:val="left" w:pos="567"/>
        </w:tabs>
        <w:spacing w:after="0" w:line="360" w:lineRule="auto"/>
        <w:ind w:left="0" w:firstLine="709"/>
      </w:pPr>
      <w:r w:rsidRPr="00136F37">
        <w:t>A funkcionális követelmények közvetlenül a piackutatás eredményeiből és a versenytársak elemzéséből kerültek levezetésre.</w:t>
      </w:r>
    </w:p>
    <w:p w14:paraId="207B440F" w14:textId="75B03F69" w:rsidR="00FC29BB" w:rsidRPr="00136F37" w:rsidRDefault="00FC29BB" w:rsidP="00136F37">
      <w:pPr>
        <w:pStyle w:val="Cmsor2"/>
      </w:pPr>
      <w:bookmarkStart w:id="12" w:name="_Toc229926288"/>
      <w:r w:rsidRPr="00136F37">
        <w:t>2.2</w:t>
      </w:r>
      <w:r w:rsidR="0048703F" w:rsidRPr="00136F37">
        <w:t>.</w:t>
      </w:r>
      <w:r w:rsidRPr="00136F37">
        <w:t xml:space="preserve"> Nem funkcionális követelmények</w:t>
      </w:r>
      <w:bookmarkEnd w:id="12"/>
    </w:p>
    <w:p w14:paraId="7F458C6B" w14:textId="21CCADC5" w:rsidR="00FC29BB" w:rsidRPr="00136F37" w:rsidRDefault="00FC29BB" w:rsidP="008741E4">
      <w:pPr>
        <w:tabs>
          <w:tab w:val="left" w:pos="567"/>
        </w:tabs>
        <w:spacing w:after="0" w:line="360" w:lineRule="auto"/>
        <w:ind w:firstLine="0"/>
      </w:pPr>
      <w:r w:rsidRPr="00136F37">
        <w:t>A nem funkcionális követelmények a rendszer működésének minőségi jellemzőit határozzák meg.</w:t>
      </w:r>
    </w:p>
    <w:p w14:paraId="01BCA9D2" w14:textId="18B1DDA1" w:rsidR="009D5AA8" w:rsidRPr="00136F37" w:rsidRDefault="009D5AA8" w:rsidP="008741E4">
      <w:pPr>
        <w:tabs>
          <w:tab w:val="left" w:pos="567"/>
        </w:tabs>
        <w:spacing w:after="0" w:line="360" w:lineRule="auto"/>
        <w:ind w:left="0" w:firstLine="709"/>
      </w:pPr>
      <w:r w:rsidRPr="00136F37">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0D8F7BB7" w:rsidR="00FC29BB" w:rsidRPr="00136F37" w:rsidRDefault="00FC29BB" w:rsidP="008741E4">
      <w:pPr>
        <w:tabs>
          <w:tab w:val="left" w:pos="567"/>
        </w:tabs>
        <w:spacing w:after="0" w:line="360" w:lineRule="auto"/>
        <w:ind w:left="0" w:firstLine="709"/>
      </w:pPr>
      <w:r w:rsidRPr="00136F37">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16424DD1" w14:textId="5B9C6284" w:rsidR="0048703F" w:rsidRPr="00136F37" w:rsidRDefault="00FC29BB" w:rsidP="008741E4">
      <w:pPr>
        <w:tabs>
          <w:tab w:val="left" w:pos="567"/>
        </w:tabs>
        <w:spacing w:after="0" w:line="360" w:lineRule="auto"/>
        <w:ind w:left="0" w:firstLine="709"/>
      </w:pPr>
      <w:r w:rsidRPr="00136F37">
        <w:t>Biztonsági szempontból a rendszernek védenie kell a felhasználói adatokat, és biztosítania kell a jogosultságkezelést, hogy a különböző funkciók csak megfelelő hozzáféréssel legyenek elérhetők.</w:t>
      </w:r>
    </w:p>
    <w:p w14:paraId="54DAF565" w14:textId="3D66F942" w:rsidR="003232AB" w:rsidRPr="00136F37" w:rsidRDefault="003232AB" w:rsidP="00136F37">
      <w:pPr>
        <w:pStyle w:val="Cmsor2"/>
      </w:pPr>
      <w:bookmarkStart w:id="13" w:name="_Toc229926289"/>
      <w:r w:rsidRPr="00136F37">
        <w:t>2.3</w:t>
      </w:r>
      <w:r w:rsidR="0048703F" w:rsidRPr="00136F37">
        <w:t>.</w:t>
      </w:r>
      <w:r w:rsidRPr="00136F37">
        <w:t xml:space="preserve"> Használati eset diagram</w:t>
      </w:r>
      <w:bookmarkEnd w:id="13"/>
    </w:p>
    <w:p w14:paraId="2F46A84C" w14:textId="2AA3D771" w:rsidR="003232AB" w:rsidRPr="00136F37" w:rsidRDefault="003232AB" w:rsidP="004D6468">
      <w:pPr>
        <w:tabs>
          <w:tab w:val="left" w:pos="567"/>
        </w:tabs>
        <w:spacing w:after="0" w:line="360" w:lineRule="auto"/>
        <w:ind w:left="0" w:firstLine="0"/>
      </w:pPr>
      <w:r w:rsidRPr="00136F37">
        <w:t>A rendszer működésének szemléltetésére használati eset diagram készült, amely bemutatja a rendszer és a felhasználók közötti kapcsolatokat, valamint a főbb funkcionalitásokat.</w:t>
      </w:r>
    </w:p>
    <w:p w14:paraId="46F8BB6F" w14:textId="4F35AB3C" w:rsidR="006A70EA" w:rsidRPr="00136F37" w:rsidRDefault="00132DC5" w:rsidP="004D6468">
      <w:pPr>
        <w:tabs>
          <w:tab w:val="left" w:pos="567"/>
        </w:tabs>
        <w:spacing w:after="0" w:line="360" w:lineRule="auto"/>
        <w:ind w:left="0" w:firstLine="709"/>
      </w:pPr>
      <w:r>
        <w:rPr>
          <w:noProof/>
        </w:rPr>
        <w:lastRenderedPageBreak/>
        <mc:AlternateContent>
          <mc:Choice Requires="wps">
            <w:drawing>
              <wp:anchor distT="0" distB="0" distL="114300" distR="114300" simplePos="0" relativeHeight="251730944" behindDoc="0" locked="0" layoutInCell="1" allowOverlap="1" wp14:anchorId="58F6F8CF" wp14:editId="4D47A479">
                <wp:simplePos x="0" y="0"/>
                <wp:positionH relativeFrom="column">
                  <wp:posOffset>934085</wp:posOffset>
                </wp:positionH>
                <wp:positionV relativeFrom="paragraph">
                  <wp:posOffset>5913755</wp:posOffset>
                </wp:positionV>
                <wp:extent cx="3234055" cy="635"/>
                <wp:effectExtent l="0" t="0" r="0" b="0"/>
                <wp:wrapTopAndBottom/>
                <wp:docPr id="660299911" name="Szövegdoboz 1"/>
                <wp:cNvGraphicFramePr/>
                <a:graphic xmlns:a="http://schemas.openxmlformats.org/drawingml/2006/main">
                  <a:graphicData uri="http://schemas.microsoft.com/office/word/2010/wordprocessingShape">
                    <wps:wsp>
                      <wps:cNvSpPr txBox="1"/>
                      <wps:spPr>
                        <a:xfrm>
                          <a:off x="0" y="0"/>
                          <a:ext cx="3234055" cy="635"/>
                        </a:xfrm>
                        <a:prstGeom prst="rect">
                          <a:avLst/>
                        </a:prstGeom>
                        <a:solidFill>
                          <a:prstClr val="white"/>
                        </a:solidFill>
                        <a:ln>
                          <a:noFill/>
                        </a:ln>
                      </wps:spPr>
                      <wps:txbx>
                        <w:txbxContent>
                          <w:p w14:paraId="07C9D678" w14:textId="29457D92" w:rsidR="00132DC5" w:rsidRPr="00132DC5" w:rsidRDefault="00132DC5" w:rsidP="00132DC5">
                            <w:pPr>
                              <w:pStyle w:val="Kpalrs"/>
                              <w:jc w:val="center"/>
                              <w:rPr>
                                <w:noProof/>
                                <w:color w:val="auto"/>
                                <w:sz w:val="22"/>
                                <w:szCs w:val="22"/>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D90F93">
                              <w:rPr>
                                <w:noProof/>
                                <w:color w:val="auto"/>
                                <w:sz w:val="20"/>
                                <w:szCs w:val="20"/>
                              </w:rPr>
                              <w:t>5</w:t>
                            </w:r>
                            <w:r w:rsidRPr="00132DC5">
                              <w:rPr>
                                <w:noProof/>
                                <w:color w:val="auto"/>
                                <w:sz w:val="20"/>
                                <w:szCs w:val="20"/>
                              </w:rPr>
                              <w:fldChar w:fldCharType="end"/>
                            </w:r>
                            <w:r w:rsidRPr="00132DC5">
                              <w:rPr>
                                <w:color w:val="auto"/>
                                <w:sz w:val="20"/>
                                <w:szCs w:val="20"/>
                              </w:rPr>
                              <w:t>. ábra Az alkalmazás használati eset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6F8CF" id="_x0000_s1029" type="#_x0000_t202" style="position:absolute;left:0;text-align:left;margin-left:73.55pt;margin-top:465.65pt;width:254.65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" stroked="f">
                <v:textbox style="mso-fit-shape-to-text:t" inset="0,0,0,0">
                  <w:txbxContent>
                    <w:p w14:paraId="07C9D678" w14:textId="29457D92" w:rsidR="00132DC5" w:rsidRPr="00132DC5" w:rsidRDefault="00132DC5" w:rsidP="00132DC5">
                      <w:pPr>
                        <w:pStyle w:val="Kpalrs"/>
                        <w:jc w:val="center"/>
                        <w:rPr>
                          <w:noProof/>
                          <w:color w:val="auto"/>
                          <w:sz w:val="22"/>
                          <w:szCs w:val="22"/>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D90F93">
                        <w:rPr>
                          <w:noProof/>
                          <w:color w:val="auto"/>
                          <w:sz w:val="20"/>
                          <w:szCs w:val="20"/>
                        </w:rPr>
                        <w:t>5</w:t>
                      </w:r>
                      <w:r w:rsidRPr="00132DC5">
                        <w:rPr>
                          <w:noProof/>
                          <w:color w:val="auto"/>
                          <w:sz w:val="20"/>
                          <w:szCs w:val="20"/>
                        </w:rPr>
                        <w:fldChar w:fldCharType="end"/>
                      </w:r>
                      <w:r w:rsidRPr="00132DC5">
                        <w:rPr>
                          <w:color w:val="auto"/>
                          <w:sz w:val="20"/>
                          <w:szCs w:val="20"/>
                        </w:rPr>
                        <w:t>. ábra Az alkalmazás használati eset diagramja</w:t>
                      </w:r>
                    </w:p>
                  </w:txbxContent>
                </v:textbox>
                <w10:wrap type="topAndBottom"/>
              </v:shape>
            </w:pict>
          </mc:Fallback>
        </mc:AlternateContent>
      </w:r>
      <w:r w:rsidR="004D6468" w:rsidRPr="00136F37">
        <w:rPr>
          <w:noProof/>
        </w:rPr>
        <w:drawing>
          <wp:anchor distT="0" distB="0" distL="114300" distR="114300" simplePos="0" relativeHeight="251712512" behindDoc="0" locked="0" layoutInCell="1" allowOverlap="1" wp14:anchorId="2F903A65" wp14:editId="6F7CF28E">
            <wp:simplePos x="0" y="0"/>
            <wp:positionH relativeFrom="page">
              <wp:posOffset>2194564</wp:posOffset>
            </wp:positionH>
            <wp:positionV relativeFrom="paragraph">
              <wp:posOffset>0</wp:posOffset>
            </wp:positionV>
            <wp:extent cx="3234460" cy="5856648"/>
            <wp:effectExtent l="0" t="0" r="4445" b="0"/>
            <wp:wrapTopAndBottom/>
            <wp:docPr id="1798031923"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1923" name="Kép 17980319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34460" cy="5856648"/>
                    </a:xfrm>
                    <a:prstGeom prst="rect">
                      <a:avLst/>
                    </a:prstGeom>
                  </pic:spPr>
                </pic:pic>
              </a:graphicData>
            </a:graphic>
            <wp14:sizeRelH relativeFrom="margin">
              <wp14:pctWidth>0</wp14:pctWidth>
            </wp14:sizeRelH>
            <wp14:sizeRelV relativeFrom="margin">
              <wp14:pctHeight>0</wp14:pctHeight>
            </wp14:sizeRelV>
          </wp:anchor>
        </w:drawing>
      </w:r>
      <w:r w:rsidR="003232AB" w:rsidRPr="00136F37">
        <w:t>A diagramon öt fő szereplő jelenik meg: a vendég felhasználó, a bejelentkezett felhasználó, az újságíró, a szervező és az adminisztrátor. A vendég felhasználók számára elsősorban a böngészési és keresési funkciók érhetők el, míg a bejelentkezett felhasználók további műveleteket végezhetnek, például fogásokat rögzíthetnek vagy hozzászólásokat írhatnak. Az újságíró cikkeket hozhat létre míg a szervező versenykiírásokat tehet közzé. Az adminisztrátor jogosult a rendszer adatainak kezelésére és a felhasználók adminisztrálására.</w:t>
      </w:r>
    </w:p>
    <w:p w14:paraId="4D1A71D6" w14:textId="0FBA4720" w:rsidR="003232AB" w:rsidRPr="00136F37" w:rsidRDefault="003232AB" w:rsidP="00136F37">
      <w:pPr>
        <w:pStyle w:val="Cmsor2"/>
      </w:pPr>
      <w:bookmarkStart w:id="14" w:name="_Toc229926290"/>
      <w:r w:rsidRPr="00136F37">
        <w:lastRenderedPageBreak/>
        <w:t>2.4</w:t>
      </w:r>
      <w:r w:rsidR="0048703F" w:rsidRPr="00136F37">
        <w:t>.</w:t>
      </w:r>
      <w:r w:rsidRPr="00136F37">
        <w:t xml:space="preserve"> Felhasználói szerepkörök</w:t>
      </w:r>
      <w:bookmarkEnd w:id="14"/>
    </w:p>
    <w:p w14:paraId="2D829D79" w14:textId="78475D47" w:rsidR="003232AB" w:rsidRPr="00136F37" w:rsidRDefault="003232AB" w:rsidP="00136F37">
      <w:pPr>
        <w:pStyle w:val="Cmsor3"/>
        <w:rPr>
          <w:rFonts w:cs="Times New Roman"/>
        </w:rPr>
      </w:pPr>
      <w:bookmarkStart w:id="15" w:name="_Toc229926291"/>
      <w:r w:rsidRPr="00136F37">
        <w:rPr>
          <w:rFonts w:cs="Times New Roman"/>
        </w:rPr>
        <w:t>2.4.1</w:t>
      </w:r>
      <w:r w:rsidR="0048703F" w:rsidRPr="00136F37">
        <w:rPr>
          <w:rFonts w:cs="Times New Roman"/>
        </w:rPr>
        <w:t>.</w:t>
      </w:r>
      <w:r w:rsidRPr="00136F37">
        <w:rPr>
          <w:rFonts w:cs="Times New Roman"/>
        </w:rPr>
        <w:t xml:space="preserve"> Vendég felhasználó</w:t>
      </w:r>
      <w:bookmarkEnd w:id="15"/>
    </w:p>
    <w:p w14:paraId="06DFED59" w14:textId="32805B70" w:rsidR="003232AB" w:rsidRPr="00136F37" w:rsidRDefault="003232AB" w:rsidP="004D6468">
      <w:pPr>
        <w:tabs>
          <w:tab w:val="left" w:pos="567"/>
        </w:tabs>
        <w:spacing w:after="0" w:line="360" w:lineRule="auto"/>
        <w:ind w:left="0" w:firstLine="0"/>
      </w:pPr>
      <w:r w:rsidRPr="00136F37">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 Hozzáférnek a feltöltött fogásokhoz, valamint az alap oldalakhoz. Emellett lehetőségük van regisztrációra és bejelentkezésre.</w:t>
      </w:r>
    </w:p>
    <w:p w14:paraId="3B35F37B" w14:textId="64D27802" w:rsidR="003232AB" w:rsidRPr="00136F37" w:rsidRDefault="003232AB" w:rsidP="00136F37">
      <w:pPr>
        <w:pStyle w:val="Cmsor3"/>
        <w:rPr>
          <w:rFonts w:cs="Times New Roman"/>
        </w:rPr>
      </w:pPr>
      <w:bookmarkStart w:id="16" w:name="_Toc229926292"/>
      <w:r w:rsidRPr="00136F37">
        <w:rPr>
          <w:rFonts w:cs="Times New Roman"/>
        </w:rPr>
        <w:t>2.4.2</w:t>
      </w:r>
      <w:r w:rsidR="0048703F" w:rsidRPr="00136F37">
        <w:rPr>
          <w:rFonts w:cs="Times New Roman"/>
        </w:rPr>
        <w:t>.</w:t>
      </w:r>
      <w:r w:rsidRPr="00136F37">
        <w:rPr>
          <w:rFonts w:cs="Times New Roman"/>
        </w:rPr>
        <w:t xml:space="preserve"> Bejelentkezett felhasználó</w:t>
      </w:r>
      <w:bookmarkEnd w:id="16"/>
    </w:p>
    <w:p w14:paraId="1FCA930C" w14:textId="60B689A9" w:rsidR="003232AB" w:rsidRPr="00136F37" w:rsidRDefault="003232AB" w:rsidP="004D6468">
      <w:pPr>
        <w:tabs>
          <w:tab w:val="left" w:pos="567"/>
        </w:tabs>
        <w:spacing w:after="0" w:line="360" w:lineRule="auto"/>
        <w:ind w:left="0" w:firstLine="0"/>
      </w:pPr>
      <w:r w:rsidRPr="00136F37">
        <w:t>A bejelentkezett felhasználók a rendszer teljes funkcionalitásához hozzáférnek. A horgászhelyek böngészése és megtekintése mellett lehetőségük van fogások rögzítésére</w:t>
      </w:r>
      <w:r w:rsidR="002248A5" w:rsidRPr="00136F37">
        <w:t xml:space="preserve"> és kezelésére</w:t>
      </w:r>
      <w:r w:rsidRPr="00136F37">
        <w:t xml:space="preserve">, </w:t>
      </w:r>
      <w:r w:rsidR="002248A5" w:rsidRPr="00136F37">
        <w:t>horgászhelyek foglalására és azok visszamondására, értékelések</w:t>
      </w:r>
      <w:r w:rsidRPr="00136F37">
        <w:t xml:space="preserve"> írására</w:t>
      </w:r>
      <w:r w:rsidR="002248A5" w:rsidRPr="00136F37">
        <w:t xml:space="preserve"> és kezelésére</w:t>
      </w:r>
      <w:r w:rsidRPr="00136F37">
        <w:t>, valamint saját profiljuk kezelésére.</w:t>
      </w:r>
    </w:p>
    <w:p w14:paraId="33CBA60B" w14:textId="7952D172" w:rsidR="00EB30ED" w:rsidRPr="00136F37" w:rsidRDefault="00EB30ED" w:rsidP="00136F37">
      <w:pPr>
        <w:pStyle w:val="Cmsor3"/>
        <w:rPr>
          <w:rFonts w:cs="Times New Roman"/>
        </w:rPr>
      </w:pPr>
      <w:bookmarkStart w:id="17" w:name="_Toc229926293"/>
      <w:r w:rsidRPr="00136F37">
        <w:rPr>
          <w:rFonts w:cs="Times New Roman"/>
        </w:rPr>
        <w:t>2.4.3</w:t>
      </w:r>
      <w:r w:rsidR="0048703F" w:rsidRPr="00136F37">
        <w:rPr>
          <w:rFonts w:cs="Times New Roman"/>
        </w:rPr>
        <w:t>.</w:t>
      </w:r>
      <w:r w:rsidRPr="00136F37">
        <w:rPr>
          <w:rFonts w:cs="Times New Roman"/>
        </w:rPr>
        <w:t xml:space="preserve"> Újságíró</w:t>
      </w:r>
      <w:bookmarkEnd w:id="17"/>
    </w:p>
    <w:p w14:paraId="3FD1C427" w14:textId="3BC01585" w:rsidR="00EB30ED" w:rsidRPr="00136F37" w:rsidRDefault="00EB30ED" w:rsidP="004D6468">
      <w:pPr>
        <w:tabs>
          <w:tab w:val="left" w:pos="567"/>
        </w:tabs>
        <w:spacing w:after="0" w:line="360" w:lineRule="auto"/>
        <w:ind w:left="0" w:firstLine="0"/>
      </w:pPr>
      <w:r w:rsidRPr="00136F37">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136F37" w:rsidRDefault="00EB30ED" w:rsidP="00136F37">
      <w:pPr>
        <w:pStyle w:val="Cmsor3"/>
        <w:rPr>
          <w:rFonts w:cs="Times New Roman"/>
        </w:rPr>
      </w:pPr>
      <w:bookmarkStart w:id="18" w:name="_Toc229926294"/>
      <w:r w:rsidRPr="00136F37">
        <w:rPr>
          <w:rFonts w:cs="Times New Roman"/>
        </w:rPr>
        <w:t>2.4.4</w:t>
      </w:r>
      <w:r w:rsidR="0048703F" w:rsidRPr="00136F37">
        <w:rPr>
          <w:rFonts w:cs="Times New Roman"/>
        </w:rPr>
        <w:t>.</w:t>
      </w:r>
      <w:r w:rsidRPr="00136F37">
        <w:rPr>
          <w:rFonts w:cs="Times New Roman"/>
        </w:rPr>
        <w:t xml:space="preserve"> Szervező</w:t>
      </w:r>
      <w:bookmarkEnd w:id="18"/>
    </w:p>
    <w:p w14:paraId="6DBBEFF3" w14:textId="0829AB0F" w:rsidR="00EB30ED" w:rsidRPr="00136F37" w:rsidRDefault="00EB30ED" w:rsidP="004D6468">
      <w:pPr>
        <w:tabs>
          <w:tab w:val="left" w:pos="567"/>
        </w:tabs>
        <w:spacing w:after="0" w:line="360" w:lineRule="auto"/>
        <w:ind w:left="0" w:firstLine="0"/>
      </w:pPr>
      <w:r w:rsidRPr="00136F37">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68226BDB" w14:textId="66B0E1F0" w:rsidR="008E36AA" w:rsidRPr="00136F37" w:rsidRDefault="008E36AA" w:rsidP="00136F37">
      <w:pPr>
        <w:pStyle w:val="Cmsor3"/>
        <w:rPr>
          <w:rFonts w:cs="Times New Roman"/>
        </w:rPr>
      </w:pPr>
      <w:bookmarkStart w:id="19" w:name="_Toc229926295"/>
      <w:r w:rsidRPr="00136F37">
        <w:rPr>
          <w:rFonts w:cs="Times New Roman"/>
        </w:rPr>
        <w:t>2.4.5. Tókezelő</w:t>
      </w:r>
      <w:bookmarkEnd w:id="19"/>
    </w:p>
    <w:p w14:paraId="0026B60B" w14:textId="27894478" w:rsidR="008E36AA" w:rsidRPr="00136F37" w:rsidRDefault="008E36AA" w:rsidP="004D6468">
      <w:pPr>
        <w:tabs>
          <w:tab w:val="left" w:pos="567"/>
        </w:tabs>
        <w:spacing w:after="0" w:line="360" w:lineRule="auto"/>
        <w:ind w:left="0" w:firstLine="0"/>
      </w:pPr>
      <w:r w:rsidRPr="00136F37">
        <w:t>A tókezelő szerepkörrel rendelkező felhasználók speciális jogosultságokkal rendelkeznek a hozzájuk tartozó horgászhelyek kezelésére. Lehetőségük van a saját kezelésük alatt álló tavak adatainak módosítására, valamint az adott tavakhoz kapcsolódó foglalások megtekintésére és kezelésére. A tókezelők jóváhagyhatják vagy elutasíthatják a foglalási kérelmeket, ezáltal támogatva a foglalási rendszer működését és a horgászhelyek szervezett kezelését.</w:t>
      </w:r>
    </w:p>
    <w:p w14:paraId="223464D1" w14:textId="46BDA136" w:rsidR="00EB30ED" w:rsidRPr="00136F37" w:rsidRDefault="00EB30ED" w:rsidP="00136F37">
      <w:pPr>
        <w:pStyle w:val="Cmsor3"/>
        <w:rPr>
          <w:rFonts w:cs="Times New Roman"/>
        </w:rPr>
      </w:pPr>
      <w:bookmarkStart w:id="20" w:name="_Toc229926296"/>
      <w:r w:rsidRPr="00136F37">
        <w:rPr>
          <w:rFonts w:cs="Times New Roman"/>
        </w:rPr>
        <w:lastRenderedPageBreak/>
        <w:t>2.4.</w:t>
      </w:r>
      <w:r w:rsidR="008E36AA" w:rsidRPr="00136F37">
        <w:rPr>
          <w:rFonts w:cs="Times New Roman"/>
        </w:rPr>
        <w:t>6</w:t>
      </w:r>
      <w:r w:rsidR="0048703F" w:rsidRPr="00136F37">
        <w:rPr>
          <w:rFonts w:cs="Times New Roman"/>
        </w:rPr>
        <w:t>.</w:t>
      </w:r>
      <w:r w:rsidRPr="00136F37">
        <w:rPr>
          <w:rFonts w:cs="Times New Roman"/>
        </w:rPr>
        <w:t xml:space="preserve"> Adminisztrátor</w:t>
      </w:r>
      <w:bookmarkEnd w:id="20"/>
    </w:p>
    <w:p w14:paraId="3424097A" w14:textId="3006ED84" w:rsidR="00964A5C" w:rsidRPr="00136F37" w:rsidRDefault="008E36AA" w:rsidP="004D6468">
      <w:pPr>
        <w:tabs>
          <w:tab w:val="left" w:pos="567"/>
        </w:tabs>
        <w:spacing w:after="0" w:line="360" w:lineRule="auto"/>
        <w:ind w:left="0" w:firstLine="0"/>
      </w:pPr>
      <w:r w:rsidRPr="00136F37">
        <w:t>Az adminisztrátor jogosult a rendszer adatainak kezelésére és statisztikák elérésére. Feladatai közé tartozik a felhasználók kezelése, a horgászhelyek adatainak karbantartása, a foglalások és értékelések moderálása, valamint a nem megfelelő tartalmak kezelése. Az adminisztrátor teljes hozzáféréssel rendelkezik a rendszer funkcióihoz és jogosultságaihoz.</w:t>
      </w:r>
    </w:p>
    <w:p w14:paraId="30862FCF" w14:textId="3266D674" w:rsidR="00964A5C" w:rsidRPr="00136F37" w:rsidRDefault="00964A5C" w:rsidP="00136F37">
      <w:pPr>
        <w:pStyle w:val="Cmsor1"/>
      </w:pPr>
      <w:bookmarkStart w:id="21" w:name="_Toc229926297"/>
      <w:r w:rsidRPr="00136F37">
        <w:t>3. Tervezett megjelenés</w:t>
      </w:r>
      <w:bookmarkEnd w:id="21"/>
    </w:p>
    <w:p w14:paraId="18BC6D96" w14:textId="2F3BF651" w:rsidR="005F7867" w:rsidRPr="00136F37" w:rsidRDefault="005F7867" w:rsidP="004D6468">
      <w:pPr>
        <w:tabs>
          <w:tab w:val="left" w:pos="567"/>
        </w:tabs>
        <w:spacing w:after="0" w:line="360" w:lineRule="auto"/>
        <w:ind w:left="0" w:firstLine="0"/>
      </w:pPr>
      <w:r w:rsidRPr="00136F37">
        <w:t xml:space="preserve">A webalkalmazás felhasználói felületének megtervezése során kiemelt szempont volt az átláthatóság, az egyszerű használhatóság, valamint a reszponzív megjelenés biztosítása. A képernyőtervek </w:t>
      </w:r>
      <w:r w:rsidR="007F57FE" w:rsidRPr="00136F37">
        <w:t>kialakítása</w:t>
      </w:r>
      <w:r w:rsidRPr="00136F37">
        <w:t xml:space="preserve"> során a modern webalkalmazások felépítését vettem alapul, különös figyelmet fordítva a felhasználói élményre.</w:t>
      </w:r>
    </w:p>
    <w:p w14:paraId="5691C993" w14:textId="2A65495C" w:rsidR="005F7867" w:rsidRPr="00136F37" w:rsidRDefault="00185168" w:rsidP="004D6468">
      <w:pPr>
        <w:tabs>
          <w:tab w:val="left" w:pos="567"/>
        </w:tabs>
        <w:spacing w:after="0" w:line="360" w:lineRule="auto"/>
        <w:ind w:left="0" w:firstLine="709"/>
      </w:pPr>
      <w:r w:rsidRPr="00136F37">
        <w:t xml:space="preserve">Az alkalmazás egy egységes megjelenési móddal rendelkezik, amely a sötét témára épül, ugyanakkor különböző fényviszonyok mellett is jól használható. </w:t>
      </w:r>
      <w:r w:rsidR="005F7867" w:rsidRPr="00136F37">
        <w:t>A felület kialakításánál a konzisztens színhasználat és az egységes komponensstruktúra volt meghatározó.</w:t>
      </w:r>
    </w:p>
    <w:p w14:paraId="66563664" w14:textId="0ABC104A" w:rsidR="005F7867" w:rsidRPr="00136F37" w:rsidRDefault="005F7867" w:rsidP="004D6468">
      <w:pPr>
        <w:tabs>
          <w:tab w:val="left" w:pos="567"/>
        </w:tabs>
        <w:spacing w:after="0" w:line="360" w:lineRule="auto"/>
        <w:ind w:left="0" w:firstLine="709"/>
      </w:pPr>
      <w:r w:rsidRPr="00136F37">
        <w:t>A reszponzív működés biztosítása érdekében a felület különböző képernyőméretekre lett optimalizálva, így az alkalmazás mobil eszközökön és tableteken is megfelelően használható. A fejlesztés során a különböző nézetek kialakítása során figyelembe vettem a kisebb kijelzők korlátait, például az elemek átrendeződését és a navigáció egyszerűsítését.</w:t>
      </w:r>
    </w:p>
    <w:p w14:paraId="4836A7D9" w14:textId="51C55777" w:rsidR="007F57FE" w:rsidRPr="00136F37" w:rsidRDefault="007F57FE" w:rsidP="00136F37">
      <w:pPr>
        <w:pStyle w:val="Cmsor2"/>
      </w:pPr>
      <w:bookmarkStart w:id="22" w:name="_Toc229926298"/>
      <w:r w:rsidRPr="00136F37">
        <w:lastRenderedPageBreak/>
        <w:t>3.1. Főoldal</w:t>
      </w:r>
      <w:bookmarkEnd w:id="22"/>
    </w:p>
    <w:p w14:paraId="08694DE5" w14:textId="0922B599" w:rsidR="00FA11BA" w:rsidRPr="00136F37" w:rsidRDefault="00132DC5" w:rsidP="00AB65AE">
      <w:pPr>
        <w:tabs>
          <w:tab w:val="left" w:pos="567"/>
        </w:tabs>
        <w:spacing w:after="0" w:line="360" w:lineRule="auto"/>
        <w:ind w:left="11" w:hanging="11"/>
      </w:pPr>
      <w:r w:rsidRPr="00136F37">
        <w:rPr>
          <w:noProof/>
        </w:rPr>
        <w:drawing>
          <wp:anchor distT="0" distB="0" distL="114300" distR="114300" simplePos="0" relativeHeight="251723776" behindDoc="0" locked="0" layoutInCell="1" allowOverlap="1" wp14:anchorId="58DE0F7C" wp14:editId="378F051B">
            <wp:simplePos x="0" y="0"/>
            <wp:positionH relativeFrom="margin">
              <wp:align>center</wp:align>
            </wp:positionH>
            <wp:positionV relativeFrom="paragraph">
              <wp:posOffset>816497</wp:posOffset>
            </wp:positionV>
            <wp:extent cx="3949065" cy="3034665"/>
            <wp:effectExtent l="0" t="0" r="0" b="0"/>
            <wp:wrapTopAndBottom/>
            <wp:docPr id="1316916081"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16081" name="Kép 13169160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49065" cy="30346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2992" behindDoc="0" locked="0" layoutInCell="1" allowOverlap="1" wp14:anchorId="63AC25BE" wp14:editId="59F14E99">
                <wp:simplePos x="0" y="0"/>
                <wp:positionH relativeFrom="column">
                  <wp:posOffset>761365</wp:posOffset>
                </wp:positionH>
                <wp:positionV relativeFrom="paragraph">
                  <wp:posOffset>3971290</wp:posOffset>
                </wp:positionV>
                <wp:extent cx="3876040" cy="635"/>
                <wp:effectExtent l="0" t="0" r="0" b="0"/>
                <wp:wrapTopAndBottom/>
                <wp:docPr id="1044127192" name="Szövegdoboz 1"/>
                <wp:cNvGraphicFramePr/>
                <a:graphic xmlns:a="http://schemas.openxmlformats.org/drawingml/2006/main">
                  <a:graphicData uri="http://schemas.microsoft.com/office/word/2010/wordprocessingShape">
                    <wps:wsp>
                      <wps:cNvSpPr txBox="1"/>
                      <wps:spPr>
                        <a:xfrm>
                          <a:off x="0" y="0"/>
                          <a:ext cx="3876040" cy="635"/>
                        </a:xfrm>
                        <a:prstGeom prst="rect">
                          <a:avLst/>
                        </a:prstGeom>
                        <a:solidFill>
                          <a:prstClr val="white"/>
                        </a:solidFill>
                        <a:ln>
                          <a:noFill/>
                        </a:ln>
                      </wps:spPr>
                      <wps:txbx>
                        <w:txbxContent>
                          <w:p w14:paraId="552F43A3" w14:textId="6BC7F13E"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D90F93">
                              <w:rPr>
                                <w:noProof/>
                                <w:color w:val="auto"/>
                                <w:sz w:val="20"/>
                                <w:szCs w:val="20"/>
                              </w:rPr>
                              <w:t>6</w:t>
                            </w:r>
                            <w:r w:rsidRPr="00132DC5">
                              <w:rPr>
                                <w:noProof/>
                                <w:color w:val="auto"/>
                                <w:sz w:val="20"/>
                                <w:szCs w:val="20"/>
                              </w:rPr>
                              <w:fldChar w:fldCharType="end"/>
                            </w:r>
                            <w:r w:rsidRPr="00132DC5">
                              <w:rPr>
                                <w:color w:val="auto"/>
                                <w:sz w:val="20"/>
                                <w:szCs w:val="20"/>
                              </w:rPr>
                              <w:t>. ábra A webalkalmazás főoldalának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AC25BE" id="_x0000_s1030" type="#_x0000_t202" style="position:absolute;left:0;text-align:left;margin-left:59.95pt;margin-top:312.7pt;width:305.2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mvGgIAAD8EAAAOAAAAZHJzL2Uyb0RvYy54bWysU8Fu2zAMvQ/YPwi6L07aLiu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" stroked="f">
                <v:textbox style="mso-fit-shape-to-text:t" inset="0,0,0,0">
                  <w:txbxContent>
                    <w:p w14:paraId="552F43A3" w14:textId="6BC7F13E"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D90F93">
                        <w:rPr>
                          <w:noProof/>
                          <w:color w:val="auto"/>
                          <w:sz w:val="20"/>
                          <w:szCs w:val="20"/>
                        </w:rPr>
                        <w:t>6</w:t>
                      </w:r>
                      <w:r w:rsidRPr="00132DC5">
                        <w:rPr>
                          <w:noProof/>
                          <w:color w:val="auto"/>
                          <w:sz w:val="20"/>
                          <w:szCs w:val="20"/>
                        </w:rPr>
                        <w:fldChar w:fldCharType="end"/>
                      </w:r>
                      <w:r w:rsidRPr="00132DC5">
                        <w:rPr>
                          <w:color w:val="auto"/>
                          <w:sz w:val="20"/>
                          <w:szCs w:val="20"/>
                        </w:rPr>
                        <w:t>. ábra A webalkalmazás főoldalának megjelenése</w:t>
                      </w:r>
                    </w:p>
                  </w:txbxContent>
                </v:textbox>
                <w10:wrap type="topAndBottom"/>
              </v:shape>
            </w:pict>
          </mc:Fallback>
        </mc:AlternateContent>
      </w:r>
      <w:r w:rsidR="007F57FE" w:rsidRPr="00136F37">
        <w:tab/>
      </w:r>
      <w:r w:rsidR="008035C7" w:rsidRPr="00136F37">
        <w:t>A főoldal kiemelt tartalmakat, gyors navigációs lehetőségeket és rövid információs blokkokat jelenít meg annak érdekében, hogy a felhasználók gyorsan elérhessék az alkalmazás legfontosabb funkcióit.</w:t>
      </w:r>
    </w:p>
    <w:p w14:paraId="38D8CC85" w14:textId="42F334EB" w:rsidR="007F57FE" w:rsidRPr="00136F37" w:rsidRDefault="007F57FE" w:rsidP="00136F37">
      <w:pPr>
        <w:pStyle w:val="Cmsor2"/>
      </w:pPr>
      <w:bookmarkStart w:id="23" w:name="_Toc229926299"/>
      <w:r w:rsidRPr="00136F37">
        <w:t xml:space="preserve">3.2. </w:t>
      </w:r>
      <w:r w:rsidR="00132DC5">
        <w:t>Horgászvizek</w:t>
      </w:r>
      <w:r w:rsidRPr="00136F37">
        <w:t xml:space="preserve"> oldal</w:t>
      </w:r>
      <w:bookmarkEnd w:id="23"/>
    </w:p>
    <w:p w14:paraId="41A6D6B0" w14:textId="1AE29CB9" w:rsidR="00774B45"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35040" behindDoc="0" locked="0" layoutInCell="1" allowOverlap="1" wp14:anchorId="02A31AC9" wp14:editId="78D3E532">
                <wp:simplePos x="0" y="0"/>
                <wp:positionH relativeFrom="column">
                  <wp:posOffset>1146810</wp:posOffset>
                </wp:positionH>
                <wp:positionV relativeFrom="paragraph">
                  <wp:posOffset>3456305</wp:posOffset>
                </wp:positionV>
                <wp:extent cx="3101975" cy="635"/>
                <wp:effectExtent l="0" t="0" r="0" b="0"/>
                <wp:wrapTopAndBottom/>
                <wp:docPr id="1669813732" name="Szövegdoboz 1"/>
                <wp:cNvGraphicFramePr/>
                <a:graphic xmlns:a="http://schemas.openxmlformats.org/drawingml/2006/main">
                  <a:graphicData uri="http://schemas.microsoft.com/office/word/2010/wordprocessingShape">
                    <wps:wsp>
                      <wps:cNvSpPr txBox="1"/>
                      <wps:spPr>
                        <a:xfrm>
                          <a:off x="0" y="0"/>
                          <a:ext cx="3101975" cy="635"/>
                        </a:xfrm>
                        <a:prstGeom prst="rect">
                          <a:avLst/>
                        </a:prstGeom>
                        <a:solidFill>
                          <a:prstClr val="white"/>
                        </a:solidFill>
                        <a:ln>
                          <a:noFill/>
                        </a:ln>
                      </wps:spPr>
                      <wps:txbx>
                        <w:txbxContent>
                          <w:p w14:paraId="0D5ABC9E" w14:textId="61597A13"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D90F93">
                              <w:rPr>
                                <w:noProof/>
                                <w:color w:val="auto"/>
                                <w:sz w:val="20"/>
                                <w:szCs w:val="20"/>
                              </w:rPr>
                              <w:t>7</w:t>
                            </w:r>
                            <w:r w:rsidRPr="00132DC5">
                              <w:rPr>
                                <w:noProof/>
                                <w:color w:val="auto"/>
                                <w:sz w:val="20"/>
                                <w:szCs w:val="20"/>
                              </w:rPr>
                              <w:fldChar w:fldCharType="end"/>
                            </w:r>
                            <w:r w:rsidRPr="00132DC5">
                              <w:rPr>
                                <w:color w:val="auto"/>
                                <w:sz w:val="20"/>
                                <w:szCs w:val="20"/>
                              </w:rPr>
                              <w:t>. ábra A horgászhelyek oldal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A31AC9" id="_x0000_s1031" type="#_x0000_t202" style="position:absolute;left:0;text-align:left;margin-left:90.3pt;margin-top:272.15pt;width:244.2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" stroked="f">
                <v:textbox style="mso-fit-shape-to-text:t" inset="0,0,0,0">
                  <w:txbxContent>
                    <w:p w14:paraId="0D5ABC9E" w14:textId="61597A13"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D90F93">
                        <w:rPr>
                          <w:noProof/>
                          <w:color w:val="auto"/>
                          <w:sz w:val="20"/>
                          <w:szCs w:val="20"/>
                        </w:rPr>
                        <w:t>7</w:t>
                      </w:r>
                      <w:r w:rsidRPr="00132DC5">
                        <w:rPr>
                          <w:noProof/>
                          <w:color w:val="auto"/>
                          <w:sz w:val="20"/>
                          <w:szCs w:val="20"/>
                        </w:rPr>
                        <w:fldChar w:fldCharType="end"/>
                      </w:r>
                      <w:r w:rsidRPr="00132DC5">
                        <w:rPr>
                          <w:color w:val="auto"/>
                          <w:sz w:val="20"/>
                          <w:szCs w:val="20"/>
                        </w:rPr>
                        <w:t>. ábra A horgászhelyek oldal megjelenése</w:t>
                      </w:r>
                    </w:p>
                  </w:txbxContent>
                </v:textbox>
                <w10:wrap type="topAndBottom"/>
              </v:shape>
            </w:pict>
          </mc:Fallback>
        </mc:AlternateContent>
      </w:r>
      <w:r w:rsidR="00774B45" w:rsidRPr="00136F37">
        <w:rPr>
          <w:noProof/>
        </w:rPr>
        <w:drawing>
          <wp:anchor distT="0" distB="0" distL="114300" distR="114300" simplePos="0" relativeHeight="251724800" behindDoc="1" locked="0" layoutInCell="1" allowOverlap="1" wp14:anchorId="040803D3" wp14:editId="3CF6019E">
            <wp:simplePos x="0" y="0"/>
            <wp:positionH relativeFrom="margin">
              <wp:align>center</wp:align>
            </wp:positionH>
            <wp:positionV relativeFrom="paragraph">
              <wp:posOffset>1054435</wp:posOffset>
            </wp:positionV>
            <wp:extent cx="3101975" cy="2345055"/>
            <wp:effectExtent l="0" t="0" r="3175" b="0"/>
            <wp:wrapTopAndBottom/>
            <wp:docPr id="1489419446"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19446" name="Kép 148941944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1975" cy="2345055"/>
                    </a:xfrm>
                    <a:prstGeom prst="rect">
                      <a:avLst/>
                    </a:prstGeom>
                  </pic:spPr>
                </pic:pic>
              </a:graphicData>
            </a:graphic>
          </wp:anchor>
        </w:drawing>
      </w:r>
      <w:r w:rsidR="007F57FE" w:rsidRPr="00136F37">
        <w:t xml:space="preserve">A </w:t>
      </w:r>
      <w:r>
        <w:t>horgászvizek</w:t>
      </w:r>
      <w:r w:rsidR="007F57FE" w:rsidRPr="00136F37">
        <w:t xml:space="preserve"> oldalon a felhasználók a rendszerben szereplő horgászhelyek között böngészhetnek. Az elemek kártyás megjelenítésben jelennek meg, ahol az egyes tavak nevei és településük látható. A felhasználó egy adott elem kiválasztásával eljut a részletes nézetre.</w:t>
      </w:r>
    </w:p>
    <w:p w14:paraId="485E0148" w14:textId="3B297CD5" w:rsidR="007F57FE" w:rsidRPr="00136F37" w:rsidRDefault="007F57FE" w:rsidP="00136F37">
      <w:pPr>
        <w:pStyle w:val="Cmsor2"/>
      </w:pPr>
      <w:bookmarkStart w:id="24" w:name="_Toc229926300"/>
      <w:r w:rsidRPr="00136F37">
        <w:lastRenderedPageBreak/>
        <w:t>3.3. Tó részletes oldal</w:t>
      </w:r>
      <w:bookmarkEnd w:id="24"/>
    </w:p>
    <w:p w14:paraId="3CBA05DC" w14:textId="07F35F6D" w:rsidR="00FA11BA"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37088" behindDoc="0" locked="0" layoutInCell="1" allowOverlap="1" wp14:anchorId="1EA0870E" wp14:editId="5189F190">
                <wp:simplePos x="0" y="0"/>
                <wp:positionH relativeFrom="column">
                  <wp:posOffset>125095</wp:posOffset>
                </wp:positionH>
                <wp:positionV relativeFrom="paragraph">
                  <wp:posOffset>2889250</wp:posOffset>
                </wp:positionV>
                <wp:extent cx="5149215" cy="635"/>
                <wp:effectExtent l="0" t="0" r="0" b="0"/>
                <wp:wrapTopAndBottom/>
                <wp:docPr id="253647765" name="Szövegdoboz 1"/>
                <wp:cNvGraphicFramePr/>
                <a:graphic xmlns:a="http://schemas.openxmlformats.org/drawingml/2006/main">
                  <a:graphicData uri="http://schemas.microsoft.com/office/word/2010/wordprocessingShape">
                    <wps:wsp>
                      <wps:cNvSpPr txBox="1"/>
                      <wps:spPr>
                        <a:xfrm>
                          <a:off x="0" y="0"/>
                          <a:ext cx="5149215" cy="635"/>
                        </a:xfrm>
                        <a:prstGeom prst="rect">
                          <a:avLst/>
                        </a:prstGeom>
                        <a:solidFill>
                          <a:prstClr val="white"/>
                        </a:solidFill>
                        <a:ln>
                          <a:noFill/>
                        </a:ln>
                      </wps:spPr>
                      <wps:txbx>
                        <w:txbxContent>
                          <w:p w14:paraId="331B34D1" w14:textId="2EA863CB"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D90F93">
                              <w:rPr>
                                <w:noProof/>
                                <w:color w:val="auto"/>
                                <w:sz w:val="20"/>
                                <w:szCs w:val="20"/>
                              </w:rPr>
                              <w:t>8</w:t>
                            </w:r>
                            <w:r w:rsidRPr="00132DC5">
                              <w:rPr>
                                <w:noProof/>
                                <w:color w:val="auto"/>
                                <w:sz w:val="20"/>
                                <w:szCs w:val="20"/>
                              </w:rPr>
                              <w:fldChar w:fldCharType="end"/>
                            </w:r>
                            <w:r w:rsidRPr="00132DC5">
                              <w:rPr>
                                <w:color w:val="auto"/>
                                <w:sz w:val="20"/>
                                <w:szCs w:val="20"/>
                              </w:rPr>
                              <w:t>. ábra Egy tavat bemutató oldal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A0870E" id="_x0000_s1032" type="#_x0000_t202" style="position:absolute;left:0;text-align:left;margin-left:9.85pt;margin-top:227.5pt;width:405.4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CJAGgIAAD8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" stroked="f">
                <v:textbox style="mso-fit-shape-to-text:t" inset="0,0,0,0">
                  <w:txbxContent>
                    <w:p w14:paraId="331B34D1" w14:textId="2EA863CB"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D90F93">
                        <w:rPr>
                          <w:noProof/>
                          <w:color w:val="auto"/>
                          <w:sz w:val="20"/>
                          <w:szCs w:val="20"/>
                        </w:rPr>
                        <w:t>8</w:t>
                      </w:r>
                      <w:r w:rsidRPr="00132DC5">
                        <w:rPr>
                          <w:noProof/>
                          <w:color w:val="auto"/>
                          <w:sz w:val="20"/>
                          <w:szCs w:val="20"/>
                        </w:rPr>
                        <w:fldChar w:fldCharType="end"/>
                      </w:r>
                      <w:r w:rsidRPr="00132DC5">
                        <w:rPr>
                          <w:color w:val="auto"/>
                          <w:sz w:val="20"/>
                          <w:szCs w:val="20"/>
                        </w:rPr>
                        <w:t>. ábra Egy tavat bemutató oldal megjelenése</w:t>
                      </w:r>
                    </w:p>
                  </w:txbxContent>
                </v:textbox>
                <w10:wrap type="topAndBottom"/>
              </v:shape>
            </w:pict>
          </mc:Fallback>
        </mc:AlternateContent>
      </w:r>
      <w:r w:rsidR="00774B45" w:rsidRPr="00136F37">
        <w:rPr>
          <w:noProof/>
        </w:rPr>
        <w:drawing>
          <wp:anchor distT="0" distB="0" distL="114300" distR="114300" simplePos="0" relativeHeight="251725824" behindDoc="0" locked="0" layoutInCell="1" allowOverlap="1" wp14:anchorId="73CDF07E" wp14:editId="3E7CAB5F">
            <wp:simplePos x="0" y="0"/>
            <wp:positionH relativeFrom="margin">
              <wp:align>center</wp:align>
            </wp:positionH>
            <wp:positionV relativeFrom="paragraph">
              <wp:posOffset>864870</wp:posOffset>
            </wp:positionV>
            <wp:extent cx="5149251" cy="1967295"/>
            <wp:effectExtent l="0" t="0" r="0" b="0"/>
            <wp:wrapTopAndBottom/>
            <wp:docPr id="439306123"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06123" name="Kép 4393061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49251" cy="1967295"/>
                    </a:xfrm>
                    <a:prstGeom prst="rect">
                      <a:avLst/>
                    </a:prstGeom>
                  </pic:spPr>
                </pic:pic>
              </a:graphicData>
            </a:graphic>
          </wp:anchor>
        </w:drawing>
      </w:r>
      <w:r w:rsidR="008035C7" w:rsidRPr="00136F37">
        <w:t>A tó részletes oldalán a kiválasztott vízterülethez tartozó részletes információk jelennek meg. A felhasználók megtekinthetik a tó jellemzőit, szabályait, halfajait, valamint értékeléseket és foglalási lehetőségeket is elérhetnek.</w:t>
      </w:r>
    </w:p>
    <w:p w14:paraId="75F1EECF" w14:textId="1F207CB8" w:rsidR="0010390D" w:rsidRPr="00136F37" w:rsidRDefault="00B3760E" w:rsidP="00136F37">
      <w:pPr>
        <w:pStyle w:val="Cmsor2"/>
      </w:pPr>
      <w:bookmarkStart w:id="25" w:name="_Toc229926301"/>
      <w:r w:rsidRPr="00136F37">
        <w:t>3.4. Hírek oldal</w:t>
      </w:r>
      <w:bookmarkEnd w:id="25"/>
    </w:p>
    <w:p w14:paraId="07E7985D" w14:textId="6EEED1F0" w:rsidR="003E5E87" w:rsidRPr="00136F37" w:rsidRDefault="00B3760E" w:rsidP="00AB65AE">
      <w:pPr>
        <w:tabs>
          <w:tab w:val="left" w:pos="567"/>
        </w:tabs>
        <w:spacing w:after="0" w:line="360" w:lineRule="auto"/>
        <w:ind w:left="0" w:firstLine="0"/>
      </w:pPr>
      <w:r w:rsidRPr="00136F37">
        <w:t>A hírek oldalon a horgászathoz kapcsolódó információk és bejegyzések jelennek meg. A hírek kártyás formában kerülnek megjelenítésre, és a felhasználó egy adott hír kiválasztásával részletesebb információkat tekinthet meg.</w:t>
      </w:r>
    </w:p>
    <w:p w14:paraId="165244BA" w14:textId="3EEF9302" w:rsidR="00B3760E" w:rsidRPr="00136F37" w:rsidRDefault="00B3760E" w:rsidP="00136F37">
      <w:pPr>
        <w:pStyle w:val="Cmsor2"/>
      </w:pPr>
      <w:bookmarkStart w:id="26" w:name="_Toc229926302"/>
      <w:r w:rsidRPr="00136F37">
        <w:t>3.5.</w:t>
      </w:r>
      <w:r w:rsidR="00B435E8" w:rsidRPr="00136F37">
        <w:t xml:space="preserve"> Hír részletes oldal</w:t>
      </w:r>
      <w:bookmarkEnd w:id="26"/>
    </w:p>
    <w:p w14:paraId="510381F9" w14:textId="42FCA4AE" w:rsidR="008A4DA0" w:rsidRPr="00136F37" w:rsidRDefault="008035C7" w:rsidP="00AB65AE">
      <w:pPr>
        <w:tabs>
          <w:tab w:val="left" w:pos="567"/>
        </w:tabs>
        <w:spacing w:after="0" w:line="360" w:lineRule="auto"/>
        <w:ind w:left="0" w:firstLine="0"/>
      </w:pPr>
      <w:r w:rsidRPr="00136F37">
        <w:t>A hír részletes oldalán a felhasználók a kiválasztott cikk teljes tartalmát, képeit és a publikálás dátumát tekinthetik meg. Az oldal célja az információk könnyen olvasható és áttekinthető megjelenítése.</w:t>
      </w:r>
    </w:p>
    <w:p w14:paraId="36BD3194" w14:textId="6866F64B" w:rsidR="00B435E8" w:rsidRPr="00136F37" w:rsidRDefault="00B435E8" w:rsidP="00136F37">
      <w:pPr>
        <w:pStyle w:val="Cmsor2"/>
      </w:pPr>
      <w:bookmarkStart w:id="27" w:name="_Toc229926303"/>
      <w:r w:rsidRPr="00136F37">
        <w:lastRenderedPageBreak/>
        <w:t>3.6. Hírszerkesztő oldal</w:t>
      </w:r>
      <w:bookmarkEnd w:id="27"/>
    </w:p>
    <w:p w14:paraId="5102CEDC" w14:textId="4C6B3A72" w:rsidR="00524D8E"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39136" behindDoc="0" locked="0" layoutInCell="1" allowOverlap="1" wp14:anchorId="48AE091F" wp14:editId="117CD183">
                <wp:simplePos x="0" y="0"/>
                <wp:positionH relativeFrom="column">
                  <wp:posOffset>1156335</wp:posOffset>
                </wp:positionH>
                <wp:positionV relativeFrom="paragraph">
                  <wp:posOffset>3202305</wp:posOffset>
                </wp:positionV>
                <wp:extent cx="3079115" cy="635"/>
                <wp:effectExtent l="0" t="0" r="0" b="0"/>
                <wp:wrapTopAndBottom/>
                <wp:docPr id="1894355666" name="Szövegdoboz 1"/>
                <wp:cNvGraphicFramePr/>
                <a:graphic xmlns:a="http://schemas.openxmlformats.org/drawingml/2006/main">
                  <a:graphicData uri="http://schemas.microsoft.com/office/word/2010/wordprocessingShape">
                    <wps:wsp>
                      <wps:cNvSpPr txBox="1"/>
                      <wps:spPr>
                        <a:xfrm>
                          <a:off x="0" y="0"/>
                          <a:ext cx="3079115" cy="635"/>
                        </a:xfrm>
                        <a:prstGeom prst="rect">
                          <a:avLst/>
                        </a:prstGeom>
                        <a:solidFill>
                          <a:prstClr val="white"/>
                        </a:solidFill>
                        <a:ln>
                          <a:noFill/>
                        </a:ln>
                      </wps:spPr>
                      <wps:txbx>
                        <w:txbxContent>
                          <w:p w14:paraId="592A4E17" w14:textId="1711008B"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D90F93">
                              <w:rPr>
                                <w:noProof/>
                                <w:color w:val="auto"/>
                                <w:sz w:val="20"/>
                                <w:szCs w:val="20"/>
                              </w:rPr>
                              <w:t>9</w:t>
                            </w:r>
                            <w:r w:rsidRPr="00132DC5">
                              <w:rPr>
                                <w:noProof/>
                                <w:color w:val="auto"/>
                                <w:sz w:val="20"/>
                                <w:szCs w:val="20"/>
                              </w:rPr>
                              <w:fldChar w:fldCharType="end"/>
                            </w:r>
                            <w:r w:rsidRPr="00132DC5">
                              <w:rPr>
                                <w:color w:val="auto"/>
                                <w:sz w:val="20"/>
                                <w:szCs w:val="20"/>
                              </w:rPr>
                              <w:t>. ábra A cikkek létrehozására szolgáló felület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AE091F" id="_x0000_s1033" type="#_x0000_t202" style="position:absolute;left:0;text-align:left;margin-left:91.05pt;margin-top:252.15pt;width:242.4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" stroked="f">
                <v:textbox style="mso-fit-shape-to-text:t" inset="0,0,0,0">
                  <w:txbxContent>
                    <w:p w14:paraId="592A4E17" w14:textId="1711008B"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D90F93">
                        <w:rPr>
                          <w:noProof/>
                          <w:color w:val="auto"/>
                          <w:sz w:val="20"/>
                          <w:szCs w:val="20"/>
                        </w:rPr>
                        <w:t>9</w:t>
                      </w:r>
                      <w:r w:rsidRPr="00132DC5">
                        <w:rPr>
                          <w:noProof/>
                          <w:color w:val="auto"/>
                          <w:sz w:val="20"/>
                          <w:szCs w:val="20"/>
                        </w:rPr>
                        <w:fldChar w:fldCharType="end"/>
                      </w:r>
                      <w:r w:rsidRPr="00132DC5">
                        <w:rPr>
                          <w:color w:val="auto"/>
                          <w:sz w:val="20"/>
                          <w:szCs w:val="20"/>
                        </w:rPr>
                        <w:t>. ábra A cikkek létrehozására szolgáló felület megjelenése</w:t>
                      </w:r>
                    </w:p>
                  </w:txbxContent>
                </v:textbox>
                <w10:wrap type="topAndBottom"/>
              </v:shape>
            </w:pict>
          </mc:Fallback>
        </mc:AlternateContent>
      </w:r>
      <w:r w:rsidR="00524D8E" w:rsidRPr="00136F37">
        <w:rPr>
          <w:noProof/>
        </w:rPr>
        <w:drawing>
          <wp:anchor distT="0" distB="0" distL="114300" distR="114300" simplePos="0" relativeHeight="251726848" behindDoc="0" locked="0" layoutInCell="1" allowOverlap="1" wp14:anchorId="1276571C" wp14:editId="733BBB68">
            <wp:simplePos x="0" y="0"/>
            <wp:positionH relativeFrom="margin">
              <wp:align>center</wp:align>
            </wp:positionH>
            <wp:positionV relativeFrom="paragraph">
              <wp:posOffset>790147</wp:posOffset>
            </wp:positionV>
            <wp:extent cx="3079228" cy="2355582"/>
            <wp:effectExtent l="0" t="0" r="6985" b="6985"/>
            <wp:wrapTopAndBottom/>
            <wp:docPr id="761197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973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79228" cy="2355582"/>
                    </a:xfrm>
                    <a:prstGeom prst="rect">
                      <a:avLst/>
                    </a:prstGeom>
                  </pic:spPr>
                </pic:pic>
              </a:graphicData>
            </a:graphic>
          </wp:anchor>
        </w:drawing>
      </w:r>
      <w:r w:rsidR="00B435E8" w:rsidRPr="00136F37">
        <w:t>A hírszerkesztő felület kizárólag jogosultsággal rendelkező felhasználók számára érhető el. Ezen az oldalon lehetőség van új hírek létrehozására, valamint meglévő tartalmak szerkesztésére.</w:t>
      </w:r>
    </w:p>
    <w:p w14:paraId="281B5EB0" w14:textId="371B08AB" w:rsidR="00D84921" w:rsidRPr="00136F37" w:rsidRDefault="00D84921" w:rsidP="00136F37">
      <w:pPr>
        <w:pStyle w:val="Cmsor2"/>
      </w:pPr>
      <w:bookmarkStart w:id="28" w:name="_Toc229926304"/>
      <w:r w:rsidRPr="00136F37">
        <w:t>3.7. Versenyek oldal</w:t>
      </w:r>
      <w:bookmarkEnd w:id="28"/>
    </w:p>
    <w:p w14:paraId="5E3AB7DA" w14:textId="2400E5B0" w:rsidR="00D84921" w:rsidRPr="00136F37" w:rsidRDefault="00D84921" w:rsidP="00AB65AE">
      <w:pPr>
        <w:tabs>
          <w:tab w:val="left" w:pos="567"/>
        </w:tabs>
        <w:spacing w:after="0" w:line="360" w:lineRule="auto"/>
        <w:ind w:left="0" w:firstLine="0"/>
      </w:pPr>
      <w:r w:rsidRPr="00136F37">
        <w:t>A versenyek oldalon a meghirdetett események kerülnek megjelenítésre. A felhasználók böngészhetnek a különböző versenyek között, és részletes információkat tekinthetnek meg az egyes eseményekről.</w:t>
      </w:r>
    </w:p>
    <w:p w14:paraId="37C613A7" w14:textId="09910E08" w:rsidR="00D84921" w:rsidRPr="00136F37" w:rsidRDefault="00D84921" w:rsidP="00136F37">
      <w:pPr>
        <w:pStyle w:val="Cmsor2"/>
      </w:pPr>
      <w:bookmarkStart w:id="29" w:name="_Toc229926305"/>
      <w:r w:rsidRPr="00136F37">
        <w:t>3.8. Verseny részletes oldal</w:t>
      </w:r>
      <w:bookmarkEnd w:id="29"/>
    </w:p>
    <w:p w14:paraId="5F060BA4" w14:textId="3543763D" w:rsidR="00A730E0" w:rsidRPr="00136F37" w:rsidRDefault="00D84921" w:rsidP="00AB65AE">
      <w:pPr>
        <w:tabs>
          <w:tab w:val="left" w:pos="567"/>
        </w:tabs>
        <w:spacing w:after="0" w:line="360" w:lineRule="auto"/>
        <w:ind w:left="0" w:firstLine="0"/>
      </w:pPr>
      <w:r w:rsidRPr="00136F37">
        <w:t>A részletes verseny oldalon a felhasználók a kiválasztott esemény teljes leírásával, pontos részleteivel ismerkedhetnek meg.</w:t>
      </w:r>
    </w:p>
    <w:p w14:paraId="2D8742A0" w14:textId="3A486639" w:rsidR="00D84921" w:rsidRPr="00136F37" w:rsidRDefault="00D84921" w:rsidP="00136F37">
      <w:pPr>
        <w:pStyle w:val="Cmsor2"/>
      </w:pPr>
      <w:bookmarkStart w:id="30" w:name="_Toc229926306"/>
      <w:r w:rsidRPr="00136F37">
        <w:t>3.9. Galéria oldal</w:t>
      </w:r>
      <w:bookmarkEnd w:id="30"/>
    </w:p>
    <w:p w14:paraId="65E14399" w14:textId="4B5D463A" w:rsidR="00357B52" w:rsidRPr="00136F37" w:rsidRDefault="00D84921" w:rsidP="00AB65AE">
      <w:pPr>
        <w:tabs>
          <w:tab w:val="left" w:pos="567"/>
        </w:tabs>
        <w:spacing w:after="0" w:line="360" w:lineRule="auto"/>
        <w:ind w:left="0" w:firstLine="0"/>
      </w:pPr>
      <w:r w:rsidRPr="00136F37">
        <w:t>A galéria oldalon a felhasználók által feltöltött fogások jelennek meg. A tartalmak minden felhasználó számára elérhetőek, míg új képet csak bejelentkezett felhasználók tölthetnek fel.</w:t>
      </w:r>
    </w:p>
    <w:p w14:paraId="2CED09F4" w14:textId="1A6D1592" w:rsidR="00D84921" w:rsidRPr="00136F37" w:rsidRDefault="00D84921" w:rsidP="00136F37">
      <w:pPr>
        <w:pStyle w:val="Cmsor2"/>
      </w:pPr>
      <w:bookmarkStart w:id="31" w:name="_Toc229926307"/>
      <w:r w:rsidRPr="00136F37">
        <w:t>3.10. Profil oldal</w:t>
      </w:r>
      <w:bookmarkEnd w:id="31"/>
    </w:p>
    <w:p w14:paraId="147BE206" w14:textId="169C0D24" w:rsidR="00A730E0" w:rsidRPr="00136F37" w:rsidRDefault="00D84921" w:rsidP="00AB65AE">
      <w:pPr>
        <w:tabs>
          <w:tab w:val="left" w:pos="567"/>
        </w:tabs>
        <w:spacing w:after="0" w:line="360" w:lineRule="auto"/>
        <w:ind w:left="0" w:firstLine="0"/>
      </w:pPr>
      <w:r w:rsidRPr="00136F37">
        <w:t>A profil oldalon a felhasználók megtekinthetik saját adataikat, valamint módosíthatják azokat. Ez a felület kizárólag hitelesített felhasználók számára érhető el.</w:t>
      </w:r>
    </w:p>
    <w:p w14:paraId="5FA55A34" w14:textId="3DEBA73F" w:rsidR="00D84921" w:rsidRPr="00136F37" w:rsidRDefault="00516F79" w:rsidP="00136F37">
      <w:pPr>
        <w:pStyle w:val="Cmsor2"/>
      </w:pPr>
      <w:bookmarkStart w:id="32" w:name="_Toc229926308"/>
      <w:r w:rsidRPr="00136F37">
        <w:t>3.11. Bejelentkezés és Regisztráció oldal</w:t>
      </w:r>
      <w:bookmarkEnd w:id="32"/>
    </w:p>
    <w:p w14:paraId="705DEC5C" w14:textId="7BB0C8DC" w:rsidR="006819B1" w:rsidRPr="00136F37" w:rsidRDefault="00516F79" w:rsidP="00AB65AE">
      <w:pPr>
        <w:tabs>
          <w:tab w:val="left" w:pos="567"/>
        </w:tabs>
        <w:spacing w:after="0" w:line="360" w:lineRule="auto"/>
        <w:ind w:left="0" w:firstLine="0"/>
      </w:pPr>
      <w:r w:rsidRPr="00136F37">
        <w:t xml:space="preserve">A felhasználó számára lehetőség van regisztrációra és bejelentkezésre. A regisztráció során a felhasználók megadják a szükséges adatokat, amelyeket a rendszer a Firebase </w:t>
      </w:r>
      <w:r w:rsidRPr="00136F37">
        <w:lastRenderedPageBreak/>
        <w:t>Authentication segítségével kezel. A bejelentkezés sikeressége az adatok helyességétől függ.</w:t>
      </w:r>
    </w:p>
    <w:p w14:paraId="55060185" w14:textId="569389D1" w:rsidR="00516F79" w:rsidRPr="00136F37" w:rsidRDefault="00516F79" w:rsidP="00136F37">
      <w:pPr>
        <w:pStyle w:val="Cmsor2"/>
      </w:pPr>
      <w:bookmarkStart w:id="33" w:name="_Toc229926309"/>
      <w:r w:rsidRPr="00136F37">
        <w:t>3.12. Admin felület</w:t>
      </w:r>
      <w:bookmarkEnd w:id="33"/>
    </w:p>
    <w:p w14:paraId="1F4A8B8C" w14:textId="11D575F5" w:rsidR="005E6420"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41184" behindDoc="0" locked="0" layoutInCell="1" allowOverlap="1" wp14:anchorId="451AF8E4" wp14:editId="3763A22B">
                <wp:simplePos x="0" y="0"/>
                <wp:positionH relativeFrom="column">
                  <wp:posOffset>1076325</wp:posOffset>
                </wp:positionH>
                <wp:positionV relativeFrom="paragraph">
                  <wp:posOffset>3625215</wp:posOffset>
                </wp:positionV>
                <wp:extent cx="3246755" cy="635"/>
                <wp:effectExtent l="0" t="0" r="0" b="0"/>
                <wp:wrapTopAndBottom/>
                <wp:docPr id="333901752" name="Szövegdoboz 1"/>
                <wp:cNvGraphicFramePr/>
                <a:graphic xmlns:a="http://schemas.openxmlformats.org/drawingml/2006/main">
                  <a:graphicData uri="http://schemas.microsoft.com/office/word/2010/wordprocessingShape">
                    <wps:wsp>
                      <wps:cNvSpPr txBox="1"/>
                      <wps:spPr>
                        <a:xfrm>
                          <a:off x="0" y="0"/>
                          <a:ext cx="3246755" cy="635"/>
                        </a:xfrm>
                        <a:prstGeom prst="rect">
                          <a:avLst/>
                        </a:prstGeom>
                        <a:solidFill>
                          <a:prstClr val="white"/>
                        </a:solidFill>
                        <a:ln>
                          <a:noFill/>
                        </a:ln>
                      </wps:spPr>
                      <wps:txbx>
                        <w:txbxContent>
                          <w:p w14:paraId="3D372AB7" w14:textId="3AE156B5"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D90F93">
                              <w:rPr>
                                <w:noProof/>
                                <w:color w:val="auto"/>
                                <w:sz w:val="20"/>
                                <w:szCs w:val="20"/>
                              </w:rPr>
                              <w:t>10</w:t>
                            </w:r>
                            <w:r w:rsidRPr="00132DC5">
                              <w:rPr>
                                <w:noProof/>
                                <w:color w:val="auto"/>
                                <w:sz w:val="20"/>
                                <w:szCs w:val="20"/>
                              </w:rPr>
                              <w:fldChar w:fldCharType="end"/>
                            </w:r>
                            <w:r w:rsidRPr="00132DC5">
                              <w:rPr>
                                <w:color w:val="auto"/>
                                <w:sz w:val="20"/>
                                <w:szCs w:val="20"/>
                              </w:rPr>
                              <w:t xml:space="preserve">. ábra Az </w:t>
                            </w:r>
                            <w:proofErr w:type="spellStart"/>
                            <w:r w:rsidRPr="00132DC5">
                              <w:rPr>
                                <w:color w:val="auto"/>
                                <w:sz w:val="20"/>
                                <w:szCs w:val="20"/>
                              </w:rPr>
                              <w:t>adminpanel</w:t>
                            </w:r>
                            <w:proofErr w:type="spellEnd"/>
                            <w:r w:rsidRPr="00132DC5">
                              <w:rPr>
                                <w:color w:val="auto"/>
                                <w:sz w:val="20"/>
                                <w:szCs w:val="20"/>
                              </w:rPr>
                              <w:t xml:space="preserve"> 3 oldalának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1AF8E4" id="_x0000_s1034" type="#_x0000_t202" style="position:absolute;left:0;text-align:left;margin-left:84.75pt;margin-top:285.45pt;width:255.65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psbGw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" stroked="f">
                <v:textbox style="mso-fit-shape-to-text:t" inset="0,0,0,0">
                  <w:txbxContent>
                    <w:p w14:paraId="3D372AB7" w14:textId="3AE156B5"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D90F93">
                        <w:rPr>
                          <w:noProof/>
                          <w:color w:val="auto"/>
                          <w:sz w:val="20"/>
                          <w:szCs w:val="20"/>
                        </w:rPr>
                        <w:t>10</w:t>
                      </w:r>
                      <w:r w:rsidRPr="00132DC5">
                        <w:rPr>
                          <w:noProof/>
                          <w:color w:val="auto"/>
                          <w:sz w:val="20"/>
                          <w:szCs w:val="20"/>
                        </w:rPr>
                        <w:fldChar w:fldCharType="end"/>
                      </w:r>
                      <w:r w:rsidRPr="00132DC5">
                        <w:rPr>
                          <w:color w:val="auto"/>
                          <w:sz w:val="20"/>
                          <w:szCs w:val="20"/>
                        </w:rPr>
                        <w:t xml:space="preserve">. ábra Az </w:t>
                      </w:r>
                      <w:proofErr w:type="spellStart"/>
                      <w:r w:rsidRPr="00132DC5">
                        <w:rPr>
                          <w:color w:val="auto"/>
                          <w:sz w:val="20"/>
                          <w:szCs w:val="20"/>
                        </w:rPr>
                        <w:t>adminpanel</w:t>
                      </w:r>
                      <w:proofErr w:type="spellEnd"/>
                      <w:r w:rsidRPr="00132DC5">
                        <w:rPr>
                          <w:color w:val="auto"/>
                          <w:sz w:val="20"/>
                          <w:szCs w:val="20"/>
                        </w:rPr>
                        <w:t xml:space="preserve"> 3 oldalának megjelenése</w:t>
                      </w:r>
                    </w:p>
                  </w:txbxContent>
                </v:textbox>
                <w10:wrap type="topAndBottom"/>
              </v:shape>
            </w:pict>
          </mc:Fallback>
        </mc:AlternateContent>
      </w:r>
      <w:r w:rsidR="005E6420" w:rsidRPr="00136F37">
        <w:rPr>
          <w:noProof/>
        </w:rPr>
        <w:drawing>
          <wp:anchor distT="0" distB="0" distL="114300" distR="114300" simplePos="0" relativeHeight="251727872" behindDoc="0" locked="0" layoutInCell="1" allowOverlap="1" wp14:anchorId="13083BEF" wp14:editId="4C565551">
            <wp:simplePos x="0" y="0"/>
            <wp:positionH relativeFrom="margin">
              <wp:align>center</wp:align>
            </wp:positionH>
            <wp:positionV relativeFrom="paragraph">
              <wp:posOffset>1085316</wp:posOffset>
            </wp:positionV>
            <wp:extent cx="3246755" cy="2482850"/>
            <wp:effectExtent l="0" t="0" r="0" b="0"/>
            <wp:wrapTopAndBottom/>
            <wp:docPr id="1707285474"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85474" name="Kép 17072854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46755" cy="2482850"/>
                    </a:xfrm>
                    <a:prstGeom prst="rect">
                      <a:avLst/>
                    </a:prstGeom>
                  </pic:spPr>
                </pic:pic>
              </a:graphicData>
            </a:graphic>
            <wp14:sizeRelH relativeFrom="margin">
              <wp14:pctWidth>0</wp14:pctWidth>
            </wp14:sizeRelH>
            <wp14:sizeRelV relativeFrom="margin">
              <wp14:pctHeight>0</wp14:pctHeight>
            </wp14:sizeRelV>
          </wp:anchor>
        </w:drawing>
      </w:r>
      <w:r w:rsidR="00516F79" w:rsidRPr="00136F37">
        <w:t>Az adminisztrációs felület kizárólag adminisztrátori jogosultsággal rendelkező felhasználók számára érhető el. Az admin felület lehetőséget biztosít a rendszer tartalmának kezelésére, például felhasználók vagy egyéb adatok módosítására, valamint rendelkezik egy statisztikai oldallal is.</w:t>
      </w:r>
    </w:p>
    <w:p w14:paraId="1CD96E24" w14:textId="6F3C41A3" w:rsidR="00365683" w:rsidRPr="00136F37" w:rsidRDefault="00365683" w:rsidP="00136F37">
      <w:pPr>
        <w:pStyle w:val="Cmsor2"/>
      </w:pPr>
      <w:bookmarkStart w:id="34" w:name="_Toc229926310"/>
      <w:r w:rsidRPr="00136F37">
        <w:t>3.13. Tókezelői felület</w:t>
      </w:r>
      <w:bookmarkEnd w:id="34"/>
    </w:p>
    <w:p w14:paraId="5E05AC84" w14:textId="2E8934BA" w:rsidR="00365683" w:rsidRPr="00136F37" w:rsidRDefault="00365683" w:rsidP="00132DC5">
      <w:pPr>
        <w:tabs>
          <w:tab w:val="left" w:pos="567"/>
        </w:tabs>
        <w:spacing w:after="0" w:line="360" w:lineRule="auto"/>
        <w:ind w:left="0" w:firstLine="0"/>
      </w:pPr>
      <w:r w:rsidRPr="00136F37">
        <w:t>A tókezelői felület kizárólag tókezelő jogosultsággal rendelkező felhasználók számára érhető el. A felület lehetőséget biztosít a kezelésük alatt álló tavak áttekintésére, valamint az ezekhez tartozó foglalások kezelésére.</w:t>
      </w:r>
    </w:p>
    <w:p w14:paraId="5FE9EACE" w14:textId="4E28ECAB" w:rsidR="005E6420" w:rsidRPr="00136F37" w:rsidRDefault="00224A76" w:rsidP="00132DC5">
      <w:pPr>
        <w:tabs>
          <w:tab w:val="left" w:pos="567"/>
        </w:tabs>
        <w:spacing w:after="0" w:line="360" w:lineRule="auto"/>
        <w:ind w:left="0" w:firstLine="709"/>
      </w:pPr>
      <w:r>
        <w:rPr>
          <w:noProof/>
        </w:rPr>
        <w:lastRenderedPageBreak/>
        <mc:AlternateContent>
          <mc:Choice Requires="wps">
            <w:drawing>
              <wp:anchor distT="0" distB="0" distL="114300" distR="114300" simplePos="0" relativeHeight="251743232" behindDoc="0" locked="0" layoutInCell="1" allowOverlap="1" wp14:anchorId="130C3FEE" wp14:editId="52523A9C">
                <wp:simplePos x="0" y="0"/>
                <wp:positionH relativeFrom="column">
                  <wp:posOffset>1059180</wp:posOffset>
                </wp:positionH>
                <wp:positionV relativeFrom="paragraph">
                  <wp:posOffset>3376930</wp:posOffset>
                </wp:positionV>
                <wp:extent cx="3281045" cy="635"/>
                <wp:effectExtent l="0" t="0" r="0" b="0"/>
                <wp:wrapTopAndBottom/>
                <wp:docPr id="1091747955" name="Szövegdoboz 1"/>
                <wp:cNvGraphicFramePr/>
                <a:graphic xmlns:a="http://schemas.openxmlformats.org/drawingml/2006/main">
                  <a:graphicData uri="http://schemas.microsoft.com/office/word/2010/wordprocessingShape">
                    <wps:wsp>
                      <wps:cNvSpPr txBox="1"/>
                      <wps:spPr>
                        <a:xfrm>
                          <a:off x="0" y="0"/>
                          <a:ext cx="3281045" cy="635"/>
                        </a:xfrm>
                        <a:prstGeom prst="rect">
                          <a:avLst/>
                        </a:prstGeom>
                        <a:solidFill>
                          <a:prstClr val="white"/>
                        </a:solidFill>
                        <a:ln>
                          <a:noFill/>
                        </a:ln>
                      </wps:spPr>
                      <wps:txbx>
                        <w:txbxContent>
                          <w:p w14:paraId="1FCD8FF7" w14:textId="187894C7" w:rsidR="00224A76" w:rsidRPr="00224A76" w:rsidRDefault="00224A76" w:rsidP="00224A76">
                            <w:pPr>
                              <w:pStyle w:val="Kpalrs"/>
                              <w:jc w:val="center"/>
                              <w:rPr>
                                <w:noProof/>
                                <w:color w:val="auto"/>
                                <w:sz w:val="20"/>
                                <w:szCs w:val="20"/>
                              </w:rPr>
                            </w:pPr>
                            <w:r w:rsidRPr="00224A76">
                              <w:rPr>
                                <w:noProof/>
                                <w:color w:val="auto"/>
                                <w:sz w:val="20"/>
                                <w:szCs w:val="20"/>
                              </w:rPr>
                              <w:fldChar w:fldCharType="begin"/>
                            </w:r>
                            <w:r w:rsidRPr="00224A76">
                              <w:rPr>
                                <w:noProof/>
                                <w:color w:val="auto"/>
                                <w:sz w:val="20"/>
                                <w:szCs w:val="20"/>
                              </w:rPr>
                              <w:instrText xml:space="preserve"> SEQ ábra \* ARABIC </w:instrText>
                            </w:r>
                            <w:r w:rsidRPr="00224A76">
                              <w:rPr>
                                <w:noProof/>
                                <w:color w:val="auto"/>
                                <w:sz w:val="20"/>
                                <w:szCs w:val="20"/>
                              </w:rPr>
                              <w:fldChar w:fldCharType="separate"/>
                            </w:r>
                            <w:r w:rsidR="00D90F93">
                              <w:rPr>
                                <w:noProof/>
                                <w:color w:val="auto"/>
                                <w:sz w:val="20"/>
                                <w:szCs w:val="20"/>
                              </w:rPr>
                              <w:t>11</w:t>
                            </w:r>
                            <w:r w:rsidRPr="00224A76">
                              <w:rPr>
                                <w:noProof/>
                                <w:color w:val="auto"/>
                                <w:sz w:val="20"/>
                                <w:szCs w:val="20"/>
                              </w:rPr>
                              <w:fldChar w:fldCharType="end"/>
                            </w:r>
                            <w:r w:rsidRPr="00224A76">
                              <w:rPr>
                                <w:color w:val="auto"/>
                                <w:sz w:val="20"/>
                                <w:szCs w:val="20"/>
                              </w:rPr>
                              <w:t>. ábra A tókezelő által elérhető felületek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C3FEE" id="_x0000_s1035" type="#_x0000_t202" style="position:absolute;left:0;text-align:left;margin-left:83.4pt;margin-top:265.9pt;width:258.35pt;height:.0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V6aGwIAAD8EAAAOAAAAZHJzL2Uyb0RvYy54bWysU8Fu2zAMvQ/YPwi6L07Stei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" stroked="f">
                <v:textbox style="mso-fit-shape-to-text:t" inset="0,0,0,0">
                  <w:txbxContent>
                    <w:p w14:paraId="1FCD8FF7" w14:textId="187894C7" w:rsidR="00224A76" w:rsidRPr="00224A76" w:rsidRDefault="00224A76" w:rsidP="00224A76">
                      <w:pPr>
                        <w:pStyle w:val="Kpalrs"/>
                        <w:jc w:val="center"/>
                        <w:rPr>
                          <w:noProof/>
                          <w:color w:val="auto"/>
                          <w:sz w:val="20"/>
                          <w:szCs w:val="20"/>
                        </w:rPr>
                      </w:pPr>
                      <w:r w:rsidRPr="00224A76">
                        <w:rPr>
                          <w:noProof/>
                          <w:color w:val="auto"/>
                          <w:sz w:val="20"/>
                          <w:szCs w:val="20"/>
                        </w:rPr>
                        <w:fldChar w:fldCharType="begin"/>
                      </w:r>
                      <w:r w:rsidRPr="00224A76">
                        <w:rPr>
                          <w:noProof/>
                          <w:color w:val="auto"/>
                          <w:sz w:val="20"/>
                          <w:szCs w:val="20"/>
                        </w:rPr>
                        <w:instrText xml:space="preserve"> SEQ ábra \* ARABIC </w:instrText>
                      </w:r>
                      <w:r w:rsidRPr="00224A76">
                        <w:rPr>
                          <w:noProof/>
                          <w:color w:val="auto"/>
                          <w:sz w:val="20"/>
                          <w:szCs w:val="20"/>
                        </w:rPr>
                        <w:fldChar w:fldCharType="separate"/>
                      </w:r>
                      <w:r w:rsidR="00D90F93">
                        <w:rPr>
                          <w:noProof/>
                          <w:color w:val="auto"/>
                          <w:sz w:val="20"/>
                          <w:szCs w:val="20"/>
                        </w:rPr>
                        <w:t>11</w:t>
                      </w:r>
                      <w:r w:rsidRPr="00224A76">
                        <w:rPr>
                          <w:noProof/>
                          <w:color w:val="auto"/>
                          <w:sz w:val="20"/>
                          <w:szCs w:val="20"/>
                        </w:rPr>
                        <w:fldChar w:fldCharType="end"/>
                      </w:r>
                      <w:r w:rsidRPr="00224A76">
                        <w:rPr>
                          <w:color w:val="auto"/>
                          <w:sz w:val="20"/>
                          <w:szCs w:val="20"/>
                        </w:rPr>
                        <w:t>. ábra A tókezelő által elérhető felületek megjelenése</w:t>
                      </w:r>
                    </w:p>
                  </w:txbxContent>
                </v:textbox>
                <w10:wrap type="topAndBottom"/>
              </v:shape>
            </w:pict>
          </mc:Fallback>
        </mc:AlternateContent>
      </w:r>
      <w:r w:rsidR="00AB65AE" w:rsidRPr="00136F37">
        <w:rPr>
          <w:noProof/>
        </w:rPr>
        <w:drawing>
          <wp:anchor distT="0" distB="0" distL="114300" distR="114300" simplePos="0" relativeHeight="251728896" behindDoc="0" locked="0" layoutInCell="1" allowOverlap="1" wp14:anchorId="1178ECF5" wp14:editId="7DDD3727">
            <wp:simplePos x="0" y="0"/>
            <wp:positionH relativeFrom="margin">
              <wp:align>center</wp:align>
            </wp:positionH>
            <wp:positionV relativeFrom="paragraph">
              <wp:posOffset>813424</wp:posOffset>
            </wp:positionV>
            <wp:extent cx="3281045" cy="2506980"/>
            <wp:effectExtent l="0" t="0" r="0" b="7620"/>
            <wp:wrapTopAndBottom/>
            <wp:docPr id="140947548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75488" name="Kép 14094754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81045" cy="2506980"/>
                    </a:xfrm>
                    <a:prstGeom prst="rect">
                      <a:avLst/>
                    </a:prstGeom>
                  </pic:spPr>
                </pic:pic>
              </a:graphicData>
            </a:graphic>
          </wp:anchor>
        </w:drawing>
      </w:r>
      <w:r w:rsidR="00365683" w:rsidRPr="00136F37">
        <w:t>A tókezelők megtekinthetik a beérkező foglalási kérelmeket, valamint jóváhagyhatják vagy elutasíthatják azokat. A felület célja a foglalási folyamat egyszerűbb és átláthatóbb kezelése.</w:t>
      </w:r>
    </w:p>
    <w:p w14:paraId="659DA53E" w14:textId="2937512A" w:rsidR="00964A5C" w:rsidRPr="00136F37" w:rsidRDefault="00964A5C" w:rsidP="00136F37">
      <w:pPr>
        <w:pStyle w:val="Cmsor1"/>
      </w:pPr>
      <w:bookmarkStart w:id="35" w:name="_Toc229926311"/>
      <w:r w:rsidRPr="00136F37">
        <w:t>4. Felhasznált technológiák</w:t>
      </w:r>
      <w:bookmarkEnd w:id="35"/>
    </w:p>
    <w:p w14:paraId="65665850" w14:textId="03E87BA7" w:rsidR="00964A5C" w:rsidRPr="00136F37" w:rsidRDefault="00964A5C" w:rsidP="00136F37">
      <w:pPr>
        <w:pStyle w:val="Cmsor2"/>
      </w:pPr>
      <w:bookmarkStart w:id="36" w:name="_Toc229926312"/>
      <w:r w:rsidRPr="00136F37">
        <w:t>4.1</w:t>
      </w:r>
      <w:r w:rsidR="00BC6204" w:rsidRPr="00136F37">
        <w:t>.</w:t>
      </w:r>
      <w:r w:rsidRPr="00136F37">
        <w:t xml:space="preserve"> Angular</w:t>
      </w:r>
      <w:bookmarkEnd w:id="36"/>
    </w:p>
    <w:p w14:paraId="5717EAFA" w14:textId="2A99C463" w:rsidR="00964A5C" w:rsidRPr="00136F37" w:rsidRDefault="00964A5C" w:rsidP="00AB65AE">
      <w:pPr>
        <w:tabs>
          <w:tab w:val="left" w:pos="567"/>
        </w:tabs>
        <w:spacing w:after="0" w:line="360" w:lineRule="auto"/>
        <w:ind w:left="0" w:firstLine="0"/>
      </w:pPr>
      <w:r w:rsidRPr="00136F37">
        <w:t>Az Angular egy nyílt forráskódú, TypeScript alapú frontend keretrendszer, amelyet elsősorban komplex webalkalmazások fejlesztésére használnak. Az Angular komponens alapú felépítése lehetővé teszi az alkalmazás moduláris felépítését, ami megkönnyíti a karbantarthatóságot és az újrafelhasználhatóságot.</w:t>
      </w:r>
    </w:p>
    <w:p w14:paraId="4B9E58E1" w14:textId="680FCF1F" w:rsidR="00964A5C" w:rsidRPr="00136F37" w:rsidRDefault="00964A5C" w:rsidP="00AB65AE">
      <w:pPr>
        <w:tabs>
          <w:tab w:val="left" w:pos="567"/>
        </w:tabs>
        <w:spacing w:after="0" w:line="360" w:lineRule="auto"/>
        <w:ind w:left="0" w:firstLine="709"/>
      </w:pPr>
      <w:r w:rsidRPr="00136F37">
        <w:t>A PecaPont webalkalmazás fejlesztése során az Angular biztosította a kliensoldali logikát, a felhasználói felület kezelését, valamint az egyes funkciók strukturált megvalósítását.</w:t>
      </w:r>
    </w:p>
    <w:p w14:paraId="3FAC7C61" w14:textId="3D5513E1" w:rsidR="00870A0A" w:rsidRPr="00136F37" w:rsidRDefault="00870A0A" w:rsidP="00136F37">
      <w:pPr>
        <w:pStyle w:val="Cmsor2"/>
      </w:pPr>
      <w:bookmarkStart w:id="37" w:name="_Toc229926313"/>
      <w:r w:rsidRPr="00136F37">
        <w:t>4.2</w:t>
      </w:r>
      <w:r w:rsidR="00BC6204" w:rsidRPr="00136F37">
        <w:t>.</w:t>
      </w:r>
      <w:r w:rsidRPr="00136F37">
        <w:t xml:space="preserve"> Firebase</w:t>
      </w:r>
      <w:bookmarkEnd w:id="37"/>
    </w:p>
    <w:p w14:paraId="572C5EAB" w14:textId="1BB446E4" w:rsidR="00870A0A" w:rsidRPr="00136F37" w:rsidRDefault="00870A0A" w:rsidP="00AB65AE">
      <w:pPr>
        <w:tabs>
          <w:tab w:val="left" w:pos="567"/>
        </w:tabs>
        <w:spacing w:after="0" w:line="360" w:lineRule="auto"/>
        <w:ind w:left="0" w:firstLine="0"/>
      </w:pPr>
      <w:r w:rsidRPr="00136F37">
        <w:t>A Firebase egy felhőalapú platform, amely számos szolgáltatást kínál webes alkalmazások fejlesztéséhez. A projekt során több Firebase szolgáltatást is felhasználtam:</w:t>
      </w:r>
    </w:p>
    <w:p w14:paraId="5C38A042" w14:textId="486D31A4" w:rsidR="00870A0A" w:rsidRPr="00136F37" w:rsidRDefault="00870A0A" w:rsidP="00AB65AE">
      <w:pPr>
        <w:numPr>
          <w:ilvl w:val="0"/>
          <w:numId w:val="5"/>
        </w:numPr>
        <w:tabs>
          <w:tab w:val="left" w:pos="567"/>
        </w:tabs>
        <w:spacing w:after="0" w:line="360" w:lineRule="auto"/>
      </w:pPr>
      <w:r w:rsidRPr="00136F37">
        <w:t>Firestore (adatbázis): a horgászhelyek, felhasználók és fogások adatainak tárolására.</w:t>
      </w:r>
    </w:p>
    <w:p w14:paraId="0368F187" w14:textId="61B99DE0" w:rsidR="00870A0A" w:rsidRPr="00136F37" w:rsidRDefault="00870A0A" w:rsidP="00AB65AE">
      <w:pPr>
        <w:numPr>
          <w:ilvl w:val="0"/>
          <w:numId w:val="5"/>
        </w:numPr>
        <w:tabs>
          <w:tab w:val="left" w:pos="567"/>
        </w:tabs>
        <w:spacing w:after="0" w:line="360" w:lineRule="auto"/>
      </w:pPr>
      <w:r w:rsidRPr="00136F37">
        <w:t>Cloud Storage: képek és egyéb fájlok tárolására.</w:t>
      </w:r>
    </w:p>
    <w:p w14:paraId="6C066A95" w14:textId="577E040E" w:rsidR="00870A0A" w:rsidRPr="00136F37" w:rsidRDefault="00870A0A" w:rsidP="00AB65AE">
      <w:pPr>
        <w:numPr>
          <w:ilvl w:val="0"/>
          <w:numId w:val="5"/>
        </w:numPr>
        <w:tabs>
          <w:tab w:val="left" w:pos="567"/>
        </w:tabs>
        <w:spacing w:after="0" w:line="360" w:lineRule="auto"/>
      </w:pPr>
      <w:r w:rsidRPr="00136F37">
        <w:t>Hosting: az alkalmazás publikálására.</w:t>
      </w:r>
    </w:p>
    <w:p w14:paraId="4D33CC37" w14:textId="77777777" w:rsidR="00870A0A" w:rsidRPr="00136F37" w:rsidRDefault="00870A0A" w:rsidP="00AB65AE">
      <w:pPr>
        <w:spacing w:after="0" w:line="360" w:lineRule="auto"/>
        <w:ind w:left="0" w:firstLine="709"/>
      </w:pPr>
      <w:r w:rsidRPr="00136F37">
        <w:t>A Firebase használatával lehetőség nyílt egy skálázható és valós idejű adatkezelést támogató rendszer kialakítására, amely gyors fejlesztést és egyszerű üzemeltetést biztosít.</w:t>
      </w:r>
    </w:p>
    <w:p w14:paraId="4FAC7269" w14:textId="0497599A" w:rsidR="00870A0A" w:rsidRPr="00136F37" w:rsidRDefault="00870A0A" w:rsidP="00136F37">
      <w:pPr>
        <w:pStyle w:val="Cmsor2"/>
      </w:pPr>
      <w:bookmarkStart w:id="38" w:name="_Toc229926314"/>
      <w:r w:rsidRPr="00136F37">
        <w:lastRenderedPageBreak/>
        <w:t>4.3</w:t>
      </w:r>
      <w:r w:rsidR="00BC6204" w:rsidRPr="00136F37">
        <w:t>.</w:t>
      </w:r>
      <w:r w:rsidRPr="00136F37">
        <w:t xml:space="preserve"> GitHub</w:t>
      </w:r>
      <w:bookmarkEnd w:id="38"/>
    </w:p>
    <w:p w14:paraId="25ADF652" w14:textId="11CC5F83" w:rsidR="00870A0A" w:rsidRPr="00136F37" w:rsidRDefault="00870A0A" w:rsidP="00AB65AE">
      <w:pPr>
        <w:tabs>
          <w:tab w:val="left" w:pos="567"/>
        </w:tabs>
        <w:spacing w:after="0" w:line="360" w:lineRule="auto"/>
        <w:ind w:left="0" w:firstLine="0"/>
      </w:pPr>
      <w:r w:rsidRPr="00136F37">
        <w:t>A GitHub egy verziókezelő rendszerre épülő platform, amely lehetővé teszi a forráskód nyomon követését és kezelését. A fejlesztés során a GitHub segítségével történt a projekt verziókezelése, amely biztosította a módosítások követhetőségét és a fejlesztési folyamat strukturálását.</w:t>
      </w:r>
    </w:p>
    <w:p w14:paraId="6AEDB677" w14:textId="6E5D190F" w:rsidR="00BC6204" w:rsidRPr="00136F37" w:rsidRDefault="00BC6204" w:rsidP="00136F37">
      <w:pPr>
        <w:pStyle w:val="Cmsor2"/>
      </w:pPr>
      <w:bookmarkStart w:id="39" w:name="_Toc229926315"/>
      <w:r w:rsidRPr="00136F37">
        <w:t>4.4. ChatGPT</w:t>
      </w:r>
      <w:bookmarkEnd w:id="39"/>
    </w:p>
    <w:p w14:paraId="3C7DEA38" w14:textId="70DB427E" w:rsidR="00BC6204" w:rsidRPr="00136F37" w:rsidRDefault="00BC6204" w:rsidP="00790A68">
      <w:pPr>
        <w:tabs>
          <w:tab w:val="left" w:pos="567"/>
        </w:tabs>
        <w:spacing w:after="0" w:line="360" w:lineRule="auto"/>
        <w:ind w:left="0" w:firstLine="0"/>
      </w:pPr>
      <w:r w:rsidRPr="00136F37">
        <w:t>A fejlesztés során a ChatGPT mesterséges intelligencia alapú eszközt használtam különböző problémák megoldására, kódpéldák generálására, valamint dokumentációs szövegek megfogalmazására. Az eszköz jelentősen hozzájárult a fejlesztési folyamat gyorsításához és a hatékonyabb munkavégzéshez.</w:t>
      </w:r>
    </w:p>
    <w:p w14:paraId="70332E7D" w14:textId="3241B2C5" w:rsidR="00BC6204" w:rsidRPr="00136F37" w:rsidRDefault="00BC6204" w:rsidP="00136F37">
      <w:pPr>
        <w:pStyle w:val="Cmsor2"/>
      </w:pPr>
      <w:bookmarkStart w:id="40" w:name="_Toc229926316"/>
      <w:r w:rsidRPr="00136F37">
        <w:t>4.5.</w:t>
      </w:r>
      <w:r w:rsidR="00D51DD9" w:rsidRPr="00136F37">
        <w:t xml:space="preserve"> </w:t>
      </w:r>
      <w:r w:rsidRPr="00136F37">
        <w:t>Gemini AI</w:t>
      </w:r>
      <w:bookmarkEnd w:id="40"/>
    </w:p>
    <w:p w14:paraId="768B58E2" w14:textId="3E2BE0A6" w:rsidR="00BC6204" w:rsidRPr="00136F37" w:rsidRDefault="00BC6204" w:rsidP="00790A68">
      <w:pPr>
        <w:tabs>
          <w:tab w:val="left" w:pos="567"/>
        </w:tabs>
        <w:spacing w:after="0" w:line="360" w:lineRule="auto"/>
        <w:ind w:left="0" w:firstLine="0"/>
      </w:pPr>
      <w:r w:rsidRPr="00136F37">
        <w:t>A Gemini AI egy mesterséges intelligencia alapú szolgáltatás, amely különböző szöveges műveletek elvégzésére alkalmas. A projekt során a Gemini API használatával lehetőség nyílt szövegek generálására és feldolgozására, amely hozzájárulhat a felhasználói élmény javításához és az alkalmazás intelligens funkcióinak bővítéséhez.</w:t>
      </w:r>
    </w:p>
    <w:p w14:paraId="23A2E2FC" w14:textId="64490748" w:rsidR="00BC6204" w:rsidRPr="00136F37" w:rsidRDefault="00BC6204" w:rsidP="00136F37">
      <w:pPr>
        <w:pStyle w:val="Cmsor2"/>
      </w:pPr>
      <w:bookmarkStart w:id="41" w:name="_Toc229926317"/>
      <w:r w:rsidRPr="00136F37">
        <w:t>4.6. AngularFire</w:t>
      </w:r>
      <w:bookmarkEnd w:id="41"/>
    </w:p>
    <w:p w14:paraId="3AEA9E36" w14:textId="408AD573" w:rsidR="00BC6204" w:rsidRPr="00136F37" w:rsidRDefault="00BC6204" w:rsidP="00790A68">
      <w:pPr>
        <w:tabs>
          <w:tab w:val="left" w:pos="567"/>
        </w:tabs>
        <w:spacing w:after="0" w:line="360" w:lineRule="auto"/>
        <w:ind w:left="0" w:firstLine="0"/>
      </w:pPr>
      <w:r w:rsidRPr="00136F37">
        <w:t>Az AngularFire az Angular és a Firebase közötti integrációt biztosító hivatalos könyvtár. Segítségével egyszerűen megvalósítható a Firebase szolgáltatások, például az adatbázis-kezelés, hitelesítés és fájlkezelés használata Angular környezetben.</w:t>
      </w:r>
    </w:p>
    <w:p w14:paraId="55C44E17" w14:textId="292B7917" w:rsidR="00BC6204" w:rsidRPr="00136F37" w:rsidRDefault="00BC6204" w:rsidP="00790A68">
      <w:pPr>
        <w:tabs>
          <w:tab w:val="left" w:pos="567"/>
        </w:tabs>
        <w:spacing w:after="0" w:line="360" w:lineRule="auto"/>
        <w:ind w:left="0" w:firstLine="709"/>
      </w:pPr>
      <w:r w:rsidRPr="00136F37">
        <w:t>A projekt során az AngularFire könyvtárat használtam a Firestore adatbázis elérésére, az adatok lekérdezésére és módosítására, valamint a Firebase szolgáltatásokkal való kommunikáció megvalósítására.</w:t>
      </w:r>
    </w:p>
    <w:p w14:paraId="09D05C58" w14:textId="68DE82BC" w:rsidR="00BC6204" w:rsidRPr="00136F37" w:rsidRDefault="00BC6204" w:rsidP="00136F37">
      <w:pPr>
        <w:pStyle w:val="Cmsor2"/>
      </w:pPr>
      <w:bookmarkStart w:id="42" w:name="_Toc229926318"/>
      <w:r w:rsidRPr="00136F37">
        <w:t>4.7 Draw.io</w:t>
      </w:r>
      <w:bookmarkEnd w:id="42"/>
    </w:p>
    <w:p w14:paraId="1973622E" w14:textId="617FE37B" w:rsidR="00BC6204" w:rsidRPr="00136F37" w:rsidRDefault="00BC6204" w:rsidP="00790A68">
      <w:pPr>
        <w:tabs>
          <w:tab w:val="left" w:pos="567"/>
        </w:tabs>
        <w:spacing w:after="0" w:line="360" w:lineRule="auto"/>
        <w:ind w:left="0" w:firstLine="0"/>
      </w:pPr>
      <w:r w:rsidRPr="00136F37">
        <w:t>A Draw.io (diagrams.net) egy online diagramkészítő eszköz, amely lehetővé teszi különböző típusú diagramok, például UML diagramok, folyamatábrák és rendszertervek elkészítését.</w:t>
      </w:r>
    </w:p>
    <w:p w14:paraId="401D1D17" w14:textId="0246BF01" w:rsidR="00BC6204" w:rsidRPr="00136F37" w:rsidRDefault="00BC6204" w:rsidP="00790A68">
      <w:pPr>
        <w:tabs>
          <w:tab w:val="left" w:pos="567"/>
        </w:tabs>
        <w:spacing w:after="0" w:line="360" w:lineRule="auto"/>
        <w:ind w:left="0" w:firstLine="709"/>
      </w:pPr>
      <w:r w:rsidRPr="00136F37">
        <w:t>A szakdolgozat során a Draw.io segítségével készítettem el a használati eset diagramot, valamint a rendszer működését szemléltető további ábrákat.</w:t>
      </w:r>
    </w:p>
    <w:p w14:paraId="01B91E00" w14:textId="5E8DC2CD" w:rsidR="00964A5C" w:rsidRPr="00136F37" w:rsidRDefault="005A747D" w:rsidP="00136F37">
      <w:pPr>
        <w:pStyle w:val="Cmsor1"/>
      </w:pPr>
      <w:bookmarkStart w:id="43" w:name="_Toc229926319"/>
      <w:r w:rsidRPr="00136F37">
        <w:lastRenderedPageBreak/>
        <w:t>5. Architektúra</w:t>
      </w:r>
      <w:bookmarkEnd w:id="43"/>
    </w:p>
    <w:p w14:paraId="5A8654DD" w14:textId="5EB81B98" w:rsidR="005A747D" w:rsidRPr="00136F37" w:rsidRDefault="005A747D" w:rsidP="00783198">
      <w:pPr>
        <w:tabs>
          <w:tab w:val="left" w:pos="567"/>
        </w:tabs>
        <w:spacing w:after="0" w:line="360" w:lineRule="auto"/>
        <w:ind w:left="0" w:firstLine="0"/>
      </w:pPr>
      <w:r w:rsidRPr="00136F37">
        <w:t>A webalkalmazás architektúrája két fő részből áll: a frontend rétegből és a felhőalapú backend szolgáltatásokból. A rendszer nem hagyományos szerver–kliens architektúrát használ, hanem a Firebase platformra épülő Backend as a Service (BaaS) megoldást.</w:t>
      </w:r>
    </w:p>
    <w:p w14:paraId="6E7277B3" w14:textId="58078303" w:rsidR="005A747D" w:rsidRPr="00136F37" w:rsidRDefault="005A747D" w:rsidP="00783198">
      <w:pPr>
        <w:tabs>
          <w:tab w:val="left" w:pos="567"/>
        </w:tabs>
        <w:spacing w:after="0" w:line="360" w:lineRule="auto"/>
        <w:ind w:left="0" w:firstLine="709"/>
      </w:pPr>
      <w:r w:rsidRPr="00136F37">
        <w:t>A frontend és a backend közötti kommunikáció a Firebase szolgáltatásain keresztül történik. A frontend közvetlenül éri el az adatbázist és egyéb backend funkciókat az AngularFire könyvtár segítségével, így nincs szükség külön backend szerver implementálására.</w:t>
      </w:r>
    </w:p>
    <w:p w14:paraId="3501E4F5" w14:textId="4EFA9B48" w:rsidR="005A747D" w:rsidRPr="00136F37" w:rsidRDefault="005A747D" w:rsidP="00136F37">
      <w:pPr>
        <w:pStyle w:val="Cmsor2"/>
      </w:pPr>
      <w:bookmarkStart w:id="44" w:name="_Toc229926320"/>
      <w:r w:rsidRPr="00136F37">
        <w:t>5.1. Frontend</w:t>
      </w:r>
      <w:bookmarkEnd w:id="44"/>
    </w:p>
    <w:p w14:paraId="24B9631F" w14:textId="0D55B803" w:rsidR="005A747D" w:rsidRPr="00136F37" w:rsidRDefault="005A747D" w:rsidP="001908E3">
      <w:pPr>
        <w:tabs>
          <w:tab w:val="left" w:pos="567"/>
        </w:tabs>
        <w:spacing w:after="0" w:line="360" w:lineRule="auto"/>
        <w:ind w:left="0" w:firstLine="0"/>
      </w:pPr>
      <w:r w:rsidRPr="00136F37">
        <w:t>A frontend résszel lép interakcióba a felhasználó a webalkalmazás használata során. Ez a réteg felelős a felhasználói felület megjelenítéséért és a felhasználói interakciók kezeléséért.</w:t>
      </w:r>
    </w:p>
    <w:p w14:paraId="771C671D" w14:textId="2C80FD85" w:rsidR="005A747D" w:rsidRPr="00136F37" w:rsidRDefault="005A747D" w:rsidP="001908E3">
      <w:pPr>
        <w:tabs>
          <w:tab w:val="left" w:pos="567"/>
        </w:tabs>
        <w:spacing w:after="0" w:line="360" w:lineRule="auto"/>
        <w:ind w:left="0" w:firstLine="709"/>
      </w:pPr>
      <w:r w:rsidRPr="00136F37">
        <w:t>A frontend az Angular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6B8A9428" w:rsidR="005A747D" w:rsidRPr="00136F37" w:rsidRDefault="005A747D" w:rsidP="001908E3">
      <w:pPr>
        <w:tabs>
          <w:tab w:val="left" w:pos="567"/>
        </w:tabs>
        <w:spacing w:after="0" w:line="360" w:lineRule="auto"/>
        <w:ind w:left="0" w:firstLine="709"/>
      </w:pPr>
      <w:r w:rsidRPr="00136F37">
        <w:t>A webalkalmazás struktúráját HTML sablonok határozzák meg, míg a megjelenésért és stílusért a SCSS felel. Az alkalmazás működéséhez szükséges logika TypeScript nyelven lett implementálva, amely kezeli a felhasználói eseményeket és az adatok lekérését.</w:t>
      </w:r>
    </w:p>
    <w:p w14:paraId="5A390CF7" w14:textId="1BBCBA75" w:rsidR="005A747D" w:rsidRPr="00136F37" w:rsidRDefault="005A747D" w:rsidP="00136F37">
      <w:pPr>
        <w:pStyle w:val="Cmsor2"/>
      </w:pPr>
      <w:bookmarkStart w:id="45" w:name="_Toc229926321"/>
      <w:r w:rsidRPr="00136F37">
        <w:t>5.2. Backend</w:t>
      </w:r>
      <w:bookmarkEnd w:id="45"/>
    </w:p>
    <w:p w14:paraId="59B33B71" w14:textId="0C8D1E8A" w:rsidR="005A747D" w:rsidRPr="00136F37" w:rsidRDefault="005A747D" w:rsidP="001908E3">
      <w:pPr>
        <w:tabs>
          <w:tab w:val="left" w:pos="567"/>
        </w:tabs>
        <w:spacing w:after="0" w:line="360" w:lineRule="auto"/>
        <w:ind w:left="0" w:firstLine="0"/>
      </w:pPr>
      <w:r w:rsidRPr="00136F37">
        <w:t>A backend funkciókat a Firebase platform biztosítja, amely felhőalapú szolgáltatásokat kínál a webalkalmazás számára.</w:t>
      </w:r>
    </w:p>
    <w:p w14:paraId="4BFC447A" w14:textId="1CD944EA" w:rsidR="005A747D" w:rsidRPr="00136F37" w:rsidRDefault="005A747D" w:rsidP="001908E3">
      <w:pPr>
        <w:tabs>
          <w:tab w:val="left" w:pos="567"/>
        </w:tabs>
        <w:spacing w:after="0" w:line="360" w:lineRule="auto"/>
        <w:ind w:left="0" w:firstLine="709"/>
      </w:pPr>
      <w:r w:rsidRPr="00136F37">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56358200" w:rsidR="005A747D" w:rsidRPr="00136F37" w:rsidRDefault="005A747D" w:rsidP="001908E3">
      <w:pPr>
        <w:tabs>
          <w:tab w:val="left" w:pos="567"/>
        </w:tabs>
        <w:spacing w:after="0" w:line="360" w:lineRule="auto"/>
        <w:ind w:left="0" w:firstLine="709"/>
      </w:pPr>
      <w:r w:rsidRPr="00136F37">
        <w:t>A Firebase Authentication biztosítja a felhasználók hitelesítését, lehetővé téve a regisztrációt és bejelentkezést. Az alkalmazás hosztolása szintén a Firebase Hosting szolgáltatáson keresztül történik.</w:t>
      </w:r>
    </w:p>
    <w:p w14:paraId="39714086" w14:textId="5DC90E4B" w:rsidR="005A747D" w:rsidRPr="00136F37" w:rsidRDefault="005A747D" w:rsidP="001908E3">
      <w:pPr>
        <w:tabs>
          <w:tab w:val="left" w:pos="567"/>
        </w:tabs>
        <w:spacing w:after="0" w:line="360" w:lineRule="auto"/>
        <w:ind w:left="0" w:firstLine="709"/>
      </w:pPr>
      <w:r w:rsidRPr="00136F37">
        <w:t>A frontend közvetlenül kommunikál ezekkel a szolgáltatásokkal az AngularFire könyvtár segítségével, amely leegyszerűsíti az adatkezelést és a backend műveletek végrehajtását.</w:t>
      </w:r>
    </w:p>
    <w:p w14:paraId="1664FC20" w14:textId="56ED57B1" w:rsidR="005A747D" w:rsidRPr="00136F37" w:rsidRDefault="00FD59A5" w:rsidP="00136F37">
      <w:pPr>
        <w:pStyle w:val="Cmsor1"/>
      </w:pPr>
      <w:bookmarkStart w:id="46" w:name="_Toc229926322"/>
      <w:r w:rsidRPr="00136F37">
        <w:lastRenderedPageBreak/>
        <w:t>6. Belső felépítés</w:t>
      </w:r>
      <w:bookmarkEnd w:id="46"/>
    </w:p>
    <w:p w14:paraId="6637EC5B" w14:textId="6E9E3DC9" w:rsidR="00FD59A5" w:rsidRPr="00136F37" w:rsidRDefault="00FD59A5" w:rsidP="00122D1A">
      <w:pPr>
        <w:tabs>
          <w:tab w:val="left" w:pos="567"/>
        </w:tabs>
        <w:spacing w:after="0" w:line="360" w:lineRule="auto"/>
        <w:ind w:left="0" w:firstLine="0"/>
      </w:pPr>
      <w:r w:rsidRPr="00136F37">
        <w:t>Az alkalmazás Angular keretrendszerrel készült, amely a fejlesztés során standalone komponens alapú felépítést használ. Az Angular újabb verzióiban (17+) a standalone komponensek kiemelt szerepet kapnak, így az alkalmazás modulok használata nélkül is felépíthető.</w:t>
      </w:r>
    </w:p>
    <w:p w14:paraId="0A7359B8" w14:textId="47B53D5B" w:rsidR="00FD59A5" w:rsidRPr="00136F37" w:rsidRDefault="00FD59A5" w:rsidP="00122D1A">
      <w:pPr>
        <w:tabs>
          <w:tab w:val="left" w:pos="567"/>
        </w:tabs>
        <w:spacing w:after="0" w:line="360" w:lineRule="auto"/>
        <w:ind w:left="0" w:firstLine="709"/>
      </w:pPr>
      <w:r w:rsidRPr="00136F37">
        <w:t>A standalone komponensek lehetővé teszik, hogy a szükséges komponenseket, direktívákat és pipe-okat közvetlenül importáljuk, ami egyszerűbbé és átláthatóbbá teszi az alkalmazás struktúráját.</w:t>
      </w:r>
    </w:p>
    <w:p w14:paraId="6380EF28" w14:textId="0F88F727" w:rsidR="00FD59A5" w:rsidRPr="00136F37" w:rsidRDefault="00FD59A5" w:rsidP="00136F37">
      <w:pPr>
        <w:pStyle w:val="Cmsor2"/>
      </w:pPr>
      <w:bookmarkStart w:id="47" w:name="_Toc229926323"/>
      <w:r w:rsidRPr="00136F37">
        <w:t>6.1. Komponensek (Component)</w:t>
      </w:r>
      <w:bookmarkEnd w:id="47"/>
    </w:p>
    <w:p w14:paraId="6463BEDA" w14:textId="2FC570B0" w:rsidR="00FD59A5" w:rsidRPr="00136F37" w:rsidRDefault="00FD59A5" w:rsidP="008D67D2">
      <w:pPr>
        <w:tabs>
          <w:tab w:val="left" w:pos="567"/>
        </w:tabs>
        <w:spacing w:after="0" w:line="360" w:lineRule="auto"/>
        <w:ind w:left="0" w:firstLine="0"/>
      </w:pPr>
      <w:r w:rsidRPr="00136F37">
        <w:t>A webalkalmazás több önálló komponensből épül fel, amelyek egymásba ágyazva alkotják a teljes felhasználói felületet. A komponensek tartalmazhatnak további komponenseket, direktívákat, pipe-okat és szolgáltatásokat (service).</w:t>
      </w:r>
    </w:p>
    <w:p w14:paraId="619D8B8F" w14:textId="77777777" w:rsidR="00FD59A5" w:rsidRPr="00136F37" w:rsidRDefault="00FD59A5" w:rsidP="008D67D2">
      <w:pPr>
        <w:tabs>
          <w:tab w:val="left" w:pos="567"/>
        </w:tabs>
        <w:spacing w:after="0" w:line="360" w:lineRule="auto"/>
        <w:ind w:left="0" w:firstLine="709"/>
      </w:pPr>
      <w:r w:rsidRPr="00136F37">
        <w:t>A komponensek két fő csoportra oszthatók:</w:t>
      </w:r>
    </w:p>
    <w:p w14:paraId="73FFC909" w14:textId="77777777" w:rsidR="00FD59A5" w:rsidRPr="00136F37" w:rsidRDefault="00FD59A5" w:rsidP="008D67D2">
      <w:pPr>
        <w:tabs>
          <w:tab w:val="left" w:pos="567"/>
        </w:tabs>
        <w:spacing w:after="0" w:line="360" w:lineRule="auto"/>
        <w:ind w:left="0" w:firstLine="709"/>
      </w:pPr>
      <w:r w:rsidRPr="00136F37">
        <w:t>Page komponensek</w:t>
      </w:r>
    </w:p>
    <w:p w14:paraId="36D0412D" w14:textId="4480DBC4" w:rsidR="00FD59A5" w:rsidRPr="00136F37" w:rsidRDefault="00FD59A5" w:rsidP="008D67D2">
      <w:pPr>
        <w:tabs>
          <w:tab w:val="left" w:pos="567"/>
        </w:tabs>
        <w:spacing w:after="0" w:line="360" w:lineRule="auto"/>
        <w:ind w:left="0" w:firstLine="709"/>
      </w:pPr>
      <w:r w:rsidRPr="00136F37">
        <w:t>A Page komponensek olyan komponensek, amelyek különálló oldalként jelennek meg az alkalmazásban, és URL-en keresztül elérhetők. Ezek a komponensek felelősek az adott oldal teljes felépítéséért és működéséért.</w:t>
      </w:r>
    </w:p>
    <w:p w14:paraId="1F76B06C" w14:textId="06C850C4" w:rsidR="00FD59A5" w:rsidRPr="00136F37" w:rsidRDefault="00FD59A5" w:rsidP="008D67D2">
      <w:pPr>
        <w:tabs>
          <w:tab w:val="left" w:pos="567"/>
        </w:tabs>
        <w:spacing w:after="0" w:line="360" w:lineRule="auto"/>
        <w:ind w:left="0" w:firstLine="709"/>
      </w:pPr>
      <w:r w:rsidRPr="00136F37">
        <w:t xml:space="preserve">UI / </w:t>
      </w:r>
      <w:r w:rsidR="00D51DD9" w:rsidRPr="00136F37">
        <w:t>újrafelhasználható</w:t>
      </w:r>
      <w:r w:rsidRPr="00136F37">
        <w:t xml:space="preserve"> komponensek</w:t>
      </w:r>
    </w:p>
    <w:p w14:paraId="351FEFA3" w14:textId="2BD27DC4" w:rsidR="00FD59A5" w:rsidRPr="00136F37" w:rsidRDefault="00FD59A5" w:rsidP="008D67D2">
      <w:pPr>
        <w:tabs>
          <w:tab w:val="left" w:pos="567"/>
        </w:tabs>
        <w:spacing w:after="0" w:line="360" w:lineRule="auto"/>
        <w:ind w:left="0" w:firstLine="709"/>
      </w:pPr>
      <w:r w:rsidRPr="00136F37">
        <w:t>Ezek a komponensek a Page komponenseken belül kerülnek felhasználásra, és kisebb, újrafelhasználható egységeket alkotnak.</w:t>
      </w:r>
      <w:r w:rsidR="008D67D2">
        <w:t xml:space="preserve"> </w:t>
      </w:r>
      <w:r w:rsidRPr="00136F37">
        <w:t>A PecaPont webalkalmazásban az alábbi Page komponenseket hoztam létre:</w:t>
      </w:r>
    </w:p>
    <w:p w14:paraId="48E5BADD" w14:textId="56F4D4E7" w:rsidR="007350FC" w:rsidRPr="00136F37" w:rsidRDefault="007350FC" w:rsidP="008D67D2">
      <w:pPr>
        <w:pStyle w:val="Listaszerbekezds"/>
        <w:numPr>
          <w:ilvl w:val="0"/>
          <w:numId w:val="7"/>
        </w:numPr>
        <w:tabs>
          <w:tab w:val="left" w:pos="567"/>
        </w:tabs>
        <w:spacing w:after="0" w:line="360" w:lineRule="auto"/>
        <w:ind w:left="0" w:firstLine="0"/>
      </w:pPr>
      <w:r w:rsidRPr="00136F37">
        <w:rPr>
          <w:i/>
          <w:iCs/>
        </w:rPr>
        <w:t>a</w:t>
      </w:r>
      <w:r w:rsidR="00FD59A5" w:rsidRPr="00136F37">
        <w:rPr>
          <w:i/>
          <w:iCs/>
        </w:rPr>
        <w:t>pp:</w:t>
      </w:r>
    </w:p>
    <w:p w14:paraId="45FA66A6" w14:textId="772EEAC3" w:rsidR="00FD59A5" w:rsidRPr="00136F37" w:rsidRDefault="007350FC" w:rsidP="008D67D2">
      <w:pPr>
        <w:pStyle w:val="Listaszerbekezds"/>
        <w:tabs>
          <w:tab w:val="left" w:pos="567"/>
        </w:tabs>
        <w:spacing w:after="0" w:line="360" w:lineRule="auto"/>
        <w:ind w:left="567" w:firstLine="0"/>
      </w:pPr>
      <w:r w:rsidRPr="00136F37">
        <w:t>A webalkalmazás gyökér komponense, a RouterOutlet segítségével</w:t>
      </w:r>
      <w:r w:rsidR="00FB6335" w:rsidRPr="00136F37">
        <w:t xml:space="preserve"> </w:t>
      </w:r>
      <w:r w:rsidRPr="00136F37">
        <w:t>dinamikusan</w:t>
      </w:r>
      <w:r w:rsidR="00FB6335" w:rsidRPr="00136F37">
        <w:t xml:space="preserve"> tölti be az aktuálisan megjelenítendő oldalt.</w:t>
      </w:r>
    </w:p>
    <w:p w14:paraId="45517839" w14:textId="1DFC064A" w:rsidR="007350FC" w:rsidRPr="00136F37" w:rsidRDefault="007350FC" w:rsidP="008D67D2">
      <w:pPr>
        <w:pStyle w:val="Listaszerbekezds"/>
        <w:numPr>
          <w:ilvl w:val="0"/>
          <w:numId w:val="7"/>
        </w:numPr>
        <w:tabs>
          <w:tab w:val="left" w:pos="567"/>
        </w:tabs>
        <w:spacing w:after="0" w:line="360" w:lineRule="auto"/>
        <w:ind w:left="567" w:hanging="567"/>
        <w:rPr>
          <w:i/>
          <w:iCs/>
        </w:rPr>
      </w:pPr>
      <w:proofErr w:type="spellStart"/>
      <w:r w:rsidRPr="00136F37">
        <w:rPr>
          <w:i/>
          <w:iCs/>
        </w:rPr>
        <w:t>home</w:t>
      </w:r>
      <w:proofErr w:type="spellEnd"/>
      <w:r w:rsidRPr="00136F37">
        <w:rPr>
          <w:i/>
          <w:iCs/>
        </w:rPr>
        <w:t>:</w:t>
      </w:r>
      <w:r w:rsidR="00FB6335" w:rsidRPr="00136F37">
        <w:rPr>
          <w:i/>
          <w:iCs/>
        </w:rPr>
        <w:br/>
      </w:r>
      <w:r w:rsidR="00FB6335" w:rsidRPr="00136F37">
        <w:t>A webalkalmazás főoldala, amely áttekintést nyújt a rendszer főbb funkcióiról és tartalmairól. Ez tölt be bejelentkezés és regisztráció, valamint kijelentkezés után is.</w:t>
      </w:r>
    </w:p>
    <w:p w14:paraId="72A7A925" w14:textId="029E00F7" w:rsidR="007350FC" w:rsidRPr="00136F37" w:rsidRDefault="007350FC" w:rsidP="008D67D2">
      <w:pPr>
        <w:pStyle w:val="Listaszerbekezds"/>
        <w:numPr>
          <w:ilvl w:val="0"/>
          <w:numId w:val="7"/>
        </w:numPr>
        <w:tabs>
          <w:tab w:val="left" w:pos="567"/>
        </w:tabs>
        <w:spacing w:after="0" w:line="360" w:lineRule="auto"/>
        <w:ind w:left="567" w:hanging="567"/>
        <w:rPr>
          <w:i/>
          <w:iCs/>
        </w:rPr>
      </w:pPr>
      <w:proofErr w:type="spellStart"/>
      <w:r w:rsidRPr="00136F37">
        <w:rPr>
          <w:i/>
          <w:iCs/>
        </w:rPr>
        <w:t>regisztracio</w:t>
      </w:r>
      <w:proofErr w:type="spellEnd"/>
      <w:r w:rsidRPr="00136F37">
        <w:rPr>
          <w:i/>
          <w:iCs/>
        </w:rPr>
        <w:t>:</w:t>
      </w:r>
      <w:r w:rsidR="00FB6335" w:rsidRPr="00136F37">
        <w:rPr>
          <w:i/>
          <w:iCs/>
        </w:rPr>
        <w:br/>
      </w:r>
      <w:r w:rsidR="00FB6335" w:rsidRPr="00136F37">
        <w:t>A webalkalmazás regisztrációs oldala. A felhasználók számára biztosít lehetőséget új fiók létrehozására, email és jelszó páros megadásával, valamint Google fiók használatával.</w:t>
      </w:r>
    </w:p>
    <w:p w14:paraId="583FE9E2" w14:textId="10DAE3C0" w:rsidR="007350FC" w:rsidRPr="00136F37" w:rsidRDefault="00FB6335" w:rsidP="008D67D2">
      <w:pPr>
        <w:pStyle w:val="Listaszerbekezds"/>
        <w:numPr>
          <w:ilvl w:val="0"/>
          <w:numId w:val="7"/>
        </w:numPr>
        <w:tabs>
          <w:tab w:val="left" w:pos="567"/>
        </w:tabs>
        <w:spacing w:after="0" w:line="360" w:lineRule="auto"/>
        <w:ind w:left="567" w:hanging="567"/>
      </w:pPr>
      <w:proofErr w:type="spellStart"/>
      <w:r w:rsidRPr="00136F37">
        <w:rPr>
          <w:i/>
          <w:iCs/>
        </w:rPr>
        <w:lastRenderedPageBreak/>
        <w:t>b</w:t>
      </w:r>
      <w:r w:rsidR="007350FC" w:rsidRPr="00136F37">
        <w:rPr>
          <w:i/>
          <w:iCs/>
        </w:rPr>
        <w:t>ejelentkezes</w:t>
      </w:r>
      <w:proofErr w:type="spellEnd"/>
      <w:r w:rsidR="007350FC" w:rsidRPr="00136F37">
        <w:rPr>
          <w:i/>
          <w:iCs/>
        </w:rPr>
        <w:t>:</w:t>
      </w:r>
      <w:r w:rsidRPr="00136F37">
        <w:rPr>
          <w:i/>
          <w:iCs/>
        </w:rPr>
        <w:br/>
      </w:r>
      <w:r w:rsidRPr="00136F37">
        <w:t>A webalkalmazás bejelentkezés oldala. Itt tudnak a felhasználók a felületre bejelentkezni.</w:t>
      </w:r>
    </w:p>
    <w:p w14:paraId="6F502AF4" w14:textId="611B8CA1" w:rsidR="00FB6335" w:rsidRPr="00136F37" w:rsidRDefault="007350FC" w:rsidP="008D67D2">
      <w:pPr>
        <w:pStyle w:val="Listaszerbekezds"/>
        <w:numPr>
          <w:ilvl w:val="0"/>
          <w:numId w:val="7"/>
        </w:numPr>
        <w:tabs>
          <w:tab w:val="left" w:pos="567"/>
        </w:tabs>
        <w:spacing w:after="0" w:line="360" w:lineRule="auto"/>
        <w:ind w:left="567" w:hanging="567"/>
        <w:rPr>
          <w:i/>
          <w:iCs/>
        </w:rPr>
      </w:pPr>
      <w:r w:rsidRPr="00136F37">
        <w:rPr>
          <w:i/>
          <w:iCs/>
        </w:rPr>
        <w:t>tavak:</w:t>
      </w:r>
      <w:r w:rsidR="00FB6335" w:rsidRPr="00136F37">
        <w:rPr>
          <w:i/>
          <w:iCs/>
        </w:rPr>
        <w:br/>
      </w:r>
      <w:r w:rsidR="00FB6335" w:rsidRPr="00136F37">
        <w:t>A webalkalmazás Tavak oldala. A horgászhelyek listáját jeleníti meg, ahol a felhasználók böngészhetnek és szűrhetnek a különböző tavak között.</w:t>
      </w:r>
    </w:p>
    <w:p w14:paraId="07BDE2DA" w14:textId="01F7A4DD" w:rsidR="007350FC" w:rsidRPr="00136F37" w:rsidRDefault="007350FC" w:rsidP="008D67D2">
      <w:pPr>
        <w:pStyle w:val="Listaszerbekezds"/>
        <w:numPr>
          <w:ilvl w:val="0"/>
          <w:numId w:val="7"/>
        </w:numPr>
        <w:tabs>
          <w:tab w:val="left" w:pos="567"/>
        </w:tabs>
        <w:spacing w:after="0" w:line="360" w:lineRule="auto"/>
        <w:ind w:left="567" w:hanging="567"/>
        <w:rPr>
          <w:i/>
          <w:iCs/>
        </w:rPr>
      </w:pPr>
      <w:proofErr w:type="spellStart"/>
      <w:r w:rsidRPr="00136F37">
        <w:rPr>
          <w:i/>
          <w:iCs/>
        </w:rPr>
        <w:t>to-reszletek</w:t>
      </w:r>
      <w:proofErr w:type="spellEnd"/>
      <w:r w:rsidRPr="00136F37">
        <w:rPr>
          <w:i/>
          <w:iCs/>
        </w:rPr>
        <w:t>:</w:t>
      </w:r>
      <w:r w:rsidR="00FB6335" w:rsidRPr="00136F37">
        <w:rPr>
          <w:i/>
          <w:iCs/>
        </w:rPr>
        <w:br/>
      </w:r>
      <w:r w:rsidR="00FB6335" w:rsidRPr="00136F37">
        <w:t>A webalkalmazás egy adott tavát részletesen megjelenítő oldal. Egy kiválasztott horgászhely részletes adatait jeleníti meg, vízterület méretét, szabályokat, ajánlott módszereket</w:t>
      </w:r>
      <w:r w:rsidR="00B919D2" w:rsidRPr="00136F37">
        <w:t>, felhasználói értékeléseket, valamint a foglalási lehetőségeket</w:t>
      </w:r>
      <w:r w:rsidR="00FB6335" w:rsidRPr="00136F37">
        <w:t>.</w:t>
      </w:r>
    </w:p>
    <w:p w14:paraId="47F160EA" w14:textId="2DBD801E" w:rsidR="00E64DCF" w:rsidRPr="00136F37" w:rsidRDefault="007350FC" w:rsidP="008D67D2">
      <w:pPr>
        <w:pStyle w:val="Listaszerbekezds"/>
        <w:numPr>
          <w:ilvl w:val="0"/>
          <w:numId w:val="7"/>
        </w:numPr>
        <w:tabs>
          <w:tab w:val="left" w:pos="567"/>
        </w:tabs>
        <w:spacing w:after="0" w:line="360" w:lineRule="auto"/>
        <w:ind w:left="567" w:hanging="567"/>
        <w:rPr>
          <w:i/>
          <w:iCs/>
        </w:rPr>
      </w:pPr>
      <w:proofErr w:type="spellStart"/>
      <w:r w:rsidRPr="00136F37">
        <w:rPr>
          <w:i/>
          <w:iCs/>
        </w:rPr>
        <w:t>to-hozzaad</w:t>
      </w:r>
      <w:proofErr w:type="spellEnd"/>
      <w:r w:rsidRPr="00136F37">
        <w:rPr>
          <w:i/>
          <w:iCs/>
        </w:rPr>
        <w:t>:</w:t>
      </w:r>
      <w:r w:rsidR="00E64DCF" w:rsidRPr="00136F37">
        <w:rPr>
          <w:i/>
          <w:iCs/>
        </w:rPr>
        <w:br/>
      </w:r>
      <w:r w:rsidR="00E64DCF" w:rsidRPr="00136F37">
        <w:t>A webalkalmazás tó hozzáadása oldala. Az admin szerepkörrel rendelkező felhasználók számára nyújt lehetőséget új vízterületek felvételéhez.</w:t>
      </w:r>
    </w:p>
    <w:p w14:paraId="757B3069" w14:textId="608A2D07" w:rsidR="007350FC" w:rsidRPr="00136F37" w:rsidRDefault="007350FC" w:rsidP="008D67D2">
      <w:pPr>
        <w:pStyle w:val="Listaszerbekezds"/>
        <w:numPr>
          <w:ilvl w:val="0"/>
          <w:numId w:val="7"/>
        </w:numPr>
        <w:tabs>
          <w:tab w:val="left" w:pos="567"/>
        </w:tabs>
        <w:spacing w:after="0" w:line="360" w:lineRule="auto"/>
        <w:ind w:left="567" w:hanging="567"/>
        <w:rPr>
          <w:i/>
          <w:iCs/>
        </w:rPr>
      </w:pPr>
      <w:proofErr w:type="spellStart"/>
      <w:r w:rsidRPr="00136F37">
        <w:rPr>
          <w:i/>
          <w:iCs/>
        </w:rPr>
        <w:t>hirek</w:t>
      </w:r>
      <w:proofErr w:type="spellEnd"/>
      <w:r w:rsidRPr="00136F37">
        <w:rPr>
          <w:i/>
          <w:iCs/>
        </w:rPr>
        <w:t>:</w:t>
      </w:r>
      <w:r w:rsidR="00E64DCF" w:rsidRPr="00136F37">
        <w:rPr>
          <w:i/>
          <w:iCs/>
        </w:rPr>
        <w:br/>
      </w:r>
      <w:r w:rsidR="00E64DCF" w:rsidRPr="00136F37">
        <w:t>A webalkalmazás Cikkek oldala. A felhasználók itt tudnak böngészni és keresni a cikkek között.</w:t>
      </w:r>
    </w:p>
    <w:p w14:paraId="194D10F4" w14:textId="061ACE5B" w:rsidR="007350FC" w:rsidRPr="00136F37" w:rsidRDefault="007350FC" w:rsidP="008D67D2">
      <w:pPr>
        <w:pStyle w:val="Listaszerbekezds"/>
        <w:numPr>
          <w:ilvl w:val="0"/>
          <w:numId w:val="7"/>
        </w:numPr>
        <w:tabs>
          <w:tab w:val="left" w:pos="567"/>
        </w:tabs>
        <w:spacing w:after="0" w:line="360" w:lineRule="auto"/>
        <w:ind w:left="567" w:hanging="567"/>
        <w:rPr>
          <w:i/>
          <w:iCs/>
        </w:rPr>
      </w:pPr>
      <w:proofErr w:type="spellStart"/>
      <w:r w:rsidRPr="00136F37">
        <w:rPr>
          <w:i/>
          <w:iCs/>
        </w:rPr>
        <w:t>hir-reszletek</w:t>
      </w:r>
      <w:proofErr w:type="spellEnd"/>
      <w:r w:rsidRPr="00136F37">
        <w:rPr>
          <w:i/>
          <w:iCs/>
        </w:rPr>
        <w:t>:</w:t>
      </w:r>
      <w:r w:rsidR="00E64DCF" w:rsidRPr="00136F37">
        <w:rPr>
          <w:i/>
          <w:iCs/>
        </w:rPr>
        <w:br/>
      </w:r>
      <w:r w:rsidR="00E64DCF" w:rsidRPr="00136F37">
        <w:t>A webalkalmazás egy adott cikkjét részletező oldal. Egy adott cikk részletes megjelenítéséért felel, megjelennek a részletek és a teljes tartalom.</w:t>
      </w:r>
    </w:p>
    <w:p w14:paraId="2F88679F" w14:textId="6165B5FD" w:rsidR="007350FC" w:rsidRPr="00136F37" w:rsidRDefault="007350FC" w:rsidP="008D67D2">
      <w:pPr>
        <w:pStyle w:val="Listaszerbekezds"/>
        <w:numPr>
          <w:ilvl w:val="0"/>
          <w:numId w:val="7"/>
        </w:numPr>
        <w:tabs>
          <w:tab w:val="left" w:pos="567"/>
        </w:tabs>
        <w:spacing w:after="0" w:line="360" w:lineRule="auto"/>
        <w:ind w:left="567" w:hanging="567"/>
        <w:rPr>
          <w:i/>
          <w:iCs/>
        </w:rPr>
      </w:pPr>
      <w:proofErr w:type="spellStart"/>
      <w:r w:rsidRPr="00136F37">
        <w:rPr>
          <w:i/>
          <w:iCs/>
        </w:rPr>
        <w:t>hir-szerkeszto</w:t>
      </w:r>
      <w:proofErr w:type="spellEnd"/>
      <w:r w:rsidRPr="00136F37">
        <w:rPr>
          <w:i/>
          <w:iCs/>
        </w:rPr>
        <w:t>:</w:t>
      </w:r>
      <w:r w:rsidR="00E64DCF" w:rsidRPr="00136F37">
        <w:rPr>
          <w:i/>
          <w:iCs/>
        </w:rPr>
        <w:br/>
      </w:r>
      <w:r w:rsidR="00E64DCF" w:rsidRPr="00136F37">
        <w:t xml:space="preserve">A webalkalmazás cikkek írásáért felelős oldala. Az </w:t>
      </w:r>
      <w:r w:rsidR="00D51DD9" w:rsidRPr="00136F37">
        <w:t>admin,</w:t>
      </w:r>
      <w:r w:rsidR="00E64DCF" w:rsidRPr="00136F37">
        <w:t xml:space="preserve"> valamint újságíró szerepkörrel rendelkező felhasználók érik el és itt tudnak cikkeket közzétenni a felhasználók számára.</w:t>
      </w:r>
    </w:p>
    <w:p w14:paraId="39A2B2DA" w14:textId="6AA6F81D" w:rsidR="007350FC" w:rsidRPr="00136F37" w:rsidRDefault="007350FC" w:rsidP="008D67D2">
      <w:pPr>
        <w:pStyle w:val="Listaszerbekezds"/>
        <w:numPr>
          <w:ilvl w:val="0"/>
          <w:numId w:val="7"/>
        </w:numPr>
        <w:tabs>
          <w:tab w:val="left" w:pos="567"/>
        </w:tabs>
        <w:spacing w:after="0" w:line="360" w:lineRule="auto"/>
        <w:ind w:left="567" w:hanging="567"/>
        <w:rPr>
          <w:i/>
          <w:iCs/>
        </w:rPr>
      </w:pPr>
      <w:r w:rsidRPr="00136F37">
        <w:rPr>
          <w:i/>
          <w:iCs/>
        </w:rPr>
        <w:t>versenyek:</w:t>
      </w:r>
      <w:r w:rsidR="00E64DCF" w:rsidRPr="00136F37">
        <w:rPr>
          <w:i/>
          <w:iCs/>
        </w:rPr>
        <w:br/>
      </w:r>
      <w:r w:rsidR="00E64DCF" w:rsidRPr="00136F37">
        <w:t>A webalkalmazás Versenyek oldala. Az aktuális horgászversenyek listáját jeleníti meg. A felhasználók kereshetnek és rendezhetik a tartalmat.</w:t>
      </w:r>
    </w:p>
    <w:p w14:paraId="15140C3A" w14:textId="778D583C" w:rsidR="007350FC" w:rsidRPr="00136F37" w:rsidRDefault="007350FC" w:rsidP="008D67D2">
      <w:pPr>
        <w:pStyle w:val="Listaszerbekezds"/>
        <w:numPr>
          <w:ilvl w:val="0"/>
          <w:numId w:val="7"/>
        </w:numPr>
        <w:tabs>
          <w:tab w:val="left" w:pos="567"/>
        </w:tabs>
        <w:spacing w:after="0" w:line="360" w:lineRule="auto"/>
        <w:ind w:left="567" w:hanging="567"/>
        <w:rPr>
          <w:i/>
          <w:iCs/>
        </w:rPr>
      </w:pPr>
      <w:r w:rsidRPr="00136F37">
        <w:rPr>
          <w:i/>
          <w:iCs/>
        </w:rPr>
        <w:t>verseny-</w:t>
      </w:r>
      <w:proofErr w:type="spellStart"/>
      <w:r w:rsidRPr="00136F37">
        <w:rPr>
          <w:i/>
          <w:iCs/>
        </w:rPr>
        <w:t>reszletek</w:t>
      </w:r>
      <w:proofErr w:type="spellEnd"/>
      <w:r w:rsidRPr="00136F37">
        <w:rPr>
          <w:i/>
          <w:iCs/>
        </w:rPr>
        <w:t>:</w:t>
      </w:r>
      <w:r w:rsidR="00E64DCF" w:rsidRPr="00136F37">
        <w:rPr>
          <w:i/>
          <w:iCs/>
        </w:rPr>
        <w:br/>
      </w:r>
      <w:r w:rsidR="00E64DCF" w:rsidRPr="00136F37">
        <w:t>A webalkalmazás egy adott versenyét megjelenítő oldal. A verseny részletes leírását, időpontját és fontos információt jeleníti meg.</w:t>
      </w:r>
    </w:p>
    <w:p w14:paraId="6FEF1D1F" w14:textId="3196EF1F" w:rsidR="007350FC" w:rsidRPr="00136F37" w:rsidRDefault="007350FC" w:rsidP="008D67D2">
      <w:pPr>
        <w:pStyle w:val="Listaszerbekezds"/>
        <w:numPr>
          <w:ilvl w:val="0"/>
          <w:numId w:val="7"/>
        </w:numPr>
        <w:tabs>
          <w:tab w:val="left" w:pos="567"/>
        </w:tabs>
        <w:spacing w:after="0" w:line="360" w:lineRule="auto"/>
        <w:ind w:left="567" w:hanging="567"/>
        <w:rPr>
          <w:i/>
          <w:iCs/>
        </w:rPr>
      </w:pPr>
      <w:r w:rsidRPr="00136F37">
        <w:rPr>
          <w:i/>
          <w:iCs/>
        </w:rPr>
        <w:t>verseny-</w:t>
      </w:r>
      <w:proofErr w:type="spellStart"/>
      <w:r w:rsidRPr="00136F37">
        <w:rPr>
          <w:i/>
          <w:iCs/>
        </w:rPr>
        <w:t>szerkeszto</w:t>
      </w:r>
      <w:proofErr w:type="spellEnd"/>
      <w:r w:rsidRPr="00136F37">
        <w:rPr>
          <w:i/>
          <w:iCs/>
        </w:rPr>
        <w:t>:</w:t>
      </w:r>
      <w:r w:rsidR="00E64DCF" w:rsidRPr="00136F37">
        <w:rPr>
          <w:i/>
          <w:iCs/>
        </w:rPr>
        <w:br/>
      </w:r>
      <w:r w:rsidR="00E64DCF" w:rsidRPr="00136F37">
        <w:t xml:space="preserve">A webalkalmazás versenyek publikálására szolgáló oldala. Az </w:t>
      </w:r>
      <w:r w:rsidR="00D51DD9" w:rsidRPr="00136F37">
        <w:t>admin,</w:t>
      </w:r>
      <w:r w:rsidR="00E64DCF" w:rsidRPr="00136F37">
        <w:t xml:space="preserve"> valamint szervező szerepkörrel rendelkező felhasználók érhetik el</w:t>
      </w:r>
      <w:r w:rsidR="00192D81" w:rsidRPr="00136F37">
        <w:t xml:space="preserve"> és itt tudnak új versenyeseményeket közzétenni a felhasználók számára.</w:t>
      </w:r>
    </w:p>
    <w:p w14:paraId="73837874" w14:textId="652A76E0" w:rsidR="00B919D2" w:rsidRPr="00136F37" w:rsidRDefault="00B919D2" w:rsidP="008D67D2">
      <w:pPr>
        <w:pStyle w:val="Listaszerbekezds"/>
        <w:numPr>
          <w:ilvl w:val="0"/>
          <w:numId w:val="7"/>
        </w:numPr>
        <w:tabs>
          <w:tab w:val="left" w:pos="567"/>
        </w:tabs>
        <w:spacing w:after="0" w:line="360" w:lineRule="auto"/>
        <w:ind w:left="567" w:hanging="567"/>
        <w:rPr>
          <w:i/>
          <w:iCs/>
        </w:rPr>
      </w:pPr>
      <w:proofErr w:type="spellStart"/>
      <w:r w:rsidRPr="00136F37">
        <w:rPr>
          <w:i/>
          <w:iCs/>
        </w:rPr>
        <w:lastRenderedPageBreak/>
        <w:t>ma</w:t>
      </w:r>
      <w:r w:rsidR="007B3B60" w:rsidRPr="00136F37">
        <w:rPr>
          <w:i/>
          <w:iCs/>
        </w:rPr>
        <w:t>n</w:t>
      </w:r>
      <w:r w:rsidRPr="00136F37">
        <w:rPr>
          <w:i/>
          <w:iCs/>
        </w:rPr>
        <w:t>ager</w:t>
      </w:r>
      <w:proofErr w:type="spellEnd"/>
      <w:r w:rsidRPr="00136F37">
        <w:rPr>
          <w:i/>
          <w:iCs/>
        </w:rPr>
        <w:t>-dashboard</w:t>
      </w:r>
      <w:r w:rsidRPr="00136F37">
        <w:rPr>
          <w:i/>
          <w:iCs/>
        </w:rPr>
        <w:br/>
        <w:t>A webalkalmazás tókezelői felülete. A tókezelő szerepkörrel rendelkező felhasználók számára biztosít áttekintő oldalt, ahol kártyás nézetben jelennek meg az általuk kezelt tavak. A komponens lehetőséget biztosít az egyes tavakhoz tartozó foglalások megtekintésére és kezelésére.</w:t>
      </w:r>
    </w:p>
    <w:p w14:paraId="3D04D4D0" w14:textId="0CC7E5B7" w:rsidR="00B919D2" w:rsidRPr="00136F37" w:rsidRDefault="00B919D2" w:rsidP="008D67D2">
      <w:pPr>
        <w:pStyle w:val="Listaszerbekezds"/>
        <w:numPr>
          <w:ilvl w:val="0"/>
          <w:numId w:val="7"/>
        </w:numPr>
        <w:tabs>
          <w:tab w:val="left" w:pos="567"/>
        </w:tabs>
        <w:spacing w:after="0" w:line="360" w:lineRule="auto"/>
        <w:ind w:left="567" w:hanging="567"/>
      </w:pPr>
      <w:proofErr w:type="spellStart"/>
      <w:r w:rsidRPr="00136F37">
        <w:rPr>
          <w:i/>
          <w:iCs/>
        </w:rPr>
        <w:t>manager-bookings</w:t>
      </w:r>
      <w:proofErr w:type="spellEnd"/>
      <w:r w:rsidRPr="00136F37">
        <w:rPr>
          <w:i/>
          <w:iCs/>
        </w:rPr>
        <w:t>:</w:t>
      </w:r>
      <w:r w:rsidRPr="00136F37">
        <w:rPr>
          <w:i/>
          <w:iCs/>
        </w:rPr>
        <w:br/>
      </w:r>
      <w:r w:rsidRPr="00136F37">
        <w:t>A webalkalmazás tókezelői foglaláskezelő oldala. Egy adott tóhoz tartozó foglalások listáját jeleníti meg, ahol a tókezelő megtekintheti a foglalások részleteit, valamint kezelheti azok állapotát, például jóváhagyhatja vagy elutasíthatja a foglalásokat.</w:t>
      </w:r>
    </w:p>
    <w:p w14:paraId="40B35C7F" w14:textId="1A76CA48" w:rsidR="007350FC" w:rsidRPr="00136F37" w:rsidRDefault="007350FC" w:rsidP="008D67D2">
      <w:pPr>
        <w:pStyle w:val="Listaszerbekezds"/>
        <w:numPr>
          <w:ilvl w:val="0"/>
          <w:numId w:val="7"/>
        </w:numPr>
        <w:tabs>
          <w:tab w:val="left" w:pos="567"/>
        </w:tabs>
        <w:spacing w:after="0" w:line="360" w:lineRule="auto"/>
        <w:ind w:left="567" w:hanging="567"/>
        <w:rPr>
          <w:i/>
          <w:iCs/>
        </w:rPr>
      </w:pPr>
      <w:r w:rsidRPr="00136F37">
        <w:rPr>
          <w:i/>
          <w:iCs/>
        </w:rPr>
        <w:t>fogasok:</w:t>
      </w:r>
      <w:r w:rsidR="00E64DCF" w:rsidRPr="00136F37">
        <w:rPr>
          <w:i/>
          <w:iCs/>
        </w:rPr>
        <w:br/>
      </w:r>
      <w:r w:rsidR="00E64DCF" w:rsidRPr="00136F37">
        <w:t>A webalkalmazás</w:t>
      </w:r>
      <w:r w:rsidR="00192D81" w:rsidRPr="00136F37">
        <w:t xml:space="preserve"> Fogások oldala. A felhasználók itt láthatják egymás fogásait, </w:t>
      </w:r>
      <w:r w:rsidR="00D51DD9" w:rsidRPr="00136F37">
        <w:t>képeit,</w:t>
      </w:r>
      <w:r w:rsidR="00192D81" w:rsidRPr="00136F37">
        <w:t xml:space="preserve"> amelyekhez csatolhatnak rövid- és hosszú leírást, a fogás típusát és súlyát vagy hosszát.</w:t>
      </w:r>
    </w:p>
    <w:p w14:paraId="3332599F" w14:textId="1112908B" w:rsidR="007350FC" w:rsidRPr="00136F37" w:rsidRDefault="007350FC" w:rsidP="008D67D2">
      <w:pPr>
        <w:pStyle w:val="Listaszerbekezds"/>
        <w:numPr>
          <w:ilvl w:val="0"/>
          <w:numId w:val="7"/>
        </w:numPr>
        <w:tabs>
          <w:tab w:val="left" w:pos="567"/>
        </w:tabs>
        <w:spacing w:after="0" w:line="360" w:lineRule="auto"/>
        <w:ind w:left="567" w:hanging="720"/>
        <w:rPr>
          <w:i/>
          <w:iCs/>
        </w:rPr>
      </w:pPr>
      <w:proofErr w:type="spellStart"/>
      <w:r w:rsidRPr="00136F37">
        <w:rPr>
          <w:i/>
          <w:iCs/>
        </w:rPr>
        <w:t>rolunk</w:t>
      </w:r>
      <w:proofErr w:type="spellEnd"/>
      <w:r w:rsidRPr="00136F37">
        <w:rPr>
          <w:i/>
          <w:iCs/>
        </w:rPr>
        <w:t>:</w:t>
      </w:r>
      <w:r w:rsidR="00E64DCF" w:rsidRPr="00136F37">
        <w:rPr>
          <w:i/>
          <w:iCs/>
        </w:rPr>
        <w:br/>
      </w:r>
      <w:r w:rsidR="00E64DCF" w:rsidRPr="00136F37">
        <w:t>A webalkalmazás</w:t>
      </w:r>
      <w:r w:rsidR="00192D81" w:rsidRPr="00136F37">
        <w:t xml:space="preserve"> Rólunk oldala. Egy bemutatkozó oldal, ahol a felhasználók jobban megismerhetik az oldal koncepcióját.</w:t>
      </w:r>
    </w:p>
    <w:p w14:paraId="386ACAF5" w14:textId="09CD853A" w:rsidR="007350FC" w:rsidRPr="00136F37" w:rsidRDefault="007350FC" w:rsidP="008D67D2">
      <w:pPr>
        <w:pStyle w:val="Listaszerbekezds"/>
        <w:numPr>
          <w:ilvl w:val="0"/>
          <w:numId w:val="7"/>
        </w:numPr>
        <w:tabs>
          <w:tab w:val="left" w:pos="567"/>
        </w:tabs>
        <w:spacing w:after="0" w:line="360" w:lineRule="auto"/>
        <w:ind w:left="567" w:hanging="567"/>
        <w:rPr>
          <w:i/>
          <w:iCs/>
        </w:rPr>
      </w:pPr>
      <w:r w:rsidRPr="00136F37">
        <w:rPr>
          <w:i/>
          <w:iCs/>
        </w:rPr>
        <w:t>profil:</w:t>
      </w:r>
      <w:r w:rsidR="00E64DCF" w:rsidRPr="00136F37">
        <w:rPr>
          <w:i/>
          <w:iCs/>
        </w:rPr>
        <w:br/>
      </w:r>
      <w:r w:rsidR="00E64DCF" w:rsidRPr="00136F37">
        <w:t>A webalkalmazás</w:t>
      </w:r>
      <w:r w:rsidR="00192D81" w:rsidRPr="00136F37">
        <w:t xml:space="preserve"> Profil oldala. Itt tudják a felhasználók módosítani az </w:t>
      </w:r>
      <w:r w:rsidR="00D51DD9" w:rsidRPr="00136F37">
        <w:t>adataikat,</w:t>
      </w:r>
      <w:r w:rsidR="00785B34" w:rsidRPr="00136F37">
        <w:t xml:space="preserve"> kezelni a feltöltött fogásaikat, megtekinteni és lemondani foglalásaikat,</w:t>
      </w:r>
      <w:r w:rsidR="00192D81" w:rsidRPr="00136F37">
        <w:t xml:space="preserve"> valamint törölni a fiókjukat.</w:t>
      </w:r>
    </w:p>
    <w:p w14:paraId="3EBB6BF0" w14:textId="7A0E983A" w:rsidR="007350FC" w:rsidRPr="00136F37" w:rsidRDefault="007350FC" w:rsidP="008D67D2">
      <w:pPr>
        <w:pStyle w:val="Listaszerbekezds"/>
        <w:numPr>
          <w:ilvl w:val="0"/>
          <w:numId w:val="7"/>
        </w:numPr>
        <w:tabs>
          <w:tab w:val="left" w:pos="567"/>
        </w:tabs>
        <w:spacing w:after="0" w:line="360" w:lineRule="auto"/>
        <w:ind w:left="567" w:hanging="720"/>
        <w:rPr>
          <w:i/>
          <w:iCs/>
        </w:rPr>
      </w:pPr>
      <w:r w:rsidRPr="00136F37">
        <w:rPr>
          <w:i/>
          <w:iCs/>
        </w:rPr>
        <w:t>admin-dashboard:</w:t>
      </w:r>
      <w:r w:rsidR="00E64DCF" w:rsidRPr="00136F37">
        <w:rPr>
          <w:i/>
          <w:iCs/>
        </w:rPr>
        <w:br/>
      </w:r>
      <w:r w:rsidR="00E64DCF" w:rsidRPr="00136F37">
        <w:t>A webalkalmazás</w:t>
      </w:r>
      <w:r w:rsidR="00192D81" w:rsidRPr="00136F37">
        <w:t xml:space="preserve"> admin panele. Az admin szerepkörrel rendelkező felhasználók részére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4FA21DD4" w14:textId="3505DCD4" w:rsidR="007350FC" w:rsidRPr="00136F37" w:rsidRDefault="007350FC" w:rsidP="008D67D2">
      <w:pPr>
        <w:pStyle w:val="Listaszerbekezds"/>
        <w:numPr>
          <w:ilvl w:val="0"/>
          <w:numId w:val="7"/>
        </w:numPr>
        <w:tabs>
          <w:tab w:val="left" w:pos="567"/>
        </w:tabs>
        <w:spacing w:after="0" w:line="360" w:lineRule="auto"/>
        <w:ind w:left="567" w:hanging="567"/>
        <w:rPr>
          <w:i/>
          <w:iCs/>
        </w:rPr>
      </w:pPr>
      <w:r w:rsidRPr="00136F37">
        <w:rPr>
          <w:i/>
          <w:iCs/>
        </w:rPr>
        <w:t>admin-</w:t>
      </w:r>
      <w:proofErr w:type="spellStart"/>
      <w:r w:rsidRPr="00136F37">
        <w:rPr>
          <w:i/>
          <w:iCs/>
        </w:rPr>
        <w:t>layout</w:t>
      </w:r>
      <w:proofErr w:type="spellEnd"/>
      <w:r w:rsidRPr="00136F37">
        <w:rPr>
          <w:i/>
          <w:iCs/>
        </w:rPr>
        <w:t>:</w:t>
      </w:r>
      <w:r w:rsidR="00E64DCF" w:rsidRPr="00136F37">
        <w:rPr>
          <w:i/>
          <w:iCs/>
        </w:rPr>
        <w:br/>
      </w:r>
      <w:r w:rsidR="00E64DCF" w:rsidRPr="00136F37">
        <w:t>A webalkalmazás</w:t>
      </w:r>
      <w:r w:rsidR="00192D81" w:rsidRPr="00136F37">
        <w:t xml:space="preserve"> admin panelének váza. Az admin felület alapstruktúráját biztosító komponens, amely az adminisztrációs oldalak közös elrendezéséért felel.</w:t>
      </w:r>
    </w:p>
    <w:p w14:paraId="390C947F" w14:textId="14ABC737" w:rsidR="007350FC" w:rsidRPr="00136F37" w:rsidRDefault="007350FC" w:rsidP="008D67D2">
      <w:pPr>
        <w:pStyle w:val="Listaszerbekezds"/>
        <w:numPr>
          <w:ilvl w:val="0"/>
          <w:numId w:val="7"/>
        </w:numPr>
        <w:tabs>
          <w:tab w:val="left" w:pos="567"/>
        </w:tabs>
        <w:spacing w:after="0" w:line="360" w:lineRule="auto"/>
        <w:ind w:left="567" w:hanging="567"/>
        <w:rPr>
          <w:i/>
          <w:iCs/>
        </w:rPr>
      </w:pPr>
      <w:r w:rsidRPr="00136F37">
        <w:rPr>
          <w:i/>
          <w:iCs/>
        </w:rPr>
        <w:t>admin-</w:t>
      </w:r>
      <w:proofErr w:type="spellStart"/>
      <w:r w:rsidRPr="00136F37">
        <w:rPr>
          <w:i/>
          <w:iCs/>
        </w:rPr>
        <w:t>users</w:t>
      </w:r>
      <w:proofErr w:type="spellEnd"/>
      <w:r w:rsidRPr="00136F37">
        <w:rPr>
          <w:i/>
          <w:iCs/>
        </w:rPr>
        <w:t>:</w:t>
      </w:r>
      <w:r w:rsidR="00E64DCF" w:rsidRPr="00136F37">
        <w:rPr>
          <w:i/>
          <w:iCs/>
        </w:rPr>
        <w:br/>
      </w:r>
      <w:r w:rsidR="00E64DCF" w:rsidRPr="00136F37">
        <w:t xml:space="preserve">A webalkalmazás </w:t>
      </w:r>
      <w:r w:rsidR="00192D81" w:rsidRPr="00136F37">
        <w:t xml:space="preserve">admin panelének felhasználók kezelésére szolgáló része. Az admin szerepkörrel rendelkező felhasználók számára lehetőséget biztosít a </w:t>
      </w:r>
      <w:r w:rsidR="00192D81" w:rsidRPr="00136F37">
        <w:lastRenderedPageBreak/>
        <w:t>felhasználók kezelésére. A komponens megjeleníti a felhasználók listáját, és lehetőséget ad a szerepkörök módosítására, ezáltal támogatva a jogosultságkezelést a rendszerben.</w:t>
      </w:r>
    </w:p>
    <w:p w14:paraId="39800EAF" w14:textId="1A35E986" w:rsidR="00BE1C9E" w:rsidRPr="00136F37" w:rsidRDefault="00BE1C9E" w:rsidP="008D67D2">
      <w:pPr>
        <w:tabs>
          <w:tab w:val="left" w:pos="567"/>
        </w:tabs>
        <w:spacing w:after="0" w:line="360" w:lineRule="auto"/>
        <w:ind w:left="0" w:firstLine="0"/>
      </w:pPr>
      <w:r w:rsidRPr="00136F37">
        <w:t>A PecaPont webalkalmazásban az alábbi újrafelhasználható komponenseket hoztam létre:</w:t>
      </w:r>
    </w:p>
    <w:p w14:paraId="302B42B0" w14:textId="1BFD4473" w:rsidR="00B50964" w:rsidRPr="00136F37" w:rsidRDefault="00B50964" w:rsidP="008D67D2">
      <w:pPr>
        <w:pStyle w:val="Listaszerbekezds"/>
        <w:numPr>
          <w:ilvl w:val="0"/>
          <w:numId w:val="8"/>
        </w:numPr>
        <w:tabs>
          <w:tab w:val="left" w:pos="567"/>
        </w:tabs>
        <w:spacing w:after="0" w:line="360" w:lineRule="auto"/>
        <w:ind w:left="567" w:hanging="567"/>
      </w:pPr>
      <w:proofErr w:type="spellStart"/>
      <w:r w:rsidRPr="00136F37">
        <w:rPr>
          <w:i/>
          <w:iCs/>
        </w:rPr>
        <w:t>navbar</w:t>
      </w:r>
      <w:proofErr w:type="spellEnd"/>
      <w:r w:rsidRPr="00136F37">
        <w:rPr>
          <w:i/>
          <w:iCs/>
        </w:rPr>
        <w:t>:</w:t>
      </w:r>
      <w:r w:rsidRPr="00136F37">
        <w:rPr>
          <w:i/>
          <w:iCs/>
        </w:rPr>
        <w:br/>
      </w:r>
      <w:r w:rsidRPr="00136F37">
        <w:t>A webalkalmazás fő navigációs eleme. Lehetővé teszi az oldalak közötti navigációt. A komponens minden oldalon megjelenik, biztosítva az egységes felhasználói élményt.</w:t>
      </w:r>
    </w:p>
    <w:p w14:paraId="7250739A" w14:textId="0F8531F8" w:rsidR="002E059A" w:rsidRPr="00136F37" w:rsidRDefault="00B50964" w:rsidP="008D67D2">
      <w:pPr>
        <w:pStyle w:val="Listaszerbekezds"/>
        <w:numPr>
          <w:ilvl w:val="0"/>
          <w:numId w:val="8"/>
        </w:numPr>
        <w:tabs>
          <w:tab w:val="left" w:pos="567"/>
        </w:tabs>
        <w:spacing w:after="0" w:line="360" w:lineRule="auto"/>
        <w:ind w:left="567" w:hanging="567"/>
        <w:rPr>
          <w:i/>
          <w:iCs/>
        </w:rPr>
      </w:pPr>
      <w:proofErr w:type="spellStart"/>
      <w:r w:rsidRPr="00136F37">
        <w:rPr>
          <w:i/>
          <w:iCs/>
        </w:rPr>
        <w:t>footer</w:t>
      </w:r>
      <w:proofErr w:type="spellEnd"/>
      <w:r w:rsidRPr="00136F37">
        <w:rPr>
          <w:i/>
          <w:iCs/>
        </w:rPr>
        <w:t>:</w:t>
      </w:r>
      <w:r w:rsidRPr="00136F37">
        <w:rPr>
          <w:i/>
          <w:iCs/>
        </w:rPr>
        <w:br/>
      </w:r>
      <w:r w:rsidR="002E059A" w:rsidRPr="00136F37">
        <w:t>A webalkalmazás alsó részén megjelenő komponens. Egységes információkat tartalmaz, a komponens minden oldalon megjelenik, biztosítva a konzisztens felhasználói felületet.</w:t>
      </w:r>
    </w:p>
    <w:p w14:paraId="753ED170" w14:textId="49920495" w:rsidR="00C83BB7" w:rsidRPr="00136F37" w:rsidRDefault="002E059A" w:rsidP="00136F37">
      <w:pPr>
        <w:pStyle w:val="Cmsor1"/>
      </w:pPr>
      <w:bookmarkStart w:id="48" w:name="_Toc229926324"/>
      <w:r w:rsidRPr="00136F37">
        <w:t>6.2 Szolgáltatások (Service</w:t>
      </w:r>
      <w:r w:rsidR="007B3B60" w:rsidRPr="00136F37">
        <w:t>-e</w:t>
      </w:r>
      <w:r w:rsidRPr="00136F37">
        <w:t>k)</w:t>
      </w:r>
      <w:bookmarkEnd w:id="48"/>
    </w:p>
    <w:p w14:paraId="3BA004D8" w14:textId="1469C8A2" w:rsidR="002E059A" w:rsidRPr="00136F37" w:rsidRDefault="002E059A" w:rsidP="008D67D2">
      <w:pPr>
        <w:tabs>
          <w:tab w:val="left" w:pos="567"/>
        </w:tabs>
        <w:spacing w:after="0" w:line="360" w:lineRule="auto"/>
        <w:ind w:left="0" w:firstLine="0"/>
      </w:pPr>
      <w:r w:rsidRPr="00136F37">
        <w:t>A szolgáltatások (service-ek) az alkalmazás üzleti logikáját és az adatkezelést</w:t>
      </w:r>
      <w:r w:rsidR="008E03E5" w:rsidRPr="00136F37">
        <w:t>, jogosultságkezelést</w:t>
      </w:r>
      <w:r w:rsidRPr="00136F37">
        <w:t xml:space="preserve"> megvalósító osztályok. Feladatuk a komponensek és a backend szolgáltatások közötti kommunikáció biztosítása.</w:t>
      </w:r>
    </w:p>
    <w:p w14:paraId="04E6B0CF" w14:textId="3942A673" w:rsidR="002E059A" w:rsidRPr="00136F37" w:rsidRDefault="002E059A" w:rsidP="008D67D2">
      <w:pPr>
        <w:tabs>
          <w:tab w:val="left" w:pos="567"/>
        </w:tabs>
        <w:spacing w:after="0" w:line="360" w:lineRule="auto"/>
        <w:ind w:left="0" w:firstLine="709"/>
      </w:pPr>
      <w:r w:rsidRPr="00136F37">
        <w:t xml:space="preserve">Az Angular keretrendszer </w:t>
      </w:r>
      <w:proofErr w:type="spellStart"/>
      <w:r w:rsidRPr="00136F37">
        <w:t>dependency</w:t>
      </w:r>
      <w:proofErr w:type="spellEnd"/>
      <w:r w:rsidRPr="00136F37">
        <w:t xml:space="preserve"> </w:t>
      </w:r>
      <w:proofErr w:type="spellStart"/>
      <w:r w:rsidRPr="00136F37">
        <w:t>injection</w:t>
      </w:r>
      <w:proofErr w:type="spellEnd"/>
      <w:r w:rsidRPr="00136F37">
        <w:t xml:space="preserve"> mechanizmusának segítségével a szolgáltatások könnyen </w:t>
      </w:r>
      <w:proofErr w:type="spellStart"/>
      <w:r w:rsidRPr="00136F37">
        <w:t>újrafelhasználhatók</w:t>
      </w:r>
      <w:proofErr w:type="spellEnd"/>
      <w:r w:rsidRPr="00136F37">
        <w:t xml:space="preserve"> és több komponensben is elérhetők.</w:t>
      </w:r>
    </w:p>
    <w:p w14:paraId="16CC1E67" w14:textId="534F7184" w:rsidR="002E059A" w:rsidRPr="00136F37" w:rsidRDefault="002E059A" w:rsidP="008D67D2">
      <w:pPr>
        <w:tabs>
          <w:tab w:val="left" w:pos="567"/>
        </w:tabs>
        <w:spacing w:after="0" w:line="360" w:lineRule="auto"/>
        <w:ind w:left="0" w:firstLine="709"/>
      </w:pPr>
      <w:r w:rsidRPr="00136F37">
        <w:t>A PecaPont webalkalmazásban a szolgáltatások elsősorban a Firebase alapú adatbázissal való kommunikációért, valamint az alkalmazás logikai működéséért felelősek.</w:t>
      </w:r>
      <w:r w:rsidR="008D67D2">
        <w:t xml:space="preserve"> </w:t>
      </w:r>
      <w:r w:rsidRPr="00136F37">
        <w:t>A PecaPont webalkalmazásban az alábbi szolgáltatásokat hoztam létre:</w:t>
      </w:r>
    </w:p>
    <w:p w14:paraId="3889263B" w14:textId="510E6DDC" w:rsidR="002E059A" w:rsidRPr="00136F37" w:rsidRDefault="002E059A" w:rsidP="008D67D2">
      <w:pPr>
        <w:pStyle w:val="Listaszerbekezds"/>
        <w:numPr>
          <w:ilvl w:val="0"/>
          <w:numId w:val="9"/>
        </w:numPr>
        <w:tabs>
          <w:tab w:val="left" w:pos="567"/>
        </w:tabs>
        <w:spacing w:after="0" w:line="360" w:lineRule="auto"/>
        <w:ind w:left="567" w:hanging="567"/>
      </w:pPr>
      <w:r w:rsidRPr="00136F37">
        <w:rPr>
          <w:i/>
          <w:iCs/>
        </w:rPr>
        <w:t>admin:</w:t>
      </w:r>
      <w:r w:rsidR="00A3018B" w:rsidRPr="00136F37">
        <w:rPr>
          <w:i/>
          <w:iCs/>
        </w:rPr>
        <w:br/>
      </w:r>
      <w:r w:rsidRPr="00136F37">
        <w:t xml:space="preserve">Az </w:t>
      </w:r>
      <w:r w:rsidR="00A3018B" w:rsidRPr="00136F37">
        <w:t>a</w:t>
      </w:r>
      <w:r w:rsidRPr="00136F37">
        <w:t xml:space="preserve">dmin </w:t>
      </w:r>
      <w:r w:rsidR="00A3018B" w:rsidRPr="00136F37">
        <w:t>s</w:t>
      </w:r>
      <w:r w:rsidRPr="00136F37">
        <w:t>ervice az adminisztrációs funkciók megvalósításáért felelős szolgáltatás. A szolgáltatás a Firebase Firestore adatbázissal kommunikál, és lehetővé teszi a felhasználók és horgászhelyek adatainak lekérését és kezelését.</w:t>
      </w:r>
      <w:r w:rsidR="00A3018B" w:rsidRPr="00136F37">
        <w:t xml:space="preserve"> </w:t>
      </w:r>
      <w:r w:rsidRPr="00136F37">
        <w:t>A szolgáltatás segítségével lekérhetők a felhasználók adatai, módosíthatók a felhasználói szerepkörök, valamint törölhetők a felhasználók. Emellett különböző statisztikai adatok lekérésére is lehetőséget biztosít, például a felhasználók és horgászhelyek számának meghatározására.</w:t>
      </w:r>
      <w:r w:rsidR="00A3018B" w:rsidRPr="00136F37">
        <w:t xml:space="preserve"> </w:t>
      </w:r>
      <w:r w:rsidRPr="00136F37">
        <w:t>További funkcióként képes meghatározni az új felhasználók számát az elmúlt időszakban, az aktív felhasználók számát, valamint napi bontásban megjeleníteni a regisztrációk alakulását. Ezek az adatok az adminisztrációs felületen jelennek meg, segítve a rendszer állapotának áttekintését.</w:t>
      </w:r>
    </w:p>
    <w:p w14:paraId="1F7FDCFB" w14:textId="3F2DC698" w:rsidR="00DD4718" w:rsidRPr="00136F37" w:rsidRDefault="00DD4718" w:rsidP="008D67D2">
      <w:pPr>
        <w:pStyle w:val="Listaszerbekezds"/>
        <w:numPr>
          <w:ilvl w:val="0"/>
          <w:numId w:val="9"/>
        </w:numPr>
        <w:tabs>
          <w:tab w:val="left" w:pos="567"/>
        </w:tabs>
        <w:spacing w:after="0" w:line="360" w:lineRule="auto"/>
      </w:pPr>
      <w:proofErr w:type="spellStart"/>
      <w:r w:rsidRPr="00136F37">
        <w:rPr>
          <w:i/>
          <w:iCs/>
        </w:rPr>
        <w:lastRenderedPageBreak/>
        <w:t>auth</w:t>
      </w:r>
      <w:proofErr w:type="spellEnd"/>
      <w:r w:rsidRPr="00136F37">
        <w:rPr>
          <w:i/>
          <w:iCs/>
        </w:rPr>
        <w:t>:</w:t>
      </w:r>
      <w:r w:rsidR="00A3018B" w:rsidRPr="00136F37">
        <w:rPr>
          <w:i/>
          <w:iCs/>
        </w:rPr>
        <w:br/>
      </w:r>
      <w:r w:rsidRPr="00136F37">
        <w:t xml:space="preserve">Az </w:t>
      </w:r>
      <w:proofErr w:type="spellStart"/>
      <w:r w:rsidR="00A3018B" w:rsidRPr="00136F37">
        <w:t>a</w:t>
      </w:r>
      <w:r w:rsidRPr="00136F37">
        <w:t>uth</w:t>
      </w:r>
      <w:proofErr w:type="spellEnd"/>
      <w:r w:rsidR="00A3018B" w:rsidRPr="00136F37">
        <w:t xml:space="preserve"> s</w:t>
      </w:r>
      <w:r w:rsidRPr="00136F37">
        <w:t>ervice a felhasználók hitelesítéséért és jogosultságkezeléséért felelős szolgáltatás. A szolgáltatás a Firebase Authentication és a Firestore adatbázis együttes használatával valósítja meg a felhasználók kezelését.</w:t>
      </w:r>
      <w:r w:rsidR="00A3018B" w:rsidRPr="00136F37">
        <w:t xml:space="preserve"> </w:t>
      </w:r>
      <w:r w:rsidRPr="00136F37">
        <w:t xml:space="preserve">A szolgáltatás figyeli az aktuális </w:t>
      </w:r>
      <w:proofErr w:type="spellStart"/>
      <w:r w:rsidRPr="00136F37">
        <w:t>autentikációs</w:t>
      </w:r>
      <w:proofErr w:type="spellEnd"/>
      <w:r w:rsidRPr="00136F37">
        <w:t xml:space="preserve"> állapotot, és ennek megfelelően lekéri a felhasználóhoz tartozó adatokat a Firestore adatbázisból. Ez lehetővé teszi, hogy az alkalmazás a bejelentkezett felhasználóhoz tartozó kiegészítő információkat, például szerepkört és </w:t>
      </w:r>
      <w:proofErr w:type="spellStart"/>
      <w:r w:rsidRPr="00136F37">
        <w:t>profiladatokat</w:t>
      </w:r>
      <w:proofErr w:type="spellEnd"/>
      <w:r w:rsidRPr="00136F37">
        <w:t xml:space="preserve"> is kezelje.</w:t>
      </w:r>
      <w:r w:rsidR="00A3018B" w:rsidRPr="00136F37">
        <w:t xml:space="preserve"> </w:t>
      </w:r>
      <w:r w:rsidRPr="00136F37">
        <w:t>A szolgáltatás támogatja az e-mail és jelszó alapú regisztrációt és bejelentkezést, valamint a Google fiókkal történő hitelesítést is. A regisztráció során a felhasználó adatai bekerülnek az adatbázisba, beleértve a létrehozás időpontját és a felhasználó szerepkörét</w:t>
      </w:r>
      <w:r w:rsidR="00A3018B" w:rsidRPr="00136F37">
        <w:t xml:space="preserve">. </w:t>
      </w:r>
      <w:r w:rsidRPr="00136F37">
        <w:t>A bejelentkezés során a szolgáltatás frissíti a felhasználó utolsó belépésének időpontját, amely később statisztikai célokra is felhasználható</w:t>
      </w:r>
      <w:r w:rsidR="00A3018B" w:rsidRPr="00136F37">
        <w:t xml:space="preserve">. </w:t>
      </w:r>
      <w:r w:rsidRPr="00136F37">
        <w:t xml:space="preserve">A szolgáltatás továbbá kezeli a felhasználói jogosultságokat is. Külön </w:t>
      </w:r>
      <w:proofErr w:type="spellStart"/>
      <w:r w:rsidRPr="00136F37">
        <w:t>Observable</w:t>
      </w:r>
      <w:proofErr w:type="spellEnd"/>
      <w:r w:rsidRPr="00136F37">
        <w:t xml:space="preserve"> értékeken keresztül biztosítja annak ellenőrzését, hogy az adott felhasználó rendelkezik-e adminisztrátori vagy szerkesztői</w:t>
      </w:r>
      <w:r w:rsidR="00A3018B" w:rsidRPr="00136F37">
        <w:t>, szervezői</w:t>
      </w:r>
      <w:r w:rsidRPr="00136F37">
        <w:t xml:space="preserve"> jogosultságokkal. Ez lehetővé teszi a különböző funkciókhoz való hozzáférés szabályozását az alkalmazásban.</w:t>
      </w:r>
    </w:p>
    <w:p w14:paraId="01F4A510" w14:textId="77777777" w:rsidR="003E3C89" w:rsidRPr="00136F37" w:rsidRDefault="00A3018B" w:rsidP="008D67D2">
      <w:pPr>
        <w:pStyle w:val="Listaszerbekezds"/>
        <w:numPr>
          <w:ilvl w:val="0"/>
          <w:numId w:val="9"/>
        </w:numPr>
        <w:tabs>
          <w:tab w:val="left" w:pos="567"/>
        </w:tabs>
        <w:spacing w:after="0" w:line="360" w:lineRule="auto"/>
        <w:ind w:left="567" w:hanging="567"/>
      </w:pPr>
      <w:proofErr w:type="spellStart"/>
      <w:r w:rsidRPr="00136F37">
        <w:rPr>
          <w:i/>
          <w:iCs/>
        </w:rPr>
        <w:t>gallery</w:t>
      </w:r>
      <w:proofErr w:type="spellEnd"/>
      <w:r w:rsidRPr="00136F37">
        <w:rPr>
          <w:i/>
          <w:iCs/>
        </w:rPr>
        <w:t>:</w:t>
      </w:r>
      <w:r w:rsidRPr="00136F37">
        <w:rPr>
          <w:i/>
          <w:iCs/>
        </w:rPr>
        <w:br/>
      </w:r>
      <w:r w:rsidRPr="00136F37">
        <w:t xml:space="preserve">A </w:t>
      </w:r>
      <w:proofErr w:type="spellStart"/>
      <w:r w:rsidRPr="00136F37">
        <w:t>gallery</w:t>
      </w:r>
      <w:proofErr w:type="spellEnd"/>
      <w:r w:rsidRPr="00136F37">
        <w:t xml:space="preserve"> service a felhasználók által feltöltött képek és galéria tartalmak kezeléséért felelős szolgáltatás. A szolgáltatás a Firebase Cloud Storage és a Firestore adatbázis együttes használatával valósítja meg a képfeltöltést és a kapcsolódó adatok tárolását.</w:t>
      </w:r>
      <w:r w:rsidRPr="00136F37">
        <w:br/>
        <w:t>A szolgáltatás lehetővé teszi képfájlok feltöltését a felhőbe, majd a feltöltött fájlok elérési útjának (URL) lekérését. Ez az URL később felhasználható a képek megjelenítésére a webalkalmazásban. Emellett a szolgáltatás biztosítja a galéria bejegyzések létrehozását is, amelyek tartalmazhatják a feltöltött képekhez kapcsolódó adatokat. Ezek az adatok a Firestore adatbázisban kerülnek tárolásra. A szolgáltatás aszinkron műveleteket használ, és az Angular zónakezelésének segítségével biztosítja, hogy a felhasználói felület megfelelően frissüljön a feltöltési folyamat során.</w:t>
      </w:r>
    </w:p>
    <w:p w14:paraId="4C1E3B96" w14:textId="48B8175F" w:rsidR="003E3C89" w:rsidRPr="00136F37" w:rsidRDefault="003F7E0B" w:rsidP="008D67D2">
      <w:pPr>
        <w:pStyle w:val="Listaszerbekezds"/>
        <w:numPr>
          <w:ilvl w:val="0"/>
          <w:numId w:val="9"/>
        </w:numPr>
        <w:tabs>
          <w:tab w:val="left" w:pos="567"/>
        </w:tabs>
        <w:spacing w:after="0" w:line="360" w:lineRule="auto"/>
        <w:ind w:left="567" w:hanging="567"/>
      </w:pPr>
      <w:r w:rsidRPr="00136F37">
        <w:rPr>
          <w:i/>
          <w:iCs/>
        </w:rPr>
        <w:t>news:</w:t>
      </w:r>
      <w:r w:rsidR="003E3C89" w:rsidRPr="00136F37">
        <w:rPr>
          <w:i/>
          <w:iCs/>
        </w:rPr>
        <w:br/>
      </w:r>
      <w:r w:rsidR="003E3C89" w:rsidRPr="00136F37">
        <w:t xml:space="preserve">A </w:t>
      </w:r>
      <w:proofErr w:type="spellStart"/>
      <w:r w:rsidR="003E3C89" w:rsidRPr="00136F37">
        <w:t>news</w:t>
      </w:r>
      <w:proofErr w:type="spellEnd"/>
      <w:r w:rsidR="003E3C89" w:rsidRPr="00136F37">
        <w:t xml:space="preserve"> service a hírek és cikkek kezeléséért felelős szolgáltatás. A szolgáltatás a Firebase Firestore adatbázist és a Cloud Storage szolgáltatást használja a tartalmak tárolására és kezelésére. A szolgáltatás lehetővé teszi képek feltöltését a hírekhez, </w:t>
      </w:r>
      <w:r w:rsidR="003E3C89" w:rsidRPr="00136F37">
        <w:lastRenderedPageBreak/>
        <w:t>amelyeket a rendszer a felhőben tárol, majd a hozzájuk tartozó elérési út (URL) visszaadásra kerül. Ez az URL később felhasználható a hírek megjelenítése során. A szolgáltatás támogatja új hírek létrehozását, amelyek a Firestore adatbázisban kerülnek tárolásra. A hírek létrehozásakor a rendszer automatikusan rögzíti a létrehozás időpontját, amely lehetővé teszi az adatok időrendi rendezését. A szolgáltatás továbbá biztosítja az összes hír lekérdezését, valamint az egyedi hírek elérését azonosító alapján. A hírek lekérdezése időrendi sorrendben történik, így a legfrissebb tartalmak jelennek meg elsőként a felhasználói felületen.</w:t>
      </w:r>
    </w:p>
    <w:p w14:paraId="08689B5C" w14:textId="35894A0F" w:rsidR="00AF2620" w:rsidRPr="00136F37" w:rsidRDefault="00AF2620" w:rsidP="008D67D2">
      <w:pPr>
        <w:pStyle w:val="Listaszerbekezds"/>
        <w:numPr>
          <w:ilvl w:val="0"/>
          <w:numId w:val="9"/>
        </w:numPr>
        <w:tabs>
          <w:tab w:val="left" w:pos="567"/>
        </w:tabs>
        <w:spacing w:after="0" w:line="360" w:lineRule="auto"/>
        <w:ind w:left="567" w:hanging="567"/>
      </w:pPr>
      <w:proofErr w:type="spellStart"/>
      <w:r w:rsidRPr="00136F37">
        <w:rPr>
          <w:i/>
          <w:iCs/>
        </w:rPr>
        <w:t>booking</w:t>
      </w:r>
      <w:proofErr w:type="spellEnd"/>
      <w:r w:rsidRPr="00136F37">
        <w:rPr>
          <w:i/>
          <w:iCs/>
        </w:rPr>
        <w:t>:</w:t>
      </w:r>
      <w:r w:rsidRPr="00136F37">
        <w:br/>
        <w:t xml:space="preserve">A </w:t>
      </w:r>
      <w:proofErr w:type="spellStart"/>
      <w:r w:rsidRPr="00136F37">
        <w:t>booking</w:t>
      </w:r>
      <w:proofErr w:type="spellEnd"/>
      <w:r w:rsidRPr="00136F37">
        <w:t xml:space="preserve"> service a horgászhely foglalások kezeléséért felelős szolgáltatás. A szolgáltatás a Firebase Firestore adatbázissal kommunikál, és lehetővé teszi a foglalások létrehozását, lekérdezését és módosítását. A felhasználók új foglalásokat hozhatnak létre, valamint megtekinthetik saját foglalásaikat és azok állapotát. A szolgáltatás támogatja a tókezelői funkciókat is, amelyek segítségével a tókezelők lekérhetik az általuk kezelt tavakhoz tartozó foglalásokat, valamint módosíthatják azok státuszát, például jóváhagyhatják vagy elutasíthatják a foglalási kérelmeket. A foglalások időrendi sorrendben kerülnek lekérdezésre, ezzel támogatva az átlátható kezelésüket.</w:t>
      </w:r>
    </w:p>
    <w:p w14:paraId="51AAAFFB" w14:textId="0D484DC4" w:rsidR="00AF2620" w:rsidRPr="00136F37" w:rsidRDefault="00AF2620" w:rsidP="008D67D2">
      <w:pPr>
        <w:pStyle w:val="Listaszerbekezds"/>
        <w:numPr>
          <w:ilvl w:val="0"/>
          <w:numId w:val="9"/>
        </w:numPr>
        <w:tabs>
          <w:tab w:val="left" w:pos="567"/>
        </w:tabs>
        <w:spacing w:after="0" w:line="360" w:lineRule="auto"/>
        <w:ind w:left="567" w:hanging="567"/>
      </w:pPr>
      <w:proofErr w:type="spellStart"/>
      <w:r w:rsidRPr="00136F37">
        <w:t>events</w:t>
      </w:r>
      <w:proofErr w:type="spellEnd"/>
      <w:r w:rsidRPr="00136F37">
        <w:t>:</w:t>
      </w:r>
      <w:r w:rsidRPr="00136F37">
        <w:br/>
        <w:t xml:space="preserve">Az </w:t>
      </w:r>
      <w:proofErr w:type="spellStart"/>
      <w:r w:rsidRPr="00136F37">
        <w:t>events</w:t>
      </w:r>
      <w:proofErr w:type="spellEnd"/>
      <w:r w:rsidRPr="00136F37">
        <w:t xml:space="preserve"> service a horgászversenyek és események kezeléséért felelős szolgáltatás. A szolgáltatás a Firebase Firestore adatbázist használja az események adatainak tárolására és kezelésére. A szolgáltatás lehetővé teszi új események létrehozását, meglévő események módosítását, valamint az események lekérdezését és megjelenítését. Az események időrendi sorrendben kerülnek lekérdezésre, így a felhasználók a legaktuálisabb versenyeket láthatják elsőként.</w:t>
      </w:r>
    </w:p>
    <w:p w14:paraId="75491156" w14:textId="0CD66314" w:rsidR="00AF2620" w:rsidRPr="00136F37" w:rsidRDefault="00AF2620" w:rsidP="008D67D2">
      <w:pPr>
        <w:pStyle w:val="Listaszerbekezds"/>
        <w:numPr>
          <w:ilvl w:val="0"/>
          <w:numId w:val="9"/>
        </w:numPr>
        <w:tabs>
          <w:tab w:val="left" w:pos="567"/>
        </w:tabs>
        <w:spacing w:after="0" w:line="360" w:lineRule="auto"/>
        <w:ind w:left="567" w:hanging="567"/>
      </w:pPr>
      <w:proofErr w:type="spellStart"/>
      <w:r w:rsidRPr="00136F37">
        <w:t>lake</w:t>
      </w:r>
      <w:proofErr w:type="spellEnd"/>
      <w:r w:rsidRPr="00136F37">
        <w:t>:</w:t>
      </w:r>
      <w:r w:rsidRPr="00136F37">
        <w:br/>
        <w:t xml:space="preserve">A </w:t>
      </w:r>
      <w:proofErr w:type="spellStart"/>
      <w:r w:rsidRPr="00136F37">
        <w:t>lake</w:t>
      </w:r>
      <w:proofErr w:type="spellEnd"/>
      <w:r w:rsidRPr="00136F37">
        <w:t xml:space="preserve"> service a horgászhelyek adatainak kezeléséért felelős szolgáltatás. A szolgáltatás biztosítja a tavak adatainak lekérdezését, létrehozását és módosítását a Firebase Firestore adatbázis segítségével. A szolgáltatás támogatja a tavak közötti keresést és szűrést, valamint lehetőséget biztosít az egyes tavak részletes adatainak megjelenítésére. Emellett a tókezelő szerepkörrel rendelkező felhasználók számára biztosítja a saját kezelésük alatt álló tavak adatainak kezelését is.</w:t>
      </w:r>
    </w:p>
    <w:p w14:paraId="0565E180" w14:textId="6A86FA14" w:rsidR="008E03E5" w:rsidRPr="00136F37" w:rsidRDefault="00AF2620" w:rsidP="008D67D2">
      <w:pPr>
        <w:pStyle w:val="Listaszerbekezds"/>
        <w:numPr>
          <w:ilvl w:val="0"/>
          <w:numId w:val="9"/>
        </w:numPr>
        <w:tabs>
          <w:tab w:val="left" w:pos="567"/>
        </w:tabs>
        <w:spacing w:after="0" w:line="360" w:lineRule="auto"/>
        <w:ind w:left="567" w:hanging="567"/>
      </w:pPr>
      <w:proofErr w:type="spellStart"/>
      <w:r w:rsidRPr="00136F37">
        <w:lastRenderedPageBreak/>
        <w:t>review</w:t>
      </w:r>
      <w:proofErr w:type="spellEnd"/>
      <w:r w:rsidRPr="00136F37">
        <w:t>:</w:t>
      </w:r>
      <w:r w:rsidRPr="00136F37">
        <w:br/>
        <w:t xml:space="preserve">A </w:t>
      </w:r>
      <w:proofErr w:type="spellStart"/>
      <w:r w:rsidRPr="00136F37">
        <w:t>review</w:t>
      </w:r>
      <w:proofErr w:type="spellEnd"/>
      <w:r w:rsidRPr="00136F37">
        <w:t xml:space="preserve"> service a felhasználói értékelések és vélemények kezeléséért felelős szolgáltatás. A szolgáltatás a Firebase Firestore adatbázist használja az értékelések tárolására és lekérdezésére. A felhasználók lehetőséget kapnak arra, hogy értékeléseket és szöveges véleményeket írjanak az egyes horgászhelyekhez. A szolgáltatás biztosítja az értékelések létrehozását, lekérdezését és megjelenítését, ezáltal támogatva a közösségi alapú információmegosztást és a horgászhelyek összehasonlíthatóságát.</w:t>
      </w:r>
    </w:p>
    <w:p w14:paraId="3E17F575" w14:textId="28240D45" w:rsidR="008E03E5" w:rsidRPr="00136F37" w:rsidRDefault="008E03E5" w:rsidP="00136F37">
      <w:pPr>
        <w:pStyle w:val="Cmsor2"/>
      </w:pPr>
      <w:bookmarkStart w:id="49" w:name="_Toc229926325"/>
      <w:r w:rsidRPr="00136F37">
        <w:t>6.</w:t>
      </w:r>
      <w:r w:rsidR="00B31673" w:rsidRPr="00136F37">
        <w:t>3.</w:t>
      </w:r>
      <w:r w:rsidRPr="00136F37">
        <w:t xml:space="preserve"> Interfészek (</w:t>
      </w:r>
      <w:proofErr w:type="spellStart"/>
      <w:r w:rsidRPr="00136F37">
        <w:t>Interface</w:t>
      </w:r>
      <w:proofErr w:type="spellEnd"/>
      <w:r w:rsidRPr="00136F37">
        <w:t>)</w:t>
      </w:r>
      <w:bookmarkEnd w:id="49"/>
    </w:p>
    <w:p w14:paraId="49BC114D" w14:textId="5297F964" w:rsidR="008E03E5" w:rsidRPr="00136F37" w:rsidRDefault="008E03E5" w:rsidP="00C013AC">
      <w:pPr>
        <w:tabs>
          <w:tab w:val="left" w:pos="567"/>
        </w:tabs>
        <w:spacing w:after="0" w:line="360" w:lineRule="auto"/>
        <w:ind w:left="0" w:firstLine="0"/>
      </w:pPr>
      <w:r w:rsidRPr="00136F37">
        <w:t>Az interfészek segítségével meghatározható az alkalmazásban használt objektumok szerkezete, adattípusai és tulajdonságai. Az interfészek használata biztosítja az adatok egységes kezelését, valamint támogatja a TypeScript típusellenőrzési mechanizmusait, ezáltal növelve a kód átláthatóságát és megbízhatóságát.</w:t>
      </w:r>
    </w:p>
    <w:p w14:paraId="50B146A9" w14:textId="2B475835" w:rsidR="008E03E5" w:rsidRPr="00136F37" w:rsidRDefault="008E03E5" w:rsidP="00C013AC">
      <w:pPr>
        <w:tabs>
          <w:tab w:val="left" w:pos="567"/>
        </w:tabs>
        <w:spacing w:after="0" w:line="360" w:lineRule="auto"/>
        <w:ind w:left="0" w:firstLine="709"/>
      </w:pPr>
      <w:r w:rsidRPr="00136F37">
        <w:t>A PecaPont webalkalmazásban létrehozott interfészek a Firestore adatbázis kollekcióihoz és az alkalmazás üzleti logikájához kapcsolódnak. Az interfészek segítségével a komponensek és szolgáltatások egységes adatstruktúrákkal dolgoznak.</w:t>
      </w:r>
    </w:p>
    <w:p w14:paraId="49E9C7C5" w14:textId="6892B439" w:rsidR="008E03E5" w:rsidRPr="00136F37" w:rsidRDefault="00B31673" w:rsidP="00C013AC">
      <w:pPr>
        <w:pStyle w:val="Listaszerbekezds"/>
        <w:numPr>
          <w:ilvl w:val="0"/>
          <w:numId w:val="11"/>
        </w:numPr>
        <w:tabs>
          <w:tab w:val="left" w:pos="567"/>
        </w:tabs>
        <w:spacing w:after="0" w:line="360" w:lineRule="auto"/>
        <w:ind w:left="567" w:hanging="567"/>
      </w:pPr>
      <w:proofErr w:type="spellStart"/>
      <w:r w:rsidRPr="00136F37">
        <w:rPr>
          <w:i/>
          <w:iCs/>
        </w:rPr>
        <w:t>Booking</w:t>
      </w:r>
      <w:proofErr w:type="spellEnd"/>
      <w:r w:rsidRPr="00136F37">
        <w:rPr>
          <w:i/>
          <w:iCs/>
        </w:rPr>
        <w:t>:</w:t>
      </w:r>
      <w:r w:rsidRPr="00136F37">
        <w:rPr>
          <w:i/>
          <w:iCs/>
        </w:rPr>
        <w:br/>
      </w:r>
      <w:r w:rsidRPr="00136F37">
        <w:t>A foglalásokat reprezentáló interfész. Tartalmazza a foglaláshoz kapcsolódó adatokat, például a foglaló felhasználó azonosítóját és adatait, a kiválasztott tó adatait, a foglalás időintervallumát, az árakat, valamint a foglalás aktuális állapotát. Az interfész kezeli a foglalások státuszait is, például a jóváhagyás alatt, jóváhagyva, elutasítva és törölve állapotokat.</w:t>
      </w:r>
    </w:p>
    <w:p w14:paraId="289071D6" w14:textId="09F77B27" w:rsidR="00B31673" w:rsidRPr="00136F37" w:rsidRDefault="00B31673" w:rsidP="00C013AC">
      <w:pPr>
        <w:pStyle w:val="Listaszerbekezds"/>
        <w:numPr>
          <w:ilvl w:val="0"/>
          <w:numId w:val="11"/>
        </w:numPr>
        <w:tabs>
          <w:tab w:val="left" w:pos="567"/>
        </w:tabs>
        <w:spacing w:after="0" w:line="360" w:lineRule="auto"/>
        <w:ind w:left="567" w:hanging="567"/>
      </w:pPr>
      <w:proofErr w:type="spellStart"/>
      <w:r w:rsidRPr="00136F37">
        <w:rPr>
          <w:i/>
          <w:iCs/>
        </w:rPr>
        <w:t>EventItem</w:t>
      </w:r>
      <w:proofErr w:type="spellEnd"/>
      <w:r w:rsidRPr="00136F37">
        <w:rPr>
          <w:i/>
          <w:iCs/>
        </w:rPr>
        <w:t>:</w:t>
      </w:r>
      <w:r w:rsidRPr="00136F37">
        <w:br/>
        <w:t>A horgászversenyeket és eseményeket reprezentáló interfész. Tartalmazza az esemény nevét, rövid és részletes leírását, helyszínét, időpontját, kategóriáját, valamint az eseményhez kapcsolódó kép elérési útját.</w:t>
      </w:r>
    </w:p>
    <w:p w14:paraId="2DE6E46D" w14:textId="558D00BB" w:rsidR="00B31673" w:rsidRPr="00136F37" w:rsidRDefault="00B31673" w:rsidP="00C013AC">
      <w:pPr>
        <w:pStyle w:val="Listaszerbekezds"/>
        <w:numPr>
          <w:ilvl w:val="0"/>
          <w:numId w:val="11"/>
        </w:numPr>
        <w:tabs>
          <w:tab w:val="left" w:pos="567"/>
        </w:tabs>
        <w:spacing w:after="0" w:line="360" w:lineRule="auto"/>
        <w:ind w:left="567" w:hanging="567"/>
      </w:pPr>
      <w:proofErr w:type="spellStart"/>
      <w:r w:rsidRPr="00136F37">
        <w:rPr>
          <w:i/>
          <w:iCs/>
        </w:rPr>
        <w:t>GalleryPost</w:t>
      </w:r>
      <w:proofErr w:type="spellEnd"/>
      <w:r w:rsidRPr="00136F37">
        <w:rPr>
          <w:i/>
          <w:iCs/>
        </w:rPr>
        <w:t>:</w:t>
      </w:r>
      <w:r w:rsidRPr="00136F37">
        <w:rPr>
          <w:i/>
          <w:iCs/>
        </w:rPr>
        <w:br/>
      </w:r>
      <w:r w:rsidRPr="00136F37">
        <w:t>A felhasználók által feltöltött fogásokat és galéria bejegyzéseket reprezentáló interfész. Tartalmazza a fogás címét, leírását, a horgászhely nevét, a halfaj adatait, valamint a fogáshoz kapcsolódó további információkat, például a súlyt, hosszúságot, alkalmazott módszert és csalit. Az interfész tartalmazza továbbá a feltöltött kép elérési útját, valamint a feltöltő felhasználó adatait is.</w:t>
      </w:r>
    </w:p>
    <w:p w14:paraId="4E5682F8" w14:textId="2A175086" w:rsidR="00B31673" w:rsidRPr="00136F37" w:rsidRDefault="00B31673" w:rsidP="00C013AC">
      <w:pPr>
        <w:pStyle w:val="Listaszerbekezds"/>
        <w:numPr>
          <w:ilvl w:val="0"/>
          <w:numId w:val="11"/>
        </w:numPr>
        <w:tabs>
          <w:tab w:val="left" w:pos="567"/>
        </w:tabs>
        <w:spacing w:after="0" w:line="360" w:lineRule="auto"/>
        <w:ind w:left="567" w:hanging="567"/>
      </w:pPr>
      <w:r w:rsidRPr="00136F37">
        <w:rPr>
          <w:i/>
          <w:iCs/>
        </w:rPr>
        <w:lastRenderedPageBreak/>
        <w:t>Lake:</w:t>
      </w:r>
      <w:r w:rsidRPr="00136F37">
        <w:br/>
        <w:t>A horgászhelyeket reprezentáló interfész. Tartalmazza a tavak alapadatait, például a nevét, települését, címét, leírását és típusát. Emellett tárolja a horgászhelyhez kapcsolódó adatokat, például a terület méretét, vízmélységet, férőhelyek számát, jegyárakat, halfajokat, szabályokat és ajánlott módszereket. Az interfész kezeli a tókezelő rendszerhez kapcsolódó adatokat is, például a tókezelő azonosítóját és nevét.</w:t>
      </w:r>
    </w:p>
    <w:p w14:paraId="5E03B13A" w14:textId="1D3240B6" w:rsidR="00B31673" w:rsidRPr="00136F37" w:rsidRDefault="00B31673" w:rsidP="00C013AC">
      <w:pPr>
        <w:pStyle w:val="Listaszerbekezds"/>
        <w:numPr>
          <w:ilvl w:val="0"/>
          <w:numId w:val="11"/>
        </w:numPr>
        <w:tabs>
          <w:tab w:val="left" w:pos="567"/>
        </w:tabs>
        <w:spacing w:after="0" w:line="360" w:lineRule="auto"/>
        <w:ind w:left="567" w:hanging="567"/>
      </w:pPr>
      <w:proofErr w:type="spellStart"/>
      <w:r w:rsidRPr="00136F37">
        <w:rPr>
          <w:i/>
          <w:iCs/>
        </w:rPr>
        <w:t>Review</w:t>
      </w:r>
      <w:proofErr w:type="spellEnd"/>
      <w:r w:rsidRPr="00136F37">
        <w:rPr>
          <w:i/>
          <w:iCs/>
        </w:rPr>
        <w:t>:</w:t>
      </w:r>
      <w:r w:rsidRPr="00136F37">
        <w:br/>
        <w:t>A felhasználói értékeléseket reprezentáló interfész. Tartalmazza az értékelést létrehozó felhasználó adatait, az adott pontszámot, a szöveges véleményt, valamint az értékelés létrehozásának időpontját. Az interfész lehetővé teszi a közösségi alapú visszajelzések kezelését és megjelenítését a rendszerben.</w:t>
      </w:r>
    </w:p>
    <w:p w14:paraId="5AF10F2B" w14:textId="38289B10" w:rsidR="00B31673" w:rsidRPr="00136F37" w:rsidRDefault="00B31673" w:rsidP="00136F37">
      <w:pPr>
        <w:pStyle w:val="Cmsor2"/>
      </w:pPr>
      <w:bookmarkStart w:id="50" w:name="_Toc229926326"/>
      <w:r w:rsidRPr="00136F37">
        <w:t>6.4. Konfigurációs állományok (</w:t>
      </w:r>
      <w:proofErr w:type="spellStart"/>
      <w:r w:rsidRPr="00136F37">
        <w:t>Config</w:t>
      </w:r>
      <w:proofErr w:type="spellEnd"/>
      <w:r w:rsidRPr="00136F37">
        <w:t>)</w:t>
      </w:r>
      <w:bookmarkEnd w:id="50"/>
    </w:p>
    <w:p w14:paraId="446F9D36" w14:textId="3B224181" w:rsidR="00B31673" w:rsidRPr="00136F37" w:rsidRDefault="00B31673" w:rsidP="00C013AC">
      <w:pPr>
        <w:tabs>
          <w:tab w:val="left" w:pos="567"/>
        </w:tabs>
        <w:spacing w:after="0" w:line="360" w:lineRule="auto"/>
        <w:ind w:left="0" w:firstLine="0"/>
      </w:pPr>
      <w:r w:rsidRPr="00136F37">
        <w:t>Az alkalmazás működéséhez külön konfigurációs állományok kerültek kialakításra, amelyek célja az alkalmazásban használt állandó értékek, kategóriák és választható opciók központi kezelése. A konfigurációs állományok használata növeli a kód átláthatóságát és karbantarthatóságát, mivel az ismétlődő adatok egyetlen helyen módosíthatók.</w:t>
      </w:r>
    </w:p>
    <w:p w14:paraId="25F8F58E" w14:textId="2C37B753" w:rsidR="00B31673" w:rsidRPr="00136F37" w:rsidRDefault="00B31673" w:rsidP="00C013AC">
      <w:pPr>
        <w:tabs>
          <w:tab w:val="left" w:pos="567"/>
        </w:tabs>
        <w:spacing w:after="0" w:line="360" w:lineRule="auto"/>
        <w:ind w:left="0" w:firstLine="709"/>
      </w:pPr>
      <w:r w:rsidRPr="00136F37">
        <w:t>A konfigurációs állományok segítségével az alkalmazás különböző komponensei és szolgáltatásai egységes adatforrást használnak, ezáltal biztosítva a konzisztens működést és megjelenítést.</w:t>
      </w:r>
    </w:p>
    <w:p w14:paraId="0501F15F" w14:textId="4A178983" w:rsidR="00B31673" w:rsidRPr="00136F37" w:rsidRDefault="00EA3AE4" w:rsidP="00C013AC">
      <w:pPr>
        <w:pStyle w:val="Listaszerbekezds"/>
        <w:numPr>
          <w:ilvl w:val="0"/>
          <w:numId w:val="12"/>
        </w:numPr>
        <w:tabs>
          <w:tab w:val="left" w:pos="567"/>
        </w:tabs>
        <w:spacing w:after="0" w:line="360" w:lineRule="auto"/>
        <w:ind w:left="567" w:hanging="567"/>
      </w:pPr>
      <w:proofErr w:type="spellStart"/>
      <w:r w:rsidRPr="00136F37">
        <w:rPr>
          <w:i/>
          <w:iCs/>
        </w:rPr>
        <w:t>catch</w:t>
      </w:r>
      <w:r w:rsidR="00B31673" w:rsidRPr="00136F37">
        <w:rPr>
          <w:i/>
          <w:iCs/>
        </w:rPr>
        <w:t>-categories</w:t>
      </w:r>
      <w:proofErr w:type="spellEnd"/>
      <w:r w:rsidR="00B31673" w:rsidRPr="00136F37">
        <w:rPr>
          <w:i/>
          <w:iCs/>
        </w:rPr>
        <w:t>:</w:t>
      </w:r>
      <w:r w:rsidRPr="00136F37">
        <w:rPr>
          <w:i/>
          <w:iCs/>
        </w:rPr>
        <w:br/>
      </w:r>
      <w:r w:rsidRPr="00136F37">
        <w:t>A horgászati fogásokhoz kapcsolódó kategóriákat és halfajokat tartalmazó konfigurációs állomány. A rendszer külön kezeli például a békés halakat, ragadozó halakat, teríték fotókat és egyéb kategóriákat. Emellett tartalmazza az alkalmazásban választható horgászmódszereket, csalikat és napszakokat is. Ezek az adatok a fogások létrehozásánál és szűrésénél kerülnek felhasználásra.</w:t>
      </w:r>
    </w:p>
    <w:p w14:paraId="3CC65DEB" w14:textId="4C61A6C1" w:rsidR="00EA3AE4" w:rsidRPr="00136F37" w:rsidRDefault="00EA3AE4" w:rsidP="00C013AC">
      <w:pPr>
        <w:pStyle w:val="Listaszerbekezds"/>
        <w:numPr>
          <w:ilvl w:val="0"/>
          <w:numId w:val="12"/>
        </w:numPr>
        <w:tabs>
          <w:tab w:val="left" w:pos="567"/>
        </w:tabs>
        <w:spacing w:after="0" w:line="360" w:lineRule="auto"/>
        <w:ind w:left="567" w:hanging="567"/>
      </w:pPr>
      <w:proofErr w:type="spellStart"/>
      <w:r w:rsidRPr="00136F37">
        <w:rPr>
          <w:i/>
          <w:iCs/>
        </w:rPr>
        <w:t>event-categories</w:t>
      </w:r>
      <w:proofErr w:type="spellEnd"/>
      <w:r w:rsidRPr="00136F37">
        <w:rPr>
          <w:i/>
          <w:iCs/>
        </w:rPr>
        <w:t>:</w:t>
      </w:r>
      <w:r w:rsidRPr="00136F37">
        <w:rPr>
          <w:i/>
          <w:iCs/>
        </w:rPr>
        <w:br/>
      </w:r>
      <w:r w:rsidRPr="00136F37">
        <w:t xml:space="preserve">A horgászversenyekhez és eseményekhez kapcsolódó kategóriákat tartalmazó konfigurációs állomány. A rendszer előre definiált kategóriákat használ, például </w:t>
      </w:r>
      <w:proofErr w:type="spellStart"/>
      <w:r w:rsidRPr="00136F37">
        <w:t>bojlis</w:t>
      </w:r>
      <w:proofErr w:type="spellEnd"/>
      <w:r w:rsidRPr="00136F37">
        <w:t xml:space="preserve">, </w:t>
      </w:r>
      <w:proofErr w:type="spellStart"/>
      <w:r w:rsidRPr="00136F37">
        <w:t>feeder</w:t>
      </w:r>
      <w:proofErr w:type="spellEnd"/>
      <w:r w:rsidRPr="00136F37">
        <w:t xml:space="preserve">, </w:t>
      </w:r>
      <w:proofErr w:type="spellStart"/>
      <w:r w:rsidRPr="00136F37">
        <w:t>method</w:t>
      </w:r>
      <w:proofErr w:type="spellEnd"/>
      <w:r w:rsidRPr="00136F37">
        <w:t>, úszós, gyerek és rendezvény típusú eseményeket. A konfiguráció biztosítja az események egységes kategorizálását és megjelenítését az alkalmazásban.</w:t>
      </w:r>
    </w:p>
    <w:p w14:paraId="65B21CB2" w14:textId="03805442" w:rsidR="003F7E0B" w:rsidRPr="00136F37" w:rsidRDefault="008D7737" w:rsidP="00136F37">
      <w:pPr>
        <w:pStyle w:val="Cmsor1"/>
      </w:pPr>
      <w:bookmarkStart w:id="51" w:name="_Toc229926327"/>
      <w:r w:rsidRPr="00136F37">
        <w:lastRenderedPageBreak/>
        <w:t xml:space="preserve">6.7. </w:t>
      </w:r>
      <w:proofErr w:type="spellStart"/>
      <w:r w:rsidRPr="00136F37">
        <w:t>Routing</w:t>
      </w:r>
      <w:bookmarkEnd w:id="51"/>
      <w:proofErr w:type="spellEnd"/>
    </w:p>
    <w:p w14:paraId="34311B16" w14:textId="77777777" w:rsidR="00957266" w:rsidRPr="00136F37" w:rsidRDefault="00957266" w:rsidP="000C59DF">
      <w:pPr>
        <w:keepNext/>
        <w:tabs>
          <w:tab w:val="left" w:pos="567"/>
        </w:tabs>
        <w:spacing w:after="480" w:line="360" w:lineRule="auto"/>
        <w:ind w:left="0" w:firstLine="0"/>
        <w:jc w:val="center"/>
      </w:pPr>
      <w:r w:rsidRPr="00136F37">
        <w:rPr>
          <w:noProof/>
        </w:rPr>
        <w:drawing>
          <wp:inline distT="0" distB="0" distL="0" distR="0" wp14:anchorId="62E56E2D" wp14:editId="51FBAA7F">
            <wp:extent cx="4360460" cy="7660753"/>
            <wp:effectExtent l="0" t="0" r="2540" b="0"/>
            <wp:docPr id="1771740758"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40758" name="Kép 1771740758"/>
                    <pic:cNvPicPr/>
                  </pic:nvPicPr>
                  <pic:blipFill>
                    <a:blip r:embed="rId20">
                      <a:extLst>
                        <a:ext uri="{28A0092B-C50C-407E-A947-70E740481C1C}">
                          <a14:useLocalDpi xmlns:a14="http://schemas.microsoft.com/office/drawing/2010/main" val="0"/>
                        </a:ext>
                      </a:extLst>
                    </a:blip>
                    <a:stretch>
                      <a:fillRect/>
                    </a:stretch>
                  </pic:blipFill>
                  <pic:spPr>
                    <a:xfrm>
                      <a:off x="0" y="0"/>
                      <a:ext cx="4404866" cy="7738768"/>
                    </a:xfrm>
                    <a:prstGeom prst="rect">
                      <a:avLst/>
                    </a:prstGeom>
                  </pic:spPr>
                </pic:pic>
              </a:graphicData>
            </a:graphic>
          </wp:inline>
        </w:drawing>
      </w:r>
    </w:p>
    <w:p w14:paraId="2271502C" w14:textId="79D2B9DE" w:rsidR="00CD6C25" w:rsidRPr="00224A76" w:rsidRDefault="0013355C" w:rsidP="000C59DF">
      <w:pPr>
        <w:pStyle w:val="Kpalrs"/>
        <w:spacing w:line="360" w:lineRule="auto"/>
        <w:jc w:val="center"/>
        <w:rPr>
          <w:color w:val="auto"/>
          <w:sz w:val="20"/>
          <w:szCs w:val="20"/>
        </w:rPr>
      </w:pPr>
      <w:r w:rsidRPr="00224A76">
        <w:rPr>
          <w:color w:val="auto"/>
          <w:sz w:val="20"/>
          <w:szCs w:val="20"/>
        </w:rPr>
        <w:fldChar w:fldCharType="begin"/>
      </w:r>
      <w:r w:rsidRPr="00224A76">
        <w:rPr>
          <w:color w:val="auto"/>
          <w:sz w:val="20"/>
          <w:szCs w:val="20"/>
        </w:rPr>
        <w:instrText xml:space="preserve"> SEQ ábra \* ARABIC </w:instrText>
      </w:r>
      <w:r w:rsidRPr="00224A76">
        <w:rPr>
          <w:color w:val="auto"/>
          <w:sz w:val="20"/>
          <w:szCs w:val="20"/>
        </w:rPr>
        <w:fldChar w:fldCharType="separate"/>
      </w:r>
      <w:r w:rsidR="00D90F93">
        <w:rPr>
          <w:noProof/>
          <w:color w:val="auto"/>
          <w:sz w:val="20"/>
          <w:szCs w:val="20"/>
        </w:rPr>
        <w:t>12</w:t>
      </w:r>
      <w:r w:rsidRPr="00224A76">
        <w:rPr>
          <w:noProof/>
          <w:color w:val="auto"/>
          <w:sz w:val="20"/>
          <w:szCs w:val="20"/>
        </w:rPr>
        <w:fldChar w:fldCharType="end"/>
      </w:r>
      <w:r w:rsidR="00957266" w:rsidRPr="00224A76">
        <w:rPr>
          <w:color w:val="auto"/>
          <w:sz w:val="20"/>
          <w:szCs w:val="20"/>
        </w:rPr>
        <w:t xml:space="preserve">. ábra </w:t>
      </w:r>
      <w:proofErr w:type="spellStart"/>
      <w:r w:rsidR="00957266" w:rsidRPr="00224A76">
        <w:rPr>
          <w:color w:val="auto"/>
          <w:sz w:val="20"/>
          <w:szCs w:val="20"/>
        </w:rPr>
        <w:t>Routing</w:t>
      </w:r>
      <w:proofErr w:type="spellEnd"/>
      <w:r w:rsidR="00957266" w:rsidRPr="00224A76">
        <w:rPr>
          <w:color w:val="auto"/>
          <w:sz w:val="20"/>
          <w:szCs w:val="20"/>
        </w:rPr>
        <w:t xml:space="preserve"> fa</w:t>
      </w:r>
    </w:p>
    <w:p w14:paraId="499C9AF1" w14:textId="594728DB" w:rsidR="008D7737" w:rsidRPr="00136F37" w:rsidRDefault="008D7737" w:rsidP="00C013AC">
      <w:pPr>
        <w:tabs>
          <w:tab w:val="left" w:pos="567"/>
        </w:tabs>
        <w:spacing w:after="0" w:line="360" w:lineRule="auto"/>
        <w:ind w:left="0" w:firstLine="0"/>
      </w:pPr>
      <w:r w:rsidRPr="00136F37">
        <w:lastRenderedPageBreak/>
        <w:t xml:space="preserve">A webalkalmazás felületei közötti navigáció megvalósítása az Angular keretrendszer Router moduljának segítségével történik. A Router feladata az URL-ek feldolgozása és azok megfelelő komponensekhez történő leképezése, amely lehetővé teszi a dinamikus, </w:t>
      </w:r>
      <w:proofErr w:type="spellStart"/>
      <w:r w:rsidRPr="00136F37">
        <w:t>oldalújratöltés</w:t>
      </w:r>
      <w:proofErr w:type="spellEnd"/>
      <w:r w:rsidRPr="00136F37">
        <w:t xml:space="preserve"> nélküli navigációt. Ennek eredményeként az alkalmazás egyoldalas alkalmazásként (</w:t>
      </w:r>
      <w:proofErr w:type="spellStart"/>
      <w:r w:rsidRPr="00136F37">
        <w:t>Single</w:t>
      </w:r>
      <w:proofErr w:type="spellEnd"/>
      <w:r w:rsidRPr="00136F37">
        <w:t xml:space="preserve"> Page </w:t>
      </w:r>
      <w:proofErr w:type="spellStart"/>
      <w:r w:rsidRPr="00136F37">
        <w:t>Application</w:t>
      </w:r>
      <w:proofErr w:type="spellEnd"/>
      <w:r w:rsidRPr="00136F37">
        <w:t>, SPA) működik.</w:t>
      </w:r>
    </w:p>
    <w:p w14:paraId="17F0F3A8" w14:textId="19F7453C" w:rsidR="008D7737" w:rsidRPr="00136F37" w:rsidRDefault="008D7737" w:rsidP="00C013AC">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konfiguráció során az egyes funkcionális egységek külön útvonalakhoz kerültek hozzárendelésre. A kezdőoldal a gyökér útvonalon (/) érhető el, míg az egyéb tartalmak – például a tavak listája (/tavak) és az egyes tavak részletes nézete (/tavak/:</w:t>
      </w:r>
      <w:proofErr w:type="spellStart"/>
      <w:r w:rsidRPr="00136F37">
        <w:t>id</w:t>
      </w:r>
      <w:proofErr w:type="spellEnd"/>
      <w:r w:rsidRPr="00136F37">
        <w:t>) – paraméterezett útvonalakon keresztül jelennek meg.</w:t>
      </w:r>
      <w:r w:rsidR="00362244" w:rsidRPr="00136F37">
        <w:t xml:space="preserve"> A részletes tóoldalak támogatják a foglalási és értékelési funkciók megjelenítését is.</w:t>
      </w:r>
      <w:r w:rsidRPr="00136F37">
        <w:t xml:space="preserve"> Hasonló módon a hírek megjelenítése is támogatja az egyedi azonosítóval ellátott részletező nézeteket (/</w:t>
      </w:r>
      <w:proofErr w:type="spellStart"/>
      <w:r w:rsidRPr="00136F37">
        <w:t>hirek</w:t>
      </w:r>
      <w:proofErr w:type="spellEnd"/>
      <w:r w:rsidRPr="00136F37">
        <w:t>/:</w:t>
      </w:r>
      <w:proofErr w:type="spellStart"/>
      <w:r w:rsidRPr="00136F37">
        <w:t>id</w:t>
      </w:r>
      <w:proofErr w:type="spellEnd"/>
      <w:r w:rsidRPr="00136F37">
        <w:t>).</w:t>
      </w:r>
    </w:p>
    <w:p w14:paraId="11C04149" w14:textId="3E27C2F3" w:rsidR="008D7737" w:rsidRPr="00136F37" w:rsidRDefault="008D7737" w:rsidP="00C013AC">
      <w:pPr>
        <w:tabs>
          <w:tab w:val="left" w:pos="567"/>
        </w:tabs>
        <w:spacing w:after="0" w:line="360" w:lineRule="auto"/>
        <w:ind w:left="0" w:firstLine="709"/>
      </w:pPr>
      <w:r w:rsidRPr="00136F37">
        <w:t>A felhasználói interakciókhoz kapcsolódó funkciók, mint például a regisztráció (/</w:t>
      </w:r>
      <w:proofErr w:type="spellStart"/>
      <w:r w:rsidRPr="00136F37">
        <w:t>regisztracio</w:t>
      </w:r>
      <w:proofErr w:type="spellEnd"/>
      <w:r w:rsidRPr="00136F37">
        <w:t>), bejelentkezés (/</w:t>
      </w:r>
      <w:proofErr w:type="spellStart"/>
      <w:r w:rsidRPr="00136F37">
        <w:t>bejelentkezes</w:t>
      </w:r>
      <w:proofErr w:type="spellEnd"/>
      <w:r w:rsidRPr="00136F37">
        <w:t>) és profilkezelés (/profil) szintén külön útvonalakon érhetők el. A galéria funkciók esetében elkülönül a tartalom megjelenítése (/</w:t>
      </w:r>
      <w:proofErr w:type="spellStart"/>
      <w:r w:rsidRPr="00136F37">
        <w:t>galeria</w:t>
      </w:r>
      <w:proofErr w:type="spellEnd"/>
      <w:r w:rsidRPr="00136F37">
        <w:t>) és a képfeltöltés (/</w:t>
      </w:r>
      <w:proofErr w:type="spellStart"/>
      <w:r w:rsidRPr="00136F37">
        <w:t>kepfeltoltes</w:t>
      </w:r>
      <w:proofErr w:type="spellEnd"/>
      <w:r w:rsidRPr="00136F37">
        <w:t>).</w:t>
      </w:r>
    </w:p>
    <w:p w14:paraId="70C3F3AB" w14:textId="166EA7F1" w:rsidR="002E095D" w:rsidRPr="00136F37" w:rsidRDefault="002E095D" w:rsidP="00C013AC">
      <w:pPr>
        <w:tabs>
          <w:tab w:val="left" w:pos="567"/>
        </w:tabs>
        <w:spacing w:after="0" w:line="360" w:lineRule="auto"/>
        <w:ind w:left="0" w:firstLine="709"/>
      </w:pPr>
      <w:r w:rsidRPr="00136F37">
        <w:t xml:space="preserve">A foglalási rendszerhez kapcsolódó funkciók szintén külön útvonalakon érhetők el. A felhasználók számára biztosított foglalási oldalak lehetővé teszik a foglalások létrehozását és kezelését, míg a tókezelői felület külön útvonalakon keresztül érhető el. A </w:t>
      </w:r>
      <w:proofErr w:type="spellStart"/>
      <w:r w:rsidRPr="00136F37">
        <w:t>manager</w:t>
      </w:r>
      <w:proofErr w:type="spellEnd"/>
      <w:r w:rsidRPr="00136F37">
        <w:t>-dashboard (/</w:t>
      </w:r>
      <w:proofErr w:type="spellStart"/>
      <w:r w:rsidRPr="00136F37">
        <w:t>manager</w:t>
      </w:r>
      <w:proofErr w:type="spellEnd"/>
      <w:r w:rsidRPr="00136F37">
        <w:t xml:space="preserve">) oldal a tókezelő által kezelt tavak áttekintésére szolgál, míg a </w:t>
      </w:r>
      <w:proofErr w:type="spellStart"/>
      <w:r w:rsidRPr="00136F37">
        <w:t>manager-bookings</w:t>
      </w:r>
      <w:proofErr w:type="spellEnd"/>
      <w:r w:rsidRPr="00136F37">
        <w:t xml:space="preserve"> (/</w:t>
      </w:r>
      <w:proofErr w:type="spellStart"/>
      <w:r w:rsidRPr="00136F37">
        <w:t>manager</w:t>
      </w:r>
      <w:proofErr w:type="spellEnd"/>
      <w:r w:rsidRPr="00136F37">
        <w:t>/:</w:t>
      </w:r>
      <w:proofErr w:type="spellStart"/>
      <w:r w:rsidRPr="00136F37">
        <w:t>id</w:t>
      </w:r>
      <w:proofErr w:type="spellEnd"/>
      <w:r w:rsidRPr="00136F37">
        <w:t>) oldal egy adott tóhoz tartozó foglalások kezelését teszi lehetővé paraméterezett útvonalak használatával.</w:t>
      </w:r>
    </w:p>
    <w:p w14:paraId="17954B6A" w14:textId="2E2D7CDA" w:rsidR="008D7737" w:rsidRPr="00136F37" w:rsidRDefault="008D7737" w:rsidP="00C013AC">
      <w:pPr>
        <w:tabs>
          <w:tab w:val="left" w:pos="567"/>
        </w:tabs>
        <w:spacing w:after="0" w:line="360" w:lineRule="auto"/>
        <w:ind w:firstLine="709"/>
      </w:pPr>
      <w:r w:rsidRPr="00136F37">
        <w:tab/>
      </w:r>
      <w:r w:rsidR="00957266" w:rsidRPr="00136F37">
        <w:t xml:space="preserve">Az alkalmazás biztonságának biztosítása érdekében bizonyos útvonalak védelmét </w:t>
      </w:r>
      <w:proofErr w:type="spellStart"/>
      <w:r w:rsidR="00957266" w:rsidRPr="00136F37">
        <w:t>route</w:t>
      </w:r>
      <w:proofErr w:type="spellEnd"/>
      <w:r w:rsidR="00957266" w:rsidRPr="00136F37">
        <w:t xml:space="preserve"> </w:t>
      </w:r>
      <w:proofErr w:type="spellStart"/>
      <w:r w:rsidR="00957266" w:rsidRPr="00136F37">
        <w:t>guard</w:t>
      </w:r>
      <w:proofErr w:type="spellEnd"/>
      <w:r w:rsidR="00957266" w:rsidRPr="00136F37">
        <w:t xml:space="preserve">-ok segítségével valósítottam meg. Az </w:t>
      </w:r>
      <w:proofErr w:type="spellStart"/>
      <w:r w:rsidR="00957266" w:rsidRPr="00136F37">
        <w:t>authGuard</w:t>
      </w:r>
      <w:proofErr w:type="spellEnd"/>
      <w:r w:rsidR="00957266" w:rsidRPr="00136F37">
        <w:t xml:space="preserve"> használatával kizárólag hitelesített felhasználók férhetnek hozzá olyan funkciókhoz, mint például a profil oldal, a képfeltöltés vagy a foglalási funkciók. A rendszer emellett több szerepkör alapú </w:t>
      </w:r>
      <w:proofErr w:type="spellStart"/>
      <w:r w:rsidR="00957266" w:rsidRPr="00136F37">
        <w:t>guardot</w:t>
      </w:r>
      <w:proofErr w:type="spellEnd"/>
      <w:r w:rsidR="00957266" w:rsidRPr="00136F37">
        <w:t xml:space="preserve"> is alkalmaz. Az </w:t>
      </w:r>
      <w:proofErr w:type="spellStart"/>
      <w:r w:rsidR="00957266" w:rsidRPr="00136F37">
        <w:t>adminGuard</w:t>
      </w:r>
      <w:proofErr w:type="spellEnd"/>
      <w:r w:rsidR="00957266" w:rsidRPr="00136F37">
        <w:t xml:space="preserve"> kizárólag adminisztrátori jogosultsággal rendelkező felhasználók számára biztosít hozzáférést az adminisztrációs felülethez. A </w:t>
      </w:r>
      <w:proofErr w:type="spellStart"/>
      <w:r w:rsidR="00957266" w:rsidRPr="00136F37">
        <w:t>newsGuard</w:t>
      </w:r>
      <w:proofErr w:type="spellEnd"/>
      <w:r w:rsidR="00957266" w:rsidRPr="00136F37">
        <w:t xml:space="preserve"> a hírszerkesztő funkciók elérését szabályozza, így csak megfelelő jogosultsággal rendelkező felhasználók hozhatnak létre vagy szerkeszthetnek híreket. Az </w:t>
      </w:r>
      <w:proofErr w:type="spellStart"/>
      <w:r w:rsidR="00957266" w:rsidRPr="00136F37">
        <w:t>eventsGuard</w:t>
      </w:r>
      <w:proofErr w:type="spellEnd"/>
      <w:r w:rsidR="00957266" w:rsidRPr="00136F37">
        <w:t xml:space="preserve"> hasonló módon a versenyekhez és eseményekhez kapcsolódó szerkesztői funkciókat védi. A </w:t>
      </w:r>
      <w:proofErr w:type="spellStart"/>
      <w:r w:rsidR="00957266" w:rsidRPr="00136F37">
        <w:t>managerGuard</w:t>
      </w:r>
      <w:proofErr w:type="spellEnd"/>
      <w:r w:rsidR="00957266" w:rsidRPr="00136F37">
        <w:t xml:space="preserve"> kizárólag a tókezelő szerepkörrel rendelkező felhasználók számára biztosít hozzáférést a tókezelői felülethez és a foglalások kezeléséhez. A </w:t>
      </w:r>
      <w:proofErr w:type="spellStart"/>
      <w:r w:rsidR="00957266" w:rsidRPr="00136F37">
        <w:t>guardok</w:t>
      </w:r>
      <w:proofErr w:type="spellEnd"/>
      <w:r w:rsidR="00957266" w:rsidRPr="00136F37">
        <w:t xml:space="preserve"> használata lehetővé teszi a szerepkör alapú hozzáférés-kezelés </w:t>
      </w:r>
      <w:r w:rsidR="00957266" w:rsidRPr="00136F37">
        <w:lastRenderedPageBreak/>
        <w:t>megvalósítását, ezáltal növelve az alkalmazás biztonságát és biztosítva a különböző funkciók megfelelő elkülönítését.</w:t>
      </w:r>
    </w:p>
    <w:p w14:paraId="557AD655" w14:textId="221B88CB" w:rsidR="008D7737" w:rsidRPr="00136F37" w:rsidRDefault="008D7737" w:rsidP="00C013AC">
      <w:pPr>
        <w:tabs>
          <w:tab w:val="left" w:pos="567"/>
        </w:tabs>
        <w:spacing w:after="0" w:line="360" w:lineRule="auto"/>
        <w:ind w:firstLine="709"/>
      </w:pPr>
      <w:r w:rsidRPr="00136F37">
        <w:tab/>
      </w:r>
      <w:r w:rsidR="003D2DE5" w:rsidRPr="00136F37">
        <w:t xml:space="preserve">Az adminisztrációs és kezelői modulok megvalósítása </w:t>
      </w:r>
      <w:proofErr w:type="spellStart"/>
      <w:r w:rsidR="003D2DE5" w:rsidRPr="00136F37">
        <w:t>lazy</w:t>
      </w:r>
      <w:proofErr w:type="spellEnd"/>
      <w:r w:rsidR="003D2DE5" w:rsidRPr="00136F37">
        <w:t xml:space="preserve"> </w:t>
      </w:r>
      <w:proofErr w:type="spellStart"/>
      <w:r w:rsidR="003D2DE5" w:rsidRPr="00136F37">
        <w:t>loading</w:t>
      </w:r>
      <w:proofErr w:type="spellEnd"/>
      <w:r w:rsidR="003D2DE5" w:rsidRPr="00136F37">
        <w:t xml:space="preserve"> technikával történt, amelynek célja az alkalmazás teljesítményének optimalizálása. Az admin felület (/admin) és annak aloldalai – például a felhasználókezelés (/admin/</w:t>
      </w:r>
      <w:proofErr w:type="spellStart"/>
      <w:r w:rsidR="003D2DE5" w:rsidRPr="00136F37">
        <w:t>users</w:t>
      </w:r>
      <w:proofErr w:type="spellEnd"/>
      <w:r w:rsidR="003D2DE5" w:rsidRPr="00136F37">
        <w:t>) és az új tartalom hozzáadása (/admin/</w:t>
      </w:r>
      <w:proofErr w:type="spellStart"/>
      <w:r w:rsidR="003D2DE5" w:rsidRPr="00136F37">
        <w:t>to-hozzaad</w:t>
      </w:r>
      <w:proofErr w:type="spellEnd"/>
      <w:r w:rsidR="003D2DE5" w:rsidRPr="00136F37">
        <w:t>) – csak akkor töltődnek be, amikor a felhasználó ténylegesen navigál ezekre az oldalakra. Hasonló módon a tókezelői felülethez tartozó oldalak is külön kerülnek betöltésre. Ez csökkenti a kezdeti betöltési időt és javítja a felhasználói élményt.</w:t>
      </w:r>
    </w:p>
    <w:p w14:paraId="21395736" w14:textId="155BA62C" w:rsidR="00C32EA7" w:rsidRPr="00136F37" w:rsidRDefault="008D7737" w:rsidP="00C013AC">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konfiguráció végén egy ún. „</w:t>
      </w:r>
      <w:proofErr w:type="spellStart"/>
      <w:r w:rsidRPr="00136F37">
        <w:t>wildcard</w:t>
      </w:r>
      <w:proofErr w:type="spellEnd"/>
      <w:r w:rsidRPr="00136F37">
        <w:t>” útvonal került definiálásra (**), amely minden nem létező útvonal esetén a kezdőoldalra irányítja vissza a felhasználót, ezáltal biztosítva az alkalmazás robusztus működését.</w:t>
      </w:r>
    </w:p>
    <w:p w14:paraId="157EA919" w14:textId="67E460BB" w:rsidR="00C32EA7" w:rsidRPr="00136F37" w:rsidRDefault="003D2DE5" w:rsidP="00BA08B0">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rendszer kialakítása során fontos szempont volt az átlátható URL struktúra, a jogosultság alapú hozzáférés-kezelés és az alkalmazás teljesítményének optimalizálása.</w:t>
      </w:r>
    </w:p>
    <w:p w14:paraId="257D5315" w14:textId="01248FCD" w:rsidR="00C32EA7" w:rsidRPr="00136F37" w:rsidRDefault="00C32EA7" w:rsidP="00136F37">
      <w:pPr>
        <w:pStyle w:val="Cmsor1"/>
      </w:pPr>
      <w:bookmarkStart w:id="52" w:name="_Toc229926328"/>
      <w:r w:rsidRPr="00136F37">
        <w:t>7. Biztonság</w:t>
      </w:r>
      <w:bookmarkEnd w:id="52"/>
    </w:p>
    <w:p w14:paraId="17150556" w14:textId="3F5FC7F1" w:rsidR="00C32EA7" w:rsidRPr="00136F37" w:rsidRDefault="00C32EA7" w:rsidP="00BA08B0">
      <w:pPr>
        <w:tabs>
          <w:tab w:val="left" w:pos="567"/>
        </w:tabs>
        <w:spacing w:after="0" w:line="360" w:lineRule="auto"/>
        <w:ind w:left="0" w:firstLine="0"/>
      </w:pPr>
      <w:r w:rsidRPr="00136F37">
        <w:t xml:space="preserve">A webalkalmazás </w:t>
      </w:r>
      <w:r w:rsidR="003D1FFD" w:rsidRPr="00136F37">
        <w:t>biztonsági megoldásai több rétegben kerültek kialakításra</w:t>
      </w:r>
      <w:r w:rsidR="00794671" w:rsidRPr="00136F37">
        <w:t xml:space="preserve">, </w:t>
      </w:r>
      <w:r w:rsidR="003D1FFD" w:rsidRPr="00136F37">
        <w:t>amelyek központi eleme a Firebase Cloud Firestore adatbázisra definiált biztonsági szabályrendszer. A Firestore lehetőséget biztosít finomhangolt hozzáférés-kezelésre, amely segítségével meghatározható, hogy az egyes kollekciókhoz milyen műveletek hajthatók végre különböző felhasználói szerepkörök esetén.</w:t>
      </w:r>
    </w:p>
    <w:p w14:paraId="60C7CF80" w14:textId="735C38DC" w:rsidR="00BA08B0" w:rsidRDefault="00794671" w:rsidP="00BA08B0">
      <w:pPr>
        <w:tabs>
          <w:tab w:val="left" w:pos="567"/>
        </w:tabs>
        <w:spacing w:after="0" w:line="360" w:lineRule="auto"/>
        <w:ind w:left="0" w:firstLine="709"/>
      </w:pPr>
      <w:r w:rsidRPr="00136F37">
        <w:t>A rendszer megkülönbözteti a hitelesített</w:t>
      </w:r>
      <w:r w:rsidR="00530805" w:rsidRPr="00136F37">
        <w:t xml:space="preserve"> (</w:t>
      </w:r>
      <w:r w:rsidRPr="00136F37">
        <w:t>bejelentkezett</w:t>
      </w:r>
      <w:r w:rsidR="00530805" w:rsidRPr="00136F37">
        <w:t>)</w:t>
      </w:r>
      <w:r w:rsidRPr="00136F37">
        <w:t xml:space="preserve"> felhasználókat a vendégektől, ezáltal eltérő hozzáférési jogosultságokat biztosít számukra. A </w:t>
      </w:r>
      <w:r w:rsidR="00530805" w:rsidRPr="00136F37">
        <w:t>többféle szerepkör alkalmazásának köszönhetően a hitelesített felhasználók jogosultságai között is különbség tehető, amely lehetővé teszi a részletes jogosultságkezelés megvalósítását.</w:t>
      </w:r>
    </w:p>
    <w:p w14:paraId="68C1F18A" w14:textId="3D23FB15" w:rsidR="00FD5409" w:rsidRPr="00136F37" w:rsidRDefault="00BA08B0" w:rsidP="00BA08B0">
      <w:pPr>
        <w:spacing w:after="160" w:line="278" w:lineRule="auto"/>
        <w:ind w:left="0" w:firstLine="0"/>
        <w:jc w:val="left"/>
      </w:pPr>
      <w:r>
        <w:br w:type="page"/>
      </w:r>
    </w:p>
    <w:tbl>
      <w:tblPr>
        <w:tblStyle w:val="TableGrid"/>
        <w:tblW w:w="7459" w:type="dxa"/>
        <w:tblInd w:w="802" w:type="dxa"/>
        <w:tblCellMar>
          <w:top w:w="15" w:type="dxa"/>
          <w:left w:w="108" w:type="dxa"/>
          <w:bottom w:w="118" w:type="dxa"/>
          <w:right w:w="109" w:type="dxa"/>
        </w:tblCellMar>
        <w:tblLook w:val="04A0" w:firstRow="1" w:lastRow="0" w:firstColumn="1" w:lastColumn="0" w:noHBand="0" w:noVBand="1"/>
      </w:tblPr>
      <w:tblGrid>
        <w:gridCol w:w="1537"/>
        <w:gridCol w:w="739"/>
        <w:gridCol w:w="1044"/>
        <w:gridCol w:w="1035"/>
        <w:gridCol w:w="1034"/>
        <w:gridCol w:w="1035"/>
        <w:gridCol w:w="1035"/>
      </w:tblGrid>
      <w:tr w:rsidR="00882186" w:rsidRPr="00136F37" w14:paraId="175DFE59" w14:textId="77777777" w:rsidTr="00882186">
        <w:trPr>
          <w:trHeight w:val="1426"/>
        </w:trPr>
        <w:tc>
          <w:tcPr>
            <w:tcW w:w="1537" w:type="dxa"/>
            <w:tcBorders>
              <w:top w:val="single" w:sz="4" w:space="0" w:color="000000"/>
              <w:left w:val="single" w:sz="4" w:space="0" w:color="000000"/>
              <w:bottom w:val="single" w:sz="4" w:space="0" w:color="000000"/>
              <w:right w:val="single" w:sz="4" w:space="0" w:color="000000"/>
            </w:tcBorders>
            <w:vAlign w:val="center"/>
          </w:tcPr>
          <w:p w14:paraId="6C704B26" w14:textId="77777777" w:rsidR="00882186" w:rsidRPr="00136F37" w:rsidRDefault="00882186" w:rsidP="000C59DF">
            <w:pPr>
              <w:spacing w:line="360" w:lineRule="auto"/>
              <w:ind w:left="0" w:firstLine="0"/>
              <w:jc w:val="left"/>
            </w:pPr>
            <w:r w:rsidRPr="00136F37">
              <w:rPr>
                <w:sz w:val="20"/>
              </w:rPr>
              <w:lastRenderedPageBreak/>
              <w:t xml:space="preserve">C = Létrehozás </w:t>
            </w:r>
          </w:p>
          <w:p w14:paraId="2AFFCEFE" w14:textId="77777777" w:rsidR="00882186" w:rsidRPr="00136F37" w:rsidRDefault="00882186" w:rsidP="000C59DF">
            <w:pPr>
              <w:spacing w:after="8" w:line="360" w:lineRule="auto"/>
              <w:ind w:left="0" w:firstLine="0"/>
              <w:jc w:val="left"/>
            </w:pPr>
            <w:r w:rsidRPr="00136F37">
              <w:rPr>
                <w:sz w:val="20"/>
              </w:rPr>
              <w:t xml:space="preserve">R = Olvasás </w:t>
            </w:r>
          </w:p>
          <w:p w14:paraId="32B4A630" w14:textId="77777777" w:rsidR="00882186" w:rsidRPr="00136F37" w:rsidRDefault="00882186" w:rsidP="000C59DF">
            <w:pPr>
              <w:spacing w:after="37" w:line="360" w:lineRule="auto"/>
              <w:ind w:left="0" w:firstLine="0"/>
              <w:jc w:val="left"/>
            </w:pPr>
            <w:r w:rsidRPr="00136F37">
              <w:rPr>
                <w:sz w:val="20"/>
              </w:rPr>
              <w:t xml:space="preserve">U = Módosítás </w:t>
            </w:r>
          </w:p>
          <w:p w14:paraId="575856F4" w14:textId="77777777" w:rsidR="00882186" w:rsidRPr="00136F37" w:rsidRDefault="00882186" w:rsidP="000C59DF">
            <w:pPr>
              <w:spacing w:after="0" w:line="360" w:lineRule="auto"/>
              <w:ind w:left="0" w:firstLine="0"/>
              <w:jc w:val="left"/>
            </w:pPr>
            <w:r w:rsidRPr="00136F37">
              <w:rPr>
                <w:sz w:val="20"/>
              </w:rPr>
              <w:t>D = Törlés</w:t>
            </w:r>
            <w:r w:rsidRPr="00136F37">
              <w:t xml:space="preserve"> </w:t>
            </w:r>
          </w:p>
        </w:tc>
        <w:tc>
          <w:tcPr>
            <w:tcW w:w="739" w:type="dxa"/>
            <w:tcBorders>
              <w:top w:val="single" w:sz="4" w:space="0" w:color="000000"/>
              <w:left w:val="single" w:sz="4" w:space="0" w:color="000000"/>
              <w:bottom w:val="single" w:sz="4" w:space="0" w:color="000000"/>
              <w:right w:val="single" w:sz="4" w:space="0" w:color="000000"/>
            </w:tcBorders>
          </w:tcPr>
          <w:p w14:paraId="1D6B6954" w14:textId="57476697" w:rsidR="00882186" w:rsidRPr="00136F37" w:rsidRDefault="00882186" w:rsidP="000C59DF">
            <w:pPr>
              <w:spacing w:after="0" w:line="360" w:lineRule="auto"/>
              <w:ind w:left="15" w:firstLine="0"/>
              <w:jc w:val="left"/>
            </w:pPr>
          </w:p>
          <w:p w14:paraId="730CAE79" w14:textId="65FA4294" w:rsidR="00882186" w:rsidRPr="00136F37" w:rsidRDefault="00882186" w:rsidP="000C59DF">
            <w:pPr>
              <w:spacing w:after="0" w:line="360" w:lineRule="auto"/>
              <w:jc w:val="left"/>
            </w:pPr>
            <w:r w:rsidRPr="00136F37">
              <w:t xml:space="preserve"> </w:t>
            </w:r>
            <w:r w:rsidRPr="00136F37">
              <w:rPr>
                <w:rFonts w:eastAsia="Calibri"/>
                <w:noProof/>
                <w:sz w:val="22"/>
              </w:rPr>
              <mc:AlternateContent>
                <mc:Choice Requires="wpg">
                  <w:drawing>
                    <wp:inline distT="0" distB="0" distL="0" distR="0" wp14:anchorId="7E0C73C1" wp14:editId="08F9065C">
                      <wp:extent cx="140066" cy="638556"/>
                      <wp:effectExtent l="0" t="0" r="0" b="0"/>
                      <wp:docPr id="43444" name="Group 43444"/>
                      <wp:cNvGraphicFramePr/>
                      <a:graphic xmlns:a="http://schemas.openxmlformats.org/drawingml/2006/main">
                        <a:graphicData uri="http://schemas.microsoft.com/office/word/2010/wordprocessingGroup">
                          <wpg:wgp>
                            <wpg:cNvGrpSpPr/>
                            <wpg:grpSpPr>
                              <a:xfrm>
                                <a:off x="0" y="0"/>
                                <a:ext cx="140066" cy="638556"/>
                                <a:chOff x="0" y="0"/>
                                <a:chExt cx="140066" cy="638556"/>
                              </a:xfrm>
                            </wpg:grpSpPr>
                            <wps:wsp>
                              <wps:cNvPr id="6180" name="Rectangle 6180"/>
                              <wps:cNvSpPr/>
                              <wps:spPr>
                                <a:xfrm rot="-5399999">
                                  <a:off x="-301065" y="159453"/>
                                  <a:ext cx="805170" cy="153038"/>
                                </a:xfrm>
                                <a:prstGeom prst="rect">
                                  <a:avLst/>
                                </a:prstGeom>
                                <a:ln>
                                  <a:noFill/>
                                </a:ln>
                              </wps:spPr>
                              <wps:txbx>
                                <w:txbxContent>
                                  <w:p w14:paraId="5ED1DD15" w14:textId="77777777" w:rsidR="00882186" w:rsidRDefault="00882186" w:rsidP="00FD5409">
                                    <w:pPr>
                                      <w:spacing w:after="160" w:line="259" w:lineRule="auto"/>
                                      <w:ind w:left="0" w:firstLine="0"/>
                                      <w:jc w:val="left"/>
                                    </w:pPr>
                                    <w:r>
                                      <w:rPr>
                                        <w:sz w:val="20"/>
                                      </w:rPr>
                                      <w:t>Felhasználó</w:t>
                                    </w:r>
                                  </w:p>
                                </w:txbxContent>
                              </wps:txbx>
                              <wps:bodyPr horzOverflow="overflow" vert="horz" lIns="0" tIns="0" rIns="0" bIns="0" rtlCol="0">
                                <a:noAutofit/>
                              </wps:bodyPr>
                            </wps:wsp>
                            <wps:wsp>
                              <wps:cNvPr id="6181" name="Rectangle 6181"/>
                              <wps:cNvSpPr/>
                              <wps:spPr>
                                <a:xfrm rot="-5399999">
                                  <a:off x="72088" y="-82523"/>
                                  <a:ext cx="42058" cy="186236"/>
                                </a:xfrm>
                                <a:prstGeom prst="rect">
                                  <a:avLst/>
                                </a:prstGeom>
                                <a:ln>
                                  <a:noFill/>
                                </a:ln>
                              </wps:spPr>
                              <wps:txbx>
                                <w:txbxContent>
                                  <w:p w14:paraId="341B5B33" w14:textId="77777777" w:rsidR="00882186" w:rsidRDefault="00882186" w:rsidP="00FD5409">
                                    <w:pPr>
                                      <w:spacing w:after="160" w:line="259" w:lineRule="auto"/>
                                      <w:ind w:lef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7E0C73C1" id="Group 43444" o:spid="_x0000_s1036" style="width:11.05pt;height:50.3pt;mso-position-horizontal-relative:char;mso-position-vertical-relative:line" coordsize="1400,63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">
                      <v:rect id="Rectangle 6180" o:spid="_x0000_s1037" style="position:absolute;left:-3011;top:1595;width:8051;height:153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" filled="f" stroked="f">
                        <v:textbox inset="0,0,0,0">
                          <w:txbxContent>
                            <w:p w14:paraId="5ED1DD15" w14:textId="77777777" w:rsidR="00882186" w:rsidRDefault="00882186" w:rsidP="00FD5409">
                              <w:pPr>
                                <w:spacing w:after="160" w:line="259" w:lineRule="auto"/>
                                <w:ind w:left="0" w:firstLine="0"/>
                                <w:jc w:val="left"/>
                              </w:pPr>
                              <w:r>
                                <w:rPr>
                                  <w:sz w:val="20"/>
                                </w:rPr>
                                <w:t>Felhasználó</w:t>
                              </w:r>
                            </w:p>
                          </w:txbxContent>
                        </v:textbox>
                      </v:rect>
                      <v:rect id="Rectangle 6181" o:spid="_x0000_s1038" style="position:absolute;left:721;top:-825;width:420;height:186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" filled="f" stroked="f">
                        <v:textbox inset="0,0,0,0">
                          <w:txbxContent>
                            <w:p w14:paraId="341B5B33" w14:textId="77777777" w:rsidR="00882186" w:rsidRDefault="00882186" w:rsidP="00FD5409">
                              <w:pPr>
                                <w:spacing w:after="160" w:line="259" w:lineRule="auto"/>
                                <w:ind w:left="0" w:firstLine="0"/>
                                <w:jc w:val="left"/>
                              </w:pPr>
                              <w:r>
                                <w:rPr>
                                  <w:sz w:val="20"/>
                                </w:rPr>
                                <w:t xml:space="preserve"> </w:t>
                              </w:r>
                            </w:p>
                          </w:txbxContent>
                        </v:textbox>
                      </v:rect>
                      <w10:anchorlock/>
                    </v:group>
                  </w:pict>
                </mc:Fallback>
              </mc:AlternateContent>
            </w:r>
          </w:p>
        </w:tc>
        <w:tc>
          <w:tcPr>
            <w:tcW w:w="1044" w:type="dxa"/>
            <w:tcBorders>
              <w:top w:val="single" w:sz="4" w:space="0" w:color="000000"/>
              <w:left w:val="single" w:sz="4" w:space="0" w:color="000000"/>
              <w:bottom w:val="single" w:sz="4" w:space="0" w:color="000000"/>
              <w:right w:val="single" w:sz="4" w:space="0" w:color="000000"/>
            </w:tcBorders>
            <w:vAlign w:val="bottom"/>
          </w:tcPr>
          <w:p w14:paraId="488E3E02" w14:textId="6764602A"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5584" behindDoc="0" locked="0" layoutInCell="1" allowOverlap="1" wp14:anchorId="10CA2039" wp14:editId="1E959169">
                      <wp:simplePos x="0" y="0"/>
                      <wp:positionH relativeFrom="column">
                        <wp:posOffset>59055</wp:posOffset>
                      </wp:positionH>
                      <wp:positionV relativeFrom="paragraph">
                        <wp:posOffset>83185</wp:posOffset>
                      </wp:positionV>
                      <wp:extent cx="381000" cy="778510"/>
                      <wp:effectExtent l="0" t="0" r="0" b="0"/>
                      <wp:wrapNone/>
                      <wp:docPr id="734795058"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48D67C1E" w14:textId="77777777" w:rsidR="00882186" w:rsidRPr="00FD5409" w:rsidRDefault="00882186" w:rsidP="00FD5409">
                                  <w:pPr>
                                    <w:ind w:left="0"/>
                                    <w:jc w:val="center"/>
                                    <w:rPr>
                                      <w:sz w:val="21"/>
                                      <w:szCs w:val="21"/>
                                    </w:rPr>
                                  </w:pPr>
                                  <w:r w:rsidRPr="00FD5409">
                                    <w:rPr>
                                      <w:sz w:val="21"/>
                                      <w:szCs w:val="21"/>
                                    </w:rPr>
                                    <w:t>Fogások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A2039" id="Szövegdoboz 5" o:spid="_x0000_s1039" type="#_x0000_t202" style="position:absolute;left:0;text-align:left;margin-left:4.65pt;margin-top:6.55pt;width:30pt;height:61.3pt;rotation:180;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" filled="f" stroked="f" strokeweight=".5pt">
                      <v:textbox style="layout-flow:vertical-ideographic">
                        <w:txbxContent>
                          <w:p w14:paraId="48D67C1E" w14:textId="77777777" w:rsidR="00882186" w:rsidRPr="00FD5409" w:rsidRDefault="00882186" w:rsidP="00FD5409">
                            <w:pPr>
                              <w:ind w:left="0"/>
                              <w:jc w:val="center"/>
                              <w:rPr>
                                <w:sz w:val="21"/>
                                <w:szCs w:val="21"/>
                              </w:rPr>
                            </w:pPr>
                            <w:r w:rsidRPr="00FD5409">
                              <w:rPr>
                                <w:sz w:val="21"/>
                                <w:szCs w:val="21"/>
                              </w:rPr>
                              <w:t>Fogások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center"/>
          </w:tcPr>
          <w:p w14:paraId="13EDBBB4" w14:textId="2053C5C3"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4560" behindDoc="0" locked="0" layoutInCell="1" allowOverlap="1" wp14:anchorId="1C9F04D1" wp14:editId="2A2793C3">
                      <wp:simplePos x="0" y="0"/>
                      <wp:positionH relativeFrom="column">
                        <wp:posOffset>74930</wp:posOffset>
                      </wp:positionH>
                      <wp:positionV relativeFrom="paragraph">
                        <wp:posOffset>108585</wp:posOffset>
                      </wp:positionV>
                      <wp:extent cx="381000" cy="778510"/>
                      <wp:effectExtent l="0" t="0" r="0" b="0"/>
                      <wp:wrapNone/>
                      <wp:docPr id="1640705303"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7B960B64" w14:textId="2AC440FA" w:rsidR="00882186" w:rsidRPr="00FD5409" w:rsidRDefault="00882186" w:rsidP="00FD5409">
                                  <w:pPr>
                                    <w:ind w:left="0"/>
                                    <w:jc w:val="center"/>
                                    <w:rPr>
                                      <w:sz w:val="21"/>
                                      <w:szCs w:val="21"/>
                                    </w:rPr>
                                  </w:pPr>
                                  <w:r>
                                    <w:rPr>
                                      <w:sz w:val="21"/>
                                      <w:szCs w:val="21"/>
                                    </w:rPr>
                                    <w:t>Hírek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F04D1" id="_x0000_s1040" type="#_x0000_t202" style="position:absolute;left:0;text-align:left;margin-left:5.9pt;margin-top:8.55pt;width:30pt;height:61.3pt;rotation:180;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" filled="f" stroked="f" strokeweight=".5pt">
                      <v:textbox style="layout-flow:vertical-ideographic">
                        <w:txbxContent>
                          <w:p w14:paraId="7B960B64" w14:textId="2AC440FA" w:rsidR="00882186" w:rsidRPr="00FD5409" w:rsidRDefault="00882186" w:rsidP="00FD5409">
                            <w:pPr>
                              <w:ind w:left="0"/>
                              <w:jc w:val="center"/>
                              <w:rPr>
                                <w:sz w:val="21"/>
                                <w:szCs w:val="21"/>
                              </w:rPr>
                            </w:pPr>
                            <w:r>
                              <w:rPr>
                                <w:sz w:val="21"/>
                                <w:szCs w:val="21"/>
                              </w:rPr>
                              <w:t>Hírek</w:t>
                            </w:r>
                          </w:p>
                        </w:txbxContent>
                      </v:textbox>
                    </v:shape>
                  </w:pict>
                </mc:Fallback>
              </mc:AlternateContent>
            </w:r>
          </w:p>
        </w:tc>
        <w:tc>
          <w:tcPr>
            <w:tcW w:w="1034" w:type="dxa"/>
            <w:tcBorders>
              <w:top w:val="single" w:sz="4" w:space="0" w:color="000000"/>
              <w:left w:val="single" w:sz="4" w:space="0" w:color="000000"/>
              <w:bottom w:val="single" w:sz="4" w:space="0" w:color="000000"/>
              <w:right w:val="single" w:sz="4" w:space="0" w:color="000000"/>
            </w:tcBorders>
          </w:tcPr>
          <w:p w14:paraId="2246AE3A" w14:textId="03292A26"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6608" behindDoc="0" locked="0" layoutInCell="1" allowOverlap="1" wp14:anchorId="5D42B870" wp14:editId="5AB48F47">
                      <wp:simplePos x="0" y="0"/>
                      <wp:positionH relativeFrom="column">
                        <wp:posOffset>71755</wp:posOffset>
                      </wp:positionH>
                      <wp:positionV relativeFrom="paragraph">
                        <wp:posOffset>115146</wp:posOffset>
                      </wp:positionV>
                      <wp:extent cx="381000" cy="778934"/>
                      <wp:effectExtent l="0" t="0" r="0" b="0"/>
                      <wp:wrapNone/>
                      <wp:docPr id="541785829"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605A4C2C" w14:textId="0E49D22B" w:rsidR="00882186" w:rsidRPr="00FD5409" w:rsidRDefault="00882186" w:rsidP="00FD5409">
                                  <w:pPr>
                                    <w:ind w:left="0"/>
                                    <w:jc w:val="center"/>
                                    <w:rPr>
                                      <w:sz w:val="21"/>
                                      <w:szCs w:val="21"/>
                                    </w:rPr>
                                  </w:pPr>
                                  <w:r>
                                    <w:rPr>
                                      <w:sz w:val="21"/>
                                      <w:szCs w:val="21"/>
                                    </w:rPr>
                                    <w:t>Versenyek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2B870" id="_x0000_s1041" type="#_x0000_t202" style="position:absolute;left:0;text-align:left;margin-left:5.65pt;margin-top:9.05pt;width:30pt;height:61.3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" filled="f" stroked="f" strokeweight=".5pt">
                      <v:textbox style="layout-flow:vertical-ideographic">
                        <w:txbxContent>
                          <w:p w14:paraId="605A4C2C" w14:textId="0E49D22B" w:rsidR="00882186" w:rsidRPr="00FD5409" w:rsidRDefault="00882186" w:rsidP="00FD5409">
                            <w:pPr>
                              <w:ind w:left="0"/>
                              <w:jc w:val="center"/>
                              <w:rPr>
                                <w:sz w:val="21"/>
                                <w:szCs w:val="21"/>
                              </w:rPr>
                            </w:pPr>
                            <w:r>
                              <w:rPr>
                                <w:sz w:val="21"/>
                                <w:szCs w:val="21"/>
                              </w:rPr>
                              <w:t>Versenyek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tcPr>
          <w:p w14:paraId="0C96A5A4" w14:textId="2342AB0A" w:rsidR="00882186" w:rsidRPr="00136F37" w:rsidRDefault="00882186" w:rsidP="000C59DF">
            <w:pPr>
              <w:spacing w:after="0" w:line="360" w:lineRule="auto"/>
              <w:ind w:left="15" w:firstLine="0"/>
              <w:jc w:val="center"/>
            </w:pPr>
            <w:r w:rsidRPr="00136F37">
              <w:rPr>
                <w:noProof/>
              </w:rPr>
              <mc:AlternateContent>
                <mc:Choice Requires="wps">
                  <w:drawing>
                    <wp:anchor distT="0" distB="0" distL="114300" distR="114300" simplePos="0" relativeHeight="251717632" behindDoc="0" locked="0" layoutInCell="1" allowOverlap="1" wp14:anchorId="4FA87241" wp14:editId="7646D4CE">
                      <wp:simplePos x="0" y="0"/>
                      <wp:positionH relativeFrom="column">
                        <wp:posOffset>58631</wp:posOffset>
                      </wp:positionH>
                      <wp:positionV relativeFrom="paragraph">
                        <wp:posOffset>115146</wp:posOffset>
                      </wp:positionV>
                      <wp:extent cx="381000" cy="778934"/>
                      <wp:effectExtent l="0" t="0" r="0" b="0"/>
                      <wp:wrapNone/>
                      <wp:docPr id="1824252710"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4A2FB514" w14:textId="6D844C8B" w:rsidR="00882186" w:rsidRPr="00FD5409" w:rsidRDefault="00882186" w:rsidP="00FD5409">
                                  <w:pPr>
                                    <w:ind w:left="0"/>
                                    <w:jc w:val="center"/>
                                    <w:rPr>
                                      <w:sz w:val="21"/>
                                      <w:szCs w:val="21"/>
                                    </w:rPr>
                                  </w:pPr>
                                  <w:r>
                                    <w:rPr>
                                      <w:sz w:val="21"/>
                                      <w:szCs w:val="21"/>
                                    </w:rPr>
                                    <w:t>Értékelések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87241" id="_x0000_s1042" type="#_x0000_t202" style="position:absolute;left:0;text-align:left;margin-left:4.6pt;margin-top:9.05pt;width:30pt;height:61.35pt;rotation:180;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" filled="f" stroked="f" strokeweight=".5pt">
                      <v:textbox style="layout-flow:vertical-ideographic">
                        <w:txbxContent>
                          <w:p w14:paraId="4A2FB514" w14:textId="6D844C8B" w:rsidR="00882186" w:rsidRPr="00FD5409" w:rsidRDefault="00882186" w:rsidP="00FD5409">
                            <w:pPr>
                              <w:ind w:left="0"/>
                              <w:jc w:val="center"/>
                              <w:rPr>
                                <w:sz w:val="21"/>
                                <w:szCs w:val="21"/>
                              </w:rPr>
                            </w:pPr>
                            <w:r>
                              <w:rPr>
                                <w:sz w:val="21"/>
                                <w:szCs w:val="21"/>
                              </w:rPr>
                              <w:t>Értékelések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bottom"/>
          </w:tcPr>
          <w:p w14:paraId="3356789D" w14:textId="1D3DA980" w:rsidR="00882186" w:rsidRPr="00136F37" w:rsidRDefault="00882186" w:rsidP="000C59DF">
            <w:pPr>
              <w:spacing w:after="0" w:line="360" w:lineRule="auto"/>
              <w:jc w:val="center"/>
            </w:pPr>
            <w:r w:rsidRPr="00136F37">
              <w:rPr>
                <w:noProof/>
              </w:rPr>
              <mc:AlternateContent>
                <mc:Choice Requires="wps">
                  <w:drawing>
                    <wp:anchor distT="0" distB="0" distL="114300" distR="114300" simplePos="0" relativeHeight="251718656" behindDoc="0" locked="0" layoutInCell="1" allowOverlap="1" wp14:anchorId="619C6086" wp14:editId="672C1D3A">
                      <wp:simplePos x="0" y="0"/>
                      <wp:positionH relativeFrom="column">
                        <wp:posOffset>67310</wp:posOffset>
                      </wp:positionH>
                      <wp:positionV relativeFrom="paragraph">
                        <wp:posOffset>111760</wp:posOffset>
                      </wp:positionV>
                      <wp:extent cx="381000" cy="778510"/>
                      <wp:effectExtent l="0" t="0" r="0" b="0"/>
                      <wp:wrapNone/>
                      <wp:docPr id="68790906"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065C47DD" w14:textId="38C2A4F9" w:rsidR="00882186" w:rsidRPr="00FD5409" w:rsidRDefault="00882186" w:rsidP="00FD5409">
                                  <w:pPr>
                                    <w:ind w:left="0"/>
                                    <w:jc w:val="center"/>
                                    <w:rPr>
                                      <w:sz w:val="21"/>
                                      <w:szCs w:val="21"/>
                                    </w:rPr>
                                  </w:pPr>
                                  <w:r>
                                    <w:rPr>
                                      <w:sz w:val="21"/>
                                      <w:szCs w:val="21"/>
                                    </w:rPr>
                                    <w:t>Foglalások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C6086" id="_x0000_s1043" type="#_x0000_t202" style="position:absolute;left:0;text-align:left;margin-left:5.3pt;margin-top:8.8pt;width:30pt;height:61.3pt;rotation:180;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" filled="f" stroked="f" strokeweight=".5pt">
                      <v:textbox style="layout-flow:vertical-ideographic">
                        <w:txbxContent>
                          <w:p w14:paraId="065C47DD" w14:textId="38C2A4F9" w:rsidR="00882186" w:rsidRPr="00FD5409" w:rsidRDefault="00882186" w:rsidP="00FD5409">
                            <w:pPr>
                              <w:ind w:left="0"/>
                              <w:jc w:val="center"/>
                              <w:rPr>
                                <w:sz w:val="21"/>
                                <w:szCs w:val="21"/>
                              </w:rPr>
                            </w:pPr>
                            <w:r>
                              <w:rPr>
                                <w:sz w:val="21"/>
                                <w:szCs w:val="21"/>
                              </w:rPr>
                              <w:t>Foglalások</w:t>
                            </w:r>
                          </w:p>
                        </w:txbxContent>
                      </v:textbox>
                    </v:shape>
                  </w:pict>
                </mc:Fallback>
              </mc:AlternateContent>
            </w:r>
          </w:p>
        </w:tc>
      </w:tr>
      <w:tr w:rsidR="00882186" w:rsidRPr="00136F37" w14:paraId="595F7908"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0BF3519C" w14:textId="77777777" w:rsidR="00882186" w:rsidRPr="00136F37" w:rsidRDefault="00882186" w:rsidP="000C59DF">
            <w:pPr>
              <w:spacing w:after="0" w:line="360" w:lineRule="auto"/>
              <w:ind w:left="0" w:firstLine="0"/>
              <w:jc w:val="left"/>
            </w:pPr>
            <w:r w:rsidRPr="00136F37">
              <w:rPr>
                <w:sz w:val="20"/>
              </w:rPr>
              <w:t xml:space="preserve">Vendég </w:t>
            </w:r>
          </w:p>
        </w:tc>
        <w:tc>
          <w:tcPr>
            <w:tcW w:w="739" w:type="dxa"/>
            <w:tcBorders>
              <w:top w:val="single" w:sz="4" w:space="0" w:color="000000"/>
              <w:left w:val="single" w:sz="4" w:space="0" w:color="000000"/>
              <w:bottom w:val="single" w:sz="4" w:space="0" w:color="000000"/>
              <w:right w:val="single" w:sz="4" w:space="0" w:color="000000"/>
            </w:tcBorders>
          </w:tcPr>
          <w:p w14:paraId="108E86C5" w14:textId="532C5BAC" w:rsidR="00882186" w:rsidRPr="00136F37" w:rsidRDefault="00882186" w:rsidP="000C59DF">
            <w:pPr>
              <w:spacing w:after="0" w:line="360" w:lineRule="auto"/>
              <w:ind w:left="0" w:right="3" w:firstLine="0"/>
              <w:jc w:val="center"/>
            </w:pPr>
            <w:r w:rsidRPr="00136F37">
              <w:rPr>
                <w:sz w:val="20"/>
              </w:rPr>
              <w:t>CR</w:t>
            </w:r>
          </w:p>
        </w:tc>
        <w:tc>
          <w:tcPr>
            <w:tcW w:w="1044" w:type="dxa"/>
            <w:tcBorders>
              <w:top w:val="single" w:sz="4" w:space="0" w:color="000000"/>
              <w:left w:val="single" w:sz="4" w:space="0" w:color="000000"/>
              <w:bottom w:val="single" w:sz="4" w:space="0" w:color="000000"/>
              <w:right w:val="single" w:sz="4" w:space="0" w:color="000000"/>
            </w:tcBorders>
          </w:tcPr>
          <w:p w14:paraId="46D4F6C7" w14:textId="7359BD81"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30C0782" w14:textId="2E21F206"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F88F08D" w14:textId="07568BAB"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3812179" w14:textId="07794FBC" w:rsidR="00882186" w:rsidRPr="00136F37" w:rsidRDefault="00882186" w:rsidP="000C59DF">
            <w:pPr>
              <w:spacing w:after="0" w:line="360" w:lineRule="auto"/>
              <w:ind w:left="0" w:right="4"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0C53A6E" w14:textId="56197433" w:rsidR="00882186" w:rsidRPr="00136F37" w:rsidRDefault="00882186" w:rsidP="000C59DF">
            <w:pPr>
              <w:spacing w:after="0" w:line="360" w:lineRule="auto"/>
              <w:ind w:left="0" w:right="4" w:firstLine="0"/>
              <w:jc w:val="center"/>
              <w:rPr>
                <w:sz w:val="20"/>
                <w:szCs w:val="20"/>
              </w:rPr>
            </w:pPr>
          </w:p>
        </w:tc>
      </w:tr>
      <w:tr w:rsidR="00882186" w:rsidRPr="00136F37" w14:paraId="042199D3"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3EB3177A" w14:textId="77777777" w:rsidR="00882186" w:rsidRPr="00136F37" w:rsidRDefault="00882186" w:rsidP="000C59DF">
            <w:pPr>
              <w:spacing w:after="0" w:line="360" w:lineRule="auto"/>
              <w:ind w:left="0" w:firstLine="0"/>
              <w:jc w:val="left"/>
            </w:pPr>
            <w:r w:rsidRPr="00136F37">
              <w:rPr>
                <w:sz w:val="20"/>
              </w:rPr>
              <w:t xml:space="preserve">Felhasználó </w:t>
            </w:r>
          </w:p>
        </w:tc>
        <w:tc>
          <w:tcPr>
            <w:tcW w:w="739" w:type="dxa"/>
            <w:tcBorders>
              <w:top w:val="single" w:sz="4" w:space="0" w:color="000000"/>
              <w:left w:val="single" w:sz="4" w:space="0" w:color="000000"/>
              <w:bottom w:val="single" w:sz="4" w:space="0" w:color="000000"/>
              <w:right w:val="single" w:sz="4" w:space="0" w:color="000000"/>
            </w:tcBorders>
          </w:tcPr>
          <w:p w14:paraId="7798688D" w14:textId="67C5B7CA" w:rsidR="00882186" w:rsidRPr="00136F37" w:rsidRDefault="00882186" w:rsidP="000C59DF">
            <w:pPr>
              <w:spacing w:after="0" w:line="360" w:lineRule="auto"/>
              <w:ind w:left="50" w:firstLine="0"/>
              <w:jc w:val="cente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2CEFE322" w14:textId="2B82890F"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9E95736" w14:textId="674E8A79" w:rsidR="00882186" w:rsidRPr="00136F37" w:rsidRDefault="00882186" w:rsidP="000C59DF">
            <w:pPr>
              <w:spacing w:after="0" w:line="360" w:lineRule="auto"/>
              <w:ind w:left="0" w:firstLine="0"/>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57C36D82" w14:textId="1E38D8AB"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F4D0B95" w14:textId="6D8B7BAD"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BFE25" w14:textId="17E7F31A"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18BF6075"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3DFFB4B" w14:textId="0D825F76" w:rsidR="00882186" w:rsidRPr="00136F37" w:rsidRDefault="00882186" w:rsidP="000C59DF">
            <w:pPr>
              <w:spacing w:after="0" w:line="360" w:lineRule="auto"/>
              <w:ind w:left="0" w:firstLine="0"/>
              <w:jc w:val="left"/>
              <w:rPr>
                <w:sz w:val="20"/>
              </w:rPr>
            </w:pPr>
            <w:r w:rsidRPr="00136F37">
              <w:rPr>
                <w:sz w:val="20"/>
              </w:rPr>
              <w:t>Újságíró</w:t>
            </w:r>
          </w:p>
        </w:tc>
        <w:tc>
          <w:tcPr>
            <w:tcW w:w="739" w:type="dxa"/>
            <w:tcBorders>
              <w:top w:val="single" w:sz="4" w:space="0" w:color="000000"/>
              <w:left w:val="single" w:sz="4" w:space="0" w:color="000000"/>
              <w:bottom w:val="single" w:sz="4" w:space="0" w:color="000000"/>
              <w:right w:val="single" w:sz="4" w:space="0" w:color="000000"/>
            </w:tcBorders>
          </w:tcPr>
          <w:p w14:paraId="22B86AE1" w14:textId="6DEFA09F"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17E8EC2B" w14:textId="4E50D66C"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DB8EA76" w14:textId="7292F16E" w:rsidR="00882186" w:rsidRPr="00136F37" w:rsidRDefault="00882186" w:rsidP="000C59DF">
            <w:pPr>
              <w:spacing w:after="0" w:line="360" w:lineRule="auto"/>
              <w:jc w:val="center"/>
              <w:rPr>
                <w:sz w:val="20"/>
                <w:szCs w:val="20"/>
              </w:rPr>
            </w:pPr>
            <w:r w:rsidRPr="00136F37">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1A079D97" w14:textId="05DCDEC8"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13572D6" w14:textId="4D67CCC4"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AFE4C3B" w14:textId="1AE916DC"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252F80C0"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22A2AADA" w14:textId="7747A52C" w:rsidR="00882186" w:rsidRPr="00136F37" w:rsidRDefault="00882186" w:rsidP="000C59DF">
            <w:pPr>
              <w:spacing w:after="0" w:line="360" w:lineRule="auto"/>
              <w:ind w:left="0" w:firstLine="0"/>
              <w:jc w:val="left"/>
              <w:rPr>
                <w:sz w:val="20"/>
              </w:rPr>
            </w:pPr>
            <w:r w:rsidRPr="00136F37">
              <w:rPr>
                <w:sz w:val="20"/>
              </w:rPr>
              <w:t>Szervező</w:t>
            </w:r>
          </w:p>
        </w:tc>
        <w:tc>
          <w:tcPr>
            <w:tcW w:w="739" w:type="dxa"/>
            <w:tcBorders>
              <w:top w:val="single" w:sz="4" w:space="0" w:color="000000"/>
              <w:left w:val="single" w:sz="4" w:space="0" w:color="000000"/>
              <w:bottom w:val="single" w:sz="4" w:space="0" w:color="000000"/>
              <w:right w:val="single" w:sz="4" w:space="0" w:color="000000"/>
            </w:tcBorders>
          </w:tcPr>
          <w:p w14:paraId="55812B29" w14:textId="7BC41B40"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761A60D" w14:textId="0E3EDA1C"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82C189D" w14:textId="0A450007" w:rsidR="00882186" w:rsidRPr="00136F37" w:rsidRDefault="00882186" w:rsidP="000C59DF">
            <w:pPr>
              <w:spacing w:after="0" w:line="360" w:lineRule="auto"/>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EB91B59" w14:textId="77F87411"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E5AF6C8" w14:textId="44BED2C0"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8B00EAB" w14:textId="4DBFFB6E"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5F5CAF0A"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440F6289" w14:textId="79CFB1F3" w:rsidR="00882186" w:rsidRPr="00136F37" w:rsidRDefault="00882186" w:rsidP="000C59DF">
            <w:pPr>
              <w:spacing w:after="0" w:line="360" w:lineRule="auto"/>
              <w:ind w:left="0" w:firstLine="0"/>
              <w:jc w:val="left"/>
              <w:rPr>
                <w:sz w:val="20"/>
              </w:rPr>
            </w:pPr>
            <w:r w:rsidRPr="00136F37">
              <w:rPr>
                <w:sz w:val="20"/>
              </w:rPr>
              <w:t>Tókezelő</w:t>
            </w:r>
          </w:p>
        </w:tc>
        <w:tc>
          <w:tcPr>
            <w:tcW w:w="739" w:type="dxa"/>
            <w:tcBorders>
              <w:top w:val="single" w:sz="4" w:space="0" w:color="000000"/>
              <w:left w:val="single" w:sz="4" w:space="0" w:color="000000"/>
              <w:bottom w:val="single" w:sz="4" w:space="0" w:color="000000"/>
              <w:right w:val="single" w:sz="4" w:space="0" w:color="000000"/>
            </w:tcBorders>
          </w:tcPr>
          <w:p w14:paraId="1D43E848" w14:textId="7EB63509"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132C2B6" w14:textId="1C4214BA"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3648E92" w14:textId="5A7F5C27" w:rsidR="00882186" w:rsidRPr="00136F37" w:rsidRDefault="00882186" w:rsidP="000C59DF">
            <w:pPr>
              <w:spacing w:after="0" w:line="360" w:lineRule="auto"/>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63BE3155" w14:textId="6F8B2BC4"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12776FDC" w14:textId="113239DB"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7B2A1" w14:textId="0EF01990" w:rsidR="00882186" w:rsidRPr="00136F37" w:rsidRDefault="00882186" w:rsidP="000C59DF">
            <w:pPr>
              <w:keepNext/>
              <w:spacing w:after="0" w:line="360" w:lineRule="auto"/>
              <w:ind w:left="0" w:right="4" w:firstLine="0"/>
              <w:jc w:val="center"/>
              <w:rPr>
                <w:sz w:val="20"/>
                <w:szCs w:val="20"/>
              </w:rPr>
            </w:pPr>
            <w:r w:rsidRPr="00136F37">
              <w:rPr>
                <w:sz w:val="20"/>
                <w:szCs w:val="20"/>
              </w:rPr>
              <w:t>CRUD</w:t>
            </w:r>
          </w:p>
        </w:tc>
      </w:tr>
      <w:tr w:rsidR="00882186" w:rsidRPr="00136F37" w14:paraId="40F49EAC"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DA8725D" w14:textId="6539D1BF" w:rsidR="00882186" w:rsidRPr="00136F37" w:rsidRDefault="00882186" w:rsidP="000C59DF">
            <w:pPr>
              <w:spacing w:after="0" w:line="360" w:lineRule="auto"/>
              <w:ind w:left="0" w:firstLine="0"/>
              <w:jc w:val="left"/>
              <w:rPr>
                <w:sz w:val="20"/>
              </w:rPr>
            </w:pPr>
            <w:r w:rsidRPr="00136F37">
              <w:rPr>
                <w:sz w:val="20"/>
              </w:rPr>
              <w:t>Admin</w:t>
            </w:r>
          </w:p>
        </w:tc>
        <w:tc>
          <w:tcPr>
            <w:tcW w:w="739" w:type="dxa"/>
            <w:tcBorders>
              <w:top w:val="single" w:sz="4" w:space="0" w:color="000000"/>
              <w:left w:val="single" w:sz="4" w:space="0" w:color="000000"/>
              <w:bottom w:val="single" w:sz="4" w:space="0" w:color="000000"/>
              <w:right w:val="single" w:sz="4" w:space="0" w:color="000000"/>
            </w:tcBorders>
          </w:tcPr>
          <w:p w14:paraId="72383F89" w14:textId="76307C7A"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72EA5E62" w14:textId="3D244A55"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433B9EF" w14:textId="34447C04" w:rsidR="00882186" w:rsidRPr="00136F37" w:rsidRDefault="00882186" w:rsidP="000C59DF">
            <w:pPr>
              <w:spacing w:after="0" w:line="360" w:lineRule="auto"/>
              <w:jc w:val="center"/>
              <w:rPr>
                <w:sz w:val="20"/>
                <w:szCs w:val="20"/>
              </w:rPr>
            </w:pPr>
            <w:r w:rsidRPr="00136F37">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6F70C1B0" w14:textId="425676D3"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3C38229" w14:textId="0A196089"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C04D88E" w14:textId="2F71E927" w:rsidR="00882186" w:rsidRPr="00136F37" w:rsidRDefault="00882186" w:rsidP="000C59DF">
            <w:pPr>
              <w:keepNext/>
              <w:spacing w:after="0" w:line="360" w:lineRule="auto"/>
              <w:ind w:left="0" w:right="4" w:firstLine="0"/>
              <w:jc w:val="center"/>
              <w:rPr>
                <w:sz w:val="20"/>
                <w:szCs w:val="20"/>
              </w:rPr>
            </w:pPr>
            <w:r w:rsidRPr="00136F37">
              <w:rPr>
                <w:sz w:val="20"/>
                <w:szCs w:val="20"/>
              </w:rPr>
              <w:t>CRUD</w:t>
            </w:r>
          </w:p>
        </w:tc>
      </w:tr>
    </w:tbl>
    <w:p w14:paraId="67EBBB21" w14:textId="6208B46A" w:rsidR="00794671" w:rsidRPr="00CA74C4" w:rsidRDefault="0013355C" w:rsidP="000C59DF">
      <w:pPr>
        <w:pStyle w:val="Kpalrs"/>
        <w:spacing w:line="360" w:lineRule="auto"/>
        <w:jc w:val="center"/>
        <w:rPr>
          <w:color w:val="auto"/>
          <w:sz w:val="20"/>
          <w:szCs w:val="20"/>
        </w:rPr>
      </w:pPr>
      <w:r w:rsidRPr="00CA74C4">
        <w:rPr>
          <w:color w:val="auto"/>
          <w:sz w:val="20"/>
          <w:szCs w:val="20"/>
        </w:rPr>
        <w:fldChar w:fldCharType="begin"/>
      </w:r>
      <w:r w:rsidRPr="00CA74C4">
        <w:rPr>
          <w:color w:val="auto"/>
          <w:sz w:val="20"/>
          <w:szCs w:val="20"/>
        </w:rPr>
        <w:instrText xml:space="preserve"> SEQ ábra \* ARABIC </w:instrText>
      </w:r>
      <w:r w:rsidRPr="00CA74C4">
        <w:rPr>
          <w:color w:val="auto"/>
          <w:sz w:val="20"/>
          <w:szCs w:val="20"/>
        </w:rPr>
        <w:fldChar w:fldCharType="separate"/>
      </w:r>
      <w:r w:rsidR="00D90F93">
        <w:rPr>
          <w:noProof/>
          <w:color w:val="auto"/>
          <w:sz w:val="20"/>
          <w:szCs w:val="20"/>
        </w:rPr>
        <w:t>13</w:t>
      </w:r>
      <w:r w:rsidRPr="00CA74C4">
        <w:rPr>
          <w:noProof/>
          <w:color w:val="auto"/>
          <w:sz w:val="20"/>
          <w:szCs w:val="20"/>
        </w:rPr>
        <w:fldChar w:fldCharType="end"/>
      </w:r>
      <w:r w:rsidR="006055D0" w:rsidRPr="00CA74C4">
        <w:rPr>
          <w:color w:val="auto"/>
          <w:sz w:val="20"/>
          <w:szCs w:val="20"/>
        </w:rPr>
        <w:t>. ábra Kollekciókhoz és erőforrásokhoz való hozzáférés</w:t>
      </w:r>
    </w:p>
    <w:p w14:paraId="16BE937D" w14:textId="4A6CD287" w:rsidR="00530805" w:rsidRPr="00136F37" w:rsidRDefault="00530805" w:rsidP="00BA08B0">
      <w:pPr>
        <w:spacing w:after="100" w:afterAutospacing="1" w:line="360" w:lineRule="auto"/>
        <w:ind w:left="0" w:firstLine="709"/>
      </w:pPr>
      <w:r w:rsidRPr="00136F37">
        <w:t xml:space="preserve">A kollekciókhoz és erőforrásokhoz tartozó hozzáférési jogosultságokat a </w:t>
      </w:r>
      <w:r w:rsidR="00CA74C4">
        <w:t>13</w:t>
      </w:r>
      <w:r w:rsidRPr="00136F37">
        <w:t>. ábra szemlélteti. A vendég felhasználók elsősorban olvasási jogosultsággal rendelkeznek, míg a hitelesített felhasználók a szerepkörüktől függően további műveletek végrehajtására is jogosultak, például tartalmak létrehozására és módosítására.</w:t>
      </w:r>
    </w:p>
    <w:p w14:paraId="099B8ECE" w14:textId="21E43C92" w:rsidR="00530805" w:rsidRPr="00136F37" w:rsidRDefault="00530805" w:rsidP="00BA08B0">
      <w:pPr>
        <w:spacing w:after="100" w:afterAutospacing="1" w:line="360" w:lineRule="auto"/>
        <w:ind w:left="0" w:firstLine="709"/>
      </w:pPr>
      <w:r w:rsidRPr="00136F37">
        <w:t xml:space="preserve">A Firestore biztonsági szabályok között kiemelt szerepet kap a felhasználók </w:t>
      </w:r>
      <w:proofErr w:type="spellStart"/>
      <w:r w:rsidRPr="00136F37">
        <w:t>hitelesítettségének</w:t>
      </w:r>
      <w:proofErr w:type="spellEnd"/>
      <w:r w:rsidRPr="00136F37">
        <w:t xml:space="preserve"> ellenőrzése, amely a következő feltétel segítségével történik: </w:t>
      </w:r>
      <w:proofErr w:type="spellStart"/>
      <w:proofErr w:type="gramStart"/>
      <w:r w:rsidRPr="00136F37">
        <w:rPr>
          <w:i/>
          <w:iCs/>
        </w:rPr>
        <w:t>request.auth</w:t>
      </w:r>
      <w:proofErr w:type="spellEnd"/>
      <w:r w:rsidRPr="00136F37">
        <w:rPr>
          <w:i/>
          <w:iCs/>
        </w:rPr>
        <w:t xml:space="preserve"> !=</w:t>
      </w:r>
      <w:proofErr w:type="gramEnd"/>
      <w:r w:rsidRPr="00136F37">
        <w:rPr>
          <w:i/>
          <w:iCs/>
        </w:rPr>
        <w:t xml:space="preserve"> null. </w:t>
      </w:r>
      <w:r w:rsidRPr="00136F37">
        <w:t>A hitelesítés ellenőrzésén túl a rendszer további biztonsági mechanizmusokat is alkalmaz, amelyek a felhasználók szerepkörén és az adatok tulajdonjogán alapulnak. A Firestore szabályok között definiálásra kerültek olyan segédfüggvények, amelyek egyszerűsítik és egységesítik az ellenőrzések végrehajtását.</w:t>
      </w:r>
    </w:p>
    <w:p w14:paraId="0298B634" w14:textId="636986CD" w:rsidR="00882186" w:rsidRPr="00136F37" w:rsidRDefault="00882186" w:rsidP="00BA08B0">
      <w:pPr>
        <w:spacing w:after="100" w:afterAutospacing="1" w:line="360" w:lineRule="auto"/>
        <w:rPr>
          <w:noProof/>
        </w:rPr>
      </w:pPr>
      <w:r w:rsidRPr="00136F37">
        <w:rPr>
          <w:noProof/>
          <w:sz w:val="36"/>
          <w:szCs w:val="36"/>
        </w:rPr>
        <w:t>FirestoreRules kép</w:t>
      </w:r>
    </w:p>
    <w:p w14:paraId="49A40F35" w14:textId="4BF4641C" w:rsidR="00530805" w:rsidRPr="00136F37" w:rsidRDefault="00530805" w:rsidP="00BA08B0">
      <w:pPr>
        <w:spacing w:after="100" w:afterAutospacing="1" w:line="360" w:lineRule="auto"/>
        <w:ind w:left="0" w:firstLine="709"/>
      </w:pPr>
      <w:r w:rsidRPr="00136F37">
        <w:t xml:space="preserve">A szerepkör alapú jogosultságkezelés megvalósításához egy külön függvény került kialakításra, amely a felhasználó szerepkörét a </w:t>
      </w:r>
      <w:proofErr w:type="spellStart"/>
      <w:r w:rsidRPr="00136F37">
        <w:t>users</w:t>
      </w:r>
      <w:proofErr w:type="spellEnd"/>
      <w:r w:rsidRPr="00136F37">
        <w:t xml:space="preserve"> kollekcióból olvassa ki, és összehasonlítja a szükséges jogosults</w:t>
      </w:r>
      <w:r w:rsidR="006060B2" w:rsidRPr="00136F37">
        <w:t>á</w:t>
      </w:r>
      <w:r w:rsidRPr="00136F37">
        <w:t>ggal.</w:t>
      </w:r>
      <w:r w:rsidR="006060B2" w:rsidRPr="00136F37">
        <w:t xml:space="preserve"> Ennek segítségével meghatározható, hogy egy adott művelet végrehajtásához a felhasználó rendelkezik-e megfelelő jogosultsággal.</w:t>
      </w:r>
    </w:p>
    <w:p w14:paraId="2C5E0EEA" w14:textId="79B1736A" w:rsidR="006060B2" w:rsidRPr="00136F37" w:rsidRDefault="006060B2" w:rsidP="00BA08B0">
      <w:pPr>
        <w:spacing w:after="100" w:afterAutospacing="1" w:line="360" w:lineRule="auto"/>
        <w:ind w:left="0" w:firstLine="709"/>
      </w:pPr>
      <w:r w:rsidRPr="00136F37">
        <w:t xml:space="preserve">Az egyes kollekciókhoz tartozó szabályok eltérő működést valósítanak meg. A </w:t>
      </w:r>
      <w:proofErr w:type="spellStart"/>
      <w:r w:rsidRPr="00136F37">
        <w:t>lakes</w:t>
      </w:r>
      <w:proofErr w:type="spellEnd"/>
      <w:r w:rsidRPr="00136F37">
        <w:t xml:space="preserve"> kollekció esetében az adatok olvasása minden felhasználó számára engedélyezett, </w:t>
      </w:r>
      <w:r w:rsidRPr="00136F37">
        <w:lastRenderedPageBreak/>
        <w:t>azonban módosítási műveleteket kizárólag adminisztrátori</w:t>
      </w:r>
      <w:r w:rsidR="00882186" w:rsidRPr="00136F37">
        <w:t xml:space="preserve"> vagy a tóhoz tartozó tókezelői</w:t>
      </w:r>
      <w:r w:rsidRPr="00136F37">
        <w:t xml:space="preserve"> jogosultsággal rendelkező felhasználók végezhetnek.</w:t>
      </w:r>
    </w:p>
    <w:p w14:paraId="47C1A33D" w14:textId="05107CD2" w:rsidR="006060B2" w:rsidRPr="00136F37" w:rsidRDefault="006060B2" w:rsidP="00BA08B0">
      <w:pPr>
        <w:spacing w:after="100" w:afterAutospacing="1" w:line="360" w:lineRule="auto"/>
        <w:ind w:left="0" w:firstLine="709"/>
      </w:pPr>
      <w:r w:rsidRPr="00136F37">
        <w:t xml:space="preserve">A </w:t>
      </w:r>
      <w:proofErr w:type="spellStart"/>
      <w:r w:rsidRPr="00136F37">
        <w:t>gallery</w:t>
      </w:r>
      <w:proofErr w:type="spellEnd"/>
      <w:r w:rsidRPr="00136F37">
        <w:t xml:space="preserve"> kollekció esetében a rendszer biztosítja, hogy új tartalom létrehozása csak hitelesített felhasználók számára legyen elérhető, valamint ellenőrzi, hogy a létrehozott dokumentum a megfelelő felhasználóhoz tartozik. A módosítás és törlés kizárólag a tartalom tulajdonosa vagy adminisztrátor által hajtható végre, amely megakadályozza más felhasználók adatainak illetéktelen kezelését.</w:t>
      </w:r>
    </w:p>
    <w:p w14:paraId="6D7FD167" w14:textId="6EA4A545" w:rsidR="00372353" w:rsidRPr="00136F37" w:rsidRDefault="00372353" w:rsidP="00BA08B0">
      <w:pPr>
        <w:spacing w:after="100" w:afterAutospacing="1" w:line="360" w:lineRule="auto"/>
        <w:ind w:left="0" w:firstLine="709"/>
      </w:pPr>
      <w:r w:rsidRPr="00136F37">
        <w:t xml:space="preserve">A </w:t>
      </w:r>
      <w:proofErr w:type="spellStart"/>
      <w:r w:rsidRPr="00136F37">
        <w:t>bookings</w:t>
      </w:r>
      <w:proofErr w:type="spellEnd"/>
      <w:r w:rsidRPr="00136F37">
        <w:t xml:space="preserve"> kollekció esetében a rendszer biztosítja, hogy foglalásokat kizárólag hitelesített felhasználók hozhassanak létre. A felhasználók kizárólag saját foglalásaikat érhetik el és kezelhetik, míg a tókezelők kizárólag a hozzájuk tartozó tavak foglalásainak kezelésére jogosultak. Az adminisztrátorok teljes hozzáféréssel rendelkeznek a foglalási adatokhoz.</w:t>
      </w:r>
    </w:p>
    <w:p w14:paraId="5DE0C7FC" w14:textId="356F993F" w:rsidR="00372353" w:rsidRPr="00136F37" w:rsidRDefault="00372353" w:rsidP="00BA08B0">
      <w:pPr>
        <w:spacing w:after="100" w:afterAutospacing="1" w:line="360" w:lineRule="auto"/>
        <w:ind w:left="0" w:firstLine="709"/>
      </w:pPr>
      <w:r w:rsidRPr="00136F37">
        <w:t xml:space="preserve">A </w:t>
      </w:r>
      <w:proofErr w:type="spellStart"/>
      <w:r w:rsidRPr="00136F37">
        <w:t>reviews</w:t>
      </w:r>
      <w:proofErr w:type="spellEnd"/>
      <w:r w:rsidRPr="00136F37">
        <w:t xml:space="preserve"> kollekció a felhasználói értékelések és vélemények tárolására szolgál. A rendszer biztosítja, hogy új értékelést kizárólag hitelesített felhasználók hozhassanak létre. A módosítás és törlés kizárólag az értékelés tulajdonosa vagy adminisztrátor által hajtható végre.</w:t>
      </w:r>
    </w:p>
    <w:p w14:paraId="276C3951" w14:textId="27A5A345" w:rsidR="006060B2" w:rsidRPr="00136F37" w:rsidRDefault="006060B2" w:rsidP="00BA08B0">
      <w:pPr>
        <w:spacing w:after="100" w:afterAutospacing="1" w:line="360" w:lineRule="auto"/>
        <w:ind w:left="0" w:firstLine="709"/>
      </w:pPr>
      <w:r w:rsidRPr="00136F37">
        <w:t xml:space="preserve">A </w:t>
      </w:r>
      <w:proofErr w:type="spellStart"/>
      <w:r w:rsidRPr="00136F37">
        <w:t>news</w:t>
      </w:r>
      <w:proofErr w:type="spellEnd"/>
      <w:r w:rsidRPr="00136F37">
        <w:t xml:space="preserve"> és </w:t>
      </w:r>
      <w:proofErr w:type="spellStart"/>
      <w:r w:rsidRPr="00136F37">
        <w:t>events</w:t>
      </w:r>
      <w:proofErr w:type="spellEnd"/>
      <w:r w:rsidRPr="00136F37">
        <w:t xml:space="preserve"> kollekciók esetében a hozzáférés szerepkör-alapú módon kerül szabályozásra. Míg az adatok olvasása minden felhasználó számára engedélyezett, addig a létrehozás, módosítás és törlés csak meghatározott szerepkörökhöz kötött.</w:t>
      </w:r>
      <w:r w:rsidR="00372353" w:rsidRPr="00136F37">
        <w:t xml:space="preserve"> A </w:t>
      </w:r>
      <w:proofErr w:type="spellStart"/>
      <w:r w:rsidR="00372353" w:rsidRPr="00136F37">
        <w:t>news</w:t>
      </w:r>
      <w:proofErr w:type="spellEnd"/>
      <w:r w:rsidR="00372353" w:rsidRPr="00136F37">
        <w:t xml:space="preserve"> kollekció kezeléséhez újságírói vagy adminisztrátori jogosultság szükséges, míg az </w:t>
      </w:r>
      <w:proofErr w:type="spellStart"/>
      <w:r w:rsidR="00372353" w:rsidRPr="00136F37">
        <w:t>events</w:t>
      </w:r>
      <w:proofErr w:type="spellEnd"/>
      <w:r w:rsidR="00372353" w:rsidRPr="00136F37">
        <w:t xml:space="preserve"> kollekció kezelése szervezői vagy adminisztrátori jogosultsághoz kötött.</w:t>
      </w:r>
    </w:p>
    <w:p w14:paraId="27994596" w14:textId="187547FD" w:rsidR="008D09A7" w:rsidRPr="00136F37" w:rsidRDefault="006060B2" w:rsidP="00BA08B0">
      <w:pPr>
        <w:spacing w:after="100" w:afterAutospacing="1" w:line="360" w:lineRule="auto"/>
        <w:ind w:left="0" w:firstLine="709"/>
      </w:pPr>
      <w:r w:rsidRPr="00136F37">
        <w:t xml:space="preserve">A </w:t>
      </w:r>
      <w:proofErr w:type="spellStart"/>
      <w:r w:rsidRPr="00136F37">
        <w:t>users</w:t>
      </w:r>
      <w:proofErr w:type="spellEnd"/>
      <w:r w:rsidRPr="00136F37">
        <w:t xml:space="preserve"> kollekció kezelése kiemelt biztonsági szempontokat követ. A felhasználók kizárólag a saját adataikhoz férhetnek hozzá, és azok módosítása során nem változtathatják meg saját szerepkörüket. Ez a megkötés megakadályozza a jogosultsági szintek jogosulatlan módosítását.</w:t>
      </w:r>
    </w:p>
    <w:p w14:paraId="4BE6E829" w14:textId="6657780B" w:rsidR="00024ABA" w:rsidRPr="00136F37" w:rsidRDefault="006060B2" w:rsidP="00BA08B0">
      <w:pPr>
        <w:spacing w:after="100" w:afterAutospacing="1" w:line="360" w:lineRule="auto"/>
        <w:ind w:firstLine="709"/>
      </w:pPr>
      <w:r w:rsidRPr="00136F37">
        <w:tab/>
      </w:r>
      <w:r w:rsidR="00024ABA" w:rsidRPr="00136F37">
        <w:t xml:space="preserve">A backend oldali biztonsági megoldásokat frontend oldali védelmi mechanizmusok is kiegészítik. Az Angular alkalmazás </w:t>
      </w:r>
      <w:proofErr w:type="spellStart"/>
      <w:r w:rsidR="00024ABA" w:rsidRPr="00136F37">
        <w:t>route</w:t>
      </w:r>
      <w:proofErr w:type="spellEnd"/>
      <w:r w:rsidR="00024ABA" w:rsidRPr="00136F37">
        <w:t xml:space="preserve"> </w:t>
      </w:r>
      <w:proofErr w:type="spellStart"/>
      <w:r w:rsidR="00024ABA" w:rsidRPr="00136F37">
        <w:t>guard-okat</w:t>
      </w:r>
      <w:proofErr w:type="spellEnd"/>
      <w:r w:rsidR="00024ABA" w:rsidRPr="00136F37">
        <w:t xml:space="preserve"> használ annak érdekében, hogy bizonyos oldalak kizárólag megfelelő jogosultsággal rendelkező felhasználók számára legyenek elérhetők. Az </w:t>
      </w:r>
      <w:proofErr w:type="spellStart"/>
      <w:r w:rsidR="00024ABA" w:rsidRPr="00136F37">
        <w:t>authGuard</w:t>
      </w:r>
      <w:proofErr w:type="spellEnd"/>
      <w:r w:rsidR="00024ABA" w:rsidRPr="00136F37">
        <w:t xml:space="preserve"> a hitelesített felhasználók hozzáférését ellenőrzi, míg az </w:t>
      </w:r>
      <w:proofErr w:type="spellStart"/>
      <w:r w:rsidR="00024ABA" w:rsidRPr="00136F37">
        <w:t>adminGuard</w:t>
      </w:r>
      <w:proofErr w:type="spellEnd"/>
      <w:r w:rsidR="00024ABA" w:rsidRPr="00136F37">
        <w:t xml:space="preserve"> az adminisztrátori jogosultság meglétét </w:t>
      </w:r>
      <w:r w:rsidR="00024ABA" w:rsidRPr="00136F37">
        <w:lastRenderedPageBreak/>
        <w:t xml:space="preserve">vizsgálja. A </w:t>
      </w:r>
      <w:proofErr w:type="spellStart"/>
      <w:r w:rsidR="00024ABA" w:rsidRPr="00136F37">
        <w:t>newsGuard</w:t>
      </w:r>
      <w:proofErr w:type="spellEnd"/>
      <w:r w:rsidR="00024ABA" w:rsidRPr="00136F37">
        <w:t xml:space="preserve"> a hírszerkesztő felületek elérését szabályozza, az </w:t>
      </w:r>
      <w:proofErr w:type="spellStart"/>
      <w:r w:rsidR="00024ABA" w:rsidRPr="00136F37">
        <w:t>eventsGuard</w:t>
      </w:r>
      <w:proofErr w:type="spellEnd"/>
      <w:r w:rsidR="00024ABA" w:rsidRPr="00136F37">
        <w:t xml:space="preserve"> pedig a versenyekhez és eseményekhez kapcsolódó szerkesztői funkciókat védi. A </w:t>
      </w:r>
      <w:proofErr w:type="spellStart"/>
      <w:r w:rsidR="00024ABA" w:rsidRPr="00136F37">
        <w:t>managerGuard</w:t>
      </w:r>
      <w:proofErr w:type="spellEnd"/>
      <w:r w:rsidR="00024ABA" w:rsidRPr="00136F37">
        <w:t xml:space="preserve"> kizárólag a tókezelő szerepkörrel rendelkező felhasználók számára biztosít hozzáférést a tókezelői felülethez és a foglalások kezeléséhez.</w:t>
      </w:r>
    </w:p>
    <w:p w14:paraId="69436AEF" w14:textId="44A5349C" w:rsidR="00C43BAC" w:rsidRPr="00136F37" w:rsidRDefault="00024ABA" w:rsidP="00BA08B0">
      <w:pPr>
        <w:spacing w:after="100" w:afterAutospacing="1" w:line="360" w:lineRule="auto"/>
        <w:ind w:left="0" w:firstLine="709"/>
      </w:pPr>
      <w:r w:rsidRPr="00136F37">
        <w:t>Emellett az alkalmazás űrlapvalidációkat is alkalmaz, amelyek biztosítják a felhasználói adatok helyességét és teljességét.</w:t>
      </w:r>
    </w:p>
    <w:p w14:paraId="376B359D" w14:textId="40AAAA68" w:rsidR="00C30313" w:rsidRPr="00136F37" w:rsidRDefault="00C30313" w:rsidP="00136F37">
      <w:pPr>
        <w:pStyle w:val="Cmsor1"/>
      </w:pPr>
      <w:bookmarkStart w:id="53" w:name="_Toc229926329"/>
      <w:r w:rsidRPr="00136F37">
        <w:t>8. Adatmodell</w:t>
      </w:r>
      <w:bookmarkEnd w:id="53"/>
    </w:p>
    <w:p w14:paraId="6AD3ACFB" w14:textId="65956900" w:rsidR="00C30313" w:rsidRPr="00136F37" w:rsidRDefault="00C30313" w:rsidP="00B7230D">
      <w:pPr>
        <w:spacing w:after="0" w:line="360" w:lineRule="auto"/>
        <w:ind w:left="0" w:firstLine="0"/>
      </w:pPr>
      <w:r w:rsidRPr="00136F37">
        <w:t>Adatok tárolására Google Firebase Cloud Firestore szolgáltatást alkalmaztam, míg a fájlok kezelésére a Firebase Storage szolgáltatás került felhasználásra.</w:t>
      </w:r>
    </w:p>
    <w:p w14:paraId="1CBB59E6" w14:textId="2FEA2534" w:rsidR="00C30313" w:rsidRPr="00136F37" w:rsidRDefault="00C30313" w:rsidP="00B7230D">
      <w:pPr>
        <w:spacing w:after="0" w:line="360" w:lineRule="auto"/>
        <w:ind w:left="0" w:firstLine="709"/>
      </w:pPr>
      <w:r w:rsidRPr="00136F37">
        <w:t xml:space="preserve">A Cloud Firestore </w:t>
      </w:r>
      <w:proofErr w:type="spellStart"/>
      <w:r w:rsidRPr="00136F37">
        <w:t>NoSQL</w:t>
      </w:r>
      <w:proofErr w:type="spellEnd"/>
      <w:r w:rsidRPr="00136F37">
        <w:t xml:space="preserve"> típusú</w:t>
      </w:r>
      <w:r w:rsidR="00A27572" w:rsidRPr="00136F37">
        <w:t xml:space="preserve"> adatbázis, amelyben az adatok dokumentumok formájában kerülnek eltárolásra, és ezek kollekciókba szerveződnek. A relációs adatbázisokkal ellentétben a </w:t>
      </w:r>
      <w:proofErr w:type="spellStart"/>
      <w:r w:rsidR="00A27572" w:rsidRPr="00136F37">
        <w:t>NoSQL</w:t>
      </w:r>
      <w:proofErr w:type="spellEnd"/>
      <w:r w:rsidR="00A27572" w:rsidRPr="00136F37">
        <w:t xml:space="preserve"> nem használ hagyományos táblák közötti kapcsolatokat, hanem az adatok közötti kapcsolatok logikai szinten kerülnek megvalósításra.</w:t>
      </w:r>
    </w:p>
    <w:p w14:paraId="38979FBA" w14:textId="1096E33C" w:rsidR="00A27572" w:rsidRPr="00136F37" w:rsidRDefault="00A27572" w:rsidP="00136F37">
      <w:pPr>
        <w:pStyle w:val="Cmsor2"/>
      </w:pPr>
      <w:bookmarkStart w:id="54" w:name="_Toc229926330"/>
      <w:r w:rsidRPr="00136F37">
        <w:t>8.</w:t>
      </w:r>
      <w:r w:rsidR="00E43D63" w:rsidRPr="00136F37">
        <w:t>1</w:t>
      </w:r>
      <w:r w:rsidRPr="00136F37">
        <w:t>. Tavak (</w:t>
      </w:r>
      <w:proofErr w:type="spellStart"/>
      <w:r w:rsidRPr="00136F37">
        <w:t>Lakes</w:t>
      </w:r>
      <w:proofErr w:type="spellEnd"/>
      <w:r w:rsidRPr="00136F37">
        <w:t>)</w:t>
      </w:r>
      <w:bookmarkEnd w:id="54"/>
    </w:p>
    <w:p w14:paraId="5C71097A" w14:textId="4FB46F19" w:rsidR="00A27572" w:rsidRPr="00136F37" w:rsidRDefault="00A27572" w:rsidP="00B7230D">
      <w:pPr>
        <w:spacing w:after="0" w:line="360" w:lineRule="auto"/>
        <w:ind w:left="0" w:firstLine="0"/>
      </w:pPr>
      <w:r w:rsidRPr="00136F37">
        <w:t xml:space="preserve">A tavak kollekcióban a rendszerben megjelenített horgászhelyek adatai kerülnek eltárolásra. A </w:t>
      </w:r>
      <w:proofErr w:type="spellStart"/>
      <w:r w:rsidRPr="00136F37">
        <w:t>tavakat</w:t>
      </w:r>
      <w:proofErr w:type="spellEnd"/>
      <w:r w:rsidRPr="00136F37">
        <w:t xml:space="preserve"> minden felhasználó megtekintheti</w:t>
      </w:r>
      <w:r w:rsidR="004A3A3B" w:rsidRPr="00136F37">
        <w:t xml:space="preserve">, azonban módosításuk adminisztrátori </w:t>
      </w:r>
      <w:r w:rsidR="003A0AD5" w:rsidRPr="00136F37">
        <w:t xml:space="preserve">vagy a tóhoz tartozó tókezelői </w:t>
      </w:r>
      <w:r w:rsidR="004A3A3B" w:rsidRPr="00136F37">
        <w:t>jogosultsággal lehetséges.</w:t>
      </w:r>
      <w:r w:rsidR="00AC4356" w:rsidRPr="00136F37">
        <w:t xml:space="preserve"> A dokumentumok tartalmazzák a tókezelőhöz kapcsolódó adatokat is, például a kezelő azonosítóját és nevét.</w:t>
      </w:r>
    </w:p>
    <w:p w14:paraId="0568578B" w14:textId="5816E69A" w:rsidR="004A3A3B" w:rsidRPr="00136F37" w:rsidRDefault="004A3A3B" w:rsidP="00B7230D">
      <w:pPr>
        <w:tabs>
          <w:tab w:val="left" w:pos="709"/>
        </w:tabs>
        <w:spacing w:after="0" w:line="360" w:lineRule="auto"/>
        <w:ind w:left="0" w:firstLine="709"/>
      </w:pPr>
      <w:r w:rsidRPr="00136F37">
        <w:t>Egy vízterülethez eltárolásra kerül annak neve, leírása, elhelyezkedése, valamint egyéb releváns adatok. A dokumentumok egyedi azonosítóval rendelkeznek, amely lehetővé teszi azok egyértelmű azonosítását.</w:t>
      </w:r>
    </w:p>
    <w:p w14:paraId="3C6828D8" w14:textId="02A8D71D" w:rsidR="004A3A3B" w:rsidRPr="00136F37" w:rsidRDefault="004A3A3B" w:rsidP="00136F37">
      <w:pPr>
        <w:pStyle w:val="Cmsor2"/>
      </w:pPr>
      <w:bookmarkStart w:id="55" w:name="_Toc229926331"/>
      <w:r w:rsidRPr="00136F37">
        <w:t>8.</w:t>
      </w:r>
      <w:r w:rsidR="00E43D63" w:rsidRPr="00136F37">
        <w:t>2</w:t>
      </w:r>
      <w:r w:rsidRPr="00136F37">
        <w:t>. Galéria (</w:t>
      </w:r>
      <w:proofErr w:type="spellStart"/>
      <w:r w:rsidRPr="00136F37">
        <w:t>Gallery</w:t>
      </w:r>
      <w:proofErr w:type="spellEnd"/>
      <w:r w:rsidRPr="00136F37">
        <w:t>)</w:t>
      </w:r>
      <w:bookmarkEnd w:id="55"/>
    </w:p>
    <w:p w14:paraId="2FA037C8" w14:textId="43389742" w:rsidR="004A3A3B" w:rsidRPr="00136F37" w:rsidRDefault="004A3A3B" w:rsidP="00B7230D">
      <w:pPr>
        <w:spacing w:after="0" w:line="360" w:lineRule="auto"/>
        <w:ind w:left="0" w:firstLine="0"/>
      </w:pPr>
      <w:r w:rsidRPr="00136F37">
        <w:t>A galéria kollekcióban a felhasználók által feltöltött képek és azok leírásai kerülnek tárolásra. A tartalmak minden felhasználó számára elérhetőek, azonban feltöltés kizárólag bejelentkezett felhasználók számára engedélyezett.</w:t>
      </w:r>
    </w:p>
    <w:p w14:paraId="573C1774" w14:textId="6D0F9E35" w:rsidR="004A3A3B" w:rsidRPr="00136F37" w:rsidRDefault="004A3A3B" w:rsidP="00B7230D">
      <w:pPr>
        <w:spacing w:after="0" w:line="360" w:lineRule="auto"/>
        <w:ind w:left="0" w:firstLine="709"/>
      </w:pPr>
      <w:r w:rsidRPr="00136F37">
        <w:t>Egy galéria elem tartalmazza a feltöltő felhasználó azonosítóját</w:t>
      </w:r>
      <w:r w:rsidR="00C43BAC" w:rsidRPr="00136F37">
        <w:t>, a kép elérési útvonalát, valamint a képen szereplő fogás adatait. A képek fizikai tárolása a Firebase Storage szolgáltatásban történik.</w:t>
      </w:r>
      <w:r w:rsidR="00AC4356" w:rsidRPr="00136F37">
        <w:t xml:space="preserve"> A galéria dokumentumok további adatokat is </w:t>
      </w:r>
      <w:r w:rsidR="00AC4356" w:rsidRPr="00136F37">
        <w:lastRenderedPageBreak/>
        <w:t>tartalmazhatnak, például a halfaj típusát, a fogás súlyát, hosszát, az alkalmazott csalit és módszert.</w:t>
      </w:r>
    </w:p>
    <w:p w14:paraId="1E1CCBB4" w14:textId="6CF41B38" w:rsidR="00C43BAC" w:rsidRPr="00136F37" w:rsidRDefault="00C43BAC" w:rsidP="00136F37">
      <w:pPr>
        <w:pStyle w:val="Cmsor2"/>
      </w:pPr>
      <w:bookmarkStart w:id="56" w:name="_Toc229926332"/>
      <w:r w:rsidRPr="00136F37">
        <w:t>8.</w:t>
      </w:r>
      <w:r w:rsidR="00E43D63" w:rsidRPr="00136F37">
        <w:t>3</w:t>
      </w:r>
      <w:r w:rsidRPr="00136F37">
        <w:t>. Hírek (News)</w:t>
      </w:r>
      <w:bookmarkEnd w:id="56"/>
    </w:p>
    <w:p w14:paraId="6D03F590" w14:textId="10E9011C" w:rsidR="00C43BAC" w:rsidRPr="00136F37" w:rsidRDefault="00C43BAC" w:rsidP="00B7230D">
      <w:pPr>
        <w:spacing w:after="0" w:line="360" w:lineRule="auto"/>
        <w:ind w:left="0" w:firstLine="0"/>
      </w:pPr>
      <w:r w:rsidRPr="00136F37">
        <w:t>A hírek kollekcióban az alkalmazásban megjelenő információs tartalmak találhatóak. A hírek minden felhasználó számára elérhetőek, azonban létrehozásuk és módosításuk szerepkörhöz kötött.</w:t>
      </w:r>
    </w:p>
    <w:p w14:paraId="28EA69BF" w14:textId="55DC50A8" w:rsidR="00C43BAC" w:rsidRPr="00136F37" w:rsidRDefault="00C43BAC" w:rsidP="00B7230D">
      <w:pPr>
        <w:spacing w:after="0" w:line="360" w:lineRule="auto"/>
        <w:ind w:left="0" w:firstLine="709"/>
      </w:pPr>
      <w:r w:rsidRPr="00136F37">
        <w:t>Egy hírhez eltárolásra kerül a cím, a tartalom, a létrehozás dátuma, valamint a szerző azonosítója</w:t>
      </w:r>
      <w:r w:rsidR="009870D8" w:rsidRPr="00136F37">
        <w:t xml:space="preserve"> és a létrehozás időpontja</w:t>
      </w:r>
      <w:r w:rsidRPr="00136F37">
        <w:t>.</w:t>
      </w:r>
    </w:p>
    <w:p w14:paraId="5F6F513E" w14:textId="305A6ECA" w:rsidR="00C43BAC" w:rsidRPr="00136F37" w:rsidRDefault="00C43BAC" w:rsidP="00136F37">
      <w:pPr>
        <w:pStyle w:val="Cmsor2"/>
      </w:pPr>
      <w:bookmarkStart w:id="57" w:name="_Toc229926333"/>
      <w:r w:rsidRPr="00136F37">
        <w:t>8.</w:t>
      </w:r>
      <w:r w:rsidR="00E43D63" w:rsidRPr="00136F37">
        <w:t>4</w:t>
      </w:r>
      <w:r w:rsidRPr="00136F37">
        <w:t>. Versenyek (</w:t>
      </w:r>
      <w:proofErr w:type="spellStart"/>
      <w:r w:rsidRPr="00136F37">
        <w:t>Events</w:t>
      </w:r>
      <w:proofErr w:type="spellEnd"/>
      <w:r w:rsidRPr="00136F37">
        <w:t>)</w:t>
      </w:r>
      <w:bookmarkEnd w:id="57"/>
    </w:p>
    <w:p w14:paraId="13F96BFF" w14:textId="1919D8AC" w:rsidR="00C43BAC" w:rsidRPr="00136F37" w:rsidRDefault="00C43BAC" w:rsidP="00B7230D">
      <w:pPr>
        <w:spacing w:after="0" w:line="360" w:lineRule="auto"/>
        <w:ind w:left="0" w:firstLine="0"/>
      </w:pPr>
      <w:r w:rsidRPr="00136F37">
        <w:t>A versenyek kollekció tartalmazza a meghirdetett eseményeket. Ezek az adatok minden felhasználó számára elérhetőek, azonban létrehozásuk és módosításuk kizárólag megfelelő jogosultsággal rendelkező felhasználók számára engedélyezett.</w:t>
      </w:r>
    </w:p>
    <w:p w14:paraId="55884DEB" w14:textId="0F99F2B6" w:rsidR="00C43BAC" w:rsidRPr="00136F37" w:rsidRDefault="00C43BAC" w:rsidP="00B7230D">
      <w:pPr>
        <w:spacing w:after="0" w:line="360" w:lineRule="auto"/>
        <w:ind w:left="0" w:firstLine="709"/>
      </w:pPr>
      <w:r w:rsidRPr="00136F37">
        <w:t>Egy versenyhez eltárolásra kerül annak neve, időpontja, helyszíne, leírása, valamint a szervező azonosítója.</w:t>
      </w:r>
      <w:r w:rsidR="009706C7" w:rsidRPr="00136F37">
        <w:t xml:space="preserve"> Valamint verseny dokumentumok tartalmazza az esemény kategóriáját és a hozzá tartozó kép elérési útját is.</w:t>
      </w:r>
    </w:p>
    <w:p w14:paraId="25845456" w14:textId="788909AA" w:rsidR="00C43BAC" w:rsidRPr="00136F37" w:rsidRDefault="00C43BAC" w:rsidP="00136F37">
      <w:pPr>
        <w:pStyle w:val="Cmsor2"/>
      </w:pPr>
      <w:bookmarkStart w:id="58" w:name="_Toc229926334"/>
      <w:r w:rsidRPr="00136F37">
        <w:t>8.</w:t>
      </w:r>
      <w:r w:rsidR="00E43D63" w:rsidRPr="00136F37">
        <w:t>5</w:t>
      </w:r>
      <w:r w:rsidRPr="00136F37">
        <w:t>. Felhasználók (</w:t>
      </w:r>
      <w:proofErr w:type="spellStart"/>
      <w:r w:rsidRPr="00136F37">
        <w:t>Users</w:t>
      </w:r>
      <w:proofErr w:type="spellEnd"/>
      <w:r w:rsidRPr="00136F37">
        <w:t>)</w:t>
      </w:r>
      <w:bookmarkEnd w:id="58"/>
    </w:p>
    <w:p w14:paraId="5379C1D4" w14:textId="31EC1B34" w:rsidR="00C43BAC" w:rsidRPr="00136F37" w:rsidRDefault="00C43BAC" w:rsidP="00A77420">
      <w:pPr>
        <w:spacing w:after="0" w:line="360" w:lineRule="auto"/>
        <w:ind w:left="0" w:firstLine="0"/>
      </w:pPr>
      <w:r w:rsidRPr="00136F37">
        <w:t xml:space="preserve">A felhasználók kollekcióban a regisztrált felhasználók adatai kerülnek tárolásra. Az </w:t>
      </w:r>
      <w:proofErr w:type="spellStart"/>
      <w:r w:rsidRPr="00136F37">
        <w:t>autentikációs</w:t>
      </w:r>
      <w:proofErr w:type="spellEnd"/>
      <w:r w:rsidRPr="00136F37">
        <w:t xml:space="preserve"> adatokat a Firebase Authentication kezeli, míg a további felhasználói adatok ebben a kollekcióban kerülnek eltárolásra.</w:t>
      </w:r>
    </w:p>
    <w:p w14:paraId="702CB247" w14:textId="49DC5ADA" w:rsidR="00C43BAC" w:rsidRPr="00136F37" w:rsidRDefault="00C43BAC" w:rsidP="00A77420">
      <w:pPr>
        <w:tabs>
          <w:tab w:val="left" w:pos="709"/>
        </w:tabs>
        <w:spacing w:after="0" w:line="360" w:lineRule="auto"/>
        <w:ind w:left="0" w:firstLine="709"/>
      </w:pPr>
      <w:r w:rsidRPr="00136F37">
        <w:t>Egy felhasználóról eltárolásra kerül az egyedi azonosító (</w:t>
      </w:r>
      <w:proofErr w:type="spellStart"/>
      <w:r w:rsidRPr="00136F37">
        <w:t>uid</w:t>
      </w:r>
      <w:proofErr w:type="spellEnd"/>
      <w:r w:rsidRPr="00136F37">
        <w:t>), név, e-mail cím, felhasználónév, szerepkör</w:t>
      </w:r>
      <w:r w:rsidR="00245300" w:rsidRPr="00136F37">
        <w:t>,</w:t>
      </w:r>
      <w:r w:rsidR="009E78A0" w:rsidRPr="00136F37">
        <w:t xml:space="preserve"> valamint a létrehozás és az utolsó bejelentkezés időpontja</w:t>
      </w:r>
      <w:r w:rsidRPr="00136F37">
        <w:t>.</w:t>
      </w:r>
    </w:p>
    <w:p w14:paraId="42B1E762" w14:textId="18312B4B" w:rsidR="00245300" w:rsidRPr="00136F37" w:rsidRDefault="00245300" w:rsidP="00136F37">
      <w:pPr>
        <w:pStyle w:val="Cmsor2"/>
      </w:pPr>
      <w:bookmarkStart w:id="59" w:name="_Toc229926335"/>
      <w:r w:rsidRPr="00136F37">
        <w:t>8.</w:t>
      </w:r>
      <w:r w:rsidR="00E43D63" w:rsidRPr="00136F37">
        <w:t>6</w:t>
      </w:r>
      <w:r w:rsidRPr="00136F37">
        <w:t>. Foglalások (</w:t>
      </w:r>
      <w:proofErr w:type="spellStart"/>
      <w:r w:rsidRPr="00136F37">
        <w:t>Bookings</w:t>
      </w:r>
      <w:proofErr w:type="spellEnd"/>
      <w:r w:rsidRPr="00136F37">
        <w:t>)</w:t>
      </w:r>
      <w:bookmarkEnd w:id="59"/>
    </w:p>
    <w:p w14:paraId="45DCC7D2" w14:textId="5CCDAA3A" w:rsidR="00245300" w:rsidRPr="00136F37" w:rsidRDefault="00245300" w:rsidP="007E2C47">
      <w:pPr>
        <w:tabs>
          <w:tab w:val="left" w:pos="709"/>
        </w:tabs>
        <w:spacing w:after="0" w:line="360" w:lineRule="auto"/>
        <w:ind w:left="0" w:firstLine="0"/>
      </w:pPr>
      <w:r w:rsidRPr="00136F37">
        <w:t xml:space="preserve">A </w:t>
      </w:r>
      <w:proofErr w:type="spellStart"/>
      <w:r w:rsidRPr="00136F37">
        <w:t>bookings</w:t>
      </w:r>
      <w:proofErr w:type="spellEnd"/>
      <w:r w:rsidRPr="00136F37">
        <w:t xml:space="preserve"> kollekció a felhasználók által létrehozott foglalások adatait tárolja. A foglalások minden esetben kapcsolódnak egy adott horgászhelyhez és felhasználóhoz.</w:t>
      </w:r>
    </w:p>
    <w:p w14:paraId="41EAA020" w14:textId="59086350" w:rsidR="00245300" w:rsidRPr="00136F37" w:rsidRDefault="00245300" w:rsidP="007E2C47">
      <w:pPr>
        <w:tabs>
          <w:tab w:val="left" w:pos="709"/>
        </w:tabs>
        <w:spacing w:after="0" w:line="360" w:lineRule="auto"/>
        <w:ind w:left="0" w:firstLine="709"/>
      </w:pPr>
      <w:r w:rsidRPr="00136F37">
        <w:t>Egy foglalás dokumentum tartalmazza a foglaló felhasználó azonosítóját és alapadatait, a kiválasztott tó azonosítóját és nevét, a foglalás kezdő és záró időpontját, a lefoglalt helyek számát, valamint a foglalás teljes árát.</w:t>
      </w:r>
    </w:p>
    <w:p w14:paraId="610DC77C" w14:textId="31D6D1A6" w:rsidR="00245300" w:rsidRPr="00136F37" w:rsidRDefault="00245300" w:rsidP="007E2C47">
      <w:pPr>
        <w:tabs>
          <w:tab w:val="left" w:pos="709"/>
        </w:tabs>
        <w:spacing w:after="0" w:line="360" w:lineRule="auto"/>
        <w:ind w:left="0" w:firstLine="709"/>
      </w:pPr>
      <w:r w:rsidRPr="00136F37">
        <w:t>A dokumentumok tárolják továbbá a foglalás aktuális állapotát is, például jóváhagyás alatt, jóváhagyva, elutasítva vagy törölve állapotot. A foglalások tartalmazhatják a tókezelő azonosítóját és a létrehozás időpontját is.</w:t>
      </w:r>
    </w:p>
    <w:p w14:paraId="45F54005" w14:textId="441DC256" w:rsidR="00245300" w:rsidRPr="00136F37" w:rsidRDefault="00245300" w:rsidP="00136F37">
      <w:pPr>
        <w:pStyle w:val="Cmsor2"/>
      </w:pPr>
      <w:bookmarkStart w:id="60" w:name="_Toc229926336"/>
      <w:r w:rsidRPr="00136F37">
        <w:lastRenderedPageBreak/>
        <w:t>8.</w:t>
      </w:r>
      <w:r w:rsidR="00E43D63" w:rsidRPr="00136F37">
        <w:t>7</w:t>
      </w:r>
      <w:r w:rsidRPr="00136F37">
        <w:t>. Értékelések (</w:t>
      </w:r>
      <w:proofErr w:type="spellStart"/>
      <w:r w:rsidRPr="00136F37">
        <w:t>Reviews</w:t>
      </w:r>
      <w:proofErr w:type="spellEnd"/>
      <w:r w:rsidRPr="00136F37">
        <w:t>)</w:t>
      </w:r>
      <w:bookmarkEnd w:id="60"/>
    </w:p>
    <w:p w14:paraId="6A835C70" w14:textId="55C8AF9D" w:rsidR="00245300" w:rsidRPr="00136F37" w:rsidRDefault="00245300" w:rsidP="007E2C47">
      <w:pPr>
        <w:tabs>
          <w:tab w:val="left" w:pos="709"/>
        </w:tabs>
        <w:spacing w:after="0" w:line="360" w:lineRule="auto"/>
        <w:ind w:left="0" w:firstLine="0"/>
      </w:pPr>
      <w:r w:rsidRPr="00136F37">
        <w:t xml:space="preserve">A </w:t>
      </w:r>
      <w:proofErr w:type="spellStart"/>
      <w:r w:rsidRPr="00136F37">
        <w:t>reviews</w:t>
      </w:r>
      <w:proofErr w:type="spellEnd"/>
      <w:r w:rsidRPr="00136F37">
        <w:t xml:space="preserve"> kollekció a felhasználók által létrehozott értékeléseket és véleményeket tárolja. Az értékelések kapcsolódhatnak egy adott horgászhelyhez, és lehetővé teszik a közösségi alapú visszajelzések megjelenítését.</w:t>
      </w:r>
    </w:p>
    <w:p w14:paraId="69CC316C" w14:textId="7F690C22" w:rsidR="00245300" w:rsidRPr="00136F37" w:rsidRDefault="00245300" w:rsidP="007E2C47">
      <w:pPr>
        <w:tabs>
          <w:tab w:val="left" w:pos="709"/>
        </w:tabs>
        <w:spacing w:after="0" w:line="360" w:lineRule="auto"/>
        <w:ind w:left="0" w:firstLine="709"/>
      </w:pPr>
      <w:r w:rsidRPr="00136F37">
        <w:t>Egy értékelés dokumentum tartalmazza a felhasználó azonosítóját, nevét, az adott pontszámot, a szöveges véleményt, valamint a létrehozás időpontját.</w:t>
      </w:r>
    </w:p>
    <w:p w14:paraId="5354A2B3" w14:textId="0DC71264" w:rsidR="00245300" w:rsidRPr="00136F37" w:rsidRDefault="00245300" w:rsidP="00136F37">
      <w:pPr>
        <w:pStyle w:val="Cmsor1"/>
      </w:pPr>
      <w:bookmarkStart w:id="61" w:name="_Toc229926337"/>
      <w:r w:rsidRPr="00136F37">
        <w:t>9. A rendszer magasszintű folyamatai</w:t>
      </w:r>
      <w:bookmarkEnd w:id="61"/>
    </w:p>
    <w:p w14:paraId="3F7E2F13" w14:textId="6B6A798C" w:rsidR="0070251C" w:rsidRPr="00136F37" w:rsidRDefault="00CA74C4" w:rsidP="007E2C47">
      <w:pPr>
        <w:spacing w:after="0" w:line="360" w:lineRule="auto"/>
        <w:ind w:left="0" w:firstLine="0"/>
      </w:pPr>
      <w:r>
        <w:rPr>
          <w:noProof/>
        </w:rPr>
        <mc:AlternateContent>
          <mc:Choice Requires="wps">
            <w:drawing>
              <wp:anchor distT="0" distB="0" distL="114300" distR="114300" simplePos="0" relativeHeight="251745280" behindDoc="0" locked="0" layoutInCell="1" allowOverlap="1" wp14:anchorId="6EC5E438" wp14:editId="17D1898E">
                <wp:simplePos x="0" y="0"/>
                <wp:positionH relativeFrom="column">
                  <wp:posOffset>-361315</wp:posOffset>
                </wp:positionH>
                <wp:positionV relativeFrom="paragraph">
                  <wp:posOffset>5668645</wp:posOffset>
                </wp:positionV>
                <wp:extent cx="5760720" cy="635"/>
                <wp:effectExtent l="0" t="0" r="0" b="0"/>
                <wp:wrapTopAndBottom/>
                <wp:docPr id="1515273364"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268D970" w14:textId="4E936B83" w:rsidR="00CA74C4" w:rsidRPr="00CA74C4" w:rsidRDefault="00CA74C4" w:rsidP="00CA74C4">
                            <w:pPr>
                              <w:pStyle w:val="Kpalrs"/>
                              <w:jc w:val="center"/>
                              <w:rPr>
                                <w:noProof/>
                                <w:color w:val="auto"/>
                                <w:sz w:val="20"/>
                                <w:szCs w:val="20"/>
                              </w:rPr>
                            </w:pPr>
                            <w:r w:rsidRPr="00CA74C4">
                              <w:rPr>
                                <w:noProof/>
                                <w:color w:val="auto"/>
                                <w:sz w:val="20"/>
                                <w:szCs w:val="20"/>
                              </w:rPr>
                              <w:fldChar w:fldCharType="begin"/>
                            </w:r>
                            <w:r w:rsidRPr="00CA74C4">
                              <w:rPr>
                                <w:noProof/>
                                <w:color w:val="auto"/>
                                <w:sz w:val="20"/>
                                <w:szCs w:val="20"/>
                              </w:rPr>
                              <w:instrText xml:space="preserve"> SEQ ábra \* ARABIC </w:instrText>
                            </w:r>
                            <w:r w:rsidRPr="00CA74C4">
                              <w:rPr>
                                <w:noProof/>
                                <w:color w:val="auto"/>
                                <w:sz w:val="20"/>
                                <w:szCs w:val="20"/>
                              </w:rPr>
                              <w:fldChar w:fldCharType="separate"/>
                            </w:r>
                            <w:r w:rsidR="00D90F93">
                              <w:rPr>
                                <w:noProof/>
                                <w:color w:val="auto"/>
                                <w:sz w:val="20"/>
                                <w:szCs w:val="20"/>
                              </w:rPr>
                              <w:t>14</w:t>
                            </w:r>
                            <w:r w:rsidRPr="00CA74C4">
                              <w:rPr>
                                <w:noProof/>
                                <w:color w:val="auto"/>
                                <w:sz w:val="20"/>
                                <w:szCs w:val="20"/>
                              </w:rPr>
                              <w:fldChar w:fldCharType="end"/>
                            </w:r>
                            <w:r w:rsidRPr="00CA74C4">
                              <w:rPr>
                                <w:color w:val="auto"/>
                                <w:sz w:val="20"/>
                                <w:szCs w:val="20"/>
                              </w:rPr>
                              <w:t>. ábra Foglalási folyamat szekvencia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C5E438" id="_x0000_s1044" type="#_x0000_t202" style="position:absolute;left:0;text-align:left;margin-left:-28.45pt;margin-top:446.35pt;width:453.6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" stroked="f">
                <v:textbox style="mso-fit-shape-to-text:t" inset="0,0,0,0">
                  <w:txbxContent>
                    <w:p w14:paraId="6268D970" w14:textId="4E936B83" w:rsidR="00CA74C4" w:rsidRPr="00CA74C4" w:rsidRDefault="00CA74C4" w:rsidP="00CA74C4">
                      <w:pPr>
                        <w:pStyle w:val="Kpalrs"/>
                        <w:jc w:val="center"/>
                        <w:rPr>
                          <w:noProof/>
                          <w:color w:val="auto"/>
                          <w:sz w:val="20"/>
                          <w:szCs w:val="20"/>
                        </w:rPr>
                      </w:pPr>
                      <w:r w:rsidRPr="00CA74C4">
                        <w:rPr>
                          <w:noProof/>
                          <w:color w:val="auto"/>
                          <w:sz w:val="20"/>
                          <w:szCs w:val="20"/>
                        </w:rPr>
                        <w:fldChar w:fldCharType="begin"/>
                      </w:r>
                      <w:r w:rsidRPr="00CA74C4">
                        <w:rPr>
                          <w:noProof/>
                          <w:color w:val="auto"/>
                          <w:sz w:val="20"/>
                          <w:szCs w:val="20"/>
                        </w:rPr>
                        <w:instrText xml:space="preserve"> SEQ ábra \* ARABIC </w:instrText>
                      </w:r>
                      <w:r w:rsidRPr="00CA74C4">
                        <w:rPr>
                          <w:noProof/>
                          <w:color w:val="auto"/>
                          <w:sz w:val="20"/>
                          <w:szCs w:val="20"/>
                        </w:rPr>
                        <w:fldChar w:fldCharType="separate"/>
                      </w:r>
                      <w:r w:rsidR="00D90F93">
                        <w:rPr>
                          <w:noProof/>
                          <w:color w:val="auto"/>
                          <w:sz w:val="20"/>
                          <w:szCs w:val="20"/>
                        </w:rPr>
                        <w:t>14</w:t>
                      </w:r>
                      <w:r w:rsidRPr="00CA74C4">
                        <w:rPr>
                          <w:noProof/>
                          <w:color w:val="auto"/>
                          <w:sz w:val="20"/>
                          <w:szCs w:val="20"/>
                        </w:rPr>
                        <w:fldChar w:fldCharType="end"/>
                      </w:r>
                      <w:r w:rsidRPr="00CA74C4">
                        <w:rPr>
                          <w:color w:val="auto"/>
                          <w:sz w:val="20"/>
                          <w:szCs w:val="20"/>
                        </w:rPr>
                        <w:t>. ábra Foglalási folyamat szekvencia diagramja</w:t>
                      </w:r>
                    </w:p>
                  </w:txbxContent>
                </v:textbox>
                <w10:wrap type="topAndBottom"/>
              </v:shape>
            </w:pict>
          </mc:Fallback>
        </mc:AlternateContent>
      </w:r>
      <w:r w:rsidR="0070251C" w:rsidRPr="00136F37">
        <w:rPr>
          <w:noProof/>
        </w:rPr>
        <w:drawing>
          <wp:anchor distT="0" distB="0" distL="114300" distR="114300" simplePos="0" relativeHeight="251719680" behindDoc="0" locked="0" layoutInCell="1" allowOverlap="1" wp14:anchorId="19AA19AF" wp14:editId="3C16F5B3">
            <wp:simplePos x="0" y="0"/>
            <wp:positionH relativeFrom="margin">
              <wp:align>right</wp:align>
            </wp:positionH>
            <wp:positionV relativeFrom="paragraph">
              <wp:posOffset>1193470</wp:posOffset>
            </wp:positionV>
            <wp:extent cx="5760720" cy="4418330"/>
            <wp:effectExtent l="0" t="0" r="0" b="1270"/>
            <wp:wrapTopAndBottom/>
            <wp:docPr id="2068211192"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11192" name="Kép 2068211192"/>
                    <pic:cNvPicPr/>
                  </pic:nvPicPr>
                  <pic:blipFill>
                    <a:blip r:embed="rId21">
                      <a:extLst>
                        <a:ext uri="{28A0092B-C50C-407E-A947-70E740481C1C}">
                          <a14:useLocalDpi xmlns:a14="http://schemas.microsoft.com/office/drawing/2010/main" val="0"/>
                        </a:ext>
                      </a:extLst>
                    </a:blip>
                    <a:stretch>
                      <a:fillRect/>
                    </a:stretch>
                  </pic:blipFill>
                  <pic:spPr>
                    <a:xfrm>
                      <a:off x="0" y="0"/>
                      <a:ext cx="5760720" cy="4418330"/>
                    </a:xfrm>
                    <a:prstGeom prst="rect">
                      <a:avLst/>
                    </a:prstGeom>
                  </pic:spPr>
                </pic:pic>
              </a:graphicData>
            </a:graphic>
          </wp:anchor>
        </w:drawing>
      </w:r>
      <w:r w:rsidR="0070251C" w:rsidRPr="00136F37">
        <w:t>A webalkalmazás magasszintű folyamatai közé tartozik a foglalási rendszer működése, a hírek és versenyek kezelése, valamint a felhasználói tartalmak feltöltése és kezelése. A rendszer egyik legfontosabb folyamata a foglalások létrehozása és kezelése, amely több komponens és szolgáltatás együttműködésével valósul meg.</w:t>
      </w:r>
    </w:p>
    <w:p w14:paraId="6A879A90" w14:textId="3A4CF435" w:rsidR="0070251C" w:rsidRPr="00136F37" w:rsidRDefault="0070251C" w:rsidP="007E2C47">
      <w:pPr>
        <w:spacing w:after="0" w:line="360" w:lineRule="auto"/>
        <w:ind w:left="0" w:firstLine="709"/>
      </w:pPr>
      <w:r w:rsidRPr="00136F37">
        <w:t xml:space="preserve">A </w:t>
      </w:r>
      <w:r w:rsidR="00CA74C4">
        <w:t>14.</w:t>
      </w:r>
      <w:r w:rsidRPr="00136F37">
        <w:t xml:space="preserve"> ábra a foglalási folyamat működését szemlélteti. A diagram bemutatja, hogyan történik egy új foglalás létrehozása a felhasználói felületen keresztül, valamint </w:t>
      </w:r>
      <w:r w:rsidRPr="00136F37">
        <w:lastRenderedPageBreak/>
        <w:t xml:space="preserve">annak eltárolása a Firestore adatbázisban a </w:t>
      </w:r>
      <w:proofErr w:type="spellStart"/>
      <w:r w:rsidRPr="00136F37">
        <w:t>BookingService</w:t>
      </w:r>
      <w:proofErr w:type="spellEnd"/>
      <w:r w:rsidRPr="00136F37">
        <w:t xml:space="preserve"> segítségével. A folyamat második része a tókezelői oldalon történő foglaláskezelést mutatja be. A tókezelő lekérheti a hozzá tartozó tavak foglalásait, majd módosíthatja azok állapotát, például jóváhagyhatja vagy elutasíthatja azokat. A státuszváltozások a Firestore adatbázisban kerülnek eltárolásra.</w:t>
      </w:r>
    </w:p>
    <w:p w14:paraId="6F4164CB" w14:textId="77777777" w:rsidR="0070251C" w:rsidRPr="00136F37" w:rsidRDefault="0070251C" w:rsidP="007E2C47">
      <w:pPr>
        <w:spacing w:after="0" w:line="360" w:lineRule="auto"/>
        <w:ind w:left="0" w:firstLine="709"/>
      </w:pPr>
      <w:r w:rsidRPr="00136F37">
        <w:t xml:space="preserve">A foglalási folyamat során a felhasználó a kiválasztott tó részletes oldaláról kezdeményezheti a foglalást. A foglalási űrlap kitöltése után az alkalmazás ellenőrzi a megadott adatok helyességét és teljességét, majd a foglalási adatokat átadja a </w:t>
      </w:r>
      <w:proofErr w:type="spellStart"/>
      <w:r w:rsidRPr="00136F37">
        <w:t>BookingService</w:t>
      </w:r>
      <w:proofErr w:type="spellEnd"/>
      <w:r w:rsidRPr="00136F37">
        <w:t xml:space="preserve"> szolgáltatás megfelelő metódusának.</w:t>
      </w:r>
    </w:p>
    <w:p w14:paraId="3AC4C1D2" w14:textId="77777777" w:rsidR="0070251C" w:rsidRPr="00136F37" w:rsidRDefault="0070251C" w:rsidP="007E2C47">
      <w:pPr>
        <w:spacing w:after="0" w:line="360" w:lineRule="auto"/>
        <w:ind w:left="0" w:firstLine="709"/>
      </w:pPr>
      <w:r w:rsidRPr="00136F37">
        <w:t xml:space="preserve">A szolgáltatás létrehozza az új foglalási dokumentumot a Firestore adatbázis </w:t>
      </w:r>
      <w:proofErr w:type="spellStart"/>
      <w:r w:rsidRPr="00136F37">
        <w:t>bookings</w:t>
      </w:r>
      <w:proofErr w:type="spellEnd"/>
      <w:r w:rsidRPr="00136F37">
        <w:t xml:space="preserve"> kollekciójában, amely tartalmazza a felhasználó, a kiválasztott tó és a foglalási időszak adatait. A rendszer a foglalást alapértelmezetten „jóváhagyás alatt” állapotban hozza létre.</w:t>
      </w:r>
    </w:p>
    <w:p w14:paraId="294C7BB8" w14:textId="77777777" w:rsidR="0070251C" w:rsidRPr="00136F37" w:rsidRDefault="0070251C" w:rsidP="007E2C47">
      <w:pPr>
        <w:spacing w:after="0" w:line="360" w:lineRule="auto"/>
        <w:ind w:left="0" w:firstLine="709"/>
      </w:pPr>
      <w:r w:rsidRPr="00136F37">
        <w:t xml:space="preserve">A tókezelő a </w:t>
      </w:r>
      <w:proofErr w:type="spellStart"/>
      <w:r w:rsidRPr="00136F37">
        <w:t>manager</w:t>
      </w:r>
      <w:proofErr w:type="spellEnd"/>
      <w:r w:rsidRPr="00136F37">
        <w:t xml:space="preserve">-dashboard felületen keresztül megtekintheti a hozzá tartozó </w:t>
      </w:r>
      <w:proofErr w:type="spellStart"/>
      <w:r w:rsidRPr="00136F37">
        <w:t>tavakat</w:t>
      </w:r>
      <w:proofErr w:type="spellEnd"/>
      <w:r w:rsidRPr="00136F37">
        <w:t xml:space="preserve">, majd a </w:t>
      </w:r>
      <w:proofErr w:type="spellStart"/>
      <w:r w:rsidRPr="00136F37">
        <w:t>manager-bookings</w:t>
      </w:r>
      <w:proofErr w:type="spellEnd"/>
      <w:r w:rsidRPr="00136F37">
        <w:t xml:space="preserve"> oldalon kezelheti az adott tó foglalásait. A foglalások jóváhagyása vagy elutasítása során a </w:t>
      </w:r>
      <w:proofErr w:type="spellStart"/>
      <w:r w:rsidRPr="00136F37">
        <w:t>BookingService</w:t>
      </w:r>
      <w:proofErr w:type="spellEnd"/>
      <w:r w:rsidRPr="00136F37">
        <w:t xml:space="preserve"> módosítja a foglalás állapotát az adatbázisban.</w:t>
      </w:r>
    </w:p>
    <w:p w14:paraId="763300EE" w14:textId="77777777" w:rsidR="0070251C" w:rsidRPr="00136F37" w:rsidRDefault="0070251C" w:rsidP="007E2C47">
      <w:pPr>
        <w:spacing w:after="0" w:line="360" w:lineRule="auto"/>
        <w:ind w:left="0" w:firstLine="709"/>
      </w:pPr>
      <w:r w:rsidRPr="00136F37">
        <w:t>A hírek és versenyek létrehozása hasonló működési elvet követ. A hírszerkesztő és versenyszerkesztő oldalak űrlapjai a megadott adatokat a megfelelő service-</w:t>
      </w:r>
      <w:proofErr w:type="spellStart"/>
      <w:r w:rsidRPr="00136F37">
        <w:t>eknek</w:t>
      </w:r>
      <w:proofErr w:type="spellEnd"/>
      <w:r w:rsidRPr="00136F37">
        <w:t xml:space="preserve"> adják át, amelyek létrehozzák vagy módosítják a dokumentumokat a Firestore adatbázisban. A képfeltöltések esetében a rendszer először a Firebase Storage szolgáltatásba tölti fel a fájlt, majd az elérési út bekerül az adatbázis dokumentumaiba.</w:t>
      </w:r>
    </w:p>
    <w:p w14:paraId="1DB7A86B" w14:textId="77777777" w:rsidR="0070251C" w:rsidRPr="00136F37" w:rsidRDefault="0070251C" w:rsidP="007E2C47">
      <w:pPr>
        <w:spacing w:after="0" w:line="360" w:lineRule="auto"/>
        <w:ind w:left="0" w:firstLine="709"/>
      </w:pPr>
      <w:r w:rsidRPr="00136F37">
        <w:t xml:space="preserve">A galéria feltöltési folyamat során a felhasználók képeket és fogási adatokat tölthetnek fel. A </w:t>
      </w:r>
      <w:proofErr w:type="spellStart"/>
      <w:r w:rsidRPr="00136F37">
        <w:t>GalleryService</w:t>
      </w:r>
      <w:proofErr w:type="spellEnd"/>
      <w:r w:rsidRPr="00136F37">
        <w:t xml:space="preserve"> kezeli a képfeltöltést és a kapcsolódó metaadatok eltárolását. A rendszer a feltöltött tartalmakat valós időben jeleníti meg a felhasználói felületen.</w:t>
      </w:r>
    </w:p>
    <w:p w14:paraId="1AEB9193" w14:textId="4CD610D2" w:rsidR="00245300" w:rsidRPr="00136F37" w:rsidRDefault="0070251C" w:rsidP="007E2C47">
      <w:pPr>
        <w:spacing w:after="0" w:line="360" w:lineRule="auto"/>
        <w:ind w:left="0" w:firstLine="709"/>
      </w:pPr>
      <w:r w:rsidRPr="00136F37">
        <w:t>A műveletek végrehajtása után a webalkalmazás visszajelzést jelenít meg a felhasználó számára, például sikeres mentést vagy hibaüzenetet, majd szükség esetén automatikusan visszanavigál a megfelelő oldalra.</w:t>
      </w:r>
    </w:p>
    <w:p w14:paraId="5991841C" w14:textId="2E5E33E2" w:rsidR="00245300" w:rsidRPr="00136F37" w:rsidRDefault="00245300" w:rsidP="00136F37">
      <w:pPr>
        <w:pStyle w:val="Cmsor1"/>
      </w:pPr>
      <w:bookmarkStart w:id="62" w:name="_Toc229926338"/>
      <w:r w:rsidRPr="00136F37">
        <w:lastRenderedPageBreak/>
        <w:t xml:space="preserve">10. </w:t>
      </w:r>
      <w:r w:rsidR="00CA0EB8" w:rsidRPr="00136F37">
        <w:t>Fontosabb kódrészletek</w:t>
      </w:r>
      <w:bookmarkEnd w:id="62"/>
    </w:p>
    <w:p w14:paraId="4630C811" w14:textId="1267AB88" w:rsidR="00770941" w:rsidRPr="00136F37" w:rsidRDefault="001C276A" w:rsidP="00136F37">
      <w:pPr>
        <w:pStyle w:val="Cmsor2"/>
      </w:pPr>
      <w:bookmarkStart w:id="63" w:name="_Toc229926339"/>
      <w:r w:rsidRPr="00136F37">
        <w:t xml:space="preserve">10.1. </w:t>
      </w:r>
      <w:r w:rsidR="00770941" w:rsidRPr="00136F37">
        <w:t>Firebase Authentication és felhasználókezelés</w:t>
      </w:r>
      <w:bookmarkEnd w:id="63"/>
    </w:p>
    <w:p w14:paraId="34A82276" w14:textId="77777777" w:rsidR="00D90F93" w:rsidRDefault="00770941" w:rsidP="00D90F93">
      <w:pPr>
        <w:keepNext/>
        <w:tabs>
          <w:tab w:val="left" w:pos="567"/>
        </w:tabs>
        <w:spacing w:after="120" w:line="360" w:lineRule="auto"/>
        <w:ind w:left="0" w:firstLine="0"/>
        <w:jc w:val="center"/>
      </w:pPr>
      <w:r w:rsidRPr="00136F37">
        <w:rPr>
          <w:noProof/>
        </w:rPr>
        <w:drawing>
          <wp:inline distT="0" distB="0" distL="0" distR="0" wp14:anchorId="35080D4D" wp14:editId="489B03D4">
            <wp:extent cx="4061361" cy="3955261"/>
            <wp:effectExtent l="0" t="0" r="0" b="7620"/>
            <wp:docPr id="16027431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43119" name=""/>
                    <pic:cNvPicPr/>
                  </pic:nvPicPr>
                  <pic:blipFill>
                    <a:blip r:embed="rId22"/>
                    <a:stretch>
                      <a:fillRect/>
                    </a:stretch>
                  </pic:blipFill>
                  <pic:spPr>
                    <a:xfrm>
                      <a:off x="0" y="0"/>
                      <a:ext cx="4092725" cy="3985806"/>
                    </a:xfrm>
                    <a:prstGeom prst="rect">
                      <a:avLst/>
                    </a:prstGeom>
                  </pic:spPr>
                </pic:pic>
              </a:graphicData>
            </a:graphic>
          </wp:inline>
        </w:drawing>
      </w:r>
    </w:p>
    <w:p w14:paraId="7061FBAF" w14:textId="6F7F364A" w:rsidR="00770941"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Pr>
          <w:noProof/>
          <w:color w:val="auto"/>
          <w:sz w:val="20"/>
          <w:szCs w:val="20"/>
        </w:rPr>
        <w:t>15</w:t>
      </w:r>
      <w:r w:rsidRPr="00D90F93">
        <w:rPr>
          <w:color w:val="auto"/>
          <w:sz w:val="20"/>
          <w:szCs w:val="20"/>
        </w:rPr>
        <w:fldChar w:fldCharType="end"/>
      </w:r>
      <w:r w:rsidRPr="00D90F93">
        <w:rPr>
          <w:color w:val="auto"/>
          <w:sz w:val="20"/>
          <w:szCs w:val="20"/>
        </w:rPr>
        <w:t>. ábra A regisztrációs folyamatot kezelő kód</w:t>
      </w:r>
    </w:p>
    <w:p w14:paraId="77B7842A" w14:textId="42AB9BE5" w:rsidR="00770941" w:rsidRPr="00136F37" w:rsidRDefault="00770941" w:rsidP="007E2C47">
      <w:pPr>
        <w:tabs>
          <w:tab w:val="left" w:pos="567"/>
        </w:tabs>
        <w:spacing w:after="0" w:line="360" w:lineRule="auto"/>
        <w:ind w:left="0" w:firstLine="0"/>
      </w:pPr>
      <w:r w:rsidRPr="00136F37">
        <w:t>A regisztrációs folyamat megvalósítása során fontos szempont volt a felhasználói adatok ellenőrzése és a hibakezelés biztosítása. A regisztrációs komponens frontend oldali validációt alkalmaz annak érdekében, hogy a felhasználók csak megfelelő formátumú adatokat adhassanak meg.</w:t>
      </w:r>
    </w:p>
    <w:p w14:paraId="5656484D" w14:textId="4C887921" w:rsidR="00770941" w:rsidRPr="00136F37" w:rsidRDefault="00770941" w:rsidP="007E2C47">
      <w:pPr>
        <w:tabs>
          <w:tab w:val="left" w:pos="567"/>
        </w:tabs>
        <w:spacing w:after="0" w:line="360" w:lineRule="auto"/>
        <w:ind w:left="0" w:firstLine="709"/>
      </w:pPr>
      <w:r w:rsidRPr="00136F37">
        <w:t xml:space="preserve">A rendszer ellenőrzi, hogy minden szükséges mező kitöltésre került-e, valamint reguláris kifejezés segítségével </w:t>
      </w:r>
      <w:proofErr w:type="spellStart"/>
      <w:r w:rsidRPr="00136F37">
        <w:t>validálja</w:t>
      </w:r>
      <w:proofErr w:type="spellEnd"/>
      <w:r w:rsidRPr="00136F37">
        <w:t xml:space="preserve"> a jelszó komplexitását. A jelszónak legalább nyolc karakter hosszúságúnak kell lennie, továbbá tartalmaznia kell kisbetűt, nagybetűt és számot is.</w:t>
      </w:r>
    </w:p>
    <w:p w14:paraId="4720945A" w14:textId="2A9BD822" w:rsidR="00770941" w:rsidRPr="00136F37" w:rsidRDefault="00770941" w:rsidP="007E2C47">
      <w:pPr>
        <w:tabs>
          <w:tab w:val="left" w:pos="567"/>
        </w:tabs>
        <w:spacing w:after="0" w:line="360" w:lineRule="auto"/>
        <w:ind w:left="0" w:firstLine="709"/>
      </w:pPr>
      <w:r w:rsidRPr="00136F37">
        <w:t xml:space="preserve">Sikeres validáció után a komponens meghívja az </w:t>
      </w:r>
      <w:proofErr w:type="spellStart"/>
      <w:r w:rsidRPr="00136F37">
        <w:t>AuthService</w:t>
      </w:r>
      <w:proofErr w:type="spellEnd"/>
      <w:r w:rsidRPr="00136F37">
        <w:t xml:space="preserve"> regisztrációs metódusát, amely létrehozza a felhasználót a Firebase Authentication rendszerben, majd eltárolja a kapcsolódó adatokat a Firestore adatbázisban.</w:t>
      </w:r>
    </w:p>
    <w:p w14:paraId="4BD44C6F" w14:textId="37BF4E78" w:rsidR="00770941" w:rsidRPr="00136F37" w:rsidRDefault="00770941" w:rsidP="007E2C47">
      <w:pPr>
        <w:tabs>
          <w:tab w:val="left" w:pos="567"/>
        </w:tabs>
        <w:spacing w:after="0" w:line="360" w:lineRule="auto"/>
        <w:ind w:left="0" w:firstLine="709"/>
      </w:pPr>
      <w:r w:rsidRPr="00136F37">
        <w:t>A rendszer kezeli a Firebase által visszaadott hibakódokat is, amelyek alapján felhasználóbarát hibaüzenetek jelennek meg például foglalt e-mail cím, hibás e-mail formátum vagy hálózati hiba esetén.</w:t>
      </w:r>
    </w:p>
    <w:p w14:paraId="73DB235C" w14:textId="47A1F2C2" w:rsidR="00770941" w:rsidRPr="007E2C47" w:rsidRDefault="00D90F93" w:rsidP="007E2C47">
      <w:pPr>
        <w:pStyle w:val="Cmsor2"/>
      </w:pPr>
      <w:bookmarkStart w:id="64" w:name="_Toc229926340"/>
      <w:r>
        <w:rPr>
          <w:noProof/>
        </w:rPr>
        <w:lastRenderedPageBreak/>
        <mc:AlternateContent>
          <mc:Choice Requires="wps">
            <w:drawing>
              <wp:anchor distT="0" distB="0" distL="114300" distR="114300" simplePos="0" relativeHeight="251747328" behindDoc="0" locked="0" layoutInCell="1" allowOverlap="1" wp14:anchorId="2AEAD5B8" wp14:editId="7BE122DF">
                <wp:simplePos x="0" y="0"/>
                <wp:positionH relativeFrom="column">
                  <wp:posOffset>1623060</wp:posOffset>
                </wp:positionH>
                <wp:positionV relativeFrom="paragraph">
                  <wp:posOffset>2665730</wp:posOffset>
                </wp:positionV>
                <wp:extent cx="2143125" cy="635"/>
                <wp:effectExtent l="0" t="0" r="0" b="0"/>
                <wp:wrapTopAndBottom/>
                <wp:docPr id="579388642" name="Szövegdoboz 1"/>
                <wp:cNvGraphicFramePr/>
                <a:graphic xmlns:a="http://schemas.openxmlformats.org/drawingml/2006/main">
                  <a:graphicData uri="http://schemas.microsoft.com/office/word/2010/wordprocessingShape">
                    <wps:wsp>
                      <wps:cNvSpPr txBox="1"/>
                      <wps:spPr>
                        <a:xfrm>
                          <a:off x="0" y="0"/>
                          <a:ext cx="2143125" cy="635"/>
                        </a:xfrm>
                        <a:prstGeom prst="rect">
                          <a:avLst/>
                        </a:prstGeom>
                        <a:solidFill>
                          <a:prstClr val="white"/>
                        </a:solidFill>
                        <a:ln>
                          <a:noFill/>
                        </a:ln>
                      </wps:spPr>
                      <wps:txbx>
                        <w:txbxContent>
                          <w:p w14:paraId="2C1FBAB7" w14:textId="4E2B1E9D" w:rsidR="00D90F93" w:rsidRPr="00D90F93" w:rsidRDefault="00D90F93" w:rsidP="00D90F93">
                            <w:pPr>
                              <w:pStyle w:val="Kpalrs"/>
                              <w:jc w:val="center"/>
                              <w:rPr>
                                <w:noProof/>
                                <w:color w:val="auto"/>
                                <w:sz w:val="28"/>
                                <w:szCs w:val="28"/>
                              </w:rPr>
                            </w:pPr>
                            <w:r w:rsidRPr="00D90F93">
                              <w:rPr>
                                <w:noProof/>
                                <w:color w:val="auto"/>
                                <w:sz w:val="20"/>
                                <w:szCs w:val="20"/>
                              </w:rPr>
                              <w:fldChar w:fldCharType="begin"/>
                            </w:r>
                            <w:r w:rsidRPr="00D90F93">
                              <w:rPr>
                                <w:noProof/>
                                <w:color w:val="auto"/>
                                <w:sz w:val="20"/>
                                <w:szCs w:val="20"/>
                              </w:rPr>
                              <w:instrText xml:space="preserve"> SEQ ábra \* ARABIC </w:instrText>
                            </w:r>
                            <w:r w:rsidRPr="00D90F93">
                              <w:rPr>
                                <w:noProof/>
                                <w:color w:val="auto"/>
                                <w:sz w:val="20"/>
                                <w:szCs w:val="20"/>
                              </w:rPr>
                              <w:fldChar w:fldCharType="separate"/>
                            </w:r>
                            <w:r>
                              <w:rPr>
                                <w:noProof/>
                                <w:color w:val="auto"/>
                                <w:sz w:val="20"/>
                                <w:szCs w:val="20"/>
                              </w:rPr>
                              <w:t>16</w:t>
                            </w:r>
                            <w:r w:rsidRPr="00D90F93">
                              <w:rPr>
                                <w:noProof/>
                                <w:color w:val="auto"/>
                                <w:sz w:val="20"/>
                                <w:szCs w:val="20"/>
                              </w:rPr>
                              <w:fldChar w:fldCharType="end"/>
                            </w:r>
                            <w:r w:rsidRPr="00D90F93">
                              <w:rPr>
                                <w:color w:val="auto"/>
                                <w:sz w:val="20"/>
                                <w:szCs w:val="20"/>
                              </w:rPr>
                              <w:t>. ábra Az admin jogosultság meglétét ellenőrző kód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AD5B8" id="_x0000_s1045" type="#_x0000_t202" style="position:absolute;left:0;text-align:left;margin-left:127.8pt;margin-top:209.9pt;width:168.75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" stroked="f">
                <v:textbox style="mso-fit-shape-to-text:t" inset="0,0,0,0">
                  <w:txbxContent>
                    <w:p w14:paraId="2C1FBAB7" w14:textId="4E2B1E9D" w:rsidR="00D90F93" w:rsidRPr="00D90F93" w:rsidRDefault="00D90F93" w:rsidP="00D90F93">
                      <w:pPr>
                        <w:pStyle w:val="Kpalrs"/>
                        <w:jc w:val="center"/>
                        <w:rPr>
                          <w:noProof/>
                          <w:color w:val="auto"/>
                          <w:sz w:val="28"/>
                          <w:szCs w:val="28"/>
                        </w:rPr>
                      </w:pPr>
                      <w:r w:rsidRPr="00D90F93">
                        <w:rPr>
                          <w:noProof/>
                          <w:color w:val="auto"/>
                          <w:sz w:val="20"/>
                          <w:szCs w:val="20"/>
                        </w:rPr>
                        <w:fldChar w:fldCharType="begin"/>
                      </w:r>
                      <w:r w:rsidRPr="00D90F93">
                        <w:rPr>
                          <w:noProof/>
                          <w:color w:val="auto"/>
                          <w:sz w:val="20"/>
                          <w:szCs w:val="20"/>
                        </w:rPr>
                        <w:instrText xml:space="preserve"> SEQ ábra \* ARABIC </w:instrText>
                      </w:r>
                      <w:r w:rsidRPr="00D90F93">
                        <w:rPr>
                          <w:noProof/>
                          <w:color w:val="auto"/>
                          <w:sz w:val="20"/>
                          <w:szCs w:val="20"/>
                        </w:rPr>
                        <w:fldChar w:fldCharType="separate"/>
                      </w:r>
                      <w:r>
                        <w:rPr>
                          <w:noProof/>
                          <w:color w:val="auto"/>
                          <w:sz w:val="20"/>
                          <w:szCs w:val="20"/>
                        </w:rPr>
                        <w:t>16</w:t>
                      </w:r>
                      <w:r w:rsidRPr="00D90F93">
                        <w:rPr>
                          <w:noProof/>
                          <w:color w:val="auto"/>
                          <w:sz w:val="20"/>
                          <w:szCs w:val="20"/>
                        </w:rPr>
                        <w:fldChar w:fldCharType="end"/>
                      </w:r>
                      <w:r w:rsidRPr="00D90F93">
                        <w:rPr>
                          <w:color w:val="auto"/>
                          <w:sz w:val="20"/>
                          <w:szCs w:val="20"/>
                        </w:rPr>
                        <w:t>. ábra Az admin jogosultság meglétét ellenőrző kód</w:t>
                      </w:r>
                    </w:p>
                  </w:txbxContent>
                </v:textbox>
                <w10:wrap type="topAndBottom"/>
              </v:shape>
            </w:pict>
          </mc:Fallback>
        </mc:AlternateContent>
      </w:r>
      <w:r w:rsidR="007E2C47" w:rsidRPr="00136F37">
        <w:rPr>
          <w:b w:val="0"/>
          <w:bCs w:val="0"/>
          <w:noProof/>
        </w:rPr>
        <w:drawing>
          <wp:anchor distT="0" distB="0" distL="114300" distR="114300" simplePos="0" relativeHeight="251722752" behindDoc="0" locked="0" layoutInCell="1" allowOverlap="1" wp14:anchorId="12C2F09B" wp14:editId="65D6F765">
            <wp:simplePos x="0" y="0"/>
            <wp:positionH relativeFrom="margin">
              <wp:align>center</wp:align>
            </wp:positionH>
            <wp:positionV relativeFrom="paragraph">
              <wp:posOffset>238152</wp:posOffset>
            </wp:positionV>
            <wp:extent cx="2143496" cy="2370621"/>
            <wp:effectExtent l="0" t="0" r="9525" b="0"/>
            <wp:wrapTopAndBottom/>
            <wp:docPr id="3060442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44286" name=""/>
                    <pic:cNvPicPr/>
                  </pic:nvPicPr>
                  <pic:blipFill>
                    <a:blip r:embed="rId23">
                      <a:extLst>
                        <a:ext uri="{28A0092B-C50C-407E-A947-70E740481C1C}">
                          <a14:useLocalDpi xmlns:a14="http://schemas.microsoft.com/office/drawing/2010/main" val="0"/>
                        </a:ext>
                      </a:extLst>
                    </a:blip>
                    <a:stretch>
                      <a:fillRect/>
                    </a:stretch>
                  </pic:blipFill>
                  <pic:spPr>
                    <a:xfrm>
                      <a:off x="0" y="0"/>
                      <a:ext cx="2143496" cy="2370621"/>
                    </a:xfrm>
                    <a:prstGeom prst="rect">
                      <a:avLst/>
                    </a:prstGeom>
                  </pic:spPr>
                </pic:pic>
              </a:graphicData>
            </a:graphic>
          </wp:anchor>
        </w:drawing>
      </w:r>
      <w:r w:rsidR="00770941" w:rsidRPr="00136F37">
        <w:t>10.2. Jogosultságkezelés</w:t>
      </w:r>
      <w:bookmarkEnd w:id="64"/>
    </w:p>
    <w:p w14:paraId="58F25569" w14:textId="02DDD3B5" w:rsidR="003457C5" w:rsidRPr="00136F37" w:rsidRDefault="003457C5" w:rsidP="007E2C47">
      <w:pPr>
        <w:tabs>
          <w:tab w:val="left" w:pos="567"/>
        </w:tabs>
        <w:spacing w:after="0" w:line="360" w:lineRule="auto"/>
        <w:ind w:left="0" w:firstLine="0"/>
      </w:pPr>
      <w:r w:rsidRPr="00136F37">
        <w:t xml:space="preserve">Az alkalmazás biztonságának növelése érdekében a védett oldalak elérését Angular </w:t>
      </w:r>
      <w:proofErr w:type="spellStart"/>
      <w:r w:rsidRPr="00136F37">
        <w:t>route</w:t>
      </w:r>
      <w:proofErr w:type="spellEnd"/>
      <w:r w:rsidRPr="00136F37">
        <w:t xml:space="preserve"> </w:t>
      </w:r>
      <w:proofErr w:type="spellStart"/>
      <w:r w:rsidRPr="00136F37">
        <w:t>guard</w:t>
      </w:r>
      <w:proofErr w:type="spellEnd"/>
      <w:r w:rsidRPr="00136F37">
        <w:t xml:space="preserve">-ok segítségével valósítottam meg. Az </w:t>
      </w:r>
      <w:proofErr w:type="spellStart"/>
      <w:r w:rsidRPr="00136F37">
        <w:t>adminGuard</w:t>
      </w:r>
      <w:proofErr w:type="spellEnd"/>
      <w:r w:rsidRPr="00136F37">
        <w:t xml:space="preserve"> feladata annak ellenőrzése, hogy a felhasználó rendelkezik-e adminisztrátori jogosultsággal az adminisztrációs felület eléréséhez.</w:t>
      </w:r>
    </w:p>
    <w:p w14:paraId="63C378C8" w14:textId="130F7D74" w:rsidR="003457C5" w:rsidRPr="00136F37" w:rsidRDefault="003457C5" w:rsidP="007E2C47">
      <w:pPr>
        <w:tabs>
          <w:tab w:val="left" w:pos="567"/>
        </w:tabs>
        <w:spacing w:after="0" w:line="360" w:lineRule="auto"/>
        <w:ind w:left="0" w:firstLine="709"/>
      </w:pPr>
      <w:r w:rsidRPr="00136F37">
        <w:t xml:space="preserve">A </w:t>
      </w:r>
      <w:proofErr w:type="spellStart"/>
      <w:r w:rsidRPr="00136F37">
        <w:t>guard</w:t>
      </w:r>
      <w:proofErr w:type="spellEnd"/>
      <w:r w:rsidRPr="00136F37">
        <w:t xml:space="preserve"> működése során a rendszer először ellenőrzi, hogy létezik-e hitelesített felhasználó. Amennyiben nincs bejelentkezett felhasználó, a rendszer automatikusan a bejelentkezési oldalra irányítja vissza a felhasználót.</w:t>
      </w:r>
    </w:p>
    <w:p w14:paraId="5CFD701D" w14:textId="544C958C" w:rsidR="003457C5" w:rsidRPr="00136F37" w:rsidRDefault="003457C5" w:rsidP="007E2C47">
      <w:pPr>
        <w:tabs>
          <w:tab w:val="left" w:pos="567"/>
        </w:tabs>
        <w:spacing w:after="0" w:line="360" w:lineRule="auto"/>
        <w:ind w:left="0" w:firstLine="709"/>
      </w:pPr>
      <w:r w:rsidRPr="00136F37">
        <w:t xml:space="preserve">A jogosultság ellenőrzése két lépésben történik. Elsőként a Firebase Authentication </w:t>
      </w:r>
      <w:proofErr w:type="spellStart"/>
      <w:r w:rsidRPr="00136F37">
        <w:t>tokenben</w:t>
      </w:r>
      <w:proofErr w:type="spellEnd"/>
      <w:r w:rsidRPr="00136F37">
        <w:t xml:space="preserve"> tárolt </w:t>
      </w:r>
      <w:proofErr w:type="spellStart"/>
      <w:r w:rsidRPr="00136F37">
        <w:t>custom</w:t>
      </w:r>
      <w:proofErr w:type="spellEnd"/>
      <w:r w:rsidRPr="00136F37">
        <w:t xml:space="preserve"> </w:t>
      </w:r>
      <w:proofErr w:type="spellStart"/>
      <w:r w:rsidRPr="00136F37">
        <w:t>claim</w:t>
      </w:r>
      <w:proofErr w:type="spellEnd"/>
      <w:r w:rsidRPr="00136F37">
        <w:t xml:space="preserve"> értékek kerülnek ellenőrzésre, amely gyors jogosultságvizsgálatot tesz lehetővé. Amennyiben ez nem biztosít megfelelő eredményt, a rendszer a Firestore adatbázisból lekéri a felhasználó szerepkörét, és annak alapján dönt a hozzáférés engedélyezéséről.</w:t>
      </w:r>
    </w:p>
    <w:p w14:paraId="4D8843C3" w14:textId="1911F481" w:rsidR="003457C5" w:rsidRPr="00136F37" w:rsidRDefault="003457C5" w:rsidP="007E2C47">
      <w:pPr>
        <w:tabs>
          <w:tab w:val="left" w:pos="567"/>
        </w:tabs>
        <w:spacing w:after="0" w:line="360" w:lineRule="auto"/>
        <w:ind w:left="0" w:firstLine="709"/>
      </w:pPr>
      <w:r w:rsidRPr="00136F37">
        <w:t xml:space="preserve">A </w:t>
      </w:r>
      <w:proofErr w:type="spellStart"/>
      <w:r w:rsidRPr="00136F37">
        <w:t>route</w:t>
      </w:r>
      <w:proofErr w:type="spellEnd"/>
      <w:r w:rsidRPr="00136F37">
        <w:t xml:space="preserve"> </w:t>
      </w:r>
      <w:proofErr w:type="spellStart"/>
      <w:r w:rsidRPr="00136F37">
        <w:t>guard</w:t>
      </w:r>
      <w:proofErr w:type="spellEnd"/>
      <w:r w:rsidRPr="00136F37">
        <w:t xml:space="preserve"> használata biztosítja, hogy adminisztrációs funkciók kizárólag megfelelő jogosultsággal rendelkező felhasználók számára legyenek elérhetőek.</w:t>
      </w:r>
    </w:p>
    <w:p w14:paraId="26E8882B" w14:textId="0FC3EB68" w:rsidR="003457C5" w:rsidRPr="00136F37" w:rsidRDefault="003457C5" w:rsidP="00136F37">
      <w:pPr>
        <w:pStyle w:val="Cmsor2"/>
      </w:pPr>
      <w:bookmarkStart w:id="65" w:name="_Toc229926341"/>
      <w:r w:rsidRPr="00136F37">
        <w:lastRenderedPageBreak/>
        <w:t>10.3. Foglalási ütközések és elérhetőség ellenőrzése</w:t>
      </w:r>
      <w:bookmarkEnd w:id="65"/>
    </w:p>
    <w:p w14:paraId="2596F62E" w14:textId="77777777" w:rsidR="00D90F93" w:rsidRDefault="003457C5" w:rsidP="00D90F93">
      <w:pPr>
        <w:keepNext/>
        <w:tabs>
          <w:tab w:val="left" w:pos="567"/>
        </w:tabs>
        <w:spacing w:after="120" w:line="360" w:lineRule="auto"/>
        <w:ind w:left="0" w:firstLine="0"/>
        <w:jc w:val="center"/>
      </w:pPr>
      <w:r w:rsidRPr="00136F37">
        <w:rPr>
          <w:noProof/>
        </w:rPr>
        <w:drawing>
          <wp:inline distT="0" distB="0" distL="0" distR="0" wp14:anchorId="75709D91" wp14:editId="4C75DFDC">
            <wp:extent cx="1169719" cy="3031810"/>
            <wp:effectExtent l="0" t="0" r="0" b="0"/>
            <wp:docPr id="12995607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60787" name=""/>
                    <pic:cNvPicPr/>
                  </pic:nvPicPr>
                  <pic:blipFill>
                    <a:blip r:embed="rId24"/>
                    <a:stretch>
                      <a:fillRect/>
                    </a:stretch>
                  </pic:blipFill>
                  <pic:spPr>
                    <a:xfrm>
                      <a:off x="0" y="0"/>
                      <a:ext cx="1176813" cy="3050198"/>
                    </a:xfrm>
                    <a:prstGeom prst="rect">
                      <a:avLst/>
                    </a:prstGeom>
                  </pic:spPr>
                </pic:pic>
              </a:graphicData>
            </a:graphic>
          </wp:inline>
        </w:drawing>
      </w:r>
    </w:p>
    <w:p w14:paraId="0237F5A2" w14:textId="7F1B2492" w:rsidR="003457C5"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Pr>
          <w:noProof/>
          <w:color w:val="auto"/>
          <w:sz w:val="20"/>
          <w:szCs w:val="20"/>
        </w:rPr>
        <w:t>17</w:t>
      </w:r>
      <w:r w:rsidRPr="00D90F93">
        <w:rPr>
          <w:color w:val="auto"/>
          <w:sz w:val="20"/>
          <w:szCs w:val="20"/>
        </w:rPr>
        <w:fldChar w:fldCharType="end"/>
      </w:r>
      <w:r w:rsidRPr="00D90F93">
        <w:rPr>
          <w:color w:val="auto"/>
          <w:sz w:val="20"/>
          <w:szCs w:val="20"/>
        </w:rPr>
        <w:t xml:space="preserve">. ábra A </w:t>
      </w:r>
      <w:proofErr w:type="spellStart"/>
      <w:r w:rsidRPr="00D90F93">
        <w:rPr>
          <w:color w:val="auto"/>
          <w:sz w:val="20"/>
          <w:szCs w:val="20"/>
        </w:rPr>
        <w:t>foglaltságot</w:t>
      </w:r>
      <w:proofErr w:type="spellEnd"/>
      <w:r w:rsidRPr="00D90F93">
        <w:rPr>
          <w:color w:val="auto"/>
          <w:sz w:val="20"/>
          <w:szCs w:val="20"/>
        </w:rPr>
        <w:t xml:space="preserve"> és az ütközéseket ellenőrző kód</w:t>
      </w:r>
    </w:p>
    <w:p w14:paraId="57A0F254" w14:textId="23EB1760" w:rsidR="003457C5" w:rsidRPr="00136F37" w:rsidRDefault="003457C5" w:rsidP="007E2C47">
      <w:pPr>
        <w:tabs>
          <w:tab w:val="left" w:pos="567"/>
        </w:tabs>
        <w:spacing w:after="0" w:line="360" w:lineRule="auto"/>
        <w:ind w:left="0" w:firstLine="0"/>
      </w:pPr>
      <w:r w:rsidRPr="00136F37">
        <w:t xml:space="preserve">A foglalási rendszer egyik legfontosabb feladata annak ellenőrzése, hogy egy adott időszakban rendelkezésre állnak-e még szabad horgászhelyek. Ennek megvalósítására külön logika került kialakításra a </w:t>
      </w:r>
      <w:proofErr w:type="spellStart"/>
      <w:r w:rsidRPr="00136F37">
        <w:t>BookingService</w:t>
      </w:r>
      <w:proofErr w:type="spellEnd"/>
      <w:r w:rsidRPr="00136F37">
        <w:t xml:space="preserve"> szolgáltatásban.</w:t>
      </w:r>
    </w:p>
    <w:p w14:paraId="547D5DCD" w14:textId="0CEC94B8" w:rsidR="003457C5" w:rsidRPr="00136F37" w:rsidRDefault="003457C5" w:rsidP="007E2C47">
      <w:pPr>
        <w:tabs>
          <w:tab w:val="left" w:pos="567"/>
        </w:tabs>
        <w:spacing w:after="0" w:line="360" w:lineRule="auto"/>
        <w:ind w:left="0" w:firstLine="709"/>
      </w:pPr>
      <w:r w:rsidRPr="00136F37">
        <w:t xml:space="preserve">Az </w:t>
      </w:r>
      <w:proofErr w:type="spellStart"/>
      <w:proofErr w:type="gramStart"/>
      <w:r w:rsidRPr="00136F37">
        <w:t>isOverlapping</w:t>
      </w:r>
      <w:proofErr w:type="spellEnd"/>
      <w:r w:rsidRPr="00136F37">
        <w:t>(</w:t>
      </w:r>
      <w:proofErr w:type="gramEnd"/>
      <w:r w:rsidRPr="00136F37">
        <w:t>) függvény feladata annak meghatározása, hogy két foglalási időintervallum átfedi-e egymást. Az ellenőrzés során a rendszer összehasonlítja az új foglalás kezdő és záró időpontját a már meglévő foglalások időintervallumaival.</w:t>
      </w:r>
    </w:p>
    <w:p w14:paraId="688460C7" w14:textId="6B121E53" w:rsidR="003457C5" w:rsidRPr="00136F37" w:rsidRDefault="003457C5" w:rsidP="007E2C47">
      <w:pPr>
        <w:tabs>
          <w:tab w:val="left" w:pos="567"/>
        </w:tabs>
        <w:spacing w:after="0" w:line="360" w:lineRule="auto"/>
        <w:ind w:left="0" w:firstLine="709"/>
      </w:pPr>
      <w:r w:rsidRPr="00136F37">
        <w:t xml:space="preserve">A </w:t>
      </w:r>
      <w:proofErr w:type="spellStart"/>
      <w:proofErr w:type="gramStart"/>
      <w:r w:rsidRPr="00136F37">
        <w:t>checkAvailability</w:t>
      </w:r>
      <w:proofErr w:type="spellEnd"/>
      <w:r w:rsidRPr="00136F37">
        <w:t>(</w:t>
      </w:r>
      <w:proofErr w:type="gramEnd"/>
      <w:r w:rsidRPr="00136F37">
        <w:t>) metódus a Firestore adatbázisból lekéri az adott tóhoz tartozó aktív foglalásokat, majd kiszámítja az adott időszakban már lefoglalt helyek számát. A rendszer ezt követően ellenőrzi, hogy az új foglalás létrehozása nem lépi-e túl a tó maximális férőhelyszámát.</w:t>
      </w:r>
    </w:p>
    <w:p w14:paraId="3981B44B" w14:textId="31223AEF" w:rsidR="003457C5" w:rsidRPr="00136F37" w:rsidRDefault="003457C5" w:rsidP="007E2C47">
      <w:pPr>
        <w:tabs>
          <w:tab w:val="left" w:pos="567"/>
        </w:tabs>
        <w:spacing w:after="0" w:line="360" w:lineRule="auto"/>
        <w:ind w:left="0" w:firstLine="709"/>
      </w:pPr>
      <w:r w:rsidRPr="00136F37">
        <w:t>Ez a megoldás biztosítja, hogy a felhasználók ne tudjanak több helyet lefoglalni, mint amennyi ténylegesen rendelkezésre áll.</w:t>
      </w:r>
    </w:p>
    <w:p w14:paraId="05023D09" w14:textId="76247763" w:rsidR="003457C5" w:rsidRPr="00136F37" w:rsidRDefault="003457C5" w:rsidP="00136F37">
      <w:pPr>
        <w:pStyle w:val="Cmsor2"/>
      </w:pPr>
      <w:bookmarkStart w:id="66" w:name="_Toc229926342"/>
      <w:r w:rsidRPr="00136F37">
        <w:lastRenderedPageBreak/>
        <w:t>10.4. Firebase Storage képfeltöltés</w:t>
      </w:r>
      <w:bookmarkEnd w:id="66"/>
    </w:p>
    <w:p w14:paraId="47EAECAC" w14:textId="77777777" w:rsidR="00D90F93" w:rsidRDefault="00AA6ED6" w:rsidP="00D90F93">
      <w:pPr>
        <w:keepNext/>
        <w:tabs>
          <w:tab w:val="left" w:pos="567"/>
        </w:tabs>
        <w:spacing w:after="120" w:line="360" w:lineRule="auto"/>
        <w:ind w:left="0" w:firstLine="0"/>
        <w:jc w:val="center"/>
      </w:pPr>
      <w:r w:rsidRPr="00136F37">
        <w:rPr>
          <w:noProof/>
        </w:rPr>
        <w:drawing>
          <wp:inline distT="0" distB="0" distL="0" distR="0" wp14:anchorId="0C9C81EF" wp14:editId="3866B228">
            <wp:extent cx="1079564" cy="3176649"/>
            <wp:effectExtent l="0" t="0" r="6350" b="5080"/>
            <wp:docPr id="136018222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82222" name=""/>
                    <pic:cNvPicPr/>
                  </pic:nvPicPr>
                  <pic:blipFill>
                    <a:blip r:embed="rId25"/>
                    <a:stretch>
                      <a:fillRect/>
                    </a:stretch>
                  </pic:blipFill>
                  <pic:spPr>
                    <a:xfrm>
                      <a:off x="0" y="0"/>
                      <a:ext cx="1083098" cy="3187049"/>
                    </a:xfrm>
                    <a:prstGeom prst="rect">
                      <a:avLst/>
                    </a:prstGeom>
                  </pic:spPr>
                </pic:pic>
              </a:graphicData>
            </a:graphic>
          </wp:inline>
        </w:drawing>
      </w:r>
    </w:p>
    <w:p w14:paraId="0A5FB3C1" w14:textId="441506A2" w:rsidR="003457C5"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Pr="00D90F93">
        <w:rPr>
          <w:noProof/>
          <w:color w:val="auto"/>
          <w:sz w:val="20"/>
          <w:szCs w:val="20"/>
        </w:rPr>
        <w:t>18</w:t>
      </w:r>
      <w:r w:rsidRPr="00D90F93">
        <w:rPr>
          <w:color w:val="auto"/>
          <w:sz w:val="20"/>
          <w:szCs w:val="20"/>
        </w:rPr>
        <w:fldChar w:fldCharType="end"/>
      </w:r>
      <w:r w:rsidRPr="00D90F93">
        <w:rPr>
          <w:color w:val="auto"/>
          <w:sz w:val="20"/>
          <w:szCs w:val="20"/>
        </w:rPr>
        <w:t>. ábra A képfeltöltést kezelő kód</w:t>
      </w:r>
    </w:p>
    <w:p w14:paraId="50BF5526" w14:textId="6F9383A9" w:rsidR="00AA6ED6" w:rsidRPr="00136F37" w:rsidRDefault="00AA6ED6" w:rsidP="00102162">
      <w:pPr>
        <w:tabs>
          <w:tab w:val="left" w:pos="567"/>
        </w:tabs>
        <w:spacing w:after="0" w:line="360" w:lineRule="auto"/>
        <w:ind w:left="0" w:firstLine="0"/>
      </w:pPr>
      <w:r w:rsidRPr="00136F37">
        <w:t>A galéria feltöltési folyamat során a felhasználók képeket és a hozzájuk tartozó fogási adatokat tölthetnek fel. A rendszer a képfájlokat a Firebase Cloud Storage szolgáltatásban tárolja, majd a feltöltött kép elérési útját eltárolja a Firestore adatbázisban létrehozott dokumentumban.</w:t>
      </w:r>
    </w:p>
    <w:p w14:paraId="57326BF8" w14:textId="092ECD9A" w:rsidR="00AA6ED6" w:rsidRPr="00136F37" w:rsidRDefault="00AA6ED6" w:rsidP="00102162">
      <w:pPr>
        <w:tabs>
          <w:tab w:val="left" w:pos="567"/>
        </w:tabs>
        <w:spacing w:after="0" w:line="360" w:lineRule="auto"/>
        <w:ind w:left="0" w:firstLine="709"/>
      </w:pPr>
      <w:r w:rsidRPr="00136F37">
        <w:t>A feltöltési folyamat során a rendszer először feltölti a kiválasztott képet, majd lekéri annak URL címét. Ezt követően a felhasználó által megadott adatokból létrehoz egy összetett objektumot, amely tartalmazza a fogás adatait, a feltöltött kép elérési útját, valamint a feltöltő felhasználó azonosítóját és nevét.</w:t>
      </w:r>
    </w:p>
    <w:p w14:paraId="24A7CCD7" w14:textId="7F92A050" w:rsidR="00AA6ED6" w:rsidRPr="00136F37" w:rsidRDefault="00AA6ED6" w:rsidP="00102162">
      <w:pPr>
        <w:tabs>
          <w:tab w:val="left" w:pos="567"/>
        </w:tabs>
        <w:spacing w:after="0" w:line="360" w:lineRule="auto"/>
        <w:ind w:left="0" w:firstLine="709"/>
      </w:pPr>
      <w:r w:rsidRPr="00136F37">
        <w:t xml:space="preserve">A rendszer a numerikus mezők típuskonverzióját is elvégzi, valamint automatikusan rögzíti a feltöltés időpontját </w:t>
      </w:r>
      <w:proofErr w:type="spellStart"/>
      <w:r w:rsidRPr="00136F37">
        <w:t>Timestamp</w:t>
      </w:r>
      <w:proofErr w:type="spellEnd"/>
      <w:r w:rsidRPr="00136F37">
        <w:t xml:space="preserve"> segítségével.</w:t>
      </w:r>
    </w:p>
    <w:p w14:paraId="60FD0F2E" w14:textId="336B058A" w:rsidR="00AD2B08" w:rsidRPr="00136F37" w:rsidRDefault="00AD2B08" w:rsidP="00136F37">
      <w:pPr>
        <w:pStyle w:val="Cmsor1"/>
      </w:pPr>
      <w:bookmarkStart w:id="67" w:name="_Toc229926343"/>
      <w:r w:rsidRPr="00136F37">
        <w:t xml:space="preserve">11. </w:t>
      </w:r>
      <w:r w:rsidR="00E44774" w:rsidRPr="00136F37">
        <w:t>Mesterséges intelligencia használat a fejlesztés során</w:t>
      </w:r>
      <w:bookmarkEnd w:id="67"/>
    </w:p>
    <w:p w14:paraId="7A0889F9" w14:textId="1DCA4A12" w:rsidR="00E44774" w:rsidRPr="00136F37" w:rsidRDefault="00E44774" w:rsidP="00102162">
      <w:pPr>
        <w:tabs>
          <w:tab w:val="left" w:pos="567"/>
        </w:tabs>
        <w:spacing w:after="0" w:line="360" w:lineRule="auto"/>
        <w:ind w:firstLine="0"/>
      </w:pPr>
      <w:r w:rsidRPr="00136F37">
        <w:t>A szakdolgozat készítése és a PecaPont webalkalmazás fejlesztése során mesterséges intelligencia alapú eszközöket is alkalmaztam a fejlesztési folyamat támogatására. A projekt során elsősorban a ChatGPT és a Gemini AI szolgáltatásokat használtam különböző technikai, dokumentációs és hibakeresési feladatokhoz. Az AI eszközök használata nem helyettesítette a saját fejlesztői munkát, hanem a fejlesztési folyamat támogatását és gyorsítását szolgálta.</w:t>
      </w:r>
    </w:p>
    <w:p w14:paraId="34A2057A" w14:textId="77777777" w:rsidR="00E44774" w:rsidRPr="00136F37" w:rsidRDefault="00E44774" w:rsidP="00102162">
      <w:pPr>
        <w:tabs>
          <w:tab w:val="left" w:pos="567"/>
        </w:tabs>
        <w:spacing w:after="0" w:line="360" w:lineRule="auto"/>
        <w:ind w:left="0" w:firstLine="709"/>
      </w:pPr>
      <w:r w:rsidRPr="00136F37">
        <w:lastRenderedPageBreak/>
        <w:t xml:space="preserve">A fejlesztés különböző szakaszaiban eltérő módon használtam az AI eszközöket. A projekt kezdeti tervezési szakaszában elsősorban ötletelésre és technológiai döntések támogatására alkalmaztam őket. Segítséget nyújtottak Angular és Firebase alapú architektúrák összehasonlításában, valamint bizonyos megvalósítási lehetőségek áttekintésében. A frontend fejlesztés során főként Angular standalone komponensekkel, </w:t>
      </w:r>
      <w:proofErr w:type="spellStart"/>
      <w:r w:rsidRPr="00136F37">
        <w:t>route</w:t>
      </w:r>
      <w:proofErr w:type="spellEnd"/>
      <w:r w:rsidRPr="00136F37">
        <w:t xml:space="preserve"> </w:t>
      </w:r>
      <w:proofErr w:type="spellStart"/>
      <w:r w:rsidRPr="00136F37">
        <w:t>guard</w:t>
      </w:r>
      <w:proofErr w:type="spellEnd"/>
      <w:r w:rsidRPr="00136F37">
        <w:t xml:space="preserve"> megoldásokkal, Firebase Authentication integrációval és Firestore adatkezeléssel kapcsolatos kérdésekben használtam őket.</w:t>
      </w:r>
    </w:p>
    <w:p w14:paraId="46B8E213" w14:textId="2855121F" w:rsidR="00E44774" w:rsidRPr="00136F37" w:rsidRDefault="00E44774" w:rsidP="00102162">
      <w:pPr>
        <w:tabs>
          <w:tab w:val="left" w:pos="567"/>
        </w:tabs>
        <w:spacing w:after="0" w:line="360" w:lineRule="auto"/>
        <w:ind w:left="0" w:firstLine="709"/>
      </w:pPr>
      <w:r w:rsidRPr="00136F37">
        <w:t xml:space="preserve">A ChatGPT használata elsősorban programozási támogatásra, hibakeresésre és dokumentációs feladatokra irányult. Segítségével gyorsabban tudtam megoldást találni Angular és TypeScript hibákra, Firestore lekérdezések kialakítására, valamint Firebase </w:t>
      </w:r>
      <w:proofErr w:type="spellStart"/>
      <w:r w:rsidRPr="00136F37">
        <w:t>Security</w:t>
      </w:r>
      <w:proofErr w:type="spellEnd"/>
      <w:r w:rsidRPr="00136F37">
        <w:t xml:space="preserve"> </w:t>
      </w:r>
      <w:proofErr w:type="spellStart"/>
      <w:r w:rsidRPr="00136F37">
        <w:t>Rules</w:t>
      </w:r>
      <w:proofErr w:type="spellEnd"/>
      <w:r w:rsidRPr="00136F37">
        <w:t xml:space="preserve"> szabályok megírására. Az AI több esetben generált mintakódokat is, amelyeket a projekt saját igényeihez igazítottam és módosítottam. Különösen hasznosnak bizonyult a </w:t>
      </w:r>
      <w:proofErr w:type="spellStart"/>
      <w:r w:rsidRPr="00136F37">
        <w:t>route</w:t>
      </w:r>
      <w:proofErr w:type="spellEnd"/>
      <w:r w:rsidRPr="00136F37">
        <w:t xml:space="preserve"> </w:t>
      </w:r>
      <w:proofErr w:type="spellStart"/>
      <w:r w:rsidRPr="00136F37">
        <w:t>guard</w:t>
      </w:r>
      <w:proofErr w:type="spellEnd"/>
      <w:r w:rsidRPr="00136F37">
        <w:t xml:space="preserve">-ok kialakításánál, az </w:t>
      </w:r>
      <w:proofErr w:type="spellStart"/>
      <w:r w:rsidRPr="00136F37">
        <w:t>Observable</w:t>
      </w:r>
      <w:proofErr w:type="spellEnd"/>
      <w:r w:rsidRPr="00136F37">
        <w:t xml:space="preserve"> alapú működés megértésénél, valamint a Firebase jogosultságkezelés implementálásánál.</w:t>
      </w:r>
    </w:p>
    <w:p w14:paraId="3DC5DB0E" w14:textId="62A50760" w:rsidR="00E44774" w:rsidRPr="00136F37" w:rsidRDefault="00E44774" w:rsidP="00102162">
      <w:pPr>
        <w:tabs>
          <w:tab w:val="left" w:pos="567"/>
        </w:tabs>
        <w:spacing w:after="0" w:line="360" w:lineRule="auto"/>
        <w:ind w:left="0" w:firstLine="709"/>
      </w:pPr>
      <w:r w:rsidRPr="00136F37">
        <w:t>A Gemini AI használata elsősorban szöveggenerálási és ötletelési feladatokhoz kapcsolódott. Segítséget nyújtott rövidebb leírások, dokumentációs szövegek és szakdolgozati fejezetek megfogalmazásában, valamint bizonyos funkciók továbbfejlesztési lehetőségeinek áttekintésében. Emellett a különböző felhasználói felületek és funkciók megnevezésének egységesítésében is támogatást nyújtott.</w:t>
      </w:r>
    </w:p>
    <w:p w14:paraId="6A716DFE" w14:textId="7018DF17" w:rsidR="00E44774" w:rsidRPr="00136F37" w:rsidRDefault="00E44774" w:rsidP="00102162">
      <w:pPr>
        <w:tabs>
          <w:tab w:val="left" w:pos="567"/>
        </w:tabs>
        <w:spacing w:after="0" w:line="360" w:lineRule="auto"/>
        <w:ind w:left="0" w:firstLine="709"/>
      </w:pPr>
      <w:r w:rsidRPr="00136F37">
        <w:t>A mesterséges intelligencia eszközöket több konkrét fejlesztési feladathoz is felhasználtam. Ezek közé tartozott:</w:t>
      </w:r>
    </w:p>
    <w:p w14:paraId="1C95952C" w14:textId="77777777" w:rsidR="00E44774" w:rsidRPr="00136F37" w:rsidRDefault="00E44774" w:rsidP="00102162">
      <w:pPr>
        <w:numPr>
          <w:ilvl w:val="0"/>
          <w:numId w:val="13"/>
        </w:numPr>
        <w:tabs>
          <w:tab w:val="left" w:pos="567"/>
        </w:tabs>
        <w:spacing w:after="0" w:line="360" w:lineRule="auto"/>
        <w:ind w:left="714" w:hanging="357"/>
      </w:pPr>
      <w:r w:rsidRPr="00136F37">
        <w:t xml:space="preserve">Angular komponensek és service-ek mintakódjainak generálása, </w:t>
      </w:r>
    </w:p>
    <w:p w14:paraId="3188820A" w14:textId="77777777" w:rsidR="00E44774" w:rsidRPr="00136F37" w:rsidRDefault="00E44774" w:rsidP="00102162">
      <w:pPr>
        <w:numPr>
          <w:ilvl w:val="0"/>
          <w:numId w:val="13"/>
        </w:numPr>
        <w:tabs>
          <w:tab w:val="left" w:pos="567"/>
        </w:tabs>
        <w:spacing w:after="0" w:line="360" w:lineRule="auto"/>
        <w:ind w:left="714" w:hanging="357"/>
      </w:pPr>
      <w:r w:rsidRPr="00136F37">
        <w:t xml:space="preserve">Firestore lekérdezések és </w:t>
      </w:r>
      <w:proofErr w:type="spellStart"/>
      <w:r w:rsidRPr="00136F37">
        <w:t>security</w:t>
      </w:r>
      <w:proofErr w:type="spellEnd"/>
      <w:r w:rsidRPr="00136F37">
        <w:t xml:space="preserve"> </w:t>
      </w:r>
      <w:proofErr w:type="spellStart"/>
      <w:r w:rsidRPr="00136F37">
        <w:t>rules</w:t>
      </w:r>
      <w:proofErr w:type="spellEnd"/>
      <w:r w:rsidRPr="00136F37">
        <w:t xml:space="preserve"> kialakítása, </w:t>
      </w:r>
    </w:p>
    <w:p w14:paraId="5CF1974B" w14:textId="77777777" w:rsidR="00E44774" w:rsidRPr="00136F37" w:rsidRDefault="00E44774" w:rsidP="00102162">
      <w:pPr>
        <w:numPr>
          <w:ilvl w:val="0"/>
          <w:numId w:val="13"/>
        </w:numPr>
        <w:tabs>
          <w:tab w:val="left" w:pos="567"/>
        </w:tabs>
        <w:spacing w:after="0" w:line="360" w:lineRule="auto"/>
        <w:ind w:left="714" w:hanging="357"/>
      </w:pPr>
      <w:r w:rsidRPr="00136F37">
        <w:t xml:space="preserve">hibakeresés és </w:t>
      </w:r>
      <w:proofErr w:type="spellStart"/>
      <w:r w:rsidRPr="00136F37">
        <w:t>debuggolás</w:t>
      </w:r>
      <w:proofErr w:type="spellEnd"/>
      <w:r w:rsidRPr="00136F37">
        <w:t xml:space="preserve">, </w:t>
      </w:r>
    </w:p>
    <w:p w14:paraId="3B45F409" w14:textId="77777777" w:rsidR="00E44774" w:rsidRPr="00136F37" w:rsidRDefault="00E44774" w:rsidP="00102162">
      <w:pPr>
        <w:numPr>
          <w:ilvl w:val="0"/>
          <w:numId w:val="13"/>
        </w:numPr>
        <w:tabs>
          <w:tab w:val="left" w:pos="567"/>
        </w:tabs>
        <w:spacing w:after="0" w:line="360" w:lineRule="auto"/>
        <w:ind w:left="714" w:hanging="357"/>
      </w:pPr>
      <w:r w:rsidRPr="00136F37">
        <w:t xml:space="preserve">frontend megoldások és reszponzív elrendezések kialakítása, </w:t>
      </w:r>
    </w:p>
    <w:p w14:paraId="05AFC44E" w14:textId="77777777" w:rsidR="00E44774" w:rsidRPr="00136F37" w:rsidRDefault="00E44774" w:rsidP="00102162">
      <w:pPr>
        <w:numPr>
          <w:ilvl w:val="0"/>
          <w:numId w:val="13"/>
        </w:numPr>
        <w:tabs>
          <w:tab w:val="left" w:pos="567"/>
        </w:tabs>
        <w:spacing w:after="0" w:line="360" w:lineRule="auto"/>
        <w:ind w:left="714" w:hanging="357"/>
      </w:pPr>
      <w:r w:rsidRPr="00136F37">
        <w:t xml:space="preserve">TypeScript típushibák javítása, </w:t>
      </w:r>
    </w:p>
    <w:p w14:paraId="430A9F4E" w14:textId="77777777" w:rsidR="00E44774" w:rsidRPr="00136F37" w:rsidRDefault="00E44774" w:rsidP="00102162">
      <w:pPr>
        <w:numPr>
          <w:ilvl w:val="0"/>
          <w:numId w:val="13"/>
        </w:numPr>
        <w:tabs>
          <w:tab w:val="left" w:pos="567"/>
        </w:tabs>
        <w:spacing w:after="0" w:line="360" w:lineRule="auto"/>
        <w:ind w:left="714" w:hanging="357"/>
      </w:pPr>
      <w:proofErr w:type="spellStart"/>
      <w:r w:rsidRPr="00136F37">
        <w:t>route</w:t>
      </w:r>
      <w:proofErr w:type="spellEnd"/>
      <w:r w:rsidRPr="00136F37">
        <w:t xml:space="preserve"> </w:t>
      </w:r>
      <w:proofErr w:type="spellStart"/>
      <w:r w:rsidRPr="00136F37">
        <w:t>guard</w:t>
      </w:r>
      <w:proofErr w:type="spellEnd"/>
      <w:r w:rsidRPr="00136F37">
        <w:t xml:space="preserve">-ok és jogosultságkezelési logikák megtervezése, </w:t>
      </w:r>
    </w:p>
    <w:p w14:paraId="098E4B4E" w14:textId="77777777" w:rsidR="00E44774" w:rsidRPr="00136F37" w:rsidRDefault="00E44774" w:rsidP="00102162">
      <w:pPr>
        <w:numPr>
          <w:ilvl w:val="0"/>
          <w:numId w:val="13"/>
        </w:numPr>
        <w:tabs>
          <w:tab w:val="left" w:pos="567"/>
        </w:tabs>
        <w:spacing w:after="0" w:line="360" w:lineRule="auto"/>
        <w:ind w:left="714" w:hanging="357"/>
      </w:pPr>
      <w:r w:rsidRPr="00136F37">
        <w:t xml:space="preserve">dokumentációs és szakdolgozati szövegek nyelvi javítása, </w:t>
      </w:r>
    </w:p>
    <w:p w14:paraId="32EBAC41" w14:textId="77777777" w:rsidR="00E44774" w:rsidRPr="00136F37" w:rsidRDefault="00E44774" w:rsidP="00102162">
      <w:pPr>
        <w:numPr>
          <w:ilvl w:val="0"/>
          <w:numId w:val="13"/>
        </w:numPr>
        <w:tabs>
          <w:tab w:val="left" w:pos="567"/>
        </w:tabs>
        <w:spacing w:after="0" w:line="360" w:lineRule="auto"/>
        <w:ind w:left="714" w:hanging="357"/>
      </w:pPr>
      <w:r w:rsidRPr="00136F37">
        <w:t xml:space="preserve">fejezetstruktúrák és szakmai megfogalmazások kialakítása. </w:t>
      </w:r>
    </w:p>
    <w:p w14:paraId="163C06F1" w14:textId="4F0F2123" w:rsidR="00E44774" w:rsidRPr="00136F37" w:rsidRDefault="00E44774" w:rsidP="00102162">
      <w:pPr>
        <w:tabs>
          <w:tab w:val="left" w:pos="567"/>
        </w:tabs>
        <w:spacing w:after="0" w:line="360" w:lineRule="auto"/>
        <w:ind w:left="0" w:firstLine="709"/>
      </w:pPr>
      <w:r w:rsidRPr="00136F37">
        <w:t xml:space="preserve">Az AI által generált megoldásokat minden esetben manuálisan ellenőriztem és </w:t>
      </w:r>
      <w:proofErr w:type="spellStart"/>
      <w:r w:rsidRPr="00136F37">
        <w:t>validáltam</w:t>
      </w:r>
      <w:proofErr w:type="spellEnd"/>
      <w:r w:rsidRPr="00136F37">
        <w:t xml:space="preserve">. Az MI kimenetét nem kész megoldásként, hanem javaslatként kezeltem. A generált kódokat saját fejlesztői tudásom alapján módosítottam, futtatással és manuális teszteléssel ellenőriztem, valamint összevetettem az Angular és Firebase hivatalos dokumentációival. Különösen fontos volt a biztonsági és jogosultságkezelési megoldások </w:t>
      </w:r>
      <w:r w:rsidRPr="00136F37">
        <w:lastRenderedPageBreak/>
        <w:t>ellenőrzése, mivel ezek hibás működése komoly problémákat okozhatott volna az alkalmazásban.</w:t>
      </w:r>
    </w:p>
    <w:p w14:paraId="17E3106A" w14:textId="12771A21" w:rsidR="00E44774" w:rsidRPr="00136F37" w:rsidRDefault="00E44774" w:rsidP="00102162">
      <w:pPr>
        <w:tabs>
          <w:tab w:val="left" w:pos="567"/>
        </w:tabs>
        <w:spacing w:after="0" w:line="360" w:lineRule="auto"/>
        <w:ind w:left="0" w:firstLine="709"/>
      </w:pPr>
      <w:r w:rsidRPr="00136F37">
        <w:t xml:space="preserve">A fejlesztés során több olyan eset is előfordult, amikor az AI által javasolt megoldás hibásnak vagy nem megfelelőnek bizonyult. Például egyes Firestore </w:t>
      </w:r>
      <w:proofErr w:type="spellStart"/>
      <w:r w:rsidRPr="00136F37">
        <w:t>Security</w:t>
      </w:r>
      <w:proofErr w:type="spellEnd"/>
      <w:r w:rsidRPr="00136F37">
        <w:t xml:space="preserve"> </w:t>
      </w:r>
      <w:proofErr w:type="spellStart"/>
      <w:r w:rsidRPr="00136F37">
        <w:t>Rules</w:t>
      </w:r>
      <w:proofErr w:type="spellEnd"/>
      <w:r w:rsidRPr="00136F37">
        <w:t xml:space="preserve"> javaslatok túl széles jogosultságokat biztosítottak bizonyos műveletekhez, amelyeket manuálisan kellett pontosítani annak érdekében, hogy a felhasználók kizárólag saját adataikhoz férhessenek hozzá. Szintén előfordult, hogy Angular </w:t>
      </w:r>
      <w:proofErr w:type="spellStart"/>
      <w:r w:rsidRPr="00136F37">
        <w:t>Observable</w:t>
      </w:r>
      <w:proofErr w:type="spellEnd"/>
      <w:r w:rsidRPr="00136F37">
        <w:t xml:space="preserve"> alapú megoldások esetében az AI nem megfelelő adatfolyam-kezelést javasolt, amely memóriaszivárgáshoz vagy hibás állapotfrissítéshez vezethetett volna. Ezeket a problémákat saját teszteléssel és hibakereséssel azonosítottam és javítottam.</w:t>
      </w:r>
    </w:p>
    <w:p w14:paraId="7CF96335" w14:textId="7E32125E" w:rsidR="00E44774" w:rsidRPr="00136F37" w:rsidRDefault="00E44774" w:rsidP="00102162">
      <w:pPr>
        <w:tabs>
          <w:tab w:val="left" w:pos="567"/>
        </w:tabs>
        <w:spacing w:after="0" w:line="360" w:lineRule="auto"/>
        <w:ind w:left="0" w:firstLine="709"/>
      </w:pPr>
      <w:r w:rsidRPr="00136F37">
        <w:t xml:space="preserve">A </w:t>
      </w:r>
      <w:proofErr w:type="spellStart"/>
      <w:r w:rsidRPr="00136F37">
        <w:t>validálás</w:t>
      </w:r>
      <w:proofErr w:type="spellEnd"/>
      <w:r w:rsidRPr="00136F37">
        <w:t xml:space="preserve"> több módszerrel történt. A kódok helyességét futtatással, manuális teszteléssel és különböző felhasználói szerepkörökkel végzett ellenőrzésekkel vizsgáltam. Emellett rendszeresen használtam az Angular és Firebase hivatalos dokumentációit referenciaként. Bizonyos esetekben ugyanarra a problémára több AI eszközzel is kértem javaslatot, majd összehasonlítottam az eredményeket.</w:t>
      </w:r>
    </w:p>
    <w:p w14:paraId="065FEB02" w14:textId="61F78AB2" w:rsidR="00E44774" w:rsidRPr="00136F37" w:rsidRDefault="00E44774" w:rsidP="00102162">
      <w:pPr>
        <w:tabs>
          <w:tab w:val="left" w:pos="567"/>
        </w:tabs>
        <w:spacing w:after="0" w:line="360" w:lineRule="auto"/>
        <w:ind w:left="0" w:firstLine="709"/>
      </w:pPr>
      <w:r w:rsidRPr="00136F37">
        <w:t>A fejlesztés során voltak olyan részek is, ahol szándékosan nem használtam mesterséges intelligencia alapú segítséget. A rendszer architektúrájának végleges kialakítása, az adatmodell megtervezése, a jogosultsági rendszer logikai felépítése, valamint a funkcionális döntések saját fejlesztői munkaként készültek el. A szakdolgozat gondolati felépítését, a projekt értékelését és a továbbfejlesztési lehetőségek meghatározását szintén saját önálló munkával készítettem el, mivel ezek személyes tapasztalatokon és fejlesztői döntéseken alapultak.</w:t>
      </w:r>
    </w:p>
    <w:p w14:paraId="28C75DDB" w14:textId="7090B3E4" w:rsidR="00E44774" w:rsidRPr="00136F37" w:rsidRDefault="00E44774" w:rsidP="00102162">
      <w:pPr>
        <w:tabs>
          <w:tab w:val="left" w:pos="567"/>
        </w:tabs>
        <w:spacing w:after="0" w:line="360" w:lineRule="auto"/>
        <w:ind w:left="0" w:firstLine="709"/>
      </w:pPr>
      <w:r w:rsidRPr="00136F37">
        <w:t>A mesterséges intelligencia használata jelentősen felgyorsította a fejlesztési folyamatot, különösen hibakeresés, dokumentáció értelmezése és bizonyos technológiák megismerése során. Ugyanakkor több esetben félrevezető vagy pontatlan megoldásokat is adott, ezért szükségessé vált a folyamatos ellenőrzés és kritikus szemlélet alkalmazása. A projekt során megtapasztaltam, hogy az AI eszközök hatékony támogatást nyújthatnak a fejlesztésben, azonban kizárólag megfelelő szakmai kontroll mellett használhatók biztonságosan.</w:t>
      </w:r>
    </w:p>
    <w:p w14:paraId="036861E5" w14:textId="7A521AE0" w:rsidR="00E44774" w:rsidRPr="00136F37" w:rsidRDefault="00E44774" w:rsidP="00102162">
      <w:pPr>
        <w:tabs>
          <w:tab w:val="left" w:pos="567"/>
        </w:tabs>
        <w:spacing w:after="0" w:line="360" w:lineRule="auto"/>
        <w:ind w:left="0" w:firstLine="709"/>
      </w:pPr>
      <w:r w:rsidRPr="00136F37">
        <w:t>Összességében a mesterséges intelligencia alapú eszközök jelentős segítséget nyújtottak a projekt elkészítésében, azonban a végső döntések, a rendszer kialakítása, a hibajavítások és az elkészült alkalmazás működéséért teljes mértékben saját fejlesztői felelősséget vállalok.</w:t>
      </w:r>
    </w:p>
    <w:p w14:paraId="1F243835" w14:textId="56803EAB" w:rsidR="00AD2B08" w:rsidRPr="00136F37" w:rsidRDefault="00AD2B08" w:rsidP="00136F37">
      <w:pPr>
        <w:pStyle w:val="Cmsor1"/>
      </w:pPr>
      <w:bookmarkStart w:id="68" w:name="_Toc229926344"/>
      <w:r w:rsidRPr="00136F37">
        <w:lastRenderedPageBreak/>
        <w:t>12. Tesztelés és validáció</w:t>
      </w:r>
      <w:bookmarkEnd w:id="68"/>
    </w:p>
    <w:p w14:paraId="633E95CB" w14:textId="49E90F44" w:rsidR="000C59DF" w:rsidRPr="00136F37" w:rsidRDefault="000C59DF" w:rsidP="00102162">
      <w:pPr>
        <w:tabs>
          <w:tab w:val="left" w:pos="567"/>
        </w:tabs>
        <w:spacing w:after="0" w:line="360" w:lineRule="auto"/>
        <w:ind w:left="0" w:firstLine="709"/>
      </w:pPr>
      <w:r w:rsidRPr="00136F37">
        <w:t xml:space="preserve">A PecaPont webalkalmazás fejlesztése során kiemelt figyelmet fordítottam a rendszer működésének ellenőrzésére és </w:t>
      </w:r>
      <w:proofErr w:type="spellStart"/>
      <w:r w:rsidRPr="00136F37">
        <w:t>validálására</w:t>
      </w:r>
      <w:proofErr w:type="spellEnd"/>
      <w:r w:rsidRPr="00136F37">
        <w:t>. A tesztelés célja az volt, hogy az alkalmazás funkciói stabilan, hibamentesen és a meghatározott jogosultsági szabályoknak megfelelően működjenek különböző felhasználói szerepkörök esetén is.</w:t>
      </w:r>
    </w:p>
    <w:p w14:paraId="73057950" w14:textId="0CFB71A2" w:rsidR="000C59DF" w:rsidRPr="00136F37" w:rsidRDefault="000C59DF" w:rsidP="00102162">
      <w:pPr>
        <w:tabs>
          <w:tab w:val="left" w:pos="567"/>
        </w:tabs>
        <w:spacing w:after="0" w:line="360" w:lineRule="auto"/>
        <w:ind w:left="0" w:firstLine="709"/>
      </w:pPr>
      <w:r w:rsidRPr="00136F37">
        <w:t xml:space="preserve">A rendszer tesztelése elsősorban nagy mennyiségű manuális funkcionális teszteléssel történt. A fejlesztés során folyamatosan </w:t>
      </w:r>
      <w:proofErr w:type="spellStart"/>
      <w:r w:rsidRPr="00136F37">
        <w:t>végigmentem</w:t>
      </w:r>
      <w:proofErr w:type="spellEnd"/>
      <w:r w:rsidRPr="00136F37">
        <w:t xml:space="preserve"> az alkalmazás főbb folyamataiban szereplő műveleteken, és különböző felhasználói szerepkörökkel ellenőriztem a rendszer működését. A manuális tesztelés lehetővé tette a felhasználói élmény, a navigáció, valamint az egyes funkciók gyakorlati működésének részletes ellenőrzését.</w:t>
      </w:r>
    </w:p>
    <w:p w14:paraId="340BF9D5" w14:textId="254303BC" w:rsidR="000C59DF" w:rsidRPr="00136F37" w:rsidRDefault="000C59DF" w:rsidP="00102162">
      <w:pPr>
        <w:tabs>
          <w:tab w:val="left" w:pos="567"/>
        </w:tabs>
        <w:spacing w:after="0" w:line="360" w:lineRule="auto"/>
        <w:ind w:left="0" w:firstLine="709"/>
      </w:pPr>
      <w:r w:rsidRPr="00136F37">
        <w:t>A felhasználói hitelesítés tesztelése során ellenőriztem a regisztrációs és bejelentkezési folyamat működését. Vizsgálatra került az e-mail és jelszó alapú regisztráció, a Google alapú hitelesítés, valamint a hibás adatok kezelésének működése. Teszteltem továbbá a kijelentkezési folyamatot és a felhasználói állapot megfelelő frissülését is.</w:t>
      </w:r>
    </w:p>
    <w:p w14:paraId="4A7C3F50" w14:textId="16F2F966" w:rsidR="000C59DF" w:rsidRPr="00136F37" w:rsidRDefault="000C59DF" w:rsidP="00102162">
      <w:pPr>
        <w:tabs>
          <w:tab w:val="left" w:pos="567"/>
        </w:tabs>
        <w:spacing w:after="0" w:line="360" w:lineRule="auto"/>
        <w:ind w:left="0" w:firstLine="709"/>
      </w:pPr>
      <w:r w:rsidRPr="00136F37">
        <w:t>A tavak kezeléséhez kapcsolódó funkciók esetében ellenőriztem a tavak listázását, a keresési és szűrési funkciók működését, valamint az egyes tavak részletes adatainak megjelenítését. Adminisztrátori és tókezelői jogosultsággal teszteltem a tavak adatainak módosítását és kezelését is.</w:t>
      </w:r>
    </w:p>
    <w:p w14:paraId="1B95BF39" w14:textId="02567714" w:rsidR="000C59DF" w:rsidRPr="00136F37" w:rsidRDefault="000C59DF" w:rsidP="00102162">
      <w:pPr>
        <w:tabs>
          <w:tab w:val="left" w:pos="567"/>
        </w:tabs>
        <w:spacing w:after="0" w:line="360" w:lineRule="auto"/>
        <w:ind w:left="0" w:firstLine="709"/>
      </w:pPr>
      <w:r w:rsidRPr="00136F37">
        <w:t>A foglalási rendszer validálása során többször végigteszteltem a teljes foglalási folyamatot. Ellenőriztem új foglalások létrehozását, a foglalási adatok mentését, valamint a foglalások megjelenítését a felhasználói profil oldalon. A tókezelői felületen teszteltem a foglalások jóváhagyását és elutasítását, valamint a státuszok megfelelő frissítését a Firestore adatbázisban.</w:t>
      </w:r>
    </w:p>
    <w:p w14:paraId="5AD5BB68" w14:textId="4A22F682" w:rsidR="000C59DF" w:rsidRPr="00136F37" w:rsidRDefault="000C59DF" w:rsidP="00102162">
      <w:pPr>
        <w:tabs>
          <w:tab w:val="left" w:pos="567"/>
        </w:tabs>
        <w:spacing w:after="0" w:line="360" w:lineRule="auto"/>
        <w:ind w:left="0" w:firstLine="709"/>
      </w:pPr>
      <w:r w:rsidRPr="00136F37">
        <w:t>A hírek és versenyek kezelésénél tesztelésre került az új tartalmak létrehozása, szerkesztése és megjelenítése. Az újságíró szerepkörrel rendelkező felhasználók esetében ellenőriztem a hírszerkesztő funkciókat, míg a szervező szerepkörrel a versenyek létrehozását és kezelését vizsgáltam.</w:t>
      </w:r>
    </w:p>
    <w:p w14:paraId="54836C7B" w14:textId="3A57B491" w:rsidR="000C59DF" w:rsidRPr="00136F37" w:rsidRDefault="000C59DF" w:rsidP="00102162">
      <w:pPr>
        <w:tabs>
          <w:tab w:val="left" w:pos="567"/>
        </w:tabs>
        <w:spacing w:after="0" w:line="360" w:lineRule="auto"/>
        <w:ind w:left="0" w:firstLine="709"/>
      </w:pPr>
      <w:r w:rsidRPr="00136F37">
        <w:t>A galéria funkciók tesztelése során ellenőriztem a képfeltöltés működését, a Firebase Storage-ba történő mentést, valamint a feltöltött fogások adatainak megfelelő megjelenítését. Vizsgáltam a hibás vagy hiányos adatok kezelését, valamint a feltöltött tartalmak megjelenését különböző eszközökön is.</w:t>
      </w:r>
    </w:p>
    <w:p w14:paraId="50E59382" w14:textId="51B6F943" w:rsidR="000C59DF" w:rsidRPr="00136F37" w:rsidRDefault="000C59DF" w:rsidP="00102162">
      <w:pPr>
        <w:tabs>
          <w:tab w:val="left" w:pos="567"/>
        </w:tabs>
        <w:spacing w:after="0" w:line="360" w:lineRule="auto"/>
        <w:ind w:left="0" w:firstLine="709"/>
      </w:pPr>
      <w:r w:rsidRPr="00136F37">
        <w:lastRenderedPageBreak/>
        <w:t xml:space="preserve">A jogosultságkezelés ellenőrzése a validáció egyik legfontosabb része volt. Több alkalommal teszteltem, hogy jogosulatlan felhasználók ne férhessenek hozzá adminisztrátori, hírszerkesztői vagy tókezelői oldalakhoz. Ellenőriztem az Angular </w:t>
      </w:r>
      <w:proofErr w:type="spellStart"/>
      <w:r w:rsidRPr="00136F37">
        <w:t>route</w:t>
      </w:r>
      <w:proofErr w:type="spellEnd"/>
      <w:r w:rsidRPr="00136F37">
        <w:t xml:space="preserve"> </w:t>
      </w:r>
      <w:proofErr w:type="spellStart"/>
      <w:r w:rsidRPr="00136F37">
        <w:t>guard</w:t>
      </w:r>
      <w:proofErr w:type="spellEnd"/>
      <w:r w:rsidRPr="00136F37">
        <w:t xml:space="preserve">-ok működését, valamint </w:t>
      </w:r>
      <w:proofErr w:type="spellStart"/>
      <w:r w:rsidRPr="00136F37">
        <w:t>validáltam</w:t>
      </w:r>
      <w:proofErr w:type="spellEnd"/>
      <w:r w:rsidRPr="00136F37">
        <w:t xml:space="preserve"> a Firestore </w:t>
      </w:r>
      <w:proofErr w:type="spellStart"/>
      <w:r w:rsidRPr="00136F37">
        <w:t>Security</w:t>
      </w:r>
      <w:proofErr w:type="spellEnd"/>
      <w:r w:rsidRPr="00136F37">
        <w:t xml:space="preserve"> </w:t>
      </w:r>
      <w:proofErr w:type="spellStart"/>
      <w:r w:rsidRPr="00136F37">
        <w:t>Rules</w:t>
      </w:r>
      <w:proofErr w:type="spellEnd"/>
      <w:r w:rsidRPr="00136F37">
        <w:t xml:space="preserve"> szabályait annak érdekében, hogy adatbázis szinten is tiltva legyenek az illetéktelen műveletek és módosítások.</w:t>
      </w:r>
    </w:p>
    <w:p w14:paraId="1258C07D" w14:textId="73857054" w:rsidR="000C59DF" w:rsidRPr="00136F37" w:rsidRDefault="000C59DF" w:rsidP="00102162">
      <w:pPr>
        <w:tabs>
          <w:tab w:val="left" w:pos="567"/>
        </w:tabs>
        <w:spacing w:after="0" w:line="360" w:lineRule="auto"/>
        <w:ind w:left="0" w:firstLine="709"/>
      </w:pPr>
      <w:r w:rsidRPr="00136F37">
        <w:t>A manuális tesztelés mellett az alkalmazás automatizált validációs mechanizmusokat is használ. Az Angular űrlapvalidációi ellenőrzik a felhasználók által megadott adatok helyességét és teljességét, míg a Firebase biztonsági szabályai backend oldalon biztosítják a jogosultság alapú hozzáférés-kezelést.</w:t>
      </w:r>
    </w:p>
    <w:p w14:paraId="71DD4237" w14:textId="6133436B" w:rsidR="000C59DF" w:rsidRPr="00136F37" w:rsidRDefault="000C59DF" w:rsidP="00102162">
      <w:pPr>
        <w:tabs>
          <w:tab w:val="left" w:pos="567"/>
        </w:tabs>
        <w:spacing w:after="0" w:line="360" w:lineRule="auto"/>
        <w:ind w:left="0" w:firstLine="709"/>
      </w:pPr>
      <w:r w:rsidRPr="00136F37">
        <w:t>A rendszer tesztelése különböző képernyőméreteken és eszközökön is megtörtént. Az alkalmazást asztali számítógépen, tableten és mobil eszközökön is ellenőriztem annak érdekében, hogy a reszponzív megjelenítés megfelelően működjön.</w:t>
      </w:r>
    </w:p>
    <w:p w14:paraId="7C73FFDF" w14:textId="06AE5849" w:rsidR="00AD2B08" w:rsidRPr="00136F37" w:rsidRDefault="000C59DF" w:rsidP="00102162">
      <w:pPr>
        <w:tabs>
          <w:tab w:val="left" w:pos="567"/>
        </w:tabs>
        <w:spacing w:after="0" w:line="360" w:lineRule="auto"/>
        <w:ind w:left="0" w:firstLine="709"/>
      </w:pPr>
      <w:r w:rsidRPr="00136F37">
        <w:t>A tesztelések eredményei alapján a rendszer stabilan működik, a jogosultságkezelés megfelelően elkülöníti az egyes szerepkörök funkcióit, valamint a főbb felhasználói folyamatok hibamentesen végrehajthatók.</w:t>
      </w:r>
    </w:p>
    <w:p w14:paraId="49ACD20C" w14:textId="2769C12A" w:rsidR="00CA0EB8" w:rsidRPr="00136F37" w:rsidRDefault="00CA0EB8" w:rsidP="00136F37">
      <w:pPr>
        <w:pStyle w:val="Cmsor1"/>
      </w:pPr>
      <w:bookmarkStart w:id="69" w:name="_Toc229926345"/>
      <w:r w:rsidRPr="00136F37">
        <w:t>1</w:t>
      </w:r>
      <w:r w:rsidR="00AD2B08" w:rsidRPr="00136F37">
        <w:t>3</w:t>
      </w:r>
      <w:r w:rsidRPr="00136F37">
        <w:t>. Tapasztalatok, továbbfejlesztési lehetőségek</w:t>
      </w:r>
      <w:bookmarkEnd w:id="69"/>
    </w:p>
    <w:p w14:paraId="107C6193" w14:textId="10E1119A" w:rsidR="00CA0EB8" w:rsidRPr="00136F37" w:rsidRDefault="00CA0EB8" w:rsidP="002A702F">
      <w:pPr>
        <w:tabs>
          <w:tab w:val="left" w:pos="567"/>
        </w:tabs>
        <w:spacing w:after="0" w:line="360" w:lineRule="auto"/>
        <w:ind w:left="0" w:firstLine="0"/>
      </w:pPr>
      <w:r w:rsidRPr="00136F37">
        <w:t xml:space="preserve">A szakdolgozat készítésének megkezdése előtt már eldöntöttem, hogy a webalkalmazás fejlesztése során az Angular keretrendszert és a Firebase felhőalapú szolgáltatásait fogom használni. Ennek egyik oka az volt, hogy korábban már szereztem tapasztalatot Angular alapú fejlesztésben, ezért szerettem volna tovább mélyíteni tudásomat a keretrendszer újabb verzióiban megjelent megoldásokkal kapcsolatban. Különösen érdekesnek találtam az Angular standalone komponens alapú felépítését, valamint a </w:t>
      </w:r>
      <w:proofErr w:type="spellStart"/>
      <w:r w:rsidRPr="00136F37">
        <w:t>signal</w:t>
      </w:r>
      <w:proofErr w:type="spellEnd"/>
      <w:r w:rsidRPr="00136F37">
        <w:t xml:space="preserve"> alapú állapotkezelési lehetőségeket, amelyek jelentősen egyszerűsítették az alkalmazás felépítését és a komponensek közötti adatkezelést.</w:t>
      </w:r>
    </w:p>
    <w:p w14:paraId="1987A968" w14:textId="256D0C8D" w:rsidR="00CA0EB8" w:rsidRPr="00136F37" w:rsidRDefault="00CA0EB8" w:rsidP="002A702F">
      <w:pPr>
        <w:tabs>
          <w:tab w:val="left" w:pos="567"/>
        </w:tabs>
        <w:spacing w:after="0" w:line="360" w:lineRule="auto"/>
        <w:ind w:left="0" w:firstLine="709"/>
      </w:pPr>
      <w:r w:rsidRPr="00136F37">
        <w:t>A backend technológia kiválasztásakor fontos szempont volt, hogy a rendszer könnyen integrálható legyen Angular környezetben, valamint gyors fejlesztést és egyszerű üzemeltetést biztosítson. A Firebase szolgáltatásai – különösen a Firestore, Authentication, Cloud Storage és Hosting – lehetővé tették, hogy hagyományos backend szerver fejlesztése nélkül is teljes értékű webalkalmazást hozzak létre. A Firebase használata jelentősen leegyszerűsítette az autentikáció, az adatkezelés és a hosztolás megvalósítását.</w:t>
      </w:r>
    </w:p>
    <w:p w14:paraId="047ACB1C" w14:textId="63873B43" w:rsidR="00CA0EB8" w:rsidRPr="00136F37" w:rsidRDefault="00CA0EB8" w:rsidP="002A702F">
      <w:pPr>
        <w:tabs>
          <w:tab w:val="left" w:pos="567"/>
        </w:tabs>
        <w:spacing w:after="0" w:line="360" w:lineRule="auto"/>
        <w:ind w:left="0" w:firstLine="709"/>
      </w:pPr>
      <w:r w:rsidRPr="00136F37">
        <w:lastRenderedPageBreak/>
        <w:t>A fejlesztési folyamat kezdetén elsőként a projekt struktúráját és az alapvető funkcionalitásokat terveztem meg. Ezt követően elkészítettem az első képernyőterveket, amelyek során kiemelt figyelmet fordítottam a felhasználói élményre és az átlátható kezelőfelület kialakítására. A tervezés során fokozatosan bővült a funkciók köre is, mivel a fejlesztés közben újabb ötletek és igények merültek fel.</w:t>
      </w:r>
    </w:p>
    <w:p w14:paraId="75CE99DB" w14:textId="55F96277" w:rsidR="00CA0EB8" w:rsidRPr="00136F37" w:rsidRDefault="00CA0EB8" w:rsidP="002A702F">
      <w:pPr>
        <w:tabs>
          <w:tab w:val="left" w:pos="567"/>
        </w:tabs>
        <w:spacing w:after="0" w:line="360" w:lineRule="auto"/>
        <w:ind w:left="0" w:firstLine="709"/>
      </w:pPr>
      <w:r w:rsidRPr="00136F37">
        <w:t>A fejlesztés során különösen érdekes feladatot jelentett a jogosultságkezelési rendszer kialakítása. A kezdeti felhasználói és adminisztrátori szerepkörök mellett később további szerepkörök kerültek bevezetésre, például az újságíró, a szervező és a tókezelő szerepkör. Ezek megvalósítása során lehetőség nyílt komplexebb szerepkör alapú hozzáférés-kezelési mechanizmusok kialakítására mind frontend, mind backend oldalon. A Firebase Firestore biztonsági szabályainak konfigurálása új tapasztalatot jelentett számomra, azonban a rendszer rugalmassága lehetővé tette a részletes jogosultságkezelés kialakítását.</w:t>
      </w:r>
    </w:p>
    <w:p w14:paraId="11F1589A" w14:textId="5B434300" w:rsidR="00CA0EB8" w:rsidRPr="00136F37" w:rsidRDefault="00CA0EB8" w:rsidP="002A702F">
      <w:pPr>
        <w:tabs>
          <w:tab w:val="left" w:pos="567"/>
        </w:tabs>
        <w:spacing w:after="0" w:line="360" w:lineRule="auto"/>
        <w:ind w:left="0" w:firstLine="709"/>
      </w:pPr>
      <w:r w:rsidRPr="00136F37">
        <w:t>A projekt fejlesztése során a webalkalmazás funkcionalitása jelentősen kibővült az eredeti elképzelésekhez képest. A kezdeti információs és közösségi funkciók mellett megvalósításra került a foglalási rendszer, az értékelési rendszer, valamint a tókezelői felület is. A foglalási rendszer különösen összetett funkciónak bizonyult, mivel több szereplő – felhasználók és tókezelők – közötti interakciót és állapotkezelést kellett megvalósítani.</w:t>
      </w:r>
    </w:p>
    <w:p w14:paraId="72E0D11A" w14:textId="3E6E33B0" w:rsidR="00CA0EB8" w:rsidRPr="00136F37" w:rsidRDefault="00CA0EB8" w:rsidP="002A702F">
      <w:pPr>
        <w:tabs>
          <w:tab w:val="left" w:pos="567"/>
        </w:tabs>
        <w:spacing w:after="0" w:line="360" w:lineRule="auto"/>
        <w:ind w:left="0" w:firstLine="709"/>
      </w:pPr>
      <w:r w:rsidRPr="00136F37">
        <w:t>A fejlesztési folyamat során a GitHub verziókezelő rendszer folyamatos használata nagy segítséget nyújtott a projekt strukturált kezelésében. A verziókövetés lehetővé tette a módosítások nyomon követését és a fejlesztés biztonságosabb végzését. Emellett a ChatGPT és más mesterséges intelligencia alapú eszközök használata is hozzájárult a fejlesztés gyorsításához, különösen hibakeresés, dokumentációk értelmezése és egyes technikai problémák megoldása során.</w:t>
      </w:r>
    </w:p>
    <w:p w14:paraId="35C2C563" w14:textId="24C1B4DD" w:rsidR="00CA0EB8" w:rsidRPr="00136F37" w:rsidRDefault="00CA0EB8" w:rsidP="002A702F">
      <w:pPr>
        <w:tabs>
          <w:tab w:val="left" w:pos="567"/>
        </w:tabs>
        <w:spacing w:after="0" w:line="360" w:lineRule="auto"/>
        <w:ind w:left="0" w:firstLine="709"/>
      </w:pPr>
      <w:r w:rsidRPr="00136F37">
        <w:t xml:space="preserve">A fejlesztés során számos új technológiával és megoldással sikerült megismerkednem. Különösen hasznos tapasztalatot jelentett a Firebase alapú valós idejű adatkezelés, a </w:t>
      </w:r>
      <w:proofErr w:type="spellStart"/>
      <w:r w:rsidRPr="00136F37">
        <w:t>role</w:t>
      </w:r>
      <w:proofErr w:type="spellEnd"/>
      <w:r w:rsidRPr="00136F37">
        <w:t xml:space="preserve"> </w:t>
      </w:r>
      <w:proofErr w:type="spellStart"/>
      <w:r w:rsidRPr="00136F37">
        <w:t>based</w:t>
      </w:r>
      <w:proofErr w:type="spellEnd"/>
      <w:r w:rsidRPr="00136F37">
        <w:t xml:space="preserve"> </w:t>
      </w:r>
      <w:proofErr w:type="spellStart"/>
      <w:r w:rsidRPr="00136F37">
        <w:t>access</w:t>
      </w:r>
      <w:proofErr w:type="spellEnd"/>
      <w:r w:rsidRPr="00136F37">
        <w:t xml:space="preserve"> </w:t>
      </w:r>
      <w:proofErr w:type="spellStart"/>
      <w:r w:rsidRPr="00136F37">
        <w:t>control</w:t>
      </w:r>
      <w:proofErr w:type="spellEnd"/>
      <w:r w:rsidRPr="00136F37">
        <w:t xml:space="preserve"> megvalósítása, valamint a reszponzív felhasználói felületek kialakítása.</w:t>
      </w:r>
    </w:p>
    <w:p w14:paraId="0C1B3305" w14:textId="36445887" w:rsidR="00CA0EB8" w:rsidRPr="00136F37" w:rsidRDefault="00CA0EB8" w:rsidP="002A702F">
      <w:pPr>
        <w:tabs>
          <w:tab w:val="left" w:pos="567"/>
        </w:tabs>
        <w:spacing w:after="0" w:line="360" w:lineRule="auto"/>
        <w:ind w:left="0" w:firstLine="709"/>
      </w:pPr>
      <w:r w:rsidRPr="00136F37">
        <w:t xml:space="preserve">A projekt ugyanakkor több továbbfejlesztési lehetőséget is magában hordoz. A jövőben megvalósítható lenne például a többnyelvű támogatás, amely lehetővé tenné az alkalmazás nemzetközi használatát is. További fejlesztési lehetőséget jelenthet </w:t>
      </w:r>
      <w:proofErr w:type="spellStart"/>
      <w:r w:rsidRPr="00136F37">
        <w:t>push</w:t>
      </w:r>
      <w:proofErr w:type="spellEnd"/>
      <w:r w:rsidRPr="00136F37">
        <w:t xml:space="preserve"> értesítések bevezetése a foglalások és események kezeléséhez, valamint valós idejű üzenetküldési funkciók kialakítása a felhasználók között.</w:t>
      </w:r>
    </w:p>
    <w:p w14:paraId="0A81084F" w14:textId="77050F80" w:rsidR="00CA0EB8" w:rsidRPr="00136F37" w:rsidRDefault="00CA0EB8" w:rsidP="002A702F">
      <w:pPr>
        <w:tabs>
          <w:tab w:val="left" w:pos="567"/>
        </w:tabs>
        <w:spacing w:after="0" w:line="360" w:lineRule="auto"/>
        <w:ind w:left="0" w:firstLine="709"/>
      </w:pPr>
      <w:r w:rsidRPr="00136F37">
        <w:lastRenderedPageBreak/>
        <w:t xml:space="preserve">A rendszer később mobilalkalmazás formájában is továbbfejleszthető lenne, például </w:t>
      </w:r>
      <w:proofErr w:type="spellStart"/>
      <w:r w:rsidRPr="00136F37">
        <w:t>Ionic</w:t>
      </w:r>
      <w:proofErr w:type="spellEnd"/>
      <w:r w:rsidRPr="00136F37">
        <w:t xml:space="preserve"> vagy Angular alapú hibrid alkalmazás segítségével. Bár a jelenlegi webalkalmazás reszponzív kialakításának köszönhetően mobil eszközökön is jól használható, egy natívabb mobilalkalmazás gyorsabb és kényelmesebb felhasználói élményt biztosíthatna.</w:t>
      </w:r>
    </w:p>
    <w:p w14:paraId="146BCD91" w14:textId="1830A740" w:rsidR="00CA0EB8" w:rsidRPr="00136F37" w:rsidRDefault="00CA0EB8" w:rsidP="002A702F">
      <w:pPr>
        <w:tabs>
          <w:tab w:val="left" w:pos="567"/>
        </w:tabs>
        <w:spacing w:after="0" w:line="360" w:lineRule="auto"/>
        <w:ind w:left="0" w:firstLine="709"/>
      </w:pPr>
      <w:r w:rsidRPr="00136F37">
        <w:t>Összességében a szakdolgozat elkészítése során sikerült egy olyan modern webalkalmazást létrehoznom, amely ötvözi a közösségi funkciókat, az információkezelést és a foglalási rendszert. A fejlesztés során szerzett tapasztalatok jelentősen hozzájárultak szakmai tudásom fejlődéséhez, különösen modern frontend technológiák, felhőalapú backend szolgáltatások és webalkalmazás-architektúrák területén.</w:t>
      </w:r>
    </w:p>
    <w:sectPr w:rsidR="00CA0EB8" w:rsidRPr="00136F37" w:rsidSect="00136F37">
      <w:headerReference w:type="default" r:id="rId26"/>
      <w:footerReference w:type="default" r:id="rId27"/>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EC334" w14:textId="77777777" w:rsidR="004065FD" w:rsidRDefault="004065FD" w:rsidP="00665FF7">
      <w:pPr>
        <w:spacing w:after="0" w:line="240" w:lineRule="auto"/>
      </w:pPr>
      <w:r>
        <w:separator/>
      </w:r>
    </w:p>
  </w:endnote>
  <w:endnote w:type="continuationSeparator" w:id="0">
    <w:p w14:paraId="488820E0" w14:textId="77777777" w:rsidR="004065FD" w:rsidRDefault="004065FD"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101B03">
        <w:pPr>
          <w:pStyle w:val="llb"/>
          <w:jc w:val="right"/>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C4AD7" w14:textId="77777777" w:rsidR="004065FD" w:rsidRDefault="004065FD" w:rsidP="00665FF7">
      <w:pPr>
        <w:spacing w:after="0" w:line="240" w:lineRule="auto"/>
      </w:pPr>
      <w:r>
        <w:separator/>
      </w:r>
    </w:p>
  </w:footnote>
  <w:footnote w:type="continuationSeparator" w:id="0">
    <w:p w14:paraId="5BC80FE9" w14:textId="77777777" w:rsidR="004065FD" w:rsidRDefault="004065FD"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EA3BF9"/>
    <w:multiLevelType w:val="hybridMultilevel"/>
    <w:tmpl w:val="DC7287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0AF3E97"/>
    <w:multiLevelType w:val="multilevel"/>
    <w:tmpl w:val="E09E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3A683F"/>
    <w:multiLevelType w:val="hybridMultilevel"/>
    <w:tmpl w:val="F65A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7" w15:restartNumberingAfterBreak="0">
    <w:nsid w:val="329963E3"/>
    <w:multiLevelType w:val="hybridMultilevel"/>
    <w:tmpl w:val="8AF6693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D5409E6"/>
    <w:multiLevelType w:val="hybridMultilevel"/>
    <w:tmpl w:val="C0BEF2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64710F02"/>
    <w:multiLevelType w:val="hybridMultilevel"/>
    <w:tmpl w:val="CA640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4"/>
  </w:num>
  <w:num w:numId="2" w16cid:durableId="196431895">
    <w:abstractNumId w:val="6"/>
  </w:num>
  <w:num w:numId="3" w16cid:durableId="206062998">
    <w:abstractNumId w:val="5"/>
  </w:num>
  <w:num w:numId="4" w16cid:durableId="1685474835">
    <w:abstractNumId w:val="0"/>
  </w:num>
  <w:num w:numId="5" w16cid:durableId="1730152268">
    <w:abstractNumId w:val="12"/>
  </w:num>
  <w:num w:numId="6" w16cid:durableId="801383634">
    <w:abstractNumId w:val="8"/>
  </w:num>
  <w:num w:numId="7" w16cid:durableId="1793397492">
    <w:abstractNumId w:val="10"/>
  </w:num>
  <w:num w:numId="8" w16cid:durableId="1871651723">
    <w:abstractNumId w:val="9"/>
  </w:num>
  <w:num w:numId="9" w16cid:durableId="853573307">
    <w:abstractNumId w:val="3"/>
  </w:num>
  <w:num w:numId="10" w16cid:durableId="1619216752">
    <w:abstractNumId w:val="1"/>
  </w:num>
  <w:num w:numId="11" w16cid:durableId="1496266019">
    <w:abstractNumId w:val="7"/>
  </w:num>
  <w:num w:numId="12" w16cid:durableId="1306011098">
    <w:abstractNumId w:val="11"/>
  </w:num>
  <w:num w:numId="13" w16cid:durableId="6169578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22AF6"/>
    <w:rsid w:val="00024ABA"/>
    <w:rsid w:val="000265AE"/>
    <w:rsid w:val="00035232"/>
    <w:rsid w:val="0005615E"/>
    <w:rsid w:val="00057CEF"/>
    <w:rsid w:val="000A4E4B"/>
    <w:rsid w:val="000B005A"/>
    <w:rsid w:val="000B0E34"/>
    <w:rsid w:val="000B35CD"/>
    <w:rsid w:val="000C59DF"/>
    <w:rsid w:val="000C5C06"/>
    <w:rsid w:val="000D6F05"/>
    <w:rsid w:val="000E06A3"/>
    <w:rsid w:val="00101B03"/>
    <w:rsid w:val="00102162"/>
    <w:rsid w:val="0010390D"/>
    <w:rsid w:val="00114D88"/>
    <w:rsid w:val="00116233"/>
    <w:rsid w:val="00122D1A"/>
    <w:rsid w:val="00132DC5"/>
    <w:rsid w:val="0013355C"/>
    <w:rsid w:val="00136F37"/>
    <w:rsid w:val="00153670"/>
    <w:rsid w:val="00156DD0"/>
    <w:rsid w:val="00177082"/>
    <w:rsid w:val="00185168"/>
    <w:rsid w:val="001908E3"/>
    <w:rsid w:val="00192D81"/>
    <w:rsid w:val="001B6428"/>
    <w:rsid w:val="001C276A"/>
    <w:rsid w:val="001D0E8F"/>
    <w:rsid w:val="001F45FE"/>
    <w:rsid w:val="002248A5"/>
    <w:rsid w:val="00224A76"/>
    <w:rsid w:val="00227D63"/>
    <w:rsid w:val="00245300"/>
    <w:rsid w:val="00254646"/>
    <w:rsid w:val="00296593"/>
    <w:rsid w:val="002A702F"/>
    <w:rsid w:val="002E059A"/>
    <w:rsid w:val="002E095D"/>
    <w:rsid w:val="00303A70"/>
    <w:rsid w:val="003232AB"/>
    <w:rsid w:val="003457C5"/>
    <w:rsid w:val="00357B52"/>
    <w:rsid w:val="00362244"/>
    <w:rsid w:val="00365683"/>
    <w:rsid w:val="00372353"/>
    <w:rsid w:val="003A0AD5"/>
    <w:rsid w:val="003D1FFD"/>
    <w:rsid w:val="003D2DE5"/>
    <w:rsid w:val="003E3C89"/>
    <w:rsid w:val="003E5E87"/>
    <w:rsid w:val="003F237C"/>
    <w:rsid w:val="003F7E0B"/>
    <w:rsid w:val="004065FD"/>
    <w:rsid w:val="004648B3"/>
    <w:rsid w:val="0047654A"/>
    <w:rsid w:val="0048703F"/>
    <w:rsid w:val="004A3A3B"/>
    <w:rsid w:val="004D6468"/>
    <w:rsid w:val="004E7A53"/>
    <w:rsid w:val="00516F79"/>
    <w:rsid w:val="00524D8E"/>
    <w:rsid w:val="00530805"/>
    <w:rsid w:val="005349B5"/>
    <w:rsid w:val="005A747D"/>
    <w:rsid w:val="005C4EEC"/>
    <w:rsid w:val="005D647B"/>
    <w:rsid w:val="005E6420"/>
    <w:rsid w:val="005F5BAD"/>
    <w:rsid w:val="005F7867"/>
    <w:rsid w:val="006055D0"/>
    <w:rsid w:val="006060B2"/>
    <w:rsid w:val="00627F92"/>
    <w:rsid w:val="00630BD8"/>
    <w:rsid w:val="00643CDB"/>
    <w:rsid w:val="006640C6"/>
    <w:rsid w:val="00665FF7"/>
    <w:rsid w:val="006819B1"/>
    <w:rsid w:val="006A70EA"/>
    <w:rsid w:val="006D2D14"/>
    <w:rsid w:val="0070251C"/>
    <w:rsid w:val="007350FC"/>
    <w:rsid w:val="00770941"/>
    <w:rsid w:val="00774B45"/>
    <w:rsid w:val="00781FAD"/>
    <w:rsid w:val="00783198"/>
    <w:rsid w:val="00785B34"/>
    <w:rsid w:val="00790A68"/>
    <w:rsid w:val="00794671"/>
    <w:rsid w:val="007A61D9"/>
    <w:rsid w:val="007B3B60"/>
    <w:rsid w:val="007E2C47"/>
    <w:rsid w:val="007F57FE"/>
    <w:rsid w:val="008035C7"/>
    <w:rsid w:val="00847C6B"/>
    <w:rsid w:val="00870A0A"/>
    <w:rsid w:val="008741E4"/>
    <w:rsid w:val="00882186"/>
    <w:rsid w:val="00893541"/>
    <w:rsid w:val="008A49FA"/>
    <w:rsid w:val="008A4DA0"/>
    <w:rsid w:val="008D09A7"/>
    <w:rsid w:val="008D178C"/>
    <w:rsid w:val="008D67D2"/>
    <w:rsid w:val="008D7737"/>
    <w:rsid w:val="008E03E5"/>
    <w:rsid w:val="008E36AA"/>
    <w:rsid w:val="00902365"/>
    <w:rsid w:val="00915D6F"/>
    <w:rsid w:val="00957266"/>
    <w:rsid w:val="00964A5C"/>
    <w:rsid w:val="009706C7"/>
    <w:rsid w:val="009870D8"/>
    <w:rsid w:val="00991F28"/>
    <w:rsid w:val="009D5AA8"/>
    <w:rsid w:val="009D7D6E"/>
    <w:rsid w:val="009E78A0"/>
    <w:rsid w:val="00A14BC7"/>
    <w:rsid w:val="00A14C7A"/>
    <w:rsid w:val="00A2741F"/>
    <w:rsid w:val="00A27572"/>
    <w:rsid w:val="00A3018B"/>
    <w:rsid w:val="00A6038A"/>
    <w:rsid w:val="00A730E0"/>
    <w:rsid w:val="00A77420"/>
    <w:rsid w:val="00A83FE2"/>
    <w:rsid w:val="00A91709"/>
    <w:rsid w:val="00AA6ED6"/>
    <w:rsid w:val="00AB344E"/>
    <w:rsid w:val="00AB56DE"/>
    <w:rsid w:val="00AB65AE"/>
    <w:rsid w:val="00AC4356"/>
    <w:rsid w:val="00AD2B08"/>
    <w:rsid w:val="00AD70B8"/>
    <w:rsid w:val="00AE04F3"/>
    <w:rsid w:val="00AF2620"/>
    <w:rsid w:val="00B13B3B"/>
    <w:rsid w:val="00B31673"/>
    <w:rsid w:val="00B34D55"/>
    <w:rsid w:val="00B36132"/>
    <w:rsid w:val="00B3760E"/>
    <w:rsid w:val="00B435E8"/>
    <w:rsid w:val="00B50964"/>
    <w:rsid w:val="00B6613E"/>
    <w:rsid w:val="00B7230D"/>
    <w:rsid w:val="00B919D2"/>
    <w:rsid w:val="00BA08B0"/>
    <w:rsid w:val="00BC6204"/>
    <w:rsid w:val="00BD1746"/>
    <w:rsid w:val="00BE1C9E"/>
    <w:rsid w:val="00BE2363"/>
    <w:rsid w:val="00C013AC"/>
    <w:rsid w:val="00C115A0"/>
    <w:rsid w:val="00C11897"/>
    <w:rsid w:val="00C30313"/>
    <w:rsid w:val="00C32EA7"/>
    <w:rsid w:val="00C43BAC"/>
    <w:rsid w:val="00C71DD8"/>
    <w:rsid w:val="00C83BB7"/>
    <w:rsid w:val="00C84ABB"/>
    <w:rsid w:val="00C97D10"/>
    <w:rsid w:val="00CA0EB8"/>
    <w:rsid w:val="00CA6B50"/>
    <w:rsid w:val="00CA74C4"/>
    <w:rsid w:val="00CA7A75"/>
    <w:rsid w:val="00CB194A"/>
    <w:rsid w:val="00CC1DF5"/>
    <w:rsid w:val="00CC27D7"/>
    <w:rsid w:val="00CD6C25"/>
    <w:rsid w:val="00CE1C35"/>
    <w:rsid w:val="00CF262B"/>
    <w:rsid w:val="00D21AC4"/>
    <w:rsid w:val="00D21EAC"/>
    <w:rsid w:val="00D51DD9"/>
    <w:rsid w:val="00D77D05"/>
    <w:rsid w:val="00D82454"/>
    <w:rsid w:val="00D84921"/>
    <w:rsid w:val="00D90F93"/>
    <w:rsid w:val="00DD4523"/>
    <w:rsid w:val="00DD4718"/>
    <w:rsid w:val="00DD4BEB"/>
    <w:rsid w:val="00E012AB"/>
    <w:rsid w:val="00E43D63"/>
    <w:rsid w:val="00E44774"/>
    <w:rsid w:val="00E501C5"/>
    <w:rsid w:val="00E527C0"/>
    <w:rsid w:val="00E64DCF"/>
    <w:rsid w:val="00EA3AE4"/>
    <w:rsid w:val="00EB30ED"/>
    <w:rsid w:val="00ED17FC"/>
    <w:rsid w:val="00EF0105"/>
    <w:rsid w:val="00F14EF3"/>
    <w:rsid w:val="00F16F58"/>
    <w:rsid w:val="00F90325"/>
    <w:rsid w:val="00F938A1"/>
    <w:rsid w:val="00FA11BA"/>
    <w:rsid w:val="00FB6335"/>
    <w:rsid w:val="00FC29BB"/>
    <w:rsid w:val="00FD5409"/>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136F37"/>
    <w:pPr>
      <w:keepNext/>
      <w:keepLines/>
      <w:spacing w:before="240" w:after="240" w:line="386" w:lineRule="auto"/>
      <w:ind w:left="11" w:hanging="11"/>
      <w:jc w:val="center"/>
      <w:outlineLvl w:val="0"/>
    </w:pPr>
    <w:rPr>
      <w:rFonts w:eastAsiaTheme="majorEastAsia"/>
      <w:b/>
      <w:bCs/>
      <w:color w:val="auto"/>
      <w:sz w:val="28"/>
      <w:szCs w:val="28"/>
    </w:rPr>
  </w:style>
  <w:style w:type="paragraph" w:styleId="Cmsor2">
    <w:name w:val="heading 2"/>
    <w:basedOn w:val="Norml"/>
    <w:next w:val="Norml"/>
    <w:link w:val="Cmsor2Char"/>
    <w:uiPriority w:val="9"/>
    <w:unhideWhenUsed/>
    <w:qFormat/>
    <w:rsid w:val="00136F37"/>
    <w:pPr>
      <w:keepNext/>
      <w:keepLines/>
      <w:spacing w:after="120" w:line="386" w:lineRule="auto"/>
      <w:ind w:left="11" w:hanging="11"/>
      <w:jc w:val="center"/>
      <w:outlineLvl w:val="1"/>
    </w:pPr>
    <w:rPr>
      <w:rFonts w:eastAsiaTheme="majorEastAsia"/>
      <w:b/>
      <w:bCs/>
      <w:color w:val="auto"/>
    </w:rPr>
  </w:style>
  <w:style w:type="paragraph" w:styleId="Cmsor3">
    <w:name w:val="heading 3"/>
    <w:basedOn w:val="Norml"/>
    <w:next w:val="Norml"/>
    <w:link w:val="Cmsor3Char"/>
    <w:uiPriority w:val="9"/>
    <w:unhideWhenUsed/>
    <w:qFormat/>
    <w:rsid w:val="00136F37"/>
    <w:pPr>
      <w:keepNext/>
      <w:keepLines/>
      <w:spacing w:before="160" w:after="80"/>
      <w:jc w:val="center"/>
      <w:outlineLvl w:val="2"/>
    </w:pPr>
    <w:rPr>
      <w:rFonts w:eastAsiaTheme="majorEastAsia" w:cstheme="majorBidi"/>
      <w:b/>
      <w:bCs/>
      <w:color w:val="auto"/>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36F37"/>
    <w:rPr>
      <w:rFonts w:ascii="Times New Roman" w:eastAsiaTheme="majorEastAsia" w:hAnsi="Times New Roman" w:cs="Times New Roman"/>
      <w:b/>
      <w:bCs/>
      <w:sz w:val="28"/>
      <w:szCs w:val="28"/>
      <w:lang w:eastAsia="hu-HU"/>
    </w:rPr>
  </w:style>
  <w:style w:type="character" w:customStyle="1" w:styleId="Cmsor2Char">
    <w:name w:val="Címsor 2 Char"/>
    <w:basedOn w:val="Bekezdsalapbettpusa"/>
    <w:link w:val="Cmsor2"/>
    <w:uiPriority w:val="9"/>
    <w:rsid w:val="00136F37"/>
    <w:rPr>
      <w:rFonts w:ascii="Times New Roman" w:eastAsiaTheme="majorEastAsia" w:hAnsi="Times New Roman" w:cs="Times New Roman"/>
      <w:b/>
      <w:bCs/>
      <w:lang w:eastAsia="hu-HU"/>
    </w:rPr>
  </w:style>
  <w:style w:type="character" w:customStyle="1" w:styleId="Cmsor3Char">
    <w:name w:val="Címsor 3 Char"/>
    <w:basedOn w:val="Bekezdsalapbettpusa"/>
    <w:link w:val="Cmsor3"/>
    <w:uiPriority w:val="9"/>
    <w:rsid w:val="00136F37"/>
    <w:rPr>
      <w:rFonts w:ascii="Times New Roman" w:eastAsiaTheme="majorEastAsia" w:hAnsi="Times New Roman" w:cstheme="majorBidi"/>
      <w:b/>
      <w:bCs/>
      <w:lang w:eastAsia="hu-HU"/>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 w:type="table" w:styleId="Rcsostblzat">
    <w:name w:val="Table Grid"/>
    <w:basedOn w:val="Normltblzat"/>
    <w:uiPriority w:val="39"/>
    <w:rsid w:val="001D0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D5409"/>
    <w:pPr>
      <w:spacing w:after="0" w:line="240" w:lineRule="auto"/>
    </w:pPr>
    <w:rPr>
      <w:rFonts w:eastAsiaTheme="minorEastAsia"/>
      <w:lang w:eastAsia="hu-HU"/>
    </w:rPr>
    <w:tblPr>
      <w:tblCellMar>
        <w:top w:w="0" w:type="dxa"/>
        <w:left w:w="0" w:type="dxa"/>
        <w:bottom w:w="0" w:type="dxa"/>
        <w:right w:w="0" w:type="dxa"/>
      </w:tblCellMar>
    </w:tblPr>
  </w:style>
  <w:style w:type="paragraph" w:styleId="Tartalomjegyzkcmsora">
    <w:name w:val="TOC Heading"/>
    <w:basedOn w:val="Cmsor1"/>
    <w:next w:val="Norml"/>
    <w:uiPriority w:val="39"/>
    <w:unhideWhenUsed/>
    <w:qFormat/>
    <w:rsid w:val="00D21AC4"/>
    <w:pPr>
      <w:spacing w:after="0" w:line="259" w:lineRule="auto"/>
      <w:ind w:left="0" w:firstLine="0"/>
      <w:jc w:val="left"/>
      <w:outlineLvl w:val="9"/>
    </w:pPr>
    <w:rPr>
      <w:kern w:val="0"/>
      <w:sz w:val="32"/>
      <w:szCs w:val="32"/>
      <w14:ligatures w14:val="none"/>
    </w:rPr>
  </w:style>
  <w:style w:type="paragraph" w:styleId="TJ1">
    <w:name w:val="toc 1"/>
    <w:basedOn w:val="Norml"/>
    <w:next w:val="Norml"/>
    <w:autoRedefine/>
    <w:uiPriority w:val="39"/>
    <w:unhideWhenUsed/>
    <w:rsid w:val="00AB344E"/>
    <w:pPr>
      <w:spacing w:after="100"/>
      <w:ind w:left="0"/>
    </w:pPr>
  </w:style>
  <w:style w:type="paragraph" w:styleId="TJ2">
    <w:name w:val="toc 2"/>
    <w:basedOn w:val="Norml"/>
    <w:next w:val="Norml"/>
    <w:autoRedefine/>
    <w:uiPriority w:val="39"/>
    <w:unhideWhenUsed/>
    <w:rsid w:val="00AB344E"/>
    <w:pPr>
      <w:spacing w:after="100"/>
      <w:ind w:left="240"/>
    </w:pPr>
  </w:style>
  <w:style w:type="paragraph" w:styleId="TJ3">
    <w:name w:val="toc 3"/>
    <w:basedOn w:val="Norml"/>
    <w:next w:val="Norml"/>
    <w:autoRedefine/>
    <w:uiPriority w:val="39"/>
    <w:unhideWhenUsed/>
    <w:rsid w:val="00AB344E"/>
    <w:pPr>
      <w:spacing w:after="100"/>
      <w:ind w:left="480"/>
    </w:pPr>
  </w:style>
  <w:style w:type="character" w:styleId="Hiperhivatkozs">
    <w:name w:val="Hyperlink"/>
    <w:basedOn w:val="Bekezdsalapbettpusa"/>
    <w:uiPriority w:val="99"/>
    <w:unhideWhenUsed/>
    <w:rsid w:val="00AB344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chart" Target="charts/chart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3718</TotalTime>
  <Pages>53</Pages>
  <Words>10803</Words>
  <Characters>74543</Characters>
  <Application>Microsoft Office Word</Application>
  <DocSecurity>0</DocSecurity>
  <Lines>621</Lines>
  <Paragraphs>170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85176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Szabó Patrik Péter</cp:lastModifiedBy>
  <cp:revision>302</cp:revision>
  <cp:lastPrinted>2026-05-14T08:33:00Z</cp:lastPrinted>
  <dcterms:created xsi:type="dcterms:W3CDTF">2026-04-27T10:04:00Z</dcterms:created>
  <dcterms:modified xsi:type="dcterms:W3CDTF">2026-05-17T15:33:00Z</dcterms:modified>
</cp:coreProperties>
</file>