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62B" w:rsidRPr="00E2662B" w:rsidRDefault="00E2662B" w:rsidP="00CE377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Treść zadania – sklep z produktami</w:t>
      </w:r>
    </w:p>
    <w:p w:rsidR="00E2662B" w:rsidRPr="00E2662B" w:rsidRDefault="00E2662B" w:rsidP="00CE37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Napisz program w C#, który umożliwia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zarządzanie produktami w sklepie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wykorzystaniem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konstruktora statycznego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konstruktorów instancyjnych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pól statycznych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oraz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limitów obiektów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. Program powinien być interaktywny i korzystać z menu.</w:t>
      </w:r>
    </w:p>
    <w:p w:rsidR="00E2662B" w:rsidRPr="00E2662B" w:rsidRDefault="00E2662B" w:rsidP="00CE377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Wymagania:</w:t>
      </w:r>
    </w:p>
    <w:p w:rsidR="00E2662B" w:rsidRPr="00E2662B" w:rsidRDefault="00E2662B" w:rsidP="00CE377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Klasa </w:t>
      </w:r>
      <w:r w:rsidRPr="00E2662B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Product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Pola statyczne:</w:t>
      </w:r>
    </w:p>
    <w:p w:rsidR="00E2662B" w:rsidRPr="00E2662B" w:rsidRDefault="00E2662B" w:rsidP="00CE377A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Counter</w:t>
      </w:r>
      <w:proofErr w:type="spellEnd"/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licznik utworzonych produktów.</w:t>
      </w:r>
    </w:p>
    <w:p w:rsidR="00E2662B" w:rsidRPr="00E2662B" w:rsidRDefault="00E2662B" w:rsidP="00CE377A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MaxProducts</w:t>
      </w:r>
      <w:proofErr w:type="spellEnd"/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maksymalna liczba produktów (np. 3).</w:t>
      </w:r>
    </w:p>
    <w:p w:rsidR="00E2662B" w:rsidRPr="00E2662B" w:rsidRDefault="00E2662B" w:rsidP="00CE377A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NextId</w:t>
      </w:r>
      <w:proofErr w:type="spellEnd"/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kolejny dostępny identyfikator produktu.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Pola instancyjne:</w:t>
      </w:r>
    </w:p>
    <w:p w:rsidR="00E2662B" w:rsidRPr="00E2662B" w:rsidRDefault="00E2662B" w:rsidP="00CE377A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Name</w:t>
      </w:r>
      <w:proofErr w:type="spellEnd"/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nazwa produktu.</w:t>
      </w:r>
    </w:p>
    <w:p w:rsidR="00E2662B" w:rsidRPr="00E2662B" w:rsidRDefault="00E2662B" w:rsidP="00CE377A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Price</w:t>
      </w:r>
      <w:proofErr w:type="spellEnd"/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cena produktu.</w:t>
      </w:r>
    </w:p>
    <w:p w:rsidR="00E2662B" w:rsidRPr="00E2662B" w:rsidRDefault="00E2662B" w:rsidP="00CE377A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Id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unikalny identyfikator produktu.</w:t>
      </w:r>
    </w:p>
    <w:p w:rsidR="00E2662B" w:rsidRPr="00E2662B" w:rsidRDefault="00E2662B" w:rsidP="00CE377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Konstruktor statyczny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Inicjalizuje pola statyczne (</w:t>
      </w: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Counter</w:t>
      </w:r>
      <w:proofErr w:type="spellEnd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0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NextId</w:t>
      </w:r>
      <w:proofErr w:type="spellEnd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1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MaxProducts</w:t>
      </w:r>
      <w:proofErr w:type="spellEnd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 = 3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) i wypisuje informację o limicie produktów.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Wywołuje się tylko raz, przed pierwszym użyciem klasy.</w:t>
      </w:r>
    </w:p>
    <w:p w:rsidR="00E2662B" w:rsidRPr="00E2662B" w:rsidRDefault="00E2662B" w:rsidP="00CE377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Konstruktor instancyjny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Tworzy produkt z podaną nazwą i ceną.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Nadaje unikalne ID (</w:t>
      </w:r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 xml:space="preserve">Id = </w:t>
      </w: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NextId</w:t>
      </w:r>
      <w:proofErr w:type="spellEnd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++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) i zwiększa licznik produktów.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Jeśli liczba produktów osiągnie limit, zgłasza wyjątek </w:t>
      </w: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InvalidOperationException</w:t>
      </w:r>
      <w:proofErr w:type="spellEnd"/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E2662B" w:rsidRPr="00E2662B" w:rsidRDefault="00E2662B" w:rsidP="00CE377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Metody klasy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Print</w:t>
      </w:r>
      <w:proofErr w:type="spellEnd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wyświetla dane produktu (ID, nazwa, cena).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ShowCounter</w:t>
      </w:r>
      <w:proofErr w:type="spellEnd"/>
      <w:r w:rsidRPr="00E2662B">
        <w:rPr>
          <w:rFonts w:ascii="Courier New" w:eastAsia="Times New Roman" w:hAnsi="Courier New" w:cs="Courier New"/>
          <w:sz w:val="20"/>
          <w:szCs w:val="20"/>
          <w:lang w:eastAsia="pl-PL"/>
        </w:rPr>
        <w:t>()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wyświetla aktualną liczbę utworzonych produktów.</w:t>
      </w:r>
    </w:p>
    <w:p w:rsidR="00E2662B" w:rsidRPr="00E2662B" w:rsidRDefault="00E2662B" w:rsidP="00CE377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Interaktywne menu programu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Opcja 1: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Dodaj produkt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użytkownik podaje nazwę i cenę. Produkt zostaje dodany, jeśli nie osiągnięto limitu.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Opcja 2: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Wyświetl wszystkie produkty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pokazuje wszystkie produkty i licznik.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Opcja 3: </w:t>
      </w: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Zakończ program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kończy działanie programu.</w:t>
      </w:r>
    </w:p>
    <w:p w:rsidR="00E2662B" w:rsidRPr="00E2662B" w:rsidRDefault="00E2662B" w:rsidP="00CE377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Walidacja danych</w:t>
      </w: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Cena powinna być liczbą dodatnią.</w:t>
      </w:r>
    </w:p>
    <w:p w:rsidR="00E2662B" w:rsidRPr="00E2662B" w:rsidRDefault="00E2662B" w:rsidP="00CE377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E2662B">
        <w:rPr>
          <w:rFonts w:ascii="Times New Roman" w:eastAsia="Times New Roman" w:hAnsi="Times New Roman" w:cs="Times New Roman"/>
          <w:sz w:val="24"/>
          <w:szCs w:val="24"/>
          <w:lang w:eastAsia="pl-PL"/>
        </w:rPr>
        <w:t>Próba dodania produktu po osiągnięciu limitu powinna wyświetlić komunikat błędu.</w:t>
      </w:r>
    </w:p>
    <w:p w:rsidR="009D7B77" w:rsidRDefault="009D7B77" w:rsidP="00CE377A"/>
    <w:p w:rsidR="00E2662B" w:rsidRDefault="00E2662B" w:rsidP="00CE377A">
      <w:r>
        <w:t>Przykład działania programu</w:t>
      </w:r>
    </w:p>
    <w:p w:rsidR="00244E1E" w:rsidRDefault="00244E1E" w:rsidP="00CE377A">
      <w:r w:rsidRPr="00244E1E">
        <w:drawing>
          <wp:inline distT="0" distB="0" distL="0" distR="0" wp14:anchorId="28E59064" wp14:editId="09E118C2">
            <wp:extent cx="2972215" cy="8211696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662B" w:rsidRDefault="00E2662B" w:rsidP="00CE377A"/>
    <w:p w:rsidR="00E2662B" w:rsidRDefault="00E2662B" w:rsidP="00CE377A">
      <w:r w:rsidRPr="00E2662B">
        <w:lastRenderedPageBreak/>
        <w:drawing>
          <wp:inline distT="0" distB="0" distL="0" distR="0" wp14:anchorId="14021664" wp14:editId="2F21C6FB">
            <wp:extent cx="3858163" cy="3124636"/>
            <wp:effectExtent l="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62B" w:rsidSect="00E266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523C47"/>
    <w:multiLevelType w:val="multilevel"/>
    <w:tmpl w:val="4B08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A8"/>
    <w:rsid w:val="001644A0"/>
    <w:rsid w:val="00244E1E"/>
    <w:rsid w:val="002E1FA8"/>
    <w:rsid w:val="009D7B77"/>
    <w:rsid w:val="00CE377A"/>
    <w:rsid w:val="00E2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E26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E26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E2662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E2662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E2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E2662B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E2662B"/>
    <w:rPr>
      <w:rFonts w:ascii="Courier New" w:eastAsia="Times New Roman" w:hAnsi="Courier New" w:cs="Courier New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26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266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E26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E26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E2662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E2662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E2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E2662B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E2662B"/>
    <w:rPr>
      <w:rFonts w:ascii="Courier New" w:eastAsia="Times New Roman" w:hAnsi="Courier New" w:cs="Courier New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26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266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2026-03-04T12:31:00Z</cp:lastPrinted>
  <dcterms:created xsi:type="dcterms:W3CDTF">2026-03-04T12:19:00Z</dcterms:created>
  <dcterms:modified xsi:type="dcterms:W3CDTF">2026-03-04T12:31:00Z</dcterms:modified>
</cp:coreProperties>
</file>