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020" w:rsidRDefault="00930020" w:rsidP="00930020">
      <w:r>
        <w:rPr>
          <w:rFonts w:hint="eastAsia"/>
        </w:rPr>
        <w:t>复变函数引论</w:t>
      </w:r>
      <w:r>
        <w:rPr>
          <w:rFonts w:hint="eastAsia"/>
        </w:rPr>
        <w:t xml:space="preserve"> </w:t>
      </w:r>
      <w:r>
        <w:rPr>
          <w:rFonts w:hint="eastAsia"/>
        </w:rPr>
        <w:t>杨小京</w:t>
      </w:r>
      <w:r>
        <w:rPr>
          <w:rFonts w:hint="eastAsia"/>
        </w:rPr>
        <w:t xml:space="preserve"> 2008.1 A</w:t>
      </w:r>
      <w:r>
        <w:rPr>
          <w:rFonts w:hint="eastAsia"/>
        </w:rPr>
        <w:t>卷（题目顺序可能不太对）</w:t>
      </w:r>
      <w:r>
        <w:rPr>
          <w:rFonts w:hint="eastAsia"/>
        </w:rPr>
        <w:t xml:space="preserve">  </w:t>
      </w:r>
      <w:r>
        <w:rPr>
          <w:rFonts w:hint="eastAsia"/>
        </w:rPr>
        <w:t>共</w:t>
      </w:r>
      <w:r>
        <w:rPr>
          <w:rFonts w:hint="eastAsia"/>
        </w:rPr>
        <w:t>10</w:t>
      </w:r>
      <w:r>
        <w:rPr>
          <w:rFonts w:hint="eastAsia"/>
        </w:rPr>
        <w:t>题</w:t>
      </w:r>
      <w:r>
        <w:rPr>
          <w:rFonts w:hint="eastAsia"/>
        </w:rPr>
        <w:t xml:space="preserve"> </w:t>
      </w:r>
      <w:r>
        <w:rPr>
          <w:rFonts w:hint="eastAsia"/>
        </w:rPr>
        <w:t>每题</w:t>
      </w:r>
      <w:r>
        <w:rPr>
          <w:rFonts w:hint="eastAsia"/>
        </w:rPr>
        <w:t>10</w:t>
      </w:r>
      <w:r>
        <w:rPr>
          <w:rFonts w:hint="eastAsia"/>
        </w:rPr>
        <w:t>分</w:t>
      </w:r>
    </w:p>
    <w:p w:rsidR="00930020" w:rsidRDefault="00930020" w:rsidP="00930020">
      <w:r>
        <w:rPr>
          <w:rFonts w:hint="eastAsia"/>
        </w:rPr>
        <w:t>(1)</w:t>
      </w:r>
      <w:r>
        <w:rPr>
          <w:rFonts w:hint="eastAsia"/>
        </w:rPr>
        <w:t>写出</w:t>
      </w:r>
      <w:r>
        <w:rPr>
          <w:rFonts w:hint="eastAsia"/>
        </w:rPr>
        <w:t>Cauchy-Riemann</w:t>
      </w:r>
      <w:r>
        <w:rPr>
          <w:rFonts w:hint="eastAsia"/>
        </w:rPr>
        <w:t>条件，并写出</w:t>
      </w:r>
      <w:r>
        <w:rPr>
          <w:rFonts w:hint="eastAsia"/>
        </w:rPr>
        <w:t>f'(z)</w:t>
      </w:r>
      <w:r>
        <w:rPr>
          <w:rFonts w:hint="eastAsia"/>
        </w:rPr>
        <w:t>，</w:t>
      </w:r>
      <w:r>
        <w:rPr>
          <w:rFonts w:hint="eastAsia"/>
        </w:rPr>
        <w:t>f(n)(z)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次导），证明</w:t>
      </w:r>
      <w:r>
        <w:rPr>
          <w:rFonts w:hint="eastAsia"/>
        </w:rPr>
        <w:t>Laplace</w:t>
      </w:r>
      <w:r>
        <w:rPr>
          <w:rFonts w:hint="eastAsia"/>
        </w:rPr>
        <w:t>方程</w:t>
      </w:r>
    </w:p>
    <w:p w:rsidR="00930020" w:rsidRDefault="00930020" w:rsidP="00930020">
      <w:r>
        <w:rPr>
          <w:rFonts w:hint="eastAsia"/>
        </w:rPr>
        <w:t>(2)(a)</w:t>
      </w:r>
      <w:r>
        <w:rPr>
          <w:rFonts w:hint="eastAsia"/>
        </w:rPr>
        <w:t>求</w:t>
      </w:r>
      <w:r>
        <w:rPr>
          <w:rFonts w:hint="eastAsia"/>
        </w:rPr>
        <w:t>cos(3x+i2y)</w:t>
      </w:r>
      <w:r>
        <w:rPr>
          <w:rFonts w:hint="eastAsia"/>
        </w:rPr>
        <w:t>的实、虚部</w:t>
      </w:r>
      <w:r>
        <w:rPr>
          <w:rFonts w:hint="eastAsia"/>
        </w:rPr>
        <w:t xml:space="preserve">  (b)</w:t>
      </w:r>
      <w:r>
        <w:rPr>
          <w:rFonts w:hint="eastAsia"/>
        </w:rPr>
        <w:t>求</w:t>
      </w:r>
      <w:r>
        <w:rPr>
          <w:rFonts w:hint="eastAsia"/>
        </w:rPr>
        <w:t>(4i)^i</w:t>
      </w:r>
      <w:r>
        <w:rPr>
          <w:rFonts w:hint="eastAsia"/>
        </w:rPr>
        <w:t>的一般解</w:t>
      </w:r>
    </w:p>
    <w:p w:rsidR="00930020" w:rsidRDefault="00930020" w:rsidP="00930020">
      <w:r>
        <w:rPr>
          <w:rFonts w:hint="eastAsia"/>
        </w:rPr>
        <w:t>(3)(a)</w:t>
      </w:r>
      <w:r>
        <w:rPr>
          <w:rFonts w:hint="eastAsia"/>
        </w:rPr>
        <w:t>求</w:t>
      </w:r>
      <w:r>
        <w:rPr>
          <w:rFonts w:hint="eastAsia"/>
        </w:rPr>
        <w:t>In=</w:t>
      </w:r>
      <w:r>
        <w:rPr>
          <w:rFonts w:hint="eastAsia"/>
        </w:rPr>
        <w:t>∮</w:t>
      </w:r>
      <w:r>
        <w:rPr>
          <w:rFonts w:hint="eastAsia"/>
        </w:rPr>
        <w:t>dz/(1+z^n)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为正整数</w:t>
      </w:r>
      <w:r>
        <w:rPr>
          <w:rFonts w:hint="eastAsia"/>
        </w:rPr>
        <w:t>, (b) Jm=</w:t>
      </w:r>
      <w:r>
        <w:rPr>
          <w:rFonts w:hint="eastAsia"/>
        </w:rPr>
        <w:t>∮</w:t>
      </w:r>
      <w:r>
        <w:rPr>
          <w:rFonts w:hint="eastAsia"/>
        </w:rPr>
        <w:t>(sin z -1) dz/z^m  m</w:t>
      </w:r>
      <w:r>
        <w:rPr>
          <w:rFonts w:hint="eastAsia"/>
        </w:rPr>
        <w:t>为整数</w:t>
      </w:r>
    </w:p>
    <w:p w:rsidR="00930020" w:rsidRDefault="00930020" w:rsidP="00930020">
      <w:r>
        <w:t xml:space="preserve">         |z|=3                            |z|=1</w:t>
      </w:r>
    </w:p>
    <w:p w:rsidR="00930020" w:rsidRDefault="00930020" w:rsidP="00930020">
      <w:r>
        <w:rPr>
          <w:rFonts w:hint="eastAsia"/>
        </w:rPr>
        <w:t xml:space="preserve">             2</w:t>
      </w:r>
      <w:r>
        <w:rPr>
          <w:rFonts w:hint="eastAsia"/>
        </w:rPr>
        <w:t>π</w:t>
      </w:r>
      <w:r>
        <w:rPr>
          <w:rFonts w:hint="eastAsia"/>
        </w:rPr>
        <w:t xml:space="preserve">                           +</w:t>
      </w:r>
      <w:r>
        <w:rPr>
          <w:rFonts w:hint="eastAsia"/>
        </w:rPr>
        <w:t>无穷大</w:t>
      </w:r>
    </w:p>
    <w:p w:rsidR="00930020" w:rsidRDefault="00930020" w:rsidP="00930020">
      <w:r>
        <w:rPr>
          <w:rFonts w:hint="eastAsia"/>
        </w:rPr>
        <w:t>(4)(a)</w:t>
      </w:r>
      <w:r>
        <w:rPr>
          <w:rFonts w:hint="eastAsia"/>
        </w:rPr>
        <w:t>求</w:t>
      </w:r>
      <w:r>
        <w:rPr>
          <w:rFonts w:hint="eastAsia"/>
        </w:rPr>
        <w:t>Ip=</w:t>
      </w:r>
      <w:r>
        <w:rPr>
          <w:rFonts w:hint="eastAsia"/>
        </w:rPr>
        <w:t>∫</w:t>
      </w:r>
      <w:r>
        <w:rPr>
          <w:rFonts w:hint="eastAsia"/>
        </w:rPr>
        <w:t xml:space="preserve">  d</w:t>
      </w:r>
      <w:r>
        <w:rPr>
          <w:rFonts w:hint="eastAsia"/>
        </w:rPr>
        <w:t>θ</w:t>
      </w:r>
      <w:r>
        <w:rPr>
          <w:rFonts w:hint="eastAsia"/>
        </w:rPr>
        <w:t>/(1-2pcos</w:t>
      </w:r>
      <w:r>
        <w:rPr>
          <w:rFonts w:hint="eastAsia"/>
        </w:rPr>
        <w:t>θ</w:t>
      </w:r>
      <w:r>
        <w:rPr>
          <w:rFonts w:hint="eastAsia"/>
        </w:rPr>
        <w:t>+p^2), (b) Ja=</w:t>
      </w:r>
      <w:r>
        <w:rPr>
          <w:rFonts w:hint="eastAsia"/>
        </w:rPr>
        <w:t>∫</w:t>
      </w:r>
      <w:r>
        <w:rPr>
          <w:rFonts w:hint="eastAsia"/>
        </w:rPr>
        <w:t xml:space="preserve">   x sin(2x) dx/ (x^2+a^2)</w:t>
      </w:r>
    </w:p>
    <w:p w:rsidR="00930020" w:rsidRDefault="00930020" w:rsidP="00930020">
      <w:r>
        <w:t xml:space="preserve">             0                              0</w:t>
      </w:r>
    </w:p>
    <w:p w:rsidR="00930020" w:rsidRDefault="00930020" w:rsidP="00930020">
      <w:r>
        <w:rPr>
          <w:rFonts w:hint="eastAsia"/>
        </w:rPr>
        <w:t>(5)</w:t>
      </w:r>
      <w:r>
        <w:rPr>
          <w:rFonts w:hint="eastAsia"/>
        </w:rPr>
        <w:t>写出关于幂级数的</w:t>
      </w:r>
      <w:r>
        <w:rPr>
          <w:rFonts w:hint="eastAsia"/>
        </w:rPr>
        <w:t>Abel</w:t>
      </w:r>
      <w:r>
        <w:rPr>
          <w:rFonts w:hint="eastAsia"/>
        </w:rPr>
        <w:t>定理，收敛半径</w:t>
      </w:r>
      <w:r>
        <w:rPr>
          <w:rFonts w:hint="eastAsia"/>
        </w:rPr>
        <w:t>R</w:t>
      </w:r>
      <w:r>
        <w:rPr>
          <w:rFonts w:hint="eastAsia"/>
        </w:rPr>
        <w:t>的定义。并证明：</w:t>
      </w:r>
    </w:p>
    <w:p w:rsidR="00930020" w:rsidRDefault="00930020" w:rsidP="00930020">
      <w:r>
        <w:rPr>
          <w:rFonts w:hint="eastAsia"/>
        </w:rPr>
        <w:t xml:space="preserve">   </w:t>
      </w:r>
      <w:r>
        <w:rPr>
          <w:rFonts w:hint="eastAsia"/>
        </w:rPr>
        <w:t>若Σ</w:t>
      </w:r>
      <w:r>
        <w:rPr>
          <w:rFonts w:hint="eastAsia"/>
        </w:rPr>
        <w:t>a[n]r{n}</w:t>
      </w:r>
      <w:r>
        <w:rPr>
          <w:rFonts w:hint="eastAsia"/>
        </w:rPr>
        <w:t>收敛，而Σ</w:t>
      </w:r>
      <w:r>
        <w:rPr>
          <w:rFonts w:hint="eastAsia"/>
        </w:rPr>
        <w:t>|a[n]|r{n}</w:t>
      </w:r>
      <w:r>
        <w:rPr>
          <w:rFonts w:hint="eastAsia"/>
        </w:rPr>
        <w:t>发散，证明Σ</w:t>
      </w:r>
      <w:r>
        <w:rPr>
          <w:rFonts w:hint="eastAsia"/>
        </w:rPr>
        <w:t>a[n]z{n}</w:t>
      </w:r>
      <w:r>
        <w:rPr>
          <w:rFonts w:hint="eastAsia"/>
        </w:rPr>
        <w:t>的收敛半径为</w:t>
      </w:r>
      <w:r>
        <w:rPr>
          <w:rFonts w:hint="eastAsia"/>
        </w:rPr>
        <w:t>r</w:t>
      </w:r>
    </w:p>
    <w:p w:rsidR="00930020" w:rsidRDefault="00930020" w:rsidP="00930020">
      <w:r>
        <w:rPr>
          <w:rFonts w:hint="eastAsia"/>
        </w:rPr>
        <w:t xml:space="preserve">  </w:t>
      </w:r>
      <w:r>
        <w:rPr>
          <w:rFonts w:hint="eastAsia"/>
        </w:rPr>
        <w:t>（</w:t>
      </w:r>
      <w:r>
        <w:rPr>
          <w:rFonts w:hint="eastAsia"/>
        </w:rPr>
        <w:t>[]</w:t>
      </w:r>
      <w:r>
        <w:rPr>
          <w:rFonts w:hint="eastAsia"/>
        </w:rPr>
        <w:t>表示下标，</w:t>
      </w:r>
      <w:r>
        <w:rPr>
          <w:rFonts w:hint="eastAsia"/>
        </w:rPr>
        <w:t>{}</w:t>
      </w:r>
      <w:r>
        <w:rPr>
          <w:rFonts w:hint="eastAsia"/>
        </w:rPr>
        <w:t>表示上标）</w:t>
      </w:r>
    </w:p>
    <w:p w:rsidR="00930020" w:rsidRDefault="00930020" w:rsidP="00930020">
      <w:r>
        <w:rPr>
          <w:rFonts w:hint="eastAsia"/>
        </w:rPr>
        <w:t>(6)a,b,c,d</w:t>
      </w:r>
      <w:r>
        <w:rPr>
          <w:rFonts w:hint="eastAsia"/>
        </w:rPr>
        <w:t>均为实数，且</w:t>
      </w:r>
      <w:r>
        <w:rPr>
          <w:rFonts w:hint="eastAsia"/>
        </w:rPr>
        <w:t>ad-bc&gt;0</w:t>
      </w:r>
      <w:r>
        <w:rPr>
          <w:rFonts w:hint="eastAsia"/>
        </w:rPr>
        <w:t>，证明</w:t>
      </w:r>
      <w:r>
        <w:rPr>
          <w:rFonts w:hint="eastAsia"/>
        </w:rPr>
        <w:t>w=az+b/cz+d</w:t>
      </w:r>
      <w:r>
        <w:rPr>
          <w:rFonts w:hint="eastAsia"/>
        </w:rPr>
        <w:t>是将上半复平面映到上半复平面，</w:t>
      </w:r>
    </w:p>
    <w:p w:rsidR="00930020" w:rsidRDefault="00930020" w:rsidP="00930020">
      <w:r>
        <w:rPr>
          <w:rFonts w:hint="eastAsia"/>
        </w:rPr>
        <w:t xml:space="preserve">   </w:t>
      </w:r>
      <w:r>
        <w:rPr>
          <w:rFonts w:hint="eastAsia"/>
        </w:rPr>
        <w:t>且实轴正向映到实轴正向。</w:t>
      </w:r>
    </w:p>
    <w:p w:rsidR="00930020" w:rsidRDefault="00930020" w:rsidP="00930020">
      <w:r>
        <w:rPr>
          <w:rFonts w:hint="eastAsia"/>
        </w:rPr>
        <w:t>(7)</w:t>
      </w:r>
      <w:r>
        <w:rPr>
          <w:rFonts w:hint="eastAsia"/>
        </w:rPr>
        <w:t>求映射：</w:t>
      </w:r>
      <w:r>
        <w:rPr>
          <w:rFonts w:hint="eastAsia"/>
        </w:rPr>
        <w:t xml:space="preserve">{z| a&lt;Re(z)&lt;b, a&lt;b} </w:t>
      </w:r>
      <w:r>
        <w:rPr>
          <w:rFonts w:hint="eastAsia"/>
        </w:rPr>
        <w:t>映到</w:t>
      </w:r>
      <w:r>
        <w:rPr>
          <w:rFonts w:hint="eastAsia"/>
        </w:rPr>
        <w:t xml:space="preserve"> </w:t>
      </w:r>
      <w:r>
        <w:rPr>
          <w:rFonts w:hint="eastAsia"/>
        </w:rPr>
        <w:t>单位圆</w:t>
      </w:r>
    </w:p>
    <w:p w:rsidR="00930020" w:rsidRDefault="00930020" w:rsidP="00930020">
      <w:r>
        <w:rPr>
          <w:rFonts w:hint="eastAsia"/>
        </w:rPr>
        <w:t>(8)</w:t>
      </w:r>
      <w:r>
        <w:rPr>
          <w:rFonts w:hint="eastAsia"/>
        </w:rPr>
        <w:t>求映射：</w:t>
      </w:r>
      <w:r>
        <w:rPr>
          <w:rFonts w:hint="eastAsia"/>
        </w:rPr>
        <w:t xml:space="preserve">|z-1|&lt;r </w:t>
      </w:r>
      <w:r>
        <w:rPr>
          <w:rFonts w:hint="eastAsia"/>
        </w:rPr>
        <w:t>映到</w:t>
      </w:r>
      <w:r>
        <w:rPr>
          <w:rFonts w:hint="eastAsia"/>
        </w:rPr>
        <w:t xml:space="preserve"> |w-i|&lt;R, </w:t>
      </w:r>
      <w:r>
        <w:rPr>
          <w:rFonts w:hint="eastAsia"/>
        </w:rPr>
        <w:t>并且</w:t>
      </w:r>
      <w:r>
        <w:rPr>
          <w:rFonts w:hint="eastAsia"/>
        </w:rPr>
        <w:t>w(0)=i</w:t>
      </w:r>
    </w:p>
    <w:p w:rsidR="00930020" w:rsidRDefault="00930020" w:rsidP="00930020">
      <w:r>
        <w:rPr>
          <w:rFonts w:hint="eastAsia"/>
        </w:rPr>
        <w:t>(9)</w:t>
      </w:r>
      <w:r>
        <w:rPr>
          <w:rFonts w:hint="eastAsia"/>
        </w:rPr>
        <w:t>求把</w:t>
      </w:r>
      <w:r>
        <w:rPr>
          <w:rFonts w:hint="eastAsia"/>
        </w:rPr>
        <w:t xml:space="preserve">1, </w:t>
      </w:r>
      <w:r>
        <w:rPr>
          <w:rFonts w:hint="eastAsia"/>
        </w:rPr>
        <w:t>∞</w:t>
      </w:r>
      <w:r>
        <w:rPr>
          <w:rFonts w:hint="eastAsia"/>
        </w:rPr>
        <w:t>, 0</w:t>
      </w:r>
      <w:r>
        <w:rPr>
          <w:rFonts w:hint="eastAsia"/>
        </w:rPr>
        <w:t>映到</w:t>
      </w:r>
      <w:r>
        <w:rPr>
          <w:rFonts w:hint="eastAsia"/>
        </w:rPr>
        <w:t>0, -1, 1</w:t>
      </w:r>
      <w:r>
        <w:rPr>
          <w:rFonts w:hint="eastAsia"/>
        </w:rPr>
        <w:t>的映射</w:t>
      </w:r>
      <w:r>
        <w:rPr>
          <w:rFonts w:hint="eastAsia"/>
        </w:rPr>
        <w:t>w=(az+b)/(z+d)</w:t>
      </w:r>
    </w:p>
    <w:p w:rsidR="00930020" w:rsidRDefault="00930020" w:rsidP="00930020">
      <w:r>
        <w:rPr>
          <w:rFonts w:hint="eastAsia"/>
        </w:rPr>
        <w:t>(10)</w:t>
      </w:r>
      <w:r>
        <w:rPr>
          <w:rFonts w:hint="eastAsia"/>
        </w:rPr>
        <w:t>写出单位圆映射到单位圆的方程，并证明</w:t>
      </w:r>
    </w:p>
    <w:p w:rsidR="00930020" w:rsidRDefault="00930020" w:rsidP="00930020">
      <w:r>
        <w:t xml:space="preserve">        |dw|/(1-|w|^2) = |dz|/(1-|z|^2)</w:t>
      </w:r>
    </w:p>
    <w:p w:rsidR="00930020" w:rsidRDefault="00930020" w:rsidP="00930020">
      <w:r>
        <w:rPr>
          <w:rFonts w:hint="eastAsia"/>
        </w:rPr>
        <w:t>a,b,c,d</w:t>
      </w:r>
      <w:r>
        <w:rPr>
          <w:rFonts w:hint="eastAsia"/>
        </w:rPr>
        <w:t>均为实数，且</w:t>
      </w:r>
      <w:r>
        <w:rPr>
          <w:rFonts w:hint="eastAsia"/>
        </w:rPr>
        <w:t>ad-bc&gt;0</w:t>
      </w:r>
      <w:r>
        <w:rPr>
          <w:rFonts w:hint="eastAsia"/>
        </w:rPr>
        <w:t>，证明</w:t>
      </w:r>
      <w:r>
        <w:rPr>
          <w:rFonts w:hint="eastAsia"/>
        </w:rPr>
        <w:t>w=az+b/cz+d</w:t>
      </w:r>
      <w:r>
        <w:rPr>
          <w:rFonts w:hint="eastAsia"/>
        </w:rPr>
        <w:t>是将上半复平面映到上半复平面，且</w:t>
      </w:r>
    </w:p>
    <w:p w:rsidR="00930020" w:rsidRDefault="00930020" w:rsidP="00930020">
      <w:pPr>
        <w:rPr>
          <w:rFonts w:hint="eastAsia"/>
        </w:rPr>
      </w:pPr>
      <w:r>
        <w:rPr>
          <w:rFonts w:hint="eastAsia"/>
        </w:rPr>
        <w:t>实轴正向映到实轴正向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写出</w:t>
      </w:r>
      <w:r>
        <w:rPr>
          <w:rFonts w:hint="eastAsia"/>
        </w:rPr>
        <w:t>Cauchy-Riemann</w:t>
      </w:r>
      <w:r>
        <w:rPr>
          <w:rFonts w:hint="eastAsia"/>
        </w:rPr>
        <w:t>条件，并写出</w:t>
      </w:r>
      <w:r>
        <w:rPr>
          <w:rFonts w:hint="eastAsia"/>
        </w:rPr>
        <w:t>f'(z)</w:t>
      </w:r>
      <w:r>
        <w:rPr>
          <w:rFonts w:hint="eastAsia"/>
        </w:rPr>
        <w:t>，</w:t>
      </w:r>
      <w:r>
        <w:rPr>
          <w:rFonts w:hint="eastAsia"/>
        </w:rPr>
        <w:t>f(n)(z)</w:t>
      </w:r>
      <w:r>
        <w:rPr>
          <w:rFonts w:hint="eastAsia"/>
        </w:rPr>
        <w:t>（</w:t>
      </w:r>
      <w:r>
        <w:rPr>
          <w:rFonts w:hint="eastAsia"/>
        </w:rPr>
        <w:t>n</w:t>
      </w:r>
      <w:r>
        <w:rPr>
          <w:rFonts w:hint="eastAsia"/>
        </w:rPr>
        <w:t>次导）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(2)(a)</w:t>
      </w:r>
      <w:r>
        <w:rPr>
          <w:rFonts w:hint="eastAsia"/>
        </w:rPr>
        <w:t>求</w:t>
      </w:r>
      <w:r>
        <w:rPr>
          <w:rFonts w:hint="eastAsia"/>
        </w:rPr>
        <w:t>cos(3+5i)</w:t>
      </w:r>
      <w:r>
        <w:rPr>
          <w:rFonts w:hint="eastAsia"/>
        </w:rPr>
        <w:t>的实、虚部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(b)</w:t>
      </w:r>
      <w:r>
        <w:rPr>
          <w:rFonts w:hint="eastAsia"/>
        </w:rPr>
        <w:t>求</w:t>
      </w:r>
      <w:r>
        <w:rPr>
          <w:rFonts w:hint="eastAsia"/>
        </w:rPr>
        <w:t>(3i)^i</w:t>
      </w:r>
      <w:r>
        <w:rPr>
          <w:rFonts w:hint="eastAsia"/>
        </w:rPr>
        <w:t>的一般解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(3)</w:t>
      </w:r>
      <w:r>
        <w:rPr>
          <w:rFonts w:hint="eastAsia"/>
        </w:rPr>
        <w:t>求</w:t>
      </w:r>
      <w:r>
        <w:rPr>
          <w:rFonts w:hint="eastAsia"/>
        </w:rPr>
        <w:t>In=</w:t>
      </w:r>
      <w:r>
        <w:rPr>
          <w:rFonts w:hint="eastAsia"/>
        </w:rPr>
        <w:t>∮</w:t>
      </w:r>
      <w:r>
        <w:rPr>
          <w:rFonts w:hint="eastAsia"/>
        </w:rPr>
        <w:t>(z^(2n)/(1+z^n))dz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为正整数</w:t>
      </w:r>
    </w:p>
    <w:p w:rsidR="00217C49" w:rsidRDefault="00217C49" w:rsidP="00217C49">
      <w:r>
        <w:t xml:space="preserve">       |z|=5</w:t>
      </w:r>
    </w:p>
    <w:p w:rsidR="00217C49" w:rsidRDefault="00217C49" w:rsidP="00217C49">
      <w:r>
        <w:t xml:space="preserve">          2π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(4)</w:t>
      </w:r>
      <w:r>
        <w:rPr>
          <w:rFonts w:hint="eastAsia"/>
        </w:rPr>
        <w:t>求</w:t>
      </w:r>
      <w:r>
        <w:rPr>
          <w:rFonts w:hint="eastAsia"/>
        </w:rPr>
        <w:t>Jp=</w:t>
      </w:r>
      <w:r>
        <w:rPr>
          <w:rFonts w:hint="eastAsia"/>
        </w:rPr>
        <w:t>∫</w:t>
      </w:r>
      <w:r>
        <w:rPr>
          <w:rFonts w:hint="eastAsia"/>
        </w:rPr>
        <w:t xml:space="preserve">  d</w:t>
      </w:r>
      <w:r>
        <w:rPr>
          <w:rFonts w:hint="eastAsia"/>
        </w:rPr>
        <w:t>θ</w:t>
      </w:r>
      <w:r>
        <w:rPr>
          <w:rFonts w:hint="eastAsia"/>
        </w:rPr>
        <w:t>/(1-2pcos</w:t>
      </w:r>
      <w:r>
        <w:rPr>
          <w:rFonts w:hint="eastAsia"/>
        </w:rPr>
        <w:t>θ</w:t>
      </w:r>
      <w:r>
        <w:rPr>
          <w:rFonts w:hint="eastAsia"/>
        </w:rPr>
        <w:t>+p^2)</w:t>
      </w:r>
    </w:p>
    <w:p w:rsidR="00217C49" w:rsidRDefault="00217C49" w:rsidP="00217C49">
      <w:r>
        <w:t xml:space="preserve">         0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(5)</w:t>
      </w:r>
      <w:r>
        <w:rPr>
          <w:rFonts w:hint="eastAsia"/>
        </w:rPr>
        <w:t>分别求</w:t>
      </w:r>
      <w:r>
        <w:rPr>
          <w:rFonts w:hint="eastAsia"/>
        </w:rPr>
        <w:t>1/((z-1)(z-2))</w:t>
      </w:r>
      <w:r>
        <w:rPr>
          <w:rFonts w:hint="eastAsia"/>
        </w:rPr>
        <w:t>的</w:t>
      </w:r>
      <w:r>
        <w:rPr>
          <w:rFonts w:hint="eastAsia"/>
        </w:rPr>
        <w:t>Laurent</w:t>
      </w:r>
      <w:r>
        <w:rPr>
          <w:rFonts w:hint="eastAsia"/>
        </w:rPr>
        <w:t>展开式：在</w:t>
      </w:r>
      <w:r>
        <w:rPr>
          <w:rFonts w:hint="eastAsia"/>
        </w:rPr>
        <w:t>0&lt;|z-1|&lt;1</w:t>
      </w:r>
      <w:r>
        <w:rPr>
          <w:rFonts w:hint="eastAsia"/>
        </w:rPr>
        <w:t>里；在</w:t>
      </w:r>
      <w:r>
        <w:rPr>
          <w:rFonts w:hint="eastAsia"/>
        </w:rPr>
        <w:t>1&lt;|z-2|&lt;2</w:t>
      </w:r>
      <w:r>
        <w:rPr>
          <w:rFonts w:hint="eastAsia"/>
        </w:rPr>
        <w:t>里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(6)</w:t>
      </w:r>
      <w:r>
        <w:rPr>
          <w:rFonts w:hint="eastAsia"/>
        </w:rPr>
        <w:t>写出关于幂级数的</w:t>
      </w:r>
      <w:r>
        <w:rPr>
          <w:rFonts w:hint="eastAsia"/>
        </w:rPr>
        <w:t>Abel</w:t>
      </w:r>
      <w:r>
        <w:rPr>
          <w:rFonts w:hint="eastAsia"/>
        </w:rPr>
        <w:t>定理，收敛半径</w:t>
      </w:r>
      <w:r>
        <w:rPr>
          <w:rFonts w:hint="eastAsia"/>
        </w:rPr>
        <w:t>R</w:t>
      </w:r>
      <w:r>
        <w:rPr>
          <w:rFonts w:hint="eastAsia"/>
        </w:rPr>
        <w:t>的定义。并证明：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若Σ</w:t>
      </w:r>
      <w:r>
        <w:rPr>
          <w:rFonts w:hint="eastAsia"/>
        </w:rPr>
        <w:t>a[n]r{n}</w:t>
      </w:r>
      <w:r>
        <w:rPr>
          <w:rFonts w:hint="eastAsia"/>
        </w:rPr>
        <w:t>收敛，而Σ</w:t>
      </w:r>
      <w:r>
        <w:rPr>
          <w:rFonts w:hint="eastAsia"/>
        </w:rPr>
        <w:t>|a[n]|r{n}</w:t>
      </w:r>
      <w:r>
        <w:rPr>
          <w:rFonts w:hint="eastAsia"/>
        </w:rPr>
        <w:t>发散，证明Σ</w:t>
      </w:r>
      <w:r>
        <w:rPr>
          <w:rFonts w:hint="eastAsia"/>
        </w:rPr>
        <w:t>a[n]z{n}</w:t>
      </w:r>
      <w:r>
        <w:rPr>
          <w:rFonts w:hint="eastAsia"/>
        </w:rPr>
        <w:t>的收敛半径为</w:t>
      </w:r>
      <w:r>
        <w:rPr>
          <w:rFonts w:hint="eastAsia"/>
        </w:rPr>
        <w:t>r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[]</w:t>
      </w:r>
      <w:r>
        <w:rPr>
          <w:rFonts w:hint="eastAsia"/>
        </w:rPr>
        <w:t>表示下标，</w:t>
      </w:r>
      <w:r>
        <w:rPr>
          <w:rFonts w:hint="eastAsia"/>
        </w:rPr>
        <w:t>{}</w:t>
      </w:r>
      <w:r>
        <w:rPr>
          <w:rFonts w:hint="eastAsia"/>
        </w:rPr>
        <w:t>表示上标）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(7)f</w:t>
      </w:r>
      <w:r>
        <w:rPr>
          <w:rFonts w:hint="eastAsia"/>
        </w:rPr>
        <w:t>在</w:t>
      </w:r>
      <w:r>
        <w:rPr>
          <w:rFonts w:hint="eastAsia"/>
        </w:rPr>
        <w:t>z0</w:t>
      </w:r>
      <w:r>
        <w:rPr>
          <w:rFonts w:hint="eastAsia"/>
        </w:rPr>
        <w:t>解析，</w:t>
      </w:r>
      <w:r>
        <w:rPr>
          <w:rFonts w:hint="eastAsia"/>
        </w:rPr>
        <w:t>f(z0)=0</w:t>
      </w:r>
      <w:r>
        <w:rPr>
          <w:rFonts w:hint="eastAsia"/>
        </w:rPr>
        <w:t>，</w:t>
      </w:r>
      <w:r>
        <w:rPr>
          <w:rFonts w:hint="eastAsia"/>
        </w:rPr>
        <w:t>f</w:t>
      </w:r>
      <w:r>
        <w:rPr>
          <w:rFonts w:hint="eastAsia"/>
        </w:rPr>
        <w:t>不恒为</w:t>
      </w:r>
      <w:r>
        <w:rPr>
          <w:rFonts w:hint="eastAsia"/>
        </w:rPr>
        <w:t>0</w:t>
      </w:r>
      <w:r>
        <w:rPr>
          <w:rFonts w:hint="eastAsia"/>
        </w:rPr>
        <w:t>。证明存在</w:t>
      </w:r>
      <w:r>
        <w:rPr>
          <w:rFonts w:hint="eastAsia"/>
        </w:rPr>
        <w:t>n</w:t>
      </w:r>
      <w:r>
        <w:rPr>
          <w:rFonts w:hint="eastAsia"/>
        </w:rPr>
        <w:t>（自然数），φ在</w:t>
      </w:r>
      <w:r>
        <w:rPr>
          <w:rFonts w:hint="eastAsia"/>
        </w:rPr>
        <w:t>z0</w:t>
      </w:r>
      <w:r>
        <w:rPr>
          <w:rFonts w:hint="eastAsia"/>
        </w:rPr>
        <w:t>解析，φ</w:t>
      </w:r>
      <w:r>
        <w:rPr>
          <w:rFonts w:hint="eastAsia"/>
        </w:rPr>
        <w:t>(z0)</w:t>
      </w:r>
      <w:r>
        <w:rPr>
          <w:rFonts w:hint="eastAsia"/>
        </w:rPr>
        <w:t>≠</w:t>
      </w:r>
      <w:r>
        <w:rPr>
          <w:rFonts w:hint="eastAsia"/>
        </w:rPr>
        <w:t>0</w:t>
      </w:r>
      <w:r>
        <w:rPr>
          <w:rFonts w:hint="eastAsia"/>
        </w:rPr>
        <w:t>，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使</w:t>
      </w:r>
      <w:r>
        <w:rPr>
          <w:rFonts w:hint="eastAsia"/>
        </w:rPr>
        <w:t>f(z)=(z-z0)^n</w:t>
      </w:r>
      <w:r>
        <w:rPr>
          <w:rFonts w:hint="eastAsia"/>
        </w:rPr>
        <w:t>·φ</w:t>
      </w:r>
      <w:r>
        <w:rPr>
          <w:rFonts w:hint="eastAsia"/>
        </w:rPr>
        <w:t>(z)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并证明</w:t>
      </w:r>
      <w:r>
        <w:rPr>
          <w:rFonts w:hint="eastAsia"/>
        </w:rPr>
        <w:t>f</w:t>
      </w:r>
      <w:r>
        <w:rPr>
          <w:rFonts w:hint="eastAsia"/>
        </w:rPr>
        <w:t>的零点的孤立性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(8)</w:t>
      </w:r>
      <w:r>
        <w:rPr>
          <w:rFonts w:hint="eastAsia"/>
        </w:rPr>
        <w:t>求映射：</w:t>
      </w:r>
      <w:r>
        <w:rPr>
          <w:rFonts w:hint="eastAsia"/>
        </w:rPr>
        <w:t xml:space="preserve">{z| |z|&lt;2, |z-1|&gt;1} </w:t>
      </w:r>
      <w:r>
        <w:rPr>
          <w:rFonts w:hint="eastAsia"/>
        </w:rPr>
        <w:t>映到单位圆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(9)</w:t>
      </w:r>
      <w:r>
        <w:rPr>
          <w:rFonts w:hint="eastAsia"/>
        </w:rPr>
        <w:t>求映射：</w:t>
      </w:r>
      <w:r>
        <w:rPr>
          <w:rFonts w:hint="eastAsia"/>
        </w:rPr>
        <w:t xml:space="preserve">{z| 1&lt;Re(z)&lt;2} </w:t>
      </w:r>
      <w:r>
        <w:rPr>
          <w:rFonts w:hint="eastAsia"/>
        </w:rPr>
        <w:t>映到单位圆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(10)(I)</w:t>
      </w:r>
      <w:r>
        <w:rPr>
          <w:rFonts w:hint="eastAsia"/>
        </w:rPr>
        <w:t>求</w:t>
      </w:r>
      <w:r>
        <w:rPr>
          <w:rFonts w:hint="eastAsia"/>
        </w:rPr>
        <w:t>w(z)=(az+b)/(cz+d)</w:t>
      </w:r>
      <w:r>
        <w:rPr>
          <w:rFonts w:hint="eastAsia"/>
        </w:rPr>
        <w:t>的逆映射</w:t>
      </w:r>
      <w:r>
        <w:rPr>
          <w:rFonts w:hint="eastAsia"/>
        </w:rPr>
        <w:t>z(w)</w:t>
      </w:r>
      <w:r>
        <w:rPr>
          <w:rFonts w:hint="eastAsia"/>
        </w:rPr>
        <w:t>，和</w:t>
      </w:r>
      <w:r>
        <w:rPr>
          <w:rFonts w:hint="eastAsia"/>
        </w:rPr>
        <w:t>z'(w)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(II)</w:t>
      </w:r>
      <w:r>
        <w:rPr>
          <w:rFonts w:hint="eastAsia"/>
        </w:rPr>
        <w:t>求把</w:t>
      </w:r>
      <w:r>
        <w:rPr>
          <w:rFonts w:hint="eastAsia"/>
        </w:rPr>
        <w:t>1, i, -1</w:t>
      </w:r>
      <w:r>
        <w:rPr>
          <w:rFonts w:hint="eastAsia"/>
        </w:rPr>
        <w:t>映到</w:t>
      </w:r>
      <w:r>
        <w:rPr>
          <w:rFonts w:hint="eastAsia"/>
        </w:rPr>
        <w:t xml:space="preserve">0, 1, </w:t>
      </w:r>
      <w:r>
        <w:rPr>
          <w:rFonts w:hint="eastAsia"/>
        </w:rPr>
        <w:t>∞的映射</w:t>
      </w:r>
      <w:r>
        <w:rPr>
          <w:rFonts w:hint="eastAsia"/>
        </w:rPr>
        <w:t>w=(az+b)/(z+d)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考后感想：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题目以后不大可能再一样，但是有几点我的体会：</w:t>
      </w:r>
    </w:p>
    <w:p w:rsidR="00217C49" w:rsidRDefault="00217C49" w:rsidP="00217C49"/>
    <w:p w:rsidR="00217C49" w:rsidRDefault="00217C49" w:rsidP="00217C49">
      <w:pPr>
        <w:rPr>
          <w:rFonts w:hint="eastAsia"/>
        </w:rPr>
      </w:pPr>
      <w:r>
        <w:rPr>
          <w:rFonts w:hint="eastAsia"/>
        </w:rPr>
        <w:t>也就是说：上课一定要认真听讲，并且把他说要考的、重点要记的都记下来，就会好多了。</w:t>
      </w:r>
    </w:p>
    <w:p w:rsidR="00217C49" w:rsidRDefault="00217C49" w:rsidP="00217C49">
      <w:pPr>
        <w:rPr>
          <w:rFonts w:hint="eastAsia"/>
        </w:rPr>
      </w:pPr>
      <w:r>
        <w:rPr>
          <w:rFonts w:hint="eastAsia"/>
        </w:rPr>
        <w:t>如果自己上课时睡了，就一定要找一个认真记了笔记的人，问他这些情况。</w:t>
      </w:r>
    </w:p>
    <w:sectPr w:rsidR="00217C49" w:rsidSect="00BB68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6565" w:rsidRDefault="00856565" w:rsidP="00217C49">
      <w:r>
        <w:separator/>
      </w:r>
    </w:p>
  </w:endnote>
  <w:endnote w:type="continuationSeparator" w:id="1">
    <w:p w:rsidR="00856565" w:rsidRDefault="00856565" w:rsidP="00217C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6565" w:rsidRDefault="00856565" w:rsidP="00217C49">
      <w:r>
        <w:separator/>
      </w:r>
    </w:p>
  </w:footnote>
  <w:footnote w:type="continuationSeparator" w:id="1">
    <w:p w:rsidR="00856565" w:rsidRDefault="00856565" w:rsidP="00217C49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30020"/>
    <w:rsid w:val="00001F2D"/>
    <w:rsid w:val="00011BC3"/>
    <w:rsid w:val="000239BF"/>
    <w:rsid w:val="00036148"/>
    <w:rsid w:val="00036E78"/>
    <w:rsid w:val="00051DA9"/>
    <w:rsid w:val="00055231"/>
    <w:rsid w:val="00055CB6"/>
    <w:rsid w:val="00063BFA"/>
    <w:rsid w:val="0006435C"/>
    <w:rsid w:val="00082AE5"/>
    <w:rsid w:val="000A28B4"/>
    <w:rsid w:val="000B0238"/>
    <w:rsid w:val="000B7484"/>
    <w:rsid w:val="000C16F8"/>
    <w:rsid w:val="000C1EDF"/>
    <w:rsid w:val="000C5A34"/>
    <w:rsid w:val="000C70CB"/>
    <w:rsid w:val="000D040F"/>
    <w:rsid w:val="000D591C"/>
    <w:rsid w:val="000D5C89"/>
    <w:rsid w:val="000D6E75"/>
    <w:rsid w:val="000E09E0"/>
    <w:rsid w:val="000E5E07"/>
    <w:rsid w:val="000F3786"/>
    <w:rsid w:val="00112052"/>
    <w:rsid w:val="00123C83"/>
    <w:rsid w:val="001359DB"/>
    <w:rsid w:val="00152437"/>
    <w:rsid w:val="001528E4"/>
    <w:rsid w:val="001557AB"/>
    <w:rsid w:val="00165112"/>
    <w:rsid w:val="00165CAC"/>
    <w:rsid w:val="0018581D"/>
    <w:rsid w:val="001A24F8"/>
    <w:rsid w:val="001A2ECE"/>
    <w:rsid w:val="001A34FC"/>
    <w:rsid w:val="001B041F"/>
    <w:rsid w:val="001C1912"/>
    <w:rsid w:val="001C5336"/>
    <w:rsid w:val="001C70D5"/>
    <w:rsid w:val="001D68D2"/>
    <w:rsid w:val="001D75D5"/>
    <w:rsid w:val="001D7BC8"/>
    <w:rsid w:val="001E7170"/>
    <w:rsid w:val="001F0028"/>
    <w:rsid w:val="001F12DB"/>
    <w:rsid w:val="001F2434"/>
    <w:rsid w:val="001F4A22"/>
    <w:rsid w:val="0020234A"/>
    <w:rsid w:val="00207470"/>
    <w:rsid w:val="00207710"/>
    <w:rsid w:val="00212AE8"/>
    <w:rsid w:val="00217C49"/>
    <w:rsid w:val="00220F26"/>
    <w:rsid w:val="002243E7"/>
    <w:rsid w:val="0024148C"/>
    <w:rsid w:val="002436DE"/>
    <w:rsid w:val="00246D21"/>
    <w:rsid w:val="00262E12"/>
    <w:rsid w:val="00267468"/>
    <w:rsid w:val="0028191B"/>
    <w:rsid w:val="00282AD5"/>
    <w:rsid w:val="0028778B"/>
    <w:rsid w:val="00291E1C"/>
    <w:rsid w:val="00293127"/>
    <w:rsid w:val="00293839"/>
    <w:rsid w:val="002A4FD7"/>
    <w:rsid w:val="002A6F49"/>
    <w:rsid w:val="002B33D2"/>
    <w:rsid w:val="002D2BA6"/>
    <w:rsid w:val="002D31AE"/>
    <w:rsid w:val="002E32FE"/>
    <w:rsid w:val="00305BF6"/>
    <w:rsid w:val="003075A5"/>
    <w:rsid w:val="003121DE"/>
    <w:rsid w:val="0031469C"/>
    <w:rsid w:val="00322112"/>
    <w:rsid w:val="00333D3C"/>
    <w:rsid w:val="00345CB0"/>
    <w:rsid w:val="003555C2"/>
    <w:rsid w:val="0035628C"/>
    <w:rsid w:val="00366850"/>
    <w:rsid w:val="003710CF"/>
    <w:rsid w:val="00380D1F"/>
    <w:rsid w:val="00385302"/>
    <w:rsid w:val="00387F76"/>
    <w:rsid w:val="00391CC2"/>
    <w:rsid w:val="00394A24"/>
    <w:rsid w:val="003B2089"/>
    <w:rsid w:val="003B300E"/>
    <w:rsid w:val="003C20FD"/>
    <w:rsid w:val="003C3A2F"/>
    <w:rsid w:val="003D17D6"/>
    <w:rsid w:val="003D6A50"/>
    <w:rsid w:val="003F305A"/>
    <w:rsid w:val="003F61C2"/>
    <w:rsid w:val="003F75FE"/>
    <w:rsid w:val="00410E4D"/>
    <w:rsid w:val="00415A21"/>
    <w:rsid w:val="0042025B"/>
    <w:rsid w:val="0042219A"/>
    <w:rsid w:val="0042569D"/>
    <w:rsid w:val="00426724"/>
    <w:rsid w:val="0043762F"/>
    <w:rsid w:val="00454E94"/>
    <w:rsid w:val="00455F63"/>
    <w:rsid w:val="00456022"/>
    <w:rsid w:val="00456C66"/>
    <w:rsid w:val="00460742"/>
    <w:rsid w:val="00464D5D"/>
    <w:rsid w:val="00470ABC"/>
    <w:rsid w:val="00491F24"/>
    <w:rsid w:val="004A0652"/>
    <w:rsid w:val="004A57AA"/>
    <w:rsid w:val="004B1A54"/>
    <w:rsid w:val="004B4F6D"/>
    <w:rsid w:val="004B65BE"/>
    <w:rsid w:val="004B7A50"/>
    <w:rsid w:val="004C0DBE"/>
    <w:rsid w:val="004C3F67"/>
    <w:rsid w:val="004C5D96"/>
    <w:rsid w:val="004D3AFD"/>
    <w:rsid w:val="004E1A61"/>
    <w:rsid w:val="004E3931"/>
    <w:rsid w:val="004E46A2"/>
    <w:rsid w:val="004E7BE3"/>
    <w:rsid w:val="00501BF7"/>
    <w:rsid w:val="005051FE"/>
    <w:rsid w:val="0051647F"/>
    <w:rsid w:val="005215F7"/>
    <w:rsid w:val="00537B20"/>
    <w:rsid w:val="005433BD"/>
    <w:rsid w:val="00546C8D"/>
    <w:rsid w:val="00547E24"/>
    <w:rsid w:val="00574E97"/>
    <w:rsid w:val="005778B6"/>
    <w:rsid w:val="00581269"/>
    <w:rsid w:val="0058511B"/>
    <w:rsid w:val="005869F7"/>
    <w:rsid w:val="00592EDD"/>
    <w:rsid w:val="00595D28"/>
    <w:rsid w:val="005B0853"/>
    <w:rsid w:val="005B4F12"/>
    <w:rsid w:val="005B619F"/>
    <w:rsid w:val="005B784F"/>
    <w:rsid w:val="005B7FA9"/>
    <w:rsid w:val="005D08C0"/>
    <w:rsid w:val="005D242F"/>
    <w:rsid w:val="005E2047"/>
    <w:rsid w:val="005E344D"/>
    <w:rsid w:val="005F42FF"/>
    <w:rsid w:val="006004F9"/>
    <w:rsid w:val="00601FE7"/>
    <w:rsid w:val="00624013"/>
    <w:rsid w:val="006259BE"/>
    <w:rsid w:val="00627019"/>
    <w:rsid w:val="00652927"/>
    <w:rsid w:val="00664442"/>
    <w:rsid w:val="006706B5"/>
    <w:rsid w:val="006749B0"/>
    <w:rsid w:val="00677F5F"/>
    <w:rsid w:val="00681338"/>
    <w:rsid w:val="00690166"/>
    <w:rsid w:val="006A5E35"/>
    <w:rsid w:val="006C3CFD"/>
    <w:rsid w:val="006D0154"/>
    <w:rsid w:val="006D1632"/>
    <w:rsid w:val="006E7956"/>
    <w:rsid w:val="00702341"/>
    <w:rsid w:val="00702A66"/>
    <w:rsid w:val="00706904"/>
    <w:rsid w:val="00717620"/>
    <w:rsid w:val="00717756"/>
    <w:rsid w:val="00735AAC"/>
    <w:rsid w:val="0074006A"/>
    <w:rsid w:val="007403A7"/>
    <w:rsid w:val="00755AAC"/>
    <w:rsid w:val="00756781"/>
    <w:rsid w:val="00756DE6"/>
    <w:rsid w:val="00770E0D"/>
    <w:rsid w:val="00773C85"/>
    <w:rsid w:val="00776AD1"/>
    <w:rsid w:val="007912FE"/>
    <w:rsid w:val="0079604E"/>
    <w:rsid w:val="00796A97"/>
    <w:rsid w:val="007B5AB1"/>
    <w:rsid w:val="007C46C7"/>
    <w:rsid w:val="007D5191"/>
    <w:rsid w:val="007E0819"/>
    <w:rsid w:val="007E1362"/>
    <w:rsid w:val="007F247D"/>
    <w:rsid w:val="008039ED"/>
    <w:rsid w:val="008104FE"/>
    <w:rsid w:val="00810ABF"/>
    <w:rsid w:val="0081150C"/>
    <w:rsid w:val="00812B02"/>
    <w:rsid w:val="00817BD2"/>
    <w:rsid w:val="00832A8C"/>
    <w:rsid w:val="00834B75"/>
    <w:rsid w:val="00836FB3"/>
    <w:rsid w:val="00853AF3"/>
    <w:rsid w:val="00856565"/>
    <w:rsid w:val="00857FB6"/>
    <w:rsid w:val="00874CF1"/>
    <w:rsid w:val="00880F0C"/>
    <w:rsid w:val="00890223"/>
    <w:rsid w:val="00893044"/>
    <w:rsid w:val="008940F6"/>
    <w:rsid w:val="00894BD1"/>
    <w:rsid w:val="00895542"/>
    <w:rsid w:val="008B478F"/>
    <w:rsid w:val="008B727A"/>
    <w:rsid w:val="008C038E"/>
    <w:rsid w:val="008C1EE8"/>
    <w:rsid w:val="008C2CB6"/>
    <w:rsid w:val="008C6F05"/>
    <w:rsid w:val="008D0015"/>
    <w:rsid w:val="008D1F96"/>
    <w:rsid w:val="008D7DDF"/>
    <w:rsid w:val="008E2CA6"/>
    <w:rsid w:val="008E3389"/>
    <w:rsid w:val="008E4255"/>
    <w:rsid w:val="008F1A8A"/>
    <w:rsid w:val="008F7207"/>
    <w:rsid w:val="00903657"/>
    <w:rsid w:val="00904149"/>
    <w:rsid w:val="0090609D"/>
    <w:rsid w:val="009068BB"/>
    <w:rsid w:val="00912512"/>
    <w:rsid w:val="009169B0"/>
    <w:rsid w:val="00917862"/>
    <w:rsid w:val="00930020"/>
    <w:rsid w:val="009666EF"/>
    <w:rsid w:val="00975E87"/>
    <w:rsid w:val="00981B5A"/>
    <w:rsid w:val="009A61FC"/>
    <w:rsid w:val="009C25EF"/>
    <w:rsid w:val="009C5831"/>
    <w:rsid w:val="009D1873"/>
    <w:rsid w:val="009D5DA0"/>
    <w:rsid w:val="009D6EDC"/>
    <w:rsid w:val="009F19D2"/>
    <w:rsid w:val="009F26A2"/>
    <w:rsid w:val="00A067AA"/>
    <w:rsid w:val="00A070CB"/>
    <w:rsid w:val="00A1151A"/>
    <w:rsid w:val="00A20301"/>
    <w:rsid w:val="00A23DD3"/>
    <w:rsid w:val="00A275B3"/>
    <w:rsid w:val="00A324EC"/>
    <w:rsid w:val="00A33FB9"/>
    <w:rsid w:val="00A34478"/>
    <w:rsid w:val="00A365D9"/>
    <w:rsid w:val="00A60E65"/>
    <w:rsid w:val="00A61635"/>
    <w:rsid w:val="00A65337"/>
    <w:rsid w:val="00A66EF3"/>
    <w:rsid w:val="00A7101C"/>
    <w:rsid w:val="00A86EBF"/>
    <w:rsid w:val="00A92D8A"/>
    <w:rsid w:val="00A96EC9"/>
    <w:rsid w:val="00AA5043"/>
    <w:rsid w:val="00AA5D6D"/>
    <w:rsid w:val="00AD07ED"/>
    <w:rsid w:val="00AD45A5"/>
    <w:rsid w:val="00AF08D5"/>
    <w:rsid w:val="00AF227E"/>
    <w:rsid w:val="00AF7CF9"/>
    <w:rsid w:val="00B12CF4"/>
    <w:rsid w:val="00B17B70"/>
    <w:rsid w:val="00B20E04"/>
    <w:rsid w:val="00B22620"/>
    <w:rsid w:val="00B31118"/>
    <w:rsid w:val="00B3366A"/>
    <w:rsid w:val="00B45616"/>
    <w:rsid w:val="00B4669B"/>
    <w:rsid w:val="00B81958"/>
    <w:rsid w:val="00B8733B"/>
    <w:rsid w:val="00B9132C"/>
    <w:rsid w:val="00B923B7"/>
    <w:rsid w:val="00B93149"/>
    <w:rsid w:val="00B93DA2"/>
    <w:rsid w:val="00BB0B49"/>
    <w:rsid w:val="00BB3ABD"/>
    <w:rsid w:val="00BB52BE"/>
    <w:rsid w:val="00BB6894"/>
    <w:rsid w:val="00BB7D4C"/>
    <w:rsid w:val="00BC2EAD"/>
    <w:rsid w:val="00BC5C4E"/>
    <w:rsid w:val="00BD01A8"/>
    <w:rsid w:val="00BD3308"/>
    <w:rsid w:val="00BE074E"/>
    <w:rsid w:val="00BE1913"/>
    <w:rsid w:val="00BE69AB"/>
    <w:rsid w:val="00BF143F"/>
    <w:rsid w:val="00BF7975"/>
    <w:rsid w:val="00C037D9"/>
    <w:rsid w:val="00C05561"/>
    <w:rsid w:val="00C11CD5"/>
    <w:rsid w:val="00C15425"/>
    <w:rsid w:val="00C3364D"/>
    <w:rsid w:val="00C43769"/>
    <w:rsid w:val="00C45D04"/>
    <w:rsid w:val="00C50B67"/>
    <w:rsid w:val="00C5127E"/>
    <w:rsid w:val="00C54721"/>
    <w:rsid w:val="00C56574"/>
    <w:rsid w:val="00C747F0"/>
    <w:rsid w:val="00C812DA"/>
    <w:rsid w:val="00C81E0C"/>
    <w:rsid w:val="00C85187"/>
    <w:rsid w:val="00C94CD4"/>
    <w:rsid w:val="00C95A8C"/>
    <w:rsid w:val="00CA5196"/>
    <w:rsid w:val="00CA5731"/>
    <w:rsid w:val="00CA6747"/>
    <w:rsid w:val="00CA6B1F"/>
    <w:rsid w:val="00CC310E"/>
    <w:rsid w:val="00CC5CE4"/>
    <w:rsid w:val="00CD2D27"/>
    <w:rsid w:val="00CD67BD"/>
    <w:rsid w:val="00CD7611"/>
    <w:rsid w:val="00CF4E29"/>
    <w:rsid w:val="00D03A1C"/>
    <w:rsid w:val="00D03D9A"/>
    <w:rsid w:val="00D05C24"/>
    <w:rsid w:val="00D13643"/>
    <w:rsid w:val="00D16FC5"/>
    <w:rsid w:val="00D218AF"/>
    <w:rsid w:val="00D41B68"/>
    <w:rsid w:val="00D44EEB"/>
    <w:rsid w:val="00D51080"/>
    <w:rsid w:val="00D6442A"/>
    <w:rsid w:val="00D67539"/>
    <w:rsid w:val="00D73454"/>
    <w:rsid w:val="00D74D54"/>
    <w:rsid w:val="00D75A73"/>
    <w:rsid w:val="00D86B70"/>
    <w:rsid w:val="00D90574"/>
    <w:rsid w:val="00D9642A"/>
    <w:rsid w:val="00DA0825"/>
    <w:rsid w:val="00DA42F7"/>
    <w:rsid w:val="00DB3D2F"/>
    <w:rsid w:val="00DB4AB6"/>
    <w:rsid w:val="00DC430A"/>
    <w:rsid w:val="00DD3B95"/>
    <w:rsid w:val="00DD72FF"/>
    <w:rsid w:val="00DF1239"/>
    <w:rsid w:val="00DF7509"/>
    <w:rsid w:val="00E0548F"/>
    <w:rsid w:val="00E0783B"/>
    <w:rsid w:val="00E13B21"/>
    <w:rsid w:val="00E14889"/>
    <w:rsid w:val="00E24E24"/>
    <w:rsid w:val="00E311D4"/>
    <w:rsid w:val="00E35BC3"/>
    <w:rsid w:val="00E3758D"/>
    <w:rsid w:val="00E37D26"/>
    <w:rsid w:val="00E420F3"/>
    <w:rsid w:val="00E47877"/>
    <w:rsid w:val="00E65E94"/>
    <w:rsid w:val="00E65FEA"/>
    <w:rsid w:val="00E67EC9"/>
    <w:rsid w:val="00E71807"/>
    <w:rsid w:val="00E74153"/>
    <w:rsid w:val="00E745B1"/>
    <w:rsid w:val="00E94BD8"/>
    <w:rsid w:val="00E96A11"/>
    <w:rsid w:val="00E974E5"/>
    <w:rsid w:val="00EA0973"/>
    <w:rsid w:val="00EA2CEF"/>
    <w:rsid w:val="00ED3C5D"/>
    <w:rsid w:val="00EE2F93"/>
    <w:rsid w:val="00EF08A5"/>
    <w:rsid w:val="00F0235F"/>
    <w:rsid w:val="00F03B8F"/>
    <w:rsid w:val="00F24512"/>
    <w:rsid w:val="00F44FE2"/>
    <w:rsid w:val="00F4611D"/>
    <w:rsid w:val="00F5226F"/>
    <w:rsid w:val="00F629A3"/>
    <w:rsid w:val="00F66185"/>
    <w:rsid w:val="00F732D6"/>
    <w:rsid w:val="00F838FE"/>
    <w:rsid w:val="00F8700E"/>
    <w:rsid w:val="00F90A0D"/>
    <w:rsid w:val="00F9483F"/>
    <w:rsid w:val="00FB0AA4"/>
    <w:rsid w:val="00FB2A1B"/>
    <w:rsid w:val="00FC00F4"/>
    <w:rsid w:val="00FD71F3"/>
    <w:rsid w:val="00FE3C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68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17C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17C4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17C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17C4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221</Words>
  <Characters>1262</Characters>
  <Application>Microsoft Office Word</Application>
  <DocSecurity>0</DocSecurity>
  <Lines>10</Lines>
  <Paragraphs>2</Paragraphs>
  <ScaleCrop>false</ScaleCrop>
  <Company>thu</Company>
  <LinksUpToDate>false</LinksUpToDate>
  <CharactersWithSpaces>1481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tangheyi</dc:creator>
  <cp:lastModifiedBy>tangheyi</cp:lastModifiedBy>
  <cp:revision>3</cp:revision>
  <dcterms:created xsi:type="dcterms:W3CDTF">2011-01-04T06:12:00Z</dcterms:created>
  <dcterms:modified xsi:type="dcterms:W3CDTF">2011-01-04T06:17:00Z</dcterms:modified>
</cp:coreProperties>
</file>