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2BEE703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A46B7F">
        <w:rPr>
          <w:rFonts w:ascii="Arial" w:hAnsi="Arial"/>
          <w:b/>
          <w:bCs/>
          <w:sz w:val="44"/>
        </w:rPr>
        <w:t>9</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4A5D19D2" w14:textId="5093EC10" w:rsidR="00E03F9A"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7393912" w:history="1">
        <w:r w:rsidR="00E03F9A" w:rsidRPr="003A72FA">
          <w:rPr>
            <w:rStyle w:val="Hipervnculo"/>
            <w:noProof/>
          </w:rPr>
          <w:t>REFERENCIAS</w:t>
        </w:r>
        <w:r w:rsidR="00E03F9A">
          <w:rPr>
            <w:noProof/>
            <w:webHidden/>
          </w:rPr>
          <w:tab/>
        </w:r>
        <w:r w:rsidR="00E03F9A">
          <w:rPr>
            <w:noProof/>
            <w:webHidden/>
          </w:rPr>
          <w:fldChar w:fldCharType="begin"/>
        </w:r>
        <w:r w:rsidR="00E03F9A">
          <w:rPr>
            <w:noProof/>
            <w:webHidden/>
          </w:rPr>
          <w:instrText xml:space="preserve"> PAGEREF _Toc97393912 \h </w:instrText>
        </w:r>
        <w:r w:rsidR="00E03F9A">
          <w:rPr>
            <w:noProof/>
            <w:webHidden/>
          </w:rPr>
        </w:r>
        <w:r w:rsidR="00E03F9A">
          <w:rPr>
            <w:noProof/>
            <w:webHidden/>
          </w:rPr>
          <w:fldChar w:fldCharType="separate"/>
        </w:r>
        <w:r w:rsidR="00E03F9A">
          <w:rPr>
            <w:noProof/>
            <w:webHidden/>
          </w:rPr>
          <w:t>5</w:t>
        </w:r>
        <w:r w:rsidR="00E03F9A">
          <w:rPr>
            <w:noProof/>
            <w:webHidden/>
          </w:rPr>
          <w:fldChar w:fldCharType="end"/>
        </w:r>
      </w:hyperlink>
    </w:p>
    <w:p w14:paraId="70B46733" w14:textId="243FA700" w:rsidR="00E03F9A" w:rsidRDefault="00AA4B15">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393913" w:history="1">
        <w:r w:rsidR="00E03F9A" w:rsidRPr="003A72FA">
          <w:rPr>
            <w:rStyle w:val="Hipervnculo"/>
            <w:noProof/>
          </w:rPr>
          <w:t>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INTRODUCCIÓN</w:t>
        </w:r>
        <w:r w:rsidR="00E03F9A">
          <w:rPr>
            <w:noProof/>
            <w:webHidden/>
          </w:rPr>
          <w:tab/>
        </w:r>
        <w:r w:rsidR="00E03F9A">
          <w:rPr>
            <w:noProof/>
            <w:webHidden/>
          </w:rPr>
          <w:fldChar w:fldCharType="begin"/>
        </w:r>
        <w:r w:rsidR="00E03F9A">
          <w:rPr>
            <w:noProof/>
            <w:webHidden/>
          </w:rPr>
          <w:instrText xml:space="preserve"> PAGEREF _Toc97393913 \h </w:instrText>
        </w:r>
        <w:r w:rsidR="00E03F9A">
          <w:rPr>
            <w:noProof/>
            <w:webHidden/>
          </w:rPr>
        </w:r>
        <w:r w:rsidR="00E03F9A">
          <w:rPr>
            <w:noProof/>
            <w:webHidden/>
          </w:rPr>
          <w:fldChar w:fldCharType="separate"/>
        </w:r>
        <w:r w:rsidR="00E03F9A">
          <w:rPr>
            <w:noProof/>
            <w:webHidden/>
          </w:rPr>
          <w:t>6</w:t>
        </w:r>
        <w:r w:rsidR="00E03F9A">
          <w:rPr>
            <w:noProof/>
            <w:webHidden/>
          </w:rPr>
          <w:fldChar w:fldCharType="end"/>
        </w:r>
      </w:hyperlink>
    </w:p>
    <w:p w14:paraId="53E80E88" w14:textId="6E5462E3"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14" w:history="1">
        <w:r w:rsidR="00E03F9A" w:rsidRPr="003A72FA">
          <w:rPr>
            <w:rStyle w:val="Hipervnculo"/>
            <w:noProof/>
          </w:rPr>
          <w:t>1.1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Resumen</w:t>
        </w:r>
        <w:r w:rsidR="00E03F9A">
          <w:rPr>
            <w:noProof/>
            <w:webHidden/>
          </w:rPr>
          <w:tab/>
        </w:r>
        <w:r w:rsidR="00E03F9A">
          <w:rPr>
            <w:noProof/>
            <w:webHidden/>
          </w:rPr>
          <w:fldChar w:fldCharType="begin"/>
        </w:r>
        <w:r w:rsidR="00E03F9A">
          <w:rPr>
            <w:noProof/>
            <w:webHidden/>
          </w:rPr>
          <w:instrText xml:space="preserve"> PAGEREF _Toc97393914 \h </w:instrText>
        </w:r>
        <w:r w:rsidR="00E03F9A">
          <w:rPr>
            <w:noProof/>
            <w:webHidden/>
          </w:rPr>
        </w:r>
        <w:r w:rsidR="00E03F9A">
          <w:rPr>
            <w:noProof/>
            <w:webHidden/>
          </w:rPr>
          <w:fldChar w:fldCharType="separate"/>
        </w:r>
        <w:r w:rsidR="00E03F9A">
          <w:rPr>
            <w:noProof/>
            <w:webHidden/>
          </w:rPr>
          <w:t>6</w:t>
        </w:r>
        <w:r w:rsidR="00E03F9A">
          <w:rPr>
            <w:noProof/>
            <w:webHidden/>
          </w:rPr>
          <w:fldChar w:fldCharType="end"/>
        </w:r>
      </w:hyperlink>
    </w:p>
    <w:p w14:paraId="08824CC1" w14:textId="788D7B1B"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15" w:history="1">
        <w:r w:rsidR="00E03F9A" w:rsidRPr="003A72FA">
          <w:rPr>
            <w:rStyle w:val="Hipervnculo"/>
            <w:noProof/>
          </w:rPr>
          <w:t>1.2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Estructura del Compilador</w:t>
        </w:r>
        <w:r w:rsidR="00E03F9A">
          <w:rPr>
            <w:noProof/>
            <w:webHidden/>
          </w:rPr>
          <w:tab/>
        </w:r>
        <w:r w:rsidR="00E03F9A">
          <w:rPr>
            <w:noProof/>
            <w:webHidden/>
          </w:rPr>
          <w:fldChar w:fldCharType="begin"/>
        </w:r>
        <w:r w:rsidR="00E03F9A">
          <w:rPr>
            <w:noProof/>
            <w:webHidden/>
          </w:rPr>
          <w:instrText xml:space="preserve"> PAGEREF _Toc97393915 \h </w:instrText>
        </w:r>
        <w:r w:rsidR="00E03F9A">
          <w:rPr>
            <w:noProof/>
            <w:webHidden/>
          </w:rPr>
        </w:r>
        <w:r w:rsidR="00E03F9A">
          <w:rPr>
            <w:noProof/>
            <w:webHidden/>
          </w:rPr>
          <w:fldChar w:fldCharType="separate"/>
        </w:r>
        <w:r w:rsidR="00E03F9A">
          <w:rPr>
            <w:noProof/>
            <w:webHidden/>
          </w:rPr>
          <w:t>6</w:t>
        </w:r>
        <w:r w:rsidR="00E03F9A">
          <w:rPr>
            <w:noProof/>
            <w:webHidden/>
          </w:rPr>
          <w:fldChar w:fldCharType="end"/>
        </w:r>
      </w:hyperlink>
    </w:p>
    <w:p w14:paraId="09C73752" w14:textId="7E004CD3"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16" w:history="1">
        <w:r w:rsidR="00E03F9A" w:rsidRPr="003A72FA">
          <w:rPr>
            <w:rStyle w:val="Hipervnculo"/>
            <w:noProof/>
          </w:rPr>
          <w:t>1.3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Implementación</w:t>
        </w:r>
        <w:r w:rsidR="00E03F9A">
          <w:rPr>
            <w:noProof/>
            <w:webHidden/>
          </w:rPr>
          <w:tab/>
        </w:r>
        <w:r w:rsidR="00E03F9A">
          <w:rPr>
            <w:noProof/>
            <w:webHidden/>
          </w:rPr>
          <w:fldChar w:fldCharType="begin"/>
        </w:r>
        <w:r w:rsidR="00E03F9A">
          <w:rPr>
            <w:noProof/>
            <w:webHidden/>
          </w:rPr>
          <w:instrText xml:space="preserve"> PAGEREF _Toc97393916 \h </w:instrText>
        </w:r>
        <w:r w:rsidR="00E03F9A">
          <w:rPr>
            <w:noProof/>
            <w:webHidden/>
          </w:rPr>
        </w:r>
        <w:r w:rsidR="00E03F9A">
          <w:rPr>
            <w:noProof/>
            <w:webHidden/>
          </w:rPr>
          <w:fldChar w:fldCharType="separate"/>
        </w:r>
        <w:r w:rsidR="00E03F9A">
          <w:rPr>
            <w:noProof/>
            <w:webHidden/>
          </w:rPr>
          <w:t>9</w:t>
        </w:r>
        <w:r w:rsidR="00E03F9A">
          <w:rPr>
            <w:noProof/>
            <w:webHidden/>
          </w:rPr>
          <w:fldChar w:fldCharType="end"/>
        </w:r>
      </w:hyperlink>
    </w:p>
    <w:p w14:paraId="3AA208E6" w14:textId="712DD395" w:rsidR="00E03F9A" w:rsidRDefault="00AA4B15">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393917" w:history="1">
        <w:r w:rsidR="00E03F9A" w:rsidRPr="003A72FA">
          <w:rPr>
            <w:rStyle w:val="Hipervnculo"/>
            <w:noProof/>
          </w:rPr>
          <w:t>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El LENGUAJE</w:t>
        </w:r>
        <w:r w:rsidR="00E03F9A">
          <w:rPr>
            <w:noProof/>
            <w:webHidden/>
          </w:rPr>
          <w:tab/>
        </w:r>
        <w:r w:rsidR="00E03F9A">
          <w:rPr>
            <w:noProof/>
            <w:webHidden/>
          </w:rPr>
          <w:fldChar w:fldCharType="begin"/>
        </w:r>
        <w:r w:rsidR="00E03F9A">
          <w:rPr>
            <w:noProof/>
            <w:webHidden/>
          </w:rPr>
          <w:instrText xml:space="preserve"> PAGEREF _Toc97393917 \h </w:instrText>
        </w:r>
        <w:r w:rsidR="00E03F9A">
          <w:rPr>
            <w:noProof/>
            <w:webHidden/>
          </w:rPr>
        </w:r>
        <w:r w:rsidR="00E03F9A">
          <w:rPr>
            <w:noProof/>
            <w:webHidden/>
          </w:rPr>
          <w:fldChar w:fldCharType="separate"/>
        </w:r>
        <w:r w:rsidR="00E03F9A">
          <w:rPr>
            <w:noProof/>
            <w:webHidden/>
          </w:rPr>
          <w:t>11</w:t>
        </w:r>
        <w:r w:rsidR="00E03F9A">
          <w:rPr>
            <w:noProof/>
            <w:webHidden/>
          </w:rPr>
          <w:fldChar w:fldCharType="end"/>
        </w:r>
      </w:hyperlink>
    </w:p>
    <w:p w14:paraId="753C3DA9" w14:textId="6441FE0F"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18" w:history="1">
        <w:r w:rsidR="00E03F9A" w:rsidRPr="003A72FA">
          <w:rPr>
            <w:rStyle w:val="Hipervnculo"/>
            <w:noProof/>
          </w:rPr>
          <w:t>2.1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Diferencias con el lenguaje Pascal</w:t>
        </w:r>
        <w:r w:rsidR="00E03F9A">
          <w:rPr>
            <w:noProof/>
            <w:webHidden/>
          </w:rPr>
          <w:tab/>
        </w:r>
        <w:r w:rsidR="00E03F9A">
          <w:rPr>
            <w:noProof/>
            <w:webHidden/>
          </w:rPr>
          <w:fldChar w:fldCharType="begin"/>
        </w:r>
        <w:r w:rsidR="00E03F9A">
          <w:rPr>
            <w:noProof/>
            <w:webHidden/>
          </w:rPr>
          <w:instrText xml:space="preserve"> PAGEREF _Toc97393918 \h </w:instrText>
        </w:r>
        <w:r w:rsidR="00E03F9A">
          <w:rPr>
            <w:noProof/>
            <w:webHidden/>
          </w:rPr>
        </w:r>
        <w:r w:rsidR="00E03F9A">
          <w:rPr>
            <w:noProof/>
            <w:webHidden/>
          </w:rPr>
          <w:fldChar w:fldCharType="separate"/>
        </w:r>
        <w:r w:rsidR="00E03F9A">
          <w:rPr>
            <w:noProof/>
            <w:webHidden/>
          </w:rPr>
          <w:t>11</w:t>
        </w:r>
        <w:r w:rsidR="00E03F9A">
          <w:rPr>
            <w:noProof/>
            <w:webHidden/>
          </w:rPr>
          <w:fldChar w:fldCharType="end"/>
        </w:r>
      </w:hyperlink>
    </w:p>
    <w:p w14:paraId="231681FE" w14:textId="5682460F"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19" w:history="1">
        <w:r w:rsidR="00E03F9A" w:rsidRPr="003A72FA">
          <w:rPr>
            <w:rStyle w:val="Hipervnculo"/>
            <w:noProof/>
          </w:rPr>
          <w:t>2.2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Bloques</w:t>
        </w:r>
        <w:r w:rsidR="00E03F9A">
          <w:rPr>
            <w:noProof/>
            <w:webHidden/>
          </w:rPr>
          <w:tab/>
        </w:r>
        <w:r w:rsidR="00E03F9A">
          <w:rPr>
            <w:noProof/>
            <w:webHidden/>
          </w:rPr>
          <w:fldChar w:fldCharType="begin"/>
        </w:r>
        <w:r w:rsidR="00E03F9A">
          <w:rPr>
            <w:noProof/>
            <w:webHidden/>
          </w:rPr>
          <w:instrText xml:space="preserve"> PAGEREF _Toc97393919 \h </w:instrText>
        </w:r>
        <w:r w:rsidR="00E03F9A">
          <w:rPr>
            <w:noProof/>
            <w:webHidden/>
          </w:rPr>
        </w:r>
        <w:r w:rsidR="00E03F9A">
          <w:rPr>
            <w:noProof/>
            <w:webHidden/>
          </w:rPr>
          <w:fldChar w:fldCharType="separate"/>
        </w:r>
        <w:r w:rsidR="00E03F9A">
          <w:rPr>
            <w:noProof/>
            <w:webHidden/>
          </w:rPr>
          <w:t>11</w:t>
        </w:r>
        <w:r w:rsidR="00E03F9A">
          <w:rPr>
            <w:noProof/>
            <w:webHidden/>
          </w:rPr>
          <w:fldChar w:fldCharType="end"/>
        </w:r>
      </w:hyperlink>
    </w:p>
    <w:p w14:paraId="3185C205" w14:textId="59585E8C"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20" w:history="1">
        <w:r w:rsidR="00E03F9A" w:rsidRPr="003A72FA">
          <w:rPr>
            <w:rStyle w:val="Hipervnculo"/>
            <w:noProof/>
          </w:rPr>
          <w:t>2.3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Sentencias</w:t>
        </w:r>
        <w:r w:rsidR="00E03F9A">
          <w:rPr>
            <w:noProof/>
            <w:webHidden/>
          </w:rPr>
          <w:tab/>
        </w:r>
        <w:r w:rsidR="00E03F9A">
          <w:rPr>
            <w:noProof/>
            <w:webHidden/>
          </w:rPr>
          <w:fldChar w:fldCharType="begin"/>
        </w:r>
        <w:r w:rsidR="00E03F9A">
          <w:rPr>
            <w:noProof/>
            <w:webHidden/>
          </w:rPr>
          <w:instrText xml:space="preserve"> PAGEREF _Toc97393920 \h </w:instrText>
        </w:r>
        <w:r w:rsidR="00E03F9A">
          <w:rPr>
            <w:noProof/>
            <w:webHidden/>
          </w:rPr>
        </w:r>
        <w:r w:rsidR="00E03F9A">
          <w:rPr>
            <w:noProof/>
            <w:webHidden/>
          </w:rPr>
          <w:fldChar w:fldCharType="separate"/>
        </w:r>
        <w:r w:rsidR="00E03F9A">
          <w:rPr>
            <w:noProof/>
            <w:webHidden/>
          </w:rPr>
          <w:t>12</w:t>
        </w:r>
        <w:r w:rsidR="00E03F9A">
          <w:rPr>
            <w:noProof/>
            <w:webHidden/>
          </w:rPr>
          <w:fldChar w:fldCharType="end"/>
        </w:r>
      </w:hyperlink>
    </w:p>
    <w:p w14:paraId="7370FE00" w14:textId="056F6AC3" w:rsidR="00E03F9A" w:rsidRDefault="00AA4B15">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393921" w:history="1">
        <w:r w:rsidR="00E03F9A" w:rsidRPr="003A72FA">
          <w:rPr>
            <w:rStyle w:val="Hipervnculo"/>
            <w:noProof/>
          </w:rPr>
          <w:t>2.3.1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sntAssigment</w:t>
        </w:r>
        <w:r w:rsidR="00E03F9A">
          <w:rPr>
            <w:noProof/>
            <w:webHidden/>
          </w:rPr>
          <w:tab/>
        </w:r>
        <w:r w:rsidR="00E03F9A">
          <w:rPr>
            <w:noProof/>
            <w:webHidden/>
          </w:rPr>
          <w:fldChar w:fldCharType="begin"/>
        </w:r>
        <w:r w:rsidR="00E03F9A">
          <w:rPr>
            <w:noProof/>
            <w:webHidden/>
          </w:rPr>
          <w:instrText xml:space="preserve"> PAGEREF _Toc97393921 \h </w:instrText>
        </w:r>
        <w:r w:rsidR="00E03F9A">
          <w:rPr>
            <w:noProof/>
            <w:webHidden/>
          </w:rPr>
        </w:r>
        <w:r w:rsidR="00E03F9A">
          <w:rPr>
            <w:noProof/>
            <w:webHidden/>
          </w:rPr>
          <w:fldChar w:fldCharType="separate"/>
        </w:r>
        <w:r w:rsidR="00E03F9A">
          <w:rPr>
            <w:noProof/>
            <w:webHidden/>
          </w:rPr>
          <w:t>12</w:t>
        </w:r>
        <w:r w:rsidR="00E03F9A">
          <w:rPr>
            <w:noProof/>
            <w:webHidden/>
          </w:rPr>
          <w:fldChar w:fldCharType="end"/>
        </w:r>
      </w:hyperlink>
    </w:p>
    <w:p w14:paraId="50CD2B14" w14:textId="65619C96" w:rsidR="00E03F9A" w:rsidRDefault="00AA4B15">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393922" w:history="1">
        <w:r w:rsidR="00E03F9A" w:rsidRPr="003A72FA">
          <w:rPr>
            <w:rStyle w:val="Hipervnculo"/>
            <w:noProof/>
          </w:rPr>
          <w:t>2.3.2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sntExpres</w:t>
        </w:r>
        <w:r w:rsidR="00E03F9A">
          <w:rPr>
            <w:noProof/>
            <w:webHidden/>
          </w:rPr>
          <w:tab/>
        </w:r>
        <w:r w:rsidR="00E03F9A">
          <w:rPr>
            <w:noProof/>
            <w:webHidden/>
          </w:rPr>
          <w:fldChar w:fldCharType="begin"/>
        </w:r>
        <w:r w:rsidR="00E03F9A">
          <w:rPr>
            <w:noProof/>
            <w:webHidden/>
          </w:rPr>
          <w:instrText xml:space="preserve"> PAGEREF _Toc97393922 \h </w:instrText>
        </w:r>
        <w:r w:rsidR="00E03F9A">
          <w:rPr>
            <w:noProof/>
            <w:webHidden/>
          </w:rPr>
        </w:r>
        <w:r w:rsidR="00E03F9A">
          <w:rPr>
            <w:noProof/>
            <w:webHidden/>
          </w:rPr>
          <w:fldChar w:fldCharType="separate"/>
        </w:r>
        <w:r w:rsidR="00E03F9A">
          <w:rPr>
            <w:noProof/>
            <w:webHidden/>
          </w:rPr>
          <w:t>12</w:t>
        </w:r>
        <w:r w:rsidR="00E03F9A">
          <w:rPr>
            <w:noProof/>
            <w:webHidden/>
          </w:rPr>
          <w:fldChar w:fldCharType="end"/>
        </w:r>
      </w:hyperlink>
    </w:p>
    <w:p w14:paraId="69FA7973" w14:textId="3810A722"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23" w:history="1">
        <w:r w:rsidR="00E03F9A" w:rsidRPr="003A72FA">
          <w:rPr>
            <w:rStyle w:val="Hipervnculo"/>
            <w:noProof/>
            <w:highlight w:val="yellow"/>
          </w:rPr>
          <w:t>2.4</w:t>
        </w:r>
        <w:r w:rsidR="00E03F9A">
          <w:rPr>
            <w:rFonts w:asciiTheme="minorHAnsi" w:eastAsiaTheme="minorEastAsia" w:hAnsiTheme="minorHAnsi" w:cstheme="minorBidi"/>
            <w:noProof/>
            <w:sz w:val="22"/>
            <w:szCs w:val="22"/>
            <w:lang w:val="en-US" w:eastAsia="en-US"/>
          </w:rPr>
          <w:tab/>
        </w:r>
        <w:r w:rsidR="00E03F9A" w:rsidRPr="003A72FA">
          <w:rPr>
            <w:rStyle w:val="Hipervnculo"/>
            <w:noProof/>
            <w:highlight w:val="yellow"/>
          </w:rPr>
          <w:t>Operand</w:t>
        </w:r>
        <w:r w:rsidR="00E03F9A">
          <w:rPr>
            <w:noProof/>
            <w:webHidden/>
          </w:rPr>
          <w:tab/>
        </w:r>
        <w:r w:rsidR="00E03F9A">
          <w:rPr>
            <w:noProof/>
            <w:webHidden/>
          </w:rPr>
          <w:fldChar w:fldCharType="begin"/>
        </w:r>
        <w:r w:rsidR="00E03F9A">
          <w:rPr>
            <w:noProof/>
            <w:webHidden/>
          </w:rPr>
          <w:instrText xml:space="preserve"> PAGEREF _Toc97393923 \h </w:instrText>
        </w:r>
        <w:r w:rsidR="00E03F9A">
          <w:rPr>
            <w:noProof/>
            <w:webHidden/>
          </w:rPr>
        </w:r>
        <w:r w:rsidR="00E03F9A">
          <w:rPr>
            <w:noProof/>
            <w:webHidden/>
          </w:rPr>
          <w:fldChar w:fldCharType="separate"/>
        </w:r>
        <w:r w:rsidR="00E03F9A">
          <w:rPr>
            <w:noProof/>
            <w:webHidden/>
          </w:rPr>
          <w:t>13</w:t>
        </w:r>
        <w:r w:rsidR="00E03F9A">
          <w:rPr>
            <w:noProof/>
            <w:webHidden/>
          </w:rPr>
          <w:fldChar w:fldCharType="end"/>
        </w:r>
      </w:hyperlink>
    </w:p>
    <w:p w14:paraId="49123327" w14:textId="5B1F268D"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24" w:history="1">
        <w:r w:rsidR="00E03F9A" w:rsidRPr="003A72FA">
          <w:rPr>
            <w:rStyle w:val="Hipervnculo"/>
            <w:noProof/>
            <w:highlight w:val="yellow"/>
          </w:rPr>
          <w:t>2.5</w:t>
        </w:r>
        <w:r w:rsidR="00E03F9A">
          <w:rPr>
            <w:rFonts w:asciiTheme="minorHAnsi" w:eastAsiaTheme="minorEastAsia" w:hAnsiTheme="minorHAnsi" w:cstheme="minorBidi"/>
            <w:noProof/>
            <w:sz w:val="22"/>
            <w:szCs w:val="22"/>
            <w:lang w:val="en-US" w:eastAsia="en-US"/>
          </w:rPr>
          <w:tab/>
        </w:r>
        <w:r w:rsidR="00E03F9A" w:rsidRPr="003A72FA">
          <w:rPr>
            <w:rStyle w:val="Hipervnculo"/>
            <w:noProof/>
            <w:highlight w:val="yellow"/>
          </w:rPr>
          <w:t>Expresiones</w:t>
        </w:r>
        <w:r w:rsidR="00E03F9A">
          <w:rPr>
            <w:noProof/>
            <w:webHidden/>
          </w:rPr>
          <w:tab/>
        </w:r>
        <w:r w:rsidR="00E03F9A">
          <w:rPr>
            <w:noProof/>
            <w:webHidden/>
          </w:rPr>
          <w:fldChar w:fldCharType="begin"/>
        </w:r>
        <w:r w:rsidR="00E03F9A">
          <w:rPr>
            <w:noProof/>
            <w:webHidden/>
          </w:rPr>
          <w:instrText xml:space="preserve"> PAGEREF _Toc97393924 \h </w:instrText>
        </w:r>
        <w:r w:rsidR="00E03F9A">
          <w:rPr>
            <w:noProof/>
            <w:webHidden/>
          </w:rPr>
        </w:r>
        <w:r w:rsidR="00E03F9A">
          <w:rPr>
            <w:noProof/>
            <w:webHidden/>
          </w:rPr>
          <w:fldChar w:fldCharType="separate"/>
        </w:r>
        <w:r w:rsidR="00E03F9A">
          <w:rPr>
            <w:noProof/>
            <w:webHidden/>
          </w:rPr>
          <w:t>13</w:t>
        </w:r>
        <w:r w:rsidR="00E03F9A">
          <w:rPr>
            <w:noProof/>
            <w:webHidden/>
          </w:rPr>
          <w:fldChar w:fldCharType="end"/>
        </w:r>
      </w:hyperlink>
    </w:p>
    <w:p w14:paraId="5A413B1B" w14:textId="5040834B"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25" w:history="1">
        <w:r w:rsidR="00E03F9A" w:rsidRPr="003A72FA">
          <w:rPr>
            <w:rStyle w:val="Hipervnculo"/>
            <w:noProof/>
            <w:highlight w:val="yellow"/>
          </w:rPr>
          <w:t>2.6</w:t>
        </w:r>
        <w:r w:rsidR="00E03F9A">
          <w:rPr>
            <w:rFonts w:asciiTheme="minorHAnsi" w:eastAsiaTheme="minorEastAsia" w:hAnsiTheme="minorHAnsi" w:cstheme="minorBidi"/>
            <w:noProof/>
            <w:sz w:val="22"/>
            <w:szCs w:val="22"/>
            <w:lang w:val="en-US" w:eastAsia="en-US"/>
          </w:rPr>
          <w:tab/>
        </w:r>
        <w:r w:rsidR="00E03F9A" w:rsidRPr="003A72FA">
          <w:rPr>
            <w:rStyle w:val="Hipervnculo"/>
            <w:noProof/>
            <w:highlight w:val="yellow"/>
          </w:rPr>
          <w:t>Operandos</w:t>
        </w:r>
        <w:r w:rsidR="00E03F9A">
          <w:rPr>
            <w:noProof/>
            <w:webHidden/>
          </w:rPr>
          <w:tab/>
        </w:r>
        <w:r w:rsidR="00E03F9A">
          <w:rPr>
            <w:noProof/>
            <w:webHidden/>
          </w:rPr>
          <w:fldChar w:fldCharType="begin"/>
        </w:r>
        <w:r w:rsidR="00E03F9A">
          <w:rPr>
            <w:noProof/>
            <w:webHidden/>
          </w:rPr>
          <w:instrText xml:space="preserve"> PAGEREF _Toc97393925 \h </w:instrText>
        </w:r>
        <w:r w:rsidR="00E03F9A">
          <w:rPr>
            <w:noProof/>
            <w:webHidden/>
          </w:rPr>
        </w:r>
        <w:r w:rsidR="00E03F9A">
          <w:rPr>
            <w:noProof/>
            <w:webHidden/>
          </w:rPr>
          <w:fldChar w:fldCharType="separate"/>
        </w:r>
        <w:r w:rsidR="00E03F9A">
          <w:rPr>
            <w:noProof/>
            <w:webHidden/>
          </w:rPr>
          <w:t>13</w:t>
        </w:r>
        <w:r w:rsidR="00E03F9A">
          <w:rPr>
            <w:noProof/>
            <w:webHidden/>
          </w:rPr>
          <w:fldChar w:fldCharType="end"/>
        </w:r>
      </w:hyperlink>
    </w:p>
    <w:p w14:paraId="13854FC8" w14:textId="6872AB5B"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26" w:history="1">
        <w:r w:rsidR="00E03F9A" w:rsidRPr="003A72FA">
          <w:rPr>
            <w:rStyle w:val="Hipervnculo"/>
            <w:noProof/>
          </w:rPr>
          <w:t>2.7</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Bloques estructurales</w:t>
        </w:r>
        <w:r w:rsidR="00E03F9A">
          <w:rPr>
            <w:noProof/>
            <w:webHidden/>
          </w:rPr>
          <w:tab/>
        </w:r>
        <w:r w:rsidR="00E03F9A">
          <w:rPr>
            <w:noProof/>
            <w:webHidden/>
          </w:rPr>
          <w:fldChar w:fldCharType="begin"/>
        </w:r>
        <w:r w:rsidR="00E03F9A">
          <w:rPr>
            <w:noProof/>
            <w:webHidden/>
          </w:rPr>
          <w:instrText xml:space="preserve"> PAGEREF _Toc97393926 \h </w:instrText>
        </w:r>
        <w:r w:rsidR="00E03F9A">
          <w:rPr>
            <w:noProof/>
            <w:webHidden/>
          </w:rPr>
        </w:r>
        <w:r w:rsidR="00E03F9A">
          <w:rPr>
            <w:noProof/>
            <w:webHidden/>
          </w:rPr>
          <w:fldChar w:fldCharType="separate"/>
        </w:r>
        <w:r w:rsidR="00E03F9A">
          <w:rPr>
            <w:noProof/>
            <w:webHidden/>
          </w:rPr>
          <w:t>14</w:t>
        </w:r>
        <w:r w:rsidR="00E03F9A">
          <w:rPr>
            <w:noProof/>
            <w:webHidden/>
          </w:rPr>
          <w:fldChar w:fldCharType="end"/>
        </w:r>
      </w:hyperlink>
    </w:p>
    <w:p w14:paraId="7C525E61" w14:textId="660BDB68" w:rsidR="00E03F9A" w:rsidRDefault="00AA4B15">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393927" w:history="1">
        <w:r w:rsidR="00E03F9A" w:rsidRPr="003A72FA">
          <w:rPr>
            <w:rStyle w:val="Hipervnculo"/>
            <w:noProof/>
          </w:rPr>
          <w:t>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ELEMENTOS DE SINTAXIS</w:t>
        </w:r>
        <w:r w:rsidR="00E03F9A">
          <w:rPr>
            <w:noProof/>
            <w:webHidden/>
          </w:rPr>
          <w:tab/>
        </w:r>
        <w:r w:rsidR="00E03F9A">
          <w:rPr>
            <w:noProof/>
            <w:webHidden/>
          </w:rPr>
          <w:fldChar w:fldCharType="begin"/>
        </w:r>
        <w:r w:rsidR="00E03F9A">
          <w:rPr>
            <w:noProof/>
            <w:webHidden/>
          </w:rPr>
          <w:instrText xml:space="preserve"> PAGEREF _Toc97393927 \h </w:instrText>
        </w:r>
        <w:r w:rsidR="00E03F9A">
          <w:rPr>
            <w:noProof/>
            <w:webHidden/>
          </w:rPr>
        </w:r>
        <w:r w:rsidR="00E03F9A">
          <w:rPr>
            <w:noProof/>
            <w:webHidden/>
          </w:rPr>
          <w:fldChar w:fldCharType="separate"/>
        </w:r>
        <w:r w:rsidR="00E03F9A">
          <w:rPr>
            <w:noProof/>
            <w:webHidden/>
          </w:rPr>
          <w:t>15</w:t>
        </w:r>
        <w:r w:rsidR="00E03F9A">
          <w:rPr>
            <w:noProof/>
            <w:webHidden/>
          </w:rPr>
          <w:fldChar w:fldCharType="end"/>
        </w:r>
      </w:hyperlink>
    </w:p>
    <w:p w14:paraId="7EFBAE50" w14:textId="7575F958"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28" w:history="1">
        <w:r w:rsidR="00E03F9A" w:rsidRPr="003A72FA">
          <w:rPr>
            <w:rStyle w:val="Hipervnculo"/>
            <w:noProof/>
          </w:rPr>
          <w:t>3.1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Elementos de declaración</w:t>
        </w:r>
        <w:r w:rsidR="00E03F9A">
          <w:rPr>
            <w:noProof/>
            <w:webHidden/>
          </w:rPr>
          <w:tab/>
        </w:r>
        <w:r w:rsidR="00E03F9A">
          <w:rPr>
            <w:noProof/>
            <w:webHidden/>
          </w:rPr>
          <w:fldChar w:fldCharType="begin"/>
        </w:r>
        <w:r w:rsidR="00E03F9A">
          <w:rPr>
            <w:noProof/>
            <w:webHidden/>
          </w:rPr>
          <w:instrText xml:space="preserve"> PAGEREF _Toc97393928 \h </w:instrText>
        </w:r>
        <w:r w:rsidR="00E03F9A">
          <w:rPr>
            <w:noProof/>
            <w:webHidden/>
          </w:rPr>
        </w:r>
        <w:r w:rsidR="00E03F9A">
          <w:rPr>
            <w:noProof/>
            <w:webHidden/>
          </w:rPr>
          <w:fldChar w:fldCharType="separate"/>
        </w:r>
        <w:r w:rsidR="00E03F9A">
          <w:rPr>
            <w:noProof/>
            <w:webHidden/>
          </w:rPr>
          <w:t>16</w:t>
        </w:r>
        <w:r w:rsidR="00E03F9A">
          <w:rPr>
            <w:noProof/>
            <w:webHidden/>
          </w:rPr>
          <w:fldChar w:fldCharType="end"/>
        </w:r>
      </w:hyperlink>
    </w:p>
    <w:p w14:paraId="185B35AA" w14:textId="28DE825E"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29" w:history="1">
        <w:r w:rsidR="00E03F9A" w:rsidRPr="003A72FA">
          <w:rPr>
            <w:rStyle w:val="Hipervnculo"/>
            <w:noProof/>
          </w:rPr>
          <w:t>3.2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Elementos de estructura</w:t>
        </w:r>
        <w:r w:rsidR="00E03F9A">
          <w:rPr>
            <w:noProof/>
            <w:webHidden/>
          </w:rPr>
          <w:tab/>
        </w:r>
        <w:r w:rsidR="00E03F9A">
          <w:rPr>
            <w:noProof/>
            <w:webHidden/>
          </w:rPr>
          <w:fldChar w:fldCharType="begin"/>
        </w:r>
        <w:r w:rsidR="00E03F9A">
          <w:rPr>
            <w:noProof/>
            <w:webHidden/>
          </w:rPr>
          <w:instrText xml:space="preserve"> PAGEREF _Toc97393929 \h </w:instrText>
        </w:r>
        <w:r w:rsidR="00E03F9A">
          <w:rPr>
            <w:noProof/>
            <w:webHidden/>
          </w:rPr>
        </w:r>
        <w:r w:rsidR="00E03F9A">
          <w:rPr>
            <w:noProof/>
            <w:webHidden/>
          </w:rPr>
          <w:fldChar w:fldCharType="separate"/>
        </w:r>
        <w:r w:rsidR="00E03F9A">
          <w:rPr>
            <w:noProof/>
            <w:webHidden/>
          </w:rPr>
          <w:t>17</w:t>
        </w:r>
        <w:r w:rsidR="00E03F9A">
          <w:rPr>
            <w:noProof/>
            <w:webHidden/>
          </w:rPr>
          <w:fldChar w:fldCharType="end"/>
        </w:r>
      </w:hyperlink>
    </w:p>
    <w:p w14:paraId="7E26854F" w14:textId="35A8747C"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30" w:history="1">
        <w:r w:rsidR="00E03F9A" w:rsidRPr="003A72FA">
          <w:rPr>
            <w:rStyle w:val="Hipervnculo"/>
            <w:noProof/>
          </w:rPr>
          <w:t>3.3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Elementos de expresión</w:t>
        </w:r>
        <w:r w:rsidR="00E03F9A">
          <w:rPr>
            <w:noProof/>
            <w:webHidden/>
          </w:rPr>
          <w:tab/>
        </w:r>
        <w:r w:rsidR="00E03F9A">
          <w:rPr>
            <w:noProof/>
            <w:webHidden/>
          </w:rPr>
          <w:fldChar w:fldCharType="begin"/>
        </w:r>
        <w:r w:rsidR="00E03F9A">
          <w:rPr>
            <w:noProof/>
            <w:webHidden/>
          </w:rPr>
          <w:instrText xml:space="preserve"> PAGEREF _Toc97393930 \h </w:instrText>
        </w:r>
        <w:r w:rsidR="00E03F9A">
          <w:rPr>
            <w:noProof/>
            <w:webHidden/>
          </w:rPr>
        </w:r>
        <w:r w:rsidR="00E03F9A">
          <w:rPr>
            <w:noProof/>
            <w:webHidden/>
          </w:rPr>
          <w:fldChar w:fldCharType="separate"/>
        </w:r>
        <w:r w:rsidR="00E03F9A">
          <w:rPr>
            <w:noProof/>
            <w:webHidden/>
          </w:rPr>
          <w:t>18</w:t>
        </w:r>
        <w:r w:rsidR="00E03F9A">
          <w:rPr>
            <w:noProof/>
            <w:webHidden/>
          </w:rPr>
          <w:fldChar w:fldCharType="end"/>
        </w:r>
      </w:hyperlink>
    </w:p>
    <w:p w14:paraId="26D51DA3" w14:textId="2B4CDC4C"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31" w:history="1">
        <w:r w:rsidR="00E03F9A" w:rsidRPr="003A72FA">
          <w:rPr>
            <w:rStyle w:val="Hipervnculo"/>
            <w:noProof/>
          </w:rPr>
          <w:t>3.4</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Elementos relativos a instrucciones</w:t>
        </w:r>
        <w:r w:rsidR="00E03F9A">
          <w:rPr>
            <w:noProof/>
            <w:webHidden/>
          </w:rPr>
          <w:tab/>
        </w:r>
        <w:r w:rsidR="00E03F9A">
          <w:rPr>
            <w:noProof/>
            <w:webHidden/>
          </w:rPr>
          <w:fldChar w:fldCharType="begin"/>
        </w:r>
        <w:r w:rsidR="00E03F9A">
          <w:rPr>
            <w:noProof/>
            <w:webHidden/>
          </w:rPr>
          <w:instrText xml:space="preserve"> PAGEREF _Toc97393931 \h </w:instrText>
        </w:r>
        <w:r w:rsidR="00E03F9A">
          <w:rPr>
            <w:noProof/>
            <w:webHidden/>
          </w:rPr>
        </w:r>
        <w:r w:rsidR="00E03F9A">
          <w:rPr>
            <w:noProof/>
            <w:webHidden/>
          </w:rPr>
          <w:fldChar w:fldCharType="separate"/>
        </w:r>
        <w:r w:rsidR="00E03F9A">
          <w:rPr>
            <w:noProof/>
            <w:webHidden/>
          </w:rPr>
          <w:t>18</w:t>
        </w:r>
        <w:r w:rsidR="00E03F9A">
          <w:rPr>
            <w:noProof/>
            <w:webHidden/>
          </w:rPr>
          <w:fldChar w:fldCharType="end"/>
        </w:r>
      </w:hyperlink>
    </w:p>
    <w:p w14:paraId="58DECC75" w14:textId="391E4978" w:rsidR="00E03F9A" w:rsidRDefault="00AA4B15">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393932" w:history="1">
        <w:r w:rsidR="00E03F9A" w:rsidRPr="003A72FA">
          <w:rPr>
            <w:rStyle w:val="Hipervnculo"/>
            <w:noProof/>
          </w:rPr>
          <w:t>4</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CONSTANTES</w:t>
        </w:r>
        <w:r w:rsidR="00E03F9A">
          <w:rPr>
            <w:noProof/>
            <w:webHidden/>
          </w:rPr>
          <w:tab/>
        </w:r>
        <w:r w:rsidR="00E03F9A">
          <w:rPr>
            <w:noProof/>
            <w:webHidden/>
          </w:rPr>
          <w:fldChar w:fldCharType="begin"/>
        </w:r>
        <w:r w:rsidR="00E03F9A">
          <w:rPr>
            <w:noProof/>
            <w:webHidden/>
          </w:rPr>
          <w:instrText xml:space="preserve"> PAGEREF _Toc97393932 \h </w:instrText>
        </w:r>
        <w:r w:rsidR="00E03F9A">
          <w:rPr>
            <w:noProof/>
            <w:webHidden/>
          </w:rPr>
        </w:r>
        <w:r w:rsidR="00E03F9A">
          <w:rPr>
            <w:noProof/>
            <w:webHidden/>
          </w:rPr>
          <w:fldChar w:fldCharType="separate"/>
        </w:r>
        <w:r w:rsidR="00E03F9A">
          <w:rPr>
            <w:noProof/>
            <w:webHidden/>
          </w:rPr>
          <w:t>19</w:t>
        </w:r>
        <w:r w:rsidR="00E03F9A">
          <w:rPr>
            <w:noProof/>
            <w:webHidden/>
          </w:rPr>
          <w:fldChar w:fldCharType="end"/>
        </w:r>
      </w:hyperlink>
    </w:p>
    <w:p w14:paraId="765680F6" w14:textId="28B3522E"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33" w:history="1">
        <w:r w:rsidR="00E03F9A" w:rsidRPr="003A72FA">
          <w:rPr>
            <w:rStyle w:val="Hipervnculo"/>
            <w:noProof/>
          </w:rPr>
          <w:t>4.1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Declaraciones de constantes</w:t>
        </w:r>
        <w:r w:rsidR="00E03F9A">
          <w:rPr>
            <w:noProof/>
            <w:webHidden/>
          </w:rPr>
          <w:tab/>
        </w:r>
        <w:r w:rsidR="00E03F9A">
          <w:rPr>
            <w:noProof/>
            <w:webHidden/>
          </w:rPr>
          <w:fldChar w:fldCharType="begin"/>
        </w:r>
        <w:r w:rsidR="00E03F9A">
          <w:rPr>
            <w:noProof/>
            <w:webHidden/>
          </w:rPr>
          <w:instrText xml:space="preserve"> PAGEREF _Toc97393933 \h </w:instrText>
        </w:r>
        <w:r w:rsidR="00E03F9A">
          <w:rPr>
            <w:noProof/>
            <w:webHidden/>
          </w:rPr>
        </w:r>
        <w:r w:rsidR="00E03F9A">
          <w:rPr>
            <w:noProof/>
            <w:webHidden/>
          </w:rPr>
          <w:fldChar w:fldCharType="separate"/>
        </w:r>
        <w:r w:rsidR="00E03F9A">
          <w:rPr>
            <w:noProof/>
            <w:webHidden/>
          </w:rPr>
          <w:t>19</w:t>
        </w:r>
        <w:r w:rsidR="00E03F9A">
          <w:rPr>
            <w:noProof/>
            <w:webHidden/>
          </w:rPr>
          <w:fldChar w:fldCharType="end"/>
        </w:r>
      </w:hyperlink>
    </w:p>
    <w:p w14:paraId="6F9E631D" w14:textId="5190F0A6" w:rsidR="00E03F9A" w:rsidRDefault="00AA4B15">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393934" w:history="1">
        <w:r w:rsidR="00E03F9A" w:rsidRPr="003A72FA">
          <w:rPr>
            <w:rStyle w:val="Hipervnculo"/>
            <w:noProof/>
          </w:rPr>
          <w:t>4.1.1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Constantes estructuradas</w:t>
        </w:r>
        <w:r w:rsidR="00E03F9A">
          <w:rPr>
            <w:noProof/>
            <w:webHidden/>
          </w:rPr>
          <w:tab/>
        </w:r>
        <w:r w:rsidR="00E03F9A">
          <w:rPr>
            <w:noProof/>
            <w:webHidden/>
          </w:rPr>
          <w:fldChar w:fldCharType="begin"/>
        </w:r>
        <w:r w:rsidR="00E03F9A">
          <w:rPr>
            <w:noProof/>
            <w:webHidden/>
          </w:rPr>
          <w:instrText xml:space="preserve"> PAGEREF _Toc97393934 \h </w:instrText>
        </w:r>
        <w:r w:rsidR="00E03F9A">
          <w:rPr>
            <w:noProof/>
            <w:webHidden/>
          </w:rPr>
        </w:r>
        <w:r w:rsidR="00E03F9A">
          <w:rPr>
            <w:noProof/>
            <w:webHidden/>
          </w:rPr>
          <w:fldChar w:fldCharType="separate"/>
        </w:r>
        <w:r w:rsidR="00E03F9A">
          <w:rPr>
            <w:noProof/>
            <w:webHidden/>
          </w:rPr>
          <w:t>21</w:t>
        </w:r>
        <w:r w:rsidR="00E03F9A">
          <w:rPr>
            <w:noProof/>
            <w:webHidden/>
          </w:rPr>
          <w:fldChar w:fldCharType="end"/>
        </w:r>
      </w:hyperlink>
    </w:p>
    <w:p w14:paraId="2A4D3238" w14:textId="26BC0C24" w:rsidR="00E03F9A" w:rsidRDefault="00AA4B15">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393935" w:history="1">
        <w:r w:rsidR="00E03F9A" w:rsidRPr="003A72FA">
          <w:rPr>
            <w:rStyle w:val="Hipervnculo"/>
            <w:noProof/>
          </w:rPr>
          <w:t>4.1.2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Evaluación de constantes</w:t>
        </w:r>
        <w:r w:rsidR="00E03F9A">
          <w:rPr>
            <w:noProof/>
            <w:webHidden/>
          </w:rPr>
          <w:tab/>
        </w:r>
        <w:r w:rsidR="00E03F9A">
          <w:rPr>
            <w:noProof/>
            <w:webHidden/>
          </w:rPr>
          <w:fldChar w:fldCharType="begin"/>
        </w:r>
        <w:r w:rsidR="00E03F9A">
          <w:rPr>
            <w:noProof/>
            <w:webHidden/>
          </w:rPr>
          <w:instrText xml:space="preserve"> PAGEREF _Toc97393935 \h </w:instrText>
        </w:r>
        <w:r w:rsidR="00E03F9A">
          <w:rPr>
            <w:noProof/>
            <w:webHidden/>
          </w:rPr>
        </w:r>
        <w:r w:rsidR="00E03F9A">
          <w:rPr>
            <w:noProof/>
            <w:webHidden/>
          </w:rPr>
          <w:fldChar w:fldCharType="separate"/>
        </w:r>
        <w:r w:rsidR="00E03F9A">
          <w:rPr>
            <w:noProof/>
            <w:webHidden/>
          </w:rPr>
          <w:t>22</w:t>
        </w:r>
        <w:r w:rsidR="00E03F9A">
          <w:rPr>
            <w:noProof/>
            <w:webHidden/>
          </w:rPr>
          <w:fldChar w:fldCharType="end"/>
        </w:r>
      </w:hyperlink>
    </w:p>
    <w:p w14:paraId="6E8C4A5C" w14:textId="2EE268C3"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36" w:history="1">
        <w:r w:rsidR="00E03F9A" w:rsidRPr="003A72FA">
          <w:rPr>
            <w:rStyle w:val="Hipervnculo"/>
            <w:noProof/>
          </w:rPr>
          <w:t>4.2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Ciclo de vida de las constantes</w:t>
        </w:r>
        <w:r w:rsidR="00E03F9A">
          <w:rPr>
            <w:noProof/>
            <w:webHidden/>
          </w:rPr>
          <w:tab/>
        </w:r>
        <w:r w:rsidR="00E03F9A">
          <w:rPr>
            <w:noProof/>
            <w:webHidden/>
          </w:rPr>
          <w:fldChar w:fldCharType="begin"/>
        </w:r>
        <w:r w:rsidR="00E03F9A">
          <w:rPr>
            <w:noProof/>
            <w:webHidden/>
          </w:rPr>
          <w:instrText xml:space="preserve"> PAGEREF _Toc97393936 \h </w:instrText>
        </w:r>
        <w:r w:rsidR="00E03F9A">
          <w:rPr>
            <w:noProof/>
            <w:webHidden/>
          </w:rPr>
        </w:r>
        <w:r w:rsidR="00E03F9A">
          <w:rPr>
            <w:noProof/>
            <w:webHidden/>
          </w:rPr>
          <w:fldChar w:fldCharType="separate"/>
        </w:r>
        <w:r w:rsidR="00E03F9A">
          <w:rPr>
            <w:noProof/>
            <w:webHidden/>
          </w:rPr>
          <w:t>23</w:t>
        </w:r>
        <w:r w:rsidR="00E03F9A">
          <w:rPr>
            <w:noProof/>
            <w:webHidden/>
          </w:rPr>
          <w:fldChar w:fldCharType="end"/>
        </w:r>
      </w:hyperlink>
    </w:p>
    <w:p w14:paraId="170D9838" w14:textId="2D69AA68"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37" w:history="1">
        <w:r w:rsidR="00E03F9A" w:rsidRPr="003A72FA">
          <w:rPr>
            <w:rStyle w:val="Hipervnculo"/>
            <w:noProof/>
          </w:rPr>
          <w:t>4.3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Expresiones constantes</w:t>
        </w:r>
        <w:r w:rsidR="00E03F9A">
          <w:rPr>
            <w:noProof/>
            <w:webHidden/>
          </w:rPr>
          <w:tab/>
        </w:r>
        <w:r w:rsidR="00E03F9A">
          <w:rPr>
            <w:noProof/>
            <w:webHidden/>
          </w:rPr>
          <w:fldChar w:fldCharType="begin"/>
        </w:r>
        <w:r w:rsidR="00E03F9A">
          <w:rPr>
            <w:noProof/>
            <w:webHidden/>
          </w:rPr>
          <w:instrText xml:space="preserve"> PAGEREF _Toc97393937 \h </w:instrText>
        </w:r>
        <w:r w:rsidR="00E03F9A">
          <w:rPr>
            <w:noProof/>
            <w:webHidden/>
          </w:rPr>
        </w:r>
        <w:r w:rsidR="00E03F9A">
          <w:rPr>
            <w:noProof/>
            <w:webHidden/>
          </w:rPr>
          <w:fldChar w:fldCharType="separate"/>
        </w:r>
        <w:r w:rsidR="00E03F9A">
          <w:rPr>
            <w:noProof/>
            <w:webHidden/>
          </w:rPr>
          <w:t>24</w:t>
        </w:r>
        <w:r w:rsidR="00E03F9A">
          <w:rPr>
            <w:noProof/>
            <w:webHidden/>
          </w:rPr>
          <w:fldChar w:fldCharType="end"/>
        </w:r>
      </w:hyperlink>
    </w:p>
    <w:p w14:paraId="7F956C4A" w14:textId="65D8277D" w:rsidR="00E03F9A" w:rsidRDefault="00AA4B15">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393938" w:history="1">
        <w:r w:rsidR="00E03F9A" w:rsidRPr="003A72FA">
          <w:rPr>
            <w:rStyle w:val="Hipervnculo"/>
            <w:noProof/>
          </w:rPr>
          <w:t>5</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MANEJO DE TIPOS</w:t>
        </w:r>
        <w:r w:rsidR="00E03F9A">
          <w:rPr>
            <w:noProof/>
            <w:webHidden/>
          </w:rPr>
          <w:tab/>
        </w:r>
        <w:r w:rsidR="00E03F9A">
          <w:rPr>
            <w:noProof/>
            <w:webHidden/>
          </w:rPr>
          <w:fldChar w:fldCharType="begin"/>
        </w:r>
        <w:r w:rsidR="00E03F9A">
          <w:rPr>
            <w:noProof/>
            <w:webHidden/>
          </w:rPr>
          <w:instrText xml:space="preserve"> PAGEREF _Toc97393938 \h </w:instrText>
        </w:r>
        <w:r w:rsidR="00E03F9A">
          <w:rPr>
            <w:noProof/>
            <w:webHidden/>
          </w:rPr>
        </w:r>
        <w:r w:rsidR="00E03F9A">
          <w:rPr>
            <w:noProof/>
            <w:webHidden/>
          </w:rPr>
          <w:fldChar w:fldCharType="separate"/>
        </w:r>
        <w:r w:rsidR="00E03F9A">
          <w:rPr>
            <w:noProof/>
            <w:webHidden/>
          </w:rPr>
          <w:t>26</w:t>
        </w:r>
        <w:r w:rsidR="00E03F9A">
          <w:rPr>
            <w:noProof/>
            <w:webHidden/>
          </w:rPr>
          <w:fldChar w:fldCharType="end"/>
        </w:r>
      </w:hyperlink>
    </w:p>
    <w:p w14:paraId="22684BD2" w14:textId="73723CC4"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39" w:history="1">
        <w:r w:rsidR="00E03F9A" w:rsidRPr="003A72FA">
          <w:rPr>
            <w:rStyle w:val="Hipervnculo"/>
            <w:noProof/>
          </w:rPr>
          <w:t>5.1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La clase TEleTypeDec</w:t>
        </w:r>
        <w:r w:rsidR="00E03F9A">
          <w:rPr>
            <w:noProof/>
            <w:webHidden/>
          </w:rPr>
          <w:tab/>
        </w:r>
        <w:r w:rsidR="00E03F9A">
          <w:rPr>
            <w:noProof/>
            <w:webHidden/>
          </w:rPr>
          <w:fldChar w:fldCharType="begin"/>
        </w:r>
        <w:r w:rsidR="00E03F9A">
          <w:rPr>
            <w:noProof/>
            <w:webHidden/>
          </w:rPr>
          <w:instrText xml:space="preserve"> PAGEREF _Toc97393939 \h </w:instrText>
        </w:r>
        <w:r w:rsidR="00E03F9A">
          <w:rPr>
            <w:noProof/>
            <w:webHidden/>
          </w:rPr>
        </w:r>
        <w:r w:rsidR="00E03F9A">
          <w:rPr>
            <w:noProof/>
            <w:webHidden/>
          </w:rPr>
          <w:fldChar w:fldCharType="separate"/>
        </w:r>
        <w:r w:rsidR="00E03F9A">
          <w:rPr>
            <w:noProof/>
            <w:webHidden/>
          </w:rPr>
          <w:t>26</w:t>
        </w:r>
        <w:r w:rsidR="00E03F9A">
          <w:rPr>
            <w:noProof/>
            <w:webHidden/>
          </w:rPr>
          <w:fldChar w:fldCharType="end"/>
        </w:r>
      </w:hyperlink>
    </w:p>
    <w:p w14:paraId="1631715D" w14:textId="39A67242"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40" w:history="1">
        <w:r w:rsidR="00E03F9A" w:rsidRPr="003A72FA">
          <w:rPr>
            <w:rStyle w:val="Hipervnculo"/>
            <w:noProof/>
          </w:rPr>
          <w:t>5.2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Tipos Básicos</w:t>
        </w:r>
        <w:r w:rsidR="00E03F9A">
          <w:rPr>
            <w:noProof/>
            <w:webHidden/>
          </w:rPr>
          <w:tab/>
        </w:r>
        <w:r w:rsidR="00E03F9A">
          <w:rPr>
            <w:noProof/>
            <w:webHidden/>
          </w:rPr>
          <w:fldChar w:fldCharType="begin"/>
        </w:r>
        <w:r w:rsidR="00E03F9A">
          <w:rPr>
            <w:noProof/>
            <w:webHidden/>
          </w:rPr>
          <w:instrText xml:space="preserve"> PAGEREF _Toc97393940 \h </w:instrText>
        </w:r>
        <w:r w:rsidR="00E03F9A">
          <w:rPr>
            <w:noProof/>
            <w:webHidden/>
          </w:rPr>
        </w:r>
        <w:r w:rsidR="00E03F9A">
          <w:rPr>
            <w:noProof/>
            <w:webHidden/>
          </w:rPr>
          <w:fldChar w:fldCharType="separate"/>
        </w:r>
        <w:r w:rsidR="00E03F9A">
          <w:rPr>
            <w:noProof/>
            <w:webHidden/>
          </w:rPr>
          <w:t>27</w:t>
        </w:r>
        <w:r w:rsidR="00E03F9A">
          <w:rPr>
            <w:noProof/>
            <w:webHidden/>
          </w:rPr>
          <w:fldChar w:fldCharType="end"/>
        </w:r>
      </w:hyperlink>
    </w:p>
    <w:p w14:paraId="01D6A780" w14:textId="19DE27A6"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41" w:history="1">
        <w:r w:rsidR="00E03F9A" w:rsidRPr="003A72FA">
          <w:rPr>
            <w:rStyle w:val="Hipervnculo"/>
            <w:noProof/>
          </w:rPr>
          <w:t>5.3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Categorías de tipos</w:t>
        </w:r>
        <w:r w:rsidR="00E03F9A">
          <w:rPr>
            <w:noProof/>
            <w:webHidden/>
          </w:rPr>
          <w:tab/>
        </w:r>
        <w:r w:rsidR="00E03F9A">
          <w:rPr>
            <w:noProof/>
            <w:webHidden/>
          </w:rPr>
          <w:fldChar w:fldCharType="begin"/>
        </w:r>
        <w:r w:rsidR="00E03F9A">
          <w:rPr>
            <w:noProof/>
            <w:webHidden/>
          </w:rPr>
          <w:instrText xml:space="preserve"> PAGEREF _Toc97393941 \h </w:instrText>
        </w:r>
        <w:r w:rsidR="00E03F9A">
          <w:rPr>
            <w:noProof/>
            <w:webHidden/>
          </w:rPr>
        </w:r>
        <w:r w:rsidR="00E03F9A">
          <w:rPr>
            <w:noProof/>
            <w:webHidden/>
          </w:rPr>
          <w:fldChar w:fldCharType="separate"/>
        </w:r>
        <w:r w:rsidR="00E03F9A">
          <w:rPr>
            <w:noProof/>
            <w:webHidden/>
          </w:rPr>
          <w:t>29</w:t>
        </w:r>
        <w:r w:rsidR="00E03F9A">
          <w:rPr>
            <w:noProof/>
            <w:webHidden/>
          </w:rPr>
          <w:fldChar w:fldCharType="end"/>
        </w:r>
      </w:hyperlink>
    </w:p>
    <w:p w14:paraId="22E47B25" w14:textId="4997FADD"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42" w:history="1">
        <w:r w:rsidR="00E03F9A" w:rsidRPr="003A72FA">
          <w:rPr>
            <w:rStyle w:val="Hipervnculo"/>
            <w:noProof/>
          </w:rPr>
          <w:t>5.4</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Tipos definidos por el usuario</w:t>
        </w:r>
        <w:r w:rsidR="00E03F9A">
          <w:rPr>
            <w:noProof/>
            <w:webHidden/>
          </w:rPr>
          <w:tab/>
        </w:r>
        <w:r w:rsidR="00E03F9A">
          <w:rPr>
            <w:noProof/>
            <w:webHidden/>
          </w:rPr>
          <w:fldChar w:fldCharType="begin"/>
        </w:r>
        <w:r w:rsidR="00E03F9A">
          <w:rPr>
            <w:noProof/>
            <w:webHidden/>
          </w:rPr>
          <w:instrText xml:space="preserve"> PAGEREF _Toc97393942 \h </w:instrText>
        </w:r>
        <w:r w:rsidR="00E03F9A">
          <w:rPr>
            <w:noProof/>
            <w:webHidden/>
          </w:rPr>
        </w:r>
        <w:r w:rsidR="00E03F9A">
          <w:rPr>
            <w:noProof/>
            <w:webHidden/>
          </w:rPr>
          <w:fldChar w:fldCharType="separate"/>
        </w:r>
        <w:r w:rsidR="00E03F9A">
          <w:rPr>
            <w:noProof/>
            <w:webHidden/>
          </w:rPr>
          <w:t>30</w:t>
        </w:r>
        <w:r w:rsidR="00E03F9A">
          <w:rPr>
            <w:noProof/>
            <w:webHidden/>
          </w:rPr>
          <w:fldChar w:fldCharType="end"/>
        </w:r>
      </w:hyperlink>
    </w:p>
    <w:p w14:paraId="32550346" w14:textId="626880D6"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43" w:history="1">
        <w:r w:rsidR="00E03F9A" w:rsidRPr="003A72FA">
          <w:rPr>
            <w:rStyle w:val="Hipervnculo"/>
            <w:noProof/>
          </w:rPr>
          <w:t>5.5</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Tipos Copia</w:t>
        </w:r>
        <w:r w:rsidR="00E03F9A">
          <w:rPr>
            <w:noProof/>
            <w:webHidden/>
          </w:rPr>
          <w:tab/>
        </w:r>
        <w:r w:rsidR="00E03F9A">
          <w:rPr>
            <w:noProof/>
            <w:webHidden/>
          </w:rPr>
          <w:fldChar w:fldCharType="begin"/>
        </w:r>
        <w:r w:rsidR="00E03F9A">
          <w:rPr>
            <w:noProof/>
            <w:webHidden/>
          </w:rPr>
          <w:instrText xml:space="preserve"> PAGEREF _Toc97393943 \h </w:instrText>
        </w:r>
        <w:r w:rsidR="00E03F9A">
          <w:rPr>
            <w:noProof/>
            <w:webHidden/>
          </w:rPr>
        </w:r>
        <w:r w:rsidR="00E03F9A">
          <w:rPr>
            <w:noProof/>
            <w:webHidden/>
          </w:rPr>
          <w:fldChar w:fldCharType="separate"/>
        </w:r>
        <w:r w:rsidR="00E03F9A">
          <w:rPr>
            <w:noProof/>
            <w:webHidden/>
          </w:rPr>
          <w:t>31</w:t>
        </w:r>
        <w:r w:rsidR="00E03F9A">
          <w:rPr>
            <w:noProof/>
            <w:webHidden/>
          </w:rPr>
          <w:fldChar w:fldCharType="end"/>
        </w:r>
      </w:hyperlink>
    </w:p>
    <w:p w14:paraId="026B7431" w14:textId="6366679A" w:rsidR="00E03F9A" w:rsidRDefault="00AA4B15">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393944" w:history="1">
        <w:r w:rsidR="00E03F9A" w:rsidRPr="003A72FA">
          <w:rPr>
            <w:rStyle w:val="Hipervnculo"/>
            <w:noProof/>
          </w:rPr>
          <w:t>6</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TIPOS BÁSICOS Y ESTRUCTURADOS</w:t>
        </w:r>
        <w:r w:rsidR="00E03F9A">
          <w:rPr>
            <w:noProof/>
            <w:webHidden/>
          </w:rPr>
          <w:tab/>
        </w:r>
        <w:r w:rsidR="00E03F9A">
          <w:rPr>
            <w:noProof/>
            <w:webHidden/>
          </w:rPr>
          <w:fldChar w:fldCharType="begin"/>
        </w:r>
        <w:r w:rsidR="00E03F9A">
          <w:rPr>
            <w:noProof/>
            <w:webHidden/>
          </w:rPr>
          <w:instrText xml:space="preserve"> PAGEREF _Toc97393944 \h </w:instrText>
        </w:r>
        <w:r w:rsidR="00E03F9A">
          <w:rPr>
            <w:noProof/>
            <w:webHidden/>
          </w:rPr>
        </w:r>
        <w:r w:rsidR="00E03F9A">
          <w:rPr>
            <w:noProof/>
            <w:webHidden/>
          </w:rPr>
          <w:fldChar w:fldCharType="separate"/>
        </w:r>
        <w:r w:rsidR="00E03F9A">
          <w:rPr>
            <w:noProof/>
            <w:webHidden/>
          </w:rPr>
          <w:t>32</w:t>
        </w:r>
        <w:r w:rsidR="00E03F9A">
          <w:rPr>
            <w:noProof/>
            <w:webHidden/>
          </w:rPr>
          <w:fldChar w:fldCharType="end"/>
        </w:r>
      </w:hyperlink>
    </w:p>
    <w:p w14:paraId="6F553485" w14:textId="685A92D9"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45" w:history="1">
        <w:r w:rsidR="00E03F9A" w:rsidRPr="003A72FA">
          <w:rPr>
            <w:rStyle w:val="Hipervnculo"/>
            <w:noProof/>
          </w:rPr>
          <w:t>6.1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Tipo Boolean</w:t>
        </w:r>
        <w:r w:rsidR="00E03F9A">
          <w:rPr>
            <w:noProof/>
            <w:webHidden/>
          </w:rPr>
          <w:tab/>
        </w:r>
        <w:r w:rsidR="00E03F9A">
          <w:rPr>
            <w:noProof/>
            <w:webHidden/>
          </w:rPr>
          <w:fldChar w:fldCharType="begin"/>
        </w:r>
        <w:r w:rsidR="00E03F9A">
          <w:rPr>
            <w:noProof/>
            <w:webHidden/>
          </w:rPr>
          <w:instrText xml:space="preserve"> PAGEREF _Toc97393945 \h </w:instrText>
        </w:r>
        <w:r w:rsidR="00E03F9A">
          <w:rPr>
            <w:noProof/>
            <w:webHidden/>
          </w:rPr>
        </w:r>
        <w:r w:rsidR="00E03F9A">
          <w:rPr>
            <w:noProof/>
            <w:webHidden/>
          </w:rPr>
          <w:fldChar w:fldCharType="separate"/>
        </w:r>
        <w:r w:rsidR="00E03F9A">
          <w:rPr>
            <w:noProof/>
            <w:webHidden/>
          </w:rPr>
          <w:t>32</w:t>
        </w:r>
        <w:r w:rsidR="00E03F9A">
          <w:rPr>
            <w:noProof/>
            <w:webHidden/>
          </w:rPr>
          <w:fldChar w:fldCharType="end"/>
        </w:r>
      </w:hyperlink>
    </w:p>
    <w:p w14:paraId="32CCBF6A" w14:textId="6E62F425"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46" w:history="1">
        <w:r w:rsidR="00E03F9A" w:rsidRPr="003A72FA">
          <w:rPr>
            <w:rStyle w:val="Hipervnculo"/>
            <w:noProof/>
          </w:rPr>
          <w:t>6.2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Bandera AcumStatInZ</w:t>
        </w:r>
        <w:r w:rsidR="00E03F9A">
          <w:rPr>
            <w:noProof/>
            <w:webHidden/>
          </w:rPr>
          <w:tab/>
        </w:r>
        <w:r w:rsidR="00E03F9A">
          <w:rPr>
            <w:noProof/>
            <w:webHidden/>
          </w:rPr>
          <w:fldChar w:fldCharType="begin"/>
        </w:r>
        <w:r w:rsidR="00E03F9A">
          <w:rPr>
            <w:noProof/>
            <w:webHidden/>
          </w:rPr>
          <w:instrText xml:space="preserve"> PAGEREF _Toc97393946 \h </w:instrText>
        </w:r>
        <w:r w:rsidR="00E03F9A">
          <w:rPr>
            <w:noProof/>
            <w:webHidden/>
          </w:rPr>
        </w:r>
        <w:r w:rsidR="00E03F9A">
          <w:rPr>
            <w:noProof/>
            <w:webHidden/>
          </w:rPr>
          <w:fldChar w:fldCharType="separate"/>
        </w:r>
        <w:r w:rsidR="00E03F9A">
          <w:rPr>
            <w:noProof/>
            <w:webHidden/>
          </w:rPr>
          <w:t>33</w:t>
        </w:r>
        <w:r w:rsidR="00E03F9A">
          <w:rPr>
            <w:noProof/>
            <w:webHidden/>
          </w:rPr>
          <w:fldChar w:fldCharType="end"/>
        </w:r>
      </w:hyperlink>
    </w:p>
    <w:p w14:paraId="73D8220B" w14:textId="343FFF8B"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47" w:history="1">
        <w:r w:rsidR="00E03F9A" w:rsidRPr="003A72FA">
          <w:rPr>
            <w:rStyle w:val="Hipervnculo"/>
            <w:noProof/>
          </w:rPr>
          <w:t>6.3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Tipos Estructurados</w:t>
        </w:r>
        <w:r w:rsidR="00E03F9A">
          <w:rPr>
            <w:noProof/>
            <w:webHidden/>
          </w:rPr>
          <w:tab/>
        </w:r>
        <w:r w:rsidR="00E03F9A">
          <w:rPr>
            <w:noProof/>
            <w:webHidden/>
          </w:rPr>
          <w:fldChar w:fldCharType="begin"/>
        </w:r>
        <w:r w:rsidR="00E03F9A">
          <w:rPr>
            <w:noProof/>
            <w:webHidden/>
          </w:rPr>
          <w:instrText xml:space="preserve"> PAGEREF _Toc97393947 \h </w:instrText>
        </w:r>
        <w:r w:rsidR="00E03F9A">
          <w:rPr>
            <w:noProof/>
            <w:webHidden/>
          </w:rPr>
        </w:r>
        <w:r w:rsidR="00E03F9A">
          <w:rPr>
            <w:noProof/>
            <w:webHidden/>
          </w:rPr>
          <w:fldChar w:fldCharType="separate"/>
        </w:r>
        <w:r w:rsidR="00E03F9A">
          <w:rPr>
            <w:noProof/>
            <w:webHidden/>
          </w:rPr>
          <w:t>35</w:t>
        </w:r>
        <w:r w:rsidR="00E03F9A">
          <w:rPr>
            <w:noProof/>
            <w:webHidden/>
          </w:rPr>
          <w:fldChar w:fldCharType="end"/>
        </w:r>
      </w:hyperlink>
    </w:p>
    <w:p w14:paraId="459EE659" w14:textId="169E47B7" w:rsidR="00E03F9A" w:rsidRDefault="00AA4B15">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393948" w:history="1">
        <w:r w:rsidR="00E03F9A" w:rsidRPr="003A72FA">
          <w:rPr>
            <w:rStyle w:val="Hipervnculo"/>
            <w:noProof/>
          </w:rPr>
          <w:t>7</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EXPRESIONES</w:t>
        </w:r>
        <w:r w:rsidR="00E03F9A">
          <w:rPr>
            <w:noProof/>
            <w:webHidden/>
          </w:rPr>
          <w:tab/>
        </w:r>
        <w:r w:rsidR="00E03F9A">
          <w:rPr>
            <w:noProof/>
            <w:webHidden/>
          </w:rPr>
          <w:fldChar w:fldCharType="begin"/>
        </w:r>
        <w:r w:rsidR="00E03F9A">
          <w:rPr>
            <w:noProof/>
            <w:webHidden/>
          </w:rPr>
          <w:instrText xml:space="preserve"> PAGEREF _Toc97393948 \h </w:instrText>
        </w:r>
        <w:r w:rsidR="00E03F9A">
          <w:rPr>
            <w:noProof/>
            <w:webHidden/>
          </w:rPr>
        </w:r>
        <w:r w:rsidR="00E03F9A">
          <w:rPr>
            <w:noProof/>
            <w:webHidden/>
          </w:rPr>
          <w:fldChar w:fldCharType="separate"/>
        </w:r>
        <w:r w:rsidR="00E03F9A">
          <w:rPr>
            <w:noProof/>
            <w:webHidden/>
          </w:rPr>
          <w:t>36</w:t>
        </w:r>
        <w:r w:rsidR="00E03F9A">
          <w:rPr>
            <w:noProof/>
            <w:webHidden/>
          </w:rPr>
          <w:fldChar w:fldCharType="end"/>
        </w:r>
      </w:hyperlink>
    </w:p>
    <w:p w14:paraId="7BF7C2F7" w14:textId="69C5CDA0"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49" w:history="1">
        <w:r w:rsidR="00E03F9A" w:rsidRPr="003A72FA">
          <w:rPr>
            <w:rStyle w:val="Hipervnculo"/>
            <w:noProof/>
          </w:rPr>
          <w:t>7.1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Expresiones Pascal</w:t>
        </w:r>
        <w:r w:rsidR="00E03F9A">
          <w:rPr>
            <w:noProof/>
            <w:webHidden/>
          </w:rPr>
          <w:tab/>
        </w:r>
        <w:r w:rsidR="00E03F9A">
          <w:rPr>
            <w:noProof/>
            <w:webHidden/>
          </w:rPr>
          <w:fldChar w:fldCharType="begin"/>
        </w:r>
        <w:r w:rsidR="00E03F9A">
          <w:rPr>
            <w:noProof/>
            <w:webHidden/>
          </w:rPr>
          <w:instrText xml:space="preserve"> PAGEREF _Toc97393949 \h </w:instrText>
        </w:r>
        <w:r w:rsidR="00E03F9A">
          <w:rPr>
            <w:noProof/>
            <w:webHidden/>
          </w:rPr>
        </w:r>
        <w:r w:rsidR="00E03F9A">
          <w:rPr>
            <w:noProof/>
            <w:webHidden/>
          </w:rPr>
          <w:fldChar w:fldCharType="separate"/>
        </w:r>
        <w:r w:rsidR="00E03F9A">
          <w:rPr>
            <w:noProof/>
            <w:webHidden/>
          </w:rPr>
          <w:t>36</w:t>
        </w:r>
        <w:r w:rsidR="00E03F9A">
          <w:rPr>
            <w:noProof/>
            <w:webHidden/>
          </w:rPr>
          <w:fldChar w:fldCharType="end"/>
        </w:r>
      </w:hyperlink>
    </w:p>
    <w:p w14:paraId="6AFF6761" w14:textId="7525C787"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50" w:history="1">
        <w:r w:rsidR="00E03F9A" w:rsidRPr="003A72FA">
          <w:rPr>
            <w:rStyle w:val="Hipervnculo"/>
            <w:noProof/>
          </w:rPr>
          <w:t>7.2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Expresiones en P65Pas</w:t>
        </w:r>
        <w:r w:rsidR="00E03F9A">
          <w:rPr>
            <w:noProof/>
            <w:webHidden/>
          </w:rPr>
          <w:tab/>
        </w:r>
        <w:r w:rsidR="00E03F9A">
          <w:rPr>
            <w:noProof/>
            <w:webHidden/>
          </w:rPr>
          <w:fldChar w:fldCharType="begin"/>
        </w:r>
        <w:r w:rsidR="00E03F9A">
          <w:rPr>
            <w:noProof/>
            <w:webHidden/>
          </w:rPr>
          <w:instrText xml:space="preserve"> PAGEREF _Toc97393950 \h </w:instrText>
        </w:r>
        <w:r w:rsidR="00E03F9A">
          <w:rPr>
            <w:noProof/>
            <w:webHidden/>
          </w:rPr>
        </w:r>
        <w:r w:rsidR="00E03F9A">
          <w:rPr>
            <w:noProof/>
            <w:webHidden/>
          </w:rPr>
          <w:fldChar w:fldCharType="separate"/>
        </w:r>
        <w:r w:rsidR="00E03F9A">
          <w:rPr>
            <w:noProof/>
            <w:webHidden/>
          </w:rPr>
          <w:t>36</w:t>
        </w:r>
        <w:r w:rsidR="00E03F9A">
          <w:rPr>
            <w:noProof/>
            <w:webHidden/>
          </w:rPr>
          <w:fldChar w:fldCharType="end"/>
        </w:r>
      </w:hyperlink>
    </w:p>
    <w:p w14:paraId="632DD292" w14:textId="69ACD94F"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51" w:history="1">
        <w:r w:rsidR="00E03F9A" w:rsidRPr="003A72FA">
          <w:rPr>
            <w:rStyle w:val="Hipervnculo"/>
            <w:noProof/>
          </w:rPr>
          <w:t>7.3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Operadores y precedencia</w:t>
        </w:r>
        <w:r w:rsidR="00E03F9A">
          <w:rPr>
            <w:noProof/>
            <w:webHidden/>
          </w:rPr>
          <w:tab/>
        </w:r>
        <w:r w:rsidR="00E03F9A">
          <w:rPr>
            <w:noProof/>
            <w:webHidden/>
          </w:rPr>
          <w:fldChar w:fldCharType="begin"/>
        </w:r>
        <w:r w:rsidR="00E03F9A">
          <w:rPr>
            <w:noProof/>
            <w:webHidden/>
          </w:rPr>
          <w:instrText xml:space="preserve"> PAGEREF _Toc97393951 \h </w:instrText>
        </w:r>
        <w:r w:rsidR="00E03F9A">
          <w:rPr>
            <w:noProof/>
            <w:webHidden/>
          </w:rPr>
        </w:r>
        <w:r w:rsidR="00E03F9A">
          <w:rPr>
            <w:noProof/>
            <w:webHidden/>
          </w:rPr>
          <w:fldChar w:fldCharType="separate"/>
        </w:r>
        <w:r w:rsidR="00E03F9A">
          <w:rPr>
            <w:noProof/>
            <w:webHidden/>
          </w:rPr>
          <w:t>38</w:t>
        </w:r>
        <w:r w:rsidR="00E03F9A">
          <w:rPr>
            <w:noProof/>
            <w:webHidden/>
          </w:rPr>
          <w:fldChar w:fldCharType="end"/>
        </w:r>
      </w:hyperlink>
    </w:p>
    <w:p w14:paraId="6FF41F40" w14:textId="6B211D25"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52" w:history="1">
        <w:r w:rsidR="00E03F9A" w:rsidRPr="003A72FA">
          <w:rPr>
            <w:rStyle w:val="Hipervnculo"/>
            <w:noProof/>
          </w:rPr>
          <w:t>7.4</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Objetos y Métodos</w:t>
        </w:r>
        <w:r w:rsidR="00E03F9A">
          <w:rPr>
            <w:noProof/>
            <w:webHidden/>
          </w:rPr>
          <w:tab/>
        </w:r>
        <w:r w:rsidR="00E03F9A">
          <w:rPr>
            <w:noProof/>
            <w:webHidden/>
          </w:rPr>
          <w:fldChar w:fldCharType="begin"/>
        </w:r>
        <w:r w:rsidR="00E03F9A">
          <w:rPr>
            <w:noProof/>
            <w:webHidden/>
          </w:rPr>
          <w:instrText xml:space="preserve"> PAGEREF _Toc97393952 \h </w:instrText>
        </w:r>
        <w:r w:rsidR="00E03F9A">
          <w:rPr>
            <w:noProof/>
            <w:webHidden/>
          </w:rPr>
        </w:r>
        <w:r w:rsidR="00E03F9A">
          <w:rPr>
            <w:noProof/>
            <w:webHidden/>
          </w:rPr>
          <w:fldChar w:fldCharType="separate"/>
        </w:r>
        <w:r w:rsidR="00E03F9A">
          <w:rPr>
            <w:noProof/>
            <w:webHidden/>
          </w:rPr>
          <w:t>40</w:t>
        </w:r>
        <w:r w:rsidR="00E03F9A">
          <w:rPr>
            <w:noProof/>
            <w:webHidden/>
          </w:rPr>
          <w:fldChar w:fldCharType="end"/>
        </w:r>
      </w:hyperlink>
    </w:p>
    <w:p w14:paraId="035FCFE4" w14:textId="50408A3D"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53" w:history="1">
        <w:r w:rsidR="00E03F9A" w:rsidRPr="003A72FA">
          <w:rPr>
            <w:rStyle w:val="Hipervnculo"/>
            <w:noProof/>
          </w:rPr>
          <w:t>7.5</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Operadores especiales</w:t>
        </w:r>
        <w:r w:rsidR="00E03F9A">
          <w:rPr>
            <w:noProof/>
            <w:webHidden/>
          </w:rPr>
          <w:tab/>
        </w:r>
        <w:r w:rsidR="00E03F9A">
          <w:rPr>
            <w:noProof/>
            <w:webHidden/>
          </w:rPr>
          <w:fldChar w:fldCharType="begin"/>
        </w:r>
        <w:r w:rsidR="00E03F9A">
          <w:rPr>
            <w:noProof/>
            <w:webHidden/>
          </w:rPr>
          <w:instrText xml:space="preserve"> PAGEREF _Toc97393953 \h </w:instrText>
        </w:r>
        <w:r w:rsidR="00E03F9A">
          <w:rPr>
            <w:noProof/>
            <w:webHidden/>
          </w:rPr>
        </w:r>
        <w:r w:rsidR="00E03F9A">
          <w:rPr>
            <w:noProof/>
            <w:webHidden/>
          </w:rPr>
          <w:fldChar w:fldCharType="separate"/>
        </w:r>
        <w:r w:rsidR="00E03F9A">
          <w:rPr>
            <w:noProof/>
            <w:webHidden/>
          </w:rPr>
          <w:t>41</w:t>
        </w:r>
        <w:r w:rsidR="00E03F9A">
          <w:rPr>
            <w:noProof/>
            <w:webHidden/>
          </w:rPr>
          <w:fldChar w:fldCharType="end"/>
        </w:r>
      </w:hyperlink>
    </w:p>
    <w:p w14:paraId="0DB71833" w14:textId="4A94BD08"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54" w:history="1">
        <w:r w:rsidR="00E03F9A" w:rsidRPr="003A72FA">
          <w:rPr>
            <w:rStyle w:val="Hipervnculo"/>
            <w:noProof/>
          </w:rPr>
          <w:t>7.6</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Funciones en las expresiones</w:t>
        </w:r>
        <w:r w:rsidR="00E03F9A">
          <w:rPr>
            <w:noProof/>
            <w:webHidden/>
          </w:rPr>
          <w:tab/>
        </w:r>
        <w:r w:rsidR="00E03F9A">
          <w:rPr>
            <w:noProof/>
            <w:webHidden/>
          </w:rPr>
          <w:fldChar w:fldCharType="begin"/>
        </w:r>
        <w:r w:rsidR="00E03F9A">
          <w:rPr>
            <w:noProof/>
            <w:webHidden/>
          </w:rPr>
          <w:instrText xml:space="preserve"> PAGEREF _Toc97393954 \h </w:instrText>
        </w:r>
        <w:r w:rsidR="00E03F9A">
          <w:rPr>
            <w:noProof/>
            <w:webHidden/>
          </w:rPr>
        </w:r>
        <w:r w:rsidR="00E03F9A">
          <w:rPr>
            <w:noProof/>
            <w:webHidden/>
          </w:rPr>
          <w:fldChar w:fldCharType="separate"/>
        </w:r>
        <w:r w:rsidR="00E03F9A">
          <w:rPr>
            <w:noProof/>
            <w:webHidden/>
          </w:rPr>
          <w:t>43</w:t>
        </w:r>
        <w:r w:rsidR="00E03F9A">
          <w:rPr>
            <w:noProof/>
            <w:webHidden/>
          </w:rPr>
          <w:fldChar w:fldCharType="end"/>
        </w:r>
      </w:hyperlink>
    </w:p>
    <w:p w14:paraId="4428231C" w14:textId="747E1377"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55" w:history="1">
        <w:r w:rsidR="00E03F9A" w:rsidRPr="003A72FA">
          <w:rPr>
            <w:rStyle w:val="Hipervnculo"/>
            <w:noProof/>
          </w:rPr>
          <w:t>7.7</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Diagramas en árbol</w:t>
        </w:r>
        <w:r w:rsidR="00E03F9A">
          <w:rPr>
            <w:noProof/>
            <w:webHidden/>
          </w:rPr>
          <w:tab/>
        </w:r>
        <w:r w:rsidR="00E03F9A">
          <w:rPr>
            <w:noProof/>
            <w:webHidden/>
          </w:rPr>
          <w:fldChar w:fldCharType="begin"/>
        </w:r>
        <w:r w:rsidR="00E03F9A">
          <w:rPr>
            <w:noProof/>
            <w:webHidden/>
          </w:rPr>
          <w:instrText xml:space="preserve"> PAGEREF _Toc97393955 \h </w:instrText>
        </w:r>
        <w:r w:rsidR="00E03F9A">
          <w:rPr>
            <w:noProof/>
            <w:webHidden/>
          </w:rPr>
        </w:r>
        <w:r w:rsidR="00E03F9A">
          <w:rPr>
            <w:noProof/>
            <w:webHidden/>
          </w:rPr>
          <w:fldChar w:fldCharType="separate"/>
        </w:r>
        <w:r w:rsidR="00E03F9A">
          <w:rPr>
            <w:noProof/>
            <w:webHidden/>
          </w:rPr>
          <w:t>44</w:t>
        </w:r>
        <w:r w:rsidR="00E03F9A">
          <w:rPr>
            <w:noProof/>
            <w:webHidden/>
          </w:rPr>
          <w:fldChar w:fldCharType="end"/>
        </w:r>
      </w:hyperlink>
    </w:p>
    <w:p w14:paraId="52D7C70E" w14:textId="1B3EF964"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56" w:history="1">
        <w:r w:rsidR="00E03F9A" w:rsidRPr="003A72FA">
          <w:rPr>
            <w:rStyle w:val="Hipervnculo"/>
            <w:noProof/>
          </w:rPr>
          <w:t>7.8</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Operandos y expresiones</w:t>
        </w:r>
        <w:r w:rsidR="00E03F9A">
          <w:rPr>
            <w:noProof/>
            <w:webHidden/>
          </w:rPr>
          <w:tab/>
        </w:r>
        <w:r w:rsidR="00E03F9A">
          <w:rPr>
            <w:noProof/>
            <w:webHidden/>
          </w:rPr>
          <w:fldChar w:fldCharType="begin"/>
        </w:r>
        <w:r w:rsidR="00E03F9A">
          <w:rPr>
            <w:noProof/>
            <w:webHidden/>
          </w:rPr>
          <w:instrText xml:space="preserve"> PAGEREF _Toc97393956 \h </w:instrText>
        </w:r>
        <w:r w:rsidR="00E03F9A">
          <w:rPr>
            <w:noProof/>
            <w:webHidden/>
          </w:rPr>
        </w:r>
        <w:r w:rsidR="00E03F9A">
          <w:rPr>
            <w:noProof/>
            <w:webHidden/>
          </w:rPr>
          <w:fldChar w:fldCharType="separate"/>
        </w:r>
        <w:r w:rsidR="00E03F9A">
          <w:rPr>
            <w:noProof/>
            <w:webHidden/>
          </w:rPr>
          <w:t>46</w:t>
        </w:r>
        <w:r w:rsidR="00E03F9A">
          <w:rPr>
            <w:noProof/>
            <w:webHidden/>
          </w:rPr>
          <w:fldChar w:fldCharType="end"/>
        </w:r>
      </w:hyperlink>
    </w:p>
    <w:p w14:paraId="3AFC54C7" w14:textId="59642036"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57" w:history="1">
        <w:r w:rsidR="00E03F9A" w:rsidRPr="003A72FA">
          <w:rPr>
            <w:rStyle w:val="Hipervnculo"/>
            <w:noProof/>
          </w:rPr>
          <w:t>7.9</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Asignaciones</w:t>
        </w:r>
        <w:r w:rsidR="00E03F9A">
          <w:rPr>
            <w:noProof/>
            <w:webHidden/>
          </w:rPr>
          <w:tab/>
        </w:r>
        <w:r w:rsidR="00E03F9A">
          <w:rPr>
            <w:noProof/>
            <w:webHidden/>
          </w:rPr>
          <w:fldChar w:fldCharType="begin"/>
        </w:r>
        <w:r w:rsidR="00E03F9A">
          <w:rPr>
            <w:noProof/>
            <w:webHidden/>
          </w:rPr>
          <w:instrText xml:space="preserve"> PAGEREF _Toc97393957 \h </w:instrText>
        </w:r>
        <w:r w:rsidR="00E03F9A">
          <w:rPr>
            <w:noProof/>
            <w:webHidden/>
          </w:rPr>
        </w:r>
        <w:r w:rsidR="00E03F9A">
          <w:rPr>
            <w:noProof/>
            <w:webHidden/>
          </w:rPr>
          <w:fldChar w:fldCharType="separate"/>
        </w:r>
        <w:r w:rsidR="00E03F9A">
          <w:rPr>
            <w:noProof/>
            <w:webHidden/>
          </w:rPr>
          <w:t>47</w:t>
        </w:r>
        <w:r w:rsidR="00E03F9A">
          <w:rPr>
            <w:noProof/>
            <w:webHidden/>
          </w:rPr>
          <w:fldChar w:fldCharType="end"/>
        </w:r>
      </w:hyperlink>
    </w:p>
    <w:p w14:paraId="7D4D3752" w14:textId="02C04C89" w:rsidR="00E03F9A" w:rsidRDefault="00AA4B15">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393958" w:history="1">
        <w:r w:rsidR="00E03F9A" w:rsidRPr="003A72FA">
          <w:rPr>
            <w:rStyle w:val="Hipervnculo"/>
            <w:noProof/>
          </w:rPr>
          <w:t>8</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FUNCIONES Y PROCEDIMIENTOS</w:t>
        </w:r>
        <w:r w:rsidR="00E03F9A">
          <w:rPr>
            <w:noProof/>
            <w:webHidden/>
          </w:rPr>
          <w:tab/>
        </w:r>
        <w:r w:rsidR="00E03F9A">
          <w:rPr>
            <w:noProof/>
            <w:webHidden/>
          </w:rPr>
          <w:fldChar w:fldCharType="begin"/>
        </w:r>
        <w:r w:rsidR="00E03F9A">
          <w:rPr>
            <w:noProof/>
            <w:webHidden/>
          </w:rPr>
          <w:instrText xml:space="preserve"> PAGEREF _Toc97393958 \h </w:instrText>
        </w:r>
        <w:r w:rsidR="00E03F9A">
          <w:rPr>
            <w:noProof/>
            <w:webHidden/>
          </w:rPr>
        </w:r>
        <w:r w:rsidR="00E03F9A">
          <w:rPr>
            <w:noProof/>
            <w:webHidden/>
          </w:rPr>
          <w:fldChar w:fldCharType="separate"/>
        </w:r>
        <w:r w:rsidR="00E03F9A">
          <w:rPr>
            <w:noProof/>
            <w:webHidden/>
          </w:rPr>
          <w:t>48</w:t>
        </w:r>
        <w:r w:rsidR="00E03F9A">
          <w:rPr>
            <w:noProof/>
            <w:webHidden/>
          </w:rPr>
          <w:fldChar w:fldCharType="end"/>
        </w:r>
      </w:hyperlink>
    </w:p>
    <w:p w14:paraId="16504D9C" w14:textId="01889EA4"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59" w:history="1">
        <w:r w:rsidR="00E03F9A" w:rsidRPr="003A72FA">
          <w:rPr>
            <w:rStyle w:val="Hipervnculo"/>
            <w:noProof/>
          </w:rPr>
          <w:t>8.1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Procedimientos y funciones</w:t>
        </w:r>
        <w:r w:rsidR="00E03F9A">
          <w:rPr>
            <w:noProof/>
            <w:webHidden/>
          </w:rPr>
          <w:tab/>
        </w:r>
        <w:r w:rsidR="00E03F9A">
          <w:rPr>
            <w:noProof/>
            <w:webHidden/>
          </w:rPr>
          <w:fldChar w:fldCharType="begin"/>
        </w:r>
        <w:r w:rsidR="00E03F9A">
          <w:rPr>
            <w:noProof/>
            <w:webHidden/>
          </w:rPr>
          <w:instrText xml:space="preserve"> PAGEREF _Toc97393959 \h </w:instrText>
        </w:r>
        <w:r w:rsidR="00E03F9A">
          <w:rPr>
            <w:noProof/>
            <w:webHidden/>
          </w:rPr>
        </w:r>
        <w:r w:rsidR="00E03F9A">
          <w:rPr>
            <w:noProof/>
            <w:webHidden/>
          </w:rPr>
          <w:fldChar w:fldCharType="separate"/>
        </w:r>
        <w:r w:rsidR="00E03F9A">
          <w:rPr>
            <w:noProof/>
            <w:webHidden/>
          </w:rPr>
          <w:t>48</w:t>
        </w:r>
        <w:r w:rsidR="00E03F9A">
          <w:rPr>
            <w:noProof/>
            <w:webHidden/>
          </w:rPr>
          <w:fldChar w:fldCharType="end"/>
        </w:r>
      </w:hyperlink>
    </w:p>
    <w:p w14:paraId="21BE273A" w14:textId="7A03B42D"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60" w:history="1">
        <w:r w:rsidR="00E03F9A" w:rsidRPr="003A72FA">
          <w:rPr>
            <w:rStyle w:val="Hipervnculo"/>
            <w:noProof/>
          </w:rPr>
          <w:t>8.2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Representación de funciones</w:t>
        </w:r>
        <w:r w:rsidR="00E03F9A">
          <w:rPr>
            <w:noProof/>
            <w:webHidden/>
          </w:rPr>
          <w:tab/>
        </w:r>
        <w:r w:rsidR="00E03F9A">
          <w:rPr>
            <w:noProof/>
            <w:webHidden/>
          </w:rPr>
          <w:fldChar w:fldCharType="begin"/>
        </w:r>
        <w:r w:rsidR="00E03F9A">
          <w:rPr>
            <w:noProof/>
            <w:webHidden/>
          </w:rPr>
          <w:instrText xml:space="preserve"> PAGEREF _Toc97393960 \h </w:instrText>
        </w:r>
        <w:r w:rsidR="00E03F9A">
          <w:rPr>
            <w:noProof/>
            <w:webHidden/>
          </w:rPr>
        </w:r>
        <w:r w:rsidR="00E03F9A">
          <w:rPr>
            <w:noProof/>
            <w:webHidden/>
          </w:rPr>
          <w:fldChar w:fldCharType="separate"/>
        </w:r>
        <w:r w:rsidR="00E03F9A">
          <w:rPr>
            <w:noProof/>
            <w:webHidden/>
          </w:rPr>
          <w:t>48</w:t>
        </w:r>
        <w:r w:rsidR="00E03F9A">
          <w:rPr>
            <w:noProof/>
            <w:webHidden/>
          </w:rPr>
          <w:fldChar w:fldCharType="end"/>
        </w:r>
      </w:hyperlink>
    </w:p>
    <w:p w14:paraId="16F38F79" w14:textId="43F81155"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61" w:history="1">
        <w:r w:rsidR="00E03F9A" w:rsidRPr="003A72FA">
          <w:rPr>
            <w:rStyle w:val="Hipervnculo"/>
            <w:noProof/>
          </w:rPr>
          <w:t>8.3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El problema de las llamadas a declaración/ implementación</w:t>
        </w:r>
        <w:r w:rsidR="00E03F9A">
          <w:rPr>
            <w:noProof/>
            <w:webHidden/>
          </w:rPr>
          <w:tab/>
        </w:r>
        <w:r w:rsidR="00E03F9A">
          <w:rPr>
            <w:noProof/>
            <w:webHidden/>
          </w:rPr>
          <w:fldChar w:fldCharType="begin"/>
        </w:r>
        <w:r w:rsidR="00E03F9A">
          <w:rPr>
            <w:noProof/>
            <w:webHidden/>
          </w:rPr>
          <w:instrText xml:space="preserve"> PAGEREF _Toc97393961 \h </w:instrText>
        </w:r>
        <w:r w:rsidR="00E03F9A">
          <w:rPr>
            <w:noProof/>
            <w:webHidden/>
          </w:rPr>
        </w:r>
        <w:r w:rsidR="00E03F9A">
          <w:rPr>
            <w:noProof/>
            <w:webHidden/>
          </w:rPr>
          <w:fldChar w:fldCharType="separate"/>
        </w:r>
        <w:r w:rsidR="00E03F9A">
          <w:rPr>
            <w:noProof/>
            <w:webHidden/>
          </w:rPr>
          <w:t>50</w:t>
        </w:r>
        <w:r w:rsidR="00E03F9A">
          <w:rPr>
            <w:noProof/>
            <w:webHidden/>
          </w:rPr>
          <w:fldChar w:fldCharType="end"/>
        </w:r>
      </w:hyperlink>
    </w:p>
    <w:p w14:paraId="18D3DFAA" w14:textId="1FD5D3B1"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62" w:history="1">
        <w:r w:rsidR="00E03F9A" w:rsidRPr="003A72FA">
          <w:rPr>
            <w:rStyle w:val="Hipervnculo"/>
            <w:noProof/>
          </w:rPr>
          <w:t>8.4</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Funciones como métodos de objetos.</w:t>
        </w:r>
        <w:r w:rsidR="00E03F9A">
          <w:rPr>
            <w:noProof/>
            <w:webHidden/>
          </w:rPr>
          <w:tab/>
        </w:r>
        <w:r w:rsidR="00E03F9A">
          <w:rPr>
            <w:noProof/>
            <w:webHidden/>
          </w:rPr>
          <w:fldChar w:fldCharType="begin"/>
        </w:r>
        <w:r w:rsidR="00E03F9A">
          <w:rPr>
            <w:noProof/>
            <w:webHidden/>
          </w:rPr>
          <w:instrText xml:space="preserve"> PAGEREF _Toc97393962 \h </w:instrText>
        </w:r>
        <w:r w:rsidR="00E03F9A">
          <w:rPr>
            <w:noProof/>
            <w:webHidden/>
          </w:rPr>
        </w:r>
        <w:r w:rsidR="00E03F9A">
          <w:rPr>
            <w:noProof/>
            <w:webHidden/>
          </w:rPr>
          <w:fldChar w:fldCharType="separate"/>
        </w:r>
        <w:r w:rsidR="00E03F9A">
          <w:rPr>
            <w:noProof/>
            <w:webHidden/>
          </w:rPr>
          <w:t>51</w:t>
        </w:r>
        <w:r w:rsidR="00E03F9A">
          <w:rPr>
            <w:noProof/>
            <w:webHidden/>
          </w:rPr>
          <w:fldChar w:fldCharType="end"/>
        </w:r>
      </w:hyperlink>
    </w:p>
    <w:p w14:paraId="133833E8" w14:textId="79FE2CEC"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63" w:history="1">
        <w:r w:rsidR="00E03F9A" w:rsidRPr="003A72FA">
          <w:rPr>
            <w:rStyle w:val="Hipervnculo"/>
            <w:noProof/>
          </w:rPr>
          <w:t>8.5</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Funciones de Usuario y del sistema</w:t>
        </w:r>
        <w:r w:rsidR="00E03F9A">
          <w:rPr>
            <w:noProof/>
            <w:webHidden/>
          </w:rPr>
          <w:tab/>
        </w:r>
        <w:r w:rsidR="00E03F9A">
          <w:rPr>
            <w:noProof/>
            <w:webHidden/>
          </w:rPr>
          <w:fldChar w:fldCharType="begin"/>
        </w:r>
        <w:r w:rsidR="00E03F9A">
          <w:rPr>
            <w:noProof/>
            <w:webHidden/>
          </w:rPr>
          <w:instrText xml:space="preserve"> PAGEREF _Toc97393963 \h </w:instrText>
        </w:r>
        <w:r w:rsidR="00E03F9A">
          <w:rPr>
            <w:noProof/>
            <w:webHidden/>
          </w:rPr>
        </w:r>
        <w:r w:rsidR="00E03F9A">
          <w:rPr>
            <w:noProof/>
            <w:webHidden/>
          </w:rPr>
          <w:fldChar w:fldCharType="separate"/>
        </w:r>
        <w:r w:rsidR="00E03F9A">
          <w:rPr>
            <w:noProof/>
            <w:webHidden/>
          </w:rPr>
          <w:t>52</w:t>
        </w:r>
        <w:r w:rsidR="00E03F9A">
          <w:rPr>
            <w:noProof/>
            <w:webHidden/>
          </w:rPr>
          <w:fldChar w:fldCharType="end"/>
        </w:r>
      </w:hyperlink>
    </w:p>
    <w:p w14:paraId="6E2C1921" w14:textId="25D7AA68" w:rsidR="00E03F9A" w:rsidRDefault="00AA4B15">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393964" w:history="1">
        <w:r w:rsidR="00E03F9A" w:rsidRPr="003A72FA">
          <w:rPr>
            <w:rStyle w:val="Hipervnculo"/>
            <w:noProof/>
          </w:rPr>
          <w:t>8.5.1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Funciones del Sistema</w:t>
        </w:r>
        <w:r w:rsidR="00E03F9A">
          <w:rPr>
            <w:noProof/>
            <w:webHidden/>
          </w:rPr>
          <w:tab/>
        </w:r>
        <w:r w:rsidR="00E03F9A">
          <w:rPr>
            <w:noProof/>
            <w:webHidden/>
          </w:rPr>
          <w:fldChar w:fldCharType="begin"/>
        </w:r>
        <w:r w:rsidR="00E03F9A">
          <w:rPr>
            <w:noProof/>
            <w:webHidden/>
          </w:rPr>
          <w:instrText xml:space="preserve"> PAGEREF _Toc97393964 \h </w:instrText>
        </w:r>
        <w:r w:rsidR="00E03F9A">
          <w:rPr>
            <w:noProof/>
            <w:webHidden/>
          </w:rPr>
        </w:r>
        <w:r w:rsidR="00E03F9A">
          <w:rPr>
            <w:noProof/>
            <w:webHidden/>
          </w:rPr>
          <w:fldChar w:fldCharType="separate"/>
        </w:r>
        <w:r w:rsidR="00E03F9A">
          <w:rPr>
            <w:noProof/>
            <w:webHidden/>
          </w:rPr>
          <w:t>52</w:t>
        </w:r>
        <w:r w:rsidR="00E03F9A">
          <w:rPr>
            <w:noProof/>
            <w:webHidden/>
          </w:rPr>
          <w:fldChar w:fldCharType="end"/>
        </w:r>
      </w:hyperlink>
    </w:p>
    <w:p w14:paraId="2CCCFCA1" w14:textId="40348020" w:rsidR="00E03F9A" w:rsidRDefault="00AA4B15">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393965" w:history="1">
        <w:r w:rsidR="00E03F9A" w:rsidRPr="003A72FA">
          <w:rPr>
            <w:rStyle w:val="Hipervnculo"/>
            <w:noProof/>
          </w:rPr>
          <w:t>8.5.2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Funciones del Usuario</w:t>
        </w:r>
        <w:r w:rsidR="00E03F9A">
          <w:rPr>
            <w:noProof/>
            <w:webHidden/>
          </w:rPr>
          <w:tab/>
        </w:r>
        <w:r w:rsidR="00E03F9A">
          <w:rPr>
            <w:noProof/>
            <w:webHidden/>
          </w:rPr>
          <w:fldChar w:fldCharType="begin"/>
        </w:r>
        <w:r w:rsidR="00E03F9A">
          <w:rPr>
            <w:noProof/>
            <w:webHidden/>
          </w:rPr>
          <w:instrText xml:space="preserve"> PAGEREF _Toc97393965 \h </w:instrText>
        </w:r>
        <w:r w:rsidR="00E03F9A">
          <w:rPr>
            <w:noProof/>
            <w:webHidden/>
          </w:rPr>
        </w:r>
        <w:r w:rsidR="00E03F9A">
          <w:rPr>
            <w:noProof/>
            <w:webHidden/>
          </w:rPr>
          <w:fldChar w:fldCharType="separate"/>
        </w:r>
        <w:r w:rsidR="00E03F9A">
          <w:rPr>
            <w:noProof/>
            <w:webHidden/>
          </w:rPr>
          <w:t>53</w:t>
        </w:r>
        <w:r w:rsidR="00E03F9A">
          <w:rPr>
            <w:noProof/>
            <w:webHidden/>
          </w:rPr>
          <w:fldChar w:fldCharType="end"/>
        </w:r>
      </w:hyperlink>
    </w:p>
    <w:p w14:paraId="4F0466DB" w14:textId="6DDC3802"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66" w:history="1">
        <w:r w:rsidR="00E03F9A" w:rsidRPr="003A72FA">
          <w:rPr>
            <w:rStyle w:val="Hipervnculo"/>
            <w:noProof/>
          </w:rPr>
          <w:t>8.6</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Implementación de funciones para los operadores</w:t>
        </w:r>
        <w:r w:rsidR="00E03F9A">
          <w:rPr>
            <w:noProof/>
            <w:webHidden/>
          </w:rPr>
          <w:tab/>
        </w:r>
        <w:r w:rsidR="00E03F9A">
          <w:rPr>
            <w:noProof/>
            <w:webHidden/>
          </w:rPr>
          <w:fldChar w:fldCharType="begin"/>
        </w:r>
        <w:r w:rsidR="00E03F9A">
          <w:rPr>
            <w:noProof/>
            <w:webHidden/>
          </w:rPr>
          <w:instrText xml:space="preserve"> PAGEREF _Toc97393966 \h </w:instrText>
        </w:r>
        <w:r w:rsidR="00E03F9A">
          <w:rPr>
            <w:noProof/>
            <w:webHidden/>
          </w:rPr>
        </w:r>
        <w:r w:rsidR="00E03F9A">
          <w:rPr>
            <w:noProof/>
            <w:webHidden/>
          </w:rPr>
          <w:fldChar w:fldCharType="separate"/>
        </w:r>
        <w:r w:rsidR="00E03F9A">
          <w:rPr>
            <w:noProof/>
            <w:webHidden/>
          </w:rPr>
          <w:t>53</w:t>
        </w:r>
        <w:r w:rsidR="00E03F9A">
          <w:rPr>
            <w:noProof/>
            <w:webHidden/>
          </w:rPr>
          <w:fldChar w:fldCharType="end"/>
        </w:r>
      </w:hyperlink>
    </w:p>
    <w:p w14:paraId="76EACC80" w14:textId="79848E5E" w:rsidR="00E03F9A" w:rsidRDefault="00AA4B15">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393967" w:history="1">
        <w:r w:rsidR="00E03F9A" w:rsidRPr="003A72FA">
          <w:rPr>
            <w:rStyle w:val="Hipervnculo"/>
            <w:noProof/>
          </w:rPr>
          <w:t>10</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ÁRBOL DE SINTAXIS</w:t>
        </w:r>
        <w:r w:rsidR="00E03F9A">
          <w:rPr>
            <w:noProof/>
            <w:webHidden/>
          </w:rPr>
          <w:tab/>
        </w:r>
        <w:r w:rsidR="00E03F9A">
          <w:rPr>
            <w:noProof/>
            <w:webHidden/>
          </w:rPr>
          <w:fldChar w:fldCharType="begin"/>
        </w:r>
        <w:r w:rsidR="00E03F9A">
          <w:rPr>
            <w:noProof/>
            <w:webHidden/>
          </w:rPr>
          <w:instrText xml:space="preserve"> PAGEREF _Toc97393967 \h </w:instrText>
        </w:r>
        <w:r w:rsidR="00E03F9A">
          <w:rPr>
            <w:noProof/>
            <w:webHidden/>
          </w:rPr>
        </w:r>
        <w:r w:rsidR="00E03F9A">
          <w:rPr>
            <w:noProof/>
            <w:webHidden/>
          </w:rPr>
          <w:fldChar w:fldCharType="separate"/>
        </w:r>
        <w:r w:rsidR="00E03F9A">
          <w:rPr>
            <w:noProof/>
            <w:webHidden/>
          </w:rPr>
          <w:t>56</w:t>
        </w:r>
        <w:r w:rsidR="00E03F9A">
          <w:rPr>
            <w:noProof/>
            <w:webHidden/>
          </w:rPr>
          <w:fldChar w:fldCharType="end"/>
        </w:r>
      </w:hyperlink>
    </w:p>
    <w:p w14:paraId="28B44EC0" w14:textId="35EDB39B"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68" w:history="1">
        <w:r w:rsidR="00E03F9A" w:rsidRPr="003A72FA">
          <w:rPr>
            <w:rStyle w:val="Hipervnculo"/>
            <w:noProof/>
          </w:rPr>
          <w:t>10.1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Fundamentos</w:t>
        </w:r>
        <w:r w:rsidR="00E03F9A">
          <w:rPr>
            <w:noProof/>
            <w:webHidden/>
          </w:rPr>
          <w:tab/>
        </w:r>
        <w:r w:rsidR="00E03F9A">
          <w:rPr>
            <w:noProof/>
            <w:webHidden/>
          </w:rPr>
          <w:fldChar w:fldCharType="begin"/>
        </w:r>
        <w:r w:rsidR="00E03F9A">
          <w:rPr>
            <w:noProof/>
            <w:webHidden/>
          </w:rPr>
          <w:instrText xml:space="preserve"> PAGEREF _Toc97393968 \h </w:instrText>
        </w:r>
        <w:r w:rsidR="00E03F9A">
          <w:rPr>
            <w:noProof/>
            <w:webHidden/>
          </w:rPr>
        </w:r>
        <w:r w:rsidR="00E03F9A">
          <w:rPr>
            <w:noProof/>
            <w:webHidden/>
          </w:rPr>
          <w:fldChar w:fldCharType="separate"/>
        </w:r>
        <w:r w:rsidR="00E03F9A">
          <w:rPr>
            <w:noProof/>
            <w:webHidden/>
          </w:rPr>
          <w:t>56</w:t>
        </w:r>
        <w:r w:rsidR="00E03F9A">
          <w:rPr>
            <w:noProof/>
            <w:webHidden/>
          </w:rPr>
          <w:fldChar w:fldCharType="end"/>
        </w:r>
      </w:hyperlink>
    </w:p>
    <w:p w14:paraId="283DE628" w14:textId="6848F7C4"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69" w:history="1">
        <w:r w:rsidR="00E03F9A" w:rsidRPr="003A72FA">
          <w:rPr>
            <w:rStyle w:val="Hipervnculo"/>
            <w:noProof/>
          </w:rPr>
          <w:t>10.2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Estructura</w:t>
        </w:r>
        <w:r w:rsidR="00E03F9A">
          <w:rPr>
            <w:noProof/>
            <w:webHidden/>
          </w:rPr>
          <w:tab/>
        </w:r>
        <w:r w:rsidR="00E03F9A">
          <w:rPr>
            <w:noProof/>
            <w:webHidden/>
          </w:rPr>
          <w:fldChar w:fldCharType="begin"/>
        </w:r>
        <w:r w:rsidR="00E03F9A">
          <w:rPr>
            <w:noProof/>
            <w:webHidden/>
          </w:rPr>
          <w:instrText xml:space="preserve"> PAGEREF _Toc97393969 \h </w:instrText>
        </w:r>
        <w:r w:rsidR="00E03F9A">
          <w:rPr>
            <w:noProof/>
            <w:webHidden/>
          </w:rPr>
        </w:r>
        <w:r w:rsidR="00E03F9A">
          <w:rPr>
            <w:noProof/>
            <w:webHidden/>
          </w:rPr>
          <w:fldChar w:fldCharType="separate"/>
        </w:r>
        <w:r w:rsidR="00E03F9A">
          <w:rPr>
            <w:noProof/>
            <w:webHidden/>
          </w:rPr>
          <w:t>58</w:t>
        </w:r>
        <w:r w:rsidR="00E03F9A">
          <w:rPr>
            <w:noProof/>
            <w:webHidden/>
          </w:rPr>
          <w:fldChar w:fldCharType="end"/>
        </w:r>
      </w:hyperlink>
    </w:p>
    <w:p w14:paraId="69B34E2B" w14:textId="6A00D4C6"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70" w:history="1">
        <w:r w:rsidR="00E03F9A" w:rsidRPr="003A72FA">
          <w:rPr>
            <w:rStyle w:val="Hipervnculo"/>
            <w:noProof/>
          </w:rPr>
          <w:t>10.3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Duplicidad de nombres</w:t>
        </w:r>
        <w:r w:rsidR="00E03F9A">
          <w:rPr>
            <w:noProof/>
            <w:webHidden/>
          </w:rPr>
          <w:tab/>
        </w:r>
        <w:r w:rsidR="00E03F9A">
          <w:rPr>
            <w:noProof/>
            <w:webHidden/>
          </w:rPr>
          <w:fldChar w:fldCharType="begin"/>
        </w:r>
        <w:r w:rsidR="00E03F9A">
          <w:rPr>
            <w:noProof/>
            <w:webHidden/>
          </w:rPr>
          <w:instrText xml:space="preserve"> PAGEREF _Toc97393970 \h </w:instrText>
        </w:r>
        <w:r w:rsidR="00E03F9A">
          <w:rPr>
            <w:noProof/>
            <w:webHidden/>
          </w:rPr>
        </w:r>
        <w:r w:rsidR="00E03F9A">
          <w:rPr>
            <w:noProof/>
            <w:webHidden/>
          </w:rPr>
          <w:fldChar w:fldCharType="separate"/>
        </w:r>
        <w:r w:rsidR="00E03F9A">
          <w:rPr>
            <w:noProof/>
            <w:webHidden/>
          </w:rPr>
          <w:t>60</w:t>
        </w:r>
        <w:r w:rsidR="00E03F9A">
          <w:rPr>
            <w:noProof/>
            <w:webHidden/>
          </w:rPr>
          <w:fldChar w:fldCharType="end"/>
        </w:r>
      </w:hyperlink>
    </w:p>
    <w:p w14:paraId="1ECAA5F5" w14:textId="63C94A14"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71" w:history="1">
        <w:r w:rsidR="00E03F9A" w:rsidRPr="003A72FA">
          <w:rPr>
            <w:rStyle w:val="Hipervnculo"/>
            <w:noProof/>
          </w:rPr>
          <w:t>10.4</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Resolución de nombres</w:t>
        </w:r>
        <w:r w:rsidR="00E03F9A">
          <w:rPr>
            <w:noProof/>
            <w:webHidden/>
          </w:rPr>
          <w:tab/>
        </w:r>
        <w:r w:rsidR="00E03F9A">
          <w:rPr>
            <w:noProof/>
            <w:webHidden/>
          </w:rPr>
          <w:fldChar w:fldCharType="begin"/>
        </w:r>
        <w:r w:rsidR="00E03F9A">
          <w:rPr>
            <w:noProof/>
            <w:webHidden/>
          </w:rPr>
          <w:instrText xml:space="preserve"> PAGEREF _Toc97393971 \h </w:instrText>
        </w:r>
        <w:r w:rsidR="00E03F9A">
          <w:rPr>
            <w:noProof/>
            <w:webHidden/>
          </w:rPr>
        </w:r>
        <w:r w:rsidR="00E03F9A">
          <w:rPr>
            <w:noProof/>
            <w:webHidden/>
          </w:rPr>
          <w:fldChar w:fldCharType="separate"/>
        </w:r>
        <w:r w:rsidR="00E03F9A">
          <w:rPr>
            <w:noProof/>
            <w:webHidden/>
          </w:rPr>
          <w:t>61</w:t>
        </w:r>
        <w:r w:rsidR="00E03F9A">
          <w:rPr>
            <w:noProof/>
            <w:webHidden/>
          </w:rPr>
          <w:fldChar w:fldCharType="end"/>
        </w:r>
      </w:hyperlink>
    </w:p>
    <w:p w14:paraId="5F4D75C7" w14:textId="6B6673D5"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72" w:history="1">
        <w:r w:rsidR="00E03F9A" w:rsidRPr="003A72FA">
          <w:rPr>
            <w:rStyle w:val="Hipervnculo"/>
            <w:noProof/>
          </w:rPr>
          <w:t>10.4.1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FindFirst() y FindNext()</w:t>
        </w:r>
        <w:r w:rsidR="00E03F9A">
          <w:rPr>
            <w:noProof/>
            <w:webHidden/>
          </w:rPr>
          <w:tab/>
        </w:r>
        <w:r w:rsidR="00E03F9A">
          <w:rPr>
            <w:noProof/>
            <w:webHidden/>
          </w:rPr>
          <w:fldChar w:fldCharType="begin"/>
        </w:r>
        <w:r w:rsidR="00E03F9A">
          <w:rPr>
            <w:noProof/>
            <w:webHidden/>
          </w:rPr>
          <w:instrText xml:space="preserve"> PAGEREF _Toc97393972 \h </w:instrText>
        </w:r>
        <w:r w:rsidR="00E03F9A">
          <w:rPr>
            <w:noProof/>
            <w:webHidden/>
          </w:rPr>
        </w:r>
        <w:r w:rsidR="00E03F9A">
          <w:rPr>
            <w:noProof/>
            <w:webHidden/>
          </w:rPr>
          <w:fldChar w:fldCharType="separate"/>
        </w:r>
        <w:r w:rsidR="00E03F9A">
          <w:rPr>
            <w:noProof/>
            <w:webHidden/>
          </w:rPr>
          <w:t>61</w:t>
        </w:r>
        <w:r w:rsidR="00E03F9A">
          <w:rPr>
            <w:noProof/>
            <w:webHidden/>
          </w:rPr>
          <w:fldChar w:fldCharType="end"/>
        </w:r>
      </w:hyperlink>
    </w:p>
    <w:p w14:paraId="39AC41F6" w14:textId="30786508"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73" w:history="1">
        <w:r w:rsidR="00E03F9A" w:rsidRPr="003A72FA">
          <w:rPr>
            <w:rStyle w:val="Hipervnculo"/>
            <w:noProof/>
          </w:rPr>
          <w:t>10.4.2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Comparación de Identificadores</w:t>
        </w:r>
        <w:r w:rsidR="00E03F9A">
          <w:rPr>
            <w:noProof/>
            <w:webHidden/>
          </w:rPr>
          <w:tab/>
        </w:r>
        <w:r w:rsidR="00E03F9A">
          <w:rPr>
            <w:noProof/>
            <w:webHidden/>
          </w:rPr>
          <w:fldChar w:fldCharType="begin"/>
        </w:r>
        <w:r w:rsidR="00E03F9A">
          <w:rPr>
            <w:noProof/>
            <w:webHidden/>
          </w:rPr>
          <w:instrText xml:space="preserve"> PAGEREF _Toc97393973 \h </w:instrText>
        </w:r>
        <w:r w:rsidR="00E03F9A">
          <w:rPr>
            <w:noProof/>
            <w:webHidden/>
          </w:rPr>
        </w:r>
        <w:r w:rsidR="00E03F9A">
          <w:rPr>
            <w:noProof/>
            <w:webHidden/>
          </w:rPr>
          <w:fldChar w:fldCharType="separate"/>
        </w:r>
        <w:r w:rsidR="00E03F9A">
          <w:rPr>
            <w:noProof/>
            <w:webHidden/>
          </w:rPr>
          <w:t>64</w:t>
        </w:r>
        <w:r w:rsidR="00E03F9A">
          <w:rPr>
            <w:noProof/>
            <w:webHidden/>
          </w:rPr>
          <w:fldChar w:fldCharType="end"/>
        </w:r>
      </w:hyperlink>
    </w:p>
    <w:p w14:paraId="206B5F13" w14:textId="4ED0E742"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74" w:history="1">
        <w:r w:rsidR="00E03F9A" w:rsidRPr="003A72FA">
          <w:rPr>
            <w:rStyle w:val="Hipervnculo"/>
            <w:noProof/>
          </w:rPr>
          <w:t>10.4.3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Exploración de identificadores</w:t>
        </w:r>
        <w:r w:rsidR="00E03F9A">
          <w:rPr>
            <w:noProof/>
            <w:webHidden/>
          </w:rPr>
          <w:tab/>
        </w:r>
        <w:r w:rsidR="00E03F9A">
          <w:rPr>
            <w:noProof/>
            <w:webHidden/>
          </w:rPr>
          <w:fldChar w:fldCharType="begin"/>
        </w:r>
        <w:r w:rsidR="00E03F9A">
          <w:rPr>
            <w:noProof/>
            <w:webHidden/>
          </w:rPr>
          <w:instrText xml:space="preserve"> PAGEREF _Toc97393974 \h </w:instrText>
        </w:r>
        <w:r w:rsidR="00E03F9A">
          <w:rPr>
            <w:noProof/>
            <w:webHidden/>
          </w:rPr>
        </w:r>
        <w:r w:rsidR="00E03F9A">
          <w:rPr>
            <w:noProof/>
            <w:webHidden/>
          </w:rPr>
          <w:fldChar w:fldCharType="separate"/>
        </w:r>
        <w:r w:rsidR="00E03F9A">
          <w:rPr>
            <w:noProof/>
            <w:webHidden/>
          </w:rPr>
          <w:t>64</w:t>
        </w:r>
        <w:r w:rsidR="00E03F9A">
          <w:rPr>
            <w:noProof/>
            <w:webHidden/>
          </w:rPr>
          <w:fldChar w:fldCharType="end"/>
        </w:r>
      </w:hyperlink>
    </w:p>
    <w:p w14:paraId="522B142C" w14:textId="29D739A3"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75" w:history="1">
        <w:r w:rsidR="00E03F9A" w:rsidRPr="003A72FA">
          <w:rPr>
            <w:rStyle w:val="Hipervnculo"/>
            <w:noProof/>
          </w:rPr>
          <w:t>10.4.4</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Llamadas desde TEleBody</w:t>
        </w:r>
        <w:r w:rsidR="00E03F9A">
          <w:rPr>
            <w:noProof/>
            <w:webHidden/>
          </w:rPr>
          <w:tab/>
        </w:r>
        <w:r w:rsidR="00E03F9A">
          <w:rPr>
            <w:noProof/>
            <w:webHidden/>
          </w:rPr>
          <w:fldChar w:fldCharType="begin"/>
        </w:r>
        <w:r w:rsidR="00E03F9A">
          <w:rPr>
            <w:noProof/>
            <w:webHidden/>
          </w:rPr>
          <w:instrText xml:space="preserve"> PAGEREF _Toc97393975 \h </w:instrText>
        </w:r>
        <w:r w:rsidR="00E03F9A">
          <w:rPr>
            <w:noProof/>
            <w:webHidden/>
          </w:rPr>
        </w:r>
        <w:r w:rsidR="00E03F9A">
          <w:rPr>
            <w:noProof/>
            <w:webHidden/>
          </w:rPr>
          <w:fldChar w:fldCharType="separate"/>
        </w:r>
        <w:r w:rsidR="00E03F9A">
          <w:rPr>
            <w:noProof/>
            <w:webHidden/>
          </w:rPr>
          <w:t>65</w:t>
        </w:r>
        <w:r w:rsidR="00E03F9A">
          <w:rPr>
            <w:noProof/>
            <w:webHidden/>
          </w:rPr>
          <w:fldChar w:fldCharType="end"/>
        </w:r>
      </w:hyperlink>
    </w:p>
    <w:p w14:paraId="59B1C5A2" w14:textId="2576B777"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76" w:history="1">
        <w:r w:rsidR="00E03F9A" w:rsidRPr="003A72FA">
          <w:rPr>
            <w:rStyle w:val="Hipervnculo"/>
            <w:noProof/>
          </w:rPr>
          <w:t>10.4.5</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Llamadas desde las Declaraciones</w:t>
        </w:r>
        <w:r w:rsidR="00E03F9A">
          <w:rPr>
            <w:noProof/>
            <w:webHidden/>
          </w:rPr>
          <w:tab/>
        </w:r>
        <w:r w:rsidR="00E03F9A">
          <w:rPr>
            <w:noProof/>
            <w:webHidden/>
          </w:rPr>
          <w:fldChar w:fldCharType="begin"/>
        </w:r>
        <w:r w:rsidR="00E03F9A">
          <w:rPr>
            <w:noProof/>
            <w:webHidden/>
          </w:rPr>
          <w:instrText xml:space="preserve"> PAGEREF _Toc97393976 \h </w:instrText>
        </w:r>
        <w:r w:rsidR="00E03F9A">
          <w:rPr>
            <w:noProof/>
            <w:webHidden/>
          </w:rPr>
        </w:r>
        <w:r w:rsidR="00E03F9A">
          <w:rPr>
            <w:noProof/>
            <w:webHidden/>
          </w:rPr>
          <w:fldChar w:fldCharType="separate"/>
        </w:r>
        <w:r w:rsidR="00E03F9A">
          <w:rPr>
            <w:noProof/>
            <w:webHidden/>
          </w:rPr>
          <w:t>66</w:t>
        </w:r>
        <w:r w:rsidR="00E03F9A">
          <w:rPr>
            <w:noProof/>
            <w:webHidden/>
          </w:rPr>
          <w:fldChar w:fldCharType="end"/>
        </w:r>
      </w:hyperlink>
    </w:p>
    <w:p w14:paraId="13F7B60A" w14:textId="231E0491"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77" w:history="1">
        <w:r w:rsidR="00E03F9A" w:rsidRPr="003A72FA">
          <w:rPr>
            <w:rStyle w:val="Hipervnculo"/>
            <w:noProof/>
          </w:rPr>
          <w:t>10.5</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Llenado del árbol de sintaxis</w:t>
        </w:r>
        <w:r w:rsidR="00E03F9A">
          <w:rPr>
            <w:noProof/>
            <w:webHidden/>
          </w:rPr>
          <w:tab/>
        </w:r>
        <w:r w:rsidR="00E03F9A">
          <w:rPr>
            <w:noProof/>
            <w:webHidden/>
          </w:rPr>
          <w:fldChar w:fldCharType="begin"/>
        </w:r>
        <w:r w:rsidR="00E03F9A">
          <w:rPr>
            <w:noProof/>
            <w:webHidden/>
          </w:rPr>
          <w:instrText xml:space="preserve"> PAGEREF _Toc97393977 \h </w:instrText>
        </w:r>
        <w:r w:rsidR="00E03F9A">
          <w:rPr>
            <w:noProof/>
            <w:webHidden/>
          </w:rPr>
        </w:r>
        <w:r w:rsidR="00E03F9A">
          <w:rPr>
            <w:noProof/>
            <w:webHidden/>
          </w:rPr>
          <w:fldChar w:fldCharType="separate"/>
        </w:r>
        <w:r w:rsidR="00E03F9A">
          <w:rPr>
            <w:noProof/>
            <w:webHidden/>
          </w:rPr>
          <w:t>67</w:t>
        </w:r>
        <w:r w:rsidR="00E03F9A">
          <w:rPr>
            <w:noProof/>
            <w:webHidden/>
          </w:rPr>
          <w:fldChar w:fldCharType="end"/>
        </w:r>
      </w:hyperlink>
    </w:p>
    <w:p w14:paraId="210F5D79" w14:textId="6AF13159"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78" w:history="1">
        <w:r w:rsidR="00E03F9A" w:rsidRPr="003A72FA">
          <w:rPr>
            <w:rStyle w:val="Hipervnculo"/>
            <w:noProof/>
          </w:rPr>
          <w:t>10.5.1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Consideraciones</w:t>
        </w:r>
        <w:r w:rsidR="00E03F9A">
          <w:rPr>
            <w:noProof/>
            <w:webHidden/>
          </w:rPr>
          <w:tab/>
        </w:r>
        <w:r w:rsidR="00E03F9A">
          <w:rPr>
            <w:noProof/>
            <w:webHidden/>
          </w:rPr>
          <w:fldChar w:fldCharType="begin"/>
        </w:r>
        <w:r w:rsidR="00E03F9A">
          <w:rPr>
            <w:noProof/>
            <w:webHidden/>
          </w:rPr>
          <w:instrText xml:space="preserve"> PAGEREF _Toc97393978 \h </w:instrText>
        </w:r>
        <w:r w:rsidR="00E03F9A">
          <w:rPr>
            <w:noProof/>
            <w:webHidden/>
          </w:rPr>
        </w:r>
        <w:r w:rsidR="00E03F9A">
          <w:rPr>
            <w:noProof/>
            <w:webHidden/>
          </w:rPr>
          <w:fldChar w:fldCharType="separate"/>
        </w:r>
        <w:r w:rsidR="00E03F9A">
          <w:rPr>
            <w:noProof/>
            <w:webHidden/>
          </w:rPr>
          <w:t>67</w:t>
        </w:r>
        <w:r w:rsidR="00E03F9A">
          <w:rPr>
            <w:noProof/>
            <w:webHidden/>
          </w:rPr>
          <w:fldChar w:fldCharType="end"/>
        </w:r>
      </w:hyperlink>
    </w:p>
    <w:p w14:paraId="6581BB81" w14:textId="0AF9F27B"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79" w:history="1">
        <w:r w:rsidR="00E03F9A" w:rsidRPr="003A72FA">
          <w:rPr>
            <w:rStyle w:val="Hipervnculo"/>
            <w:noProof/>
          </w:rPr>
          <w:t>10.6</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Llamadas o Referencias</w:t>
        </w:r>
        <w:r w:rsidR="00E03F9A">
          <w:rPr>
            <w:noProof/>
            <w:webHidden/>
          </w:rPr>
          <w:tab/>
        </w:r>
        <w:r w:rsidR="00E03F9A">
          <w:rPr>
            <w:noProof/>
            <w:webHidden/>
          </w:rPr>
          <w:fldChar w:fldCharType="begin"/>
        </w:r>
        <w:r w:rsidR="00E03F9A">
          <w:rPr>
            <w:noProof/>
            <w:webHidden/>
          </w:rPr>
          <w:instrText xml:space="preserve"> PAGEREF _Toc97393979 \h </w:instrText>
        </w:r>
        <w:r w:rsidR="00E03F9A">
          <w:rPr>
            <w:noProof/>
            <w:webHidden/>
          </w:rPr>
        </w:r>
        <w:r w:rsidR="00E03F9A">
          <w:rPr>
            <w:noProof/>
            <w:webHidden/>
          </w:rPr>
          <w:fldChar w:fldCharType="separate"/>
        </w:r>
        <w:r w:rsidR="00E03F9A">
          <w:rPr>
            <w:noProof/>
            <w:webHidden/>
          </w:rPr>
          <w:t>68</w:t>
        </w:r>
        <w:r w:rsidR="00E03F9A">
          <w:rPr>
            <w:noProof/>
            <w:webHidden/>
          </w:rPr>
          <w:fldChar w:fldCharType="end"/>
        </w:r>
      </w:hyperlink>
    </w:p>
    <w:p w14:paraId="3D0327D1" w14:textId="5C909AC3"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80" w:history="1">
        <w:r w:rsidR="00E03F9A" w:rsidRPr="003A72FA">
          <w:rPr>
            <w:rStyle w:val="Hipervnculo"/>
            <w:noProof/>
          </w:rPr>
          <w:t>10.6.1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Llamadas desde TEleConsDec</w:t>
        </w:r>
        <w:r w:rsidR="00E03F9A">
          <w:rPr>
            <w:noProof/>
            <w:webHidden/>
          </w:rPr>
          <w:tab/>
        </w:r>
        <w:r w:rsidR="00E03F9A">
          <w:rPr>
            <w:noProof/>
            <w:webHidden/>
          </w:rPr>
          <w:fldChar w:fldCharType="begin"/>
        </w:r>
        <w:r w:rsidR="00E03F9A">
          <w:rPr>
            <w:noProof/>
            <w:webHidden/>
          </w:rPr>
          <w:instrText xml:space="preserve"> PAGEREF _Toc97393980 \h </w:instrText>
        </w:r>
        <w:r w:rsidR="00E03F9A">
          <w:rPr>
            <w:noProof/>
            <w:webHidden/>
          </w:rPr>
        </w:r>
        <w:r w:rsidR="00E03F9A">
          <w:rPr>
            <w:noProof/>
            <w:webHidden/>
          </w:rPr>
          <w:fldChar w:fldCharType="separate"/>
        </w:r>
        <w:r w:rsidR="00E03F9A">
          <w:rPr>
            <w:noProof/>
            <w:webHidden/>
          </w:rPr>
          <w:t>69</w:t>
        </w:r>
        <w:r w:rsidR="00E03F9A">
          <w:rPr>
            <w:noProof/>
            <w:webHidden/>
          </w:rPr>
          <w:fldChar w:fldCharType="end"/>
        </w:r>
      </w:hyperlink>
    </w:p>
    <w:p w14:paraId="3D1B629B" w14:textId="35AA610F"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81" w:history="1">
        <w:r w:rsidR="00E03F9A" w:rsidRPr="003A72FA">
          <w:rPr>
            <w:rStyle w:val="Hipervnculo"/>
            <w:noProof/>
          </w:rPr>
          <w:t>10.6.2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Llamadas desde TEleVarDec</w:t>
        </w:r>
        <w:r w:rsidR="00E03F9A">
          <w:rPr>
            <w:noProof/>
            <w:webHidden/>
          </w:rPr>
          <w:tab/>
        </w:r>
        <w:r w:rsidR="00E03F9A">
          <w:rPr>
            <w:noProof/>
            <w:webHidden/>
          </w:rPr>
          <w:fldChar w:fldCharType="begin"/>
        </w:r>
        <w:r w:rsidR="00E03F9A">
          <w:rPr>
            <w:noProof/>
            <w:webHidden/>
          </w:rPr>
          <w:instrText xml:space="preserve"> PAGEREF _Toc97393981 \h </w:instrText>
        </w:r>
        <w:r w:rsidR="00E03F9A">
          <w:rPr>
            <w:noProof/>
            <w:webHidden/>
          </w:rPr>
        </w:r>
        <w:r w:rsidR="00E03F9A">
          <w:rPr>
            <w:noProof/>
            <w:webHidden/>
          </w:rPr>
          <w:fldChar w:fldCharType="separate"/>
        </w:r>
        <w:r w:rsidR="00E03F9A">
          <w:rPr>
            <w:noProof/>
            <w:webHidden/>
          </w:rPr>
          <w:t>70</w:t>
        </w:r>
        <w:r w:rsidR="00E03F9A">
          <w:rPr>
            <w:noProof/>
            <w:webHidden/>
          </w:rPr>
          <w:fldChar w:fldCharType="end"/>
        </w:r>
      </w:hyperlink>
    </w:p>
    <w:p w14:paraId="5EA29A71" w14:textId="77715D85"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82" w:history="1">
        <w:r w:rsidR="00E03F9A" w:rsidRPr="003A72FA">
          <w:rPr>
            <w:rStyle w:val="Hipervnculo"/>
            <w:noProof/>
          </w:rPr>
          <w:t>10.6.3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Llamadas desde TEleTypeDec</w:t>
        </w:r>
        <w:r w:rsidR="00E03F9A">
          <w:rPr>
            <w:noProof/>
            <w:webHidden/>
          </w:rPr>
          <w:tab/>
        </w:r>
        <w:r w:rsidR="00E03F9A">
          <w:rPr>
            <w:noProof/>
            <w:webHidden/>
          </w:rPr>
          <w:fldChar w:fldCharType="begin"/>
        </w:r>
        <w:r w:rsidR="00E03F9A">
          <w:rPr>
            <w:noProof/>
            <w:webHidden/>
          </w:rPr>
          <w:instrText xml:space="preserve"> PAGEREF _Toc97393982 \h </w:instrText>
        </w:r>
        <w:r w:rsidR="00E03F9A">
          <w:rPr>
            <w:noProof/>
            <w:webHidden/>
          </w:rPr>
        </w:r>
        <w:r w:rsidR="00E03F9A">
          <w:rPr>
            <w:noProof/>
            <w:webHidden/>
          </w:rPr>
          <w:fldChar w:fldCharType="separate"/>
        </w:r>
        <w:r w:rsidR="00E03F9A">
          <w:rPr>
            <w:noProof/>
            <w:webHidden/>
          </w:rPr>
          <w:t>70</w:t>
        </w:r>
        <w:r w:rsidR="00E03F9A">
          <w:rPr>
            <w:noProof/>
            <w:webHidden/>
          </w:rPr>
          <w:fldChar w:fldCharType="end"/>
        </w:r>
      </w:hyperlink>
    </w:p>
    <w:p w14:paraId="1F0BBB7E" w14:textId="1699E587"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83" w:history="1">
        <w:r w:rsidR="00E03F9A" w:rsidRPr="003A72FA">
          <w:rPr>
            <w:rStyle w:val="Hipervnculo"/>
            <w:noProof/>
          </w:rPr>
          <w:t>10.6.4</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Llamadas desde TEleBody</w:t>
        </w:r>
        <w:r w:rsidR="00E03F9A">
          <w:rPr>
            <w:noProof/>
            <w:webHidden/>
          </w:rPr>
          <w:tab/>
        </w:r>
        <w:r w:rsidR="00E03F9A">
          <w:rPr>
            <w:noProof/>
            <w:webHidden/>
          </w:rPr>
          <w:fldChar w:fldCharType="begin"/>
        </w:r>
        <w:r w:rsidR="00E03F9A">
          <w:rPr>
            <w:noProof/>
            <w:webHidden/>
          </w:rPr>
          <w:instrText xml:space="preserve"> PAGEREF _Toc97393983 \h </w:instrText>
        </w:r>
        <w:r w:rsidR="00E03F9A">
          <w:rPr>
            <w:noProof/>
            <w:webHidden/>
          </w:rPr>
        </w:r>
        <w:r w:rsidR="00E03F9A">
          <w:rPr>
            <w:noProof/>
            <w:webHidden/>
          </w:rPr>
          <w:fldChar w:fldCharType="separate"/>
        </w:r>
        <w:r w:rsidR="00E03F9A">
          <w:rPr>
            <w:noProof/>
            <w:webHidden/>
          </w:rPr>
          <w:t>70</w:t>
        </w:r>
        <w:r w:rsidR="00E03F9A">
          <w:rPr>
            <w:noProof/>
            <w:webHidden/>
          </w:rPr>
          <w:fldChar w:fldCharType="end"/>
        </w:r>
      </w:hyperlink>
    </w:p>
    <w:p w14:paraId="20248D78" w14:textId="49AC828C"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84" w:history="1">
        <w:r w:rsidR="00E03F9A" w:rsidRPr="003A72FA">
          <w:rPr>
            <w:rStyle w:val="Hipervnculo"/>
            <w:noProof/>
          </w:rPr>
          <w:t>10.6.5</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Implementación de llamadas</w:t>
        </w:r>
        <w:r w:rsidR="00E03F9A">
          <w:rPr>
            <w:noProof/>
            <w:webHidden/>
          </w:rPr>
          <w:tab/>
        </w:r>
        <w:r w:rsidR="00E03F9A">
          <w:rPr>
            <w:noProof/>
            <w:webHidden/>
          </w:rPr>
          <w:fldChar w:fldCharType="begin"/>
        </w:r>
        <w:r w:rsidR="00E03F9A">
          <w:rPr>
            <w:noProof/>
            <w:webHidden/>
          </w:rPr>
          <w:instrText xml:space="preserve"> PAGEREF _Toc97393984 \h </w:instrText>
        </w:r>
        <w:r w:rsidR="00E03F9A">
          <w:rPr>
            <w:noProof/>
            <w:webHidden/>
          </w:rPr>
        </w:r>
        <w:r w:rsidR="00E03F9A">
          <w:rPr>
            <w:noProof/>
            <w:webHidden/>
          </w:rPr>
          <w:fldChar w:fldCharType="separate"/>
        </w:r>
        <w:r w:rsidR="00E03F9A">
          <w:rPr>
            <w:noProof/>
            <w:webHidden/>
          </w:rPr>
          <w:t>71</w:t>
        </w:r>
        <w:r w:rsidR="00E03F9A">
          <w:rPr>
            <w:noProof/>
            <w:webHidden/>
          </w:rPr>
          <w:fldChar w:fldCharType="end"/>
        </w:r>
      </w:hyperlink>
    </w:p>
    <w:p w14:paraId="3553ED04" w14:textId="16723B5D"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85" w:history="1">
        <w:r w:rsidR="00E03F9A" w:rsidRPr="003A72FA">
          <w:rPr>
            <w:rStyle w:val="Hipervnculo"/>
            <w:noProof/>
          </w:rPr>
          <w:t>10.6.6</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Contenedores de código</w:t>
        </w:r>
        <w:r w:rsidR="00E03F9A">
          <w:rPr>
            <w:noProof/>
            <w:webHidden/>
          </w:rPr>
          <w:tab/>
        </w:r>
        <w:r w:rsidR="00E03F9A">
          <w:rPr>
            <w:noProof/>
            <w:webHidden/>
          </w:rPr>
          <w:fldChar w:fldCharType="begin"/>
        </w:r>
        <w:r w:rsidR="00E03F9A">
          <w:rPr>
            <w:noProof/>
            <w:webHidden/>
          </w:rPr>
          <w:instrText xml:space="preserve"> PAGEREF _Toc97393985 \h </w:instrText>
        </w:r>
        <w:r w:rsidR="00E03F9A">
          <w:rPr>
            <w:noProof/>
            <w:webHidden/>
          </w:rPr>
        </w:r>
        <w:r w:rsidR="00E03F9A">
          <w:rPr>
            <w:noProof/>
            <w:webHidden/>
          </w:rPr>
          <w:fldChar w:fldCharType="separate"/>
        </w:r>
        <w:r w:rsidR="00E03F9A">
          <w:rPr>
            <w:noProof/>
            <w:webHidden/>
          </w:rPr>
          <w:t>72</w:t>
        </w:r>
        <w:r w:rsidR="00E03F9A">
          <w:rPr>
            <w:noProof/>
            <w:webHidden/>
          </w:rPr>
          <w:fldChar w:fldCharType="end"/>
        </w:r>
      </w:hyperlink>
    </w:p>
    <w:p w14:paraId="6FB883AC" w14:textId="131A92AB"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86" w:history="1">
        <w:r w:rsidR="00E03F9A" w:rsidRPr="003A72FA">
          <w:rPr>
            <w:rStyle w:val="Hipervnculo"/>
            <w:noProof/>
          </w:rPr>
          <w:t>10.6.7</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“Llamadores” y “llamados”.</w:t>
        </w:r>
        <w:r w:rsidR="00E03F9A">
          <w:rPr>
            <w:noProof/>
            <w:webHidden/>
          </w:rPr>
          <w:tab/>
        </w:r>
        <w:r w:rsidR="00E03F9A">
          <w:rPr>
            <w:noProof/>
            <w:webHidden/>
          </w:rPr>
          <w:fldChar w:fldCharType="begin"/>
        </w:r>
        <w:r w:rsidR="00E03F9A">
          <w:rPr>
            <w:noProof/>
            <w:webHidden/>
          </w:rPr>
          <w:instrText xml:space="preserve"> PAGEREF _Toc97393986 \h </w:instrText>
        </w:r>
        <w:r w:rsidR="00E03F9A">
          <w:rPr>
            <w:noProof/>
            <w:webHidden/>
          </w:rPr>
        </w:r>
        <w:r w:rsidR="00E03F9A">
          <w:rPr>
            <w:noProof/>
            <w:webHidden/>
          </w:rPr>
          <w:fldChar w:fldCharType="separate"/>
        </w:r>
        <w:r w:rsidR="00E03F9A">
          <w:rPr>
            <w:noProof/>
            <w:webHidden/>
          </w:rPr>
          <w:t>74</w:t>
        </w:r>
        <w:r w:rsidR="00E03F9A">
          <w:rPr>
            <w:noProof/>
            <w:webHidden/>
          </w:rPr>
          <w:fldChar w:fldCharType="end"/>
        </w:r>
      </w:hyperlink>
    </w:p>
    <w:p w14:paraId="14A059CB" w14:textId="33CD81E1"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87" w:history="1">
        <w:r w:rsidR="00E03F9A" w:rsidRPr="003A72FA">
          <w:rPr>
            <w:rStyle w:val="Hipervnculo"/>
            <w:noProof/>
          </w:rPr>
          <w:t>10.6.8</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Elementos llamados</w:t>
        </w:r>
        <w:r w:rsidR="00E03F9A">
          <w:rPr>
            <w:noProof/>
            <w:webHidden/>
          </w:rPr>
          <w:tab/>
        </w:r>
        <w:r w:rsidR="00E03F9A">
          <w:rPr>
            <w:noProof/>
            <w:webHidden/>
          </w:rPr>
          <w:fldChar w:fldCharType="begin"/>
        </w:r>
        <w:r w:rsidR="00E03F9A">
          <w:rPr>
            <w:noProof/>
            <w:webHidden/>
          </w:rPr>
          <w:instrText xml:space="preserve"> PAGEREF _Toc97393987 \h </w:instrText>
        </w:r>
        <w:r w:rsidR="00E03F9A">
          <w:rPr>
            <w:noProof/>
            <w:webHidden/>
          </w:rPr>
        </w:r>
        <w:r w:rsidR="00E03F9A">
          <w:rPr>
            <w:noProof/>
            <w:webHidden/>
          </w:rPr>
          <w:fldChar w:fldCharType="separate"/>
        </w:r>
        <w:r w:rsidR="00E03F9A">
          <w:rPr>
            <w:noProof/>
            <w:webHidden/>
          </w:rPr>
          <w:t>75</w:t>
        </w:r>
        <w:r w:rsidR="00E03F9A">
          <w:rPr>
            <w:noProof/>
            <w:webHidden/>
          </w:rPr>
          <w:fldChar w:fldCharType="end"/>
        </w:r>
      </w:hyperlink>
    </w:p>
    <w:p w14:paraId="66A18168" w14:textId="4776658B"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88" w:history="1">
        <w:r w:rsidR="00E03F9A" w:rsidRPr="003A72FA">
          <w:rPr>
            <w:rStyle w:val="Hipervnculo"/>
            <w:noProof/>
          </w:rPr>
          <w:t>10.7</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Marcos de programa</w:t>
        </w:r>
        <w:r w:rsidR="00E03F9A">
          <w:rPr>
            <w:noProof/>
            <w:webHidden/>
          </w:rPr>
          <w:tab/>
        </w:r>
        <w:r w:rsidR="00E03F9A">
          <w:rPr>
            <w:noProof/>
            <w:webHidden/>
          </w:rPr>
          <w:fldChar w:fldCharType="begin"/>
        </w:r>
        <w:r w:rsidR="00E03F9A">
          <w:rPr>
            <w:noProof/>
            <w:webHidden/>
          </w:rPr>
          <w:instrText xml:space="preserve"> PAGEREF _Toc97393988 \h </w:instrText>
        </w:r>
        <w:r w:rsidR="00E03F9A">
          <w:rPr>
            <w:noProof/>
            <w:webHidden/>
          </w:rPr>
        </w:r>
        <w:r w:rsidR="00E03F9A">
          <w:rPr>
            <w:noProof/>
            <w:webHidden/>
          </w:rPr>
          <w:fldChar w:fldCharType="separate"/>
        </w:r>
        <w:r w:rsidR="00E03F9A">
          <w:rPr>
            <w:noProof/>
            <w:webHidden/>
          </w:rPr>
          <w:t>76</w:t>
        </w:r>
        <w:r w:rsidR="00E03F9A">
          <w:rPr>
            <w:noProof/>
            <w:webHidden/>
          </w:rPr>
          <w:fldChar w:fldCharType="end"/>
        </w:r>
      </w:hyperlink>
    </w:p>
    <w:p w14:paraId="5CEE699E" w14:textId="10ED4BC0"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89" w:history="1">
        <w:r w:rsidR="00E03F9A" w:rsidRPr="003A72FA">
          <w:rPr>
            <w:rStyle w:val="Hipervnculo"/>
            <w:noProof/>
          </w:rPr>
          <w:t>10.8</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Estado final del AST</w:t>
        </w:r>
        <w:r w:rsidR="00E03F9A">
          <w:rPr>
            <w:noProof/>
            <w:webHidden/>
          </w:rPr>
          <w:tab/>
        </w:r>
        <w:r w:rsidR="00E03F9A">
          <w:rPr>
            <w:noProof/>
            <w:webHidden/>
          </w:rPr>
          <w:fldChar w:fldCharType="begin"/>
        </w:r>
        <w:r w:rsidR="00E03F9A">
          <w:rPr>
            <w:noProof/>
            <w:webHidden/>
          </w:rPr>
          <w:instrText xml:space="preserve"> PAGEREF _Toc97393989 \h </w:instrText>
        </w:r>
        <w:r w:rsidR="00E03F9A">
          <w:rPr>
            <w:noProof/>
            <w:webHidden/>
          </w:rPr>
        </w:r>
        <w:r w:rsidR="00E03F9A">
          <w:rPr>
            <w:noProof/>
            <w:webHidden/>
          </w:rPr>
          <w:fldChar w:fldCharType="separate"/>
        </w:r>
        <w:r w:rsidR="00E03F9A">
          <w:rPr>
            <w:noProof/>
            <w:webHidden/>
          </w:rPr>
          <w:t>77</w:t>
        </w:r>
        <w:r w:rsidR="00E03F9A">
          <w:rPr>
            <w:noProof/>
            <w:webHidden/>
          </w:rPr>
          <w:fldChar w:fldCharType="end"/>
        </w:r>
      </w:hyperlink>
    </w:p>
    <w:p w14:paraId="4156AF62" w14:textId="2ED614F8" w:rsidR="00E03F9A" w:rsidRDefault="00AA4B15">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393990" w:history="1">
        <w:r w:rsidR="00E03F9A" w:rsidRPr="003A72FA">
          <w:rPr>
            <w:rStyle w:val="Hipervnculo"/>
            <w:noProof/>
          </w:rPr>
          <w:t>11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SENTENCIAS</w:t>
        </w:r>
        <w:r w:rsidR="00E03F9A">
          <w:rPr>
            <w:noProof/>
            <w:webHidden/>
          </w:rPr>
          <w:tab/>
        </w:r>
        <w:r w:rsidR="00E03F9A">
          <w:rPr>
            <w:noProof/>
            <w:webHidden/>
          </w:rPr>
          <w:fldChar w:fldCharType="begin"/>
        </w:r>
        <w:r w:rsidR="00E03F9A">
          <w:rPr>
            <w:noProof/>
            <w:webHidden/>
          </w:rPr>
          <w:instrText xml:space="preserve"> PAGEREF _Toc97393990 \h </w:instrText>
        </w:r>
        <w:r w:rsidR="00E03F9A">
          <w:rPr>
            <w:noProof/>
            <w:webHidden/>
          </w:rPr>
        </w:r>
        <w:r w:rsidR="00E03F9A">
          <w:rPr>
            <w:noProof/>
            <w:webHidden/>
          </w:rPr>
          <w:fldChar w:fldCharType="separate"/>
        </w:r>
        <w:r w:rsidR="00E03F9A">
          <w:rPr>
            <w:noProof/>
            <w:webHidden/>
          </w:rPr>
          <w:t>78</w:t>
        </w:r>
        <w:r w:rsidR="00E03F9A">
          <w:rPr>
            <w:noProof/>
            <w:webHidden/>
          </w:rPr>
          <w:fldChar w:fldCharType="end"/>
        </w:r>
      </w:hyperlink>
    </w:p>
    <w:p w14:paraId="35932C67" w14:textId="5EFB04F3"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91" w:history="1">
        <w:r w:rsidR="00E03F9A" w:rsidRPr="003A72FA">
          <w:rPr>
            <w:rStyle w:val="Hipervnculo"/>
            <w:noProof/>
          </w:rPr>
          <w:t>11.1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Tipos de sentencias</w:t>
        </w:r>
        <w:r w:rsidR="00E03F9A">
          <w:rPr>
            <w:noProof/>
            <w:webHidden/>
          </w:rPr>
          <w:tab/>
        </w:r>
        <w:r w:rsidR="00E03F9A">
          <w:rPr>
            <w:noProof/>
            <w:webHidden/>
          </w:rPr>
          <w:fldChar w:fldCharType="begin"/>
        </w:r>
        <w:r w:rsidR="00E03F9A">
          <w:rPr>
            <w:noProof/>
            <w:webHidden/>
          </w:rPr>
          <w:instrText xml:space="preserve"> PAGEREF _Toc97393991 \h </w:instrText>
        </w:r>
        <w:r w:rsidR="00E03F9A">
          <w:rPr>
            <w:noProof/>
            <w:webHidden/>
          </w:rPr>
        </w:r>
        <w:r w:rsidR="00E03F9A">
          <w:rPr>
            <w:noProof/>
            <w:webHidden/>
          </w:rPr>
          <w:fldChar w:fldCharType="separate"/>
        </w:r>
        <w:r w:rsidR="00E03F9A">
          <w:rPr>
            <w:noProof/>
            <w:webHidden/>
          </w:rPr>
          <w:t>78</w:t>
        </w:r>
        <w:r w:rsidR="00E03F9A">
          <w:rPr>
            <w:noProof/>
            <w:webHidden/>
          </w:rPr>
          <w:fldChar w:fldCharType="end"/>
        </w:r>
      </w:hyperlink>
    </w:p>
    <w:p w14:paraId="6A1B312D" w14:textId="424403EF"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92" w:history="1">
        <w:r w:rsidR="00E03F9A" w:rsidRPr="003A72FA">
          <w:rPr>
            <w:rStyle w:val="Hipervnculo"/>
            <w:noProof/>
          </w:rPr>
          <w:t>11.2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Sentencias de Llamada a procedimiento</w:t>
        </w:r>
        <w:r w:rsidR="00E03F9A">
          <w:rPr>
            <w:noProof/>
            <w:webHidden/>
          </w:rPr>
          <w:tab/>
        </w:r>
        <w:r w:rsidR="00E03F9A">
          <w:rPr>
            <w:noProof/>
            <w:webHidden/>
          </w:rPr>
          <w:fldChar w:fldCharType="begin"/>
        </w:r>
        <w:r w:rsidR="00E03F9A">
          <w:rPr>
            <w:noProof/>
            <w:webHidden/>
          </w:rPr>
          <w:instrText xml:space="preserve"> PAGEREF _Toc97393992 \h </w:instrText>
        </w:r>
        <w:r w:rsidR="00E03F9A">
          <w:rPr>
            <w:noProof/>
            <w:webHidden/>
          </w:rPr>
        </w:r>
        <w:r w:rsidR="00E03F9A">
          <w:rPr>
            <w:noProof/>
            <w:webHidden/>
          </w:rPr>
          <w:fldChar w:fldCharType="separate"/>
        </w:r>
        <w:r w:rsidR="00E03F9A">
          <w:rPr>
            <w:noProof/>
            <w:webHidden/>
          </w:rPr>
          <w:t>79</w:t>
        </w:r>
        <w:r w:rsidR="00E03F9A">
          <w:rPr>
            <w:noProof/>
            <w:webHidden/>
          </w:rPr>
          <w:fldChar w:fldCharType="end"/>
        </w:r>
      </w:hyperlink>
    </w:p>
    <w:p w14:paraId="303A694F" w14:textId="2BFD5E15"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93" w:history="1">
        <w:r w:rsidR="00E03F9A" w:rsidRPr="003A72FA">
          <w:rPr>
            <w:rStyle w:val="Hipervnculo"/>
            <w:noProof/>
          </w:rPr>
          <w:t>11.3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Sentencias de asignación</w:t>
        </w:r>
        <w:r w:rsidR="00E03F9A">
          <w:rPr>
            <w:noProof/>
            <w:webHidden/>
          </w:rPr>
          <w:tab/>
        </w:r>
        <w:r w:rsidR="00E03F9A">
          <w:rPr>
            <w:noProof/>
            <w:webHidden/>
          </w:rPr>
          <w:fldChar w:fldCharType="begin"/>
        </w:r>
        <w:r w:rsidR="00E03F9A">
          <w:rPr>
            <w:noProof/>
            <w:webHidden/>
          </w:rPr>
          <w:instrText xml:space="preserve"> PAGEREF _Toc97393993 \h </w:instrText>
        </w:r>
        <w:r w:rsidR="00E03F9A">
          <w:rPr>
            <w:noProof/>
            <w:webHidden/>
          </w:rPr>
        </w:r>
        <w:r w:rsidR="00E03F9A">
          <w:rPr>
            <w:noProof/>
            <w:webHidden/>
          </w:rPr>
          <w:fldChar w:fldCharType="separate"/>
        </w:r>
        <w:r w:rsidR="00E03F9A">
          <w:rPr>
            <w:noProof/>
            <w:webHidden/>
          </w:rPr>
          <w:t>79</w:t>
        </w:r>
        <w:r w:rsidR="00E03F9A">
          <w:rPr>
            <w:noProof/>
            <w:webHidden/>
          </w:rPr>
          <w:fldChar w:fldCharType="end"/>
        </w:r>
      </w:hyperlink>
    </w:p>
    <w:p w14:paraId="4BE6CCFF" w14:textId="00873C26"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94" w:history="1">
        <w:r w:rsidR="00E03F9A" w:rsidRPr="003A72FA">
          <w:rPr>
            <w:rStyle w:val="Hipervnculo"/>
            <w:noProof/>
          </w:rPr>
          <w:t>11.3.1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Expresiones</w:t>
        </w:r>
        <w:r w:rsidR="00E03F9A">
          <w:rPr>
            <w:noProof/>
            <w:webHidden/>
          </w:rPr>
          <w:tab/>
        </w:r>
        <w:r w:rsidR="00E03F9A">
          <w:rPr>
            <w:noProof/>
            <w:webHidden/>
          </w:rPr>
          <w:fldChar w:fldCharType="begin"/>
        </w:r>
        <w:r w:rsidR="00E03F9A">
          <w:rPr>
            <w:noProof/>
            <w:webHidden/>
          </w:rPr>
          <w:instrText xml:space="preserve"> PAGEREF _Toc97393994 \h </w:instrText>
        </w:r>
        <w:r w:rsidR="00E03F9A">
          <w:rPr>
            <w:noProof/>
            <w:webHidden/>
          </w:rPr>
        </w:r>
        <w:r w:rsidR="00E03F9A">
          <w:rPr>
            <w:noProof/>
            <w:webHidden/>
          </w:rPr>
          <w:fldChar w:fldCharType="separate"/>
        </w:r>
        <w:r w:rsidR="00E03F9A">
          <w:rPr>
            <w:noProof/>
            <w:webHidden/>
          </w:rPr>
          <w:t>81</w:t>
        </w:r>
        <w:r w:rsidR="00E03F9A">
          <w:rPr>
            <w:noProof/>
            <w:webHidden/>
          </w:rPr>
          <w:fldChar w:fldCharType="end"/>
        </w:r>
      </w:hyperlink>
    </w:p>
    <w:p w14:paraId="70532F8C" w14:textId="5C3389DA"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95" w:history="1">
        <w:r w:rsidR="00E03F9A" w:rsidRPr="003A72FA">
          <w:rPr>
            <w:rStyle w:val="Hipervnculo"/>
            <w:noProof/>
          </w:rPr>
          <w:t>11.4</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Bloques Ensamblador</w:t>
        </w:r>
        <w:r w:rsidR="00E03F9A">
          <w:rPr>
            <w:noProof/>
            <w:webHidden/>
          </w:rPr>
          <w:tab/>
        </w:r>
        <w:r w:rsidR="00E03F9A">
          <w:rPr>
            <w:noProof/>
            <w:webHidden/>
          </w:rPr>
          <w:fldChar w:fldCharType="begin"/>
        </w:r>
        <w:r w:rsidR="00E03F9A">
          <w:rPr>
            <w:noProof/>
            <w:webHidden/>
          </w:rPr>
          <w:instrText xml:space="preserve"> PAGEREF _Toc97393995 \h </w:instrText>
        </w:r>
        <w:r w:rsidR="00E03F9A">
          <w:rPr>
            <w:noProof/>
            <w:webHidden/>
          </w:rPr>
        </w:r>
        <w:r w:rsidR="00E03F9A">
          <w:rPr>
            <w:noProof/>
            <w:webHidden/>
          </w:rPr>
          <w:fldChar w:fldCharType="separate"/>
        </w:r>
        <w:r w:rsidR="00E03F9A">
          <w:rPr>
            <w:noProof/>
            <w:webHidden/>
          </w:rPr>
          <w:t>81</w:t>
        </w:r>
        <w:r w:rsidR="00E03F9A">
          <w:rPr>
            <w:noProof/>
            <w:webHidden/>
          </w:rPr>
          <w:fldChar w:fldCharType="end"/>
        </w:r>
      </w:hyperlink>
    </w:p>
    <w:p w14:paraId="4253F0B1" w14:textId="761BF2D8"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96" w:history="1">
        <w:r w:rsidR="00E03F9A" w:rsidRPr="003A72FA">
          <w:rPr>
            <w:rStyle w:val="Hipervnculo"/>
            <w:noProof/>
          </w:rPr>
          <w:t>11.5</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Condicionales</w:t>
        </w:r>
        <w:r w:rsidR="00E03F9A">
          <w:rPr>
            <w:noProof/>
            <w:webHidden/>
          </w:rPr>
          <w:tab/>
        </w:r>
        <w:r w:rsidR="00E03F9A">
          <w:rPr>
            <w:noProof/>
            <w:webHidden/>
          </w:rPr>
          <w:fldChar w:fldCharType="begin"/>
        </w:r>
        <w:r w:rsidR="00E03F9A">
          <w:rPr>
            <w:noProof/>
            <w:webHidden/>
          </w:rPr>
          <w:instrText xml:space="preserve"> PAGEREF _Toc97393996 \h </w:instrText>
        </w:r>
        <w:r w:rsidR="00E03F9A">
          <w:rPr>
            <w:noProof/>
            <w:webHidden/>
          </w:rPr>
        </w:r>
        <w:r w:rsidR="00E03F9A">
          <w:rPr>
            <w:noProof/>
            <w:webHidden/>
          </w:rPr>
          <w:fldChar w:fldCharType="separate"/>
        </w:r>
        <w:r w:rsidR="00E03F9A">
          <w:rPr>
            <w:noProof/>
            <w:webHidden/>
          </w:rPr>
          <w:t>81</w:t>
        </w:r>
        <w:r w:rsidR="00E03F9A">
          <w:rPr>
            <w:noProof/>
            <w:webHidden/>
          </w:rPr>
          <w:fldChar w:fldCharType="end"/>
        </w:r>
      </w:hyperlink>
    </w:p>
    <w:p w14:paraId="29458042" w14:textId="46393F42"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3997" w:history="1">
        <w:r w:rsidR="00E03F9A" w:rsidRPr="003A72FA">
          <w:rPr>
            <w:rStyle w:val="Hipervnculo"/>
            <w:noProof/>
          </w:rPr>
          <w:t>11.5.1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Estructura de una condicional</w:t>
        </w:r>
        <w:r w:rsidR="00E03F9A">
          <w:rPr>
            <w:noProof/>
            <w:webHidden/>
          </w:rPr>
          <w:tab/>
        </w:r>
        <w:r w:rsidR="00E03F9A">
          <w:rPr>
            <w:noProof/>
            <w:webHidden/>
          </w:rPr>
          <w:fldChar w:fldCharType="begin"/>
        </w:r>
        <w:r w:rsidR="00E03F9A">
          <w:rPr>
            <w:noProof/>
            <w:webHidden/>
          </w:rPr>
          <w:instrText xml:space="preserve"> PAGEREF _Toc97393997 \h </w:instrText>
        </w:r>
        <w:r w:rsidR="00E03F9A">
          <w:rPr>
            <w:noProof/>
            <w:webHidden/>
          </w:rPr>
        </w:r>
        <w:r w:rsidR="00E03F9A">
          <w:rPr>
            <w:noProof/>
            <w:webHidden/>
          </w:rPr>
          <w:fldChar w:fldCharType="separate"/>
        </w:r>
        <w:r w:rsidR="00E03F9A">
          <w:rPr>
            <w:noProof/>
            <w:webHidden/>
          </w:rPr>
          <w:t>83</w:t>
        </w:r>
        <w:r w:rsidR="00E03F9A">
          <w:rPr>
            <w:noProof/>
            <w:webHidden/>
          </w:rPr>
          <w:fldChar w:fldCharType="end"/>
        </w:r>
      </w:hyperlink>
    </w:p>
    <w:p w14:paraId="6A56222A" w14:textId="0A87C844" w:rsidR="00E03F9A" w:rsidRDefault="00AA4B15">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393998" w:history="1">
        <w:r w:rsidR="00E03F9A" w:rsidRPr="003A72FA">
          <w:rPr>
            <w:rStyle w:val="Hipervnculo"/>
            <w:noProof/>
          </w:rPr>
          <w:t>12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BLOQUES ENSAMBLADOR</w:t>
        </w:r>
        <w:r w:rsidR="00E03F9A">
          <w:rPr>
            <w:noProof/>
            <w:webHidden/>
          </w:rPr>
          <w:tab/>
        </w:r>
        <w:r w:rsidR="00E03F9A">
          <w:rPr>
            <w:noProof/>
            <w:webHidden/>
          </w:rPr>
          <w:fldChar w:fldCharType="begin"/>
        </w:r>
        <w:r w:rsidR="00E03F9A">
          <w:rPr>
            <w:noProof/>
            <w:webHidden/>
          </w:rPr>
          <w:instrText xml:space="preserve"> PAGEREF _Toc97393998 \h </w:instrText>
        </w:r>
        <w:r w:rsidR="00E03F9A">
          <w:rPr>
            <w:noProof/>
            <w:webHidden/>
          </w:rPr>
        </w:r>
        <w:r w:rsidR="00E03F9A">
          <w:rPr>
            <w:noProof/>
            <w:webHidden/>
          </w:rPr>
          <w:fldChar w:fldCharType="separate"/>
        </w:r>
        <w:r w:rsidR="00E03F9A">
          <w:rPr>
            <w:noProof/>
            <w:webHidden/>
          </w:rPr>
          <w:t>85</w:t>
        </w:r>
        <w:r w:rsidR="00E03F9A">
          <w:rPr>
            <w:noProof/>
            <w:webHidden/>
          </w:rPr>
          <w:fldChar w:fldCharType="end"/>
        </w:r>
      </w:hyperlink>
    </w:p>
    <w:p w14:paraId="05699C53" w14:textId="7DF12ACF"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3999" w:history="1">
        <w:r w:rsidR="00E03F9A" w:rsidRPr="003A72FA">
          <w:rPr>
            <w:rStyle w:val="Hipervnculo"/>
            <w:noProof/>
          </w:rPr>
          <w:t>12.1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Analizador léxico</w:t>
        </w:r>
        <w:r w:rsidR="00E03F9A">
          <w:rPr>
            <w:noProof/>
            <w:webHidden/>
          </w:rPr>
          <w:tab/>
        </w:r>
        <w:r w:rsidR="00E03F9A">
          <w:rPr>
            <w:noProof/>
            <w:webHidden/>
          </w:rPr>
          <w:fldChar w:fldCharType="begin"/>
        </w:r>
        <w:r w:rsidR="00E03F9A">
          <w:rPr>
            <w:noProof/>
            <w:webHidden/>
          </w:rPr>
          <w:instrText xml:space="preserve"> PAGEREF _Toc97393999 \h </w:instrText>
        </w:r>
        <w:r w:rsidR="00E03F9A">
          <w:rPr>
            <w:noProof/>
            <w:webHidden/>
          </w:rPr>
        </w:r>
        <w:r w:rsidR="00E03F9A">
          <w:rPr>
            <w:noProof/>
            <w:webHidden/>
          </w:rPr>
          <w:fldChar w:fldCharType="separate"/>
        </w:r>
        <w:r w:rsidR="00E03F9A">
          <w:rPr>
            <w:noProof/>
            <w:webHidden/>
          </w:rPr>
          <w:t>85</w:t>
        </w:r>
        <w:r w:rsidR="00E03F9A">
          <w:rPr>
            <w:noProof/>
            <w:webHidden/>
          </w:rPr>
          <w:fldChar w:fldCharType="end"/>
        </w:r>
      </w:hyperlink>
    </w:p>
    <w:p w14:paraId="3F9EC151" w14:textId="477269A4"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4000" w:history="1">
        <w:r w:rsidR="00E03F9A" w:rsidRPr="003A72FA">
          <w:rPr>
            <w:rStyle w:val="Hipervnculo"/>
            <w:noProof/>
          </w:rPr>
          <w:t>12.2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Tipos de Instrucciones ASM</w:t>
        </w:r>
        <w:r w:rsidR="00E03F9A">
          <w:rPr>
            <w:noProof/>
            <w:webHidden/>
          </w:rPr>
          <w:tab/>
        </w:r>
        <w:r w:rsidR="00E03F9A">
          <w:rPr>
            <w:noProof/>
            <w:webHidden/>
          </w:rPr>
          <w:fldChar w:fldCharType="begin"/>
        </w:r>
        <w:r w:rsidR="00E03F9A">
          <w:rPr>
            <w:noProof/>
            <w:webHidden/>
          </w:rPr>
          <w:instrText xml:space="preserve"> PAGEREF _Toc97394000 \h </w:instrText>
        </w:r>
        <w:r w:rsidR="00E03F9A">
          <w:rPr>
            <w:noProof/>
            <w:webHidden/>
          </w:rPr>
        </w:r>
        <w:r w:rsidR="00E03F9A">
          <w:rPr>
            <w:noProof/>
            <w:webHidden/>
          </w:rPr>
          <w:fldChar w:fldCharType="separate"/>
        </w:r>
        <w:r w:rsidR="00E03F9A">
          <w:rPr>
            <w:noProof/>
            <w:webHidden/>
          </w:rPr>
          <w:t>86</w:t>
        </w:r>
        <w:r w:rsidR="00E03F9A">
          <w:rPr>
            <w:noProof/>
            <w:webHidden/>
          </w:rPr>
          <w:fldChar w:fldCharType="end"/>
        </w:r>
      </w:hyperlink>
    </w:p>
    <w:p w14:paraId="486B1DDC" w14:textId="50639861"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4001" w:history="1">
        <w:r w:rsidR="00E03F9A" w:rsidRPr="003A72FA">
          <w:rPr>
            <w:rStyle w:val="Hipervnculo"/>
            <w:noProof/>
          </w:rPr>
          <w:t>12.3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Instrucciones Comunes</w:t>
        </w:r>
        <w:r w:rsidR="00E03F9A">
          <w:rPr>
            <w:noProof/>
            <w:webHidden/>
          </w:rPr>
          <w:tab/>
        </w:r>
        <w:r w:rsidR="00E03F9A">
          <w:rPr>
            <w:noProof/>
            <w:webHidden/>
          </w:rPr>
          <w:fldChar w:fldCharType="begin"/>
        </w:r>
        <w:r w:rsidR="00E03F9A">
          <w:rPr>
            <w:noProof/>
            <w:webHidden/>
          </w:rPr>
          <w:instrText xml:space="preserve"> PAGEREF _Toc97394001 \h </w:instrText>
        </w:r>
        <w:r w:rsidR="00E03F9A">
          <w:rPr>
            <w:noProof/>
            <w:webHidden/>
          </w:rPr>
        </w:r>
        <w:r w:rsidR="00E03F9A">
          <w:rPr>
            <w:noProof/>
            <w:webHidden/>
          </w:rPr>
          <w:fldChar w:fldCharType="separate"/>
        </w:r>
        <w:r w:rsidR="00E03F9A">
          <w:rPr>
            <w:noProof/>
            <w:webHidden/>
          </w:rPr>
          <w:t>87</w:t>
        </w:r>
        <w:r w:rsidR="00E03F9A">
          <w:rPr>
            <w:noProof/>
            <w:webHidden/>
          </w:rPr>
          <w:fldChar w:fldCharType="end"/>
        </w:r>
      </w:hyperlink>
    </w:p>
    <w:p w14:paraId="50656E2B" w14:textId="0F74577F"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4002" w:history="1">
        <w:r w:rsidR="00E03F9A" w:rsidRPr="003A72FA">
          <w:rPr>
            <w:rStyle w:val="Hipervnculo"/>
            <w:noProof/>
          </w:rPr>
          <w:t>12.3.1</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Operandos directos</w:t>
        </w:r>
        <w:r w:rsidR="00E03F9A">
          <w:rPr>
            <w:noProof/>
            <w:webHidden/>
          </w:rPr>
          <w:tab/>
        </w:r>
        <w:r w:rsidR="00E03F9A">
          <w:rPr>
            <w:noProof/>
            <w:webHidden/>
          </w:rPr>
          <w:fldChar w:fldCharType="begin"/>
        </w:r>
        <w:r w:rsidR="00E03F9A">
          <w:rPr>
            <w:noProof/>
            <w:webHidden/>
          </w:rPr>
          <w:instrText xml:space="preserve"> PAGEREF _Toc97394002 \h </w:instrText>
        </w:r>
        <w:r w:rsidR="00E03F9A">
          <w:rPr>
            <w:noProof/>
            <w:webHidden/>
          </w:rPr>
        </w:r>
        <w:r w:rsidR="00E03F9A">
          <w:rPr>
            <w:noProof/>
            <w:webHidden/>
          </w:rPr>
          <w:fldChar w:fldCharType="separate"/>
        </w:r>
        <w:r w:rsidR="00E03F9A">
          <w:rPr>
            <w:noProof/>
            <w:webHidden/>
          </w:rPr>
          <w:t>87</w:t>
        </w:r>
        <w:r w:rsidR="00E03F9A">
          <w:rPr>
            <w:noProof/>
            <w:webHidden/>
          </w:rPr>
          <w:fldChar w:fldCharType="end"/>
        </w:r>
      </w:hyperlink>
    </w:p>
    <w:p w14:paraId="5E403B04" w14:textId="36FAC618"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4003" w:history="1">
        <w:r w:rsidR="00E03F9A" w:rsidRPr="003A72FA">
          <w:rPr>
            <w:rStyle w:val="Hipervnculo"/>
            <w:noProof/>
          </w:rPr>
          <w:t>12.3.2</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Operandos elemento</w:t>
        </w:r>
        <w:r w:rsidR="00E03F9A">
          <w:rPr>
            <w:noProof/>
            <w:webHidden/>
          </w:rPr>
          <w:tab/>
        </w:r>
        <w:r w:rsidR="00E03F9A">
          <w:rPr>
            <w:noProof/>
            <w:webHidden/>
          </w:rPr>
          <w:fldChar w:fldCharType="begin"/>
        </w:r>
        <w:r w:rsidR="00E03F9A">
          <w:rPr>
            <w:noProof/>
            <w:webHidden/>
          </w:rPr>
          <w:instrText xml:space="preserve"> PAGEREF _Toc97394003 \h </w:instrText>
        </w:r>
        <w:r w:rsidR="00E03F9A">
          <w:rPr>
            <w:noProof/>
            <w:webHidden/>
          </w:rPr>
        </w:r>
        <w:r w:rsidR="00E03F9A">
          <w:rPr>
            <w:noProof/>
            <w:webHidden/>
          </w:rPr>
          <w:fldChar w:fldCharType="separate"/>
        </w:r>
        <w:r w:rsidR="00E03F9A">
          <w:rPr>
            <w:noProof/>
            <w:webHidden/>
          </w:rPr>
          <w:t>89</w:t>
        </w:r>
        <w:r w:rsidR="00E03F9A">
          <w:rPr>
            <w:noProof/>
            <w:webHidden/>
          </w:rPr>
          <w:fldChar w:fldCharType="end"/>
        </w:r>
      </w:hyperlink>
    </w:p>
    <w:p w14:paraId="6124E8A9" w14:textId="2E9D6E63"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4004" w:history="1">
        <w:r w:rsidR="00E03F9A" w:rsidRPr="003A72FA">
          <w:rPr>
            <w:rStyle w:val="Hipervnculo"/>
            <w:noProof/>
          </w:rPr>
          <w:t>12.3.3</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Operandos etiqueta</w:t>
        </w:r>
        <w:r w:rsidR="00E03F9A">
          <w:rPr>
            <w:noProof/>
            <w:webHidden/>
          </w:rPr>
          <w:tab/>
        </w:r>
        <w:r w:rsidR="00E03F9A">
          <w:rPr>
            <w:noProof/>
            <w:webHidden/>
          </w:rPr>
          <w:fldChar w:fldCharType="begin"/>
        </w:r>
        <w:r w:rsidR="00E03F9A">
          <w:rPr>
            <w:noProof/>
            <w:webHidden/>
          </w:rPr>
          <w:instrText xml:space="preserve"> PAGEREF _Toc97394004 \h </w:instrText>
        </w:r>
        <w:r w:rsidR="00E03F9A">
          <w:rPr>
            <w:noProof/>
            <w:webHidden/>
          </w:rPr>
        </w:r>
        <w:r w:rsidR="00E03F9A">
          <w:rPr>
            <w:noProof/>
            <w:webHidden/>
          </w:rPr>
          <w:fldChar w:fldCharType="separate"/>
        </w:r>
        <w:r w:rsidR="00E03F9A">
          <w:rPr>
            <w:noProof/>
            <w:webHidden/>
          </w:rPr>
          <w:t>90</w:t>
        </w:r>
        <w:r w:rsidR="00E03F9A">
          <w:rPr>
            <w:noProof/>
            <w:webHidden/>
          </w:rPr>
          <w:fldChar w:fldCharType="end"/>
        </w:r>
      </w:hyperlink>
    </w:p>
    <w:p w14:paraId="5FFE7DEC" w14:textId="7E43E42C"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4005" w:history="1">
        <w:r w:rsidR="00E03F9A" w:rsidRPr="003A72FA">
          <w:rPr>
            <w:rStyle w:val="Hipervnculo"/>
            <w:noProof/>
          </w:rPr>
          <w:t>12.3.4</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Operando “$”</w:t>
        </w:r>
        <w:r w:rsidR="00E03F9A">
          <w:rPr>
            <w:noProof/>
            <w:webHidden/>
          </w:rPr>
          <w:tab/>
        </w:r>
        <w:r w:rsidR="00E03F9A">
          <w:rPr>
            <w:noProof/>
            <w:webHidden/>
          </w:rPr>
          <w:fldChar w:fldCharType="begin"/>
        </w:r>
        <w:r w:rsidR="00E03F9A">
          <w:rPr>
            <w:noProof/>
            <w:webHidden/>
          </w:rPr>
          <w:instrText xml:space="preserve"> PAGEREF _Toc97394005 \h </w:instrText>
        </w:r>
        <w:r w:rsidR="00E03F9A">
          <w:rPr>
            <w:noProof/>
            <w:webHidden/>
          </w:rPr>
        </w:r>
        <w:r w:rsidR="00E03F9A">
          <w:rPr>
            <w:noProof/>
            <w:webHidden/>
          </w:rPr>
          <w:fldChar w:fldCharType="separate"/>
        </w:r>
        <w:r w:rsidR="00E03F9A">
          <w:rPr>
            <w:noProof/>
            <w:webHidden/>
          </w:rPr>
          <w:t>92</w:t>
        </w:r>
        <w:r w:rsidR="00E03F9A">
          <w:rPr>
            <w:noProof/>
            <w:webHidden/>
          </w:rPr>
          <w:fldChar w:fldCharType="end"/>
        </w:r>
      </w:hyperlink>
    </w:p>
    <w:p w14:paraId="4131C178" w14:textId="6552C00B" w:rsidR="00E03F9A" w:rsidRDefault="00AA4B15">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394006" w:history="1">
        <w:r w:rsidR="00E03F9A" w:rsidRPr="003A72FA">
          <w:rPr>
            <w:rStyle w:val="Hipervnculo"/>
            <w:noProof/>
          </w:rPr>
          <w:t>12.3.5</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Operaciones</w:t>
        </w:r>
        <w:r w:rsidR="00E03F9A">
          <w:rPr>
            <w:noProof/>
            <w:webHidden/>
          </w:rPr>
          <w:tab/>
        </w:r>
        <w:r w:rsidR="00E03F9A">
          <w:rPr>
            <w:noProof/>
            <w:webHidden/>
          </w:rPr>
          <w:fldChar w:fldCharType="begin"/>
        </w:r>
        <w:r w:rsidR="00E03F9A">
          <w:rPr>
            <w:noProof/>
            <w:webHidden/>
          </w:rPr>
          <w:instrText xml:space="preserve"> PAGEREF _Toc97394006 \h </w:instrText>
        </w:r>
        <w:r w:rsidR="00E03F9A">
          <w:rPr>
            <w:noProof/>
            <w:webHidden/>
          </w:rPr>
        </w:r>
        <w:r w:rsidR="00E03F9A">
          <w:rPr>
            <w:noProof/>
            <w:webHidden/>
          </w:rPr>
          <w:fldChar w:fldCharType="separate"/>
        </w:r>
        <w:r w:rsidR="00E03F9A">
          <w:rPr>
            <w:noProof/>
            <w:webHidden/>
          </w:rPr>
          <w:t>92</w:t>
        </w:r>
        <w:r w:rsidR="00E03F9A">
          <w:rPr>
            <w:noProof/>
            <w:webHidden/>
          </w:rPr>
          <w:fldChar w:fldCharType="end"/>
        </w:r>
      </w:hyperlink>
    </w:p>
    <w:p w14:paraId="2CD7E04D" w14:textId="4E403E5C"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4007" w:history="1">
        <w:r w:rsidR="00E03F9A" w:rsidRPr="003A72FA">
          <w:rPr>
            <w:rStyle w:val="Hipervnculo"/>
            <w:noProof/>
          </w:rPr>
          <w:t>12.4</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Instrucciones Etiqueta</w:t>
        </w:r>
        <w:r w:rsidR="00E03F9A">
          <w:rPr>
            <w:noProof/>
            <w:webHidden/>
          </w:rPr>
          <w:tab/>
        </w:r>
        <w:r w:rsidR="00E03F9A">
          <w:rPr>
            <w:noProof/>
            <w:webHidden/>
          </w:rPr>
          <w:fldChar w:fldCharType="begin"/>
        </w:r>
        <w:r w:rsidR="00E03F9A">
          <w:rPr>
            <w:noProof/>
            <w:webHidden/>
          </w:rPr>
          <w:instrText xml:space="preserve"> PAGEREF _Toc97394007 \h </w:instrText>
        </w:r>
        <w:r w:rsidR="00E03F9A">
          <w:rPr>
            <w:noProof/>
            <w:webHidden/>
          </w:rPr>
        </w:r>
        <w:r w:rsidR="00E03F9A">
          <w:rPr>
            <w:noProof/>
            <w:webHidden/>
          </w:rPr>
          <w:fldChar w:fldCharType="separate"/>
        </w:r>
        <w:r w:rsidR="00E03F9A">
          <w:rPr>
            <w:noProof/>
            <w:webHidden/>
          </w:rPr>
          <w:t>94</w:t>
        </w:r>
        <w:r w:rsidR="00E03F9A">
          <w:rPr>
            <w:noProof/>
            <w:webHidden/>
          </w:rPr>
          <w:fldChar w:fldCharType="end"/>
        </w:r>
      </w:hyperlink>
    </w:p>
    <w:p w14:paraId="70C4BD4A" w14:textId="348868CF"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4008" w:history="1">
        <w:r w:rsidR="00E03F9A" w:rsidRPr="003A72FA">
          <w:rPr>
            <w:rStyle w:val="Hipervnculo"/>
            <w:noProof/>
          </w:rPr>
          <w:t>12.5</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Directiva ORG</w:t>
        </w:r>
        <w:r w:rsidR="00E03F9A">
          <w:rPr>
            <w:noProof/>
            <w:webHidden/>
          </w:rPr>
          <w:tab/>
        </w:r>
        <w:r w:rsidR="00E03F9A">
          <w:rPr>
            <w:noProof/>
            <w:webHidden/>
          </w:rPr>
          <w:fldChar w:fldCharType="begin"/>
        </w:r>
        <w:r w:rsidR="00E03F9A">
          <w:rPr>
            <w:noProof/>
            <w:webHidden/>
          </w:rPr>
          <w:instrText xml:space="preserve"> PAGEREF _Toc97394008 \h </w:instrText>
        </w:r>
        <w:r w:rsidR="00E03F9A">
          <w:rPr>
            <w:noProof/>
            <w:webHidden/>
          </w:rPr>
        </w:r>
        <w:r w:rsidR="00E03F9A">
          <w:rPr>
            <w:noProof/>
            <w:webHidden/>
          </w:rPr>
          <w:fldChar w:fldCharType="separate"/>
        </w:r>
        <w:r w:rsidR="00E03F9A">
          <w:rPr>
            <w:noProof/>
            <w:webHidden/>
          </w:rPr>
          <w:t>95</w:t>
        </w:r>
        <w:r w:rsidR="00E03F9A">
          <w:rPr>
            <w:noProof/>
            <w:webHidden/>
          </w:rPr>
          <w:fldChar w:fldCharType="end"/>
        </w:r>
      </w:hyperlink>
    </w:p>
    <w:p w14:paraId="469EBF7C" w14:textId="1D933D78" w:rsidR="00E03F9A" w:rsidRDefault="00AA4B15">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394009" w:history="1">
        <w:r w:rsidR="00E03F9A" w:rsidRPr="003A72FA">
          <w:rPr>
            <w:rStyle w:val="Hipervnculo"/>
            <w:noProof/>
          </w:rPr>
          <w:t>12.6</w:t>
        </w:r>
        <w:r w:rsidR="00E03F9A">
          <w:rPr>
            <w:rFonts w:asciiTheme="minorHAnsi" w:eastAsiaTheme="minorEastAsia" w:hAnsiTheme="minorHAnsi" w:cstheme="minorBidi"/>
            <w:noProof/>
            <w:sz w:val="22"/>
            <w:szCs w:val="22"/>
            <w:lang w:val="en-US" w:eastAsia="en-US"/>
          </w:rPr>
          <w:tab/>
        </w:r>
        <w:r w:rsidR="00E03F9A" w:rsidRPr="003A72FA">
          <w:rPr>
            <w:rStyle w:val="Hipervnculo"/>
            <w:noProof/>
          </w:rPr>
          <w:t>Directiva DB</w:t>
        </w:r>
        <w:r w:rsidR="00E03F9A">
          <w:rPr>
            <w:noProof/>
            <w:webHidden/>
          </w:rPr>
          <w:tab/>
        </w:r>
        <w:r w:rsidR="00E03F9A">
          <w:rPr>
            <w:noProof/>
            <w:webHidden/>
          </w:rPr>
          <w:fldChar w:fldCharType="begin"/>
        </w:r>
        <w:r w:rsidR="00E03F9A">
          <w:rPr>
            <w:noProof/>
            <w:webHidden/>
          </w:rPr>
          <w:instrText xml:space="preserve"> PAGEREF _Toc97394009 \h </w:instrText>
        </w:r>
        <w:r w:rsidR="00E03F9A">
          <w:rPr>
            <w:noProof/>
            <w:webHidden/>
          </w:rPr>
        </w:r>
        <w:r w:rsidR="00E03F9A">
          <w:rPr>
            <w:noProof/>
            <w:webHidden/>
          </w:rPr>
          <w:fldChar w:fldCharType="separate"/>
        </w:r>
        <w:r w:rsidR="00E03F9A">
          <w:rPr>
            <w:noProof/>
            <w:webHidden/>
          </w:rPr>
          <w:t>96</w:t>
        </w:r>
        <w:r w:rsidR="00E03F9A">
          <w:rPr>
            <w:noProof/>
            <w:webHidden/>
          </w:rPr>
          <w:fldChar w:fldCharType="end"/>
        </w:r>
      </w:hyperlink>
    </w:p>
    <w:p w14:paraId="16C93587" w14:textId="5324DEC6" w:rsidR="00D34E28" w:rsidRDefault="00EB7FB5" w:rsidP="00EB7FB5">
      <w:pPr>
        <w:pStyle w:val="Ttulo"/>
        <w:jc w:val="left"/>
      </w:pPr>
      <w:r>
        <w:rPr>
          <w:b w:val="0"/>
          <w:bCs w:val="0"/>
        </w:rPr>
        <w:fldChar w:fldCharType="end"/>
      </w:r>
      <w:r w:rsidR="008A22AF">
        <w:rPr>
          <w:sz w:val="22"/>
        </w:rPr>
        <w:br w:type="page"/>
      </w:r>
      <w:bookmarkStart w:id="0" w:name="_Toc29757893"/>
      <w:bookmarkStart w:id="1" w:name="_Toc97393912"/>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7393913"/>
      <w:r>
        <w:lastRenderedPageBreak/>
        <w:t>INTRODUCCIÓN</w:t>
      </w:r>
      <w:bookmarkEnd w:id="2"/>
      <w:bookmarkEnd w:id="3"/>
      <w:bookmarkEnd w:id="4"/>
    </w:p>
    <w:p w14:paraId="1D8AEE7D" w14:textId="77777777" w:rsidR="00945D38" w:rsidRDefault="003570EA" w:rsidP="00945D38">
      <w:pPr>
        <w:pStyle w:val="Ttulo2"/>
      </w:pPr>
      <w:bookmarkStart w:id="5" w:name="_Toc97393914"/>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14:paraId="7F7B3214" w14:textId="77777777" w:rsidR="00961FC3" w:rsidRDefault="00961FC3" w:rsidP="001542D2">
      <w:pPr>
        <w:pStyle w:val="Prrafodelista"/>
        <w:numPr>
          <w:ilvl w:val="0"/>
          <w:numId w:val="7"/>
        </w:numPr>
        <w:jc w:val="both"/>
      </w:pPr>
      <w:r>
        <w:t>Proporcionar un compilador funcional como una alternativa al desarrollo en la CPU 6502, usando el lenguaje Pascal.</w:t>
      </w:r>
    </w:p>
    <w:p w14:paraId="343D2366" w14:textId="77777777"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7393915"/>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7393916"/>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D3F4EBD"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64BD31"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5E2C2E8"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6A51DE5"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C7F17C"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proofErr w:type="spellStart"/>
                            <w:r w:rsidRPr="006D4373">
                              <w:t>Analyzer</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55D4176"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787F058C"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16BB48F"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AB20F6A"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D7021CF"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45437E"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F9405E0"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CF0E88C"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D580301"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1C9B719"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3BFA844"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7393917"/>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7"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7393918"/>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5A43C786" w14:textId="77777777" w:rsidR="00EF2F7E" w:rsidRDefault="00EF2F7E" w:rsidP="00EF2F7E">
      <w:pPr>
        <w:ind w:firstLine="708"/>
        <w:jc w:val="both"/>
      </w:pPr>
    </w:p>
    <w:p w14:paraId="754A3A6A" w14:textId="77777777"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14:paraId="3BAFF370" w14:textId="77777777"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14:paraId="681ADE23" w14:textId="77777777"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69C8C55F" w14:textId="77777777"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5648B37D" w14:textId="77777777"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xml:space="preserve">. </w:t>
      </w:r>
      <w:proofErr w:type="gramStart"/>
      <w:r w:rsidR="00B51279">
        <w:t>Así</w:t>
      </w:r>
      <w:proofErr w:type="gramEnd"/>
      <w:r w:rsidR="00B51279">
        <w:t xml:space="preserve"> por ejemplo, la expresión “</w:t>
      </w:r>
      <w:proofErr w:type="spellStart"/>
      <w:r w:rsidR="00B51279">
        <w:t>x+y</w:t>
      </w:r>
      <w:proofErr w:type="spellEnd"/>
      <w:r w:rsidR="00B51279">
        <w:t>” se puede escribir como “x._</w:t>
      </w:r>
      <w:proofErr w:type="spellStart"/>
      <w:r w:rsidR="00B51279">
        <w:t>add</w:t>
      </w:r>
      <w:proofErr w:type="spell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7393919"/>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 xml:space="preserve">Notar </w:t>
      </w:r>
      <w:proofErr w:type="gramStart"/>
      <w:r>
        <w:t>que</w:t>
      </w:r>
      <w:proofErr w:type="gramEnd"/>
      <w:r>
        <w:t xml:space="preserv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7393920"/>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7393921"/>
      <w:proofErr w:type="spellStart"/>
      <w:r>
        <w:t>sntAssigment</w:t>
      </w:r>
      <w:bookmarkEnd w:id="18"/>
      <w:proofErr w:type="spellEnd"/>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proofErr w:type="gramStart"/>
      <w:r w:rsidRPr="00630D07">
        <w:rPr>
          <w:sz w:val="16"/>
        </w:rPr>
        <w:t>Diagram(</w:t>
      </w:r>
      <w:proofErr w:type="gramEnd"/>
      <w:r w:rsidRPr="00630D07">
        <w:rPr>
          <w:sz w:val="16"/>
        </w:rPr>
        <w:t>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7393922"/>
      <w:proofErr w:type="spellStart"/>
      <w:r w:rsidRPr="00B715E1">
        <w:t>sntExpres</w:t>
      </w:r>
      <w:bookmarkEnd w:id="19"/>
      <w:proofErr w:type="spellEnd"/>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proofErr w:type="gramStart"/>
      <w:r w:rsidRPr="00DC1AA9">
        <w:rPr>
          <w:sz w:val="16"/>
          <w:lang w:val="en-US"/>
        </w:rPr>
        <w:t>Diagram(</w:t>
      </w:r>
      <w:proofErr w:type="gramEnd"/>
    </w:p>
    <w:p w14:paraId="517367E9" w14:textId="77777777" w:rsidR="00313225" w:rsidRPr="00DC1AA9" w:rsidRDefault="00313225" w:rsidP="00313225">
      <w:pPr>
        <w:ind w:left="708"/>
        <w:rPr>
          <w:sz w:val="16"/>
          <w:lang w:val="en-US"/>
        </w:rPr>
      </w:pPr>
      <w:r w:rsidRPr="00DC1AA9">
        <w:rPr>
          <w:sz w:val="16"/>
          <w:lang w:val="en-US"/>
        </w:rPr>
        <w:t xml:space="preserve">  </w:t>
      </w:r>
      <w:proofErr w:type="spellStart"/>
      <w:proofErr w:type="gramStart"/>
      <w:r w:rsidRPr="00DC1AA9">
        <w:rPr>
          <w:sz w:val="16"/>
          <w:lang w:val="en-US"/>
        </w:rPr>
        <w:t>NonTerminal</w:t>
      </w:r>
      <w:proofErr w:type="spellEnd"/>
      <w:r w:rsidRPr="00DC1AA9">
        <w:rPr>
          <w:sz w:val="16"/>
          <w:lang w:val="en-US"/>
        </w:rPr>
        <w:t>(</w:t>
      </w:r>
      <w:proofErr w:type="gramEnd"/>
      <w:r w:rsidRPr="00DC1AA9">
        <w:rPr>
          <w:sz w:val="16"/>
          <w:lang w:val="en-US"/>
        </w:rPr>
        <w:t>'procedure identifier'),</w:t>
      </w:r>
    </w:p>
    <w:p w14:paraId="5366442A"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Choice(</w:t>
      </w:r>
      <w:proofErr w:type="gramEnd"/>
      <w:r w:rsidRPr="00DC1AA9">
        <w:rPr>
          <w:sz w:val="16"/>
          <w:lang w:val="en-US"/>
        </w:rPr>
        <w:t>1,</w:t>
      </w:r>
    </w:p>
    <w:p w14:paraId="1551D607"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Skip(</w:t>
      </w:r>
      <w:proofErr w:type="gramEnd"/>
      <w:r w:rsidRPr="00DC1AA9">
        <w:rPr>
          <w:sz w:val="16"/>
          <w:lang w:val="en-US"/>
        </w:rPr>
        <w:t>),</w:t>
      </w:r>
    </w:p>
    <w:p w14:paraId="7F8C8B0D"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Sequence(</w:t>
      </w:r>
      <w:proofErr w:type="gramEnd"/>
      <w:r w:rsidRPr="00DC1AA9">
        <w:rPr>
          <w:sz w:val="16"/>
          <w:lang w:val="en-US"/>
        </w:rPr>
        <w:t xml:space="preserve">Terminal('('), </w:t>
      </w:r>
      <w:proofErr w:type="spellStart"/>
      <w:r w:rsidRPr="00DC1AA9">
        <w:rPr>
          <w:sz w:val="16"/>
          <w:lang w:val="en-US"/>
        </w:rPr>
        <w:t>OneOrMore</w:t>
      </w:r>
      <w:proofErr w:type="spellEnd"/>
      <w:r w:rsidRPr="00DC1AA9">
        <w:rPr>
          <w:sz w:val="16"/>
          <w:lang w:val="en-US"/>
        </w:rPr>
        <w:t>(</w:t>
      </w:r>
      <w:proofErr w:type="spellStart"/>
      <w:r w:rsidRPr="00DC1AA9">
        <w:rPr>
          <w:sz w:val="16"/>
          <w:lang w:val="en-US"/>
        </w:rPr>
        <w:t>NonTerminal</w:t>
      </w:r>
      <w:proofErr w:type="spellEnd"/>
      <w:r w:rsidRPr="00DC1AA9">
        <w:rPr>
          <w:sz w:val="16"/>
          <w:lang w:val="en-US"/>
        </w:rPr>
        <w:t>('expression'),','),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proofErr w:type="spellStart"/>
      <w:r w:rsidRPr="00DC1AA9">
        <w:rPr>
          <w:highlight w:val="yellow"/>
          <w:lang w:val="en-US"/>
        </w:rPr>
        <w:t>sntBEGIN</w:t>
      </w:r>
      <w:proofErr w:type="spellEnd"/>
      <w:r w:rsidRPr="00DC1AA9">
        <w:rPr>
          <w:highlight w:val="yellow"/>
          <w:lang w:val="en-US"/>
        </w:rPr>
        <w:t>…END</w:t>
      </w:r>
    </w:p>
    <w:p w14:paraId="5C2C3B9A" w14:textId="77777777" w:rsidR="003C15E4" w:rsidRPr="00DC1AA9" w:rsidRDefault="003C15E4" w:rsidP="00832538">
      <w:pPr>
        <w:ind w:left="708"/>
        <w:rPr>
          <w:highlight w:val="yellow"/>
          <w:lang w:val="en-US"/>
        </w:rPr>
      </w:pPr>
      <w:proofErr w:type="spellStart"/>
      <w:r w:rsidRPr="00DC1AA9">
        <w:rPr>
          <w:highlight w:val="yellow"/>
          <w:lang w:val="en-US"/>
        </w:rPr>
        <w:t>sntIF</w:t>
      </w:r>
      <w:proofErr w:type="spellEnd"/>
    </w:p>
    <w:p w14:paraId="27F77237" w14:textId="77777777" w:rsidR="003C15E4" w:rsidRPr="00DC1AA9" w:rsidRDefault="003C15E4" w:rsidP="00832538">
      <w:pPr>
        <w:ind w:left="708"/>
        <w:rPr>
          <w:highlight w:val="yellow"/>
          <w:lang w:val="en-US"/>
        </w:rPr>
      </w:pPr>
      <w:proofErr w:type="spellStart"/>
      <w:r w:rsidRPr="00DC1AA9">
        <w:rPr>
          <w:highlight w:val="yellow"/>
          <w:lang w:val="en-US"/>
        </w:rPr>
        <w:t>sntREPEAT</w:t>
      </w:r>
      <w:proofErr w:type="spellEnd"/>
    </w:p>
    <w:p w14:paraId="5AE577B4" w14:textId="77777777" w:rsidR="003C15E4" w:rsidRPr="00DC1AA9" w:rsidRDefault="003C15E4" w:rsidP="00832538">
      <w:pPr>
        <w:ind w:left="708"/>
        <w:rPr>
          <w:highlight w:val="yellow"/>
          <w:lang w:val="en-US"/>
        </w:rPr>
      </w:pPr>
      <w:proofErr w:type="spellStart"/>
      <w:r w:rsidRPr="00DC1AA9">
        <w:rPr>
          <w:highlight w:val="yellow"/>
          <w:lang w:val="en-US"/>
        </w:rPr>
        <w:t>sntWHILE</w:t>
      </w:r>
      <w:proofErr w:type="spellEnd"/>
    </w:p>
    <w:p w14:paraId="302E186C" w14:textId="77777777" w:rsidR="003C15E4" w:rsidRPr="00DC1AA9" w:rsidRDefault="003C15E4" w:rsidP="00832538">
      <w:pPr>
        <w:ind w:left="708"/>
        <w:rPr>
          <w:highlight w:val="yellow"/>
          <w:lang w:val="en-US"/>
        </w:rPr>
      </w:pPr>
      <w:proofErr w:type="spellStart"/>
      <w:r w:rsidRPr="00DC1AA9">
        <w:rPr>
          <w:highlight w:val="yellow"/>
          <w:lang w:val="en-US"/>
        </w:rPr>
        <w:t>sntFOR</w:t>
      </w:r>
      <w:proofErr w:type="spellEnd"/>
    </w:p>
    <w:p w14:paraId="736BAD84" w14:textId="77777777" w:rsidR="003C15E4" w:rsidRPr="009A1F33" w:rsidRDefault="003C15E4" w:rsidP="00832538">
      <w:pPr>
        <w:ind w:left="708"/>
        <w:rPr>
          <w:highlight w:val="yellow"/>
        </w:rPr>
      </w:pPr>
      <w:proofErr w:type="spellStart"/>
      <w:r w:rsidRPr="009A1F33">
        <w:rPr>
          <w:highlight w:val="yellow"/>
        </w:rPr>
        <w:t>sntCASE</w:t>
      </w:r>
      <w:proofErr w:type="spellEnd"/>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7393923"/>
      <w:proofErr w:type="spellStart"/>
      <w:r>
        <w:rPr>
          <w:highlight w:val="yellow"/>
        </w:rPr>
        <w:lastRenderedPageBreak/>
        <w:t>Operand</w:t>
      </w:r>
      <w:bookmarkEnd w:id="20"/>
      <w:proofErr w:type="spellEnd"/>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7393924"/>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7393925"/>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proofErr w:type="spellStart"/>
      <w:r>
        <w:t>Constant</w:t>
      </w:r>
      <w:proofErr w:type="spellEnd"/>
      <w:r>
        <w:t xml:space="preserve">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proofErr w:type="spellStart"/>
      <w:r>
        <w:t>FunOperand</w:t>
      </w:r>
      <w:proofErr w:type="spellEnd"/>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7393926"/>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 xml:space="preserve">Sección </w:t>
      </w:r>
      <w:proofErr w:type="gramStart"/>
      <w:r w:rsidRPr="00FD2DA6">
        <w:rPr>
          <w:highlight w:val="yellow"/>
        </w:rPr>
        <w:t>Interface</w:t>
      </w:r>
      <w:proofErr w:type="gramEnd"/>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7393927"/>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7923D9">
      <w:pPr>
        <w:pStyle w:val="Prrafodelista"/>
        <w:numPr>
          <w:ilvl w:val="0"/>
          <w:numId w:val="47"/>
        </w:numPr>
        <w:jc w:val="both"/>
      </w:pPr>
      <w:r>
        <w:t>L</w:t>
      </w:r>
      <w:r w:rsidR="004A1E04">
        <w:t>as expresiones</w:t>
      </w:r>
    </w:p>
    <w:p w14:paraId="406723C0" w14:textId="77777777" w:rsidR="007923D9" w:rsidRDefault="007923D9" w:rsidP="007923D9">
      <w:pPr>
        <w:pStyle w:val="Prrafodelista"/>
        <w:numPr>
          <w:ilvl w:val="0"/>
          <w:numId w:val="47"/>
        </w:numPr>
        <w:jc w:val="both"/>
      </w:pPr>
      <w:r>
        <w:t>V</w:t>
      </w:r>
      <w:r w:rsidR="004A1E04">
        <w:t>ariables</w:t>
      </w:r>
    </w:p>
    <w:p w14:paraId="25255694" w14:textId="77777777" w:rsidR="007923D9" w:rsidRDefault="007923D9" w:rsidP="007923D9">
      <w:pPr>
        <w:pStyle w:val="Prrafodelista"/>
        <w:numPr>
          <w:ilvl w:val="0"/>
          <w:numId w:val="47"/>
        </w:numPr>
        <w:jc w:val="both"/>
      </w:pPr>
      <w:r>
        <w:t>C</w:t>
      </w:r>
      <w:r w:rsidR="004A1E04">
        <w:t>onstantes</w:t>
      </w:r>
    </w:p>
    <w:p w14:paraId="0A3850B7" w14:textId="77777777" w:rsidR="007923D9" w:rsidRDefault="007923D9" w:rsidP="007923D9">
      <w:pPr>
        <w:pStyle w:val="Prrafodelista"/>
        <w:numPr>
          <w:ilvl w:val="0"/>
          <w:numId w:val="47"/>
        </w:numPr>
        <w:jc w:val="both"/>
      </w:pPr>
      <w:r>
        <w:t>P</w:t>
      </w:r>
      <w:r w:rsidR="004A1E04">
        <w:t>rocedimientos</w:t>
      </w:r>
    </w:p>
    <w:p w14:paraId="4176AEED" w14:textId="77777777" w:rsidR="007923D9" w:rsidRDefault="004A1E04" w:rsidP="007923D9">
      <w:pPr>
        <w:pStyle w:val="Prrafodelista"/>
        <w:numPr>
          <w:ilvl w:val="0"/>
          <w:numId w:val="47"/>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7393928"/>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7393929"/>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7393930"/>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proofErr w:type="spellStart"/>
            <w:r w:rsidRPr="00D04C63">
              <w:t>eleAsmOperat</w:t>
            </w:r>
            <w:proofErr w:type="spellEnd"/>
          </w:p>
        </w:tc>
        <w:tc>
          <w:tcPr>
            <w:tcW w:w="2106" w:type="dxa"/>
          </w:tcPr>
          <w:p w14:paraId="2BCD1AD6" w14:textId="77777777" w:rsidR="004A1E04" w:rsidRPr="00E43BFB" w:rsidRDefault="004A1E04" w:rsidP="00060ABE">
            <w:pPr>
              <w:jc w:val="both"/>
            </w:pPr>
            <w:proofErr w:type="spellStart"/>
            <w:r w:rsidRPr="00D04C63">
              <w:t>TEleAsmOperat</w:t>
            </w:r>
            <w:proofErr w:type="spellEnd"/>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7393931"/>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7393932"/>
      <w:r>
        <w:lastRenderedPageBreak/>
        <w:t>CONSTANTES</w:t>
      </w:r>
      <w:bookmarkEnd w:id="31"/>
    </w:p>
    <w:p w14:paraId="2D5AAA50" w14:textId="77777777" w:rsidR="009365D6" w:rsidRDefault="009365D6" w:rsidP="009365D6">
      <w:pPr>
        <w:ind w:firstLine="708"/>
        <w:jc w:val="both"/>
      </w:pPr>
    </w:p>
    <w:p w14:paraId="0A448906" w14:textId="77777777"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proofErr w:type="spellStart"/>
      <w:r>
        <w:t>prorgama</w:t>
      </w:r>
      <w:proofErr w:type="spellEnd"/>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77777777" w:rsidR="008C4CF0" w:rsidRDefault="008C4CF0"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77777777" w:rsidR="004E6473" w:rsidRDefault="004E6473" w:rsidP="009365D6">
      <w:pPr>
        <w:ind w:firstLine="708"/>
        <w:jc w:val="both"/>
      </w:pPr>
      <w:r>
        <w:rPr>
          <w:noProof/>
          <w:lang w:val="es-PE"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4E6473">
      <w:pPr>
        <w:pStyle w:val="Prrafodelista"/>
        <w:numPr>
          <w:ilvl w:val="0"/>
          <w:numId w:val="46"/>
        </w:numPr>
        <w:jc w:val="both"/>
      </w:pPr>
      <w:r>
        <w:t>Declaraciones de constantes</w:t>
      </w:r>
    </w:p>
    <w:p w14:paraId="48B1F6E2" w14:textId="77777777" w:rsidR="004E6473" w:rsidRDefault="004E6473" w:rsidP="004E6473">
      <w:pPr>
        <w:pStyle w:val="Prrafodelista"/>
        <w:numPr>
          <w:ilvl w:val="0"/>
          <w:numId w:val="4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Ref95132482"/>
      <w:bookmarkStart w:id="33" w:name="_Toc97393933"/>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lastRenderedPageBreak/>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77777777" w:rsidR="00E456D8" w:rsidRDefault="00E456D8" w:rsidP="00E456D8">
      <w:pPr>
        <w:ind w:firstLine="708"/>
        <w:jc w:val="both"/>
      </w:pPr>
      <w:r>
        <w:rPr>
          <w:noProof/>
          <w:lang w:val="es-PE"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Default="00E456D8" w:rsidP="00E456D8">
      <w:pPr>
        <w:ind w:firstLine="708"/>
        <w:jc w:val="both"/>
      </w:pPr>
    </w:p>
    <w:p w14:paraId="26B182BB" w14:textId="77777777"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proofErr w:type="gramStart"/>
      <w:r>
        <w:t>mayor información</w:t>
      </w:r>
      <w:proofErr w:type="gramEnd"/>
      <w:r>
        <w:t xml:space="preserve"> sobre contenedores de código, ver la sección </w:t>
      </w:r>
      <w:r>
        <w:fldChar w:fldCharType="begin"/>
      </w:r>
      <w:r>
        <w:instrText xml:space="preserve"> REF _Ref54775154 \r \h </w:instrText>
      </w:r>
      <w:r>
        <w:fldChar w:fldCharType="separate"/>
      </w:r>
      <w:r>
        <w:t>10.8.6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77777777" w:rsidR="00E456D8" w:rsidRDefault="00E456D8" w:rsidP="00E456D8">
      <w:pPr>
        <w:ind w:firstLine="708"/>
        <w:jc w:val="both"/>
      </w:pPr>
      <w:r>
        <w:rPr>
          <w:noProof/>
          <w:lang w:val="es-PE"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7393934"/>
      <w:r>
        <w:lastRenderedPageBreak/>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77777777" w:rsidR="00EF23B7" w:rsidRDefault="00EF23B7" w:rsidP="00EF23B7">
      <w:pPr>
        <w:ind w:firstLine="432"/>
        <w:jc w:val="both"/>
      </w:pPr>
      <w:r>
        <w:t xml:space="preserve">Esta declaración de constante se inicializa con una cadena </w:t>
      </w:r>
      <w:proofErr w:type="gramStart"/>
      <w:r>
        <w:t>que</w:t>
      </w:r>
      <w:proofErr w:type="gramEnd"/>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Default="00EF23B7" w:rsidP="00EF23B7">
      <w:pPr>
        <w:ind w:firstLine="432"/>
        <w:jc w:val="both"/>
      </w:pPr>
      <w:r>
        <w:t xml:space="preserve">Por la forma de trabajo de </w:t>
      </w:r>
      <w:proofErr w:type="spellStart"/>
      <w:r w:rsidRPr="005C4407">
        <w:t>T</w:t>
      </w:r>
      <w:r w:rsidR="006D4373" w:rsidRPr="006D4373">
        <w:t>Analyzer</w:t>
      </w:r>
      <w:r w:rsidRPr="005C4407">
        <w:t>.</w:t>
      </w:r>
      <w:r w:rsidR="00266F28" w:rsidRPr="00266F28">
        <w:t>AnalyzeConstDeclar</w:t>
      </w:r>
      <w:proofErr w:type="spellEnd"/>
      <w:r>
        <w:t xml:space="preserve">(), vemos </w:t>
      </w:r>
      <w:proofErr w:type="gramStart"/>
      <w:r>
        <w:t>que</w:t>
      </w:r>
      <w:proofErr w:type="gramEnd"/>
      <w:r>
        <w:t xml:space="preserve"> en el explorador de código, se ha generado la declaración de constante conteniendo el tipo “ar3-char” que es el tipo que se ha creado automáticamente para poder crear la constante literal ‘</w:t>
      </w:r>
      <w:proofErr w:type="spellStart"/>
      <w:r>
        <w:t>abc</w:t>
      </w:r>
      <w:proofErr w:type="spellEnd"/>
      <w:r>
        <w:t>’.</w:t>
      </w:r>
    </w:p>
    <w:p w14:paraId="035E2FA9" w14:textId="77777777" w:rsidR="00EF23B7" w:rsidRDefault="00EF23B7" w:rsidP="00EF23B7">
      <w:pPr>
        <w:ind w:firstLine="432"/>
        <w:jc w:val="both"/>
      </w:pPr>
    </w:p>
    <w:p w14:paraId="4F570D6E" w14:textId="77777777" w:rsidR="00EF23B7" w:rsidRDefault="00EF23B7" w:rsidP="00EF23B7">
      <w:pPr>
        <w:jc w:val="both"/>
      </w:pPr>
      <w:r>
        <w:tab/>
        <w:t xml:space="preserve">Sin embargo, este tipo se ha creado dentro de la declaración de “CCAD” (porque así trabaja </w:t>
      </w:r>
      <w:proofErr w:type="spellStart"/>
      <w:proofErr w:type="gramStart"/>
      <w:r w:rsidRPr="005C4407">
        <w:t>GetExpression</w:t>
      </w:r>
      <w:proofErr w:type="spellEnd"/>
      <w:r w:rsidRPr="005C4407">
        <w:t>(</w:t>
      </w:r>
      <w:proofErr w:type="gramEnd"/>
      <w:r>
        <w:t>) ), pero para ser consistentes con la sintaxis de Pascal, conviene crear el tipo fuera de CCAD, al mismo nivel.</w:t>
      </w:r>
    </w:p>
    <w:p w14:paraId="59AB2727" w14:textId="77777777" w:rsidR="00EF23B7" w:rsidRDefault="00EF23B7" w:rsidP="00EF23B7">
      <w:pPr>
        <w:jc w:val="both"/>
      </w:pPr>
    </w:p>
    <w:p w14:paraId="1609D61E" w14:textId="3822399E" w:rsidR="00EF23B7" w:rsidRDefault="00EF23B7" w:rsidP="00EF23B7">
      <w:pPr>
        <w:jc w:val="both"/>
      </w:pPr>
      <w:r>
        <w:tab/>
        <w:t xml:space="preserve">Es por ello que </w:t>
      </w:r>
      <w:proofErr w:type="spellStart"/>
      <w:r w:rsidRPr="005C4407">
        <w:t>T</w:t>
      </w:r>
      <w:r w:rsidR="006D4373" w:rsidRPr="006D4373">
        <w:t>Analyzer</w:t>
      </w:r>
      <w:r w:rsidRPr="005C4407">
        <w:t>.</w:t>
      </w:r>
      <w:r w:rsidR="00266F28" w:rsidRPr="00266F28">
        <w:t>AnalyzeConstDeclar</w:t>
      </w:r>
      <w:proofErr w:type="spellEnd"/>
      <w:r>
        <w:t xml:space="preserve">() hace un trabajo adicional y verifica si la evaluación del valor de inicialización para la </w:t>
      </w:r>
      <w:proofErr w:type="gramStart"/>
      <w:r>
        <w:t>constante,</w:t>
      </w:r>
      <w:proofErr w:type="gramEnd"/>
      <w: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232741B6" w14:textId="77777777" w:rsidR="00F700AB" w:rsidRDefault="00F700AB" w:rsidP="00F700AB">
      <w:pPr>
        <w:pStyle w:val="Ttulo3"/>
      </w:pPr>
      <w:bookmarkStart w:id="35" w:name="_Toc97393935"/>
      <w:r>
        <w:t>Evaluación de constantes</w:t>
      </w:r>
      <w:bookmarkEnd w:id="35"/>
    </w:p>
    <w:p w14:paraId="3410AA4D" w14:textId="77777777" w:rsidR="00F700AB" w:rsidRDefault="00F700AB" w:rsidP="00F700AB">
      <w:pPr>
        <w:ind w:firstLine="708"/>
        <w:jc w:val="both"/>
      </w:pPr>
    </w:p>
    <w:p w14:paraId="7E6214E0" w14:textId="77777777" w:rsidR="00F700AB" w:rsidRDefault="00F700AB" w:rsidP="00F700AB">
      <w:pPr>
        <w:ind w:firstLine="708"/>
        <w:jc w:val="both"/>
      </w:pPr>
      <w:r>
        <w:t>El procesamiento de las constantes podría parecer sencillo, porque se les puede leer directamente con su valor y actualizarlos en su “</w:t>
      </w:r>
      <w:proofErr w:type="spellStart"/>
      <w:r>
        <w:t>value</w:t>
      </w:r>
      <w:proofErr w:type="spellEnd"/>
      <w:r>
        <w:t>”</w:t>
      </w:r>
      <w:r>
        <w:rPr>
          <w:rStyle w:val="Refdenotaalpie"/>
        </w:rPr>
        <w:footnoteReference w:id="1"/>
      </w:r>
      <w:r>
        <w:t>. Y esto es cierto para constantes de tipo:</w:t>
      </w:r>
    </w:p>
    <w:p w14:paraId="13C7CB77" w14:textId="77777777" w:rsidR="00F700AB" w:rsidRDefault="00F700AB" w:rsidP="00F700AB">
      <w:pPr>
        <w:ind w:firstLine="708"/>
        <w:jc w:val="both"/>
      </w:pPr>
    </w:p>
    <w:p w14:paraId="72D551E5" w14:textId="77777777" w:rsidR="00F700AB" w:rsidRDefault="00F700AB" w:rsidP="00F700AB">
      <w:pPr>
        <w:ind w:firstLine="708"/>
        <w:jc w:val="both"/>
      </w:pPr>
      <w:r>
        <w:t>CONST CONST1 = 2;</w:t>
      </w:r>
    </w:p>
    <w:p w14:paraId="7CB3AAD6" w14:textId="77777777" w:rsidR="00F700AB" w:rsidRDefault="00F700AB" w:rsidP="00F700AB">
      <w:pPr>
        <w:ind w:firstLine="708"/>
        <w:jc w:val="both"/>
      </w:pPr>
    </w:p>
    <w:p w14:paraId="13ADBC45" w14:textId="77777777" w:rsidR="00F700AB" w:rsidRDefault="00F700AB" w:rsidP="00F700AB">
      <w:pPr>
        <w:ind w:firstLine="708"/>
        <w:jc w:val="both"/>
      </w:pPr>
      <w:r>
        <w:t>Pero constantes que tienen expresiones como definición, requieren que se haga una evaluación previa, para obtener su valor final, como el siguiente caso:</w:t>
      </w:r>
    </w:p>
    <w:p w14:paraId="0B1C6588" w14:textId="77777777" w:rsidR="00F700AB" w:rsidRDefault="00F700AB" w:rsidP="00F700AB">
      <w:pPr>
        <w:ind w:firstLine="708"/>
        <w:jc w:val="both"/>
      </w:pPr>
    </w:p>
    <w:p w14:paraId="5B6FCA4D" w14:textId="77777777" w:rsidR="00F700AB" w:rsidRDefault="00F700AB" w:rsidP="00F700AB">
      <w:pPr>
        <w:ind w:firstLine="708"/>
        <w:jc w:val="both"/>
      </w:pPr>
      <w:r>
        <w:t>VAL = CONST1 + 3;</w:t>
      </w:r>
    </w:p>
    <w:p w14:paraId="6AB0D924" w14:textId="77777777" w:rsidR="00F700AB" w:rsidRDefault="00F700AB" w:rsidP="00F700AB">
      <w:pPr>
        <w:ind w:firstLine="708"/>
        <w:jc w:val="both"/>
      </w:pPr>
    </w:p>
    <w:p w14:paraId="1D872CDF" w14:textId="77777777" w:rsidR="00F700AB" w:rsidRDefault="00F700AB" w:rsidP="00F700AB">
      <w:pPr>
        <w:ind w:firstLine="708"/>
        <w:jc w:val="both"/>
      </w:pPr>
      <w:r>
        <w:t xml:space="preserve">El uso de este tipo de expresiones obliga a hacer una evaluación previa, mediante un analizador de expresiones, para obtener el valor final. </w:t>
      </w:r>
    </w:p>
    <w:p w14:paraId="65D124FA" w14:textId="77777777" w:rsidR="00F700AB" w:rsidRDefault="00F700AB" w:rsidP="00F700AB">
      <w:pPr>
        <w:ind w:firstLine="708"/>
        <w:jc w:val="both"/>
      </w:pPr>
    </w:p>
    <w:p w14:paraId="23846CFA" w14:textId="77777777" w:rsidR="00F700AB" w:rsidRDefault="00F700AB" w:rsidP="00F700AB">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14:paraId="2A558AB6" w14:textId="77777777" w:rsidR="00F700AB" w:rsidRDefault="00F700AB" w:rsidP="00F700AB">
      <w:pPr>
        <w:ind w:firstLine="708"/>
        <w:jc w:val="both"/>
      </w:pPr>
    </w:p>
    <w:p w14:paraId="2EB7446E" w14:textId="77777777" w:rsidR="00F700AB" w:rsidRDefault="00F700AB" w:rsidP="00F700AB">
      <w:pPr>
        <w:ind w:firstLine="708"/>
        <w:jc w:val="both"/>
      </w:pPr>
      <w:r>
        <w:t xml:space="preserve">Para evitar tener que crear un analizador de expresiones especial, se decidió usar el mismo analizador que se usa para la generación de código (basado en </w:t>
      </w:r>
      <w:proofErr w:type="spellStart"/>
      <w:r w:rsidRPr="0012486D">
        <w:t>TCompilerBase.GetExpression</w:t>
      </w:r>
      <w:proofErr w:type="spellEnd"/>
      <w:r>
        <w:t>). Pero el procesamiento de las constantes, y sus expresiones, se hace en el proceso de análisis, entonces se deja el cálculo de las expresiones constantes, para el proceso de síntesis (En realidad se hace en la optimización).</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F700AB">
      <w:pPr>
        <w:pStyle w:val="Prrafodelista"/>
        <w:numPr>
          <w:ilvl w:val="0"/>
          <w:numId w:val="38"/>
        </w:numPr>
        <w:jc w:val="both"/>
      </w:pPr>
      <w:r>
        <w:t>No es necesario crear todo un analizador de expresiones completo, ni un sistema de procesamiento de errores adicional.</w:t>
      </w:r>
    </w:p>
    <w:p w14:paraId="102890BD" w14:textId="77777777" w:rsidR="00F700AB" w:rsidRDefault="00F700AB" w:rsidP="00F700AB">
      <w:pPr>
        <w:pStyle w:val="Prrafodelista"/>
        <w:numPr>
          <w:ilvl w:val="0"/>
          <w:numId w:val="38"/>
        </w:numPr>
        <w:jc w:val="both"/>
      </w:pPr>
      <w:r>
        <w:t xml:space="preserve">La sintaxis de las expresiones y el tipo de </w:t>
      </w:r>
      <w:proofErr w:type="gramStart"/>
      <w:r>
        <w:t>datos,</w:t>
      </w:r>
      <w:proofErr w:type="gramEnd"/>
      <w:r>
        <w:t xml:space="preserve"> es similar al del mismo lenguaje Pascal de todo el programa. Así no es necesario manejar (y mantener) sintaxis separadas.</w:t>
      </w:r>
    </w:p>
    <w:p w14:paraId="7F454E44" w14:textId="77777777" w:rsidR="00F700AB" w:rsidRDefault="00F700AB" w:rsidP="00F700AB">
      <w:pPr>
        <w:pStyle w:val="Prrafodelista"/>
        <w:numPr>
          <w:ilvl w:val="0"/>
          <w:numId w:val="38"/>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77777777" w:rsidR="00F700AB" w:rsidRDefault="00F700AB" w:rsidP="00F700AB">
      <w:pPr>
        <w:ind w:firstLine="708"/>
        <w:jc w:val="both"/>
      </w:pPr>
      <w:r>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14:paraId="46623CDD" w14:textId="77777777" w:rsidR="00F700AB" w:rsidRDefault="00F700AB" w:rsidP="00F700AB">
      <w:pPr>
        <w:ind w:firstLine="708"/>
        <w:jc w:val="both"/>
      </w:pPr>
    </w:p>
    <w:p w14:paraId="41C5CA6B" w14:textId="77777777" w:rsidR="00F700AB" w:rsidRDefault="00F700AB" w:rsidP="00F700AB">
      <w:pPr>
        <w:rPr>
          <w:rFonts w:ascii="Arial" w:hAnsi="Arial" w:cs="Arial"/>
          <w:b/>
          <w:bCs/>
          <w:kern w:val="32"/>
          <w:sz w:val="32"/>
          <w:szCs w:val="32"/>
        </w:rPr>
      </w:pPr>
      <w:r>
        <w:br w:type="page"/>
      </w:r>
    </w:p>
    <w:p w14:paraId="12B73CF4" w14:textId="77777777" w:rsidR="002C0185" w:rsidRDefault="002C0185" w:rsidP="002C0185">
      <w:pPr>
        <w:pStyle w:val="Ttulo2"/>
      </w:pPr>
      <w:bookmarkStart w:id="36" w:name="_Toc97393936"/>
      <w:r>
        <w:lastRenderedPageBreak/>
        <w:t>Ciclo de vida de las constantes</w:t>
      </w:r>
      <w:bookmarkEnd w:id="36"/>
    </w:p>
    <w:p w14:paraId="1AAA2A32" w14:textId="77777777" w:rsidR="002C0185" w:rsidRDefault="002C0185" w:rsidP="002C0185">
      <w:pPr>
        <w:ind w:firstLine="708"/>
        <w:jc w:val="both"/>
      </w:pPr>
    </w:p>
    <w:p w14:paraId="0D217391" w14:textId="77777777" w:rsidR="002C0185" w:rsidRDefault="002C0185" w:rsidP="002C0185">
      <w:pPr>
        <w:ind w:firstLine="708"/>
        <w:jc w:val="both"/>
      </w:pPr>
      <w:r>
        <w:t>Al igual que las variables y las funciones, las constantes también manejan un ciclo de vida que pasa por las siguientes etapas:</w:t>
      </w:r>
    </w:p>
    <w:p w14:paraId="575B4C61" w14:textId="77777777" w:rsidR="002C0185" w:rsidRDefault="002C0185" w:rsidP="002C0185">
      <w:pPr>
        <w:ind w:firstLine="708"/>
        <w:jc w:val="both"/>
      </w:pPr>
    </w:p>
    <w:p w14:paraId="648E02BF" w14:textId="77777777" w:rsidR="002C0185" w:rsidRDefault="002C0185" w:rsidP="002C0185">
      <w:pPr>
        <w:jc w:val="both"/>
      </w:pPr>
      <w:r>
        <w:rPr>
          <w:noProof/>
          <w:lang w:val="es-PE" w:eastAsia="es-PE"/>
        </w:rPr>
        <mc:AlternateContent>
          <mc:Choice Requires="wps">
            <w:drawing>
              <wp:anchor distT="0" distB="0" distL="114300" distR="114300" simplePos="0" relativeHeight="251710464" behindDoc="0" locked="0" layoutInCell="1" allowOverlap="1" wp14:anchorId="25DA7B0B" wp14:editId="49AF167C">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D5C6B" w14:textId="77777777" w:rsidR="002C0185" w:rsidRDefault="002C0185" w:rsidP="002C0185">
                            <w:proofErr w:type="spellStart"/>
                            <w:r>
                              <w:t>Evaluac</w:t>
                            </w:r>
                            <w:proofErr w:type="spellEnd"/>
                            <w:r>
                              <w:t>.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DA7B0B" id="Cuadro de texto 141" o:spid="_x0000_s1088" type="#_x0000_t202" style="position:absolute;left:0;text-align:left;margin-left:253.1pt;margin-top:174.5pt;width:126pt;height:23.4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NuiAIAAHUFAAAOAAAAZHJzL2Uyb0RvYy54bWysVMFu2zAMvQ/YPwi6r3ayNE2DOkWWosOA&#10;oC2WDj0rstQYk0RNUmJnX19KtpMg26XDLjYlPlIkH8mb20YrshPOV2AKOrjIKRGGQ1mZ14L+eL7/&#10;NKHEB2ZKpsCIgu6Fp7ezjx9uajsVQ9iAKoUj6MT4aW0LugnBTrPM843QzF+AFQaVEpxmAY/uNSsd&#10;q9G7Vtkwz8dZDa60DrjwHm/vWiWdJf9SCh4epfQiEFVQjC2kr0vfdfxmsxs2fXXMbirehcH+IQrN&#10;KoOPHlzdscDI1lV/uNIVd+BBhgsOOgMpKy5SDpjNID/LZrVhVqRcsDjeHsrk/59b/rB7cqQqkbvR&#10;gBLDNJK02LLSASkFCaIJQKIKC1VbP0X8yqJFaL5Ag0b9vcfLmH8jnY5/zIygHku+P5QZfREejcZ5&#10;jtxRwlE3vL4aTBIP2dHaOh++CtAkCgV1SGOqLtstfcBIENpD4mMG7iulEpXKkLqg48+XeTI4aNBC&#10;mYgVqSk6NzGjNvIkhb0SEaPMdyGxKCmBeJHaUSyUIzuGjcQ4Fyak3JNfREeUxCDeY9jhj1G9x7jN&#10;o38ZTDgY68qAS9mfhV3+7EOWLR4LeZJ3FEOzblI3DCc9s2so90i4g3Z2vOX3FbKyZD48MYfDgkTi&#10;AgiP+JEKsPrQSZRswP3+233EYw+jlpIah6+g/teWOUGJ+mawu68Ho1Gc1nQYXV4N8eBONetTjdnq&#10;BSAt2L8YXRIjPqhelA70C+6JeXwVVcxwfLugoRcXoV0JuGe4mM8TCOfTsrA0K8uj68hS7Lnn5oU5&#10;2zVmHI8H6MeUTc/6s8VGSwPzbQBZpeaNhW6r2hGAs516uttDcXmcnhPquC1nbwAAAP//AwBQSwME&#10;FAAGAAgAAAAhAKmbd/fhAAAACwEAAA8AAABkcnMvZG93bnJldi54bWxMj01Pg0AQhu8m/ofNmHiz&#10;iyiVUpamIWlMjB5ae/G2sFMgZWeR3bbor3c86XHeefJ+5KvJ9uKMo+8cKbifRSCQamc6ahTs3zd3&#10;KQgfNBndO0IFX+hhVVxf5Toz7kJbPO9CI9iEfKYVtCEMmZS+btFqP3MDEv8ObrQ68Dk20oz6wua2&#10;l3EUzaXVHXFCqwcsW6yPu5NV8FJu3vS2im363ZfPr4f18Ln/SJS6vZnWSxABp/AHw299rg4Fd6rc&#10;iYwXvYIkmseMKnh4XPAoJp6SlJWKlUWSgixy+X9D8QMAAP//AwBQSwECLQAUAAYACAAAACEAtoM4&#10;kv4AAADhAQAAEwAAAAAAAAAAAAAAAAAAAAAAW0NvbnRlbnRfVHlwZXNdLnhtbFBLAQItABQABgAI&#10;AAAAIQA4/SH/1gAAAJQBAAALAAAAAAAAAAAAAAAAAC8BAABfcmVscy8ucmVsc1BLAQItABQABgAI&#10;AAAAIQD0/kNuiAIAAHUFAAAOAAAAAAAAAAAAAAAAAC4CAABkcnMvZTJvRG9jLnhtbFBLAQItABQA&#10;BgAIAAAAIQCpm3f34QAAAAsBAAAPAAAAAAAAAAAAAAAAAOIEAABkcnMvZG93bnJldi54bWxQSwUG&#10;AAAAAAQABADzAAAA8AUAAAAA&#10;" filled="f" stroked="f" strokeweight=".5pt">
                <v:textbox>
                  <w:txbxContent>
                    <w:p w14:paraId="468D5C6B" w14:textId="77777777" w:rsidR="002C0185" w:rsidRDefault="002C0185" w:rsidP="002C0185">
                      <w:proofErr w:type="spellStart"/>
                      <w:r>
                        <w:t>Evaluac</w:t>
                      </w:r>
                      <w:proofErr w:type="spellEnd"/>
                      <w:r>
                        <w:t>. Constantes</w:t>
                      </w:r>
                    </w:p>
                  </w:txbxContent>
                </v:textbox>
              </v:shape>
            </w:pict>
          </mc:Fallback>
        </mc:AlternateContent>
      </w:r>
      <w:r>
        <w:rPr>
          <w:noProof/>
          <w:lang w:val="es-PE" w:eastAsia="es-PE"/>
        </w:rPr>
        <mc:AlternateContent>
          <mc:Choice Requires="wps">
            <w:drawing>
              <wp:anchor distT="0" distB="0" distL="114300" distR="114300" simplePos="0" relativeHeight="251722752" behindDoc="0" locked="0" layoutInCell="1" allowOverlap="1" wp14:anchorId="5CFE6372" wp14:editId="2639E26F">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381F4C9D" w14:textId="77777777" w:rsidR="002C0185" w:rsidRDefault="002C0185" w:rsidP="002C0185">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5CFE6372" id="Flecha abajo 145" o:spid="_x0000_s1089" type="#_x0000_t67" style="position:absolute;left:0;text-align:left;margin-left:29.75pt;margin-top:165.55pt;width:120pt;height:92.65pt;z-index:251722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AHknwIAAKIFAAAOAAAAZHJzL2Uyb0RvYy54bWysVFlrGzEQfi/0Pwi9N3skjlvjdTAJKYWQ&#10;hCYlz7JWym6QNKoke+3++o60R0wbWih92R3NPd8cy4u9VmQnnG/BVLQ4ySkRhkPdmueKfnu8/vCR&#10;Eh+YqZkCIyp6EJ5erN6/W3Z2IUpoQNXCEXRi/KKzFW1CsIss87wRmvkTsMKgUILTLODTPWe1Yx16&#10;1yor8/w868DV1gEX3iP3qhfSVfIvpeDhTkovAlEVxdxC+rr03cRvtlqyxbNjtmn5kAb7hyw0aw0G&#10;nVxdscDI1rW/udItd+BBhhMOOgMpWy5SDVhNkf9SzUPDrEi1IDjeTjD5/+eW3+7uHWlr7N3ZjBLD&#10;NDbpWgneMMI27AVI5CNKnfULVH6w9254eSRjyXvpdPxjMWSfkD1MyIp9IByZxaw8y3NsAEdZUczP&#10;z2fJa/Zqbp0PnwVoEomK1tCZtXPQJVjZ7saHhG895Mjql4ISqRW2a8cUmZ/O89OhnUc65bHODFNI&#10;Lcewg0ekxsCrZRaL7MtKVDgoEYMq81VIBAkLKVM6aTzFpXIEQ1eUcS5MGEQNq0XPPg43WWCUwWH0&#10;LFulJt/Fn3wj6Gg46EdTkaZ7Ms7/bjxZpMhgwmSsWwPuLQcqFBHTGLnXH0HqoYkohf1mnwao/DTO&#10;yQbqA06Vg37dvOXXLTb1hvlwzxw2DAcBb0a4w49U0FUUBoqSBtyPt/hRH8cepZR0uK8V9d+3zAlK&#10;1BeDCxGXOxFns3mJDzdyN8dcs9WXgB3D0cGsEhl1gxpJ6UA/4UlZx2goYoZjzIry4MbHZejvBx4l&#10;LtbrpIbLbFm4MQ+WR+cR4DhWj/sn5uww0QGX4RbGnR4msAf3VTdaGlhvA8g2RGGEuMdzeOAhSA0Z&#10;jla8NMfvpPV6Wlc/AQAA//8DAFBLAwQUAAYACAAAACEAM0ntI+AAAAAKAQAADwAAAGRycy9kb3du&#10;cmV2LnhtbEyPTU/CQBCG7yb8h82QeDGwLQiB2i0xJsbopfIRzkt3bBu7s013ocVf73DS48z75pln&#10;0s1gG3HBzteOFMTTCARS4UxNpYLD/nWyAuGDJqMbR6jgih422egu1YlxPW3xsgulYAj5RCuoQmgT&#10;KX1RodV+6lokzr5cZ3XgsSul6XTPcNvIWRQtpdU18YVKt/hSYfG9O1sFi08s8/7jJz++7/MHHJx/&#10;M9eVUvfj4fkJRMAh/JXhps/qkLHTyZ3JeNEwY73gpoL5PI5BcGG2vm1OnMTLR5BZKv+/kP0CAAD/&#10;/wMAUEsBAi0AFAAGAAgAAAAhALaDOJL+AAAA4QEAABMAAAAAAAAAAAAAAAAAAAAAAFtDb250ZW50&#10;X1R5cGVzXS54bWxQSwECLQAUAAYACAAAACEAOP0h/9YAAACUAQAACwAAAAAAAAAAAAAAAAAvAQAA&#10;X3JlbHMvLnJlbHNQSwECLQAUAAYACAAAACEAYIQB5J8CAACiBQAADgAAAAAAAAAAAAAAAAAuAgAA&#10;ZHJzL2Uyb0RvYy54bWxQSwECLQAUAAYACAAAACEAM0ntI+AAAAAKAQAADwAAAAAAAAAAAAAAAAD5&#10;BAAAZHJzL2Rvd25yZXYueG1sUEsFBgAAAAAEAAQA8wAAAAYGAAAAAA==&#10;" adj="10800,2840" fillcolor="#ed7d31 [3205]" strokecolor="#823b0b [1605]" strokeweight="2pt">
                <v:textbox inset="0,,0">
                  <w:txbxContent>
                    <w:p w14:paraId="381F4C9D" w14:textId="77777777" w:rsidR="002C0185" w:rsidRDefault="002C0185" w:rsidP="002C0185">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15B083E2" wp14:editId="2FC03A7D">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3CAF16A" w14:textId="77777777" w:rsidR="002C0185" w:rsidRDefault="002C0185" w:rsidP="002C0185">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5B083E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44" o:spid="_x0000_s1090" type="#_x0000_t68" style="position:absolute;left:0;text-align:left;margin-left:29.75pt;margin-top:9.1pt;width:120pt;height:117.3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Y2v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2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KWxja+ZAgAAoQUAAA4AAAAAAAAAAAAAAAAALgIAAGRycy9lMm9E&#10;b2MueG1sUEsBAi0AFAAGAAgAAAAhAKYeqT3eAAAACQEAAA8AAAAAAAAAAAAAAAAA8wQAAGRycy9k&#10;b3ducmV2LnhtbFBLBQYAAAAABAAEAPMAAAD+BQAAAAA=&#10;" adj="10800,3000" fillcolor="#ed7d31 [3205]" strokecolor="#823b0b [1605]" strokeweight="2pt">
                <v:textbox inset="0,,0">
                  <w:txbxContent>
                    <w:p w14:paraId="23CAF16A" w14:textId="77777777" w:rsidR="002C0185" w:rsidRDefault="002C0185" w:rsidP="002C0185">
                      <w:pPr>
                        <w:jc w:val="center"/>
                      </w:pPr>
                      <w:r>
                        <w:t>ANÁLISIS</w:t>
                      </w:r>
                    </w:p>
                  </w:txbxContent>
                </v:textbox>
              </v:shape>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7C908886" wp14:editId="4FD288F2">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9C22D6"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08886" id="Cuadro de texto 140" o:spid="_x0000_s1091" type="#_x0000_t202" style="position:absolute;left:0;text-align:left;margin-left:253.1pt;margin-top:89.35pt;width:118.8pt;height:23.4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pDS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vO/sCqodNTxANzvRy5uaunIrIj6IQMNCjaQF&#10;gPf00Qao+tBLnK0h/PrbfcITh0nLWUPDV/L4cyOC4sx8dcTui/FJYiPmw8np+YQO4VCzOtS4jV0C&#10;tWVMq8bLLCY8mkHUAewz7YlFepVUwkl6u+Q4iEvsVgLtGakWiwyi+fQCb92jl8l16lLi3FP7LILv&#10;iZnG4w6GMRWzN/zssMnSwWKDoOtM3lTorqp9A2i2M6f7PZSWx+E5o1635fw3AA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C8OpDShwIAAHUFAAAOAAAAAAAAAAAAAAAAAC4CAABkcnMvZTJvRG9jLnhtbFBLAQItABQA&#10;BgAIAAAAIQDeETFf4gAAAAsBAAAPAAAAAAAAAAAAAAAAAOEEAABkcnMvZG93bnJldi54bWxQSwUG&#10;AAAAAAQABADzAAAA8AUAAAAA&#10;" filled="f" stroked="f" strokeweight=".5pt">
                <v:textbox>
                  <w:txbxContent>
                    <w:p w14:paraId="3B9C22D6" w14:textId="77777777" w:rsidR="002C0185" w:rsidRDefault="002C0185" w:rsidP="002C0185">
                      <w:r>
                        <w:t>Análisis Semántico</w:t>
                      </w:r>
                    </w:p>
                  </w:txbxContent>
                </v:textbox>
              </v:shape>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5ADC86F3" wp14:editId="59320CB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F12F7A"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DC86F3" id="Cuadro de texto 139" o:spid="_x0000_s1092" type="#_x0000_t202" style="position:absolute;left:0;text-align:left;margin-left:251.3pt;margin-top:8.35pt;width:118.8pt;height:23.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uZliQIAAHUFAAAOAAAAZHJzL2Uyb0RvYy54bWysVE1v2zAMvQ/YfxB0X52kX2lQp8hSdBhQ&#10;tMXaoWdFlhpjkqhRSuzs14+S7TTodumwi02JjxTJR/LyqrWGbRWGGlzJx0cjzpSTUNXupeTfn24+&#10;TTkLUbhKGHCq5DsV+NX844fLxs/UBNZgKoWMnLgwa3zJ1zH6WVEEuVZWhCPwypFSA1oR6YgvRYWi&#10;Ie/WFJPR6KxoACuPIFUIdHvdKfk8+9dayXivdVCRmZJTbDF/MX9X6VvML8XsBYVf17IPQ/xDFFbU&#10;jh7du7oWUbAN1n+4srVECKDjkQRbgNa1VDkHymY8epPN41p4lXOh4gS/L1P4f27l3fYBWV0Rd8cX&#10;nDlhiaTlRlQIrFIsqjYCSyoqVOPDjPCPnixi+xlaMhruA12m/FuNNv0pM0Z6KvluX2byxWQyOh1N&#10;z89IJUk3uTgfTzMPxau1xxC/KLAsCSVHojFXV2xvQ6RICDpA0mMObmpjMpXGsabkZ8eno2yw15CF&#10;cQmrclP0blJGXeRZijujEsa4b0pTUXIC6SK3o1oaZFtBjSSkVC7m3LNfQieUpiDeY9jjX6N6j3GX&#10;x/AyuLg3trUDzNm/Cbv6MYSsOzwV8iDvJMZ21eZuOJ4MzK6g2hHhCN3sBC9vamLlVoT4IJCGhYik&#10;BRDv6aMNUPWhlzhbA/76233CUw+TlrOGhq/k4edGoOLMfHXU3Rfjk5M0rflwcno+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O+rmZYkCAAB1BQAADgAAAAAAAAAAAAAAAAAuAgAAZHJzL2Uyb0RvYy54bWxQSwECLQAU&#10;AAYACAAAACEAuJIx2uEAAAAJAQAADwAAAAAAAAAAAAAAAADjBAAAZHJzL2Rvd25yZXYueG1sUEsF&#10;BgAAAAAEAAQA8wAAAPEFAAAAAA==&#10;" filled="f" stroked="f" strokeweight=".5pt">
                <v:textbox>
                  <w:txbxContent>
                    <w:p w14:paraId="6FF12F7A" w14:textId="77777777" w:rsidR="002C0185" w:rsidRDefault="002C0185" w:rsidP="002C0185">
                      <w:r>
                        <w:t>Análisis Semántico</w:t>
                      </w:r>
                    </w:p>
                  </w:txbxContent>
                </v:textbox>
              </v:shape>
            </w:pict>
          </mc:Fallback>
        </mc:AlternateContent>
      </w:r>
      <w:r>
        <w:rPr>
          <w:noProof/>
          <w:lang w:val="es-PE" w:eastAsia="es-PE"/>
        </w:rPr>
        <w:drawing>
          <wp:inline distT="0" distB="0" distL="0" distR="0" wp14:anchorId="701EACA8" wp14:editId="63D2A39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7" r:lo="rId28" r:qs="rId29" r:cs="rId30"/>
              </a:graphicData>
            </a:graphic>
          </wp:inline>
        </w:drawing>
      </w:r>
    </w:p>
    <w:p w14:paraId="370C4D9A" w14:textId="77777777" w:rsidR="002C0185" w:rsidRDefault="002C0185" w:rsidP="002C0185"/>
    <w:p w14:paraId="01C5A8ED" w14:textId="77777777" w:rsidR="000B28D3" w:rsidRDefault="000B28D3" w:rsidP="002C0185">
      <w:pPr>
        <w:jc w:val="both"/>
      </w:pPr>
    </w:p>
    <w:p w14:paraId="63258684" w14:textId="691532CE" w:rsidR="00DE046D" w:rsidRDefault="00DE046D" w:rsidP="00DE046D">
      <w:pPr>
        <w:ind w:firstLine="708"/>
        <w:jc w:val="both"/>
      </w:pPr>
      <w:r w:rsidRPr="00DE046D">
        <w:rPr>
          <w:highlight w:val="yellow"/>
        </w:rPr>
        <w:t xml:space="preserve">¿Aplica a </w:t>
      </w:r>
      <w:proofErr w:type="spellStart"/>
      <w:r w:rsidRPr="00DE046D">
        <w:rPr>
          <w:highlight w:val="yellow"/>
        </w:rPr>
        <w:t>TEleConsDec</w:t>
      </w:r>
      <w:proofErr w:type="spellEnd"/>
      <w:r w:rsidRPr="00DE046D">
        <w:rPr>
          <w:highlight w:val="yellow"/>
        </w:rPr>
        <w:t xml:space="preserve"> y a </w:t>
      </w:r>
      <w:proofErr w:type="spellStart"/>
      <w:r w:rsidRPr="00DE046D">
        <w:rPr>
          <w:highlight w:val="yellow"/>
        </w:rPr>
        <w:t>TEleExpress</w:t>
      </w:r>
      <w:proofErr w:type="spellEnd"/>
      <w:r w:rsidRPr="00DE046D">
        <w:rPr>
          <w:highlight w:val="yellow"/>
        </w:rPr>
        <w:t>?</w:t>
      </w:r>
    </w:p>
    <w:p w14:paraId="046BFB5A" w14:textId="77777777" w:rsidR="00DE046D" w:rsidRDefault="00DE046D" w:rsidP="00DE046D">
      <w:pPr>
        <w:ind w:firstLine="708"/>
        <w:jc w:val="both"/>
      </w:pPr>
    </w:p>
    <w:p w14:paraId="6E09DC38" w14:textId="28B92DFA" w:rsidR="002C0185" w:rsidRDefault="002C0185" w:rsidP="002C0185">
      <w:pPr>
        <w:jc w:val="both"/>
      </w:pPr>
      <w:r>
        <w:tab/>
        <w:t>Este proceso aplica solo para las constantes con identificador, porque las constantes literales se identifican y se calculan (leen) en el mismo proceso y no requieren resolverse.</w:t>
      </w:r>
    </w:p>
    <w:p w14:paraId="0B5230EE" w14:textId="77777777" w:rsidR="002C0185" w:rsidRDefault="002C0185" w:rsidP="002C0185">
      <w:pPr>
        <w:jc w:val="both"/>
      </w:pPr>
    </w:p>
    <w:p w14:paraId="6B2BD32E" w14:textId="77777777" w:rsidR="002C0185" w:rsidRDefault="002C0185" w:rsidP="002C0185">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14:paraId="0B5178CF" w14:textId="77777777" w:rsidR="002C0185" w:rsidRDefault="002C0185" w:rsidP="002C0185">
      <w:pPr>
        <w:ind w:firstLine="708"/>
        <w:jc w:val="both"/>
      </w:pPr>
    </w:p>
    <w:p w14:paraId="4F9462A8" w14:textId="77777777" w:rsidR="002C0185" w:rsidRDefault="002C0185" w:rsidP="002C0185">
      <w:pPr>
        <w:jc w:val="both"/>
      </w:pPr>
      <w:r>
        <w:tab/>
        <w:t>Identificar una constante implica que se toma su identificador y se concluye que se trata del identificador de una constante.</w:t>
      </w:r>
    </w:p>
    <w:p w14:paraId="0A99AF7C" w14:textId="77777777" w:rsidR="002C0185" w:rsidRDefault="002C0185" w:rsidP="002C0185">
      <w:pPr>
        <w:jc w:val="both"/>
      </w:pPr>
    </w:p>
    <w:p w14:paraId="44EDE377" w14:textId="77777777" w:rsidR="002C0185" w:rsidRDefault="002C0185" w:rsidP="002C0185">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proofErr w:type="spellStart"/>
      <w:r w:rsidRPr="00676BA1">
        <w:t>TCompilerBase.GetOperand</w:t>
      </w:r>
      <w:proofErr w:type="spellEnd"/>
      <w:r w:rsidRPr="00676BA1">
        <w:t>()</w:t>
      </w:r>
      <w:r>
        <w:t>:</w:t>
      </w:r>
    </w:p>
    <w:p w14:paraId="753C27A4" w14:textId="77777777" w:rsidR="002C0185" w:rsidRDefault="002C0185" w:rsidP="002C0185"/>
    <w:p w14:paraId="1FC9AF7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TCompilerBase.GetOperand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TEleExpress</w:t>
      </w:r>
      <w:r w:rsidRPr="00DC1AA9">
        <w:rPr>
          <w:rFonts w:ascii="Courier New" w:hAnsi="Courier New" w:cs="Courier New"/>
          <w:b/>
          <w:noProof/>
          <w:color w:val="FF0000"/>
          <w:sz w:val="20"/>
          <w:lang w:val="en-US"/>
        </w:rPr>
        <w:t>;</w:t>
      </w:r>
    </w:p>
    <w:p w14:paraId="175E6ACA"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1C337E15"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TreeElems.FindFirst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token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Identify element</w:t>
      </w:r>
    </w:p>
    <w:p w14:paraId="7E78B607"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findState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TreeElems.curFind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7EC38E7"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nil then begin</w:t>
      </w:r>
    </w:p>
    <w:p w14:paraId="3C4FFA9E"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Unidentified element.</w:t>
      </w:r>
    </w:p>
    <w:p w14:paraId="634E4D3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ER_UNKNOWN_IDE_, [token]</w:t>
      </w:r>
      <w:r w:rsidRPr="00DC1AA9">
        <w:rPr>
          <w:rFonts w:ascii="Courier New" w:hAnsi="Courier New" w:cs="Courier New"/>
          <w:b/>
          <w:noProof/>
          <w:color w:val="FF0000"/>
          <w:sz w:val="20"/>
          <w:lang w:val="en-US"/>
        </w:rPr>
        <w:t>);</w:t>
      </w:r>
    </w:p>
    <w:p w14:paraId="4DF65F86"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exit</w:t>
      </w:r>
      <w:r w:rsidRPr="00DC1AA9">
        <w:rPr>
          <w:rFonts w:ascii="Courier New" w:hAnsi="Courier New" w:cs="Courier New"/>
          <w:b/>
          <w:noProof/>
          <w:color w:val="FF0000"/>
          <w:sz w:val="20"/>
          <w:lang w:val="en-US"/>
        </w:rPr>
        <w:t>;</w:t>
      </w:r>
    </w:p>
    <w:p w14:paraId="7FBB7842"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6018159"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0B28D3">
        <w:rPr>
          <w:rFonts w:ascii="Courier New" w:hAnsi="Courier New" w:cs="Courier New"/>
          <w:bCs/>
          <w:noProof/>
          <w:color w:val="0000FF"/>
          <w:sz w:val="20"/>
          <w:lang w:val="en-US"/>
        </w:rPr>
        <w:t>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constant</w:t>
      </w:r>
    </w:p>
    <w:p w14:paraId="12CC1976"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76BA1">
        <w:rPr>
          <w:rFonts w:ascii="Courier New" w:hAnsi="Courier New" w:cs="Courier New"/>
          <w:noProof/>
          <w:color w:val="000000"/>
          <w:sz w:val="20"/>
        </w:rPr>
        <w:t xml:space="preserve">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3AF98D73"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12B4367E"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676BA1">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Op1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OpenExpression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w:t>
      </w:r>
      <w:r w:rsidRPr="00DC1AA9">
        <w:rPr>
          <w:rFonts w:ascii="Courier New" w:hAnsi="Courier New" w:cs="Courier New"/>
          <w:b/>
          <w:noProof/>
          <w:color w:val="008000"/>
          <w:sz w:val="20"/>
          <w:lang w:val="en-US"/>
        </w:rPr>
        <w:t>name</w:t>
      </w:r>
      <w:r w:rsidRPr="00DC1AA9">
        <w:rPr>
          <w:rFonts w:ascii="Courier New" w:hAnsi="Courier New" w:cs="Courier New"/>
          <w:noProof/>
          <w:color w:val="000000"/>
          <w:sz w:val="20"/>
          <w:lang w:val="en-US"/>
        </w:rPr>
        <w:t>, xcon.Typ, otConst, GetSrcPos</w:t>
      </w:r>
      <w:r w:rsidRPr="00DC1AA9">
        <w:rPr>
          <w:rFonts w:ascii="Courier New" w:hAnsi="Courier New" w:cs="Courier New"/>
          <w:b/>
          <w:noProof/>
          <w:color w:val="FF0000"/>
          <w:sz w:val="20"/>
          <w:lang w:val="en-US"/>
        </w:rPr>
        <w:t>);</w:t>
      </w:r>
    </w:p>
    <w:p w14:paraId="269B3EB7"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14:paraId="2CC1BC23" w14:textId="77777777" w:rsidR="002C0185" w:rsidRDefault="002C0185" w:rsidP="002C0185"/>
    <w:p w14:paraId="1F5B5366" w14:textId="3356EC6F" w:rsidR="002C0185" w:rsidRDefault="002C0185" w:rsidP="002C0185">
      <w:r>
        <w:tab/>
        <w:t xml:space="preserve">La resolución de nombres se explica en la sección </w:t>
      </w:r>
      <w:r>
        <w:fldChar w:fldCharType="begin"/>
      </w:r>
      <w:r>
        <w:instrText xml:space="preserve"> REF _Ref482130449 \r \h </w:instrText>
      </w:r>
      <w:r>
        <w:fldChar w:fldCharType="separate"/>
      </w:r>
      <w:r w:rsidR="00DE046D">
        <w:t>10.4</w:t>
      </w:r>
      <w:r>
        <w:fldChar w:fldCharType="end"/>
      </w:r>
      <w:r>
        <w:t>.</w:t>
      </w:r>
    </w:p>
    <w:p w14:paraId="0D9B2AE0" w14:textId="77777777" w:rsidR="002C0185" w:rsidRDefault="002C0185" w:rsidP="002C0185">
      <w:r>
        <w:tab/>
      </w:r>
    </w:p>
    <w:p w14:paraId="14C89D68" w14:textId="41D05E91" w:rsidR="002C0185" w:rsidRDefault="002C0185" w:rsidP="002C0185">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rsidR="000B28D3">
        <w:t>1.2</w:t>
      </w:r>
      <w:r>
        <w:fldChar w:fldCharType="end"/>
      </w:r>
      <w:r>
        <w:t xml:space="preserve"> para </w:t>
      </w:r>
      <w:proofErr w:type="gramStart"/>
      <w:r>
        <w:t>mayor información</w:t>
      </w:r>
      <w:proofErr w:type="gramEnd"/>
      <w:r>
        <w:t xml:space="preserve"> sobre los procesos) ya se tengan a todos los identificadores resueltos.</w:t>
      </w:r>
    </w:p>
    <w:p w14:paraId="3A45E121" w14:textId="71C8C65A" w:rsidR="002C0185" w:rsidRDefault="002C0185" w:rsidP="002C0185">
      <w:pPr>
        <w:rPr>
          <w:rFonts w:ascii="Arial" w:hAnsi="Arial" w:cs="Arial"/>
          <w:b/>
          <w:bCs/>
          <w:kern w:val="32"/>
          <w:sz w:val="32"/>
          <w:szCs w:val="32"/>
        </w:rPr>
      </w:pPr>
    </w:p>
    <w:p w14:paraId="3E5B0C08" w14:textId="77777777" w:rsidR="004E6473" w:rsidRDefault="004E6473" w:rsidP="004E6473">
      <w:pPr>
        <w:pStyle w:val="Ttulo2"/>
      </w:pPr>
      <w:bookmarkStart w:id="37" w:name="_Toc97393937"/>
      <w:r>
        <w:t>Expresiones constantes</w:t>
      </w:r>
      <w:bookmarkEnd w:id="37"/>
    </w:p>
    <w:p w14:paraId="45E97063" w14:textId="77777777" w:rsidR="004E6473" w:rsidRDefault="004E6473" w:rsidP="009365D6">
      <w:pPr>
        <w:ind w:firstLine="708"/>
        <w:jc w:val="both"/>
      </w:pPr>
    </w:p>
    <w:p w14:paraId="3AEEE056" w14:textId="796118F7" w:rsidR="00E16143"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E16143">
        <w:t xml:space="preserve"> que representan a:</w:t>
      </w:r>
    </w:p>
    <w:p w14:paraId="1D07B232" w14:textId="4B4BE262" w:rsidR="00E16143" w:rsidRDefault="00E16143" w:rsidP="009365D6">
      <w:pPr>
        <w:ind w:firstLine="708"/>
        <w:jc w:val="both"/>
      </w:pPr>
    </w:p>
    <w:p w14:paraId="3938A89D" w14:textId="354888DA" w:rsidR="00E16143" w:rsidRDefault="00E16143" w:rsidP="00E16143">
      <w:pPr>
        <w:pStyle w:val="Prrafodelista"/>
        <w:numPr>
          <w:ilvl w:val="0"/>
          <w:numId w:val="48"/>
        </w:numPr>
        <w:jc w:val="both"/>
      </w:pPr>
      <w:r>
        <w:t>Un literal constante (de cualquier tipo) dentro de una expresión.</w:t>
      </w:r>
    </w:p>
    <w:p w14:paraId="33E45B27" w14:textId="14164066" w:rsidR="00E16143" w:rsidRDefault="00E16143" w:rsidP="00E16143">
      <w:pPr>
        <w:pStyle w:val="Prrafodelista"/>
        <w:numPr>
          <w:ilvl w:val="0"/>
          <w:numId w:val="48"/>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54207EA0" w:rsidR="00E456D8" w:rsidRDefault="00E456D8" w:rsidP="009365D6">
      <w:pPr>
        <w:ind w:firstLine="708"/>
        <w:jc w:val="both"/>
      </w:pPr>
      <w:r>
        <w:t xml:space="preserve">Las expresiones constantes, como todas las expresiones, se modelan con elementos de tipo </w:t>
      </w:r>
      <w:proofErr w:type="spellStart"/>
      <w:r>
        <w:t>TEleExpress</w:t>
      </w:r>
      <w:proofErr w:type="spellEnd"/>
      <w:r>
        <w:t xml:space="preserve">, pero de tipo </w:t>
      </w:r>
      <w:proofErr w:type="spellStart"/>
      <w:r w:rsidRPr="00E456D8">
        <w:t>otConst</w:t>
      </w:r>
      <w:proofErr w:type="spellEnd"/>
      <w:r>
        <w:t>.</w:t>
      </w:r>
    </w:p>
    <w:p w14:paraId="7DA6A460" w14:textId="7CFCF86C" w:rsidR="00E16143" w:rsidRDefault="00E16143" w:rsidP="009365D6">
      <w:pPr>
        <w:ind w:firstLine="708"/>
        <w:jc w:val="both"/>
      </w:pPr>
    </w:p>
    <w:p w14:paraId="0FD349B0" w14:textId="205A369D" w:rsidR="00E16143" w:rsidRDefault="00E16143" w:rsidP="009365D6">
      <w:pPr>
        <w:ind w:firstLine="708"/>
        <w:jc w:val="both"/>
      </w:pPr>
      <w:r>
        <w:rPr>
          <w:noProof/>
        </w:rPr>
        <w:drawing>
          <wp:inline distT="0" distB="0" distL="0" distR="0" wp14:anchorId="3FEDE2A0" wp14:editId="241BF9CE">
            <wp:extent cx="5860288" cy="2423370"/>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860288" cy="2423370"/>
                    </a:xfrm>
                    <a:prstGeom prst="rect">
                      <a:avLst/>
                    </a:prstGeom>
                  </pic:spPr>
                </pic:pic>
              </a:graphicData>
            </a:graphic>
          </wp:inline>
        </w:drawing>
      </w:r>
    </w:p>
    <w:p w14:paraId="207D7B45" w14:textId="77777777" w:rsidR="00E456D8" w:rsidRDefault="00E456D8" w:rsidP="009365D6">
      <w:pPr>
        <w:ind w:firstLine="708"/>
        <w:jc w:val="both"/>
      </w:pPr>
    </w:p>
    <w:p w14:paraId="5184E2A7" w14:textId="7DE585B5" w:rsidR="00E16143" w:rsidRDefault="00E16143" w:rsidP="009365D6">
      <w:pPr>
        <w:ind w:firstLine="708"/>
        <w:jc w:val="both"/>
      </w:pPr>
      <w:r>
        <w:t xml:space="preserve">Notar la diferencia </w:t>
      </w:r>
      <w:r w:rsidR="00F700AB">
        <w:t xml:space="preserve">de los operandos constante con la declaración de constante, </w:t>
      </w:r>
      <w:proofErr w:type="gramStart"/>
      <w:r w:rsidR="00F700AB">
        <w:t>que</w:t>
      </w:r>
      <w:proofErr w:type="gramEnd"/>
      <w:r w:rsidR="00F700AB">
        <w:t xml:space="preserve"> aunque semánticamente puedan representar a lo mismo, dentro del AST son objetos diferenciados.</w:t>
      </w:r>
    </w:p>
    <w:p w14:paraId="50078DC5" w14:textId="77777777" w:rsidR="00E16143" w:rsidRDefault="00E16143" w:rsidP="009365D6">
      <w:pPr>
        <w:ind w:firstLine="708"/>
        <w:jc w:val="both"/>
      </w:pPr>
    </w:p>
    <w:p w14:paraId="08EEDA4A" w14:textId="1C505977" w:rsidR="00C06EF0" w:rsidRDefault="00C06EF0" w:rsidP="009365D6">
      <w:pPr>
        <w:ind w:firstLine="708"/>
        <w:jc w:val="both"/>
      </w:pPr>
      <w:r>
        <w:t xml:space="preserve">Las características de las </w:t>
      </w:r>
      <w:r w:rsidR="00E456D8">
        <w:t xml:space="preserve">expresiones </w:t>
      </w:r>
      <w:r>
        <w:t>constantes se definen en la siguiente tabla</w:t>
      </w:r>
    </w:p>
    <w:p w14:paraId="4E3902A7" w14:textId="77777777" w:rsidR="00C06EF0" w:rsidRDefault="00C06EF0" w:rsidP="009365D6">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C06EF0" w14:paraId="47505A81" w14:textId="77777777" w:rsidTr="00B45203">
        <w:tc>
          <w:tcPr>
            <w:tcW w:w="3174" w:type="dxa"/>
          </w:tcPr>
          <w:p w14:paraId="7C279C3A" w14:textId="77777777" w:rsidR="00C06EF0" w:rsidRDefault="00C06EF0" w:rsidP="009365D6">
            <w:pPr>
              <w:jc w:val="both"/>
            </w:pPr>
            <w:r>
              <w:lastRenderedPageBreak/>
              <w:t>Acceso:</w:t>
            </w:r>
          </w:p>
        </w:tc>
        <w:tc>
          <w:tcPr>
            <w:tcW w:w="3174" w:type="dxa"/>
          </w:tcPr>
          <w:p w14:paraId="16A15BED" w14:textId="77777777" w:rsidR="00C06EF0" w:rsidRDefault="00C06EF0" w:rsidP="009365D6">
            <w:pPr>
              <w:jc w:val="both"/>
            </w:pPr>
            <w:r>
              <w:t>Solo lectura</w:t>
            </w:r>
          </w:p>
        </w:tc>
      </w:tr>
      <w:tr w:rsidR="00E456D8" w14:paraId="6E55CA7B" w14:textId="77777777" w:rsidTr="00B45203">
        <w:tc>
          <w:tcPr>
            <w:tcW w:w="3174" w:type="dxa"/>
          </w:tcPr>
          <w:p w14:paraId="70ACE4AC" w14:textId="77777777" w:rsidR="00E456D8" w:rsidRDefault="00E456D8" w:rsidP="009365D6">
            <w:pPr>
              <w:jc w:val="both"/>
            </w:pPr>
            <w:r>
              <w:t>Elemento</w:t>
            </w:r>
          </w:p>
        </w:tc>
        <w:tc>
          <w:tcPr>
            <w:tcW w:w="3174" w:type="dxa"/>
          </w:tcPr>
          <w:p w14:paraId="33CD8436" w14:textId="77777777" w:rsidR="00E456D8" w:rsidRDefault="00E456D8" w:rsidP="009365D6">
            <w:pPr>
              <w:jc w:val="both"/>
            </w:pPr>
            <w:proofErr w:type="spellStart"/>
            <w:r>
              <w:t>TEleExpress</w:t>
            </w:r>
            <w:proofErr w:type="spellEnd"/>
          </w:p>
        </w:tc>
      </w:tr>
      <w:tr w:rsidR="00E456D8" w14:paraId="114215B5" w14:textId="77777777" w:rsidTr="00B45203">
        <w:tc>
          <w:tcPr>
            <w:tcW w:w="3174" w:type="dxa"/>
          </w:tcPr>
          <w:p w14:paraId="6C45B9BB" w14:textId="77777777" w:rsidR="00E456D8" w:rsidRDefault="00E456D8" w:rsidP="009365D6">
            <w:pPr>
              <w:jc w:val="both"/>
            </w:pPr>
            <w:r>
              <w:t>Tipo:</w:t>
            </w:r>
          </w:p>
        </w:tc>
        <w:tc>
          <w:tcPr>
            <w:tcW w:w="3174" w:type="dxa"/>
          </w:tcPr>
          <w:p w14:paraId="49F32E3F" w14:textId="77777777" w:rsidR="00E456D8" w:rsidRDefault="00E456D8" w:rsidP="009365D6">
            <w:pPr>
              <w:jc w:val="both"/>
            </w:pPr>
            <w:proofErr w:type="spellStart"/>
            <w:r>
              <w:t>otConst</w:t>
            </w:r>
            <w:proofErr w:type="spellEnd"/>
          </w:p>
        </w:tc>
      </w:tr>
      <w:tr w:rsidR="00C06EF0" w:rsidRPr="00C06EF0" w14:paraId="29CE4802" w14:textId="77777777" w:rsidTr="00B45203">
        <w:tc>
          <w:tcPr>
            <w:tcW w:w="3174" w:type="dxa"/>
          </w:tcPr>
          <w:p w14:paraId="2F478D08" w14:textId="77777777" w:rsidR="00C06EF0" w:rsidRDefault="00C06EF0" w:rsidP="00C06EF0">
            <w:pPr>
              <w:jc w:val="both"/>
            </w:pPr>
            <w:r>
              <w:t>Almacenamientos:</w:t>
            </w:r>
          </w:p>
        </w:tc>
        <w:tc>
          <w:tcPr>
            <w:tcW w:w="3174" w:type="dxa"/>
          </w:tcPr>
          <w:p w14:paraId="66FA424C" w14:textId="77777777" w:rsidR="00C06EF0" w:rsidRDefault="00C06EF0" w:rsidP="00E456D8">
            <w:pPr>
              <w:jc w:val="both"/>
            </w:pPr>
            <w:proofErr w:type="spellStart"/>
            <w:r w:rsidRPr="00C06EF0">
              <w:t>stConst</w:t>
            </w:r>
            <w:proofErr w:type="spellEnd"/>
            <w:r w:rsidR="00E456D8">
              <w:t xml:space="preserve">, </w:t>
            </w:r>
            <w:proofErr w:type="spellStart"/>
            <w:r w:rsidRPr="00C06EF0">
              <w:t>stRamFix</w:t>
            </w:r>
            <w:proofErr w:type="spellEnd"/>
          </w:p>
        </w:tc>
      </w:tr>
    </w:tbl>
    <w:p w14:paraId="69AD4BDE" w14:textId="560CF21C" w:rsidR="00C06EF0" w:rsidRDefault="00C06EF0" w:rsidP="009365D6">
      <w:pPr>
        <w:ind w:firstLine="708"/>
        <w:jc w:val="both"/>
      </w:pPr>
    </w:p>
    <w:p w14:paraId="49B0F21D" w14:textId="3B556520" w:rsidR="00E16143" w:rsidRDefault="00E16143" w:rsidP="009365D6">
      <w:pPr>
        <w:ind w:firstLine="708"/>
        <w:jc w:val="both"/>
      </w:pPr>
      <w:r>
        <w:t xml:space="preserve">El almacenamiento de una constante se refiere a la forma como se lee y guarda su valor en el compilador o el programa ejecutable. Para </w:t>
      </w:r>
      <w:proofErr w:type="gramStart"/>
      <w:r>
        <w:t>mayor información</w:t>
      </w:r>
      <w:proofErr w:type="gramEnd"/>
      <w:r>
        <w:t xml:space="preserve"> sobre almacenamiento revisar el documento “</w:t>
      </w:r>
      <w:r w:rsidRPr="00E16143">
        <w:t>Documentación – Optimización y Síntesis</w:t>
      </w:r>
      <w:r>
        <w:t>”.</w:t>
      </w:r>
    </w:p>
    <w:p w14:paraId="4701F036" w14:textId="77777777" w:rsidR="00E16143" w:rsidRDefault="00E16143" w:rsidP="009365D6">
      <w:pPr>
        <w:ind w:firstLine="708"/>
        <w:jc w:val="both"/>
      </w:pPr>
    </w:p>
    <w:p w14:paraId="0C7BF96F" w14:textId="77777777" w:rsidR="00E16143" w:rsidRDefault="00E16143">
      <w:pPr>
        <w:rPr>
          <w:rFonts w:ascii="Arial" w:hAnsi="Arial" w:cs="Arial"/>
          <w:b/>
          <w:bCs/>
          <w:kern w:val="32"/>
          <w:sz w:val="32"/>
          <w:szCs w:val="32"/>
        </w:rPr>
      </w:pPr>
      <w:r>
        <w:br w:type="page"/>
      </w:r>
    </w:p>
    <w:p w14:paraId="30580DA2" w14:textId="025B87F8" w:rsidR="00313C3B" w:rsidRDefault="00313C3B" w:rsidP="00313C3B">
      <w:pPr>
        <w:pStyle w:val="Ttulo1"/>
      </w:pPr>
      <w:bookmarkStart w:id="38" w:name="_Toc97393938"/>
      <w:r>
        <w:lastRenderedPageBreak/>
        <w:t>MANEJO DE TIPOS</w:t>
      </w:r>
      <w:bookmarkEnd w:id="10"/>
      <w:bookmarkEnd w:id="3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39" w:name="_Ref493275408"/>
      <w:bookmarkStart w:id="40" w:name="_Toc29757897"/>
      <w:bookmarkStart w:id="41" w:name="_Toc97393939"/>
      <w:r>
        <w:t xml:space="preserve">La clase </w:t>
      </w:r>
      <w:bookmarkEnd w:id="39"/>
      <w:proofErr w:type="spellStart"/>
      <w:r w:rsidR="00776A76">
        <w:t>TEleTypeDec</w:t>
      </w:r>
      <w:bookmarkEnd w:id="40"/>
      <w:bookmarkEnd w:id="4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 xml:space="preserve">public   </w:t>
      </w:r>
      <w:r w:rsidRPr="001B37AE">
        <w:rPr>
          <w:rFonts w:ascii="Courier New" w:hAnsi="Courier New" w:cs="Courier New"/>
          <w:b/>
          <w:noProof/>
          <w:color w:val="0000FF"/>
          <w:sz w:val="20"/>
        </w:rPr>
        <w:t>//</w:t>
      </w:r>
      <w:r w:rsidRPr="001B37AE">
        <w:rPr>
          <w:rFonts w:ascii="Courier New" w:hAnsi="Courier New" w:cs="Courier New"/>
          <w:noProof/>
          <w:color w:val="0000FF"/>
          <w:sz w:val="20"/>
        </w:rPr>
        <w:t>Events</w:t>
      </w:r>
    </w:p>
    <w:p w14:paraId="266ADB7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OnSaveToStk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8000"/>
          <w:sz w:val="20"/>
        </w:rPr>
        <w:t>procedure of object</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00FF"/>
          <w:sz w:val="20"/>
        </w:rPr>
        <w:t>//</w:t>
      </w:r>
      <w:r w:rsidRPr="001B37AE">
        <w:rPr>
          <w:rFonts w:ascii="Courier New" w:hAnsi="Courier New" w:cs="Courier New"/>
          <w:noProof/>
          <w:color w:val="0000FF"/>
          <w:sz w:val="20"/>
        </w:rPr>
        <w:t>Salva datos en reg. de Pila</w:t>
      </w:r>
    </w:p>
    <w:p w14:paraId="735A561A" w14:textId="77777777"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OnLoadToWR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TProcLoadOperand</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{Se usa cuando se solicita cargar un</w:t>
      </w:r>
    </w:p>
    <w:p w14:paraId="6A1F3052" w14:textId="62D60612"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1B37AE">
        <w:rPr>
          <w:rFonts w:ascii="Courier New" w:hAnsi="Courier New" w:cs="Courier New"/>
          <w:noProof/>
          <w:color w:val="0000FF"/>
          <w:sz w:val="20"/>
        </w:rPr>
        <w:t>operando (de este tipo) en la pila. }</w:t>
      </w:r>
    </w:p>
    <w:p w14:paraId="498DA277"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OnGlobalDef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TProcDefineVar</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{Es llamado cada vez que se encuentra la</w:t>
      </w:r>
    </w:p>
    <w:p w14:paraId="128584AB" w14:textId="2CA0707C"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1B37AE">
        <w:rPr>
          <w:rFonts w:ascii="Courier New" w:hAnsi="Courier New" w:cs="Courier New"/>
          <w:noProof/>
          <w:color w:val="0000FF"/>
          <w:sz w:val="20"/>
        </w:rPr>
        <w:t>declaración de una variable (de este tipo)</w:t>
      </w:r>
    </w:p>
    <w:p w14:paraId="599E7F8D" w14:textId="36BDDBA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rPr>
        <w:t xml:space="preserve">                                   </w:t>
      </w:r>
      <w:r w:rsidRPr="00E77F51">
        <w:rPr>
          <w:rFonts w:ascii="Courier New" w:hAnsi="Courier New" w:cs="Courier New"/>
          <w:noProof/>
          <w:color w:val="0000FF"/>
          <w:sz w:val="20"/>
          <w:lang w:val="en-US"/>
        </w:rPr>
        <w:t>en el ámbito global.}</w:t>
      </w:r>
    </w:p>
    <w:p w14:paraId="309039A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B2E53C"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191119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SaveToStk</w:t>
      </w:r>
      <w:r w:rsidRPr="001B37AE">
        <w:rPr>
          <w:rFonts w:ascii="Courier New" w:hAnsi="Courier New" w:cs="Courier New"/>
          <w:b/>
          <w:noProof/>
          <w:color w:val="FF0000"/>
          <w:sz w:val="20"/>
          <w:lang w:val="en-US"/>
        </w:rPr>
        <w:t>;</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 xml:space="preserve">Diversos eventos se incluyen en la clase, para realizar tareas propias del tipo. Es por eso </w:t>
      </w:r>
      <w:proofErr w:type="gramStart"/>
      <w:r w:rsidRPr="002130D4">
        <w:rPr>
          <w:highlight w:val="yellow"/>
        </w:rPr>
        <w:t>que</w:t>
      </w:r>
      <w:proofErr w:type="gramEnd"/>
      <w:r w:rsidRPr="002130D4">
        <w:rPr>
          <w:highlight w:val="yellow"/>
        </w:rPr>
        <w:t>,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37730BC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w:t>
      </w:r>
      <w:r w:rsidR="001B37AE">
        <w:rPr>
          <w:highlight w:val="yellow"/>
        </w:rPr>
        <w:t>WR</w:t>
      </w:r>
      <w:proofErr w:type="spellEnd"/>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2" w:name="_Toc29757898"/>
      <w:bookmarkStart w:id="43" w:name="_Toc97393940"/>
      <w:r>
        <w:t>Tipos Básicos</w:t>
      </w:r>
      <w:bookmarkEnd w:id="42"/>
      <w:bookmarkEnd w:id="43"/>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lastRenderedPageBreak/>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4" w:name="_Toc29757900"/>
      <w:bookmarkStart w:id="45" w:name="_Toc97393941"/>
      <w:bookmarkStart w:id="46" w:name="_Toc29757899"/>
      <w:r>
        <w:t>Categorías de tipos</w:t>
      </w:r>
      <w:bookmarkEnd w:id="44"/>
      <w:bookmarkEnd w:id="45"/>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lastRenderedPageBreak/>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7" w:name="_Toc97393942"/>
      <w:r>
        <w:t>Tipos definidos por el usuario</w:t>
      </w:r>
      <w:bookmarkEnd w:id="46"/>
      <w:bookmarkEnd w:id="47"/>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8" w:name="_Ref496616974"/>
      <w:bookmarkStart w:id="49" w:name="_Toc29757901"/>
      <w:bookmarkStart w:id="50" w:name="_Toc97393943"/>
      <w:r>
        <w:t>Tipos Copia</w:t>
      </w:r>
      <w:bookmarkEnd w:id="48"/>
      <w:bookmarkEnd w:id="49"/>
      <w:bookmarkEnd w:id="5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1" w:name="_Toc29757902"/>
      <w:bookmarkStart w:id="52" w:name="_Ref53434216"/>
      <w:bookmarkStart w:id="53" w:name="_Toc97393944"/>
      <w:r>
        <w:lastRenderedPageBreak/>
        <w:t>TIPOS BÁSICOS</w:t>
      </w:r>
      <w:bookmarkEnd w:id="51"/>
      <w:bookmarkEnd w:id="52"/>
      <w:r w:rsidR="004A1E04">
        <w:t xml:space="preserve"> Y ESTRUCTURADOS</w:t>
      </w:r>
      <w:bookmarkEnd w:id="53"/>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4" w:name="_Ref29669278"/>
      <w:bookmarkStart w:id="55" w:name="_Toc29757903"/>
      <w:bookmarkStart w:id="56" w:name="_Toc97393945"/>
      <w:r>
        <w:t xml:space="preserve">Tipo </w:t>
      </w:r>
      <w:proofErr w:type="spellStart"/>
      <w:r>
        <w:t>Bool</w:t>
      </w:r>
      <w:r w:rsidR="000C4E42">
        <w:t>ean</w:t>
      </w:r>
      <w:bookmarkEnd w:id="54"/>
      <w:bookmarkEnd w:id="55"/>
      <w:bookmarkEnd w:id="56"/>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proofErr w:type="gramStart"/>
      <w:r w:rsidR="00907E9A">
        <w:t>lacCopyZtoA</w:t>
      </w:r>
      <w:proofErr w:type="spellEnd"/>
      <w:r w:rsidR="00907E9A">
        <w:t>“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7" w:name="_Ref29669357"/>
      <w:bookmarkStart w:id="58" w:name="_Toc29757904"/>
      <w:bookmarkStart w:id="59" w:name="_Toc97393946"/>
      <w:r>
        <w:t xml:space="preserve">Bandera </w:t>
      </w:r>
      <w:proofErr w:type="spellStart"/>
      <w:r w:rsidRPr="008A611D">
        <w:t>AcumStatInZ</w:t>
      </w:r>
      <w:bookmarkEnd w:id="57"/>
      <w:bookmarkEnd w:id="58"/>
      <w:bookmarkEnd w:id="59"/>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0" w:name="_Toc97393947"/>
      <w:r>
        <w:lastRenderedPageBreak/>
        <w:t>T</w:t>
      </w:r>
      <w:r w:rsidR="00AA54E2">
        <w:t>ipos Estructurados</w:t>
      </w:r>
      <w:bookmarkEnd w:id="60"/>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385065">
      <w:pPr>
        <w:pStyle w:val="Prrafodelista"/>
        <w:numPr>
          <w:ilvl w:val="0"/>
          <w:numId w:val="25"/>
        </w:numPr>
        <w:jc w:val="both"/>
      </w:pPr>
      <w:r>
        <w:t>Punteros (</w:t>
      </w:r>
      <w:proofErr w:type="spellStart"/>
      <w:r>
        <w:t>tctPointer</w:t>
      </w:r>
      <w:proofErr w:type="spellEnd"/>
      <w:r>
        <w:t>).</w:t>
      </w:r>
    </w:p>
    <w:p w14:paraId="2BC286C5" w14:textId="77777777" w:rsidR="00385065" w:rsidRDefault="00385065" w:rsidP="00385065">
      <w:pPr>
        <w:pStyle w:val="Prrafodelista"/>
        <w:numPr>
          <w:ilvl w:val="0"/>
          <w:numId w:val="25"/>
        </w:numPr>
        <w:jc w:val="both"/>
      </w:pPr>
      <w:r>
        <w:t>Arreglos (</w:t>
      </w:r>
      <w:proofErr w:type="spellStart"/>
      <w:r>
        <w:t>tctArray</w:t>
      </w:r>
      <w:proofErr w:type="spellEnd"/>
      <w:r>
        <w:t>).</w:t>
      </w:r>
    </w:p>
    <w:p w14:paraId="60B8F367" w14:textId="77777777" w:rsidR="00385065" w:rsidRDefault="00385065" w:rsidP="00385065">
      <w:pPr>
        <w:pStyle w:val="Prrafodelista"/>
        <w:numPr>
          <w:ilvl w:val="0"/>
          <w:numId w:val="25"/>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1" w:name="_Ref50649156"/>
      <w:bookmarkStart w:id="62" w:name="_Toc97393948"/>
      <w:r>
        <w:lastRenderedPageBreak/>
        <w:t>EXPRESIONES</w:t>
      </w:r>
      <w:bookmarkEnd w:id="61"/>
      <w:bookmarkEnd w:id="62"/>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w:t>
      </w:r>
      <w:proofErr w:type="gramStart"/>
      <w:r>
        <w:t>compilador,</w:t>
      </w:r>
      <w:proofErr w:type="gramEnd"/>
      <w:r>
        <w:t xml:space="preserve">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3" w:name="_Toc97393949"/>
      <w:r>
        <w:t>Expresiones Pascal</w:t>
      </w:r>
      <w:bookmarkEnd w:id="63"/>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3"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EC9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ZEaJ&#10;ZgpFWh9ZYYEUgnjReiDBhUQ1xmUYvzN4w7dfoEXB+3OHh6H+trQqfLEygn6k/HylGbEIx8N5Okfp&#10;KOHoSkeTdDwNKMnbZWOd/ypAkWDk1KKKkVx22jrfhfYh4S0Hsi42tZRxEzpHrKUlJ4aaSx9TRPDf&#10;oqQmTU5n6XQYgTWE6x2y1JhLKLUrKVi+3beRozTt691DcUYaLHQd5Qzf1Jjsljn/zCy2ENaHY+Gf&#10;cCkl4GNwsSipwP7823mIR2XRS0mDLZlT9+PIrKBEftOo+d1oMgk9HDeT6ecxbuytZ3/r0Ue1BmRg&#10;hANoeDRDvJe9WVpQrzg9q/Aqupjm+HZOfW+ufTcoOH1crFYxCLvWML/VO8MDdGA8SPHSvjJrLnqF&#10;pnmEvnlZ9k62Ljbc1LA6eijrqGkgumP1wj92fOyKy3SGkbrdx6i3f8jyFwAAAP//AwBQSwMEFAAG&#10;AAgAAAAhAHvyWtjeAAAACAEAAA8AAABkcnMvZG93bnJldi54bWxMj81OhEAQhO8mvsOkTbwYd0Cy&#10;LEGGjTH+JN5cdDfeZpkWiEwPYWYB3972pLf+UpXqqmK72F5MOPrOkYJ4FYFAqp3pqFHwVj1eZyB8&#10;0GR07wgVfKOHbXl+VujcuJlecdqFRnAI+VwraEMYcil93aLVfuUGJNY+3Wh1YBwbaUY9c7jt5U0U&#10;pdLqjvhDqwe8b7H+2p2sgo+r5vDil6f3OVknw8PzVG32plLq8mK5uwURcAl/Zvitz9Wh5E5HdyLj&#10;Rc+cpRu28hGDYD2JM+ajgnWUgiwL+X9A+QMAAP//AwBQSwECLQAUAAYACAAAACEAtoM4kv4AAADh&#10;AQAAEwAAAAAAAAAAAAAAAAAAAAAAW0NvbnRlbnRfVHlwZXNdLnhtbFBLAQItABQABgAIAAAAIQA4&#10;/SH/1gAAAJQBAAALAAAAAAAAAAAAAAAAAC8BAABfcmVscy8ucmVsc1BLAQItABQABgAIAAAAIQDd&#10;YEC9TAIAAIsEAAAOAAAAAAAAAAAAAAAAAC4CAABkcnMvZTJvRG9jLnhtbFBLAQItABQABgAIAAAA&#10;IQB78lrY3gAAAAgBAAAPAAAAAAAAAAAAAAAAAKYEAABkcnMvZG93bnJldi54bWxQSwUGAAAAAAQA&#10;BADzAAAAsQU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4"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B2oTAIAAIsEAAAOAAAAZHJzL2Uyb0RvYy54bWysVFFv2jAQfp+0/2D5fQRI6GhEqBgV0yTU&#10;VqJTn43jkEi2z7MNCfv1OzukZd2epr04Z9/589333WVx1ylJTsK6BnRBJ6MxJUJzKBt9KOj3582n&#10;OSXOM10yCVoU9CwcvVt+/LBoTS6mUIMshSUIol3emoLW3ps8SRyvhWJuBEZodFZgFfO4tYektKxF&#10;dCWT6Xh8k7RgS2OBC+fw9L530mXEryrB/WNVOeGJLCjm5uNq47oPa7JcsPxgmakbfkmD/UMWijUa&#10;H32FumeekaNt/oBSDbfgoPIjDiqBqmq4iDVgNZPxu2p2NTMi1oLkOPNKk/t/sPzh9GRJUxZ0nqWU&#10;aKZQpPWRlRZIKYgXnQcSXEhUa1yO8TuDN3z3BToUfDh3eBjq7yqrwhcrI+hHys+vNCMW4Xg4T+co&#10;HSUcXekkS6ezgJK8XTbW+a8CFAlGQS2qGMllp63zfegQEt5yIJty00gZN6FzxFpacmKoufQxRQT/&#10;LUpq0hb0Jp2NI7CGcL1HlhpzCaX2JQXLd/sucpRmQ717KM9Ig4W+o5zhmwaT3TLnn5jFFsL6cCz8&#10;Iy6VBHwMLhYlNdiffzsP8agseilpsSUL6n4cmRWUyG8aNb+dZFno4bjJZp+nuLHXnv21Rx/VGpCB&#10;CQ6g4dEM8V4OZmVBveD0rMKr6GKa49sF9YO59v2g4PRxsVrFIOxaw/xW7wwP0IHxIMVz98KsuegV&#10;muYBhuZl+TvZ+thwU8Pq6KFqoqaB6J7VC//Y8bErLtMZRup6H6Pe/iHLX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J7o&#10;HahMAgAAiwQAAA4AAAAAAAAAAAAAAAAALgIAAGRycy9lMm9Eb2MueG1sUEsBAi0AFAAGAAgAAAAh&#10;AP19HGXdAAAABwEAAA8AAAAAAAAAAAAAAAAApgQAAGRycy9kb3ducmV2LnhtbFBLBQYAAAAABAAE&#10;APMAAACwBQ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AAEC2EE"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894E30B"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7C43CA6"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4" w:name="_Ref50707528"/>
      <w:bookmarkStart w:id="65" w:name="_Toc97393950"/>
      <w:r>
        <w:t>Expresiones en P65Pas</w:t>
      </w:r>
      <w:bookmarkEnd w:id="64"/>
      <w:bookmarkEnd w:id="65"/>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282BA4"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B45646">
      <w:pPr>
        <w:pStyle w:val="Prrafodelista"/>
        <w:numPr>
          <w:ilvl w:val="0"/>
          <w:numId w:val="14"/>
        </w:numPr>
        <w:jc w:val="both"/>
      </w:pPr>
      <w:r>
        <w:t>Los operadores son formas abreviadas de llamar a sus respectivos métodos.</w:t>
      </w:r>
    </w:p>
    <w:p w14:paraId="6D11707B" w14:textId="77777777"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B45646">
      <w:pPr>
        <w:pStyle w:val="Prrafodelista"/>
        <w:numPr>
          <w:ilvl w:val="0"/>
          <w:numId w:val="14"/>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B45646">
      <w:pPr>
        <w:pStyle w:val="Prrafodelista"/>
        <w:numPr>
          <w:ilvl w:val="0"/>
          <w:numId w:val="14"/>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B45646">
      <w:pPr>
        <w:pStyle w:val="Prrafodelista"/>
        <w:numPr>
          <w:ilvl w:val="0"/>
          <w:numId w:val="15"/>
        </w:numPr>
        <w:jc w:val="both"/>
      </w:pPr>
      <w:r>
        <w:t>Modernizar al compilador al darle una orientación a objetos desde los fundamentos.</w:t>
      </w:r>
    </w:p>
    <w:p w14:paraId="0998711F" w14:textId="77777777" w:rsidR="00B865C3" w:rsidRDefault="00B865C3" w:rsidP="00B45646">
      <w:pPr>
        <w:pStyle w:val="Prrafodelista"/>
        <w:numPr>
          <w:ilvl w:val="0"/>
          <w:numId w:val="15"/>
        </w:numPr>
        <w:jc w:val="both"/>
      </w:pPr>
      <w:r>
        <w:t>Simplificar la implementación del generador de código, de modo que se simplifica la sintaxis.</w:t>
      </w:r>
    </w:p>
    <w:p w14:paraId="38385926" w14:textId="77777777" w:rsidR="00B865C3" w:rsidRDefault="00B865C3" w:rsidP="00B45646">
      <w:pPr>
        <w:pStyle w:val="Prrafodelista"/>
        <w:numPr>
          <w:ilvl w:val="0"/>
          <w:numId w:val="15"/>
        </w:numPr>
        <w:jc w:val="both"/>
      </w:pPr>
      <w:r>
        <w:lastRenderedPageBreak/>
        <w:t>Permitir definir operadores personalizados en cualquier tipo de datos. Esta característica no está implementada aún.</w:t>
      </w:r>
    </w:p>
    <w:p w14:paraId="64C0EB0F" w14:textId="77777777"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6" w:name="_Toc97393951"/>
      <w:r>
        <w:t>Operadores y precedencia</w:t>
      </w:r>
      <w:bookmarkEnd w:id="66"/>
    </w:p>
    <w:p w14:paraId="267B0D4F" w14:textId="77777777" w:rsidR="00CA56B6" w:rsidRDefault="00CA56B6"/>
    <w:p w14:paraId="59BA530F" w14:textId="77777777" w:rsidR="00CA56B6" w:rsidRDefault="00CA56B6" w:rsidP="00CA56B6">
      <w:pPr>
        <w:ind w:firstLine="576"/>
        <w:jc w:val="both"/>
      </w:pPr>
      <w:r>
        <w:lastRenderedPageBreak/>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112B46">
      <w:pPr>
        <w:pStyle w:val="Prrafodelista"/>
        <w:numPr>
          <w:ilvl w:val="0"/>
          <w:numId w:val="15"/>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112B46">
      <w:pPr>
        <w:pStyle w:val="Prrafodelista"/>
        <w:numPr>
          <w:ilvl w:val="0"/>
          <w:numId w:val="15"/>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7E1AD7">
      <w:pPr>
        <w:pStyle w:val="Prrafodelista"/>
        <w:numPr>
          <w:ilvl w:val="0"/>
          <w:numId w:val="15"/>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7" w:name="_Ref93005238"/>
      <w:bookmarkStart w:id="68" w:name="_Toc97393952"/>
      <w:r w:rsidR="001B7190">
        <w:t>Objetos y Métodos</w:t>
      </w:r>
      <w:bookmarkEnd w:id="67"/>
      <w:bookmarkEnd w:id="68"/>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5"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7EpnAIAAMEFAAAOAAAAZHJzL2Uyb0RvYy54bWysVFtP2zAUfp+0/2D5fSQtLYWKFHVFTJMQ&#10;oMHEs+vYrYXj49luk+7X79hJSst4YdpLYvt85/ady+VVU2myFc4rMAUdnOSUCMOhVGZV0J9PN1/O&#10;KfGBmZJpMKKgO+Hp1ezzp8vaTsUQ1qBL4QgaMX5a24KuQ7DTLPN8LSrmT8AKg0IJrmIBr26VlY7V&#10;aL3S2TDPz7IaXGkdcOE9vl63QjpL9qUUPNxL6UUguqAYW0hfl77L+M1ml2y6csyuFe/CYP8QRcWU&#10;Qad7U9csMLJx6i9TleIOPMhwwqHKQErFRcoBsxnkb7J5XDMrUi5Ijrd7mvz/M8vvtg+OqLKgE0oM&#10;q7BEiw0rHZBSkCCaAGQSSaqtnyL20SI6NF+hwWL37x4fY+6NdFX8Y1YE5Uj3bk8xWiIcH8cXk1F+&#10;jiKOsrPRZJKnGmSv2tb58E1AReKhoA5LmJhl21sfMBKE9pDozINW5Y3SOl1i24iFdmTLsOA6pBhR&#10;4wilDanR+ek4T4aPZNH0Xn+pGX+JWR5bwJs20Z1IDdaFFRlqmUinsNMiYrT5ISQSnAh5J0bGuTD7&#10;OBM6oiRm9BHFDv8a1UeU2zxQI3kGE/bKlTLgWpaOqS1fempli0eSDvKOx9Asm9RZp+O+U5ZQ7rCB&#10;HLRz6C2/UUj4LfPhgTkcPGwMXCbhHj9SA1YJuhMla3C/33uPeJwHlFJS4yAX1P/aMCco0d8NTsrF&#10;YDSKk58uo/FkiBd3KFkeSsymWgC2zgDXluXpGPFB90fpoHrGnTOPXlHEDEffBQ39cRHa9YI7i4v5&#10;PIFw1i0Lt+bR8mg60hwb7al5Zs52jR6H7Q76kWfTN/3eYqOmgfkmgFRpGCLRLatdAXBPpH7tdlpc&#10;RIf3hHrdvL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NquxKZwCAADBBQAADgAAAAAAAAAAAAAAAAAuAgAAZHJzL2Uyb0Rv&#10;Yy54bWxQSwECLQAUAAYACAAAACEA0XGpONoAAAAHAQAADwAAAAAAAAAAAAAAAAD2BAAAZHJzL2Rv&#10;d25yZXYueG1sUEsFBgAAAAAEAAQA8wAAAP0FA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B45646">
            <w:pPr>
              <w:pStyle w:val="Prrafodelista"/>
              <w:numPr>
                <w:ilvl w:val="0"/>
                <w:numId w:val="16"/>
              </w:numPr>
            </w:pPr>
            <w:r>
              <w:t>Pueden estar asociados a un objeto que tiene un tipo de dato Tc.</w:t>
            </w:r>
          </w:p>
          <w:p w14:paraId="3369515D" w14:textId="77777777" w:rsidR="00C6047A" w:rsidRDefault="00C6047A" w:rsidP="00B45646">
            <w:pPr>
              <w:pStyle w:val="Prrafodelista"/>
              <w:numPr>
                <w:ilvl w:val="0"/>
                <w:numId w:val="16"/>
              </w:numPr>
            </w:pPr>
            <w:r>
              <w:t xml:space="preserve">Retornan un tipo de dato </w:t>
            </w:r>
            <w:proofErr w:type="spellStart"/>
            <w:proofErr w:type="gramStart"/>
            <w:r w:rsidR="00590C4F">
              <w:t>To</w:t>
            </w:r>
            <w:proofErr w:type="spellEnd"/>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B45646">
            <w:pPr>
              <w:pStyle w:val="Prrafodelista"/>
              <w:numPr>
                <w:ilvl w:val="0"/>
                <w:numId w:val="16"/>
              </w:numPr>
            </w:pPr>
            <w:r>
              <w:t>Están asociados a un objeto</w:t>
            </w:r>
            <w:r w:rsidR="00590C4F">
              <w:t xml:space="preserve"> que tiene un tipo de dato Tc</w:t>
            </w:r>
            <w:r>
              <w:t>.</w:t>
            </w:r>
          </w:p>
          <w:p w14:paraId="74F24F13" w14:textId="77777777" w:rsidR="00C6047A" w:rsidRDefault="00C6047A" w:rsidP="00B45646">
            <w:pPr>
              <w:pStyle w:val="Prrafodelista"/>
              <w:numPr>
                <w:ilvl w:val="0"/>
                <w:numId w:val="16"/>
              </w:numPr>
            </w:pPr>
            <w:r>
              <w:t>Reciben un tipo de dato</w:t>
            </w:r>
            <w:r w:rsidR="00590C4F">
              <w:t xml:space="preserve"> Ti(parámetro)</w:t>
            </w:r>
            <w:r>
              <w:t>.</w:t>
            </w:r>
          </w:p>
          <w:p w14:paraId="0ED075DB" w14:textId="77777777" w:rsidR="00C6047A" w:rsidRDefault="00C6047A" w:rsidP="00B45646">
            <w:pPr>
              <w:pStyle w:val="Prrafodelista"/>
              <w:numPr>
                <w:ilvl w:val="0"/>
                <w:numId w:val="16"/>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B45646">
      <w:pPr>
        <w:pStyle w:val="Prrafodelista"/>
        <w:numPr>
          <w:ilvl w:val="0"/>
          <w:numId w:val="17"/>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14:paraId="4C6A3B6A" w14:textId="77777777" w:rsidR="00CF01C0" w:rsidRDefault="00CF01C0" w:rsidP="00B45646">
      <w:pPr>
        <w:pStyle w:val="Prrafodelista"/>
        <w:numPr>
          <w:ilvl w:val="0"/>
          <w:numId w:val="17"/>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4"/>
      </w:r>
    </w:p>
    <w:p w14:paraId="227624D5" w14:textId="77777777" w:rsidR="005F335F" w:rsidRDefault="005F335F" w:rsidP="00B45646">
      <w:pPr>
        <w:pStyle w:val="Prrafodelista"/>
        <w:numPr>
          <w:ilvl w:val="0"/>
          <w:numId w:val="17"/>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6"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1fB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NdZuQYll&#10;Bmv0VSsXBMEDZKd1YYlKj+7eD7uAYkq1k96kPyZBuszocWJUdJFwPFwsTufnyDvHq8Xn+ZcyM168&#10;GDsf4jcBhiShokJn35lKdrgJEX2i9qiFmxRPH0GW4lGLFIS2D0JiHuhznq1zB4mN9uTAsPaMc2Hj&#10;rL9qWC3649MSv5QmOpks8i4DJmSptJ6wB4DUnW+xe5hBP5mK3ICTcfm3wHrjySJ7BhsnY6Ms+PcA&#10;NGY1eO71R5J6ahJLsdt2ucaLs7GkW6iPWHgP/UQEx68VVuCGhXjPPI4AFg3HOt7hIjW0FYVBoqQB&#10;/+u986SPnYm3lLQ4UhUNP/fMC0r0d4s9m+ZvFPwobEfB7s0GsFIzfDAczyIa+KhHUXowzzjt6+QF&#10;r5jl6KuiPPpxs4n9aON7wcV6ndVwzhyLN/bR8QSeiE3t9NQ9M++GtovYr7cwjhtbvmq9XjdZWljv&#10;I0iV+zJR2/M4UI4zmntneE/SI/DnPmu9vHqr3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Cnm1fBdgIAAD0FAAAOAAAA&#10;AAAAAAAAAAAAAC4CAABkcnMvZTJvRG9jLnhtbFBLAQItABQABgAIAAAAIQByP3+p3gAAAAgBAAAP&#10;AAAAAAAAAAAAAAAAANAEAABkcnMvZG93bnJldi54bWxQSwUGAAAAAAQABADzAAAA2wU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7"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FLqdwIAAD0FAAAOAAAAZHJzL2Uyb0RvYy54bWysVN9vGyEMfp+0/wHxvt4lWbYu6qWK0nWa&#10;VLVV26nPhIMeEmAGJHfZXz/D/ejUVnuYdg+cAfuz/dnm7LwzmhyEDwpsRWcnJSXCcqiVfaroj4fL&#10;D6eUhMhszTRYUdGjCPR8/f7dWetWYg4N6Fp4giA2rFpX0SZGtyqKwBthWDgBJyxeSvCGRdz6p6L2&#10;rEV0o4t5WX4qWvC188BFCHh60V/SdcaXUvB4I2UQkeiKYmwxrz6vu7QW6zO2evLMNYoPYbB/iMIw&#10;ZdHpBHXBIiN7r15BGcU9BJDxhIMpQErFRc4Bs5mVL7K5b5gTORckJ7iJpvD/YPn14dYTVVd0vqTE&#10;MoM1+qqVC4LgAbLTurBCpXt364ddQDGl2klv0h+TIF1m9DgxKrpIOB4uFsv5KfLO8Wrxcf6lzIwX&#10;z8bOh/hNgCFJqKjQ2Xemkh2uQkSfqD1q4SbF00eQpXjUIgWh7Z2QmAf6nGfr3EFiqz05MKw941zY&#10;OOuvGlaL/nhZ4pfSRCeTRd5lwIQsldYT9gCQuvM1dg8z6CdTkRtwMi7/FlhvPFlkz2DjZGyUBf8W&#10;gMasBs+9/khST01iKXa7Ltd48Xks6Q7qIxbeQz8RwfFLhRW4YiHeMo8jgEXDsY43uEgNbUVhkChp&#10;wP966zzpY2fiLSUtjlRFw88984IS/d1iz6b5GwU/CrtRsHuzBazUDB8Mx7OIBj7qUZQezCNO+yZ5&#10;wStmOfqqKI9+3GxjP9r4XnCx2WQ1nDPH4pW9dzyBJ2JTOz10j8y7oe0i9us1jOPGVi9ar9dNlhY2&#10;+whS5b5M1PY8DpTjjObeGd6T9Aj8uc9az6/e+jcAAAD//wMAUEsDBBQABgAIAAAAIQARwsm13gAA&#10;AAgBAAAPAAAAZHJzL2Rvd25yZXYueG1sTI9BT8MwDIXvSPyHyEhcJpYuE1tVmk4TMKEdGVx6SxvT&#10;VjRO1WRb4dfjncbN9nt6/l6+mVwvTjiGzpOGxTwBgVR721Gj4fNj95CCCNGQNb0n1PCDATbF7U1u&#10;MuvP9I6nQ2wEh1DIjIY2xiGTMtQtOhPmfkBi7cuPzkRex0ba0Zw53PVSJclKOtMRf2jNgM8t1t+H&#10;o9Ow3+5e6E2V1a+P6nUIMyzL9Uzr+7tp+wQi4hSvZrjgMzoUzFT5I9kgeg2r9JGdfE+XIC66WvBQ&#10;aVirJcgil/8LFH8AAAD//wMAUEsBAi0AFAAGAAgAAAAhALaDOJL+AAAA4QEAABMAAAAAAAAAAAAA&#10;AAAAAAAAAFtDb250ZW50X1R5cGVzXS54bWxQSwECLQAUAAYACAAAACEAOP0h/9YAAACUAQAACwAA&#10;AAAAAAAAAAAAAAAvAQAAX3JlbHMvLnJlbHNQSwECLQAUAAYACAAAACEAVxBS6ncCAAA9BQAADgAA&#10;AAAAAAAAAAAAAAAuAgAAZHJzL2Uyb0RvYy54bWxQSwECLQAUAAYACAAAACEAEcLJtd4AAAAIAQAA&#10;DwAAAAAAAAAAAAAAAADRBAAAZHJzL2Rvd25yZXYueG1sUEsFBgAAAAAEAAQA8wAAANw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31E0D6D"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8"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Z/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GSWW&#10;GazRV618EAQPkJ3WhyUqPfp7GHYBxZRqJ8GkPyZBuszocWJUdJFwPFwsTufnyDvHq8Xn+Zc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spNn9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8AD4FF2"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9"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4loKdgIAAD8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s3NK&#10;LDNYpK9a+SBIOkF+Wh+WqPbo72HYBRRTsp0Ek/6YBukyp8eJU9FFwvFwsTidnyHzHK8Wn+fnZea8&#10;eDH2EOI34QxJQkWFzs4zmexwEyL6RO1RCzcpnj6CLMWjFikIbR+ExEzQ5zxb5x4SGw3kwLD6jHNh&#10;46y/algt+uPTEr+UJjqZLPIuAyZkqbSesAeA1J9vsXuYQT+ZityCk3H5t8B648kie3Y2TsZGWQfv&#10;AWjMavDc648k9dQklmK37XKVF1NJt64+YunB9TMRPL9WWIEbFuI9AxwCLBoOdrzDRWrXVtQNEiWN&#10;g1/vnSd97E28paTFoapo+LlnICjR3y12bZrAUYBR2I6C3ZuNw0rN8MnwPItoAFGPogRnnnHe18kL&#10;XjHL0VdFeYRxs4n9cOOLwcV6ndVw0jyLN/bR8wSeiE3t9NQ9M/BD20Xs11s3Dhxbvmq9XjdZWrfe&#10;RydV7stEbc/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DZ4loKdgIAAD8FAAAOAAAA&#10;AAAAAAAAAAAAAC4CAABkcnMvZTJvRG9jLnhtbFBLAQItABQABgAIAAAAIQCrXlYo3gAAAAgBAAAP&#10;AAAAAAAAAAAAAAAAANAEAABkcnMvZG93bnJldi54bWxQSwUGAAAAAAQABADzAAAA2wU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0"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28NdAIAAD0FAAAOAAAAZHJzL2Uyb0RvYy54bWysVN9vGyEMfp+0/wHxvt4laacuyqWK0nWa&#10;VLVV26nPhIMeEmAGJHfZXz/D/ejUVnuYdg+cAfuz/dlmddEZTQ7CBwW2orOTkhJhOdTKPlf0x+PV&#10;p3NKQmS2ZhqsqOhRBHqx/vhh1bqlmEMDuhaeIIgNy9ZVtInRLYsi8EYYFk7ACYuXErxhEbf+uag9&#10;axHd6GJelp+LFnztPHARAp5e9pd0nfGlFDzeShlEJLqiGFvMq8/rLq3FesWWz565RvEhDPYPURim&#10;LDqdoC5ZZGTv1Rsoo7iHADKecDAFSKm4yDlgNrPyVTYPDXMi54LkBDfRFP4fLL853Hmi6oouZpRY&#10;ZrBGX7VyQRA8QHZaF5ao9ODu/LALKKZUO+lN+mMSpMuMHidGRRcJx8PF4mx+jrxzvFqczr+UmfHi&#10;xdj5EL8JMCQJFRU6+85UssN1iOgTtUct3KR4+giyFI9apCC0vRcS80Cf82ydO0hstScHhrVnnAsb&#10;Z/1Vw2rRH5+V+KU00clkkXcZMCFLpfWEPQCk7nyL3cMM+slU5AacjMu/BdYbTxbZM9g4GRtlwb8H&#10;oDGrwXOvP5LUU5NYit2uyzU+zbmmox3URyy8h34iguNXCitwzUK8Yx5HAIuGYx1vcZEa2orCIFHS&#10;gP/13nnSx87EW0paHKmKhp975gUl+rvFnk3zNwp+FHajYPdmC1gpbEOMJoto4KMeRenBPOG0b5IX&#10;vGKWo6+K8ujHzTb2o43vBRebTVbDOXMsXtsHxxN4Ija102P3xLwb2i5iv97AOG5s+ar1et1kaWGz&#10;jyBV7ssXHgfKcUZz7wzvSXoE/txnrZdXb/0b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AEa28N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1"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iy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lWTUdbqI9Yeg/9TATHbxVW4I6FuGEehwCLhoMdH3CRGtqKwiBR&#10;0oD/9d550sfexFtKWhyqioafe+YFJfqbxa5NEzgKfhS2o2D3Zg1YqRk+GY5nEQ181KMoPZhnnPdV&#10;8oJXzHL0VVEe/bhZx3648cXgYrXKajhpjsU7++h4Ak/EpnZ66p6Zd0PbRezXexgHji1etV6vmywt&#10;rPYRpMp9+cLjQDlOae6d4UVJz8Cf+6z18u4tfwM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ow4siHYCAAA/BQAADgAA&#10;AAAAAAAAAAAAAAAuAgAAZHJzL2Uyb0RvYy54bWxQSwECLQAUAAYACAAAACEAcAbYWd8AAAAKAQAA&#10;DwAAAAAAAAAAAAAAAADQBAAAZHJzL2Rvd25yZXYueG1sUEsFBgAAAAAEAAQA8wAAANwFA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ECEB27"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2"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pECdgIAAD8FAAAOAAAAZHJzL2Uyb0RvYy54bWysVN9P3DAMfp+0/yHK+2ivwAQneugEY5qE&#10;4DSYeM6lCY2UxFmSu/b2189JfzAB2sO0PqROYn+2P9u5uOyNJnvhgwJb08VRSYmwHBpln2v64/Hm&#10;0xklITLbMA1W1PQgAr1cffxw0bmlqKAF3QhPEMSGZedq2sbolkUReCsMC0fghMVLCd6wiFv/XDSe&#10;dYhudFGV5eeiA984D1yEgKfXwyVdZXwpBY/3UgYRia4pxhbz6vO6TWuxumDLZ89cq/gYBvuHKAxT&#10;Fp3OUNcsMrLz6g2UUdxDABmPOJgCpFRc5Bwwm0X5KpuHljmRc0FygptpCv8Plt/tN56opqbV+YIS&#10;ywwW6YtWLgiSTpCfzoUlqj24jR93AcWUbC+9SX9Mg/SZ08PMqegj4Xh4fHxanSHzHK+OT6rzMnNe&#10;vBg7H+JXAYYkoaZCZ+eZTLa/DRF9ovakhZsUzxBBluJBixSEtt+FxEzQZ5Wtcw+JK+3JnmH1GefC&#10;xsVw1bJGDMenJX4pTXQyW+RdBkzIUmk9Y48AqT/fYg8wo34yFbkFZ+Pyb4ENxrNF9gw2zsZGWfDv&#10;AWjMavQ86E8kDdQklmK/7XOVT6qppFtoDlh6D8NMBMdvFFbgloW4YR6HAIuGgx3vcZEauprCKFHS&#10;gv/13nnSx97EW0o6HKqahp875gUl+pvFrk0TOAl+EraTYHfmCrBS2IcYTRbRwEc9idKDecJ5Xycv&#10;eMUsR1815dFPm6s4DDe+GFys11kNJ82xeGsfHE/gidjUTo/9E/NubLuI/XoH08Cx5avWG3STpYX1&#10;LoJUuS8TtQOPI+U4pbl3xhclPQN/7rPWy7u3+g0AAP//AwBQSwMEFAAGAAgAAAAhAJ6MkG7eAAAA&#10;CAEAAA8AAABkcnMvZG93bnJldi54bWxMj8FOwzAQRO9I/QdrkbhUrdMgGhLiVBVQoR5pueTmxEsS&#10;Ea+j2G0DX8/2BMedGc2+yTeT7cUZR985UrBaRiCQamc6ahR8HHeLRxA+aDK6d4QKvtHDppjd5Doz&#10;7kLveD6ERnAJ+UwraEMYMil93aLVfukGJPY+3Wh14HNspBn1hcttL+MoWkurO+IPrR7wucX663Cy&#10;Cvbb3Qu9xWX140L8Ovg5lmUyV+rudto+gQg4hb8wXPEZHQpmqtyJjBe9giSJOcn6Qwri6t9HvK1S&#10;sE5TkEUu/w8ofgEAAP//AwBQSwECLQAUAAYACAAAACEAtoM4kv4AAADhAQAAEwAAAAAAAAAAAAAA&#10;AAAAAAAAW0NvbnRlbnRfVHlwZXNdLnhtbFBLAQItABQABgAIAAAAIQA4/SH/1gAAAJQBAAALAAAA&#10;AAAAAAAAAAAAAC8BAABfcmVscy8ucmVsc1BLAQItABQABgAIAAAAIQDk3pECdgIAAD8FAAAOAAAA&#10;AAAAAAAAAAAAAC4CAABkcnMvZTJvRG9jLnhtbFBLAQItABQABgAIAAAAIQCejJBu3gAAAAgBAAAP&#10;AAAAAAAAAAAAAAAAANAEAABkcnMvZG93bnJldi54bWxQSwUGAAAAAAQABADzAAAA2wU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3"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7dwIAAD8FAAAOAAAAZHJzL2Uyb0RvYy54bWysVEtP3DAQvlfqf7B8L8lmoYIVWbSCUlVC&#10;gAoVZ69jE0t+dezdZPvrO3YeVIB6qJqDM7Znvpn5ZsbnF73RZC8gKGdrujgqKRGWu0bZ55r+eLz+&#10;dEpJiMw2TDsranoQgV6sP3447/xKVK51uhFAEMSGVedr2sboV0UReCsMC0fOC4uX0oFhEbfwXDTA&#10;OkQ3uqjK8nPROWg8OC5CwNOr4ZKuM76Ugsc7KYOIRNcUY4t5hbxu01qsz9nqGZhvFR/DYP8QhWHK&#10;otMZ6opFRnag3kAZxcEFJ+MRd6ZwUioucg6YzaJ8lc1Dy7zIuSA5wc80hf8Hy2/390BUU9PqrKLE&#10;MoNF+qKVD4KkE+Sn82GFag/+HsZdQDEl20sw6Y9pkD5zepg5FX0kHA+Xy5PqFJnneLU8rs7KzHnx&#10;YuwhxK/CGZKEmgqdnWcy2f4mRPSJ2pMWblI8QwRZigctUhDafhcSM0GfVbbOPSQuNZA9w+ozzoWN&#10;i+GqZY0Yjk9K/FKa6GS2yLsMmJCl0nrGHgFSf77FHmBG/WQqcgvOxuXfAhuMZ4vs2dk4GxtlHbwH&#10;oDGr0fOgP5E0UJNYiv22z1U+Xk4l3brmgKUHN8xE8PxaYQVuWIj3DHAIsGg42PEOF6ldV1M3SpS0&#10;Dn69d570sTfxlpIOh6qm4eeOgaBEf7PYtWkCJwEmYTsJdmcuHVZqgU+G51lEA4h6EiU484Tzvkle&#10;8IpZjr5qyiNMm8s4DDe+GFxsNlkNJ82zeGMfPE/gidjUTo/9EwM/tl3Efr11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ZbgV7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E2E01DE"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69" w:name="_Toc97393953"/>
      <w:r>
        <w:t>Operadores especiales</w:t>
      </w:r>
      <w:bookmarkEnd w:id="69"/>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B45646">
      <w:pPr>
        <w:pStyle w:val="Prrafodelista"/>
        <w:numPr>
          <w:ilvl w:val="0"/>
          <w:numId w:val="19"/>
        </w:numPr>
      </w:pPr>
      <w:r>
        <w:t>U</w:t>
      </w:r>
      <w:r w:rsidR="00683643">
        <w:t>sa dos caracteres separados ‘[’ y ‘]’</w:t>
      </w:r>
      <w:r>
        <w:t>.</w:t>
      </w:r>
    </w:p>
    <w:p w14:paraId="2D1DC9F3" w14:textId="77777777"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282BA4" w:rsidRDefault="006814AA" w:rsidP="0048796E">
      <w:pPr>
        <w:ind w:firstLine="432"/>
        <w:rPr>
          <w:lang w:val="es-PE"/>
        </w:rPr>
      </w:pPr>
      <w:r w:rsidRPr="00282BA4">
        <w:rPr>
          <w:lang w:val="es-PE"/>
        </w:rPr>
        <w:t>_</w:t>
      </w:r>
      <w:proofErr w:type="spellStart"/>
      <w:proofErr w:type="gramStart"/>
      <w:r w:rsidRPr="00282BA4">
        <w:rPr>
          <w:lang w:val="es-PE"/>
        </w:rPr>
        <w:t>se</w:t>
      </w:r>
      <w:r w:rsidR="004B4F8B" w:rsidRPr="00282BA4">
        <w:rPr>
          <w:lang w:val="es-PE"/>
        </w:rPr>
        <w:t>tI</w:t>
      </w:r>
      <w:r w:rsidRPr="00282BA4">
        <w:rPr>
          <w:lang w:val="es-PE"/>
        </w:rPr>
        <w:t>tem</w:t>
      </w:r>
      <w:proofErr w:type="spellEnd"/>
      <w:r w:rsidRPr="00282BA4">
        <w:rPr>
          <w:lang w:val="es-PE"/>
        </w:rPr>
        <w:t>(</w:t>
      </w:r>
      <w:proofErr w:type="spellStart"/>
      <w:proofErr w:type="gramEnd"/>
      <w:r w:rsidRPr="00282BA4">
        <w:rPr>
          <w:lang w:val="es-PE"/>
        </w:rPr>
        <w:t>index</w:t>
      </w:r>
      <w:proofErr w:type="spellEnd"/>
      <w:r w:rsidRPr="00282BA4">
        <w:rPr>
          <w:lang w:val="es-PE"/>
        </w:rPr>
        <w:t>, value)</w:t>
      </w:r>
    </w:p>
    <w:p w14:paraId="1242E9A0" w14:textId="77777777" w:rsidR="006814AA" w:rsidRPr="00282BA4" w:rsidRDefault="006814AA" w:rsidP="0048796E">
      <w:pPr>
        <w:ind w:firstLine="432"/>
        <w:rPr>
          <w:lang w:val="es-PE"/>
        </w:rPr>
      </w:pPr>
    </w:p>
    <w:p w14:paraId="2C096170" w14:textId="77777777" w:rsidR="004B4F8B" w:rsidRDefault="004B4F8B" w:rsidP="0048796E">
      <w:pPr>
        <w:ind w:firstLine="432"/>
      </w:pPr>
      <w:proofErr w:type="gramStart"/>
      <w:r>
        <w:t>Así</w:t>
      </w:r>
      <w:proofErr w:type="gramEnd"/>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77777777"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B45646">
      <w:pPr>
        <w:pStyle w:val="Prrafodelista"/>
        <w:numPr>
          <w:ilvl w:val="0"/>
          <w:numId w:val="18"/>
        </w:numPr>
      </w:pPr>
      <w:r>
        <w:lastRenderedPageBreak/>
        <w:t xml:space="preserve">Tc es ^byte </w:t>
      </w:r>
    </w:p>
    <w:p w14:paraId="51F86398" w14:textId="77777777" w:rsidR="006B2A82" w:rsidRDefault="006B2A82" w:rsidP="00B45646">
      <w:pPr>
        <w:pStyle w:val="Prrafodelista"/>
        <w:numPr>
          <w:ilvl w:val="0"/>
          <w:numId w:val="18"/>
        </w:numPr>
      </w:pPr>
      <w:r>
        <w:t>Ti no se usa, y</w:t>
      </w:r>
    </w:p>
    <w:p w14:paraId="411190C1" w14:textId="77777777" w:rsidR="006B2A82" w:rsidRDefault="006B2A82" w:rsidP="00B45646">
      <w:pPr>
        <w:pStyle w:val="Prrafodelista"/>
        <w:numPr>
          <w:ilvl w:val="0"/>
          <w:numId w:val="18"/>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0" w:name="_Toc97393954"/>
      <w:r>
        <w:t>Funciones en las expresiones</w:t>
      </w:r>
      <w:bookmarkEnd w:id="70"/>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w:t>
      </w:r>
      <w:proofErr w:type="gramStart"/>
      <w:r>
        <w:t>ninguna clases</w:t>
      </w:r>
      <w:proofErr w:type="gramEnd"/>
      <w:r>
        <w:t xml:space="preserv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26/D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H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nZfUUigOx/QuI4IHEFDyVq&#10;JHRJ+0NJPHRPQORK/GoyJrM0dcPPzj54IgH6fkJkMjtMAiJH8Xzizx+fjbwSdnzf62Z2fNptLlAL&#10;HTGd9RPNto6nJ+UzptnDY/AZk+ylx6DpQkMrHxuDHml2VvY93VHuQecg378+7ZPxx7Xjun0jL74D&#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B226/DPQMAAGsLAAAOAAAAAAAAAAAAAAAAAC4CAABkcnMvZTJvRG9jLnhtbFBL&#10;AQItABQABgAIAAAAIQD/wYej3QAAAAUBAAAPAAAAAAAAAAAAAAAAAJcFAABkcnMvZG93bnJldi54&#10;bWxQSwUGAAAAAAQABADzAAAAoQYAAAAA&#10;">
                <v:shape id="_x0000_s1105" type="#_x0000_t75" style="position:absolute;width:26060;height:10820;visibility:visible;mso-wrap-style:square">
                  <v:fill o:detectmouseclick="t"/>
                  <v:path o:connecttype="none"/>
                </v:shape>
                <v:oval id="Elipse 9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7"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8"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w:t>
      </w:r>
      <w:proofErr w:type="gramStart"/>
      <w:r w:rsidR="00DC6209">
        <w:t xml:space="preserve">como </w:t>
      </w:r>
      <w:r w:rsidR="007D4592">
        <w:t>:</w:t>
      </w:r>
      <w:proofErr w:type="gramEnd"/>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xS5AMAAMERAAAOAAAAZHJzL2Uyb0RvYy54bWzsWN9v2zYQfh/Q/4Hg+2JJtmXZiFIEbrsN&#10;CLqgadFnmqJiARLJkYyt7K/fHSnK+dUhy7YgD36xTzzyeLy77z5Kp+/7riU7YWyjZEnTk4QSIbmq&#10;Gnld0m9fP/1cUGIdkxVrlRQlvRWWvj9799PpXq9EpraqrYQhYETa1V6XdOucXk0mlm9Fx+yJ0kKC&#10;slamYw4ezfWkMmwP1rt2kiVJPtkrU2mjuLAWRj8EJT3z9utacPd7XVvhSFtS8M35X+N/N/g7OTtl&#10;q2vD9LbhgxvsBV50rJGw6WjqA3OM3Jjmkamu4UZZVbsTrrqJquuGC38GOE2aPDjNmskds/4wHKIT&#10;HQTpP7S7uYYYgMnVHpIhvAypsHpMiv13m11tmRb+DHbFP+8uDWkqqJRkSYlkHZTEx7bRVhAcGXaH&#10;aVf60gxPFkQMbV+bDv8haKQv6XKezRNI6W1Jp/MsG1Ipekc4avMkhTHCUb1McSaYmxysaGPdL0J1&#10;BIWSitZ74XPIdhfWhdlxFizda7sKrnjJ3bYCvWnlF1HDkWDPzK/2pSvWrSE7BkXHOBfSpUG1ZZUI&#10;w+DQ6NK4wjvoDaLlumnb0fZgAGHx2HbwdZiPS4Wv/HFx8neOhcXjCr+zkm5c3DVSmacMtHCqYecw&#10;PwYphAaj5PpN79M9y2NuN6q6hRowKkDRav6pgQxcMOsumQHsQdKgn4B2q8yflOwBmyW1f9wwIyhp&#10;f5NQjgjkKJgobKIgb7q1gsin0Hk09yIsMK6NYm1U9x3axjnuAiomOexVUu5MfFi70COg8XBxfu6n&#10;AWA1cxfyCuEX8oHl8bX/zoweyshB/X1WseTZ6kEphbkYYqnOb5yqG19nGKoQlyGEAD/E5GvgMIUw&#10;3cchjEBacfdn4TBN0nw6gzAC0uZ5kacFLocaHJA4zRdLxKlH4iLP8lg1Ec8RY0ckevz/30hcxOwe&#10;kQgge0tIzCIS13BV4k5Bl8Q/kqZZzBkgci0DHQpZrXsZyBRB7CkosNyA3TATH+5SKKmB6X6NHWwg&#10;U+DKJFsGEE9BBjzfB3GaJ6hGEGezYr7wVfRjOm0biZz/qAEi4+JwK8keXMgWAwkenPTSE+T6DAJ8&#10;mjmfQX6vzZyujz2w/hFzBnAivWJAXpEPCsjyfT6AkX/CB1ma5Hi3OfLB4X4UbnKeFd/czczTNRbZ&#10;kQ/eFh8U483sIR+A5oDIyAfWjXSA71aeDuZDF79DFYhvrwstCBM/korvvU+/baWLBbygzsLrVr6c&#10;Fv5Cf+eWVyyKHNSeIOaz6XSKWx8JAiLwggvdywgCqALe4jX3cR++aeCHiLvPnlAOX17O/gI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O+NxS5AMAAMERAAAOAAAAAAAAAAAAAAAAAC4CAABkcnMvZTJvRG9jLnhtbFBLAQItABQA&#10;BgAIAAAAIQC7Runr2wAAAAUBAAAPAAAAAAAAAAAAAAAAAD4GAABkcnMvZG93bnJldi54bWxQSwUG&#10;AAAAAAQABADzAAAARgcAAAAA&#10;">
                <v:shape id="_x0000_s1110" type="#_x0000_t75" style="position:absolute;width:26060;height:10820;visibility:visible;mso-wrap-style:square">
                  <v:fill o:detectmouseclick="t"/>
                  <v:path o:connecttype="none"/>
                </v:shape>
                <v:oval id="Elipse 109" o:spid="_x0000_s111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2"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3"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14"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5"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1" w:name="_Ref50649645"/>
      <w:bookmarkStart w:id="72" w:name="_Toc97393955"/>
      <w:r>
        <w:t>Diagramas en árbol</w:t>
      </w:r>
      <w:bookmarkEnd w:id="71"/>
      <w:bookmarkEnd w:id="72"/>
    </w:p>
    <w:p w14:paraId="344835F8" w14:textId="77777777" w:rsidR="006B2A82" w:rsidRDefault="006B2A82" w:rsidP="006B2A82">
      <w:pPr>
        <w:ind w:firstLine="432"/>
      </w:pPr>
    </w:p>
    <w:p w14:paraId="514B49A7" w14:textId="77777777" w:rsidR="006B2A82" w:rsidRDefault="006B2A82" w:rsidP="00A01B94">
      <w:pPr>
        <w:ind w:firstLine="576"/>
      </w:pPr>
      <w:proofErr w:type="gramStart"/>
      <w:r>
        <w:t>De acuerdo a</w:t>
      </w:r>
      <w:proofErr w:type="gramEnd"/>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w:t>
      </w:r>
      <w:proofErr w:type="gramStart"/>
      <w:r>
        <w:t>continuación</w:t>
      </w:r>
      <w:proofErr w:type="gramEnd"/>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6"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rBydwIAAD8FAAAOAAAAZHJzL2Uyb0RvYy54bWysVEtPGzEQvlfqf7B8L7tJAEHEBkWhVJUQ&#10;IKDi7Hht1pJfHTvZTX99x94HFaAequ7BO7Znvpn5ZsYXl53RZC8gKGcrOjsqKRGWu1rZl4r+eLr+&#10;ckZJiMzWTDsrKnoQgV6uPn+6aP1SzF3jdC2AIIgNy9ZXtInRL4si8EYYFo6cFxYvpQPDIm7hpaiB&#10;tYhudDEvy9OidVB7cFyEgKdX/SVdZXwpBY93UgYRia4oxhbzCnndprVYXbDlCzDfKD6Ewf4hCsOU&#10;RacT1BWLjOxAvYMyioMLTsYj7kzhpFRc5Bwwm1n5JpvHhnmRc0Fygp9oCv8Plt/u74GouqLz81NK&#10;LDNYpK9a+SBIOkF+Wh+WqPbo72HYBRRTsp0Ek/6YBukyp4eJU9FFwvFwsTiZnyHzHK8Wx/PzMnNe&#10;vBp7CPGbcIYkoaJCZ+eZTLa/CRF9ovaohZsUTx9BluJBixSEtg9CYiboc56tcw+JjQayZ1h9xrmw&#10;cdZfNawW/fFJiV9KE51MFnmXAROyVFpP2ANA6s/32D3MoJ9MRW7Bybj8W2C98WSRPTsbJ2OjrIOP&#10;ADRmNXju9UeSemoSS7HbdrnKx+djSbeuPmDpwfUzETy/VliBGxbiPQMcAiwaDna8w0Vq11bUDRIl&#10;jYNfH50nfexNvKWkxaGqaPi5YyAo0d8tdm2awFGAUdiOgt2ZjcNKzfDJ8DyLaABRj6IEZ55x3tfJ&#10;C14xy9FXRXmEcbOJ/XDji8HFep3VcNI8izf20fMEnohN7fTUPTPwQ9tF7NdbNw4cW75pvV43WVq3&#10;3kUnVe7LRG3P40A5TmnuneFFSc/An/us9frurX4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mSKwcn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7"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Woz2nAMAAFURAAAOAAAAZHJzL2Uyb0RvYy54bWzsWF1v2yAUfZ+0/4D8viZ2HOdDdasq+5Sq&#10;Llo39ZkQ3FjC4AFN0v36HbBxt7XRmm6qNil5cMBcLpd7zz1cfHy6rQRZc21KJfMoPupHhEumlqW8&#10;zqMvn9++GkfEWCqXVCjJ8+iWm+j05OWL40095YlaKbHkmkCJNNNNnUcra+tpr2fYilfUHKmaSwwW&#10;SlfUoquve0tNN9BeiV7S72e9jdLLWivGjcHb181gdOL1FwVn9mNRGG6JyCPYZv1T++fCPXsnx3R6&#10;rWm9KllrBn2CFRUtJRbtVL2mlpIbXd5TVZVMK6MKe8RU1VNFUTLu94DdxP1fdjOjck2N3wyDd4KB&#10;aP1FvYtr+AAqpxsEg/s2QmHqLijmzxa7XNGa+z2YKbtYzzUpl0BKPImIpBUgMQMwmFWaaPdH3Ehr&#10;BcRncq7bnqnn2rl4W+jK/cN5ZAtNwyydjBHb2zxK02yYtUHlW0sYxgeDJO1jmLnxJIOwU9+701Nr&#10;Y99xVRHXyCNRSmcundL1ubGNaBBxr4UkG6yajKDUjW5qM21M8y17K3gj9okX2Kqz0KvzkOYzocma&#10;AoyUMS5t3NoiJKTdtKIUopvY//3EVt5N5R7u+0zuZviVlbTd5KqUSj+0ut0Gk4tGPnig2bdzwUIt&#10;b33QvGuAJAev54BUgig3kHojytpwEuNNCx5A6RL4aXs7oDSJUw8VICUbjEAvbjYc2yFpmDigOSQN&#10;0mTSAmAnkrjwZuwG0yOwkzwUhIAdZ5xZ0SVvIDXs49cCqkObh/rD8HoELp8bXqLLiJ3wstvF1lPI&#10;sAtugziiVUPvpmZvS+TyOTV2TjX4HEHDGYXRldLfIrIB3+eR+XpDNY+I+CBBcRCxoaFDYxEa8qaa&#10;KWRtjNOsZr6JCdqK0Cy0qq5wFJ25VTBEJcNaecSsDp2Zbc4dHGaMn515MRwCNbXn8tJRehMPxzWf&#10;t1dU1y0hWeDvQgUavcdLjayDglRnN1YVpSetu0xsM/Q5ExFuepjbE88ezrbd3E4KpM374I7A8nE6&#10;cOhuWb4l37vcTMYTx/xNbiJz05AI4bQIFH5g+f+d5UcBXB3Lj/Zi+TgbZR3NDxNQ/oHmm6rDH3bP&#10;UUXsRfMdZRxoHqXUv0Pz4372Sya6N/vUWyiihylqNEfq8SgZoLj6qeBKx7jhBVI/FFy+3HMX4123&#10;iCfU83tlYhKie8jEx2YiSnx/dfdlePudwX0c+LHvC7S7ryEn3wEAAP//AwBQSwMEFAAGAAgAAAAh&#10;ANPJwi/cAAAABQEAAA8AAABkcnMvZG93bnJldi54bWxMj81qwzAQhO+FvoPYQm+NFLckxrUcQiBQ&#10;SqHkB3JVrI3txloZS0mct++2l+SyMMww+00+G1wrztiHxpOG8UiBQCq9bajSsN0sX1IQIRqypvWE&#10;Gq4YYFY8PuQms/5CKzyvYyW4hEJmNNQxdpmUoazRmTDyHRJ7B987E1n2lbS9uXC5a2Wi1EQ60xB/&#10;qE2HixrL4/rkNEw+ppvtl1ql7jO97ubKfcef5KD189MwfwcRcYi3MPzhMzoUzLT3J7JBtBp4SPy/&#10;7L2+KZ6x59A0SUEWubynL34BAAD//wMAUEsBAi0AFAAGAAgAAAAhALaDOJL+AAAA4QEAABMAAAAA&#10;AAAAAAAAAAAAAAAAAFtDb250ZW50X1R5cGVzXS54bWxQSwECLQAUAAYACAAAACEAOP0h/9YAAACU&#10;AQAACwAAAAAAAAAAAAAAAAAvAQAAX3JlbHMvLnJlbHNQSwECLQAUAAYACAAAACEA/FqM9pwDAABV&#10;EQAADgAAAAAAAAAAAAAAAAAuAgAAZHJzL2Uyb0RvYy54bWxQSwECLQAUAAYACAAAACEA08nCL9wA&#10;AAAFAQAADwAAAAAAAAAAAAAAAAD2BQAAZHJzL2Rvd25yZXYueG1sUEsFBgAAAAAEAAQA8wAAAP8G&#10;AAAAAA==&#10;">
                      <v:shape id="_x0000_s1118" type="#_x0000_t75" style="position:absolute;width:21640;height:10972;visibility:visible;mso-wrap-style:square">
                        <v:fill o:detectmouseclick="t"/>
                        <v:path o:connecttype="none"/>
                      </v:shape>
                      <v:line id="Conector recto 119" o:spid="_x0000_s1119"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20"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1"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22"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3"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4"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waUAQAAAYdAAAOAAAAZHJzL2Uyb0RvYy54bWzsWVtv2zYUfh/Q/0DovbHuFyNKEbjtNiDo&#10;gqVFn2maigVIpEYytrNfv0NSlDPHbu1sCNxCeXAo8c7zfR/PObp8t2kbtKJC1pyVXnDhe4gywhc1&#10;uy+9L58/vs09JBVmC9xwRkvvkUrv3dWbXy7X3ZSGfMmbBRUIBmFyuu5Kb6lUN51MJFnSFssL3lEG&#10;lRUXLVbwKO4nC4HXMHrbTELfTydrLhad4IRKCW/f20rvyoxfVZSoP6pKUoWa0oO1KfMrzO9c/06u&#10;LvH0XuBuWZN+GfgFq2hxzWDSYaj3WGH0IOpnQ7U1EVzySl0Q3k54VdWEmj3AbgJ/ZzczzFZYms0Q&#10;OB23QCj9j+PO7+EMYMjpGoxBTRlMIbvBKPK/TXa3xB01e5BT8ml1K1C9KL009hDDLSBiBrggigsk&#10;9D8EFf0aoPGM3Yr+SXa3Qh/wphKt/g9HhzaAuCDMshQs+1h6eRzmfm9SulGIQH0UhTG8QwTq4zBN&#10;40IPP9mO0wmpfqW8RbpQek3N9GLxFK9upLJNXRP9umFoDbOGmZ1osu7k1C7NlNRjQ22zP2kFG9Ur&#10;NMMZQNNZI9AKAxQxIZSpoF9Lw6C17lbVTTN09L/fsW+vu1ID9lM6Dz3MzJypoXNbMy72za42bsmV&#10;bQ9H+WTfujjni0djNFMBONLgeg1AJQ5QH5q6kxSlyRMg3QF6vg2kOMuC3OIo8KMojp8BKQF0WSBF&#10;cVj09j8IJNqYZRzG0hHQCffZwEFHW00u8YJaRCU+/PV4GsBmkL4fXUfA8rXR1QyEOIgutZlvjH4k&#10;kbOuBRwS3Gq77MjHGqh8g6W6xQLEHIwGFxTULrn420NrEPvSk389YEE91PzOQN+giXIF4QpzV2AP&#10;7YwDaQO4yjpiitBBqMYVK8Hbr3APXetZoAozAnOVHlHCPcyUvXTgJiP0+to0gxugw+qG3Wk9t/bQ&#10;UvN58xWLrtcjBUL2iTsNfSZLtq2GAuPXD4pXtdGsLRF7gr4iD1PHw11hT53FDgs7qoA0v7nD6CU+&#10;85OsZyYofLFLzDAvEn0BaIWPwCWw9aPCwwn8ZAqfOWQ5hc+eIOr7Ch+EUbGV+DhPAVRwJ8AxDb7C&#10;KPGDD3CE9/ECeJ0k8YMnOEo8eFFnJPEQ01nf3RExP42IGYi0dspBsZM8KiJzM4w8tDHAwCobPpwB&#10;DwdHeuThefGwcDzcdbVMkKudwBNdrSBIw6L3tSI/KMKdG3L0tdpDMfxAW63UffxiGfwjRtMZqPPe&#10;9AxU9HH0YWjpE3DpmSSJYweoqMjSHakPijwNIa7Szju49mHu8gsuzeNyL2N65sdOz2Rg5H/5DPBi&#10;C6QjnPcoyMM+zxcl4a4wAcb8IQgcszOagUMSaF/G8QVqdZLrPsT6o8twVi5DFu7SMDyJhnmUQ4rF&#10;eu4pSPeOfzDSkGxl+gw89yFBMtLwWBpCWt58azOp8/7DoP6a9/TZJFW3ny+v/gEAAP//AwBQSwME&#10;FAAGAAgAAAAhALxA7/ndAAAABQEAAA8AAABkcnMvZG93bnJldi54bWxMj8FOwzAQRO9I/IO1SNyo&#10;0yi0EOJUCJQDBw5tQFw38ZKE2usodtv07zFc4LLSaEYzb4vNbI040uQHxwqWiwQEcev0wJ2Ct7q6&#10;uQPhA7JG45gUnMnDpry8KDDX7sRbOu5CJ2IJ+xwV9CGMuZS+7cmiX7iROHqfbrIYopw6qSc8xXJr&#10;ZJokK2lx4LjQ40hPPbX73cEqqOptXZnb9PXj/bl6aXA/3H+tz0pdX82PDyACzeEvDD/4ER3KyNS4&#10;A2svjIL4SPi90cuy9QpEoyDNkiXIspD/6ctvAAAA//8DAFBLAQItABQABgAIAAAAIQC2gziS/gAA&#10;AOEBAAATAAAAAAAAAAAAAAAAAAAAAABbQ29udGVudF9UeXBlc10ueG1sUEsBAi0AFAAGAAgAAAAh&#10;ADj9If/WAAAAlAEAAAsAAAAAAAAAAAAAAAAALwEAAF9yZWxzLy5yZWxzUEsBAi0AFAAGAAgAAAAh&#10;ANDz/BpQBAAABh0AAA4AAAAAAAAAAAAAAAAALgIAAGRycy9lMm9Eb2MueG1sUEsBAi0AFAAGAAgA&#10;AAAhALxA7/ndAAAABQEAAA8AAAAAAAAAAAAAAAAAqgYAAGRycy9kb3ducmV2LnhtbFBLBQYAAAAA&#10;BAAEAPMAAAC0BwAAAAA=&#10;">
                      <v:shape id="_x0000_s1125" type="#_x0000_t75" style="position:absolute;width:28422;height:15246;visibility:visible;mso-wrap-style:square">
                        <v:fill o:detectmouseclick="t"/>
                        <v:path o:connecttype="none"/>
                      </v:shape>
                      <v:line id="Conector recto 64" o:spid="_x0000_s1126"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7"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8"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9"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0"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1"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32"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33"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4"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5"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oZ5WQQAABkdAAAOAAAAZHJzL2Uyb0RvYy54bWzsWctu2zgU3RfoPxDaT/SWJSNKEbjtzABB&#10;Jpi06JqmqViARGpIxnb69b2kRDqwY9ROizQdyAuZEt+85x4eXp6/27QNWlEha85KLzwLPEQZ4Yua&#10;3ZXe508f/8g9JBVmC9xwRkvvgUrv3cXbN+frbkojvuTNggoEjTA5XXelt1Sqm/q+JEvaYnnGO8og&#10;s+KixQpexZ2/EHgNrbeNHwVB5q+5WHSCEyolfH3fZ3oXpv2qokT9U1WSKtSUHoxNmacwz7l++hfn&#10;eHoncLesyTAM/IxRtLhm0Klr6j1WGN2Leq+ptiaCS16pM8Jbn1dVTaiZA8wmDHZmM8NshaWZDIHV&#10;sQOE1E9sd34HawBNTtdgDGrSYArZOaPIH+vsdok7auYgp+R6dSNQvSi9OIw8xHALkJgBMIjiAgn9&#10;h3TOMAooPmM3YniT3Y3QS7ypRKv/YfHQBjCXTYooB9s+lF6eQGowKt0oRCA/jqMEviEC+UmUZUmh&#10;m/e37XRCqj8pb5FOlF5TMz1cPMWrK6n6oraI/twwtIZeo0nfkb/u5LQfmkmph4b2xf6lFUxVj9A0&#10;ZyBNZ41AKwxgxIRQpsJhLA2D0rpaVTeNqxh8v+JQXlelBu6nVHY1TM+cKVe5rRkXT/WuNnbIVV8e&#10;lvLRvHVyzhcPxmgmA5Ck4fUikIotpD40dScpQCl+BKVbwM93oBREuTarhlIYxHGS7GEpNVDTWIqT&#10;qBggcBBLtDEDOQynI9ATPWUGix5tOLnEC9qDKg3gN0DK4c2A/WmAHYHMlwZY43ziIMDUZr4xJJLm&#10;1rw95pDgPcHLjnyswZuvsFQ3WACjg1Fhl4LcJRdfPbQGxi89+d89FtRDzd8MSA6KKJsQNjG3CXbf&#10;zjj4bQj7WUdMEioI1dhkJXj7BTajS90LZGFGoK/SI0rYl5nqdx7Yzgi9vDTFYBvosLpit5rUe3to&#10;tvm0+YJFN1CSAi675pZI95ipL6uhwPjlveJVbWhr64uDj76kKybWFffYPbE2O8zuqAK3+csuh+X5&#10;KJ3Eg3MCzxe7vhnlRZrBuhvfBGnQ5488Dyvwf+P51ILL8Xz6CFRH8PykCLY8n+QZyAfYGWChnGYY&#10;ed5pgSNUyDMAdhLPG8m25bOR518Nz2d7rpid5IpZnmrFrhVXmsdFbGqPjtgfBpxb9eeIX++IsL8O&#10;CnoUXHCseU2Ca2IdcU9wTazNThRceeZcMw7CItrZI0e91R46zTu/1RAZjjG9C/+e52qI4R0I1bgD&#10;2GFs6TWwEj4GqQW6XLN9HBeTbIftwyLPIjhgaQkPAj/KbazBhnxsHGYM1fzeoZpQb/k9pAYJr78M&#10;WwtA6QgJH0RhMET94jTaJacERIU7DI6BGu2DLh70VPzxGYx1ioDPjCOPAt4EdV6TbggDoNsdR3S2&#10;Os4R47yYgPsZBZ8Bf+/IhNETyZarX4GCd5cro4I/VsFDkN5cv5lA+nBXqC/4Hr+bEOv2RvPiG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E16GeVkEAAAZHQAADgAAAAAAAAAAAAAAAAAuAgAAZHJzL2Uyb0RvYy54bWxQSwEC&#10;LQAUAAYACAAAACEAE9wBxdwAAAAFAQAADwAAAAAAAAAAAAAAAACzBgAAZHJzL2Rvd25yZXYueG1s&#10;UEsFBgAAAAAEAAQA8wAAALwHAAAAAA==&#10;">
                      <v:shape id="_x0000_s1136" type="#_x0000_t75" style="position:absolute;width:26060;height:15246;visibility:visible;mso-wrap-style:square">
                        <v:fill o:detectmouseclick="t"/>
                        <v:path o:connecttype="none"/>
                      </v:shape>
                      <v:line id="Conector recto 312" o:spid="_x0000_s1137"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8"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9"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40"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1"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2"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43"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44"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5"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6"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mTW+AQAAPIoAAAOAAAAZHJzL2Uyb0RvYy54bWzsWstu4zYU3RfoPwjaNxb1thFlEHg6bYFg&#10;GjRTzJqmqViARKokEzv9+rmkRNpxIsRJO4FaKAuHFJ8izz0891LnH3ZN7d1TISvOCh+dBb5HGeHr&#10;it0W/p9fPv2U+55UmK1xzRkt/Acq/Q8XP/5wvm0XNOQbXq+p8KATJhfbtvA3SrWL2UySDW2wPOMt&#10;ZVBYctFgBVlxO1sLvIXem3oWBkE623KxbgUnVEp4+rEr9C9M/2VJifq9LCVVXl34MDdlfoX5Xenf&#10;2cU5XtwK3G4q0k8Dv2EWDa4YDOq6+ogV9u5E9aSrpiKCS16qM8KbGS/LilDzDvA2KDh6myVm91ia&#10;lyGwOnaCkPoX+13dwhpAl4stbAY1adgK2bpNkf9ssJsNbql5B7kgn++vhVetCz+LfY/hBhCxBFwQ&#10;xYUn9D8PCvo5QOUluxZ9TrbXQi/wrhSN/g9L5+0KP0RRGuewsw+FP4/nOgkN8ILulEegPIrCOIBi&#10;AuVxmKbxXJfP9v20QqpfKG88nSj8umJ6sniB76+k6qraKvpxzbwt4DzMoFNdum3lopuaSamHmnbV&#10;/qAlvCjMAJnuDKDpshbePQYoYkIoU6ifS82gtm5WVnXtGgYvN+zr66bUgP01jV0LMzJnyjVuKsbF&#10;c6OrnZ1y2dW3K9C9t16CFV8/mE0zSwM40uB6D0AlFlA/11UrqZclenX12ACkG0BPnxsAEorzZK6R&#10;AkBBKA5Q+ARJSaiBppEUxaGu28HDItLCpEcSrc08hsF0AnbC5zbBYkdvm9zgNe0glQTw10/Joc1A&#10;/Xl4nYDL94ZX7SxiEF5qt9oZAkkju70d4jzBO3KXLflUgS1fYamusQA2h02DEwpKN1z87XtbYPvC&#10;l3/dYUF9r/6NAcFBFWUTwiZWNsHumiUHq0VwlrXEJKGBULVNloI3X+EgutSjQBFmBMYqfKKEzSxV&#10;d+rAUUbo5aWpBkdAi9UVu9GE3u2HBtGX3Vcs2h5GCpjsM7ck+oSXuroaCoxf3ileVoa09pbYW+j7&#10;GWIeWkM8YnYo2BvkALN7JRjNr3Yxeo5HGYoB3Zbj02PLDPN5kkKxsUwQBbE1gwHLnDgejqX/Isfn&#10;kYVWz/HwYA+plzk+hGM700gxHJ8kEaSh/aFamDjeqYAT9McbJMSrON5pwYnjQUeNiOOd2Drm+EPR&#10;9RqOz/N4HoFPAJYZZnF0TPFxEOZx2sv4BKF5pg13kvGwAm+wwRHL+Bw2+Vm/EAr2VK+RZeSvWu6Y&#10;kYN55nfulgGgkda9/9j5AEOqP0nCOIExtaiPIGMOlP2BEEdphODUMdIiD7Jkwp31AP9nuAP8dLiz&#10;0sLs9OnuIwKXEIILGkgxcNWRsIC4ROAk6uQ8GtvVIb6hiMgbwPUqYeGOqUlYjEtYQLj4sRnmB7T/&#10;ssJHuQ7cdAo/zZKoi4gc8Plkh/sw3wgEvjvUJzsclR2icCiKo0seC7E+N6Cw8jjXsXJ9Lk7x+e9t&#10;eyMW9gik9WNq10/2SDqB2+e5DsprJE0Belg48P1GHaB3Anri9pFx+9DdKwpdwG348vXZED1crWa9&#10;bQLLTxH6/u73+yisUbO8iwz2fjQKna910j3sPDVXrx3LTyH60bO8888mlh8Zy7tIqrNE522dZIlJ&#10;mtrLssmVHr/cMh827e/9p+8hXv4eAq4JzHd1ZnP7jwD1l3uHeUgffqp48Q0AAP//AwBQSwMEFAAG&#10;AAgAAAAhAP6xAL/cAAAABQEAAA8AAABkcnMvZG93bnJldi54bWxMj8FOwzAQRO9I/IO1SFwQdahC&#10;oSGbCiHgwI2WA9xce5tEtdeR7bTp32O4wGWl0Yxm3taryVlxoBB7zwg3swIEsfam5xbhY/NyfQ8i&#10;JsVGWc+EcKIIq+b8rFaV8Ud+p8M6tSKXcKwUQpfSUEkZdUdOxZkfiLO388GplGVopQnqmMudlfOi&#10;WEines4LnRroqSO9X48O4e7r9Pr2aUPa3+qr3fPo44asRry8mB4fQCSa0l8YfvAzOjSZaetHNlFY&#10;hPxI+r3ZK5eLEsQWYb4sSpBNLf/TN98AAAD//wMAUEsBAi0AFAAGAAgAAAAhALaDOJL+AAAA4QEA&#10;ABMAAAAAAAAAAAAAAAAAAAAAAFtDb250ZW50X1R5cGVzXS54bWxQSwECLQAUAAYACAAAACEAOP0h&#10;/9YAAACUAQAACwAAAAAAAAAAAAAAAAAvAQAAX3JlbHMvLnJlbHNQSwECLQAUAAYACAAAACEAgWpk&#10;1vgEAADyKAAADgAAAAAAAAAAAAAAAAAuAgAAZHJzL2Uyb0RvYy54bWxQSwECLQAUAAYACAAAACEA&#10;/rEAv9wAAAAFAQAADwAAAAAAAAAAAAAAAABSBwAAZHJzL2Rvd25yZXYueG1sUEsFBgAAAAAEAAQA&#10;8wAAAFsIAAAAAA==&#10;">
                      <v:shape id="_x0000_s1147" type="#_x0000_t75" style="position:absolute;width:31515;height:18440;visibility:visible;mso-wrap-style:square">
                        <v:fill o:detectmouseclick="t"/>
                        <v:path o:connecttype="none"/>
                      </v:shape>
                      <v:line id="Conector recto 74" o:spid="_x0000_s1148"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9"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50"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51"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2"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53"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54"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5"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6"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7"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8"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9"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60"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9xrrAMAAFMRAAAOAAAAZHJzL2Uyb0RvYy54bWzsWN1v0zAQf0fif7D8zpom/UiqZWjqGCBN&#10;Y2JDPLuus0Zy7GB7bcdfz50dZ2MbrAI08dA+pOePO5/vfr/TJYdvt40ka2FsrVVJhwcJJUJxvazV&#10;dUm/XJ2+ySmxjqklk1qJkt4KS98evX51uGlnItUrLZfCEDCi7GzTlnTlXDsbDCxfiYbZA90KBYuV&#10;Ng1zMDTXg6VhG7DeyEGaJJPBRptlazQX1sLsSVikR95+VQnuPlWVFY7IkoJvzj+Nfy7wOTg6ZLNr&#10;w9pVzTs32B940bBawaG9qRPmGLkx9SNTTc2NtrpyB1w3A11VNRf+DnCbYfLgNnOm1sz6y3CITnQQ&#10;pH9od3ENMQCTsw0kQ3gZUmHbPin27w67XLFW+DvYGT9fXxhSL0s6LVJKFGsAEu9k3VpBcKY7HbZd&#10;themG1kQMbTbyjT4D0EjW8DaaDKd5pDT25KO86zIJiGZYusIh/UsG6e4zGE9G6VF4pM9uLPTGuve&#10;C90QFEoqpPfDZ5Gtz6yD42F33AWDTWtnwRkvuVsp0B+pPosKLgVnpl7bg1fMpSFrBrBjnAvlhmFp&#10;xZYiTI8T+KHLcEiv4UfeIFquail7250BJMZj28FMtx9Vhcd+r5z8zrGg3Gv4k7VyvXJTK22eMiDh&#10;Vt3JYX8MUggNRsltF9uQcH9XnFro5S2gwOhARtvy0xoycMasu2AG2AdJg4oCqyttvlOyAXaW1H67&#10;YUZQIj8qACRSOQomCosoqJtmriHyQ6g9LfciKBgno1gZ3XyFwnGMp8ASUxzOKil3Jg7mLlQJKD1c&#10;HB/7bUDZlrkzdYkEDPlAeFxtvzLTdjBygL9zHUHPZg+gFPZiiJU+vnG6qj3O7uLShRAIiKx8ESZm&#10;kYlzKNHcacgN/gEjM0wvegGMnKsnGUkqoM2HGI6Om0U6mU4grki9ZFikXZ2N1EzzYozLnppQxUeR&#10;B5HikXRdTGWtsII8CiayF6elIhvwIJ12hEKPf0/UHcj0NAt3INJLs9Btn2VhoBxStYPUi2Fr9Ets&#10;jZ7HFuY2VvtsmKcRUlkxnTyo9sMin6TAd4RUWozSPMZkD6k/KOz/NaTGEVJ94zC+B6UdGockT7Hk&#10;+Oo0Th8Wp1EObWUsTvu+ATnYtyc/NzQv0zd4ImPZ2vcN0BL8T33D5BERfVHu+oXniTgdF0Ng376B&#10;v2ujQ8OPae6rdniz2KHv6DVQvfr3DXz/erYn4q5EhHbLv7j717ruKwN+Grg/9k3Z3beQox8AAAD/&#10;/wMAUEsDBBQABgAIAAAAIQC7Runr2wAAAAUBAAAPAAAAZHJzL2Rvd25yZXYueG1sTI9PS8NAEMXv&#10;gt9hGcGb3W0pbYjZlCIIIoL0D3jdZqdJNDsbstM2/faOXvQyzPAeb36vWI2hU2ccUhvJwnRiQCFV&#10;0bdUW9jvnh8yUIkdeddFQgtXTLAqb28Kl/t4oQ2et1wrCaGUOwsNc59rnaoGg0uT2COJdoxDcCzn&#10;UGs/uIuEh07PjFno4FqSD43r8anB6mt7ChYWL8vd/s1ssvCaXT/WJrzz5+xo7f3duH4ExTjynxl+&#10;8AUdSmE6xBP5pDoLUoR/p2jzqZmDOohpKYsuC/2fvvwGAAD//wMAUEsBAi0AFAAGAAgAAAAhALaD&#10;OJL+AAAA4QEAABMAAAAAAAAAAAAAAAAAAAAAAFtDb250ZW50X1R5cGVzXS54bWxQSwECLQAUAAYA&#10;CAAAACEAOP0h/9YAAACUAQAACwAAAAAAAAAAAAAAAAAvAQAAX3JlbHMvLnJlbHNQSwECLQAUAAYA&#10;CAAAACEAn5vca6wDAABTEQAADgAAAAAAAAAAAAAAAAAuAgAAZHJzL2Uyb0RvYy54bWxQSwECLQAU&#10;AAYACAAAACEAu0bp69sAAAAFAQAADwAAAAAAAAAAAAAAAAAGBgAAZHJzL2Rvd25yZXYueG1sUEsF&#10;BgAAAAAEAAQA8wAAAA4HAAAAAA==&#10;">
                      <v:shape id="_x0000_s1162" type="#_x0000_t75" style="position:absolute;width:26060;height:10820;visibility:visible;mso-wrap-style:square">
                        <v:fill o:detectmouseclick="t"/>
                        <v:path o:connecttype="none"/>
                      </v:shape>
                      <v:oval id="Elipse 792" o:spid="_x0000_s1163"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4"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5"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7eSRQMAAHQLAAAOAAAAZHJzL2Uyb0RvYy54bWzsVt1P2zAQf5+0/8Hy+0iafiYiRVUZ2yTE&#10;qsHEs+s4bSTH9my3SffX7+wkpQLKgE080Yf0kvvwne93P/v0rC452jJtCilS3DsJMWKCyqwQqxT/&#10;vLn4NMHIWCIywqVgKd4xg8+mHz+cViphkVxLnjGNIIgwSaVSvLZWJUFg6JqVxJxIxQQoc6lLYuFV&#10;r4JMkwqilzyIwnAUVFJnSkvKjIGv540ST338PGfUfs9zwyziKYbcrH9q/1y6ZzA9JclKE7UuaJsG&#10;eUUWJSkELLoPdU4sQRtdPAhVFlRLI3N7QmUZyDwvKPM1QDW98F41cyK2xPhiKOxOlyBI/zHucgV7&#10;ACGTCprBvAytMGrfFPNvi12viWK+BpPQq+1CoyJL8TgGYAhSAiTmAAxqpUba/SGnabMA87lY6PbN&#10;qIV2W1znukQ5L9RXAJzfdNhGVKc4jkbjETR5l+J+2IujtrustoiCOprEQ6emTg/YGXh90AR0gZU2&#10;9guTJXJCinkhXN4kIdtLYyEJMO1M3GcuUAUZROOwCVQpkzQ5esnuOGvMfrAcaoYMmmw9ttmca7Ql&#10;gEpCKRO252qGBbgAa+eWF5zvHUOfx5OOrb1zZR73L3Hee/iVpbB757IQUj+2uq27lPPGHtI/qNuJ&#10;S5ntfPe8AiDlcPYm2Io7bH0GmBgGmIoPMHUNQHoEU672Fkm9cBI5fHgoDaP7SBpMgHk6JA2iuAXA&#10;USQx7tM4DqZm5zy+D/awRUODneixJnTYcambNclYA6lhCL8WUHvQPAGvZ+DyreHF9xNxFF62XtYN&#10;l/S75jaIQ1o2PG8UvShgli+JsQuigdihaXBYgXYt9W+MKiD+FJtfG6IZRvybAK4DE9sJuhOWnSA2&#10;5VzC1PbgWFPUi+CgLe/EXMvyFs6kmVsFVERQWCvF1OruZW6bAwhONcpmM28Gp4Ei9lJcO25v+uG4&#10;5qa+JVq1hGSBya5kx6cPeKmxdVAQcraxMi88ad1NYjuhbzeI8ejeHMKHdvCA2v8+huNh3IPZc1M4&#10;nPTjvvcGfmsJvd8fRhNQe0J/H0NPAu7edOxseQXLv2gMB11z38cQjrpnjSEQv7/ZeXJur6Hu7nj4&#10;7sf27rI8/QM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MADt5JFAwAAdAsAAA4AAAAAAAAAAAAAAAAALgIAAGRycy9lMm9E&#10;b2MueG1sUEsBAi0AFAAGAAgAAAAhAP/Bh6PdAAAABQEAAA8AAAAAAAAAAAAAAAAAnwUAAGRycy9k&#10;b3ducmV2LnhtbFBLBQYAAAAABAAEAPMAAACpBgAAAAA=&#10;">
                      <v:shape id="_x0000_s1169" type="#_x0000_t75" style="position:absolute;width:26060;height:10820;visibility:visible;mso-wrap-style:square">
                        <v:fill o:detectmouseclick="t"/>
                        <v:path o:connecttype="none"/>
                      </v:shape>
                      <v:line id="Conector recto 798" o:spid="_x0000_s1170"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7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QLcqgMAAEsRAAAOAAAAZHJzL2Uyb0RvYy54bWzsWEtv2zgQvhfofyB4b6ynJRlRisB9YIGg&#10;G2xa9EzTVCyAIlmSsZ399R1SpLqbNK2b3QY52Ad5KJIz5Mx835A6fb0fONoybXopWpyeJBgxQeW6&#10;F9ct/vTx3asaI2OJWBMuBWvxLTP49dnLF6c7tWCZ3Ei+ZhqBEmEWO9XijbVqMZsZumEDMSdSMQGd&#10;ndQDsdDU17O1JjvQPvBZliTz2U7qtdKSMmPg7ZuxE595/V3HqP2z6wyziLcY1mb9U/vnyj1nZ6dk&#10;ca2J2vQ0LIM8YhUD6QUYnVS9IZagG93fUzX0VEsjO3tC5TCTXddT5vcAu0mTO7tZErElxm+Ggnfi&#10;AkH6H/WursEHoHKxg2AwL0MojJqCYv6bsasNUczvwSzoh+2lRv26xVVVYiTIACnxlvfKMOTeBOsw&#10;7Epd6tAyIDrX7js9uH9wGtpDriV1lhQQ09sW52WWhViyvUUUuosasgN6qesusibx/bNvapQ29j2T&#10;A3JCixn3y/BBJNsLY8E6jI6joLFTZjGuxUv2ljO3HC7+Yh3sCWxmfrbPXbbkGm0JZB2hlAmbjl0b&#10;smbj6zKBn9swGJlm+JZX6DR3PeeT7qDA4eK+7lFNGO+mMp/60+TkRwsbJ08zvGUp7DR56IXU31PA&#10;YVfB8jg+Oml0jfOS3a/2Y7yn4K7k+haSQMsRi0bRdz1E4IIYe0k0gA+CBoQCvRup/8ZoB+Bssfly&#10;QzTDiP8hIB8dkqOgo7CKgrgZlhI8nwL1KOpFmKAtj2Kn5fAZeOPcWYEuIijYajG1OjaWdiQJYB7K&#10;zs/9MECsIvZCXDn8jfFw6fFx/5loFdLIQv59kDHnyeJOKo1jnYuFPL+xsut9njlXjX4JLgT8OVA+&#10;ARDTeXYHiO4NhNVZPwyIeVUUVeOBWOZ1mjduOuRgQGJeV0kJaPdIrOt5k4esiYCOGDsi0eP/dyNx&#10;HqN7RCKA7DkhMY9IXMJZiVoJLOn+UDr3kAmIXIqflsa8qKtQGrO6KaEO/guRaVWnrtsjMmlKkEce&#10;fwCRvBeugt9jM1c+3Wsu0A4YMatCRXML/XGlPKCafb8MHlDJnroM2v1Py+CINOfjwOlPRu5FTKlw&#10;ykrnRYT/YeTeZGmdgBY4Rh3J3fPzU+fXLx2zqhjdI7k/M3Kf7jv3yH06GgMiDyD3Is8coztEpk2d&#10;3r34lGWe15HcmyStvfqHLz5Hcoeb24N3nMeRO9A83KcV9XwRvi64TwL/bPti8O0byNlX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ZVAtyqAwAASxEAAA4AAAAAAAAAAAAAAAAALgIAAGRycy9lMm9Eb2MueG1sUEsBAi0AFAAG&#10;AAgAAAAhALtG6evbAAAABQEAAA8AAAAAAAAAAAAAAAAABAYAAGRycy9kb3ducmV2LnhtbFBLBQYA&#10;AAAABAAEAPMAAAAMBwAAAAA=&#10;">
                      <v:shape id="_x0000_s1174" type="#_x0000_t75" style="position:absolute;width:26060;height:10820;visibility:visible;mso-wrap-style:square">
                        <v:fill o:detectmouseclick="t"/>
                        <v:path o:connecttype="none"/>
                      </v:shape>
                      <v:oval id="Elipse 775" o:spid="_x0000_s117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1176"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7"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8"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9"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0"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d09IAQQAAD4XAAAOAAAAZHJzL2Uyb0RvYy54bWzsWE1v4zYQvRfofyB4byRR30aUReDttgWC&#10;bdBssWeapmIBEqmSjO3013dISorrtREnLdIUsA/ySEMOh5w3j0Nefth2LVpzpRspKhxdhBhxweSy&#10;EfcV/v3Lpx8KjLShYklbKXiFH7nGH66+/+5y0884kSvZLrlCYETo2aav8MqYfhYEmq14R/WF7LkA&#10;ZS1VRw28qvtgqegGrHdtQMIwCzZSLXslGdcavn70Snzl7Nc1Z+bXutbcoLbC4JtxT+WeC/sMri7p&#10;7F7RftWwwQ36Ci862ggYdDL1kRqKHlTzjamuYUpqWZsLJrtA1nXDuJsDzCYK92Yzp2JNtZsMg9UZ&#10;HQTpX7S7uIc1AJOzDQSDOxlCofspKPqfDXa3oj13c9Az9nl9q1CzrHBeEIwE7QAScwAGM1IhZf+Q&#10;1QxeQPO5uFXDm+5vlV3iba06VLdN/zMAzi06LCPawguJSFomGD1WOE6LKBnCy7cGMdAnISmSDCMG&#10;+iSNojK3AwXeorXcK21+4rJDVqhw2wjrOJ3R9Y02vunYxH5uBdrYUfPQDRRsej3zTjrJPLbcN/uN&#10;1zBp66Ez58DN561CawqwpIxxYaLBl1ZAa9utbtp26hg+33Fob7tyB/yXdJ56uJGlMFPnrhFSHRrd&#10;bEeXa98elnJn3lZcyOWjC59TAKYs0N4EXAACD64fASeaA6iSHVDdAZIOgMrOfYRSkodZWDooRSTL&#10;sn0oFcA9wCcWSnFCygEBR6HEW+fHcTSdAB5yKAojeKzvekWX3GMqDeE3IGqCm8P6YXydAMy3xlc7&#10;pcRRfJntYjuwyRhdDzmkpGd63bNPDSTzDdXmliqgdggabFegXUn1J0YboP4K6z8eqOIYtb8IYDu7&#10;T4yCGoXFKIiHbi4hbSPY2HrmROigTDuKtZLdV9iVru0ooKKCwVgVZkaNL3PjtyDY1xi/vnbNYD/o&#10;qbkRd5bdfTws2XzZfqWqHxjJAJV9liOjfkNMvq2FgpDXD0bWjWOtp1QcUvQtMxH49gjNZ2PMjtP8&#10;bkZGeRbblIOMi8I4jj2+gewGdo9jksA3z+6Qskk54N/uF9bQSN1ndv+/s3s+Ympid7eTW5wDlp5n&#10;95SkeTFAiZC43C8U4jglVn9md6hZTig9XlE9vIjdXSY/sdiZ3d8Nu8Pp7gi7F8+z+8EiPk+TeMxN&#10;oPlkPzdJUaZT5QUnQK8/F/GwAq9Iw3ddxEP5vVfET0RwEs1HpMifeD4uI8AVlP27JcOZ56eD3n/P&#10;8z48Z553Ff+7quJLKIb+norwZThBn5SKhS3Z4SgAxXuelhHZS8Q0z0iengsud0n0DhLR3eycE/El&#10;iQgXOO6O1l2yDBfK9hZ4990dv5+uva/+AgAA//8DAFBLAwQUAAYACAAAACEA7pY/QdwAAAAFAQAA&#10;DwAAAGRycy9kb3ducmV2LnhtbEyPQUvDQBCF70L/wzKCl2I3lhDaNJtSBcGLoLHU6zQ7TYLZ2ZDd&#10;pMm/d/Wil4HHe7z3TbafTCtG6l1jWcHDKgJBXFrdcKXg+PF8vwHhPLLG1jIpmMnBPl/cZJhqe+V3&#10;GgtfiVDCLkUFtfddKqUrazLoVrYjDt7F9gZ9kH0ldY/XUG5auY6iRBpsOCzU2NFTTeVXMRgFr2a5&#10;pLckeRmHE36eHuO5motCqbvb6bAD4Wnyf2H4wQ/okAemsx1YO9EqCI/43xu8eJvEIM4K1tsoBpln&#10;8j99/g0AAP//AwBQSwECLQAUAAYACAAAACEAtoM4kv4AAADhAQAAEwAAAAAAAAAAAAAAAAAAAAAA&#10;W0NvbnRlbnRfVHlwZXNdLnhtbFBLAQItABQABgAIAAAAIQA4/SH/1gAAAJQBAAALAAAAAAAAAAAA&#10;AAAAAC8BAABfcmVscy8ucmVsc1BLAQItABQABgAIAAAAIQBad09IAQQAAD4XAAAOAAAAAAAAAAAA&#10;AAAAAC4CAABkcnMvZTJvRG9jLnhtbFBLAQItABQABgAIAAAAIQDulj9B3AAAAAUBAAAPAAAAAAAA&#10;AAAAAAAAAFsGAABkcnMvZG93bnJldi54bWxQSwUGAAAAAAQABADzAAAAZAcAAAAA&#10;">
                      <v:shape id="_x0000_s1181" type="#_x0000_t75" style="position:absolute;width:31515;height:18440;visibility:visible;mso-wrap-style:square">
                        <v:fill o:detectmouseclick="t"/>
                        <v:path o:connecttype="none"/>
                      </v:shape>
                      <v:line id="Conector recto 782" o:spid="_x0000_s1182"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83"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4"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5"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6"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7"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8"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01B94">
      <w:pPr>
        <w:pStyle w:val="Prrafodelista"/>
        <w:numPr>
          <w:ilvl w:val="0"/>
          <w:numId w:val="15"/>
        </w:numPr>
      </w:pPr>
      <w:r>
        <w:t>Objeto o variable/constante simple.</w:t>
      </w:r>
    </w:p>
    <w:p w14:paraId="0EFB00C8" w14:textId="77777777" w:rsidR="00A01B94" w:rsidRDefault="00A01B94" w:rsidP="00A01B94">
      <w:pPr>
        <w:pStyle w:val="Prrafodelista"/>
        <w:numPr>
          <w:ilvl w:val="0"/>
          <w:numId w:val="15"/>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proofErr w:type="gramStart"/>
      <w:r>
        <w:t>Otro detalle a resaltar</w:t>
      </w:r>
      <w:proofErr w:type="gramEnd"/>
      <w:r>
        <w:t xml:space="preserve">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 xml:space="preserve">Las representaciones en árbol mostradas en la tabla </w:t>
      </w:r>
      <w:proofErr w:type="gramStart"/>
      <w:r>
        <w:t>anterior,</w:t>
      </w:r>
      <w:proofErr w:type="gramEnd"/>
      <w:r>
        <w:t xml:space="preserve">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3" w:name="_Ref50711031"/>
      <w:bookmarkStart w:id="74" w:name="_Toc97393956"/>
      <w:r>
        <w:t>Operandos y expresiones</w:t>
      </w:r>
      <w:bookmarkEnd w:id="73"/>
      <w:bookmarkEnd w:id="74"/>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282BA4" w:rsidRDefault="004F6430" w:rsidP="004F6430">
      <w:pPr>
        <w:ind w:firstLine="432"/>
        <w:rPr>
          <w:lang w:val="en-US"/>
        </w:rPr>
      </w:pPr>
      <w:proofErr w:type="gramStart"/>
      <w:r w:rsidRPr="00282BA4">
        <w:rPr>
          <w:lang w:val="en-US"/>
        </w:rPr>
        <w:t>operand ::=</w:t>
      </w:r>
      <w:proofErr w:type="gramEnd"/>
      <w:r w:rsidRPr="00282BA4">
        <w:rPr>
          <w:lang w:val="en-US"/>
        </w:rPr>
        <w:t xml:space="preserve"> identifier { "." identifier | </w:t>
      </w:r>
    </w:p>
    <w:p w14:paraId="03274F27" w14:textId="77777777" w:rsidR="004F6430" w:rsidRPr="00282BA4" w:rsidRDefault="004F6430" w:rsidP="004F6430">
      <w:pPr>
        <w:ind w:firstLine="432"/>
        <w:rPr>
          <w:lang w:val="en-US"/>
        </w:rPr>
      </w:pPr>
      <w:r w:rsidRPr="00282BA4">
        <w:rPr>
          <w:lang w:val="en-US"/>
        </w:rPr>
        <w:t xml:space="preserve">      "[" expression </w:t>
      </w:r>
      <w:proofErr w:type="gramStart"/>
      <w:r w:rsidRPr="00282BA4">
        <w:rPr>
          <w:lang w:val="en-US"/>
        </w:rPr>
        <w:t>{ "</w:t>
      </w:r>
      <w:proofErr w:type="gramEnd"/>
      <w:r w:rsidRPr="00282BA4">
        <w:rPr>
          <w:lang w:val="en-US"/>
        </w:rPr>
        <w:t xml:space="preserve">," expression } "]" | </w:t>
      </w:r>
    </w:p>
    <w:p w14:paraId="16142A6A" w14:textId="77777777" w:rsidR="00A80ED4" w:rsidRDefault="004F6430" w:rsidP="004F6430">
      <w:pPr>
        <w:ind w:firstLine="432"/>
      </w:pPr>
      <w:r w:rsidRPr="00282BA4">
        <w:rPr>
          <w:lang w:val="en-US"/>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5" w:name="_Ref50708360"/>
      <w:bookmarkStart w:id="76" w:name="_Toc97393957"/>
      <w:r>
        <w:lastRenderedPageBreak/>
        <w:t>Asignaciones</w:t>
      </w:r>
      <w:bookmarkEnd w:id="75"/>
      <w:bookmarkEnd w:id="76"/>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B45646">
      <w:pPr>
        <w:pStyle w:val="Prrafodelista"/>
        <w:numPr>
          <w:ilvl w:val="0"/>
          <w:numId w:val="20"/>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B45646">
      <w:pPr>
        <w:pStyle w:val="Prrafodelista"/>
        <w:numPr>
          <w:ilvl w:val="0"/>
          <w:numId w:val="21"/>
        </w:numPr>
      </w:pPr>
      <w:r>
        <w:t>variable</w:t>
      </w:r>
    </w:p>
    <w:p w14:paraId="1DB06CFF"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p>
    <w:p w14:paraId="1452345A"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p>
    <w:p w14:paraId="30AF1FA3"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77" w:name="_Toc522888776"/>
      <w:bookmarkEnd w:id="11"/>
      <w:bookmarkEnd w:id="12"/>
      <w:r>
        <w:br w:type="page"/>
      </w:r>
    </w:p>
    <w:p w14:paraId="1B6821A4" w14:textId="77777777" w:rsidR="00DB0C97" w:rsidRDefault="00DB0C97" w:rsidP="00DB0C97">
      <w:pPr>
        <w:pStyle w:val="Ttulo1"/>
      </w:pPr>
      <w:bookmarkStart w:id="78" w:name="_Toc97393958"/>
      <w:r>
        <w:lastRenderedPageBreak/>
        <w:t>FUNCIONES Y PROCEDIMIENTOS</w:t>
      </w:r>
      <w:bookmarkEnd w:id="78"/>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79" w:name="_Toc53432799"/>
      <w:bookmarkStart w:id="80" w:name="_Toc97393959"/>
      <w:bookmarkStart w:id="81" w:name="_Ref494383637"/>
      <w:r>
        <w:t>Procedimientos y funciones</w:t>
      </w:r>
      <w:bookmarkEnd w:id="79"/>
      <w:bookmarkEnd w:id="80"/>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2" w:name="_Toc53432800"/>
      <w:bookmarkStart w:id="83" w:name="_Toc97393960"/>
      <w:r>
        <w:t>Representación de funciones</w:t>
      </w:r>
      <w:bookmarkEnd w:id="82"/>
      <w:bookmarkEnd w:id="83"/>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DB0C97">
      <w:pPr>
        <w:pStyle w:val="Prrafodelista"/>
        <w:numPr>
          <w:ilvl w:val="0"/>
          <w:numId w:val="31"/>
        </w:numPr>
      </w:pPr>
      <w:proofErr w:type="spellStart"/>
      <w:r>
        <w:lastRenderedPageBreak/>
        <w:t>TEleFunBase</w:t>
      </w:r>
      <w:proofErr w:type="spellEnd"/>
    </w:p>
    <w:p w14:paraId="6FBCFDE7" w14:textId="77777777" w:rsidR="00DB0C97" w:rsidRDefault="004079C6" w:rsidP="00DB0C97">
      <w:pPr>
        <w:pStyle w:val="Prrafodelista"/>
        <w:numPr>
          <w:ilvl w:val="0"/>
          <w:numId w:val="31"/>
        </w:numPr>
        <w:jc w:val="both"/>
      </w:pPr>
      <w:proofErr w:type="spellStart"/>
      <w:r>
        <w:t>TEleFunDec</w:t>
      </w:r>
      <w:proofErr w:type="spellEnd"/>
    </w:p>
    <w:p w14:paraId="40657EE1" w14:textId="77777777" w:rsidR="00DB0C97" w:rsidRDefault="0050740A" w:rsidP="00DB0C97">
      <w:pPr>
        <w:pStyle w:val="Prrafodelista"/>
        <w:numPr>
          <w:ilvl w:val="0"/>
          <w:numId w:val="31"/>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9"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XrsxQ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0NHDbErMrnFJKZEYGldJR9yDIOPcd1cxBTgiekEg9B8xg8bGWOTyCPT&#10;mBH6z7Zy1h5TBbWmsQAYj8367+uYpqZR/FFiEgWAeoht+MnQ5yd0teZqtaa8np8RjCcbpqdK+CEu&#10;pk2hDjNK5l9hN07ZXVEVlwnuPTaThqqTs0YYCVieJD095c2A2FXcfCwvGf6K98mG9pfl15hWci40&#10;mEWfiJq4G9NAtGWvqCSn1w3Jcj5HmKqFXuUrAIgcC02iDTSJ1KsGFB+EJoEV+v4+DLYjC/NGDjoF&#10;5goeNJpI8FPT/MWhyVNAR2S7zMAL6HA9IAmggKOFrBHQIWteCnRwWgISx0DkCGyOcaxVNicYA7v1&#10;AWzOcRk8+JyMSYqCCQFbKKmYYwW+60kyF9qWxSnjCplzhp7LKB5jc74dOHjVXEAyU2xuu4iW2TwB&#10;mQthpITmvtD827/l9LogRl5/+69O0iKtDdSjD8w+3AuMd6lgmw5tzx1a3n4wbmgel9OCkdANW8YY&#10;ICveR8g0peMUkA/jZ0LpNAi/KP4WugpAzhBgSRoCas7+GajokOOslO60coGU/9r60o7rAzDhlQM8&#10;gwA4LNFVIQdglXnRQyeQFK9Fzc7BkwyuyMu9gMG8sf2w8YN+3D18re1O2j38rGM7aZ0qsl1OmpjR&#10;eNncxeWuw5Htf7Rm/3HOx95B9t8ObNCzIR+BtjV0fZv7nB0BuDucI2z/htnfcWE7gp/A7ket3VdB&#10;HJR08/Vut6vXVTVJex3VoRsVXuFw83pDN0M1sO5r+nUohoW4VvGUEfBHD+xGjjLlLSa0Ubd7sX+B&#10;Cd283wGdOgrzqoHhIVBAR1WOEFWJwIVWoyo4P5xVOa4TeB6WjEDebTeyw3VW1Y+JWH7EQwIrYZXA&#10;tsMh4i4QwKNkG/SqL0EFZp6UXbVO0faoSrTqG93NtXZoQLGu1f7roMqrJFsaU1fWep/fIhcwTSLp&#10;WpBEgJ0Mr94dJAntCGESDoW+bXmujpHIpXtFqFgQol34PlrU86eIkWC8qEEoUl5YwT3tuVhtt8OI&#10;JR2IIJVMgXH8yMayCB+SzjDwh77PhHbM37GQIQPHgKfAhI4rll9/bvNuW1gl2rdqwhpw1d5z2UQb&#10;eIwYnQgD5NofY70762Vf6OR1Ok1HCZ3Ydguuaxae1XRQoE1831LrZZA21fgBklrhKCu7JE08Cg4y&#10;8U6waeFt34vYKh/871dj4QO/1eR2D5416Ka1duFFSi24t051/c5UV+3CP2sXPgjamN6ahWc1HRRo&#10;C68tPN9L9EjbVlrPU+1bkZ7mQakOTuhbUSSSbZwgDML1SJI9tGH0wWl37lzprf93GY69DIBuS8tT&#10;BuMDbE+R3rpa12RF3ZS923r3OqvC7r2udouebVc38pL0PpUXm1ne7VNpbcFD2HO97wRpD9Xj7GIL&#10;NjeeoOhwVOhmfhf07EGDTndQjEAvzfEdYdv3q+nI3XrS05GTSIP1XSSsgOPBQdwqciJ/CGxh4ZIX&#10;T6267SMttTpwx4imVnrlg6/Z7lr56KhVG0jX1Op5h0rCNnGsQ4U2CVhnkvb2nuiQ6fd/HeAhcOB1&#10;LooenVq1y6MybIXY0uHUCjt0XLZ/n+eSgmXJL4Ps8Lu66NNKtkmPbjzrsJXtbIStWNHhDqrMl9Vh&#10;K/15FUx7bMDc9nmVNl/pITBVh60eLWyFz0ytB7NZ0eGooMNWOuEM3FMnnPFPiD3kZ5M6boWjhH03&#10;jycly4/8sS/zrZ7zXX7dpwhP/gcAAP//AwBQSwMEFAAGAAgAAAAhAO2F0s7cAAAABQEAAA8AAABk&#10;cnMvZG93bnJldi54bWxMj8FOwzAQRO9I/IO1SNyo06gtJcSpECgHDhzagLg68ZKE2usodtv071m4&#10;lMtIo1nNvM03k7PiiGPoPSmYzxIQSI03PbUK3qvybg0iRE1GW0+o4IwBNsX1Va4z40+0xeMutoJL&#10;KGRaQRfjkEkZmg6dDjM/IHH25UenI9uxlWbUJy53VqZJspJO98QLnR7wucNmvzs4BWW1rUq7TN8+&#10;P17K11rv+4fv+7NStzfT0yOIiFO8HMMvPqNDwUy1P5AJwirgR+KfcrZeLdjWCpaLeQqyyOV/+uIH&#10;AAD//wMAUEsBAi0AFAAGAAgAAAAhALaDOJL+AAAA4QEAABMAAAAAAAAAAAAAAAAAAAAAAFtDb250&#10;ZW50X1R5cGVzXS54bWxQSwECLQAUAAYACAAAACEAOP0h/9YAAACUAQAACwAAAAAAAAAAAAAAAAAv&#10;AQAAX3JlbHMvLnJlbHNQSwECLQAUAAYACAAAACEAmrF67MUHAADSUAAADgAAAAAAAAAAAAAAAAAu&#10;AgAAZHJzL2Uyb0RvYy54bWxQSwECLQAUAAYACAAAACEA7YXSztwAAAAFAQAADwAAAAAAAAAAAAAA&#10;AAAfCgAAZHJzL2Rvd25yZXYueG1sUEsFBgAAAAAEAAQA8wAAACgLAAAAAA==&#10;">
                <v:shape id="_x0000_s1190" type="#_x0000_t75" style="position:absolute;width:54864;height:34366;visibility:visible;mso-wrap-style:square">
                  <v:fill o:detectmouseclick="t"/>
                  <v:path o:connecttype="none"/>
                </v:shape>
                <v:group id="Grupo 77" o:spid="_x0000_s1191"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92"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3"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94"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5"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6"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7"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200"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20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20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203"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20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6"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9"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1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1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12"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1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5"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DB0C97">
      <w:pPr>
        <w:pStyle w:val="Prrafodelista"/>
        <w:numPr>
          <w:ilvl w:val="0"/>
          <w:numId w:val="32"/>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DB0C97">
      <w:pPr>
        <w:pStyle w:val="Prrafodelista"/>
        <w:numPr>
          <w:ilvl w:val="0"/>
          <w:numId w:val="32"/>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DB0C97">
      <w:pPr>
        <w:pStyle w:val="Prrafodelista"/>
        <w:numPr>
          <w:ilvl w:val="0"/>
          <w:numId w:val="33"/>
        </w:numPr>
        <w:jc w:val="both"/>
      </w:pPr>
      <w:r>
        <w:t>Implementación en la sección IMPLEMENTATION de las unidades.</w:t>
      </w:r>
    </w:p>
    <w:p w14:paraId="32FC6B9F" w14:textId="77777777" w:rsidR="00DB0C97" w:rsidRDefault="00DB0C97" w:rsidP="00DB0C97">
      <w:pPr>
        <w:pStyle w:val="Prrafodelista"/>
        <w:numPr>
          <w:ilvl w:val="0"/>
          <w:numId w:val="33"/>
        </w:numPr>
        <w:jc w:val="both"/>
      </w:pPr>
      <w:r>
        <w:t xml:space="preserve">Implementación de las funciones FORWARD. </w:t>
      </w:r>
    </w:p>
    <w:p w14:paraId="18B96EB5" w14:textId="77777777" w:rsidR="00DB0C97" w:rsidRDefault="00DB0C97" w:rsidP="00DB0C97">
      <w:pPr>
        <w:pStyle w:val="Prrafodelista"/>
        <w:numPr>
          <w:ilvl w:val="0"/>
          <w:numId w:val="33"/>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DB0C97">
      <w:pPr>
        <w:pStyle w:val="Prrafodelista"/>
        <w:numPr>
          <w:ilvl w:val="0"/>
          <w:numId w:val="34"/>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4" w:name="_Toc97393961"/>
      <w:r>
        <w:t xml:space="preserve">El problema de las llamadas a </w:t>
      </w:r>
      <w:r w:rsidR="000602FF">
        <w:t>declaración/ implementación</w:t>
      </w:r>
      <w:bookmarkEnd w:id="84"/>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D6448F">
      <w:pPr>
        <w:pStyle w:val="Prrafodelista"/>
        <w:numPr>
          <w:ilvl w:val="0"/>
          <w:numId w:val="35"/>
        </w:numPr>
        <w:jc w:val="both"/>
      </w:pPr>
      <w:r>
        <w:t>No todas las funciones tienen declaración</w:t>
      </w:r>
    </w:p>
    <w:p w14:paraId="4884BBB6" w14:textId="77777777"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5" w:name="_Toc53432801"/>
      <w:bookmarkStart w:id="86" w:name="_Toc97393962"/>
      <w:r>
        <w:t>Funciones como métodos de objetos.</w:t>
      </w:r>
      <w:bookmarkEnd w:id="85"/>
      <w:bookmarkEnd w:id="86"/>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87" w:name="_Toc53432802"/>
      <w:bookmarkStart w:id="88" w:name="_Toc97393963"/>
      <w:r>
        <w:t>Funciones de Usuario y del sistema</w:t>
      </w:r>
      <w:bookmarkEnd w:id="87"/>
      <w:bookmarkEnd w:id="88"/>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89" w:name="_Toc53432803"/>
      <w:bookmarkStart w:id="90" w:name="_Toc97393964"/>
      <w:r>
        <w:t>Funciones del Sistema</w:t>
      </w:r>
      <w:bookmarkEnd w:id="89"/>
      <w:bookmarkEnd w:id="90"/>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1" w:name="_Toc53432804"/>
      <w:bookmarkStart w:id="92" w:name="_Toc97393965"/>
      <w:r>
        <w:t>Funciones del Usuario</w:t>
      </w:r>
      <w:bookmarkEnd w:id="81"/>
      <w:bookmarkEnd w:id="91"/>
      <w:bookmarkEnd w:id="92"/>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 xml:space="preserve">Para </w:t>
      </w:r>
      <w:proofErr w:type="gramStart"/>
      <w:r>
        <w:t>mayor información</w:t>
      </w:r>
      <w:proofErr w:type="gramEnd"/>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3" w:name="_Toc53432808"/>
      <w:bookmarkStart w:id="94" w:name="_Toc97393966"/>
      <w:r>
        <w:t>Implementación de funciones para los operadores</w:t>
      </w:r>
      <w:bookmarkEnd w:id="93"/>
      <w:bookmarkEnd w:id="94"/>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DB0C97">
      <w:pPr>
        <w:numPr>
          <w:ilvl w:val="0"/>
          <w:numId w:val="30"/>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DB0C97">
      <w:pPr>
        <w:numPr>
          <w:ilvl w:val="0"/>
          <w:numId w:val="30"/>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DB0C97">
      <w:pPr>
        <w:numPr>
          <w:ilvl w:val="0"/>
          <w:numId w:val="30"/>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5" w:name="_Ref93522325"/>
      <w:bookmarkStart w:id="96" w:name="_Toc97393967"/>
      <w:r>
        <w:lastRenderedPageBreak/>
        <w:t>ÁRBOL DE SINTAXIS</w:t>
      </w:r>
      <w:bookmarkEnd w:id="77"/>
      <w:bookmarkEnd w:id="95"/>
      <w:bookmarkEnd w:id="96"/>
    </w:p>
    <w:p w14:paraId="019D5E2C" w14:textId="77777777" w:rsidR="0088231F" w:rsidRDefault="0088231F" w:rsidP="0088231F"/>
    <w:p w14:paraId="0D326147" w14:textId="77777777" w:rsidR="000F3007" w:rsidRDefault="000F3007" w:rsidP="000F3007">
      <w:pPr>
        <w:pStyle w:val="Ttulo2"/>
      </w:pPr>
      <w:bookmarkStart w:id="97" w:name="_Toc97393968"/>
      <w:r>
        <w:t>Fundamentos</w:t>
      </w:r>
      <w:bookmarkEnd w:id="97"/>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8" r:lo="rId39" r:qs="rId40" r:cs="rId41"/>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B45646">
      <w:pPr>
        <w:numPr>
          <w:ilvl w:val="0"/>
          <w:numId w:val="8"/>
        </w:numPr>
        <w:jc w:val="both"/>
      </w:pPr>
      <w:r>
        <w:t>Servir como contenedor principal de los elementos sintácticos del programa.</w:t>
      </w:r>
    </w:p>
    <w:p w14:paraId="0230D86E" w14:textId="77777777" w:rsidR="0088231F" w:rsidRDefault="0088231F" w:rsidP="00B45646">
      <w:pPr>
        <w:numPr>
          <w:ilvl w:val="0"/>
          <w:numId w:val="8"/>
        </w:numPr>
        <w:jc w:val="both"/>
      </w:pPr>
      <w:r>
        <w:t>Verificar la duplicidad de nombres, en los bloques de declaración.</w:t>
      </w:r>
    </w:p>
    <w:p w14:paraId="26EB990D" w14:textId="77777777" w:rsidR="0088231F" w:rsidRDefault="0088231F" w:rsidP="00B45646">
      <w:pPr>
        <w:numPr>
          <w:ilvl w:val="0"/>
          <w:numId w:val="8"/>
        </w:numPr>
        <w:jc w:val="both"/>
      </w:pPr>
      <w:r>
        <w:t>Resolver nombres, en los bloques de código.</w:t>
      </w:r>
      <w:r w:rsidR="00952211">
        <w:t xml:space="preserve"> Modela espacios de nombres.</w:t>
      </w:r>
    </w:p>
    <w:p w14:paraId="375B5E31" w14:textId="77777777"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98" w:name="_Toc522888778"/>
      <w:bookmarkStart w:id="99" w:name="_Toc97393969"/>
      <w:r>
        <w:t>Estructura</w:t>
      </w:r>
      <w:bookmarkEnd w:id="98"/>
      <w:bookmarkEnd w:id="99"/>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8"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UIP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R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xFCD1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9"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MjBVAIAALQEAAAOAAAAZHJzL2Uyb0RvYy54bWysVNtu2zAMfR+wfxD0vjjXJg3iFFmKDAOK&#10;tkA79FmR5cSYLGqSErv7+h0pl972NOxFJkXyiDwkPbtqa832yvmKTM57nS5nykgqKrPJ+Y/H1ZcJ&#10;Zz4IUwhNRuX8WXl+Nf/8adbYqerTlnShHAOI8dPG5nwbgp1mmZdbVQvfIasMjCW5WgSobpMVTjRA&#10;r3XW73YvsoZcYR1J5T1urw9GPk/4ZalkuCtLrwLTOUduIZ0unet4ZvOZmG6csNtKHtMQ/5BFLSqD&#10;R89Q1yIItnPVB6i6ko48laEjqc6oLCupUg2optd9V83DVliVagE53p5p8v8PVt7u7x2ripyPxz3O&#10;jKjRpOVOFI5YoVhQbSAWTSCqsX4K/weLiNB+pRYNP917XMb629LV8YvKGOyg/PlMM7CYjEH90XjQ&#10;hUnCNugPJqPUh+wl2jofvimqWRRy7tDGxK7Y3/iATOB6comPedJVsaq0TkocHbXUju0Fmq5DyhER&#10;b7y0YU3OLwZ4+gNChD7Hr7WQP2OVbxGgaYPLyMmh9iiFdt0mMieTEzFrKp7Bl6PD6HkrVxXwb4QP&#10;98Jh1sAD9ifc4Sg1ISk6Spxtyf3+2330xwjAylmD2c25/7UTTnGmvxsMx2VvOIzDnpThaNyH4l5b&#10;1q8tZlcvCUyh/cguidE/6JNYOqqfsGaL+CpMwki8nfNwEpfhsFFYU6kWi+SE8bYi3JgHKyN0JDny&#10;+tg+CWePfY3TdUunKRfTd+09+MZIQ4tdoLJKvY9EH1g98o/VSO05rnHcvdd68nr52cz/AAAA//8D&#10;AFBLAwQUAAYACAAAACEAEmKh5twAAAAIAQAADwAAAGRycy9kb3ducmV2LnhtbEyPMU/DMBSEdyT+&#10;g/WQ2KhDlECSxqkAFRamFsTsxq5tNX6OYjcN/57HBOPpTnfftZvFD2zWU3QBBdyvMmAa+6AcGgGf&#10;H693FbCYJCo5BNQCvnWETXd91cpGhQvu9LxPhlEJxkYKsCmNDeext9rLuAqjRvKOYfIykZwMV5O8&#10;ULkfeJ5lD9xLh7Rg5ahfrO5P+7MXsH02tekrOdltpZybl6/ju3kT4vZmeVoDS3pJf2H4xSd06Ijp&#10;EM6oIhsE5PVjQVEBRQ6M/KIuSR8ElGUOvGv5/wPdDwAAAP//AwBQSwECLQAUAAYACAAAACEAtoM4&#10;kv4AAADhAQAAEwAAAAAAAAAAAAAAAAAAAAAAW0NvbnRlbnRfVHlwZXNdLnhtbFBLAQItABQABgAI&#10;AAAAIQA4/SH/1gAAAJQBAAALAAAAAAAAAAAAAAAAAC8BAABfcmVscy8ucmVsc1BLAQItABQABgAI&#10;AAAAIQDRuMjBVAIAALQEAAAOAAAAAAAAAAAAAAAAAC4CAABkcnMvZTJvRG9jLnhtbFBLAQItABQA&#10;BgAIAAAAIQASYqHm3AAAAAgBAAAPAAAAAAAAAAAAAAAAAK4EAABkcnMvZG93bnJldi54bWxQSwUG&#10;AAAAAAQABADzAAAAtwU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0"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N4ZVwIAALQEAAAOAAAAZHJzL2Uyb0RvYy54bWysVE1v2zAMvQ/YfxB0Xxzno0mMOEWWIsOA&#10;oi2QDj0rspQYk0VNUmJnv36UHKdpu9Owi0yK5BP5SHp+21SKHIV1Jeicpr0+JUJzKEq9y+mP5/WX&#10;KSXOM10wBVrk9CQcvV18/jSvTSYGsAdVCEsQRLusNjnde2+yJHF8LyrmemCERqMEWzGPqt0lhWU1&#10;olcqGfT7N0kNtjAWuHAOb+9aI11EfCkF949SOuGJyinm5uNp47kNZ7KYs2xnmdmX/JwG+4csKlZq&#10;fPQCdcc8IwdbfoCqSm7BgfQ9DlUCUpZcxBqwmrT/rprNnhkRa0FynLnQ5P4fLH84PllSFjmdTIaU&#10;aFZhk1YHVlgghSBeNB5IMCFRtXEZ+m8MRvjmKzTY8O7e4WWov5G2Cl+sjKAdKT9daEYswkNQP52l&#10;kzElHG3DwXA6jn1IXqONdf6bgIoEIacW2xjZZcd75zETdO1cwmMOVFmsS6WiEkZHrJQlR4ZNVz7m&#10;iBFvvJQmdU5vhvj0B4QAfYnfKsZ/hirfIqCmNF4GTtrag+SbbRPJnM46YrZQnJAvC+3oOcPXJeLf&#10;M+efmMVZQ4pwf/wjHlIBJgVniZI92N9/uw/+OAJopaTG2c2p+3VgVlCivmscjlk6GoVhj8poPBmg&#10;Yq8t22uLPlQrQKZS3FTDoxj8vepEaaF6wTVbhlfRxDTHt3PqO3Hl243CNeViuYxOON6G+Xu9MTxA&#10;B5IDr8/NC7Pm3NcwXQ/QTTnL3rW39Q2RGpYHD7KMvQ9Et6ye+cfViO05r3HYvWs9er3+bBZ/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tdjeGV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1"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SpoUG3QAAAAkBAAAPAAAAZHJzL2Rvd25yZXYueG1sTI/BTsMwEETvSPyD&#10;tUjcqNOobUKIUwEqXDhREOdt7NoWsR3Zbhr+nuVEj6t9mnnTbmc3sEnFZIMXsFwUwJTvg7ReC/j8&#10;eLmrgaWMXuIQvBLwoxJsu+urFhsZzv5dTfusGYX41KAAk/PYcJ56oxymRRiVp98xRIeZzqi5jHim&#10;cDfwsig23KH11GBwVM9G9d/7kxOwe9L3uq8xml0trZ3mr+ObfhXi9mZ+fACW1Zz/YfjTJ3XoyOkQ&#10;Tl4mNghYLVcVoQLKDW0iYF2tS2AHAVVVAO9afrmg+wUAAP//AwBQSwECLQAUAAYACAAAACEAtoM4&#10;kv4AAADhAQAAEwAAAAAAAAAAAAAAAAAAAAAAW0NvbnRlbnRfVHlwZXNdLnhtbFBLAQItABQABgAI&#10;AAAAIQA4/SH/1gAAAJQBAAALAAAAAAAAAAAAAAAAAC8BAABfcmVscy8ucmVsc1BLAQItABQABgAI&#10;AAAAIQCQS0cmUwIAALQEAAAOAAAAAAAAAAAAAAAAAC4CAABkcnMvZTJvRG9jLnhtbFBLAQItABQA&#10;BgAIAAAAIQDSpoUG3QAAAAkBAAAPAAAAAAAAAAAAAAAAAK0EAABkcnMvZG93bnJldi54bWxQSwUG&#10;AAAAAAQABADzAAAAt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2"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czDXg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XXU6QHZB&#10;+YJCqIbVfFsi/45Z98wMth4e4ji5J1xyCRgUdBYlBZiffzv3eOwI9FJSYyun1P44MSMokV8V9srd&#10;KI5974dNPJ2PcWNuPYdbjzpVG0ClRiG6YHq8k72ZG6hecerW/lV0McXx7ZS63ty4dsBwarlYrwMI&#10;u10zt1N7zT11X9WX5pUZ3dXVN9sj9E3PknflbbH+poL1yUFehtp7oVtVO/1xUkL3dFPtR/F2H1C/&#10;/z2rXwA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Ai2czD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3"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6GiSQIAAIsEAAAOAAAAZHJzL2Uyb0RvYy54bWysVMlu2zAQvRfoPxC8N5LtLI4ROXAdpChg&#10;JAGcImeaomIBFIclaUvu1/eRsrK1p6IXasjZ35vR1XXXaLZXztdkCj46yTlTRlJZm+eC/3i8/TLl&#10;zAdhSqHJqIIflOfX88+frlo7U2Paki6VYwhi/Ky1Bd+GYGdZ5uVWNcKfkFUGyopcIwKu7jkrnWgR&#10;vdHZOM/Ps5ZcaR1J5T1eb3oln6f4VaVkuK8qrwLTBUdtIZ0unZt4ZvMrMXt2wm5reSxD/EMVjagN&#10;kr6EuhFBsJ2r/wjV1NKRpyqcSGoyqqpaqtQDuhnlH7pZb4VVqReA4+0LTP7/hZV3+wfH6hLcnV1w&#10;ZkQDkpY7UTpipWJBdYFYVAGo1voZ7NcWHqH7Sh2chnePx9h/V7kmftEZgx6QH15gRiwm8TiZjvIc&#10;GgnVZDyZniUasldn63z4pqhhUSi4A4sJXLFf+YBCYDqYxFyedF3e1lqnS5wctdSO7QU41yGVCI93&#10;VtqwtuDnE6SOToaiex9ZGySIrfYtRSl0my5hdDke+t1QeQAMjvqJ8lbe1ih2JXx4EA4jhP6wFuEe&#10;R6UJyegocbYl9+tv79EezELLWYuRLLj/uRNOcaa/G3B+OTo9jTOcLqdnF2Nc3FvN5q3G7JolAYER&#10;FtDKJEb7oAexctQ8YXsWMStUwkjkLngYxGXoFwXbJ9VikYwwtVaElVlbGUNH8CIVj92TcPbIVxya&#10;OxqGV8w+0Nbb9rAvdoGqOnEage5RPeKPiU9UH7czrtTbe7J6/YfMfw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MNH&#10;oaJJAgAAiwQAAA4AAAAAAAAAAAAAAAAALgIAAGRycy9lMm9Eb2MueG1sUEsBAi0AFAAGAAgAAAAh&#10;AOYRU4jgAAAACQEAAA8AAAAAAAAAAAAAAAAAowQAAGRycy9kb3ducmV2LnhtbFBLBQYAAAAABAAE&#10;APMAAACwBQ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6E7C9C">
      <w:pPr>
        <w:numPr>
          <w:ilvl w:val="0"/>
          <w:numId w:val="9"/>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16406F">
      <w:pPr>
        <w:numPr>
          <w:ilvl w:val="0"/>
          <w:numId w:val="4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0" w:name="_Toc522888779"/>
      <w:bookmarkStart w:id="101" w:name="_Toc97393970"/>
      <w:r>
        <w:t>Duplicidad de nombres</w:t>
      </w:r>
      <w:bookmarkEnd w:id="100"/>
      <w:bookmarkEnd w:id="101"/>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2"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2"/>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3" w:name="_Ref482130449"/>
      <w:bookmarkStart w:id="104" w:name="_Ref482130493"/>
      <w:bookmarkStart w:id="105" w:name="_Toc522888780"/>
      <w:bookmarkStart w:id="106" w:name="_Toc97393971"/>
      <w:r>
        <w:t>Resolución de nombres</w:t>
      </w:r>
      <w:bookmarkEnd w:id="103"/>
      <w:bookmarkEnd w:id="104"/>
      <w:bookmarkEnd w:id="105"/>
      <w:bookmarkEnd w:id="106"/>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E14429">
      <w:pPr>
        <w:pStyle w:val="Prrafodelista"/>
        <w:numPr>
          <w:ilvl w:val="0"/>
          <w:numId w:val="36"/>
        </w:numPr>
        <w:jc w:val="both"/>
      </w:pPr>
      <w:r>
        <w:t>La exploración.</w:t>
      </w:r>
    </w:p>
    <w:p w14:paraId="3DE5D2FB" w14:textId="77777777" w:rsidR="00E14429" w:rsidRDefault="00E14429" w:rsidP="00E14429">
      <w:pPr>
        <w:pStyle w:val="Prrafodelista"/>
        <w:numPr>
          <w:ilvl w:val="0"/>
          <w:numId w:val="36"/>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7" w:name="_Toc97393972"/>
      <w:proofErr w:type="spellStart"/>
      <w:proofErr w:type="gramStart"/>
      <w:r>
        <w:t>FindFirst</w:t>
      </w:r>
      <w:proofErr w:type="spellEnd"/>
      <w:r>
        <w:t>(</w:t>
      </w:r>
      <w:proofErr w:type="gramEnd"/>
      <w:r>
        <w:t xml:space="preserve">) y </w:t>
      </w:r>
      <w:proofErr w:type="spellStart"/>
      <w:r>
        <w:t>FindNext</w:t>
      </w:r>
      <w:proofErr w:type="spellEnd"/>
      <w:r>
        <w:t>()</w:t>
      </w:r>
      <w:bookmarkEnd w:id="107"/>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4915AB">
      <w:pPr>
        <w:numPr>
          <w:ilvl w:val="0"/>
          <w:numId w:val="42"/>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4915AB">
      <w:pPr>
        <w:numPr>
          <w:ilvl w:val="0"/>
          <w:numId w:val="42"/>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08" w:name="_Toc97393973"/>
      <w:r>
        <w:t>Comparación de Identificadores</w:t>
      </w:r>
      <w:bookmarkEnd w:id="108"/>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09" w:name="_Ref55977711"/>
      <w:bookmarkStart w:id="110" w:name="_Toc97393974"/>
      <w:r>
        <w:t>Exploración</w:t>
      </w:r>
      <w:r w:rsidR="00522484">
        <w:t xml:space="preserve"> de identificadores</w:t>
      </w:r>
      <w:bookmarkEnd w:id="109"/>
      <w:bookmarkEnd w:id="110"/>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14:paraId="42ED055C" w14:textId="77777777" w:rsidR="00553A1E" w:rsidRDefault="00553A1E" w:rsidP="00553A1E">
      <w:pPr>
        <w:pStyle w:val="Prrafodelista"/>
        <w:numPr>
          <w:ilvl w:val="0"/>
          <w:numId w:val="40"/>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1" w:name="_Toc97393975"/>
      <w:r w:rsidRPr="009311DE">
        <w:t xml:space="preserve">Llamadas desde </w:t>
      </w:r>
      <w:proofErr w:type="spellStart"/>
      <w:r w:rsidR="00DA10D8">
        <w:t>TEleBody</w:t>
      </w:r>
      <w:bookmarkEnd w:id="111"/>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2" w:name="_Toc97393976"/>
      <w:r w:rsidRPr="009311DE">
        <w:t xml:space="preserve">Llamadas desde </w:t>
      </w:r>
      <w:r>
        <w:t>las Declaraciones</w:t>
      </w:r>
      <w:bookmarkEnd w:id="112"/>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3" w:name="_Toc522888781"/>
      <w:bookmarkStart w:id="114" w:name="_Toc97393977"/>
      <w:r>
        <w:t>Llenado del árbol de sintaxis</w:t>
      </w:r>
      <w:bookmarkEnd w:id="113"/>
      <w:bookmarkEnd w:id="114"/>
    </w:p>
    <w:p w14:paraId="7F638A87" w14:textId="77777777" w:rsidR="0088231F" w:rsidRDefault="0088231F" w:rsidP="0088231F">
      <w:pPr>
        <w:ind w:firstLine="708"/>
        <w:jc w:val="both"/>
      </w:pPr>
    </w:p>
    <w:p w14:paraId="28C64D36" w14:textId="0CDE2959"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5" w:name="_Toc97393978"/>
      <w:r>
        <w:t>Consideraciones</w:t>
      </w:r>
      <w:bookmarkEnd w:id="115"/>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6" w:name="_Toc522888782"/>
      <w:bookmarkStart w:id="117" w:name="_Ref53589090"/>
      <w:bookmarkStart w:id="118" w:name="_Ref55937360"/>
      <w:bookmarkStart w:id="119" w:name="_Ref55996078"/>
      <w:bookmarkStart w:id="120" w:name="_Toc97393979"/>
      <w:r>
        <w:t>Llamadas o Referencias</w:t>
      </w:r>
      <w:bookmarkEnd w:id="116"/>
      <w:bookmarkEnd w:id="117"/>
      <w:bookmarkEnd w:id="118"/>
      <w:bookmarkEnd w:id="119"/>
      <w:bookmarkEnd w:id="120"/>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1" w:name="_Toc97393980"/>
      <w:r>
        <w:t xml:space="preserve">Llamadas desde </w:t>
      </w:r>
      <w:proofErr w:type="spellStart"/>
      <w:r w:rsidR="00C06EF0">
        <w:t>TEleConsDec</w:t>
      </w:r>
      <w:bookmarkEnd w:id="121"/>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2" w:name="_Toc97393981"/>
      <w:r>
        <w:t xml:space="preserve">Llamadas desde </w:t>
      </w:r>
      <w:proofErr w:type="spellStart"/>
      <w:r>
        <w:t>TEleVarDec</w:t>
      </w:r>
      <w:bookmarkEnd w:id="122"/>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3" w:name="_Toc97393982"/>
      <w:r>
        <w:t xml:space="preserve">Llamadas desde </w:t>
      </w:r>
      <w:proofErr w:type="spellStart"/>
      <w:r w:rsidR="00776A76">
        <w:t>TEleTypeDec</w:t>
      </w:r>
      <w:bookmarkEnd w:id="123"/>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4" w:name="_Toc97393983"/>
      <w:r>
        <w:t xml:space="preserve">Llamadas desde </w:t>
      </w:r>
      <w:proofErr w:type="spellStart"/>
      <w:r w:rsidR="00DA10D8">
        <w:t>TEleBody</w:t>
      </w:r>
      <w:bookmarkEnd w:id="124"/>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5" w:name="_Toc97393984"/>
      <w:r>
        <w:t>Implementación de llamadas</w:t>
      </w:r>
      <w:bookmarkEnd w:id="125"/>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8F04DB">
      <w:pPr>
        <w:pStyle w:val="Prrafodelista"/>
        <w:numPr>
          <w:ilvl w:val="0"/>
          <w:numId w:val="24"/>
        </w:numPr>
        <w:jc w:val="both"/>
      </w:pPr>
      <w:r>
        <w:t>El elemento llamado (</w:t>
      </w:r>
      <w:proofErr w:type="spellStart"/>
      <w:r>
        <w:t>called</w:t>
      </w:r>
      <w:proofErr w:type="spellEnd"/>
      <w:r>
        <w:t>)</w:t>
      </w:r>
    </w:p>
    <w:p w14:paraId="69EB396D" w14:textId="77777777" w:rsidR="008F04DB" w:rsidRDefault="008F04DB" w:rsidP="008F04DB">
      <w:pPr>
        <w:pStyle w:val="Prrafodelista"/>
        <w:numPr>
          <w:ilvl w:val="0"/>
          <w:numId w:val="24"/>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B45646">
      <w:pPr>
        <w:numPr>
          <w:ilvl w:val="0"/>
          <w:numId w:val="11"/>
        </w:numPr>
        <w:jc w:val="both"/>
      </w:pPr>
      <w:r>
        <w:t xml:space="preserve">Detectar los elementos no usados, de modo que </w:t>
      </w:r>
      <w:r w:rsidR="004D7502">
        <w:t>se pueda optimizar el código</w:t>
      </w:r>
      <w:r>
        <w:t>.</w:t>
      </w:r>
    </w:p>
    <w:p w14:paraId="54B6ECCE" w14:textId="77777777"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B45646">
      <w:pPr>
        <w:numPr>
          <w:ilvl w:val="0"/>
          <w:numId w:val="11"/>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6" w:name="_Ref54775154"/>
      <w:bookmarkStart w:id="127" w:name="_Toc97393985"/>
      <w:r>
        <w:t>Contenedores de código</w:t>
      </w:r>
      <w:bookmarkEnd w:id="126"/>
      <w:bookmarkEnd w:id="127"/>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28" w:name="_Toc97393986"/>
      <w:r w:rsidR="00813D40">
        <w:t>“Llamadores” y “llamados”.</w:t>
      </w:r>
      <w:bookmarkEnd w:id="128"/>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0305C8">
      <w:pPr>
        <w:pStyle w:val="Prrafodelista"/>
        <w:numPr>
          <w:ilvl w:val="0"/>
          <w:numId w:val="11"/>
        </w:numPr>
        <w:jc w:val="both"/>
      </w:pPr>
      <w:r>
        <w:t>Detectar los casos de recursividad o recursividad circular.</w:t>
      </w:r>
    </w:p>
    <w:p w14:paraId="5A51DB62" w14:textId="77777777" w:rsidR="000305C8" w:rsidRDefault="000305C8" w:rsidP="000305C8">
      <w:pPr>
        <w:pStyle w:val="Prrafodelista"/>
        <w:numPr>
          <w:ilvl w:val="0"/>
          <w:numId w:val="11"/>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29" w:name="_Toc97393987"/>
      <w:r>
        <w:t>Elementos llamados</w:t>
      </w:r>
      <w:bookmarkEnd w:id="129"/>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DE023A">
      <w:pPr>
        <w:pStyle w:val="Prrafodelista"/>
        <w:numPr>
          <w:ilvl w:val="0"/>
          <w:numId w:val="49"/>
        </w:numPr>
        <w:jc w:val="both"/>
      </w:pPr>
      <w:r>
        <w:t xml:space="preserve">Funciones </w:t>
      </w:r>
    </w:p>
    <w:p w14:paraId="32AB7CEF" w14:textId="433DC387" w:rsidR="00DE023A" w:rsidRDefault="00DE023A" w:rsidP="00DE023A">
      <w:pPr>
        <w:pStyle w:val="Prrafodelista"/>
        <w:numPr>
          <w:ilvl w:val="0"/>
          <w:numId w:val="49"/>
        </w:numPr>
        <w:jc w:val="both"/>
      </w:pPr>
      <w:r>
        <w:t>Declaración de constante</w:t>
      </w:r>
    </w:p>
    <w:p w14:paraId="1EC66830" w14:textId="15C94BE2" w:rsidR="00DE023A" w:rsidRDefault="00DE023A" w:rsidP="00DE023A">
      <w:pPr>
        <w:pStyle w:val="Prrafodelista"/>
        <w:numPr>
          <w:ilvl w:val="0"/>
          <w:numId w:val="49"/>
        </w:numPr>
        <w:jc w:val="both"/>
      </w:pPr>
      <w:r>
        <w:t>Declaración de variables</w:t>
      </w:r>
    </w:p>
    <w:p w14:paraId="6670D3F2" w14:textId="341FD78A" w:rsidR="00DE023A" w:rsidRDefault="00DE023A" w:rsidP="00DE023A">
      <w:pPr>
        <w:pStyle w:val="Prrafodelista"/>
        <w:numPr>
          <w:ilvl w:val="0"/>
          <w:numId w:val="49"/>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30" w:name="_Ref54725490"/>
      <w:bookmarkStart w:id="131" w:name="_Toc97393988"/>
      <w:r>
        <w:lastRenderedPageBreak/>
        <w:t>Marcos</w:t>
      </w:r>
      <w:r w:rsidR="00B14722">
        <w:t xml:space="preserve"> de programa</w:t>
      </w:r>
      <w:bookmarkEnd w:id="130"/>
      <w:bookmarkEnd w:id="131"/>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procedure </w:t>
      </w:r>
      <w:r w:rsidRPr="00282BA4">
        <w:rPr>
          <w:rFonts w:ascii="Courier New" w:hAnsi="Courier New" w:cs="Courier New"/>
          <w:noProof/>
          <w:color w:val="000000"/>
          <w:sz w:val="20"/>
        </w:rPr>
        <w:t>RegisterExitCall</w:t>
      </w:r>
      <w:r w:rsidRPr="00282BA4">
        <w:rPr>
          <w:rFonts w:ascii="Courier New" w:hAnsi="Courier New" w:cs="Courier New"/>
          <w:b/>
          <w:noProof/>
          <w:color w:val="FF0000"/>
          <w:sz w:val="20"/>
        </w:rPr>
        <w:t>(</w:t>
      </w:r>
      <w:r w:rsidRPr="00282BA4">
        <w:rPr>
          <w:rFonts w:ascii="Courier New" w:hAnsi="Courier New" w:cs="Courier New"/>
          <w:noProof/>
          <w:color w:val="000000"/>
          <w:sz w:val="20"/>
        </w:rPr>
        <w:t>exitSent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p>
    <w:p w14:paraId="7E40B527"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Inicialización</w:t>
      </w:r>
    </w:p>
    <w:p w14:paraId="137287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procedure </w:t>
      </w:r>
      <w:r w:rsidRPr="00282BA4">
        <w:rPr>
          <w:rFonts w:ascii="Courier New" w:hAnsi="Courier New" w:cs="Courier New"/>
          <w:noProof/>
          <w:color w:val="000000"/>
          <w:sz w:val="20"/>
        </w:rPr>
        <w:t>Clear</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14:paraId="6C39AA8E" w14:textId="77777777"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14:paraId="7B50FF4C" w14:textId="77777777" w:rsidR="00B75EBB" w:rsidRDefault="00B75EBB" w:rsidP="009919EC">
      <w:pPr>
        <w:pStyle w:val="Prrafodelista"/>
        <w:numPr>
          <w:ilvl w:val="0"/>
          <w:numId w:val="26"/>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4"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X7Y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5uC3cJxQEL30I9EZzh8xLLbMGcf2AWawgrE8eav8dFKtjlFJod&#10;JWuwL2+dB3vsTNRSssORklP3fcOsoER91tiz43QQCt5HYTC8yFCwXc2yq9Gb6gawILCqMbq4DfZe&#10;HbfSQvWMDTkLt6KKaY53Y6N4exRufD3qcH5yMZtFM5w7hvmFfjQ8gAeiQ6k+7Z+ZNU2veezSOziO&#10;n6aqa5JPtsFTw2zjQZY+KAPVNa+NgDMr1lIzX8NQ7MrR6vQVmP4C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5MV+2P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1E7EB234"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5"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UC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W7grKI5Y+BbqieAqviixzJbM+QdmsYawMnGs+Xv8SAX7nEKzomQD&#10;9vtr5wGPnYlWSvY4UnLqvm2ZFZSoTwZ7dpINBmEGxc1geBmq33Ytq67FbPUNYEFgVWN2cRnwXp2W&#10;0oJ+xoach6hoYoZjbGwUb0+bG1+POpyfXMznEYZzp2J+aR4rHsiD0KFUnw7PzFZNr3ns0js4jZ+m&#10;qmuRz9jgaWC+9SBLH4xB6lr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dVAn/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02C991C4"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2" w:name="_Toc97393989"/>
      <w:bookmarkStart w:id="133" w:name="_Ref53480723"/>
      <w:r>
        <w:t>Estado final d</w:t>
      </w:r>
      <w:r w:rsidR="0013624A">
        <w:t>el AST</w:t>
      </w:r>
      <w:bookmarkEnd w:id="132"/>
    </w:p>
    <w:p w14:paraId="5313179D" w14:textId="77777777" w:rsidR="0013624A" w:rsidRDefault="0013624A" w:rsidP="0013624A">
      <w:pPr>
        <w:ind w:firstLine="708"/>
        <w:jc w:val="both"/>
      </w:pPr>
    </w:p>
    <w:p w14:paraId="1E7DD401" w14:textId="77777777"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pero en el proceso de Análisis (que se describe en esta documentación) el árbol de sintaxis termina cumpliendo las siguientes reglas:</w:t>
      </w:r>
    </w:p>
    <w:p w14:paraId="5C3AE867" w14:textId="77777777" w:rsidR="0013624A" w:rsidRDefault="0013624A" w:rsidP="0013624A">
      <w:pPr>
        <w:ind w:firstLine="708"/>
        <w:jc w:val="both"/>
      </w:pPr>
    </w:p>
    <w:p w14:paraId="5AF2A08B" w14:textId="77777777" w:rsidR="0013624A" w:rsidRDefault="0013624A" w:rsidP="0013624A">
      <w:pPr>
        <w:pStyle w:val="Prrafodelista"/>
        <w:numPr>
          <w:ilvl w:val="0"/>
          <w:numId w:val="4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6E5976D5" w:rsidR="0013624A" w:rsidRDefault="0013624A" w:rsidP="0013624A">
      <w:pPr>
        <w:pStyle w:val="Prrafodelista"/>
        <w:numPr>
          <w:ilvl w:val="0"/>
          <w:numId w:val="45"/>
        </w:numPr>
        <w:jc w:val="both"/>
      </w:pPr>
      <w:r>
        <w:t xml:space="preserve">El </w:t>
      </w:r>
      <w:r w:rsidR="00A57640">
        <w:t xml:space="preserve">orden de los elementos del </w:t>
      </w:r>
      <w:r>
        <w:t xml:space="preserve">AST </w:t>
      </w:r>
      <w:r w:rsidR="00A57640">
        <w:t xml:space="preserve">refleja </w:t>
      </w:r>
      <w:r>
        <w:t>el orden en que se explora el código fuente.</w:t>
      </w:r>
    </w:p>
    <w:p w14:paraId="5DE0B563" w14:textId="42BF50BD" w:rsidR="0013624A" w:rsidRDefault="0013624A" w:rsidP="0013624A">
      <w:pPr>
        <w:pStyle w:val="Prrafodelista"/>
        <w:numPr>
          <w:ilvl w:val="0"/>
          <w:numId w:val="4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109B8B42" w14:textId="21E240DC" w:rsidR="0013624A" w:rsidRDefault="0013624A" w:rsidP="0013624A">
      <w:pPr>
        <w:pStyle w:val="Prrafodelista"/>
        <w:numPr>
          <w:ilvl w:val="0"/>
          <w:numId w:val="45"/>
        </w:numPr>
        <w:jc w:val="both"/>
      </w:pPr>
      <w:r>
        <w:t xml:space="preserve">Todos los nodos del AST están </w:t>
      </w:r>
      <w:r w:rsidR="00A57640">
        <w:t>ya diferenciados como elementos</w:t>
      </w:r>
      <w:r>
        <w:t xml:space="preserve">. Es decir, ya se sabe </w:t>
      </w:r>
      <w:r w:rsidR="00E17AF7">
        <w:t>quiénes</w:t>
      </w:r>
      <w:r>
        <w:t xml:space="preserve">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3A3A12DB" w14:textId="16450C55" w:rsidR="0013624A" w:rsidRDefault="0013624A" w:rsidP="0013624A">
      <w:pPr>
        <w:pStyle w:val="Prrafodelista"/>
        <w:numPr>
          <w:ilvl w:val="0"/>
          <w:numId w:val="45"/>
        </w:numPr>
        <w:jc w:val="both"/>
      </w:pPr>
      <w:r>
        <w:t>Todos los nodos del AST, de tipo expresión (</w:t>
      </w:r>
      <w:proofErr w:type="spellStart"/>
      <w:r>
        <w:t>TEleExpress</w:t>
      </w:r>
      <w:proofErr w:type="spellEnd"/>
      <w:r>
        <w:t xml:space="preserve">), tienen ya su tipo </w:t>
      </w:r>
      <w:r w:rsidR="009724FD">
        <w:t xml:space="preserve">de dato </w:t>
      </w:r>
      <w:r>
        <w:t>definido. Esto es posible por la característica de Pascal como lenguaje “tipado”.</w:t>
      </w:r>
    </w:p>
    <w:p w14:paraId="60F23805" w14:textId="5911BFDA" w:rsidR="0013624A" w:rsidRDefault="0013624A" w:rsidP="0013624A">
      <w:pPr>
        <w:pStyle w:val="Prrafodelista"/>
        <w:numPr>
          <w:ilvl w:val="0"/>
          <w:numId w:val="45"/>
        </w:numPr>
        <w:jc w:val="both"/>
      </w:pPr>
      <w:r>
        <w:t>Los nodos del AST, de tipo expresión (</w:t>
      </w:r>
      <w:proofErr w:type="spellStart"/>
      <w:r>
        <w:t>TEleExpress</w:t>
      </w:r>
      <w:proofErr w:type="spellEnd"/>
      <w:r>
        <w:t>), podrían no tener el almacenamiento definido. A diferencia del tipo</w:t>
      </w:r>
      <w:r w:rsidR="009724FD">
        <w:t xml:space="preserve"> de dato</w:t>
      </w:r>
      <w:r>
        <w:t>, el almacenamiento no se puede definir de antemano, por temas de optimización y deben definirse en fases posteriores.</w:t>
      </w:r>
    </w:p>
    <w:p w14:paraId="25918F9F" w14:textId="6DCB6BD1" w:rsidR="002C0185" w:rsidRDefault="002C0185" w:rsidP="002C0185">
      <w:pPr>
        <w:pStyle w:val="Prrafodelista"/>
        <w:numPr>
          <w:ilvl w:val="0"/>
          <w:numId w:val="45"/>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9B5A85">
        <w:t>4.1</w:t>
      </w:r>
      <w:r w:rsidR="009B5A85">
        <w:fldChar w:fldCharType="end"/>
      </w:r>
      <w:r w:rsidR="009B5A85">
        <w:t>)</w:t>
      </w:r>
      <w:r>
        <w:t>.</w:t>
      </w:r>
    </w:p>
    <w:p w14:paraId="18F9EABC" w14:textId="49FCEC5B" w:rsidR="004B0635" w:rsidRDefault="004B0635" w:rsidP="0013624A">
      <w:pPr>
        <w:pStyle w:val="Prrafodelista"/>
        <w:numPr>
          <w:ilvl w:val="0"/>
          <w:numId w:val="45"/>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75BF733" w14:textId="77777777" w:rsidR="0013624A" w:rsidRDefault="0013624A" w:rsidP="0013624A">
      <w:pPr>
        <w:ind w:firstLine="708"/>
        <w:jc w:val="both"/>
      </w:pPr>
    </w:p>
    <w:p w14:paraId="2E274222" w14:textId="77777777" w:rsidR="0013624A" w:rsidRDefault="0013624A" w:rsidP="0013624A">
      <w:pPr>
        <w:ind w:firstLine="708"/>
        <w:jc w:val="both"/>
      </w:pP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4" w:name="_Toc97393990"/>
      <w:r>
        <w:lastRenderedPageBreak/>
        <w:t>SENTENCIAS</w:t>
      </w:r>
      <w:bookmarkEnd w:id="133"/>
      <w:bookmarkEnd w:id="134"/>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5" w:name="_Toc97393991"/>
      <w:r>
        <w:t>Tipos de sentencias</w:t>
      </w:r>
      <w:bookmarkEnd w:id="135"/>
    </w:p>
    <w:p w14:paraId="2C2BAA0C" w14:textId="77777777"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sntExit       </w:t>
      </w:r>
      <w:r w:rsidRPr="00282BA4">
        <w:rPr>
          <w:rFonts w:ascii="Courier New" w:hAnsi="Courier New" w:cs="Courier New"/>
          <w:b/>
          <w:noProof/>
          <w:color w:val="0000FF"/>
          <w:sz w:val="20"/>
          <w:lang w:val="en-US"/>
        </w:rPr>
        <w:t>//</w:t>
      </w:r>
      <w:r w:rsidRPr="00282BA4">
        <w:rPr>
          <w:rFonts w:ascii="Courier New" w:hAnsi="Courier New" w:cs="Courier New"/>
          <w:bCs/>
          <w:noProof/>
          <w:color w:val="0000FF"/>
          <w:sz w:val="20"/>
          <w:lang w:val="en-US"/>
        </w:rPr>
        <w:t>Exit</w:t>
      </w:r>
      <w:r w:rsidRPr="00282BA4">
        <w:rPr>
          <w:rFonts w:ascii="Courier New" w:hAnsi="Courier New" w:cs="Courier New"/>
          <w:b/>
          <w:noProof/>
          <w:color w:val="0000FF"/>
          <w:sz w:val="20"/>
          <w:lang w:val="en-US"/>
        </w:rPr>
        <w:t xml:space="preserve"> </w:t>
      </w:r>
      <w:r w:rsidRPr="00282BA4">
        <w:rPr>
          <w:rFonts w:ascii="Courier New" w:hAnsi="Courier New" w:cs="Courier New"/>
          <w:noProof/>
          <w:color w:val="0000FF"/>
          <w:sz w:val="20"/>
          <w:lang w:val="en-US"/>
        </w:rPr>
        <w:t>instruction</w:t>
      </w:r>
    </w:p>
    <w:p w14:paraId="2FF151BC" w14:textId="454FDCC4" w:rsidR="00DC1AA9" w:rsidRPr="00282BA4" w:rsidRDefault="00DC1AA9"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FF0000"/>
          <w:sz w:val="20"/>
          <w:lang w:val="en-US"/>
        </w:rPr>
        <w:t>);</w:t>
      </w:r>
    </w:p>
    <w:p w14:paraId="50B6B020" w14:textId="77777777" w:rsidR="006C182A" w:rsidRPr="00282BA4" w:rsidRDefault="000534CA" w:rsidP="00EF4041">
      <w:pPr>
        <w:jc w:val="both"/>
        <w:rPr>
          <w:lang w:val="en-US"/>
        </w:rPr>
      </w:pPr>
      <w:r w:rsidRPr="00282BA4">
        <w:rPr>
          <w:lang w:val="en-US"/>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53E83B80"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AC36B2">
        <w:t>7.2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5C28C1B3" w14:textId="56C82973" w:rsidR="00AC36B2" w:rsidRDefault="00AC36B2" w:rsidP="00A93236">
      <w:r>
        <w:tab/>
        <w:t xml:space="preserve"> </w:t>
      </w:r>
    </w:p>
    <w:p w14:paraId="7A595B1E" w14:textId="3F892D67" w:rsidR="00A93236" w:rsidRDefault="00AD7A00" w:rsidP="00A93236">
      <w:pPr>
        <w:pStyle w:val="Ttulo2"/>
      </w:pPr>
      <w:bookmarkStart w:id="136" w:name="_Ref53481985"/>
      <w:bookmarkStart w:id="137" w:name="_Toc97393992"/>
      <w:r>
        <w:t xml:space="preserve">Sentencias </w:t>
      </w:r>
      <w:bookmarkEnd w:id="136"/>
      <w:r w:rsidR="006C182A">
        <w:t>de Llamada a procedimiento</w:t>
      </w:r>
      <w:bookmarkEnd w:id="137"/>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38" w:name="_Toc97393993"/>
      <w:r>
        <w:t>Sentencias de asignación</w:t>
      </w:r>
      <w:bookmarkEnd w:id="138"/>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lastRenderedPageBreak/>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227D0B54" w:rsidR="00451606" w:rsidRDefault="00451606" w:rsidP="008D4584">
      <w:pPr>
        <w:jc w:val="both"/>
      </w:pPr>
      <w:r>
        <w:tab/>
        <w:t xml:space="preserve">Las reglas que aplica el compilador para verificar que una expresión sea válida, se pueden ver en el método </w:t>
      </w:r>
      <w:proofErr w:type="spellStart"/>
      <w:r>
        <w:t>T</w:t>
      </w:r>
      <w:r w:rsidR="006D4373" w:rsidRPr="006D4373">
        <w:t>Analyzer</w:t>
      </w:r>
      <w:r>
        <w:t>.</w:t>
      </w:r>
      <w:r w:rsidR="00A46B7F" w:rsidRPr="00A46B7F">
        <w:t>AnalyzeSentence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451606">
      <w:pPr>
        <w:pStyle w:val="Prrafodelista"/>
        <w:numPr>
          <w:ilvl w:val="0"/>
          <w:numId w:val="28"/>
        </w:numPr>
        <w:jc w:val="both"/>
      </w:pPr>
      <w:r>
        <w:t>Que sea una llamada a una función/procedimiento/método (sin usar operador), o</w:t>
      </w:r>
    </w:p>
    <w:p w14:paraId="323F3A50" w14:textId="77777777" w:rsidR="00451606" w:rsidRDefault="00451606" w:rsidP="00451606">
      <w:pPr>
        <w:pStyle w:val="Prrafodelista"/>
        <w:numPr>
          <w:ilvl w:val="0"/>
          <w:numId w:val="28"/>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w:lastRenderedPageBreak/>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6"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MbMLgIAAFYEAAAOAAAAZHJzL2Uyb0RvYy54bWysVF1v2yAUfZ+0/4B4X+1YSbtYdaouXaZJ&#10;3YfU7QfcAI7RMJcBid39+l1wmkXd9jLNDwi4l8O551x8fTP2hh2UDxptw2cXJWfKCpTa7hr+9cvm&#10;1WvOQgQrwaBVDX9Ugd+sXr64HlytKuzQSOUZgdhQD67hXYyuLoogOtVDuECnLAVb9D1EWvpdIT0M&#10;hN6boirLy2JAL51HoUKg3bspyFcZv22ViJ/aNqjITMOJW8yjz+M2jcXqGuqdB9dpcaQB/8CiB23p&#10;0hPUHURge69/g+q18BiwjRcC+wLbVguVa6BqZuWzah46cCrXQuIEd5Ip/D9Y8fHw2TMtG17Nrjiz&#10;0JNJ6z1Ij0wqFtUYkVVJpsGFmrIfHOXH8Q2OZHcuObh7FN8Cs7juwO7Urfc4dAok0Zylk8XZ0Qkn&#10;JJDt8AEl3Qb7iBlobH2fNCRVGKGTXY8ni4gHE7S5WFbl1ZxCgmKzeTm/rLKJBdRPx50P8Z3CnqVJ&#10;wz31QIaHw32IiQ7UTynptoBGy402Ji/8brs2nh2A+mWTv1zBszRj2dDw5aJaTAr8FaLM358geh2p&#10;8Y3uG/76lAR10u2tlbktI2gzzYmysUchk3aTinHcjtm65eLJoC3KR5LW49To9DBp0qH/wdlATd7w&#10;8H0PXnFm3luyZzmbJy1jXswXV6Ql8+eR7XkErCCohkfOpuk65peUhXO3ZONGZ4GT3xOTI2dq3qz7&#10;8aGl13G+zlm/fgern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YNzGzC4CAABWBAAADgAAAAAAAAAAAAAAAAAuAgAAZHJz&#10;L2Uyb0RvYy54bWxQSwECLQAUAAYACAAAACEAHWY5fdwAAAAIAQAADwAAAAAAAAAAAAAAAACIBAAA&#10;ZHJzL2Rvd25yZXYueG1sUEsFBgAAAAAEAAQA8wAAAJEFA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39" w:name="_Toc97393994"/>
      <w:r>
        <w:t>Expresiones</w:t>
      </w:r>
      <w:bookmarkEnd w:id="139"/>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40" w:name="_Toc97393995"/>
      <w:r>
        <w:t>Bloques Ensamblador</w:t>
      </w:r>
      <w:bookmarkEnd w:id="140"/>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41" w:name="_Toc97393996"/>
      <w:r>
        <w:lastRenderedPageBreak/>
        <w:t>Condicionales</w:t>
      </w:r>
      <w:bookmarkEnd w:id="141"/>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lastRenderedPageBreak/>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42" w:name="_Toc97393997"/>
      <w:r>
        <w:t>Estructura de una condicional</w:t>
      </w:r>
      <w:bookmarkEnd w:id="142"/>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lastRenderedPageBreak/>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r>
        <w:t xml:space="preserve">Instrucciones </w:t>
      </w:r>
      <w:proofErr w:type="spellStart"/>
      <w:proofErr w:type="gramStart"/>
      <w:r>
        <w:t>Exit</w:t>
      </w:r>
      <w:proofErr w:type="spellEnd"/>
      <w:r>
        <w:t>(</w:t>
      </w:r>
      <w:proofErr w:type="gramEnd"/>
      <w:r>
        <w:t>)</w:t>
      </w:r>
    </w:p>
    <w:p w14:paraId="1240BF6E" w14:textId="71F6E280" w:rsidR="0039083A" w:rsidRDefault="0039083A" w:rsidP="0039083A"/>
    <w:p w14:paraId="166D0075" w14:textId="737E6A89" w:rsidR="00870F9B" w:rsidRDefault="00870F9B" w:rsidP="00870F9B">
      <w:pPr>
        <w:ind w:firstLine="708"/>
        <w:jc w:val="both"/>
      </w:pPr>
      <w:r>
        <w:t xml:space="preserve">Las </w:t>
      </w:r>
      <w:r>
        <w:t xml:space="preserve">instrucciones </w:t>
      </w:r>
      <w:proofErr w:type="spellStart"/>
      <w:proofErr w:type="gramStart"/>
      <w:r>
        <w:t>exit</w:t>
      </w:r>
      <w:proofErr w:type="spellEnd"/>
      <w:r>
        <w:t>(</w:t>
      </w:r>
      <w:proofErr w:type="gramEnd"/>
      <w:r>
        <w:t xml:space="preserve">), que son las instrucciones comunes que permiten salir de un procedimiento o terminar el programa principal, </w:t>
      </w:r>
      <w:r>
        <w:t xml:space="preserve">se identifican como </w:t>
      </w:r>
      <w:r>
        <w:t xml:space="preserve">sentencias </w:t>
      </w:r>
      <w:r>
        <w:t xml:space="preserve">del tipo </w:t>
      </w:r>
      <w:proofErr w:type="spellStart"/>
      <w:r>
        <w:t>sntAssign</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0"/>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F628ED">
        <w:rPr>
          <w:rFonts w:ascii="Courier New" w:hAnsi="Courier New" w:cs="Courier New"/>
          <w:noProof/>
          <w:color w:val="0000FF"/>
          <w:sz w:val="20"/>
          <w:lang w:val="en-US"/>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F628ED">
        <w:rPr>
          <w:rFonts w:ascii="Courier New" w:hAnsi="Courier New" w:cs="Courier New"/>
          <w:noProof/>
          <w:color w:val="0000FF"/>
          <w:sz w:val="20"/>
          <w:lang w:val="en-US"/>
        </w:rPr>
        <w:t>exit</w:t>
      </w:r>
      <w:r w:rsidRPr="00F33FB4">
        <w:rPr>
          <w:rFonts w:ascii="Courier New" w:hAnsi="Courier New" w:cs="Courier New"/>
          <w:b/>
          <w:noProof/>
          <w:color w:val="0000FF"/>
          <w:sz w:val="20"/>
        </w:rPr>
        <w:t>()</w:t>
      </w:r>
    </w:p>
    <w:p w14:paraId="09B7ABD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func.RegisterExitCall</w:t>
      </w:r>
      <w:r w:rsidRPr="00F33FB4">
        <w:rPr>
          <w:rFonts w:ascii="Courier New" w:hAnsi="Courier New" w:cs="Courier New"/>
          <w:b/>
          <w:noProof/>
          <w:color w:val="FF0000"/>
          <w:sz w:val="20"/>
        </w:rPr>
        <w:t>(</w:t>
      </w:r>
      <w:r w:rsidRPr="00F33FB4">
        <w:rPr>
          <w:rFonts w:ascii="Courier New" w:hAnsi="Courier New" w:cs="Courier New"/>
          <w:noProof/>
          <w:color w:val="000000"/>
          <w:sz w:val="20"/>
        </w:rPr>
        <w:t>exitSent</w:t>
      </w:r>
      <w:r w:rsidRPr="00F33FB4">
        <w:rPr>
          <w:rFonts w:ascii="Courier New" w:hAnsi="Courier New" w:cs="Courier New"/>
          <w:b/>
          <w:noProof/>
          <w:color w:val="FF0000"/>
          <w:sz w:val="20"/>
        </w:rPr>
        <w:t>);</w:t>
      </w:r>
    </w:p>
    <w:p w14:paraId="66484BE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090A704D" w14:textId="42388D85"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126B908" w14:textId="02D01323" w:rsidR="0039083A" w:rsidRDefault="0039083A" w:rsidP="00A93236"/>
    <w:p w14:paraId="037AC989" w14:textId="3AB5FE00" w:rsidR="00F628ED" w:rsidRDefault="00F628ED" w:rsidP="00A93236">
      <w:r>
        <w:tab/>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7A3AE45" w:rsidR="00F628ED" w:rsidRPr="00A93236"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53F8A6B0" w14:textId="77777777" w:rsidR="002E6C48" w:rsidRDefault="002E6C48">
      <w:pPr>
        <w:rPr>
          <w:rFonts w:ascii="Arial" w:hAnsi="Arial" w:cs="Arial"/>
          <w:b/>
          <w:bCs/>
          <w:kern w:val="32"/>
          <w:sz w:val="32"/>
          <w:szCs w:val="32"/>
        </w:rPr>
      </w:pPr>
      <w:bookmarkStart w:id="143" w:name="_Hlk96596186"/>
      <w:r>
        <w:br w:type="page"/>
      </w:r>
    </w:p>
    <w:p w14:paraId="333D1749" w14:textId="2CC9C789" w:rsidR="0086080E" w:rsidRDefault="008C25E0" w:rsidP="0086080E">
      <w:pPr>
        <w:pStyle w:val="Ttulo1"/>
      </w:pPr>
      <w:bookmarkStart w:id="144" w:name="_Toc97393998"/>
      <w:r>
        <w:lastRenderedPageBreak/>
        <w:t>BLOQUES ENSAMBLADOR</w:t>
      </w:r>
      <w:bookmarkEnd w:id="144"/>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43"/>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45" w:name="_Toc97393999"/>
      <w:r>
        <w:t>Analizador léxico</w:t>
      </w:r>
      <w:bookmarkEnd w:id="145"/>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w:t>
      </w:r>
      <w:proofErr w:type="spellStart"/>
      <w:r>
        <w:t>lexer</w:t>
      </w:r>
      <w:proofErr w:type="spellEnd"/>
      <w:r>
        <w:t xml:space="preserv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46" w:name="_Toc97394000"/>
      <w:r>
        <w:t xml:space="preserve">Tipos de </w:t>
      </w:r>
      <w:r w:rsidR="0086080E">
        <w:t>Instrucciones ASM</w:t>
      </w:r>
      <w:bookmarkEnd w:id="146"/>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0C1096">
        <w:rPr>
          <w:rFonts w:ascii="Courier New" w:hAnsi="Courier New" w:cs="Courier New"/>
          <w:b/>
          <w:noProof/>
          <w:color w:val="0000FF"/>
          <w:sz w:val="20"/>
          <w:lang w:val="en-US"/>
        </w:rPr>
        <w:t xml:space="preserve">in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0E34967"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0C1096">
        <w:t>12.3.1</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w:t>
      </w:r>
      <w:proofErr w:type="spellStart"/>
      <w:r>
        <w:t>itOPcode</w:t>
      </w:r>
      <w:proofErr w:type="spellEnd"/>
      <w:r>
        <w:t>”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w:t>
      </w:r>
      <w:proofErr w:type="spellStart"/>
      <w:r>
        <w:t>itOrgDir</w:t>
      </w:r>
      <w:proofErr w:type="spellEnd"/>
      <w:r>
        <w:t>” representa una directiva "ORG &lt;</w:t>
      </w:r>
      <w:r w:rsidR="00420BA2">
        <w:t>dirección</w:t>
      </w:r>
      <w:r>
        <w:t>&gt;".</w:t>
      </w:r>
    </w:p>
    <w:p w14:paraId="4753AAB1" w14:textId="6FC8177F" w:rsidR="009C6F0B" w:rsidRDefault="009C6F0B" w:rsidP="009C6F0B">
      <w:pPr>
        <w:ind w:firstLine="708"/>
        <w:jc w:val="both"/>
      </w:pPr>
    </w:p>
    <w:p w14:paraId="3C54E897" w14:textId="7F616998" w:rsidR="009C6F0B" w:rsidRDefault="009C6F0B" w:rsidP="009C6F0B">
      <w:pPr>
        <w:ind w:firstLine="708"/>
        <w:jc w:val="both"/>
      </w:pPr>
      <w:r>
        <w:t>El tipo “</w:t>
      </w:r>
      <w:proofErr w:type="spellStart"/>
      <w:r>
        <w:t>itDEfByte</w:t>
      </w:r>
      <w:proofErr w:type="spellEnd"/>
      <w:r>
        <w:t xml:space="preserve">” representa una directiva DB que sirve para definir a </w:t>
      </w:r>
      <w:r w:rsidR="000C1096">
        <w:t>un simple</w:t>
      </w:r>
      <w:r>
        <w:t xml:space="preserve"> byte.</w:t>
      </w:r>
    </w:p>
    <w:p w14:paraId="206BB24A" w14:textId="77777777" w:rsidR="009C6F0B" w:rsidRDefault="009C6F0B"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 xml:space="preserve">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47" w:name="_Toc97394001"/>
      <w:r>
        <w:t xml:space="preserve">Instrucciones </w:t>
      </w:r>
      <w:r w:rsidR="00BA24BE">
        <w:t>Comunes</w:t>
      </w:r>
      <w:bookmarkEnd w:id="147"/>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proofErr w:type="spellStart"/>
      <w:r w:rsidRPr="00BA24BE">
        <w:t>TEleAsmInstr</w:t>
      </w:r>
      <w:r>
        <w:t>.operVal</w:t>
      </w:r>
      <w:proofErr w:type="spellEnd"/>
      <w:r>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w:t>
            </w:r>
            <w:proofErr w:type="spellStart"/>
            <w:r w:rsidRPr="00945CE4">
              <w:rPr>
                <w:b/>
                <w:bCs/>
              </w:rPr>
              <w:t>operVal</w:t>
            </w:r>
            <w:proofErr w:type="spellEnd"/>
            <w:r w:rsidRPr="00945CE4">
              <w:rPr>
                <w:b/>
                <w:bCs/>
              </w:rPr>
              <w:t>”</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w:t>
            </w:r>
            <w:proofErr w:type="spellStart"/>
            <w:r>
              <w:t>OperVal</w:t>
            </w:r>
            <w:proofErr w:type="spellEnd"/>
            <w:r>
              <w:t>”.</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48" w:name="_Toc97394002"/>
      <w:r>
        <w:t>Operandos directos</w:t>
      </w:r>
      <w:bookmarkEnd w:id="148"/>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lastRenderedPageBreak/>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proofErr w:type="spellStart"/>
      <w:r w:rsidR="009C6F0B">
        <w:t>opcode</w:t>
      </w:r>
      <w:proofErr w:type="spellEnd"/>
      <w:r>
        <w:t>”, “</w:t>
      </w:r>
      <w:proofErr w:type="spellStart"/>
      <w:r>
        <w:t>addMode</w:t>
      </w:r>
      <w:proofErr w:type="spellEnd"/>
      <w:r>
        <w:t>” y “</w:t>
      </w:r>
      <w:proofErr w:type="spellStart"/>
      <w:r w:rsidR="000C1096" w:rsidRPr="000C1096">
        <w:t>operVal</w:t>
      </w:r>
      <w:proofErr w:type="spellEnd"/>
      <w:r>
        <w:t xml:space="preserve">” de </w:t>
      </w:r>
      <w:proofErr w:type="spellStart"/>
      <w:r w:rsidRPr="00BA24BE">
        <w:t>TEleAsmInstr</w:t>
      </w:r>
      <w:proofErr w:type="spellEnd"/>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proofErr w:type="spellStart"/>
      <w:r w:rsidR="00C45A08">
        <w:t>opcode</w:t>
      </w:r>
      <w:proofErr w:type="spellEnd"/>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proofErr w:type="spellStart"/>
      <w:r w:rsidR="00C45A08">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proofErr w:type="spellStart"/>
      <w:r w:rsidRPr="0067599E">
        <w:t>addMode</w:t>
      </w:r>
      <w:proofErr w:type="spellEnd"/>
      <w:r>
        <w:t xml:space="preserve">” representa al modo de direccionamiento de la instrucción. También se define como </w:t>
      </w:r>
      <w:r w:rsidR="00386339">
        <w:t>número</w:t>
      </w:r>
      <w:r>
        <w:t>, por la misma razón que justifica definir a “</w:t>
      </w:r>
      <w:proofErr w:type="spellStart"/>
      <w:r w:rsidR="00C45A08">
        <w:t>opcode</w:t>
      </w:r>
      <w:proofErr w:type="spellEnd"/>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proofErr w:type="spellStart"/>
      <w:r w:rsidR="000C1096" w:rsidRPr="000C1096">
        <w:t>operVal</w:t>
      </w:r>
      <w:proofErr w:type="spellEnd"/>
      <w:r>
        <w:t xml:space="preserve">” vendría a ser el </w:t>
      </w:r>
      <w:r w:rsidR="000C1096">
        <w:t xml:space="preserve">valor del </w:t>
      </w:r>
      <w:r>
        <w:t>operando, de la instrucción ASM definida por “</w:t>
      </w:r>
      <w:proofErr w:type="spellStart"/>
      <w:r w:rsidR="00C45A08">
        <w:t>opcode</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En estos casos, el valor de “</w:t>
      </w:r>
      <w:proofErr w:type="spellStart"/>
      <w:r>
        <w:t>operVal</w:t>
      </w:r>
      <w:proofErr w:type="spellEnd"/>
      <w:r>
        <w:t xml:space="preserve">”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49" w:name="_Ref70284550"/>
      <w:bookmarkStart w:id="150" w:name="_Ref96945971"/>
      <w:bookmarkStart w:id="151" w:name="_Toc97394003"/>
      <w:r>
        <w:t>Operando</w:t>
      </w:r>
      <w:r w:rsidR="00FA24CB">
        <w:t>s</w:t>
      </w:r>
      <w:r w:rsidR="002E6C48">
        <w:t xml:space="preserve"> </w:t>
      </w:r>
      <w:bookmarkEnd w:id="149"/>
      <w:r w:rsidR="00FA24CB">
        <w:t>elemento</w:t>
      </w:r>
      <w:bookmarkEnd w:id="150"/>
      <w:bookmarkEnd w:id="151"/>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B254E3">
      <w:pPr>
        <w:pStyle w:val="Prrafodelista"/>
        <w:numPr>
          <w:ilvl w:val="0"/>
          <w:numId w:val="50"/>
        </w:numPr>
        <w:jc w:val="both"/>
      </w:pPr>
      <w:r>
        <w:t>Variables Pascal (Elemento “</w:t>
      </w:r>
      <w:proofErr w:type="spellStart"/>
      <w:r w:rsidRPr="004B5CCD">
        <w:t>eleVarDec</w:t>
      </w:r>
      <w:proofErr w:type="spellEnd"/>
      <w:r>
        <w:t>”)</w:t>
      </w:r>
    </w:p>
    <w:p w14:paraId="79C53091" w14:textId="191D35E2" w:rsidR="00B254E3" w:rsidRDefault="00B254E3" w:rsidP="00B254E3">
      <w:pPr>
        <w:pStyle w:val="Prrafodelista"/>
        <w:numPr>
          <w:ilvl w:val="0"/>
          <w:numId w:val="50"/>
        </w:numPr>
        <w:jc w:val="both"/>
      </w:pPr>
      <w:r>
        <w:t>Constantes Pascal (Elemento “</w:t>
      </w:r>
      <w:proofErr w:type="spellStart"/>
      <w:r w:rsidRPr="004B5CCD">
        <w:t>eleConsDec</w:t>
      </w:r>
      <w:proofErr w:type="spellEnd"/>
      <w:r>
        <w:t>”)</w:t>
      </w:r>
    </w:p>
    <w:p w14:paraId="699F3EFB" w14:textId="739486B9" w:rsidR="00B254E3" w:rsidRDefault="00B254E3" w:rsidP="00B254E3">
      <w:pPr>
        <w:pStyle w:val="Prrafodelista"/>
        <w:numPr>
          <w:ilvl w:val="0"/>
          <w:numId w:val="50"/>
        </w:numPr>
        <w:jc w:val="both"/>
      </w:pPr>
      <w:r>
        <w:t>Funciones Pascal (Elemento “</w:t>
      </w:r>
      <w:proofErr w:type="spellStart"/>
      <w:r w:rsidRPr="004B5CCD">
        <w:t>eleFunc</w:t>
      </w:r>
      <w:proofErr w:type="spellEnd"/>
      <w:r>
        <w:t>”)</w:t>
      </w:r>
    </w:p>
    <w:p w14:paraId="17406BD7" w14:textId="1DA77611" w:rsidR="00B254E3" w:rsidRDefault="00B254E3" w:rsidP="00B254E3">
      <w:pPr>
        <w:pStyle w:val="Prrafodelista"/>
        <w:numPr>
          <w:ilvl w:val="0"/>
          <w:numId w:val="50"/>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B254E3">
        <w:t>operVal</w:t>
      </w:r>
      <w:proofErr w:type="spellEnd"/>
      <w:r>
        <w:t>”</w:t>
      </w:r>
      <w:r w:rsidR="00CC5E16">
        <w:t>, se fija el valor de “</w:t>
      </w:r>
      <w:proofErr w:type="spellStart"/>
      <w:r w:rsidR="00B254E3">
        <w:t>operVal</w:t>
      </w:r>
      <w:proofErr w:type="spellEnd"/>
      <w:r w:rsidR="00CC5E16">
        <w:t>” a -1 y</w:t>
      </w:r>
      <w:r>
        <w:t xml:space="preserve"> se </w:t>
      </w:r>
      <w:r w:rsidR="00B254E3">
        <w:t xml:space="preserve">pasa a </w:t>
      </w:r>
      <w:r w:rsidR="00FA24CB">
        <w:t>usar “</w:t>
      </w:r>
      <w:proofErr w:type="spellStart"/>
      <w:r w:rsidR="00FA24CB">
        <w:t>operRef</w:t>
      </w:r>
      <w:proofErr w:type="spellEnd"/>
      <w:r w:rsidR="00FA24CB">
        <w:t xml:space="preserve">”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52" w:name="_Toc97394004"/>
      <w:r>
        <w:lastRenderedPageBreak/>
        <w:t>Operandos etiqueta</w:t>
      </w:r>
      <w:bookmarkEnd w:id="152"/>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w:t>
      </w:r>
      <w:proofErr w:type="spellStart"/>
      <w:r w:rsidRPr="0069362A">
        <w:t>instruccion</w:t>
      </w:r>
      <w:proofErr w:type="spellEnd"/>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B45A32">
      <w:pPr>
        <w:pStyle w:val="Prrafodelista"/>
        <w:numPr>
          <w:ilvl w:val="0"/>
          <w:numId w:val="16"/>
        </w:numPr>
        <w:jc w:val="both"/>
      </w:pPr>
      <w:r>
        <w:t>Operandos ya definidos</w:t>
      </w:r>
    </w:p>
    <w:p w14:paraId="272DB5CD" w14:textId="77777777" w:rsidR="00B45A32" w:rsidRDefault="00B45A32" w:rsidP="00B45A32">
      <w:pPr>
        <w:pStyle w:val="Prrafodelista"/>
        <w:numPr>
          <w:ilvl w:val="0"/>
          <w:numId w:val="16"/>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proofErr w:type="spellStart"/>
      <w:r w:rsidRPr="009C77B3">
        <w:t>operRef</w:t>
      </w:r>
      <w:proofErr w:type="spellEnd"/>
      <w:r>
        <w:t>”</w:t>
      </w:r>
      <w:r w:rsidRPr="009C77B3">
        <w:t xml:space="preserve"> en </w:t>
      </w:r>
      <w:r>
        <w:t xml:space="preserve">NIL </w:t>
      </w:r>
      <w:r w:rsidRPr="009C77B3">
        <w:t>y se pasa a usar el campo “</w:t>
      </w:r>
      <w:proofErr w:type="spellStart"/>
      <w:r w:rsidRPr="009C77B3">
        <w:t>operNam</w:t>
      </w:r>
      <w:proofErr w:type="spellEnd"/>
      <w:r w:rsidRPr="009C77B3">
        <w:t xml:space="preserve">”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lastRenderedPageBreak/>
        <w:t>Para saber que esta referencia debe ser completada luego, se agrega a la lista “</w:t>
      </w:r>
      <w:proofErr w:type="spellStart"/>
      <w:r>
        <w:t>curBlock.</w:t>
      </w:r>
      <w:r w:rsidRPr="00E46EE0">
        <w:t>undefInstrucs</w:t>
      </w:r>
      <w:proofErr w:type="spellEnd"/>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53" w:name="_Toc97394005"/>
      <w:r>
        <w:t>Operando “$”</w:t>
      </w:r>
      <w:bookmarkEnd w:id="153"/>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w:t>
      </w:r>
      <w:proofErr w:type="spellStart"/>
      <w:r>
        <w:t>operVal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54" w:name="_Toc97394006"/>
      <w:r>
        <w:t>O</w:t>
      </w:r>
      <w:r w:rsidR="000744C7">
        <w:t>peraciones</w:t>
      </w:r>
      <w:bookmarkEnd w:id="154"/>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proofErr w:type="spellStart"/>
      <w:r w:rsidR="000744C7" w:rsidRPr="00E811E4">
        <w:t>TEleAsmOperat</w:t>
      </w:r>
      <w:proofErr w:type="spellEnd"/>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proofErr w:type="spellStart"/>
      <w:r w:rsidRPr="00FA24CB">
        <w:t>TEleAsmInstr</w:t>
      </w:r>
      <w:r>
        <w:t>.</w:t>
      </w:r>
      <w:r w:rsidRPr="00FA24CB">
        <w:t>operVal</w:t>
      </w:r>
      <w:proofErr w:type="spellEnd"/>
      <w:r>
        <w:t>” o en “</w:t>
      </w:r>
      <w:proofErr w:type="spellStart"/>
      <w:r w:rsidRPr="00FA24CB">
        <w:t>TEleAsmInstr</w:t>
      </w:r>
      <w:r>
        <w:t>.</w:t>
      </w:r>
      <w:r w:rsidRPr="00FA24CB">
        <w:t>operRef</w:t>
      </w:r>
      <w:proofErr w:type="spellEnd"/>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 xml:space="preserve">Por ejemplo, se puede modelar bien la instrucción: LDA $+16-3 o LDA </w:t>
      </w:r>
      <w:proofErr w:type="spellStart"/>
      <w:r>
        <w:t>dato.low</w:t>
      </w:r>
      <w:proofErr w:type="spellEnd"/>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proofErr w:type="spellStart"/>
      <w:r w:rsidR="00900D47">
        <w:t>dato</w:t>
      </w:r>
      <w:r>
        <w:t>.low</w:t>
      </w:r>
      <w:proofErr w:type="spellEnd"/>
      <w:r>
        <w:t>”</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 xml:space="preserve">Parámetros más complejos implicarán que se generen más operaciones, como en el caso de LDA </w:t>
      </w:r>
      <w:proofErr w:type="spellStart"/>
      <w:proofErr w:type="gramStart"/>
      <w:r>
        <w:t>dato.</w:t>
      </w:r>
      <w:r w:rsidR="00900D47">
        <w:t>high</w:t>
      </w:r>
      <w:proofErr w:type="spellEnd"/>
      <w:proofErr w:type="gramEnd"/>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55" w:name="_Toc97394007"/>
      <w:r>
        <w:t xml:space="preserve">Instrucciones </w:t>
      </w:r>
      <w:bookmarkStart w:id="156" w:name="_Ref96635475"/>
      <w:r w:rsidR="009C6F0B">
        <w:t>E</w:t>
      </w:r>
      <w:r>
        <w:t>tiqueta</w:t>
      </w:r>
      <w:bookmarkEnd w:id="155"/>
      <w:bookmarkEnd w:id="156"/>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lastRenderedPageBreak/>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57" w:name="_Toc97394008"/>
      <w:r>
        <w:t>Directiva ORG</w:t>
      </w:r>
      <w:bookmarkEnd w:id="157"/>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364E1197" w:rsidR="0008433E" w:rsidRDefault="00E22A66" w:rsidP="00E22A66">
      <w:pPr>
        <w:pStyle w:val="Ttulo2"/>
      </w:pPr>
      <w:bookmarkStart w:id="158" w:name="_Toc97394009"/>
      <w:r>
        <w:t>Directiva DB</w:t>
      </w:r>
      <w:bookmarkEnd w:id="158"/>
    </w:p>
    <w:p w14:paraId="6C059CE7" w14:textId="2E613BF6" w:rsidR="00E22A66" w:rsidRDefault="00E22A66" w:rsidP="008F70C9">
      <w:pPr>
        <w:ind w:firstLine="708"/>
        <w:jc w:val="both"/>
      </w:pPr>
    </w:p>
    <w:p w14:paraId="4B6F9500" w14:textId="6963A7CD"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80CFEF0" w:rsidR="00E22A66" w:rsidRDefault="00BD3572" w:rsidP="00E22A66">
      <w:pPr>
        <w:ind w:firstLine="708"/>
        <w:jc w:val="both"/>
      </w:pPr>
      <w:r>
        <w:t xml:space="preserve">La directiva DB puede usarse para definir variables dentro de la sección de código. Sin </w:t>
      </w:r>
      <w:proofErr w:type="gramStart"/>
      <w:r>
        <w:t>embargo</w:t>
      </w:r>
      <w:proofErr w:type="gramEnd"/>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73"/>
      <w:footerReference w:type="default" r:id="rId74"/>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2075968" w14:textId="77777777" w:rsidR="00AA4B15" w:rsidRDefault="00AA4B15">
      <w:r>
        <w:separator/>
      </w:r>
    </w:p>
  </w:endnote>
  <w:endnote w:type="continuationSeparator" w:id="0">
    <w:p w14:paraId="3390316F" w14:textId="77777777" w:rsidR="00AA4B15" w:rsidRDefault="00AA4B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3353F0BA"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161A09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6D4373">
      <w:rPr>
        <w:rStyle w:val="Nmerodepgina"/>
        <w:noProof/>
      </w:rPr>
      <w:t>06/03/2022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249B651" w14:textId="77777777" w:rsidR="00AA4B15" w:rsidRDefault="00AA4B15">
      <w:r>
        <w:separator/>
      </w:r>
    </w:p>
  </w:footnote>
  <w:footnote w:type="continuationSeparator" w:id="0">
    <w:p w14:paraId="5A446DE2" w14:textId="77777777" w:rsidR="00AA4B15" w:rsidRDefault="00AA4B15">
      <w:r>
        <w:continuationSeparator/>
      </w:r>
    </w:p>
  </w:footnote>
  <w:footnote w:id="1">
    <w:p w14:paraId="5BF3466F" w14:textId="77777777" w:rsidR="00F700AB" w:rsidRPr="0027663D" w:rsidRDefault="00F700AB" w:rsidP="00F700AB">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0CE3F32F"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475DBF8"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A46B7F">
      <w:t>9</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6"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8"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0"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1"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9"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0"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5"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6"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7"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8"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9"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9"/>
  </w:num>
  <w:num w:numId="2">
    <w:abstractNumId w:val="43"/>
  </w:num>
  <w:num w:numId="3">
    <w:abstractNumId w:val="1"/>
  </w:num>
  <w:num w:numId="4">
    <w:abstractNumId w:val="28"/>
  </w:num>
  <w:num w:numId="5">
    <w:abstractNumId w:val="49"/>
  </w:num>
  <w:num w:numId="6">
    <w:abstractNumId w:val="36"/>
  </w:num>
  <w:num w:numId="7">
    <w:abstractNumId w:val="12"/>
  </w:num>
  <w:num w:numId="8">
    <w:abstractNumId w:val="41"/>
  </w:num>
  <w:num w:numId="9">
    <w:abstractNumId w:val="17"/>
  </w:num>
  <w:num w:numId="10">
    <w:abstractNumId w:val="20"/>
  </w:num>
  <w:num w:numId="11">
    <w:abstractNumId w:val="8"/>
  </w:num>
  <w:num w:numId="12">
    <w:abstractNumId w:val="4"/>
  </w:num>
  <w:num w:numId="13">
    <w:abstractNumId w:val="39"/>
  </w:num>
  <w:num w:numId="14">
    <w:abstractNumId w:val="16"/>
  </w:num>
  <w:num w:numId="15">
    <w:abstractNumId w:val="11"/>
  </w:num>
  <w:num w:numId="16">
    <w:abstractNumId w:val="48"/>
  </w:num>
  <w:num w:numId="17">
    <w:abstractNumId w:val="45"/>
  </w:num>
  <w:num w:numId="18">
    <w:abstractNumId w:val="7"/>
  </w:num>
  <w:num w:numId="19">
    <w:abstractNumId w:val="21"/>
  </w:num>
  <w:num w:numId="20">
    <w:abstractNumId w:val="18"/>
  </w:num>
  <w:num w:numId="21">
    <w:abstractNumId w:val="37"/>
  </w:num>
  <w:num w:numId="22">
    <w:abstractNumId w:val="19"/>
  </w:num>
  <w:num w:numId="23">
    <w:abstractNumId w:val="6"/>
  </w:num>
  <w:num w:numId="24">
    <w:abstractNumId w:val="46"/>
  </w:num>
  <w:num w:numId="25">
    <w:abstractNumId w:val="38"/>
  </w:num>
  <w:num w:numId="26">
    <w:abstractNumId w:val="26"/>
  </w:num>
  <w:num w:numId="27">
    <w:abstractNumId w:val="13"/>
  </w:num>
  <w:num w:numId="28">
    <w:abstractNumId w:val="23"/>
  </w:num>
  <w:num w:numId="29">
    <w:abstractNumId w:val="30"/>
  </w:num>
  <w:num w:numId="30">
    <w:abstractNumId w:val="35"/>
  </w:num>
  <w:num w:numId="31">
    <w:abstractNumId w:val="31"/>
  </w:num>
  <w:num w:numId="32">
    <w:abstractNumId w:val="47"/>
  </w:num>
  <w:num w:numId="33">
    <w:abstractNumId w:val="22"/>
  </w:num>
  <w:num w:numId="34">
    <w:abstractNumId w:val="32"/>
  </w:num>
  <w:num w:numId="35">
    <w:abstractNumId w:val="42"/>
  </w:num>
  <w:num w:numId="36">
    <w:abstractNumId w:val="15"/>
  </w:num>
  <w:num w:numId="37">
    <w:abstractNumId w:val="44"/>
  </w:num>
  <w:num w:numId="38">
    <w:abstractNumId w:val="25"/>
  </w:num>
  <w:num w:numId="39">
    <w:abstractNumId w:val="33"/>
  </w:num>
  <w:num w:numId="40">
    <w:abstractNumId w:val="40"/>
  </w:num>
  <w:num w:numId="41">
    <w:abstractNumId w:val="0"/>
  </w:num>
  <w:num w:numId="42">
    <w:abstractNumId w:val="10"/>
  </w:num>
  <w:num w:numId="43">
    <w:abstractNumId w:val="2"/>
  </w:num>
  <w:num w:numId="44">
    <w:abstractNumId w:val="3"/>
  </w:num>
  <w:num w:numId="45">
    <w:abstractNumId w:val="29"/>
  </w:num>
  <w:num w:numId="46">
    <w:abstractNumId w:val="27"/>
  </w:num>
  <w:num w:numId="47">
    <w:abstractNumId w:val="34"/>
  </w:num>
  <w:num w:numId="48">
    <w:abstractNumId w:val="24"/>
  </w:num>
  <w:num w:numId="49">
    <w:abstractNumId w:val="14"/>
  </w:num>
  <w:num w:numId="50">
    <w:abstractNumId w:val="5"/>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3F"/>
    <w:rsid w:val="00043B60"/>
    <w:rsid w:val="00044517"/>
    <w:rsid w:val="0004499E"/>
    <w:rsid w:val="00044AAF"/>
    <w:rsid w:val="00044FB8"/>
    <w:rsid w:val="00047193"/>
    <w:rsid w:val="00047A92"/>
    <w:rsid w:val="000515DA"/>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E8F"/>
    <w:rsid w:val="00072F5B"/>
    <w:rsid w:val="0007315B"/>
    <w:rsid w:val="000742B1"/>
    <w:rsid w:val="000744C7"/>
    <w:rsid w:val="00074B94"/>
    <w:rsid w:val="00074CAD"/>
    <w:rsid w:val="000758C8"/>
    <w:rsid w:val="00075B54"/>
    <w:rsid w:val="00076BA4"/>
    <w:rsid w:val="00076E60"/>
    <w:rsid w:val="00080AA0"/>
    <w:rsid w:val="00081B72"/>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F2E"/>
    <w:rsid w:val="000B422C"/>
    <w:rsid w:val="000B4B0C"/>
    <w:rsid w:val="000B5FF7"/>
    <w:rsid w:val="000B6CC4"/>
    <w:rsid w:val="000B71C3"/>
    <w:rsid w:val="000C1018"/>
    <w:rsid w:val="000C1096"/>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E7C35"/>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78A"/>
    <w:rsid w:val="00185BCA"/>
    <w:rsid w:val="00186CC5"/>
    <w:rsid w:val="0018749B"/>
    <w:rsid w:val="00187579"/>
    <w:rsid w:val="001877F5"/>
    <w:rsid w:val="00190808"/>
    <w:rsid w:val="001914B9"/>
    <w:rsid w:val="0019307A"/>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2285"/>
    <w:rsid w:val="002724B4"/>
    <w:rsid w:val="0027395A"/>
    <w:rsid w:val="002739DD"/>
    <w:rsid w:val="00273C0F"/>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75CD"/>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6D52"/>
    <w:rsid w:val="00447173"/>
    <w:rsid w:val="0044734A"/>
    <w:rsid w:val="00447C36"/>
    <w:rsid w:val="00447E9D"/>
    <w:rsid w:val="004505DB"/>
    <w:rsid w:val="00450A5B"/>
    <w:rsid w:val="00451606"/>
    <w:rsid w:val="00452652"/>
    <w:rsid w:val="00453CD6"/>
    <w:rsid w:val="00453F45"/>
    <w:rsid w:val="004544CF"/>
    <w:rsid w:val="00454B2A"/>
    <w:rsid w:val="004556E1"/>
    <w:rsid w:val="00455C6D"/>
    <w:rsid w:val="00457A6F"/>
    <w:rsid w:val="004610C7"/>
    <w:rsid w:val="004619A2"/>
    <w:rsid w:val="004623B1"/>
    <w:rsid w:val="00462946"/>
    <w:rsid w:val="00463478"/>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EDA"/>
    <w:rsid w:val="007329C3"/>
    <w:rsid w:val="00733196"/>
    <w:rsid w:val="007338E3"/>
    <w:rsid w:val="00733A2F"/>
    <w:rsid w:val="007341B9"/>
    <w:rsid w:val="0073452D"/>
    <w:rsid w:val="00735407"/>
    <w:rsid w:val="00735EDB"/>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1430"/>
    <w:rsid w:val="00761C1F"/>
    <w:rsid w:val="00761CF5"/>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0E"/>
    <w:rsid w:val="008608D0"/>
    <w:rsid w:val="00861757"/>
    <w:rsid w:val="008622AC"/>
    <w:rsid w:val="00862D2B"/>
    <w:rsid w:val="008637AB"/>
    <w:rsid w:val="00863EE1"/>
    <w:rsid w:val="00864EB8"/>
    <w:rsid w:val="00865313"/>
    <w:rsid w:val="00865E33"/>
    <w:rsid w:val="00867A40"/>
    <w:rsid w:val="00870F9B"/>
    <w:rsid w:val="00872023"/>
    <w:rsid w:val="00872E6D"/>
    <w:rsid w:val="00873CAD"/>
    <w:rsid w:val="00873FCF"/>
    <w:rsid w:val="008746F4"/>
    <w:rsid w:val="00874863"/>
    <w:rsid w:val="00874E17"/>
    <w:rsid w:val="00874F05"/>
    <w:rsid w:val="008763EA"/>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507C6"/>
    <w:rsid w:val="009508F6"/>
    <w:rsid w:val="00950C99"/>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05B6"/>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6ED"/>
    <w:rsid w:val="00A96C72"/>
    <w:rsid w:val="00A97040"/>
    <w:rsid w:val="00A9733D"/>
    <w:rsid w:val="00A97CFD"/>
    <w:rsid w:val="00AA04B5"/>
    <w:rsid w:val="00AA1F36"/>
    <w:rsid w:val="00AA20B0"/>
    <w:rsid w:val="00AA2228"/>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2E6B"/>
    <w:rsid w:val="00AC36B2"/>
    <w:rsid w:val="00AC3CC2"/>
    <w:rsid w:val="00AC3CDD"/>
    <w:rsid w:val="00AC47EF"/>
    <w:rsid w:val="00AC682F"/>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37A8"/>
    <w:rsid w:val="00B239AA"/>
    <w:rsid w:val="00B254E3"/>
    <w:rsid w:val="00B2623E"/>
    <w:rsid w:val="00B26C5D"/>
    <w:rsid w:val="00B30552"/>
    <w:rsid w:val="00B307E2"/>
    <w:rsid w:val="00B30C7E"/>
    <w:rsid w:val="00B30F60"/>
    <w:rsid w:val="00B31E2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CB3"/>
    <w:rsid w:val="00B56AB9"/>
    <w:rsid w:val="00B573ED"/>
    <w:rsid w:val="00B5761F"/>
    <w:rsid w:val="00B57978"/>
    <w:rsid w:val="00B60B8C"/>
    <w:rsid w:val="00B61D12"/>
    <w:rsid w:val="00B622E6"/>
    <w:rsid w:val="00B622F1"/>
    <w:rsid w:val="00B627D6"/>
    <w:rsid w:val="00B6291D"/>
    <w:rsid w:val="00B62A1D"/>
    <w:rsid w:val="00B62AD4"/>
    <w:rsid w:val="00B6340D"/>
    <w:rsid w:val="00B63507"/>
    <w:rsid w:val="00B6366C"/>
    <w:rsid w:val="00B63C84"/>
    <w:rsid w:val="00B6424D"/>
    <w:rsid w:val="00B65774"/>
    <w:rsid w:val="00B664F8"/>
    <w:rsid w:val="00B66E63"/>
    <w:rsid w:val="00B675DD"/>
    <w:rsid w:val="00B675F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71C"/>
    <w:rsid w:val="00B94C8A"/>
    <w:rsid w:val="00B9601F"/>
    <w:rsid w:val="00B96B10"/>
    <w:rsid w:val="00B976E3"/>
    <w:rsid w:val="00B97702"/>
    <w:rsid w:val="00BA03B4"/>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306B"/>
    <w:rsid w:val="00BF3579"/>
    <w:rsid w:val="00BF4331"/>
    <w:rsid w:val="00BF4853"/>
    <w:rsid w:val="00BF4CBD"/>
    <w:rsid w:val="00BF56B8"/>
    <w:rsid w:val="00BF5C0A"/>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54F3"/>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F36"/>
    <w:rsid w:val="00C45A08"/>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A0D"/>
    <w:rsid w:val="00E22A66"/>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21BA"/>
    <w:rsid w:val="00ED2C81"/>
    <w:rsid w:val="00ED3606"/>
    <w:rsid w:val="00ED3671"/>
    <w:rsid w:val="00ED4911"/>
    <w:rsid w:val="00ED532C"/>
    <w:rsid w:val="00ED5618"/>
    <w:rsid w:val="00ED5938"/>
    <w:rsid w:val="00ED7B13"/>
    <w:rsid w:val="00EE0837"/>
    <w:rsid w:val="00EE0D42"/>
    <w:rsid w:val="00EE2B4E"/>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4EC"/>
    <w:rsid w:val="00F31641"/>
    <w:rsid w:val="00F31848"/>
    <w:rsid w:val="00F3190C"/>
    <w:rsid w:val="00F31B63"/>
    <w:rsid w:val="00F31BF5"/>
    <w:rsid w:val="00F320BA"/>
    <w:rsid w:val="00F325A6"/>
    <w:rsid w:val="00F32EFF"/>
    <w:rsid w:val="00F33CEC"/>
    <w:rsid w:val="00F33FB4"/>
    <w:rsid w:val="00F34A84"/>
    <w:rsid w:val="00F3628A"/>
    <w:rsid w:val="00F36629"/>
    <w:rsid w:val="00F36CDF"/>
    <w:rsid w:val="00F36F96"/>
    <w:rsid w:val="00F378D6"/>
    <w:rsid w:val="00F4106B"/>
    <w:rsid w:val="00F4112C"/>
    <w:rsid w:val="00F419AF"/>
    <w:rsid w:val="00F42373"/>
    <w:rsid w:val="00F4266C"/>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8ED"/>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B14"/>
    <w:rsid w:val="00F95CE5"/>
    <w:rsid w:val="00F96918"/>
    <w:rsid w:val="00F97754"/>
    <w:rsid w:val="00FA0428"/>
    <w:rsid w:val="00FA0809"/>
    <w:rsid w:val="00FA1066"/>
    <w:rsid w:val="00FA1B1C"/>
    <w:rsid w:val="00FA24CB"/>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41B"/>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4116F011-F503-472E-ABAC-57C0C9489C3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microsoft.com/office/2007/relationships/diagramDrawing" Target="diagrams/drawing3.xml"/><Relationship Id="rId47" Type="http://schemas.openxmlformats.org/officeDocument/2006/relationships/image" Target="media/image20.png"/><Relationship Id="rId63" Type="http://schemas.openxmlformats.org/officeDocument/2006/relationships/image" Target="media/image36.png"/><Relationship Id="rId68" Type="http://schemas.openxmlformats.org/officeDocument/2006/relationships/image" Target="media/image41.png"/><Relationship Id="rId2" Type="http://schemas.openxmlformats.org/officeDocument/2006/relationships/customXml" Target="../customXml/item1.xml"/><Relationship Id="rId16" Type="http://schemas.microsoft.com/office/2007/relationships/diagramDrawing" Target="diagrams/drawing1.xml"/><Relationship Id="rId29" Type="http://schemas.openxmlformats.org/officeDocument/2006/relationships/diagramQuickStyle" Target="diagrams/quickStyle2.xml"/><Relationship Id="rId11" Type="http://schemas.openxmlformats.org/officeDocument/2006/relationships/endnotes" Target="endnotes.xml"/><Relationship Id="rId24" Type="http://schemas.openxmlformats.org/officeDocument/2006/relationships/image" Target="media/image7.png"/><Relationship Id="rId32" Type="http://schemas.openxmlformats.org/officeDocument/2006/relationships/image" Target="media/image10.png"/><Relationship Id="rId37" Type="http://schemas.openxmlformats.org/officeDocument/2006/relationships/image" Target="media/image15.png"/><Relationship Id="rId40" Type="http://schemas.openxmlformats.org/officeDocument/2006/relationships/diagramQuickStyle" Target="diagrams/quickStyle3.xml"/><Relationship Id="rId45" Type="http://schemas.openxmlformats.org/officeDocument/2006/relationships/image" Target="media/image18.png"/><Relationship Id="rId53" Type="http://schemas.openxmlformats.org/officeDocument/2006/relationships/image" Target="media/image26.png"/><Relationship Id="rId58" Type="http://schemas.openxmlformats.org/officeDocument/2006/relationships/image" Target="media/image31.png"/><Relationship Id="rId66" Type="http://schemas.openxmlformats.org/officeDocument/2006/relationships/image" Target="media/image39.png"/><Relationship Id="rId74" Type="http://schemas.openxmlformats.org/officeDocument/2006/relationships/footer" Target="footer1.xml"/><Relationship Id="rId5" Type="http://schemas.openxmlformats.org/officeDocument/2006/relationships/customXml" Target="../customXml/item4.xml"/><Relationship Id="rId61" Type="http://schemas.openxmlformats.org/officeDocument/2006/relationships/image" Target="media/image34.png"/><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diagramData" Target="diagrams/data2.xml"/><Relationship Id="rId30" Type="http://schemas.openxmlformats.org/officeDocument/2006/relationships/diagramColors" Target="diagrams/colors2.xml"/><Relationship Id="rId35" Type="http://schemas.openxmlformats.org/officeDocument/2006/relationships/image" Target="media/image13.png"/><Relationship Id="rId43" Type="http://schemas.openxmlformats.org/officeDocument/2006/relationships/image" Target="media/image16.png"/><Relationship Id="rId48" Type="http://schemas.openxmlformats.org/officeDocument/2006/relationships/image" Target="media/image21.png"/><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8" Type="http://schemas.openxmlformats.org/officeDocument/2006/relationships/settings" Target="settings.xml"/><Relationship Id="rId51" Type="http://schemas.openxmlformats.org/officeDocument/2006/relationships/image" Target="media/image24.png"/><Relationship Id="rId72" Type="http://schemas.openxmlformats.org/officeDocument/2006/relationships/image" Target="media/image45.png"/><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tabatkins.github.io/railroad-diagrams/"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diagramData" Target="diagrams/data3.xml"/><Relationship Id="rId46" Type="http://schemas.openxmlformats.org/officeDocument/2006/relationships/image" Target="media/image19.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diagramColors" Target="diagrams/colors3.xml"/><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Layout" Target="diagrams/layout2.xml"/><Relationship Id="rId36" Type="http://schemas.openxmlformats.org/officeDocument/2006/relationships/image" Target="media/image14.png"/><Relationship Id="rId49" Type="http://schemas.openxmlformats.org/officeDocument/2006/relationships/image" Target="media/image22.png"/><Relationship Id="rId57" Type="http://schemas.openxmlformats.org/officeDocument/2006/relationships/image" Target="media/image30.png"/><Relationship Id="rId10" Type="http://schemas.openxmlformats.org/officeDocument/2006/relationships/footnotes" Target="footnotes.xml"/><Relationship Id="rId31" Type="http://schemas.microsoft.com/office/2007/relationships/diagramDrawing" Target="diagrams/drawing2.xml"/><Relationship Id="rId44" Type="http://schemas.openxmlformats.org/officeDocument/2006/relationships/image" Target="media/image17.png"/><Relationship Id="rId52" Type="http://schemas.openxmlformats.org/officeDocument/2006/relationships/image" Target="media/image25.png"/><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diagramLayout" Target="diagrams/layout3.xml"/><Relationship Id="rId34" Type="http://schemas.openxmlformats.org/officeDocument/2006/relationships/image" Target="media/image12.png"/><Relationship Id="rId50" Type="http://schemas.openxmlformats.org/officeDocument/2006/relationships/image" Target="media/image23.png"/><Relationship Id="rId55" Type="http://schemas.openxmlformats.org/officeDocument/2006/relationships/image" Target="media/image28.png"/><Relationship Id="rId76" Type="http://schemas.openxmlformats.org/officeDocument/2006/relationships/theme" Target="theme/theme1.xml"/><Relationship Id="rId7" Type="http://schemas.openxmlformats.org/officeDocument/2006/relationships/styles" Target="styles.xml"/><Relationship Id="rId71" Type="http://schemas.openxmlformats.org/officeDocument/2006/relationships/image" Target="media/image4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3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4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4.xml><?xml version="1.0" encoding="utf-8"?>
<ds:datastoreItem xmlns:ds="http://schemas.openxmlformats.org/officeDocument/2006/customXml" ds:itemID="{CF4EE271-34C1-4969-B682-076EC7B2071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5563</TotalTime>
  <Pages>99</Pages>
  <Words>21084</Words>
  <Characters>120180</Characters>
  <Application>Microsoft Office Word</Application>
  <DocSecurity>0</DocSecurity>
  <Lines>1001</Lines>
  <Paragraphs>281</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140983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11</cp:revision>
  <cp:lastPrinted>2017-04-07T22:58:00Z</cp:lastPrinted>
  <dcterms:created xsi:type="dcterms:W3CDTF">2022-02-24T16:51:00Z</dcterms:created>
  <dcterms:modified xsi:type="dcterms:W3CDTF">2022-03-06T17:32:00Z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