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08"/>
    <w:rsid w:val="000F6D30"/>
    <w:rsid w:val="001C4ACB"/>
    <w:rsid w:val="00202713"/>
    <w:rsid w:val="00217BDA"/>
    <w:rsid w:val="00230A7D"/>
    <w:rsid w:val="003A6857"/>
    <w:rsid w:val="004275B7"/>
    <w:rsid w:val="004A0E95"/>
    <w:rsid w:val="0050404C"/>
    <w:rsid w:val="00601140"/>
    <w:rsid w:val="006D2008"/>
    <w:rsid w:val="00710883"/>
    <w:rsid w:val="00797F81"/>
    <w:rsid w:val="00897D49"/>
    <w:rsid w:val="009042EF"/>
    <w:rsid w:val="00A677E2"/>
    <w:rsid w:val="00A821D1"/>
    <w:rsid w:val="00B37D8C"/>
    <w:rsid w:val="00E42F8C"/>
    <w:rsid w:val="00F541A7"/>
    <w:rsid w:val="00FA2C51"/>
    <w:rsid w:val="00FD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3DE8"/>
  <w15:chartTrackingRefBased/>
  <w15:docId w15:val="{5D15C829-A430-4E39-96BC-5DFFAF53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>
  <id>I2s+21xVZ/X+uW0I4KnPoEf1SvkvwkZf17GhgZRjm1M=-~NbFC7AVBeJE/3iPJZEqhYA==</id>
</projec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DF0E8-3CEF-42E5-9D84-E1388135084C}">
  <ds:schemaRefs/>
</ds:datastoreItem>
</file>

<file path=customXml/itemProps2.xml><?xml version="1.0" encoding="utf-8"?>
<ds:datastoreItem xmlns:ds="http://schemas.openxmlformats.org/officeDocument/2006/customXml" ds:itemID="{428570DA-6D19-4A6E-A6AE-9CD1D040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acrc</cp:lastModifiedBy>
  <cp:revision>4</cp:revision>
  <dcterms:created xsi:type="dcterms:W3CDTF">2018-04-17T20:36:00Z</dcterms:created>
  <dcterms:modified xsi:type="dcterms:W3CDTF">2019-09-19T23:59:00Z</dcterms:modified>
</cp:coreProperties>
</file>