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E486" w14:textId="5701141F" w:rsidR="00B01645" w:rsidRDefault="00A00103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4" w:history="1">
        <w:r>
          <w:rPr>
            <w:rStyle w:val="Hipervnculo"/>
            <w:rFonts w:ascii="Arial" w:hAnsi="Arial" w:cs="Arial"/>
            <w:color w:val="479AC5"/>
            <w:sz w:val="20"/>
            <w:szCs w:val="20"/>
            <w:shd w:val="clear" w:color="auto" w:fill="FFFFFF"/>
          </w:rPr>
          <w:t>https://youtu.be/dz5V2aBt-BQ</w:t>
        </w:r>
      </w:hyperlink>
      <w:r>
        <w:t xml:space="preserve">    </w:t>
      </w:r>
      <w:r w:rsidR="00D60E29">
        <w:t>class1</w:t>
      </w:r>
    </w:p>
    <w:p w14:paraId="5F6DCA38" w14:textId="0A545E5B" w:rsidR="00B93B80" w:rsidRDefault="00B93B80">
      <w:hyperlink r:id="rId5" w:history="1">
        <w:r w:rsidRPr="00B40294">
          <w:rPr>
            <w:rStyle w:val="Hipervnculo"/>
          </w:rPr>
          <w:t>https://www.youtube.com/watch?v=UlE2N2HE00M</w:t>
        </w:r>
      </w:hyperlink>
      <w:r>
        <w:t xml:space="preserve"> class2</w:t>
      </w:r>
    </w:p>
    <w:p w14:paraId="61B480F4" w14:textId="790B6486" w:rsidR="00B93B80" w:rsidRDefault="00B93B80">
      <w:hyperlink r:id="rId6" w:history="1">
        <w:r w:rsidRPr="00B40294">
          <w:rPr>
            <w:rStyle w:val="Hipervnculo"/>
          </w:rPr>
          <w:t>https://www.youtube.com/watch?v=QnPPJ4xLzyQ</w:t>
        </w:r>
      </w:hyperlink>
      <w:r>
        <w:t xml:space="preserve">  class3</w:t>
      </w:r>
    </w:p>
    <w:p w14:paraId="7A274527" w14:textId="318448A9" w:rsidR="00D60E29" w:rsidRDefault="00D60E29">
      <w:hyperlink r:id="rId7" w:history="1">
        <w:r w:rsidRPr="00B40294">
          <w:rPr>
            <w:rStyle w:val="Hipervnculo"/>
          </w:rPr>
          <w:t>https://www.youtube.com/watch?v=2Qf8vvPtCZs</w:t>
        </w:r>
      </w:hyperlink>
      <w:r>
        <w:t xml:space="preserve"> class4</w:t>
      </w:r>
    </w:p>
    <w:p w14:paraId="2B0FFAC2" w14:textId="03A6A4FF" w:rsidR="00E161BE" w:rsidRDefault="00D60E29">
      <w:hyperlink r:id="rId8" w:history="1">
        <w:r w:rsidRPr="00B40294">
          <w:rPr>
            <w:rStyle w:val="Hipervnculo"/>
          </w:rPr>
          <w:t>https://www.youtube.com/watch?v=6a3O9V6jiKo</w:t>
        </w:r>
      </w:hyperlink>
      <w:r>
        <w:t xml:space="preserve"> class5</w:t>
      </w:r>
    </w:p>
    <w:p w14:paraId="1BE9F44A" w14:textId="49761E9B" w:rsidR="00E161BE" w:rsidRDefault="00B93B80">
      <w:hyperlink r:id="rId9" w:history="1">
        <w:r w:rsidRPr="00B40294">
          <w:rPr>
            <w:rStyle w:val="Hipervnculo"/>
          </w:rPr>
          <w:t>https://www.youtube.com/watch?v=kf8O5zqwmxM&amp;feature=youtu.be</w:t>
        </w:r>
      </w:hyperlink>
      <w:r>
        <w:t xml:space="preserve">  class6</w:t>
      </w:r>
    </w:p>
    <w:p w14:paraId="5380F0DB" w14:textId="26405EE3" w:rsidR="00B93B80" w:rsidRDefault="00B93B80">
      <w:hyperlink r:id="rId10" w:history="1">
        <w:r w:rsidRPr="00B40294">
          <w:rPr>
            <w:rStyle w:val="Hipervnculo"/>
          </w:rPr>
          <w:t>https://www.youtube.com/watch?v=OK3B_NrvAAw</w:t>
        </w:r>
      </w:hyperlink>
      <w:r>
        <w:t xml:space="preserve"> class7</w:t>
      </w:r>
    </w:p>
    <w:p w14:paraId="0E850355" w14:textId="605F1405" w:rsidR="00B93B80" w:rsidRPr="00B93B80" w:rsidRDefault="00B93B80">
      <w:pPr>
        <w:rPr>
          <w:u w:val="single"/>
        </w:rPr>
      </w:pPr>
      <w:hyperlink r:id="rId11" w:history="1">
        <w:r w:rsidRPr="00B40294">
          <w:rPr>
            <w:rStyle w:val="Hipervnculo"/>
          </w:rPr>
          <w:t>https://www.youtube.com/watch?v=P12BtiYQV9s</w:t>
        </w:r>
      </w:hyperlink>
      <w:r>
        <w:t xml:space="preserve">  class8</w:t>
      </w:r>
    </w:p>
    <w:p w14:paraId="4B3FBB54" w14:textId="77777777" w:rsidR="00D60E29" w:rsidRDefault="00D60E29"/>
    <w:p w14:paraId="52F4D6F6" w14:textId="77777777" w:rsidR="00A00103" w:rsidRDefault="00A00103"/>
    <w:sectPr w:rsidR="00A00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8F"/>
    <w:rsid w:val="000133C2"/>
    <w:rsid w:val="00207C7A"/>
    <w:rsid w:val="0023217C"/>
    <w:rsid w:val="0024448F"/>
    <w:rsid w:val="00A00103"/>
    <w:rsid w:val="00B01645"/>
    <w:rsid w:val="00B93B80"/>
    <w:rsid w:val="00C71784"/>
    <w:rsid w:val="00D60E29"/>
    <w:rsid w:val="00E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8D44C"/>
  <w15:chartTrackingRefBased/>
  <w15:docId w15:val="{644DB1F6-F28E-4E00-B6F0-1D9A3282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0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a3O9V6jiK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Qf8vvPtCZ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nPPJ4xLzyQ" TargetMode="External"/><Relationship Id="rId11" Type="http://schemas.openxmlformats.org/officeDocument/2006/relationships/hyperlink" Target="https://www.youtube.com/watch?v=P12BtiYQV9s" TargetMode="External"/><Relationship Id="rId5" Type="http://schemas.openxmlformats.org/officeDocument/2006/relationships/hyperlink" Target="https://www.youtube.com/watch?v=UlE2N2HE00M" TargetMode="External"/><Relationship Id="rId10" Type="http://schemas.openxmlformats.org/officeDocument/2006/relationships/hyperlink" Target="https://www.youtube.com/watch?v=OK3B_NrvAAw" TargetMode="External"/><Relationship Id="rId4" Type="http://schemas.openxmlformats.org/officeDocument/2006/relationships/hyperlink" Target="https://youtu.be/dz5V2aBt-BQ" TargetMode="External"/><Relationship Id="rId9" Type="http://schemas.openxmlformats.org/officeDocument/2006/relationships/hyperlink" Target="https://www.youtube.com/watch?v=kf8O5zqwmxM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PATRICIO GONZALEZ CARRASCO</dc:creator>
  <cp:keywords/>
  <dc:description/>
  <cp:lastModifiedBy>ESTEBAN PATRICIO GONZALEZ CARRASCO</cp:lastModifiedBy>
  <cp:revision>11</cp:revision>
  <dcterms:created xsi:type="dcterms:W3CDTF">2022-05-31T02:45:00Z</dcterms:created>
  <dcterms:modified xsi:type="dcterms:W3CDTF">2022-06-13T18:31:00Z</dcterms:modified>
</cp:coreProperties>
</file>