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DashBoard: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http://g2.plzvpn.ru:5000/public/dashboards/Q9XQko9sOsajhJO8N19BGQ188LWJBzZZ4zU1bLi2?org_slug=default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mOHlmW+YKPQfCAHBCdS5rMA4TQ==">CgMxLjA4AHIhMTZ0M2hkT2tjTlU0T0U4QWNQejVsX1o4NHg0ZUZ6NXZL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2023-10-01T12:25:00Z</dcterms:created>
  <dc:creator>Tel9 Tel9</dc:creator>
</cp:coreProperties>
</file>