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879F" w14:textId="10CCFC65" w:rsidR="008A2013" w:rsidRDefault="008A2013">
      <w:r w:rsidRPr="008A2013">
        <w:rPr>
          <w:noProof/>
        </w:rPr>
        <w:drawing>
          <wp:inline distT="0" distB="0" distL="0" distR="0" wp14:anchorId="7A087323" wp14:editId="2EA87CEB">
            <wp:extent cx="3519577" cy="10513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516" cy="10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AF0" w14:textId="4DEB4A1C" w:rsidR="008A2013" w:rsidRDefault="00C36171">
      <w:r>
        <w:t>Copying example 2.12 from book:</w:t>
      </w:r>
    </w:p>
    <w:p w14:paraId="56870038" w14:textId="138FC1E8" w:rsidR="00C36171" w:rsidRDefault="00C36171">
      <w:r w:rsidRPr="00C36171">
        <w:drawing>
          <wp:inline distT="0" distB="0" distL="0" distR="0" wp14:anchorId="7C566BA9" wp14:editId="3616ADC3">
            <wp:extent cx="6858000" cy="411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223" w14:textId="267D337C" w:rsidR="00C36171" w:rsidRDefault="00C36171">
      <w:r w:rsidRPr="00C36171">
        <w:drawing>
          <wp:inline distT="0" distB="0" distL="0" distR="0" wp14:anchorId="33361CD2" wp14:editId="5C2F87E5">
            <wp:extent cx="2838734" cy="22664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57" cy="22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E6FA" w14:textId="46A7A3F5" w:rsidR="00C36171" w:rsidRDefault="00C36171">
      <w:r>
        <w:t>Therefore, our prototype LP Transfer Function is:</w:t>
      </w:r>
    </w:p>
    <w:p w14:paraId="2849BF3A" w14:textId="025A4F32" w:rsidR="00C36171" w:rsidRPr="00C36171" w:rsidRDefault="00C361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1.1389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+1.5092s+1.1389</m:t>
              </m:r>
            </m:den>
          </m:f>
        </m:oMath>
      </m:oMathPara>
    </w:p>
    <w:p w14:paraId="5D9CE696" w14:textId="6746F5E3" w:rsidR="00C36171" w:rsidRDefault="00C36171"/>
    <w:p w14:paraId="2853FDCD" w14:textId="4E9972F7" w:rsidR="00C36171" w:rsidRDefault="00C36171">
      <w:r>
        <w:lastRenderedPageBreak/>
        <w:t>For lowpass to band pass transformation:</w:t>
      </w:r>
    </w:p>
    <w:p w14:paraId="22CC0D77" w14:textId="146BD79D" w:rsidR="00C36171" w:rsidRPr="00C36171" w:rsidRDefault="00C361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+25,000</m:t>
              </m:r>
            </m:num>
            <m:den>
              <m:r>
                <w:rPr>
                  <w:rFonts w:ascii="Cambria Math" w:eastAsiaTheme="minorEastAsia" w:hAnsi="Cambria Math"/>
                </w:rPr>
                <m:t>150s</m:t>
              </m:r>
            </m:den>
          </m:f>
        </m:oMath>
      </m:oMathPara>
    </w:p>
    <w:p w14:paraId="083B6819" w14:textId="49E12315" w:rsidR="00C36171" w:rsidRDefault="00C36171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</w:p>
    <w:p w14:paraId="5D0BB1AC" w14:textId="2C5B354D" w:rsidR="00C36171" w:rsidRPr="00C36171" w:rsidRDefault="00C361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1.1389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+25,000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150s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+1.5092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+25,000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150s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+1.1389</m:t>
              </m:r>
            </m:den>
          </m:f>
        </m:oMath>
      </m:oMathPara>
    </w:p>
    <w:p w14:paraId="42188F28" w14:textId="14C4F2E3" w:rsidR="00C36171" w:rsidRDefault="00C36171">
      <w:pPr>
        <w:rPr>
          <w:rFonts w:eastAsiaTheme="minorEastAsia"/>
        </w:rPr>
      </w:pPr>
      <w:r>
        <w:rPr>
          <w:rFonts w:eastAsiaTheme="minorEastAsia"/>
        </w:rPr>
        <w:t>Then, plotted in MATLAB with constraints:</w:t>
      </w:r>
    </w:p>
    <w:p w14:paraId="7EBC79BC" w14:textId="671606F9" w:rsidR="00C36171" w:rsidRPr="00261554" w:rsidRDefault="00C36171">
      <w:pPr>
        <w:rPr>
          <w:rFonts w:eastAsiaTheme="minorEastAsia"/>
        </w:rPr>
      </w:pPr>
      <w:r w:rsidRPr="00C36171">
        <w:rPr>
          <w:rFonts w:eastAsiaTheme="minorEastAsia"/>
        </w:rPr>
        <w:drawing>
          <wp:inline distT="0" distB="0" distL="0" distR="0" wp14:anchorId="60A00594" wp14:editId="4E9517E1">
            <wp:extent cx="6858000" cy="379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171" w:rsidRPr="00261554" w:rsidSect="008A201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7B6BB" w14:textId="77777777" w:rsidR="00BA55D4" w:rsidRDefault="00BA55D4" w:rsidP="008A2013">
      <w:pPr>
        <w:spacing w:after="0" w:line="240" w:lineRule="auto"/>
      </w:pPr>
      <w:r>
        <w:separator/>
      </w:r>
    </w:p>
  </w:endnote>
  <w:endnote w:type="continuationSeparator" w:id="0">
    <w:p w14:paraId="1816762E" w14:textId="77777777" w:rsidR="00BA55D4" w:rsidRDefault="00BA55D4" w:rsidP="008A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353C" w14:textId="77777777" w:rsidR="00BA55D4" w:rsidRDefault="00BA55D4" w:rsidP="008A2013">
      <w:pPr>
        <w:spacing w:after="0" w:line="240" w:lineRule="auto"/>
      </w:pPr>
      <w:r>
        <w:separator/>
      </w:r>
    </w:p>
  </w:footnote>
  <w:footnote w:type="continuationSeparator" w:id="0">
    <w:p w14:paraId="72789EE3" w14:textId="77777777" w:rsidR="00BA55D4" w:rsidRDefault="00BA55D4" w:rsidP="008A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E6025" w14:textId="5DEF40F5" w:rsidR="008A2013" w:rsidRDefault="008A2013">
    <w:pPr>
      <w:pStyle w:val="Header"/>
    </w:pPr>
    <w:r>
      <w:t>Thomas Smallarz</w:t>
    </w:r>
    <w:r>
      <w:tab/>
      <w:t>ECE444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2"/>
    <w:rsid w:val="00261554"/>
    <w:rsid w:val="0047759C"/>
    <w:rsid w:val="004A2572"/>
    <w:rsid w:val="00527904"/>
    <w:rsid w:val="006A75FD"/>
    <w:rsid w:val="008A2013"/>
    <w:rsid w:val="009176A2"/>
    <w:rsid w:val="00A61ACF"/>
    <w:rsid w:val="00BA55D4"/>
    <w:rsid w:val="00C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E688"/>
  <w15:chartTrackingRefBased/>
  <w15:docId w15:val="{1E68AC6C-6E62-4B8E-9BE3-DC3C66C6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013"/>
  </w:style>
  <w:style w:type="paragraph" w:styleId="Footer">
    <w:name w:val="footer"/>
    <w:basedOn w:val="Normal"/>
    <w:link w:val="FooterChar"/>
    <w:uiPriority w:val="99"/>
    <w:unhideWhenUsed/>
    <w:rsid w:val="008A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013"/>
  </w:style>
  <w:style w:type="character" w:styleId="PlaceholderText">
    <w:name w:val="Placeholder Text"/>
    <w:basedOn w:val="DefaultParagraphFont"/>
    <w:uiPriority w:val="99"/>
    <w:semiHidden/>
    <w:rsid w:val="00C3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4</cp:revision>
  <dcterms:created xsi:type="dcterms:W3CDTF">2020-10-06T23:11:00Z</dcterms:created>
  <dcterms:modified xsi:type="dcterms:W3CDTF">2020-10-07T02:01:00Z</dcterms:modified>
</cp:coreProperties>
</file>