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C5E" w:rsidRDefault="00AF3C5E">
      <w:r>
        <w:t>Isaac Bayon</w:t>
      </w:r>
    </w:p>
    <w:p w:rsidR="00AF3C5E" w:rsidRDefault="00AF3C5E">
      <w:proofErr w:type="spellStart"/>
      <w:r>
        <w:t>Liri</w:t>
      </w:r>
      <w:proofErr w:type="spellEnd"/>
      <w:r>
        <w:t xml:space="preserve"> node application Homework due 11/7/2018</w:t>
      </w:r>
    </w:p>
    <w:p w:rsidR="00AF3C5E" w:rsidRDefault="00AF3C5E"/>
    <w:p w:rsidR="00F93758" w:rsidRDefault="001D3071">
      <w:r>
        <w:t>The following screenshots show the results of runnin</w:t>
      </w:r>
      <w:r w:rsidR="00AF3C5E">
        <w:t xml:space="preserve">g commands for the </w:t>
      </w:r>
      <w:proofErr w:type="spellStart"/>
      <w:r w:rsidR="00AF3C5E">
        <w:t>liri</w:t>
      </w:r>
      <w:proofErr w:type="spellEnd"/>
      <w:r w:rsidR="00AF3C5E">
        <w:t xml:space="preserve"> node application Homework:</w:t>
      </w:r>
    </w:p>
    <w:p w:rsidR="00AF3C5E" w:rsidRDefault="00AF3C5E"/>
    <w:p w:rsidR="00AF3C5E" w:rsidRDefault="00AF3C5E">
      <w:r>
        <w:t xml:space="preserve">The application allows for 4 different programs to be used.   The user </w:t>
      </w:r>
      <w:r w:rsidRPr="00AF3C5E">
        <w:t xml:space="preserve">must </w:t>
      </w:r>
      <w:r>
        <w:t xml:space="preserve">enter one of the following program names: </w:t>
      </w:r>
    </w:p>
    <w:p w:rsidR="00AF3C5E" w:rsidRDefault="00AF3C5E"/>
    <w:p w:rsidR="00AF3C5E" w:rsidRDefault="00AF3C5E">
      <w:r>
        <w:t>concert-this</w:t>
      </w:r>
    </w:p>
    <w:p w:rsidR="00AF3C5E" w:rsidRDefault="00AF3C5E">
      <w:proofErr w:type="spellStart"/>
      <w:r w:rsidRPr="00AF3C5E">
        <w:t>spotify</w:t>
      </w:r>
      <w:proofErr w:type="spellEnd"/>
      <w:r w:rsidRPr="00AF3C5E">
        <w:t>-this-song</w:t>
      </w:r>
    </w:p>
    <w:p w:rsidR="00AF3C5E" w:rsidRDefault="00AF3C5E">
      <w:r w:rsidRPr="00AF3C5E">
        <w:t>movie-this</w:t>
      </w:r>
    </w:p>
    <w:p w:rsidR="00AF3C5E" w:rsidRDefault="00AF3C5E">
      <w:r w:rsidRPr="00AF3C5E">
        <w:t>do-what-it-says</w:t>
      </w:r>
    </w:p>
    <w:p w:rsidR="00AF3C5E" w:rsidRDefault="00AF3C5E"/>
    <w:p w:rsidR="00AF3C5E" w:rsidRPr="00AF3C5E" w:rsidRDefault="00AF3C5E">
      <w:pPr>
        <w:rPr>
          <w:b/>
        </w:rPr>
      </w:pPr>
      <w:r w:rsidRPr="00AF3C5E">
        <w:rPr>
          <w:b/>
        </w:rPr>
        <w:t>No program selected</w:t>
      </w:r>
    </w:p>
    <w:p w:rsidR="00AF3C5E" w:rsidRDefault="00AF3C5E"/>
    <w:p w:rsidR="00AF3C5E" w:rsidRDefault="00AF3C5E">
      <w:r>
        <w:t>If the user does not enter a program name, the application will display the message:</w:t>
      </w:r>
    </w:p>
    <w:p w:rsidR="00AF3C5E" w:rsidRDefault="00AF3C5E">
      <w:r>
        <w:t>“</w:t>
      </w:r>
      <w:r w:rsidRPr="00AF3C5E">
        <w:t xml:space="preserve">You must select a program for this to work: concert-this, </w:t>
      </w:r>
      <w:proofErr w:type="spellStart"/>
      <w:r w:rsidRPr="00AF3C5E">
        <w:t>spotify</w:t>
      </w:r>
      <w:proofErr w:type="spellEnd"/>
      <w:r w:rsidRPr="00AF3C5E">
        <w:t>-this-song, movie-this, or do-what-it-says</w:t>
      </w:r>
      <w:r>
        <w:t>”</w:t>
      </w:r>
    </w:p>
    <w:p w:rsidR="00AF3C5E" w:rsidRDefault="00AF3C5E"/>
    <w:p w:rsidR="00AF3C5E" w:rsidRDefault="00AF3C5E">
      <w:r>
        <w:rPr>
          <w:noProof/>
        </w:rPr>
        <w:drawing>
          <wp:inline distT="0" distB="0" distL="0" distR="0">
            <wp:extent cx="5943600" cy="1605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st.Select.Progr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5E" w:rsidRDefault="00AF3C5E"/>
    <w:p w:rsidR="00AF3C5E" w:rsidRPr="00AF3C5E" w:rsidRDefault="00AF3C5E">
      <w:pPr>
        <w:rPr>
          <w:b/>
        </w:rPr>
      </w:pPr>
      <w:r w:rsidRPr="00AF3C5E">
        <w:rPr>
          <w:b/>
        </w:rPr>
        <w:t>concert-this</w:t>
      </w:r>
    </w:p>
    <w:p w:rsidR="00AF3C5E" w:rsidRDefault="00AF3C5E"/>
    <w:p w:rsidR="00AF3C5E" w:rsidRDefault="00AF3C5E">
      <w:r>
        <w:t>with no search criteria (</w:t>
      </w:r>
      <w:r w:rsidR="007E405F">
        <w:t>default response)</w:t>
      </w:r>
    </w:p>
    <w:p w:rsidR="00AF3C5E" w:rsidRDefault="00314074">
      <w:r>
        <w:rPr>
          <w:noProof/>
        </w:rPr>
        <w:drawing>
          <wp:inline distT="0" distB="0" distL="0" distR="0">
            <wp:extent cx="5943600" cy="234648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ert-this.Defaul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556" cy="23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4" w:rsidRDefault="00314074"/>
    <w:p w:rsidR="00314074" w:rsidRDefault="00314074">
      <w:pPr>
        <w:rPr>
          <w:noProof/>
        </w:rPr>
      </w:pPr>
      <w:r>
        <w:lastRenderedPageBreak/>
        <w:t>With a search criteria (user input</w:t>
      </w:r>
      <w:r w:rsidR="009D1997">
        <w:t xml:space="preserve"> = </w:t>
      </w:r>
      <w:proofErr w:type="spellStart"/>
      <w:r w:rsidR="009D1997">
        <w:t>cher</w:t>
      </w:r>
      <w:proofErr w:type="spellEnd"/>
      <w:r>
        <w:t>)</w:t>
      </w:r>
      <w:r w:rsidR="009D1997" w:rsidRPr="009D1997">
        <w:rPr>
          <w:noProof/>
        </w:rPr>
        <w:t xml:space="preserve"> </w:t>
      </w:r>
      <w:r w:rsidR="009D1997">
        <w:rPr>
          <w:noProof/>
        </w:rPr>
        <w:drawing>
          <wp:inline distT="0" distB="0" distL="0" distR="0" wp14:anchorId="747578B6" wp14:editId="59A4E48A">
            <wp:extent cx="6016240" cy="3516785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rt-this.Ch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291" cy="35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97" w:rsidRDefault="009D1997"/>
    <w:p w:rsidR="009D1997" w:rsidRDefault="009D1997">
      <w:pPr>
        <w:rPr>
          <w:b/>
        </w:rPr>
      </w:pPr>
      <w:proofErr w:type="spellStart"/>
      <w:r w:rsidRPr="009D1997">
        <w:rPr>
          <w:b/>
        </w:rPr>
        <w:t>spotify</w:t>
      </w:r>
      <w:proofErr w:type="spellEnd"/>
      <w:r w:rsidRPr="009D1997">
        <w:rPr>
          <w:b/>
        </w:rPr>
        <w:t>-this-song</w:t>
      </w:r>
    </w:p>
    <w:p w:rsidR="009D1997" w:rsidRDefault="009D1997">
      <w:pPr>
        <w:rPr>
          <w:b/>
        </w:rPr>
      </w:pPr>
    </w:p>
    <w:p w:rsidR="009D1997" w:rsidRDefault="009D1997">
      <w:r>
        <w:t>with no search criteria (default response)</w:t>
      </w:r>
    </w:p>
    <w:p w:rsidR="009D1997" w:rsidRDefault="009D1997">
      <w:pPr>
        <w:rPr>
          <w:b/>
        </w:rPr>
      </w:pPr>
      <w:r>
        <w:rPr>
          <w:b/>
          <w:noProof/>
        </w:rPr>
        <w:drawing>
          <wp:inline distT="0" distB="0" distL="0" distR="0">
            <wp:extent cx="6101698" cy="35842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otify-this-song.Defaul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78" cy="35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58" w:rsidRDefault="00901358">
      <w:pPr>
        <w:rPr>
          <w:b/>
        </w:rPr>
      </w:pPr>
    </w:p>
    <w:p w:rsidR="00901358" w:rsidRDefault="00901358"/>
    <w:p w:rsidR="00901358" w:rsidRDefault="00901358"/>
    <w:p w:rsidR="00901358" w:rsidRDefault="00901358"/>
    <w:p w:rsidR="00901358" w:rsidRDefault="00901358"/>
    <w:p w:rsidR="00901358" w:rsidRDefault="00901358"/>
    <w:p w:rsidR="00901358" w:rsidRDefault="00901358"/>
    <w:p w:rsidR="00901358" w:rsidRDefault="00901358"/>
    <w:p w:rsidR="00901358" w:rsidRDefault="00901358" w:rsidP="00901358">
      <w:r>
        <w:lastRenderedPageBreak/>
        <w:t>With a search criteria (user input = Ophelia)</w:t>
      </w:r>
    </w:p>
    <w:p w:rsidR="00901358" w:rsidRDefault="00901358"/>
    <w:p w:rsidR="009D1997" w:rsidRDefault="00901358">
      <w:pPr>
        <w:rPr>
          <w:b/>
        </w:rPr>
      </w:pPr>
      <w:r>
        <w:rPr>
          <w:b/>
          <w:noProof/>
        </w:rPr>
        <w:drawing>
          <wp:inline distT="0" distB="0" distL="0" distR="0">
            <wp:extent cx="5674408" cy="328298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otify-this-song.Opheli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832" cy="32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58" w:rsidRDefault="00901358">
      <w:pPr>
        <w:rPr>
          <w:b/>
        </w:rPr>
      </w:pPr>
    </w:p>
    <w:p w:rsidR="00901358" w:rsidRPr="00901358" w:rsidRDefault="00901358">
      <w:pPr>
        <w:rPr>
          <w:b/>
        </w:rPr>
      </w:pPr>
      <w:r w:rsidRPr="00901358">
        <w:rPr>
          <w:b/>
        </w:rPr>
        <w:t>movie-this</w:t>
      </w:r>
    </w:p>
    <w:p w:rsidR="00901358" w:rsidRDefault="00901358">
      <w:pPr>
        <w:rPr>
          <w:b/>
        </w:rPr>
      </w:pPr>
    </w:p>
    <w:p w:rsidR="00901358" w:rsidRDefault="00901358" w:rsidP="00901358">
      <w:r>
        <w:t>with no search criteria (default response)</w:t>
      </w:r>
    </w:p>
    <w:p w:rsidR="00901358" w:rsidRDefault="00901358">
      <w:pPr>
        <w:rPr>
          <w:b/>
        </w:rPr>
      </w:pPr>
      <w:r>
        <w:rPr>
          <w:b/>
          <w:noProof/>
        </w:rPr>
        <w:drawing>
          <wp:inline distT="0" distB="0" distL="0" distR="0">
            <wp:extent cx="6048515" cy="259792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vie-this.Defaul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83" cy="26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58" w:rsidRDefault="00901358">
      <w:pPr>
        <w:rPr>
          <w:b/>
        </w:rPr>
      </w:pPr>
    </w:p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/>
    <w:p w:rsidR="00901358" w:rsidRDefault="00901358" w:rsidP="00901358">
      <w:r>
        <w:lastRenderedPageBreak/>
        <w:t>With a search criteria (user input = frozen)</w:t>
      </w:r>
    </w:p>
    <w:p w:rsidR="00901358" w:rsidRDefault="00901358" w:rsidP="00901358"/>
    <w:p w:rsidR="00901358" w:rsidRDefault="00901358" w:rsidP="00901358">
      <w:r>
        <w:rPr>
          <w:noProof/>
        </w:rPr>
        <w:drawing>
          <wp:inline distT="0" distB="0" distL="0" distR="0">
            <wp:extent cx="6144427" cy="2967673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vie-this.froz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58" cy="29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58" w:rsidRDefault="00901358">
      <w:pPr>
        <w:rPr>
          <w:b/>
        </w:rPr>
      </w:pPr>
    </w:p>
    <w:p w:rsidR="00901358" w:rsidRDefault="00901358">
      <w:pPr>
        <w:rPr>
          <w:b/>
        </w:rPr>
      </w:pPr>
      <w:r w:rsidRPr="00901358">
        <w:rPr>
          <w:b/>
        </w:rPr>
        <w:t>do-what-it-says</w:t>
      </w:r>
    </w:p>
    <w:p w:rsidR="00901358" w:rsidRPr="00901358" w:rsidRDefault="00901358"/>
    <w:p w:rsidR="00901358" w:rsidRDefault="00901358">
      <w:r w:rsidRPr="00901358">
        <w:t xml:space="preserve">The </w:t>
      </w:r>
      <w:r>
        <w:t xml:space="preserve">text file currently has in it </w:t>
      </w:r>
      <w:proofErr w:type="spellStart"/>
      <w:r w:rsidRPr="00901358">
        <w:rPr>
          <w:i/>
        </w:rPr>
        <w:t>spotify</w:t>
      </w:r>
      <w:proofErr w:type="spellEnd"/>
      <w:r w:rsidRPr="00901358">
        <w:rPr>
          <w:i/>
        </w:rPr>
        <w:t>-this-</w:t>
      </w:r>
      <w:proofErr w:type="spellStart"/>
      <w:r w:rsidRPr="00901358">
        <w:rPr>
          <w:i/>
        </w:rPr>
        <w:t>song,"I</w:t>
      </w:r>
      <w:proofErr w:type="spellEnd"/>
      <w:r w:rsidRPr="00901358">
        <w:rPr>
          <w:i/>
        </w:rPr>
        <w:t xml:space="preserve"> Want it That Way"</w:t>
      </w:r>
      <w:r>
        <w:t>.    You can replace this with any of the other programs in this application and it will work:</w:t>
      </w:r>
    </w:p>
    <w:p w:rsidR="00901358" w:rsidRDefault="00901358"/>
    <w:p w:rsidR="00901358" w:rsidRDefault="00901358">
      <w:proofErr w:type="spellStart"/>
      <w:r w:rsidRPr="00901358">
        <w:rPr>
          <w:i/>
        </w:rPr>
        <w:t>spotify</w:t>
      </w:r>
      <w:proofErr w:type="spellEnd"/>
      <w:r w:rsidRPr="00901358">
        <w:rPr>
          <w:i/>
        </w:rPr>
        <w:t>-this-</w:t>
      </w:r>
      <w:proofErr w:type="spellStart"/>
      <w:r w:rsidRPr="00901358">
        <w:rPr>
          <w:i/>
        </w:rPr>
        <w:t>song,"I</w:t>
      </w:r>
      <w:proofErr w:type="spellEnd"/>
      <w:r w:rsidRPr="00901358">
        <w:rPr>
          <w:i/>
        </w:rPr>
        <w:t xml:space="preserve"> Want it That Way"</w:t>
      </w:r>
    </w:p>
    <w:p w:rsidR="00901358" w:rsidRDefault="00901358"/>
    <w:p w:rsidR="00901358" w:rsidRDefault="00901358">
      <w:r>
        <w:rPr>
          <w:noProof/>
        </w:rPr>
        <w:drawing>
          <wp:inline distT="0" distB="0" distL="0" distR="0">
            <wp:extent cx="6144260" cy="396816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-what-it-says.spotif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233" cy="39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5F" w:rsidRDefault="00D8615F"/>
    <w:p w:rsidR="00D8615F" w:rsidRDefault="00D8615F"/>
    <w:p w:rsidR="00D8615F" w:rsidRDefault="00D8615F"/>
    <w:p w:rsidR="00D8615F" w:rsidRDefault="00D8615F"/>
    <w:p w:rsidR="00901358" w:rsidRDefault="00901358">
      <w:pPr>
        <w:rPr>
          <w:i/>
        </w:rPr>
      </w:pPr>
      <w:r>
        <w:lastRenderedPageBreak/>
        <w:t xml:space="preserve">Or </w:t>
      </w:r>
      <w:r w:rsidR="005F2760" w:rsidRPr="005F2760">
        <w:rPr>
          <w:i/>
        </w:rPr>
        <w:t>concert-</w:t>
      </w:r>
      <w:proofErr w:type="spellStart"/>
      <w:r w:rsidR="005F2760" w:rsidRPr="005F2760">
        <w:rPr>
          <w:i/>
        </w:rPr>
        <w:t>this,</w:t>
      </w:r>
      <w:r w:rsidR="00D8615F">
        <w:rPr>
          <w:i/>
        </w:rPr>
        <w:t>grande</w:t>
      </w:r>
      <w:proofErr w:type="spellEnd"/>
    </w:p>
    <w:p w:rsidR="00D8615F" w:rsidRDefault="00D8615F">
      <w:r>
        <w:rPr>
          <w:noProof/>
        </w:rPr>
        <w:drawing>
          <wp:inline distT="0" distB="0" distL="0" distR="0">
            <wp:extent cx="6639644" cy="202071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-what-it-says.conce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511" cy="20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5F" w:rsidRDefault="00D8615F"/>
    <w:p w:rsidR="00D8615F" w:rsidRDefault="00D8615F">
      <w:r>
        <w:t>That’s it.</w:t>
      </w:r>
    </w:p>
    <w:p w:rsidR="00D8615F" w:rsidRPr="00901358" w:rsidRDefault="00D8615F">
      <w:bookmarkStart w:id="0" w:name="_GoBack"/>
      <w:bookmarkEnd w:id="0"/>
    </w:p>
    <w:sectPr w:rsidR="00D8615F" w:rsidRPr="00901358" w:rsidSect="00AF3C5E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71"/>
    <w:rsid w:val="001D3071"/>
    <w:rsid w:val="002D11A0"/>
    <w:rsid w:val="00314074"/>
    <w:rsid w:val="005F2760"/>
    <w:rsid w:val="007E405F"/>
    <w:rsid w:val="00901358"/>
    <w:rsid w:val="009D1997"/>
    <w:rsid w:val="00AF3C5E"/>
    <w:rsid w:val="00D51F8E"/>
    <w:rsid w:val="00D8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0BF483"/>
  <w15:chartTrackingRefBased/>
  <w15:docId w15:val="{225E6992-96EC-AE49-8E3A-C000E76B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2018-11-08T00:32:00Z</dcterms:created>
  <dcterms:modified xsi:type="dcterms:W3CDTF">2018-11-08T04:42:00Z</dcterms:modified>
</cp:coreProperties>
</file>