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747" w:rsidRDefault="002C19D3">
      <w:r>
        <w:rPr>
          <w:noProof/>
          <w:lang w:eastAsia="cs-CZ"/>
        </w:rPr>
        <w:drawing>
          <wp:inline distT="0" distB="0" distL="0" distR="0">
            <wp:extent cx="2797519" cy="2552700"/>
            <wp:effectExtent l="0" t="0" r="3175" b="0"/>
            <wp:docPr id="2" name="Picture 2" descr="http://memeobrazky.com/wp-content/uploads/2012/09/trollface_hi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emeobrazky.com/wp-content/uploads/2012/09/trollface_hi_r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58" cy="255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9D3">
        <w:t xml:space="preserve"> </w:t>
      </w:r>
      <w:r>
        <w:rPr>
          <w:noProof/>
          <w:lang w:eastAsia="cs-CZ"/>
        </w:rPr>
        <w:drawing>
          <wp:inline distT="0" distB="0" distL="0" distR="0">
            <wp:extent cx="2438400" cy="2225009"/>
            <wp:effectExtent l="0" t="0" r="0" b="4445"/>
            <wp:docPr id="3" name="Picture 3" descr="http://memeobrazky.com/wp-content/uploads/2012/09/trollface_hi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emeobrazky.com/wp-content/uploads/2012/09/trollface_hi_r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058" cy="222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9D3" w:rsidRDefault="002C19D3">
      <w:r>
        <w:rPr>
          <w:noProof/>
          <w:lang w:eastAsia="cs-CZ"/>
        </w:rPr>
        <w:drawing>
          <wp:inline distT="0" distB="0" distL="0" distR="0">
            <wp:extent cx="5760720" cy="5256583"/>
            <wp:effectExtent l="0" t="0" r="0" b="1270"/>
            <wp:docPr id="4" name="Picture 4" descr="http://memeobrazky.com/wp-content/uploads/2012/09/trollface_hi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emeobrazky.com/wp-content/uploads/2012/09/trollface_hi_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5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D3"/>
    <w:rsid w:val="002C19D3"/>
    <w:rsid w:val="002E1D4A"/>
    <w:rsid w:val="00474747"/>
    <w:rsid w:val="00695758"/>
    <w:rsid w:val="006B564C"/>
    <w:rsid w:val="00C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E8AB"/>
  <w15:chartTrackingRefBased/>
  <w15:docId w15:val="{5CF9AEF1-5D92-47D4-8107-91D40161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taddy.fort@live.com</dc:creator>
  <cp:keywords/>
  <dc:description/>
  <cp:lastModifiedBy>taddy.fort@live.com</cp:lastModifiedBy>
  <cp:revision>1</cp:revision>
  <dcterms:created xsi:type="dcterms:W3CDTF">2017-01-08T00:00:00Z</dcterms:created>
  <dcterms:modified xsi:type="dcterms:W3CDTF">2017-01-08T00:00:00Z</dcterms:modified>
</cp:coreProperties>
</file>