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before="15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What is PHP?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an acronym for "PHP: Hypertext Preprocessor"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a widely-used, open source scripting language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scripts are executed on the server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free to download and use</w:t>
      </w:r>
    </w:p>
    <w:p w:rsidR="00000000" w:rsidDel="00000000" w:rsidP="00000000" w:rsidRDefault="00000000" w:rsidRPr="00000000" w14:paraId="00000006">
      <w:pPr>
        <w:shd w:fill="ffffcc" w:val="clear"/>
        <w:spacing w:after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PHP is an amazing and popular language!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cc" w:val="clear"/>
        <w:spacing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It is powerful enough to be at the core of the biggest blogging system on the web (WordPress)!</w:t>
        <w:br w:type="textWrapping"/>
        <w:t xml:space="preserve">It is deep enough to run the largest social network (Facebook)!</w:t>
        <w:br w:type="textWrapping"/>
        <w:t xml:space="preserve">It is also easy enough to be a beginner's first server side language!</w:t>
      </w:r>
    </w:p>
    <w:p w:rsidR="00000000" w:rsidDel="00000000" w:rsidP="00000000" w:rsidRDefault="00000000" w:rsidRPr="00000000" w14:paraId="00000008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0" w:before="15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What is a PHP File?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files can contain text, HTML, CSS, JavaScript, and PHP code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code is executed on the server, and the result is returned to the browser as plain HTML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files have extension "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shd w:fill="f1f1f1" w:val="clear"/>
          <w:rtl w:val="0"/>
        </w:rPr>
        <w:t xml:space="preserve">.php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0" w:before="15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What Can PHP Do?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generate dynamic page content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create, open, read, write, delete, and close files on the server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collect form data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send and receive cookies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add, delete, modify data in your database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be used to control user-access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can encrypt data</w:t>
      </w:r>
    </w:p>
    <w:p w:rsidR="00000000" w:rsidDel="00000000" w:rsidP="00000000" w:rsidRDefault="00000000" w:rsidRPr="00000000" w14:paraId="00000016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With PHP you are not limited to output HTML. You can output images, PDF files, and even Flash movies. You can also output any text, such as XHTML and XML.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0" w:before="15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Why PHP?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runs on various platforms (Windows, Linux, Unix, Mac OS X, etc.)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compatible with almost all servers used today (Apache, IIS, etc.)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supports a wide range of databases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free. Download it from the official PHP resource: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u w:val="single"/>
            <w:rtl w:val="0"/>
          </w:rPr>
          <w:t xml:space="preserve">www.php.net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PHP is easy to learn and runs efficiently on the server side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are "containers" for storing information.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Creating (Declaring) PHP Variables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PHP, a variable starts with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sign, followed by the name of the variable:</w:t>
      </w:r>
    </w:p>
    <w:p w:rsidR="00000000" w:rsidDel="00000000" w:rsidP="00000000" w:rsidRDefault="00000000" w:rsidRPr="00000000" w14:paraId="00000025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$txt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$y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10.5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0" w:before="150" w:line="240" w:lineRule="auto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PHP Variables</w:t>
      </w:r>
    </w:p>
    <w:p w:rsidR="00000000" w:rsidDel="00000000" w:rsidP="00000000" w:rsidRDefault="00000000" w:rsidRPr="00000000" w14:paraId="00000029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 variable can have a short name (like x and y) or a more descriptive name (age, carname, total_volume).</w:t>
      </w:r>
    </w:p>
    <w:p w:rsidR="00000000" w:rsidDel="00000000" w:rsidP="00000000" w:rsidRDefault="00000000" w:rsidRPr="00000000" w14:paraId="0000002A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Rules for PHP variables: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 variable starts with the 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shd w:fill="f1f1f1" w:val="clear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sign, followed by the name of the variable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 variable name must start with a letter or the underscore character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 variable name cannot start with a number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 variable name can only contain alpha-numeric characters and underscores (A-z, 0-9, and _ 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Variable names are case-sensitive (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shd w:fill="f1f1f1" w:val="clear"/>
          <w:rtl w:val="0"/>
        </w:rPr>
        <w:t xml:space="preserve">$age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dc143c"/>
          <w:sz w:val="20"/>
          <w:szCs w:val="20"/>
          <w:shd w:fill="f1f1f1" w:val="clear"/>
          <w:rtl w:val="0"/>
        </w:rPr>
        <w:t xml:space="preserve">$AGE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are two different variables)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is a Loosely Typed Language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example above, notice that we did not have to tell PHP which data type the variable is.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PHP automatically associates a data type to the variable, depending on its value. Since the data types are not set in a strict sense, you can do things like adding a string to an integer without causing an error.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PHP 7, type declarations were added. This gives an option to specify the data type expected when declaring a function, and by enabling the strict requirement, it will throw a "Fatal Error" on a type mismatch.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will learn more about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strict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non-strict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requirements, and data type declarations in the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PHP Functions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chapter.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Variables Scope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PHP, variables can be declared anywhere in the script.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scope of a variable is the part of the script where the variable can be referenced/used.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PHP has three different variable scopes: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local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global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static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Global and Local Scope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variable declared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outside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 function has a GLOBAL SCOPE and can only be accessed outside a function:</w:t>
      </w:r>
    </w:p>
    <w:p w:rsidR="00000000" w:rsidDel="00000000" w:rsidP="00000000" w:rsidRDefault="00000000" w:rsidRPr="00000000" w14:paraId="00000041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Variable with global scope: </w:t>
      </w:r>
    </w:p>
    <w:p w:rsidR="00000000" w:rsidDel="00000000" w:rsidP="00000000" w:rsidRDefault="00000000" w:rsidRPr="00000000" w14:paraId="00000043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// global scope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myTest()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// using x inside this function will generate an error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"&lt;p&gt;Variable x inside function is: $x&lt;/p&gt;"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 </w:t>
        <w:br w:type="textWrapping"/>
        <w:t xml:space="preserve">myTest();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"&lt;p&gt;Variable x outside function is: $x&lt;/p&gt;"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The static Keyword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Normally, when a function is completed/executed, all of its variables are deleted. However, sometimes we want a local variable NOT to be deleted. We need it for a further job.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do this, 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keyword when you first declare the variable:</w:t>
      </w:r>
    </w:p>
    <w:p w:rsidR="00000000" w:rsidDel="00000000" w:rsidP="00000000" w:rsidRDefault="00000000" w:rsidRPr="00000000" w14:paraId="0000004B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myTest()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$x;</w:t>
        <w:br w:type="textWrapping"/>
        <w:t xml:space="preserve">    $x++;</w:t>
        <w:br w:type="textWrapping"/>
        <w:t xml:space="preserve">}</w:t>
        <w:br w:type="textWrapping"/>
        <w:br w:type="textWrapping"/>
        <w:t xml:space="preserve">myTest();</w:t>
        <w:br w:type="textWrapping"/>
        <w:t xml:space="preserve">myTest();</w:t>
        <w:br w:type="textWrapping"/>
        <w:t xml:space="preserve">myTest();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Then, each time the function is called, that variable will still have the information it contained from the last time the function was called.</w:t>
      </w:r>
    </w:p>
    <w:p w:rsidR="00000000" w:rsidDel="00000000" w:rsidP="00000000" w:rsidRDefault="00000000" w:rsidRPr="00000000" w14:paraId="0000004F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The variable is still local to the function.</w:t>
      </w:r>
    </w:p>
    <w:p w:rsidR="00000000" w:rsidDel="00000000" w:rsidP="00000000" w:rsidRDefault="00000000" w:rsidRPr="00000000" w14:paraId="00000050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150" w:before="150" w:lineRule="auto"/>
        <w:rPr>
          <w:rFonts w:ascii="Arial" w:cs="Arial" w:eastAsia="Arial" w:hAnsi="Arial"/>
          <w:color w:val="000000"/>
          <w:sz w:val="63"/>
          <w:szCs w:val="63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63"/>
          <w:szCs w:val="63"/>
          <w:rtl w:val="0"/>
        </w:rPr>
        <w:t xml:space="preserve">PHP echo and print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PHP, there are two basic ways to get output: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5"/>
          <w:szCs w:val="25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5"/>
          <w:szCs w:val="25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tutorial we 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5"/>
          <w:szCs w:val="25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5"/>
          <w:szCs w:val="25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almost every example. So, this chapter contains a little more info about those two output statements.</w:t>
      </w:r>
    </w:p>
    <w:p w:rsidR="00000000" w:rsidDel="00000000" w:rsidP="00000000" w:rsidRDefault="00000000" w:rsidRPr="00000000" w14:paraId="00000056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echo and print Statements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are more or less the same. They are both used to output data to the screen.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differences are small: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has no return value 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has a return value of 1 so it can be used in expressions.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can take multiple parameters (although such usage is rare) 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can take one argument.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is marginally faster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The PHP echo Statement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statement can be used with or without parentheses: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Display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following example shows how to output text with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command (notice that the text can contain HTML markup):</w:t>
      </w:r>
    </w:p>
    <w:p w:rsidR="00000000" w:rsidDel="00000000" w:rsidP="00000000" w:rsidRDefault="00000000" w:rsidRPr="00000000" w14:paraId="0000005F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"&lt;h2&gt;PHP is Fun!&lt;/h2&gt;"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 world!&lt;br&gt;"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"I'm about to learn PHP!&lt;br&gt;"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"This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"string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"was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"made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"with multiple parameters."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Display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following example shows how to output text and variables with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f1f1f1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statement:</w:t>
      </w:r>
    </w:p>
    <w:p w:rsidR="00000000" w:rsidDel="00000000" w:rsidP="00000000" w:rsidRDefault="00000000" w:rsidRPr="00000000" w14:paraId="00000064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$txt1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"Learn PHP"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$txt2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"W3Schools.com"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$y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"&lt;h2&gt;"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. $txt1 .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"&lt;/h2&gt;"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"Study PHP at 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. $txt2 .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$x + $y;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66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Data Types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Variables can store data of different types, and different data types can do different things.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PHP supports the following data types: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String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Integer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 (floating point numbers - also called double)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Boolean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Array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Object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NULL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Resource</w:t>
      </w:r>
    </w:p>
    <w:p w:rsidR="00000000" w:rsidDel="00000000" w:rsidP="00000000" w:rsidRDefault="00000000" w:rsidRPr="00000000" w14:paraId="00000073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String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string is a sequence of characters, like "Hello world!".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string can be any text inside quotes. You can use single or double quotes:</w:t>
      </w:r>
    </w:p>
    <w:p w:rsidR="00000000" w:rsidDel="00000000" w:rsidP="00000000" w:rsidRDefault="00000000" w:rsidRPr="00000000" w14:paraId="00000077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$y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'Hello world!'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$x;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 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$y;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Integer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integer data type is a non-decimal number between -2,147,483,648 and 2,147,483,647.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Rules for integers: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An integer must have at least one digit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An integer must not have a decimal point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An integer can be either positive or negative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Integers can be specified in: decimal (base 10), hexadecimal (base 16), octal (base 8), or binary (base 2) notation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following example $x is an integer. The PHP var_dump() function returns the data type and value:</w:t>
      </w:r>
    </w:p>
    <w:p w:rsidR="00000000" w:rsidDel="00000000" w:rsidP="00000000" w:rsidRDefault="00000000" w:rsidRPr="00000000" w14:paraId="00000083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5985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var_dump($x);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Float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float (floating point number) is a number with a decimal point or a number in exponential form.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following example $x is a float. The PHP var_dump() function returns the data type and value:</w:t>
      </w:r>
    </w:p>
    <w:p w:rsidR="00000000" w:rsidDel="00000000" w:rsidP="00000000" w:rsidRDefault="00000000" w:rsidRPr="00000000" w14:paraId="00000089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10.365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var_dump($x);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Boolean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Boolean represents two possible states: TRUE or FALSE.</w:t>
      </w:r>
    </w:p>
    <w:p w:rsidR="00000000" w:rsidDel="00000000" w:rsidP="00000000" w:rsidRDefault="00000000" w:rsidRPr="00000000" w14:paraId="0000008F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$x = true;</w:t>
        <w:br w:type="textWrapping"/>
        <w:t xml:space="preserve">$y = false;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Booleans are often used in conditional testing. You will learn more about conditional testing in a later chapter of this tutorial.</w:t>
      </w:r>
    </w:p>
    <w:p w:rsidR="00000000" w:rsidDel="00000000" w:rsidP="00000000" w:rsidRDefault="00000000" w:rsidRPr="00000000" w14:paraId="00000091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Array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array stores multiple values in one single variable.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following example $cars is an array. The PHP var_dump() function returns the data type and value:</w:t>
      </w:r>
    </w:p>
    <w:p w:rsidR="00000000" w:rsidDel="00000000" w:rsidP="00000000" w:rsidRDefault="00000000" w:rsidRPr="00000000" w14:paraId="00000095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  <w:br w:type="textWrapping"/>
        <w:t xml:space="preserve">$cars =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"Volvo"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"BMW"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"Toyota"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);</w:t>
        <w:br w:type="textWrapping"/>
        <w:t xml:space="preserve">var_dump($cars);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will learn a lot more about arrays in later chapters of this tutorial.</w:t>
      </w:r>
    </w:p>
    <w:p w:rsidR="00000000" w:rsidDel="00000000" w:rsidP="00000000" w:rsidRDefault="00000000" w:rsidRPr="00000000" w14:paraId="00000099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Object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object is a data type which stores data and information on how to process that data.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PHP, an object must be explicitly declared.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First we must declare a class of object. For this, we use the class keyword. A class is a structure that can contain properties and methods:</w:t>
      </w:r>
    </w:p>
    <w:p w:rsidR="00000000" w:rsidDel="00000000" w:rsidP="00000000" w:rsidRDefault="00000000" w:rsidRPr="00000000" w14:paraId="0000009E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Car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Car() {</w:t>
        <w:br w:type="textWrapping"/>
        <w:t xml:space="preserve">        $this-&gt;model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"VW"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 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// create an object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$herbie =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Car();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// show object properties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$herbie-&gt;model;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NULL Value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Null is a special data type which can have only one value: NULL.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variable of data type NULL is a variable that has no value assigned to 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Tip: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If a variable is created without a value, it is automatically assigned a value of NULL.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Variables can also be emptied by setting the value to NULL:</w:t>
      </w:r>
    </w:p>
    <w:p w:rsidR="00000000" w:rsidDel="00000000" w:rsidP="00000000" w:rsidRDefault="00000000" w:rsidRPr="00000000" w14:paraId="000000A7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$x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$x = null;</w:t>
        <w:br w:type="textWrapping"/>
        <w:t xml:space="preserve">var_dump($x);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Conditional Statements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Very often when you write code, you want to perform different actions for different conditions. You can use conditional statements in your code to do this.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PHP we have the following conditional statements: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shd w:fill="f1f1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statement - executes some code if one condition is true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shd w:fill="f1f1f1" w:val="clear"/>
          <w:rtl w:val="0"/>
        </w:rPr>
        <w:t xml:space="preserve">if...else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statement - executes some code if a condition is true and another code if that condition is false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shd w:fill="f1f1f1" w:val="clear"/>
          <w:rtl w:val="0"/>
        </w:rPr>
        <w:t xml:space="preserve">if...elseif...else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statement - executes different codes for more than two conditions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shd w:fill="f1f1f1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statement - selects one of many blocks of code to be executed</w:t>
      </w:r>
    </w:p>
    <w:p w:rsidR="00000000" w:rsidDel="00000000" w:rsidP="00000000" w:rsidRDefault="00000000" w:rsidRPr="00000000" w14:paraId="000000B3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- The if Statement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statement executes some code if one condition is true.</w:t>
      </w:r>
    </w:p>
    <w:p w:rsidR="00000000" w:rsidDel="00000000" w:rsidP="00000000" w:rsidRDefault="00000000" w:rsidRPr="00000000" w14:paraId="000000B6">
      <w:pPr>
        <w:pStyle w:val="Heading3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if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br w:type="textWrapping"/>
        <w:t xml:space="preserve">    code to be executed if condition is true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 </w:t>
      </w:r>
    </w:p>
    <w:p w:rsidR="00000000" w:rsidDel="00000000" w:rsidP="00000000" w:rsidRDefault="00000000" w:rsidRPr="00000000" w14:paraId="000000B8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"Have a good day!" if the current time (HOUR) is less than 20:</w:t>
      </w:r>
    </w:p>
    <w:p w:rsidR="00000000" w:rsidDel="00000000" w:rsidP="00000000" w:rsidRDefault="00000000" w:rsidRPr="00000000" w14:paraId="000000BA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$t = date(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($t &lt;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day!"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ffffff"/>
            <w:sz w:val="23"/>
            <w:szCs w:val="23"/>
            <w:u w:val="single"/>
            <w:shd w:fill="4caf50" w:val="clear"/>
            <w:rtl w:val="0"/>
          </w:rPr>
          <w:t xml:space="preserve">Try it Yourself »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00" w:before="3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- The if...else Statement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if...else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statement executes some code if a condition is true and another code if that condition is false.</w:t>
      </w:r>
    </w:p>
    <w:p w:rsidR="00000000" w:rsidDel="00000000" w:rsidP="00000000" w:rsidRDefault="00000000" w:rsidRPr="00000000" w14:paraId="000000C0">
      <w:pPr>
        <w:pStyle w:val="Heading3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if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 {</w:t>
        <w:br w:type="textWrapping"/>
        <w:t xml:space="preserve">  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code to be executed if condition is true;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} else {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  code to be executed if condition is false;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"Have a good day!" if the current time is less than 20, and "Have a good night!" otherwise:</w:t>
      </w:r>
    </w:p>
    <w:p w:rsidR="00000000" w:rsidDel="00000000" w:rsidP="00000000" w:rsidRDefault="00000000" w:rsidRPr="00000000" w14:paraId="000000C4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$t = date(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($t &lt;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day!"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night!"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1f1f1" w:val="clear"/>
        <w:rPr>
          <w:rFonts w:ascii="Verdana" w:cs="Verdana" w:eastAsia="Verdana" w:hAnsi="Verdana"/>
          <w:color w:val="00000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150" w:before="150" w:lineRule="auto"/>
        <w:rPr>
          <w:rFonts w:ascii="Arial" w:cs="Arial" w:eastAsia="Arial" w:hAnsi="Arial"/>
          <w:b w:val="0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PHP - The if...elseif...else Statement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if...elseif...else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statement executes different codes for more than two conditions.</w:t>
      </w:r>
    </w:p>
    <w:p w:rsidR="00000000" w:rsidDel="00000000" w:rsidP="00000000" w:rsidRDefault="00000000" w:rsidRPr="00000000" w14:paraId="000000C9">
      <w:pPr>
        <w:pStyle w:val="Heading3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if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 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code to be executed if this condition is true;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 elseif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  code to be executed if first condition is false and this condition is true;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 else {</w:t>
        <w:br w:type="textWrapping"/>
        <w:t xml:space="preserve">  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code to be executed if all conditions are false;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pStyle w:val="Heading3"/>
        <w:shd w:fill="f1f1f1" w:val="clear"/>
        <w:spacing w:after="150" w:before="15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"Have a good morning!" if the current time is less than 10, and "Have a good day!" if the current time is less than 20. Otherwise it will output "Have a good night!":</w:t>
      </w:r>
    </w:p>
    <w:p w:rsidR="00000000" w:rsidDel="00000000" w:rsidP="00000000" w:rsidRDefault="00000000" w:rsidRPr="00000000" w14:paraId="000000CD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$t = date(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($t &lt;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morning!"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($t &lt;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day!"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"Have a good night!"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nsolas" w:cs="Consolas" w:eastAsia="Consolas" w:hAnsi="Consolas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Form Handling and Validation:</w:t>
      </w:r>
    </w:p>
    <w:p w:rsidR="00000000" w:rsidDel="00000000" w:rsidP="00000000" w:rsidRDefault="00000000" w:rsidRPr="00000000" w14:paraId="000000D7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PHP Form Validation Example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 required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D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Name: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65532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color w:val="000000"/>
          <w:rtl w:val="0"/>
        </w:rPr>
        <w:br w:type="textWrapping"/>
        <w:br w:type="textWrapping"/>
        <w:t xml:space="preserve">E-mail: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655320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color w:val="000000"/>
          <w:rtl w:val="0"/>
        </w:rPr>
        <w:br w:type="textWrapping"/>
        <w:br w:type="textWrapping"/>
        <w:t xml:space="preserve">Website: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65532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  <w:t xml:space="preserve">Comment: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2141220" cy="8458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  <w:t xml:space="preserve">Gender: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228600" cy="198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228600" cy="1981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Male </w:t>
      </w:r>
      <w:r w:rsidDel="00000000" w:rsidR="00000000" w:rsidRPr="00000000">
        <w:rPr>
          <w:color w:val="000000"/>
        </w:rPr>
        <w:drawing>
          <wp:inline distB="0" distT="0" distL="114300" distR="114300">
            <wp:extent cx="228600" cy="1981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</w:rPr>
        <w:drawing>
          <wp:inline distB="0" distT="0" distL="114300" distR="114300">
            <wp:extent cx="457200" cy="2590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D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Input: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 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  <w:t xml:space="preserve">.error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 #FF0000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 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// define variables and set to empty values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$nameErr = $emailErr = $genderErr = $websiteErr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$name = $email = $gender = $comment = $website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"REQUEST_METHOD"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 {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])) {</w:t>
        <w:br w:type="textWrapping"/>
        <w:t xml:space="preserve">    $nameErr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"Name is required"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  $name = test_input(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  <w:br w:type="textWrapping"/>
        <w:t xml:space="preserve">  }</w:t>
        <w:br w:type="textWrapping"/>
        <w:t xml:space="preserve">  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])) {</w:t>
        <w:br w:type="textWrapping"/>
        <w:t xml:space="preserve">    $emailErr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"Email is required"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  $email = test_input(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  <w:br w:type="textWrapping"/>
        <w:t xml:space="preserve">  }</w:t>
        <w:br w:type="textWrapping"/>
        <w:t xml:space="preserve">    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"website"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])) {</w:t>
        <w:br w:type="textWrapping"/>
        <w:t xml:space="preserve">    $website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  $website = test_input(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"website"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  <w:br w:type="textWrapping"/>
        <w:t xml:space="preserve">  }</w:t>
        <w:br w:type="textWrapping"/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"comment"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])) {</w:t>
        <w:br w:type="textWrapping"/>
        <w:t xml:space="preserve">    $comment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  $comment = test_input(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"comment"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  <w:br w:type="textWrapping"/>
        <w:t xml:space="preserve">  }</w:t>
        <w:br w:type="textWrapping"/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])) {</w:t>
        <w:br w:type="textWrapping"/>
        <w:t xml:space="preserve">    $genderErr =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"Gender is required"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  <w:t xml:space="preserve">  }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{</w:t>
        <w:br w:type="textWrapping"/>
        <w:t xml:space="preserve">    $gender = test_input(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  <w:br w:type="textWrapping"/>
        <w:t xml:space="preserve">  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test_input($data) {</w:t>
        <w:br w:type="textWrapping"/>
        <w:t xml:space="preserve">  $data = trim($data);</w:t>
        <w:br w:type="textWrapping"/>
        <w:t xml:space="preserve">  $data = stripslashes($data);</w:t>
        <w:br w:type="textWrapping"/>
        <w:t xml:space="preserve">  $data = htmlspecialchars($data);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$data;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PHP Form Validation Example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/h2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="error"&gt;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* required field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/span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="post"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action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htmlspecialchars(</w:t>
      </w:r>
      <w:r w:rsidDel="00000000" w:rsidR="00000000" w:rsidRPr="00000000">
        <w:rPr>
          <w:rFonts w:ascii="Consolas" w:cs="Consolas" w:eastAsia="Consolas" w:hAnsi="Consolas"/>
          <w:color w:val="daa520"/>
          <w:sz w:val="23"/>
          <w:szCs w:val="23"/>
          <w:rtl w:val="0"/>
        </w:rPr>
        <w:t xml:space="preserve">$_SERVER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"PHP_SELF"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 </w:t>
        <w:br w:type="textWrapping"/>
        <w:t xml:space="preserve">  Name: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="name"&gt;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="error"&gt;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$nameErr;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/span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E-mail: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="email"&gt;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="error"&gt;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$emailErr;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/span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Website: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="website"&gt;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="error"&gt;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$websiteErr;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/span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Comment: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="comment"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="5"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cols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="40"&gt;&lt;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/textarea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Gender: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="radio"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="gender"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="female"&gt;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Female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="radio"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="gender"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="male"&gt;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Male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="radio"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="gender"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="other"&gt;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Other</w:t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="error"&gt;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$genderErr;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/span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="submit"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="submit"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="Submit"&gt;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 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/form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"&lt;h2&gt;Your Input:&lt;/h2&gt;"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$name;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$email;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$website;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$comment;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 $gender;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php.net/" TargetMode="External"/><Relationship Id="rId7" Type="http://schemas.openxmlformats.org/officeDocument/2006/relationships/hyperlink" Target="https://www.w3schools.com/php/php_functions.asp" TargetMode="External"/><Relationship Id="rId8" Type="http://schemas.openxmlformats.org/officeDocument/2006/relationships/hyperlink" Target="https://www.w3schools.com/php/phptryit.asp?filename=tryphp_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