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28EA" w14:textId="32288EF3" w:rsidR="00F904F3" w:rsidRPr="002E46E4" w:rsidRDefault="00D1237E" w:rsidP="00F904F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프로젝트 </w:t>
      </w:r>
      <w:r w:rsidR="002E46E4" w:rsidRPr="002E46E4">
        <w:rPr>
          <w:rFonts w:hint="eastAsia"/>
        </w:rPr>
        <w:t>목</w:t>
      </w:r>
      <w:r w:rsidR="00F904F3">
        <w:rPr>
          <w:rFonts w:hint="eastAsia"/>
        </w:rPr>
        <w:t>적</w:t>
      </w:r>
    </w:p>
    <w:p w14:paraId="341701F9" w14:textId="559E917A" w:rsidR="00E94638" w:rsidRDefault="00490AF4" w:rsidP="002E46E4">
      <w:r>
        <w:rPr>
          <w:rFonts w:hint="eastAsia"/>
        </w:rPr>
        <w:t xml:space="preserve"> </w:t>
      </w:r>
      <w:r w:rsidR="00A4111A">
        <w:rPr>
          <w:rFonts w:hint="eastAsia"/>
        </w:rPr>
        <w:t xml:space="preserve"> </w:t>
      </w:r>
      <w:r>
        <w:rPr>
          <w:rFonts w:hint="eastAsia"/>
        </w:rPr>
        <w:t xml:space="preserve">본 프로젝트는 사용자가 텍스트 기반의 메모를 작성하면 인공지능 알고리즘을 통해 유사한 내용의 메모들 간 자동으로 </w:t>
      </w:r>
      <w:r w:rsidR="006247D0">
        <w:rPr>
          <w:rFonts w:hint="eastAsia"/>
        </w:rPr>
        <w:t xml:space="preserve">연결을 생성하여 마인드맵 형태로 시각화 하는 메모 관리 플랫폼이다. </w:t>
      </w:r>
    </w:p>
    <w:p w14:paraId="0E1AF473" w14:textId="2B69F645" w:rsidR="00211230" w:rsidRDefault="006247D0" w:rsidP="00D734DF">
      <w:pPr>
        <w:ind w:firstLineChars="100" w:firstLine="220"/>
      </w:pPr>
      <w:r>
        <w:rPr>
          <w:rFonts w:hint="eastAsia"/>
        </w:rPr>
        <w:t xml:space="preserve">사용자의 생각과 아이디어를 구조적으로 정리하고 관련 정보를 쉽게 탐색할 수 있게 하여 </w:t>
      </w:r>
      <w:r w:rsidR="00924D7F">
        <w:rPr>
          <w:rFonts w:hint="eastAsia"/>
        </w:rPr>
        <w:t>정보 검색의 효율 극대화 및 유사 메모 자동 연결을 통한 메모 관리 용이</w:t>
      </w:r>
      <w:r w:rsidR="002F7DE9">
        <w:rPr>
          <w:rFonts w:hint="eastAsia"/>
        </w:rPr>
        <w:t xml:space="preserve"> 아이디어 정리와 브레인스토밍이 필요한 사용자를 대상으로 </w:t>
      </w:r>
      <w:r w:rsidR="008B55D5">
        <w:rPr>
          <w:rFonts w:hint="eastAsia"/>
        </w:rPr>
        <w:t xml:space="preserve">디지털 노트 및 생산성 도구 </w:t>
      </w:r>
      <w:r w:rsidR="002F7DE9">
        <w:rPr>
          <w:rFonts w:hint="eastAsia"/>
        </w:rPr>
        <w:t>시장 출</w:t>
      </w:r>
      <w:r w:rsidR="006A2379">
        <w:rPr>
          <w:rFonts w:hint="eastAsia"/>
        </w:rPr>
        <w:t>시를 위한 프로토타입이다.</w:t>
      </w:r>
    </w:p>
    <w:p w14:paraId="6D6D3140" w14:textId="77777777" w:rsidR="00211230" w:rsidRPr="002E46E4" w:rsidRDefault="00211230" w:rsidP="002E46E4"/>
    <w:p w14:paraId="0474EF4E" w14:textId="37C67237" w:rsidR="0092184F" w:rsidRDefault="00D42138" w:rsidP="00A4111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프로젝트 </w:t>
      </w:r>
      <w:r w:rsidR="002E46E4" w:rsidRPr="002E46E4">
        <w:rPr>
          <w:rFonts w:hint="eastAsia"/>
        </w:rPr>
        <w:t>개발</w:t>
      </w:r>
      <w:r w:rsidR="00FB22B6">
        <w:rPr>
          <w:rFonts w:hint="eastAsia"/>
        </w:rPr>
        <w:t xml:space="preserve"> </w:t>
      </w:r>
      <w:r w:rsidR="002E46E4" w:rsidRPr="002E46E4">
        <w:rPr>
          <w:rFonts w:hint="eastAsia"/>
        </w:rPr>
        <w:t>방법</w:t>
      </w:r>
    </w:p>
    <w:p w14:paraId="04E972BF" w14:textId="36972CAB" w:rsidR="005C76B8" w:rsidRDefault="00AB22D3" w:rsidP="00FA07A4">
      <w:pPr>
        <w:ind w:firstLineChars="100" w:firstLine="220"/>
      </w:pPr>
      <w:r>
        <w:rPr>
          <w:rFonts w:hint="eastAsia"/>
        </w:rPr>
        <w:t xml:space="preserve">본 프로젝트는 </w:t>
      </w:r>
      <w:r w:rsidR="0074347E">
        <w:rPr>
          <w:rFonts w:hint="eastAsia"/>
        </w:rPr>
        <w:t xml:space="preserve">사용자가 메모 입력하는 웹 서비스 프로세스와 입력 받은 메모의 </w:t>
      </w:r>
      <w:r w:rsidR="00741DE2">
        <w:rPr>
          <w:rFonts w:hint="eastAsia"/>
        </w:rPr>
        <w:t>키워</w:t>
      </w:r>
      <w:r w:rsidR="00274571">
        <w:rPr>
          <w:rFonts w:hint="eastAsia"/>
        </w:rPr>
        <w:t>드</w:t>
      </w:r>
      <w:r w:rsidR="00741DE2">
        <w:rPr>
          <w:rFonts w:hint="eastAsia"/>
        </w:rPr>
        <w:t>를 추출하여 Embedding 하는 프로세스 두 가지로 분할하여 진행하였다.</w:t>
      </w:r>
    </w:p>
    <w:p w14:paraId="071D8777" w14:textId="6B7941E1" w:rsidR="00E11485" w:rsidRDefault="004D64F2" w:rsidP="00FA07A4">
      <w:pPr>
        <w:ind w:firstLineChars="100" w:firstLine="220"/>
      </w:pPr>
      <w:r>
        <w:rPr>
          <w:rFonts w:hint="eastAsia"/>
        </w:rPr>
        <w:t xml:space="preserve">우선 사용하는 데이터베이스는 MySQL, 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 xml:space="preserve">로 </w:t>
      </w:r>
      <w:r w:rsidR="004D4B41">
        <w:rPr>
          <w:rFonts w:hint="eastAsia"/>
        </w:rPr>
        <w:t xml:space="preserve">개인 </w:t>
      </w:r>
      <w:proofErr w:type="spellStart"/>
      <w:r>
        <w:rPr>
          <w:rFonts w:hint="eastAsia"/>
        </w:rPr>
        <w:t>MiniPC</w:t>
      </w:r>
      <w:proofErr w:type="spellEnd"/>
      <w:r>
        <w:rPr>
          <w:rFonts w:hint="eastAsia"/>
        </w:rPr>
        <w:t xml:space="preserve"> Ubuntu 서버에 구축하여 사용하였다.</w:t>
      </w:r>
      <w:r w:rsidR="00462400">
        <w:rPr>
          <w:rFonts w:hint="eastAsia"/>
        </w:rPr>
        <w:t xml:space="preserve"> MySQL은 사용자 정보 및 메모 관련 정보들을 관리하며 </w:t>
      </w:r>
      <w:proofErr w:type="spellStart"/>
      <w:r w:rsidR="00462400">
        <w:rPr>
          <w:rFonts w:hint="eastAsia"/>
        </w:rPr>
        <w:t>ChromaDB</w:t>
      </w:r>
      <w:proofErr w:type="spellEnd"/>
      <w:r w:rsidR="00462400">
        <w:rPr>
          <w:rFonts w:hint="eastAsia"/>
        </w:rPr>
        <w:t xml:space="preserve">는 </w:t>
      </w:r>
      <w:proofErr w:type="spellStart"/>
      <w:r w:rsidR="00462400">
        <w:rPr>
          <w:rFonts w:hint="eastAsia"/>
        </w:rPr>
        <w:t>임베딩</w:t>
      </w:r>
      <w:proofErr w:type="spellEnd"/>
      <w:r w:rsidR="00462400">
        <w:rPr>
          <w:rFonts w:hint="eastAsia"/>
        </w:rPr>
        <w:t xml:space="preserve"> 된 키워드들의 </w:t>
      </w:r>
      <w:proofErr w:type="spellStart"/>
      <w:r w:rsidR="00E11485">
        <w:rPr>
          <w:rFonts w:hint="eastAsia"/>
        </w:rPr>
        <w:t>벡터값을</w:t>
      </w:r>
      <w:proofErr w:type="spellEnd"/>
      <w:r w:rsidR="00E11485">
        <w:rPr>
          <w:rFonts w:hint="eastAsia"/>
        </w:rPr>
        <w:t xml:space="preserve"> 적재하였다.</w:t>
      </w:r>
      <w:r w:rsidR="00452005">
        <w:rPr>
          <w:rFonts w:hint="eastAsia"/>
        </w:rPr>
        <w:t xml:space="preserve"> Front-End는 Vue.js를, Back-End는 Python의 프레임워크인 </w:t>
      </w:r>
      <w:proofErr w:type="spellStart"/>
      <w:r w:rsidR="00452005">
        <w:rPr>
          <w:rFonts w:hint="eastAsia"/>
        </w:rPr>
        <w:t>FastAPI</w:t>
      </w:r>
      <w:proofErr w:type="spellEnd"/>
      <w:r w:rsidR="00452005">
        <w:rPr>
          <w:rFonts w:hint="eastAsia"/>
        </w:rPr>
        <w:t>를 사용하였다.</w:t>
      </w:r>
    </w:p>
    <w:p w14:paraId="1715F1C7" w14:textId="5C457CDA" w:rsidR="00E11485" w:rsidRDefault="004D64F2" w:rsidP="002E46E4">
      <w:r>
        <w:rPr>
          <w:rFonts w:hint="eastAsia"/>
        </w:rPr>
        <w:t xml:space="preserve"> </w:t>
      </w:r>
      <w:r w:rsidR="00E11485">
        <w:rPr>
          <w:rFonts w:hint="eastAsia"/>
        </w:rPr>
        <w:t xml:space="preserve">사용 AI 서비스로는 OpenAI API로 메모의 키워드를 추출하고 OpenAI Embeddings API를 통해 </w:t>
      </w:r>
      <w:r w:rsidR="004516D9">
        <w:rPr>
          <w:rFonts w:hint="eastAsia"/>
        </w:rPr>
        <w:t xml:space="preserve">추출한 키워드를 </w:t>
      </w:r>
      <w:proofErr w:type="spellStart"/>
      <w:r w:rsidR="004516D9">
        <w:rPr>
          <w:rFonts w:hint="eastAsia"/>
        </w:rPr>
        <w:t>임베딩하여</w:t>
      </w:r>
      <w:proofErr w:type="spellEnd"/>
      <w:r w:rsidR="004516D9">
        <w:rPr>
          <w:rFonts w:hint="eastAsia"/>
        </w:rPr>
        <w:t xml:space="preserve"> 유사도 측정 값을 받아 데이터베이스에 적재한다.</w:t>
      </w:r>
      <w:r w:rsidR="00C216D8">
        <w:br/>
      </w:r>
      <w:r w:rsidR="00327A0C">
        <w:rPr>
          <w:rFonts w:hint="eastAsia"/>
        </w:rPr>
        <w:t>유사도 측정 값</w:t>
      </w:r>
      <w:r w:rsidR="00DA7A25">
        <w:rPr>
          <w:rFonts w:hint="eastAsia"/>
        </w:rPr>
        <w:t>은</w:t>
      </w:r>
      <w:r w:rsidR="00327A0C">
        <w:rPr>
          <w:rFonts w:hint="eastAsia"/>
        </w:rPr>
        <w:t xml:space="preserve"> </w:t>
      </w:r>
      <w:r w:rsidR="00327A0C" w:rsidRPr="00327A0C">
        <w:t>Scikit-Learn</w:t>
      </w:r>
      <w:r w:rsidR="00327A0C">
        <w:rPr>
          <w:rFonts w:hint="eastAsia"/>
        </w:rPr>
        <w:t xml:space="preserve"> DBSCAN 알고리즘을 사용하여 </w:t>
      </w:r>
      <w:r w:rsidR="00DA7A25">
        <w:rPr>
          <w:rFonts w:hint="eastAsia"/>
        </w:rPr>
        <w:t>클러스터링 후 사용자에게 간선을 연결한 메모들을 보여주는 방식으로 개발을 진행했다.</w:t>
      </w:r>
    </w:p>
    <w:p w14:paraId="71E4090C" w14:textId="78D55D5F" w:rsidR="00C21B79" w:rsidRDefault="00C21B79" w:rsidP="002E46E4">
      <w:r>
        <w:rPr>
          <w:rFonts w:hint="eastAsia"/>
        </w:rPr>
        <w:t xml:space="preserve"> 일반 메모와 카테고리 메모를 나누어 일반 메모는 텍스트, 카테고리 메모는 관련 카테고리의 유튜브 영상과 텍스트를 넣을 수 있게 </w:t>
      </w:r>
      <w:r w:rsidR="00283796">
        <w:rPr>
          <w:rFonts w:hint="eastAsia"/>
        </w:rPr>
        <w:t>개발을 하였</w:t>
      </w:r>
      <w:r w:rsidR="0046119D">
        <w:rPr>
          <w:rFonts w:hint="eastAsia"/>
        </w:rPr>
        <w:t>다. 일반 메모의 클러스터링은 메모 내용에 대한 키워드로 유사도를 측정한 값을 사용하고, 카테고리 메모는 제목의 유사도 측정 값을 사용한다.</w:t>
      </w:r>
    </w:p>
    <w:p w14:paraId="271A9429" w14:textId="5FCA05C5" w:rsidR="00F904F3" w:rsidRPr="00F904F3" w:rsidRDefault="00F904F3" w:rsidP="002E46E4">
      <w:r>
        <w:rPr>
          <w:rFonts w:hint="eastAsia"/>
        </w:rPr>
        <w:t xml:space="preserve"> </w:t>
      </w:r>
      <w:r w:rsidR="00C216D8">
        <w:rPr>
          <w:rFonts w:hint="eastAsia"/>
        </w:rPr>
        <w:t xml:space="preserve">완성된 </w:t>
      </w:r>
      <w:r>
        <w:rPr>
          <w:rFonts w:hint="eastAsia"/>
        </w:rPr>
        <w:t xml:space="preserve">웹 서비스 배포 또한 개인 </w:t>
      </w:r>
      <w:proofErr w:type="spellStart"/>
      <w:r>
        <w:rPr>
          <w:rFonts w:hint="eastAsia"/>
        </w:rPr>
        <w:t>MiniPC</w:t>
      </w:r>
      <w:proofErr w:type="spellEnd"/>
      <w:r>
        <w:rPr>
          <w:rFonts w:hint="eastAsia"/>
        </w:rPr>
        <w:t xml:space="preserve"> 서버에 배포를 하여 </w:t>
      </w:r>
      <w:r w:rsidR="009825A4">
        <w:rPr>
          <w:rFonts w:hint="eastAsia"/>
        </w:rPr>
        <w:t xml:space="preserve">통합 </w:t>
      </w:r>
      <w:r>
        <w:rPr>
          <w:rFonts w:hint="eastAsia"/>
        </w:rPr>
        <w:t>테스트를 완료했다.</w:t>
      </w:r>
    </w:p>
    <w:p w14:paraId="6CC5425D" w14:textId="77777777" w:rsidR="00741DE2" w:rsidRPr="002E46E4" w:rsidRDefault="00741DE2" w:rsidP="002E46E4"/>
    <w:p w14:paraId="180D0693" w14:textId="77777777" w:rsidR="00755D00" w:rsidRDefault="00755D00" w:rsidP="002E46E4"/>
    <w:p w14:paraId="170D1D0D" w14:textId="77777777" w:rsidR="00755D00" w:rsidRDefault="00755D00" w:rsidP="002E46E4"/>
    <w:p w14:paraId="0A855DC0" w14:textId="77777777" w:rsidR="00755D00" w:rsidRDefault="00755D00" w:rsidP="002E46E4"/>
    <w:p w14:paraId="3BE60378" w14:textId="77777777" w:rsidR="00755D00" w:rsidRDefault="00755D00" w:rsidP="002E46E4"/>
    <w:p w14:paraId="44CD8FE2" w14:textId="39718F57" w:rsidR="002E46E4" w:rsidRPr="002E46E4" w:rsidRDefault="002E46E4" w:rsidP="002E46E4">
      <w:r w:rsidRPr="002E46E4">
        <w:rPr>
          <w:rFonts w:hint="eastAsia"/>
        </w:rPr>
        <w:lastRenderedPageBreak/>
        <w:t xml:space="preserve">3. </w:t>
      </w:r>
      <w:r w:rsidR="00BD044E">
        <w:rPr>
          <w:rFonts w:hint="eastAsia"/>
        </w:rPr>
        <w:t>프로젝트 수행 내용</w:t>
      </w:r>
    </w:p>
    <w:p w14:paraId="62433D1E" w14:textId="624196D1" w:rsidR="002E46E4" w:rsidRPr="002E46E4" w:rsidRDefault="002E46E4" w:rsidP="002E46E4">
      <w:r w:rsidRPr="002E46E4">
        <w:rPr>
          <w:rFonts w:hint="eastAsia"/>
        </w:rPr>
        <w:t xml:space="preserve"> - </w:t>
      </w:r>
      <w:r w:rsidR="00FB7E18">
        <w:rPr>
          <w:rFonts w:hint="eastAsia"/>
        </w:rPr>
        <w:t>기술 스택</w:t>
      </w:r>
    </w:p>
    <w:p w14:paraId="488CA328" w14:textId="6FC5214F" w:rsidR="002E46E4" w:rsidRPr="002E46E4" w:rsidRDefault="002E46E4" w:rsidP="002E46E4">
      <w:r w:rsidRPr="002E46E4">
        <w:rPr>
          <w:rFonts w:hint="eastAsia"/>
        </w:rPr>
        <w:t>환경 : Windows 11, Ubuntu</w:t>
      </w:r>
      <w:r w:rsidR="00755D00">
        <w:rPr>
          <w:rFonts w:hint="eastAsia"/>
        </w:rPr>
        <w:t>(서버)</w:t>
      </w:r>
      <w:r w:rsidRPr="002E46E4">
        <w:rPr>
          <w:rFonts w:hint="eastAsia"/>
        </w:rPr>
        <w:t>, MacOS, VS Code</w:t>
      </w:r>
      <w:r w:rsidR="00252BC2">
        <w:rPr>
          <w:rFonts w:hint="eastAsia"/>
        </w:rPr>
        <w:t xml:space="preserve"> Editor</w:t>
      </w:r>
      <w:r w:rsidR="00842039">
        <w:rPr>
          <w:rFonts w:hint="eastAsia"/>
        </w:rPr>
        <w:t>, Cursor</w:t>
      </w:r>
      <w:r w:rsidR="009800E5">
        <w:rPr>
          <w:rFonts w:hint="eastAsia"/>
        </w:rPr>
        <w:t xml:space="preserve"> Editor</w:t>
      </w:r>
    </w:p>
    <w:p w14:paraId="565C07A7" w14:textId="77777777" w:rsidR="002E46E4" w:rsidRPr="002E46E4" w:rsidRDefault="002E46E4" w:rsidP="002E46E4">
      <w:r w:rsidRPr="002E46E4">
        <w:rPr>
          <w:rFonts w:hint="eastAsia"/>
        </w:rPr>
        <w:t>Front-</w:t>
      </w:r>
      <w:proofErr w:type="gramStart"/>
      <w:r w:rsidRPr="002E46E4">
        <w:rPr>
          <w:rFonts w:hint="eastAsia"/>
        </w:rPr>
        <w:t>End :</w:t>
      </w:r>
      <w:proofErr w:type="gramEnd"/>
      <w:r w:rsidRPr="002E46E4">
        <w:rPr>
          <w:rFonts w:hint="eastAsia"/>
        </w:rPr>
        <w:t xml:space="preserve"> Vue.js</w:t>
      </w:r>
    </w:p>
    <w:p w14:paraId="239E6E82" w14:textId="77777777" w:rsidR="002E46E4" w:rsidRPr="002E46E4" w:rsidRDefault="002E46E4" w:rsidP="002E46E4">
      <w:r w:rsidRPr="002E46E4">
        <w:rPr>
          <w:rFonts w:hint="eastAsia"/>
        </w:rPr>
        <w:t>Back-End: Fast API(Python)</w:t>
      </w:r>
    </w:p>
    <w:p w14:paraId="100226BB" w14:textId="77777777" w:rsidR="002E46E4" w:rsidRPr="002E46E4" w:rsidRDefault="002E46E4" w:rsidP="002E46E4">
      <w:proofErr w:type="spellStart"/>
      <w:proofErr w:type="gramStart"/>
      <w:r w:rsidRPr="002E46E4">
        <w:rPr>
          <w:rFonts w:hint="eastAsia"/>
        </w:rPr>
        <w:t>DataBase</w:t>
      </w:r>
      <w:proofErr w:type="spellEnd"/>
      <w:r w:rsidRPr="002E46E4">
        <w:rPr>
          <w:rFonts w:hint="eastAsia"/>
        </w:rPr>
        <w:t xml:space="preserve"> :</w:t>
      </w:r>
      <w:proofErr w:type="gramEnd"/>
      <w:r w:rsidRPr="002E46E4">
        <w:rPr>
          <w:rFonts w:hint="eastAsia"/>
        </w:rPr>
        <w:t xml:space="preserve"> </w:t>
      </w:r>
      <w:proofErr w:type="spellStart"/>
      <w:r w:rsidRPr="002E46E4">
        <w:rPr>
          <w:rFonts w:hint="eastAsia"/>
        </w:rPr>
        <w:t>Mysql</w:t>
      </w:r>
      <w:proofErr w:type="spellEnd"/>
      <w:r w:rsidRPr="002E46E4">
        <w:rPr>
          <w:rFonts w:hint="eastAsia"/>
        </w:rPr>
        <w:t xml:space="preserve">, </w:t>
      </w:r>
      <w:proofErr w:type="spellStart"/>
      <w:r w:rsidRPr="002E46E4">
        <w:rPr>
          <w:rFonts w:hint="eastAsia"/>
        </w:rPr>
        <w:t>ChromaDB</w:t>
      </w:r>
      <w:proofErr w:type="spellEnd"/>
    </w:p>
    <w:p w14:paraId="59EC5EF4" w14:textId="3D94CD86" w:rsidR="00C80AE6" w:rsidRDefault="000A42D8" w:rsidP="00C80AE6">
      <w:r>
        <w:rPr>
          <w:rFonts w:hint="eastAsia"/>
        </w:rPr>
        <w:t xml:space="preserve">AI </w:t>
      </w:r>
      <w:proofErr w:type="gramStart"/>
      <w:r>
        <w:rPr>
          <w:rFonts w:hint="eastAsia"/>
        </w:rPr>
        <w:t xml:space="preserve">Service </w:t>
      </w:r>
      <w:r w:rsidR="002E46E4" w:rsidRPr="002E46E4">
        <w:rPr>
          <w:rFonts w:hint="eastAsia"/>
        </w:rPr>
        <w:t>:</w:t>
      </w:r>
      <w:proofErr w:type="gramEnd"/>
      <w:r w:rsidR="002E46E4" w:rsidRPr="002E46E4">
        <w:rPr>
          <w:rFonts w:hint="eastAsia"/>
        </w:rPr>
        <w:t xml:space="preserve"> OpenAI </w:t>
      </w:r>
      <w:proofErr w:type="gramStart"/>
      <w:r w:rsidR="002E46E4" w:rsidRPr="002E46E4">
        <w:rPr>
          <w:rFonts w:hint="eastAsia"/>
        </w:rPr>
        <w:t>API(</w:t>
      </w:r>
      <w:proofErr w:type="gramEnd"/>
      <w:r w:rsidR="002E46E4" w:rsidRPr="002E46E4">
        <w:rPr>
          <w:rFonts w:hint="eastAsia"/>
        </w:rPr>
        <w:t>Embeddings, LLM)</w:t>
      </w:r>
    </w:p>
    <w:p w14:paraId="04556D41" w14:textId="77777777" w:rsidR="002E46E4" w:rsidRPr="002E46E4" w:rsidRDefault="002E46E4" w:rsidP="002E46E4">
      <w:r w:rsidRPr="002E46E4">
        <w:rPr>
          <w:rFonts w:hint="eastAsia"/>
        </w:rPr>
        <w:t> </w:t>
      </w:r>
    </w:p>
    <w:p w14:paraId="124F689E" w14:textId="1250676D" w:rsidR="002E46E4" w:rsidRPr="002E46E4" w:rsidRDefault="002E46E4" w:rsidP="002E46E4">
      <w:r w:rsidRPr="002E46E4">
        <w:rPr>
          <w:rFonts w:hint="eastAsia"/>
        </w:rPr>
        <w:t xml:space="preserve">- </w:t>
      </w:r>
      <w:r w:rsidR="00B83B92">
        <w:rPr>
          <w:rFonts w:hint="eastAsia"/>
        </w:rPr>
        <w:t>화면 설계</w:t>
      </w:r>
    </w:p>
    <w:p w14:paraId="768F21FE" w14:textId="2C65DDEC" w:rsidR="002E46E4" w:rsidRPr="002E46E4" w:rsidRDefault="002E46E4" w:rsidP="00F50A50">
      <w:pPr>
        <w:rPr>
          <w:rFonts w:hint="eastAsia"/>
        </w:rPr>
      </w:pPr>
      <w:r w:rsidRPr="002E46E4">
        <w:rPr>
          <w:rFonts w:hint="eastAsia"/>
        </w:rPr>
        <w:t xml:space="preserve"> 본 </w:t>
      </w:r>
      <w:r w:rsidR="00F50A50">
        <w:rPr>
          <w:rFonts w:hint="eastAsia"/>
        </w:rPr>
        <w:t xml:space="preserve">프로젝트의 </w:t>
      </w:r>
      <w:r w:rsidR="00861127">
        <w:rPr>
          <w:rFonts w:hint="eastAsia"/>
        </w:rPr>
        <w:t xml:space="preserve">초안 </w:t>
      </w:r>
      <w:proofErr w:type="spellStart"/>
      <w:r w:rsidR="00861127">
        <w:rPr>
          <w:rFonts w:hint="eastAsia"/>
        </w:rPr>
        <w:t>화며</w:t>
      </w:r>
      <w:r w:rsidR="00B95498">
        <w:rPr>
          <w:rFonts w:hint="eastAsia"/>
        </w:rPr>
        <w:t>로그인</w:t>
      </w:r>
      <w:proofErr w:type="spellEnd"/>
      <w:r w:rsidR="00B95498">
        <w:rPr>
          <w:rFonts w:hint="eastAsia"/>
        </w:rPr>
        <w:t>, 회원가입 화면 및 메인 화면 간선 연결에 대한 상황 별 화면을 설계했다.</w:t>
      </w:r>
      <w:r w:rsidR="00861127">
        <w:rPr>
          <w:rFonts w:hint="eastAsia"/>
        </w:rPr>
        <w:t xml:space="preserve"> </w:t>
      </w:r>
    </w:p>
    <w:p w14:paraId="5AAB573C" w14:textId="77777777" w:rsidR="00A12EEA" w:rsidRDefault="002E46E4" w:rsidP="00A12EEA">
      <w:pPr>
        <w:keepNext/>
      </w:pPr>
      <w:r w:rsidRPr="002E46E4">
        <w:rPr>
          <w:rFonts w:hint="eastAsia"/>
        </w:rPr>
        <w:t> </w:t>
      </w:r>
      <w:r w:rsidR="000341E4" w:rsidRPr="000341E4">
        <w:rPr>
          <w:noProof/>
        </w:rPr>
        <w:drawing>
          <wp:inline distT="0" distB="0" distL="0" distR="0" wp14:anchorId="7270E2B8" wp14:editId="2F554E25">
            <wp:extent cx="6044934" cy="2837399"/>
            <wp:effectExtent l="0" t="0" r="0" b="1270"/>
            <wp:docPr id="4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preencode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3510" cy="284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8844" w14:textId="619DBFEB" w:rsidR="004F5D93" w:rsidRPr="00CF1052" w:rsidRDefault="00A12EEA" w:rsidP="00CF1052">
      <w:pPr>
        <w:pStyle w:val="ac"/>
        <w:jc w:val="center"/>
      </w:pPr>
      <w:r>
        <w:rPr>
          <w:rFonts w:hint="eastAsia"/>
        </w:rPr>
        <w:t>&lt;그림 1 Figma 화면 설계&gt;</w:t>
      </w:r>
      <w:r w:rsidR="004F5D93">
        <w:br w:type="page"/>
      </w:r>
    </w:p>
    <w:p w14:paraId="73833106" w14:textId="0739F647" w:rsidR="004F5D93" w:rsidRPr="002E46E4" w:rsidRDefault="004F5D93" w:rsidP="004F5D93">
      <w:r w:rsidRPr="002E46E4">
        <w:rPr>
          <w:rFonts w:hint="eastAsia"/>
        </w:rPr>
        <w:lastRenderedPageBreak/>
        <w:t xml:space="preserve">- </w:t>
      </w:r>
      <w:r>
        <w:rPr>
          <w:rFonts w:hint="eastAsia"/>
        </w:rPr>
        <w:t>데이터베이스 설계</w:t>
      </w:r>
    </w:p>
    <w:p w14:paraId="03E4970B" w14:textId="6B09EBDD" w:rsidR="004F5D93" w:rsidRDefault="002E46E4" w:rsidP="0034353D">
      <w:r w:rsidRPr="002E46E4">
        <w:rPr>
          <w:rFonts w:hint="eastAsia"/>
        </w:rPr>
        <w:t>  </w:t>
      </w:r>
      <w:r w:rsidR="00F80B8E">
        <w:rPr>
          <w:rFonts w:hint="eastAsia"/>
        </w:rPr>
        <w:t xml:space="preserve">&lt;그림 2&gt;는 </w:t>
      </w:r>
      <w:r w:rsidR="00E87A79">
        <w:rPr>
          <w:rFonts w:hint="eastAsia"/>
        </w:rPr>
        <w:t xml:space="preserve">MySQL </w:t>
      </w:r>
      <w:r w:rsidR="003F3C27">
        <w:rPr>
          <w:rFonts w:hint="eastAsia"/>
        </w:rPr>
        <w:t>관계</w:t>
      </w:r>
      <w:r w:rsidR="00D539FB">
        <w:rPr>
          <w:rFonts w:hint="eastAsia"/>
        </w:rPr>
        <w:t xml:space="preserve">형 </w:t>
      </w:r>
      <w:r w:rsidR="00E87A79">
        <w:rPr>
          <w:rFonts w:hint="eastAsia"/>
        </w:rPr>
        <w:t>데이터베이스의 ERD</w:t>
      </w:r>
      <w:r w:rsidR="00A27B2F">
        <w:rPr>
          <w:rFonts w:hint="eastAsia"/>
        </w:rPr>
        <w:t xml:space="preserve"> 설계 </w:t>
      </w:r>
      <w:r w:rsidR="0019502E">
        <w:rPr>
          <w:rFonts w:hint="eastAsia"/>
        </w:rPr>
        <w:t>화면</w:t>
      </w:r>
      <w:r w:rsidR="00B13AB3">
        <w:rPr>
          <w:rFonts w:hint="eastAsia"/>
        </w:rPr>
        <w:t xml:space="preserve">이고 &lt;그림 3&gt;은 </w:t>
      </w:r>
      <w:proofErr w:type="spellStart"/>
      <w:r w:rsidR="0034353D">
        <w:rPr>
          <w:rFonts w:hint="eastAsia"/>
        </w:rPr>
        <w:t>ChromaDB</w:t>
      </w:r>
      <w:proofErr w:type="spellEnd"/>
      <w:r w:rsidR="0034353D">
        <w:rPr>
          <w:rFonts w:hint="eastAsia"/>
        </w:rPr>
        <w:t xml:space="preserve"> </w:t>
      </w:r>
      <w:r w:rsidR="0016243C">
        <w:rPr>
          <w:rFonts w:hint="eastAsia"/>
        </w:rPr>
        <w:t xml:space="preserve">벡터 </w:t>
      </w:r>
      <w:r w:rsidR="0034353D">
        <w:rPr>
          <w:rFonts w:hint="eastAsia"/>
        </w:rPr>
        <w:t xml:space="preserve">데이터베이스의 구조를 잡아 유사도 측정 값을 넣어 </w:t>
      </w:r>
      <w:r w:rsidR="00C541FE">
        <w:rPr>
          <w:rFonts w:hint="eastAsia"/>
        </w:rPr>
        <w:t xml:space="preserve">어떤 형태인지 </w:t>
      </w:r>
      <w:r w:rsidR="00C23ADD">
        <w:br/>
      </w:r>
      <w:r w:rsidR="00C541FE">
        <w:rPr>
          <w:rFonts w:hint="eastAsia"/>
        </w:rPr>
        <w:t>확인한 결과 화면이다.</w:t>
      </w:r>
    </w:p>
    <w:p w14:paraId="3C07B2E2" w14:textId="77777777" w:rsidR="00A12EEA" w:rsidRDefault="00A27B2F" w:rsidP="00A12EEA">
      <w:pPr>
        <w:keepNext/>
      </w:pPr>
      <w:r w:rsidRPr="00A27B2F">
        <w:rPr>
          <w:noProof/>
        </w:rPr>
        <w:drawing>
          <wp:inline distT="0" distB="0" distL="0" distR="0" wp14:anchorId="144C3AD9" wp14:editId="49C3DD06">
            <wp:extent cx="6124903" cy="2727960"/>
            <wp:effectExtent l="0" t="0" r="9525" b="0"/>
            <wp:docPr id="3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7291" cy="272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5947" w14:textId="29D7CE2B" w:rsidR="002E46E4" w:rsidRDefault="00AB6E9A" w:rsidP="00AB6E9A">
      <w:pPr>
        <w:pStyle w:val="ac"/>
        <w:jc w:val="center"/>
      </w:pPr>
      <w:r>
        <w:rPr>
          <w:rFonts w:hint="eastAsia"/>
        </w:rPr>
        <w:t xml:space="preserve">&lt;그림 2 MySQL 관계형 데이터베이스 </w:t>
      </w:r>
      <w:r w:rsidR="00885B34">
        <w:rPr>
          <w:rFonts w:hint="eastAsia"/>
        </w:rPr>
        <w:t>ERD 설계</w:t>
      </w:r>
      <w:r>
        <w:rPr>
          <w:rFonts w:hint="eastAsia"/>
        </w:rPr>
        <w:t>&gt;</w:t>
      </w:r>
    </w:p>
    <w:p w14:paraId="23C25F47" w14:textId="77777777" w:rsidR="00A04423" w:rsidRDefault="003464FA" w:rsidP="00A04423">
      <w:pPr>
        <w:keepNext/>
      </w:pPr>
      <w:r w:rsidRPr="003464FA">
        <w:rPr>
          <w:noProof/>
        </w:rPr>
        <w:drawing>
          <wp:inline distT="0" distB="0" distL="0" distR="0" wp14:anchorId="4B20D057" wp14:editId="48B37713">
            <wp:extent cx="6101080" cy="3271344"/>
            <wp:effectExtent l="0" t="0" r="0" b="5715"/>
            <wp:docPr id="1041902173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14" cy="327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D056" w14:textId="0B4DAC8C" w:rsidR="003464FA" w:rsidRPr="003464FA" w:rsidRDefault="00A04423" w:rsidP="00A04423">
      <w:pPr>
        <w:pStyle w:val="ac"/>
        <w:jc w:val="center"/>
      </w:pPr>
      <w:r>
        <w:rPr>
          <w:rFonts w:hint="eastAsia"/>
        </w:rPr>
        <w:t xml:space="preserve">&lt;그림 3 </w:t>
      </w:r>
      <w:proofErr w:type="spellStart"/>
      <w:r>
        <w:rPr>
          <w:rFonts w:hint="eastAsia"/>
        </w:rPr>
        <w:t>ChromaDB</w:t>
      </w:r>
      <w:proofErr w:type="spellEnd"/>
      <w:r>
        <w:rPr>
          <w:rFonts w:hint="eastAsia"/>
        </w:rPr>
        <w:t xml:space="preserve"> 벡터 데이터베이스 </w:t>
      </w:r>
      <w:r w:rsidR="000E64C4">
        <w:rPr>
          <w:rFonts w:hint="eastAsia"/>
        </w:rPr>
        <w:t>구조 및 쿼리 테스트</w:t>
      </w:r>
      <w:r>
        <w:rPr>
          <w:rFonts w:hint="eastAsia"/>
        </w:rPr>
        <w:t>&gt;</w:t>
      </w:r>
    </w:p>
    <w:p w14:paraId="504FCEDB" w14:textId="77777777" w:rsidR="00B13AB3" w:rsidRDefault="00B13AB3">
      <w:pPr>
        <w:widowControl/>
        <w:wordWrap/>
        <w:autoSpaceDE/>
        <w:autoSpaceDN/>
      </w:pPr>
      <w:r>
        <w:br w:type="page"/>
      </w:r>
    </w:p>
    <w:p w14:paraId="2A99B988" w14:textId="52BFD5B8" w:rsidR="002E46E4" w:rsidRDefault="002E46E4" w:rsidP="002E46E4">
      <w:r w:rsidRPr="002E46E4">
        <w:rPr>
          <w:rFonts w:hint="eastAsia"/>
        </w:rPr>
        <w:lastRenderedPageBreak/>
        <w:t xml:space="preserve">- </w:t>
      </w:r>
      <w:r w:rsidR="009D0534">
        <w:rPr>
          <w:rFonts w:hint="eastAsia"/>
        </w:rPr>
        <w:t>프로젝트 전체적 흐름 및 시스템 구성도</w:t>
      </w:r>
    </w:p>
    <w:p w14:paraId="56371EF2" w14:textId="63E5CFB8" w:rsidR="00F57A67" w:rsidRPr="002E46E4" w:rsidRDefault="00F57A67" w:rsidP="00A56B5A">
      <w:pPr>
        <w:ind w:firstLineChars="100" w:firstLine="220"/>
      </w:pPr>
      <w:r>
        <w:rPr>
          <w:rFonts w:hint="eastAsia"/>
        </w:rPr>
        <w:t xml:space="preserve">프로젝트의 전체적 흐름을 그린 Flow Chart로 </w:t>
      </w:r>
      <w:r w:rsidR="00DC529F">
        <w:rPr>
          <w:rFonts w:hint="eastAsia"/>
        </w:rPr>
        <w:t>메모 작성, 검색 등에 대한 작업 흐름도를 구성하여 프로젝트에 적용하였다.</w:t>
      </w:r>
    </w:p>
    <w:p w14:paraId="138FC186" w14:textId="77777777" w:rsidR="00152D7A" w:rsidRDefault="00152D7A" w:rsidP="00152D7A">
      <w:pPr>
        <w:keepNext/>
      </w:pPr>
      <w:r w:rsidRPr="00152D7A">
        <w:rPr>
          <w:noProof/>
        </w:rPr>
        <w:drawing>
          <wp:inline distT="0" distB="0" distL="0" distR="0" wp14:anchorId="2ADD8AE5" wp14:editId="174B712E">
            <wp:extent cx="5942873" cy="3378819"/>
            <wp:effectExtent l="0" t="0" r="1270" b="0"/>
            <wp:docPr id="215153387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87" cy="340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E190" w14:textId="6C2B23AA" w:rsidR="008E0151" w:rsidRDefault="00152D7A" w:rsidP="00152D7A">
      <w:pPr>
        <w:pStyle w:val="ac"/>
        <w:jc w:val="center"/>
      </w:pPr>
      <w:r>
        <w:rPr>
          <w:rFonts w:hint="eastAsia"/>
        </w:rPr>
        <w:t xml:space="preserve">&lt;그림 4 </w:t>
      </w:r>
      <w:r w:rsidR="00954BB0">
        <w:rPr>
          <w:rFonts w:hint="eastAsia"/>
        </w:rPr>
        <w:t xml:space="preserve">본 프로젝트의 </w:t>
      </w:r>
      <w:r w:rsidR="00A81424">
        <w:rPr>
          <w:rFonts w:hint="eastAsia"/>
        </w:rPr>
        <w:t xml:space="preserve">전체적 </w:t>
      </w:r>
      <w:r w:rsidR="00954BB0">
        <w:rPr>
          <w:rFonts w:hint="eastAsia"/>
        </w:rPr>
        <w:t>흐름 구성도&gt;</w:t>
      </w:r>
    </w:p>
    <w:p w14:paraId="0B4B58E8" w14:textId="5727411F" w:rsidR="00725929" w:rsidRDefault="00725929" w:rsidP="00725929">
      <w:r w:rsidRPr="002E46E4">
        <w:rPr>
          <w:rFonts w:hint="eastAsia"/>
        </w:rPr>
        <w:t xml:space="preserve">- </w:t>
      </w:r>
      <w:r>
        <w:rPr>
          <w:rFonts w:hint="eastAsia"/>
        </w:rPr>
        <w:t>비즈니스 모델</w:t>
      </w:r>
    </w:p>
    <w:p w14:paraId="24BE7BDF" w14:textId="1F434117" w:rsidR="00725929" w:rsidRPr="00725929" w:rsidRDefault="00725929" w:rsidP="00725929">
      <w:pPr>
        <w:rPr>
          <w:rFonts w:hint="eastAsia"/>
        </w:rPr>
      </w:pPr>
      <w:r>
        <w:rPr>
          <w:rFonts w:hint="eastAsia"/>
        </w:rPr>
        <w:t xml:space="preserve">  기획 단계에 작성한 비즈니스 모델이다. 운영 계획 및 주 수익원에 대해 알 수 있다.</w:t>
      </w:r>
    </w:p>
    <w:p w14:paraId="11FF5D4E" w14:textId="6182ECF4" w:rsidR="00725929" w:rsidRPr="00725929" w:rsidRDefault="00725929" w:rsidP="00725929">
      <w:pPr>
        <w:rPr>
          <w:rFonts w:hint="eastAsia"/>
        </w:rPr>
      </w:pPr>
      <w:r w:rsidRPr="00725929">
        <w:drawing>
          <wp:inline distT="0" distB="0" distL="0" distR="0" wp14:anchorId="76C93CBB" wp14:editId="21573067">
            <wp:extent cx="5730949" cy="2921619"/>
            <wp:effectExtent l="0" t="0" r="0" b="0"/>
            <wp:docPr id="1001712615" name="그림 1" descr="텍스트, 폰트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2615" name="그림 1" descr="텍스트, 폰트, 번호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805" cy="29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881A" w14:textId="5921A2A1" w:rsidR="00725929" w:rsidRDefault="008E0151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2ED10632" w14:textId="1E093FEB" w:rsidR="002A2E8E" w:rsidRPr="002A2E8E" w:rsidRDefault="002A2E8E" w:rsidP="00A56B5A">
      <w:pPr>
        <w:widowControl/>
        <w:wordWrap/>
        <w:autoSpaceDE/>
        <w:autoSpaceDN/>
        <w:ind w:firstLineChars="100" w:firstLine="220"/>
        <w:rPr>
          <w:rFonts w:eastAsiaTheme="minorHAnsi"/>
          <w:szCs w:val="22"/>
        </w:rPr>
      </w:pPr>
      <w:r>
        <w:rPr>
          <w:rFonts w:hint="eastAsia"/>
        </w:rPr>
        <w:lastRenderedPageBreak/>
        <w:t xml:space="preserve">프로젝트의 </w:t>
      </w:r>
      <w:r w:rsidR="00B57026">
        <w:rPr>
          <w:rFonts w:hint="eastAsia"/>
        </w:rPr>
        <w:t xml:space="preserve">시스템 흐름을 그린 구성도이다. Vue.js 를 프론트로 사용하여 메모 시각화는 Canvas라는 라이브러리를 </w:t>
      </w:r>
      <w:r w:rsidR="00B60203">
        <w:rPr>
          <w:rFonts w:hint="eastAsia"/>
        </w:rPr>
        <w:t xml:space="preserve">통해 메모와 간선 연결을 진행하였다. </w:t>
      </w:r>
      <w:proofErr w:type="spellStart"/>
      <w:r w:rsidR="002D2939">
        <w:rPr>
          <w:rFonts w:hint="eastAsia"/>
        </w:rPr>
        <w:t>백엔드는</w:t>
      </w:r>
      <w:proofErr w:type="spellEnd"/>
      <w:r w:rsidR="002D2939">
        <w:rPr>
          <w:rFonts w:hint="eastAsia"/>
        </w:rPr>
        <w:t xml:space="preserve"> 메모 키워드를 자연어로 처리하여 유사도 측정 값을 통해 클러스터링을 진행하여 그룹화 한 메모를 </w:t>
      </w:r>
      <w:r w:rsidR="00B57BB2">
        <w:rPr>
          <w:rFonts w:hint="eastAsia"/>
        </w:rPr>
        <w:t>사용자에게 제공하는 흐름이다.</w:t>
      </w:r>
    </w:p>
    <w:p w14:paraId="1C9C217D" w14:textId="61F1EB23" w:rsidR="008B3921" w:rsidRDefault="008B3921" w:rsidP="008B3921">
      <w:pPr>
        <w:keepNext/>
      </w:pPr>
      <w:r w:rsidRPr="008B3921">
        <w:rPr>
          <w:noProof/>
        </w:rPr>
        <w:drawing>
          <wp:inline distT="0" distB="0" distL="0" distR="0" wp14:anchorId="064FBE46" wp14:editId="3B4E6956">
            <wp:extent cx="5975131" cy="2592705"/>
            <wp:effectExtent l="0" t="0" r="6985" b="0"/>
            <wp:docPr id="2092725183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25183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868" cy="259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9E57" w14:textId="160A9704" w:rsidR="002E46E4" w:rsidRPr="002E46E4" w:rsidRDefault="008B3921" w:rsidP="008B3921">
      <w:pPr>
        <w:pStyle w:val="ac"/>
        <w:jc w:val="center"/>
      </w:pPr>
      <w:r>
        <w:rPr>
          <w:rFonts w:hint="eastAsia"/>
        </w:rPr>
        <w:t>&lt;그림 5 시스템 구성도&gt;</w:t>
      </w:r>
    </w:p>
    <w:p w14:paraId="0FB192F0" w14:textId="77777777" w:rsidR="00A56B5A" w:rsidRDefault="00BF5F0D" w:rsidP="00A56B5A">
      <w:r w:rsidRPr="002E46E4">
        <w:rPr>
          <w:rFonts w:hint="eastAsia"/>
        </w:rPr>
        <w:t xml:space="preserve">- </w:t>
      </w:r>
      <w:r w:rsidR="00F63E1E">
        <w:rPr>
          <w:rFonts w:hint="eastAsia"/>
        </w:rPr>
        <w:t>프로젝트 결과 화면</w:t>
      </w:r>
    </w:p>
    <w:p w14:paraId="67889FEC" w14:textId="39E2941A" w:rsidR="002E46E4" w:rsidRPr="002E46E4" w:rsidRDefault="00A93DBC" w:rsidP="00A56B5A">
      <w:pPr>
        <w:ind w:firstLineChars="100" w:firstLine="220"/>
      </w:pPr>
      <w:r>
        <w:rPr>
          <w:rFonts w:hint="eastAsia"/>
        </w:rPr>
        <w:t xml:space="preserve">프로젝트의 메인 화면으로 관련된 메모들을 간선으로 </w:t>
      </w:r>
      <w:r w:rsidR="003E62F6">
        <w:rPr>
          <w:rFonts w:hint="eastAsia"/>
        </w:rPr>
        <w:t>연결한</w:t>
      </w:r>
      <w:r>
        <w:rPr>
          <w:rFonts w:hint="eastAsia"/>
        </w:rPr>
        <w:t xml:space="preserve"> </w:t>
      </w:r>
      <w:r w:rsidR="00386AA6">
        <w:rPr>
          <w:rFonts w:hint="eastAsia"/>
        </w:rPr>
        <w:t>화면이다.</w:t>
      </w:r>
    </w:p>
    <w:p w14:paraId="03CA6A18" w14:textId="77777777" w:rsidR="00067341" w:rsidRDefault="00067341" w:rsidP="00067341">
      <w:pPr>
        <w:keepNext/>
      </w:pPr>
      <w:r w:rsidRPr="00067341">
        <w:rPr>
          <w:noProof/>
        </w:rPr>
        <w:drawing>
          <wp:inline distT="0" distB="0" distL="0" distR="0" wp14:anchorId="7DB47318" wp14:editId="3303A216">
            <wp:extent cx="5951220" cy="3252353"/>
            <wp:effectExtent l="0" t="0" r="0" b="5715"/>
            <wp:docPr id="13" name="그림 12" descr="텍스트, 스크린샷, 도표, 디자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FC0D54FD-2EF3-13AE-0B92-438B8F6F5B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 descr="텍스트, 스크린샷, 도표, 디자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FC0D54FD-2EF3-13AE-0B92-438B8F6F5B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700" cy="325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1AB7" w14:textId="31C8293E" w:rsidR="002E46E4" w:rsidRPr="002E46E4" w:rsidRDefault="00067341" w:rsidP="00067341">
      <w:pPr>
        <w:pStyle w:val="ac"/>
        <w:jc w:val="center"/>
      </w:pPr>
      <w:r>
        <w:rPr>
          <w:rFonts w:hint="eastAsia"/>
        </w:rPr>
        <w:t>&lt;그림 6 프로젝트 메인 화면&gt;</w:t>
      </w:r>
    </w:p>
    <w:p w14:paraId="7149D397" w14:textId="77777777" w:rsidR="002E46E4" w:rsidRPr="002E46E4" w:rsidRDefault="002E46E4" w:rsidP="002E46E4">
      <w:r w:rsidRPr="002E46E4">
        <w:rPr>
          <w:rFonts w:hint="eastAsia"/>
        </w:rPr>
        <w:t> </w:t>
      </w:r>
    </w:p>
    <w:p w14:paraId="211A3F68" w14:textId="713C609E" w:rsidR="002E46E4" w:rsidRPr="00CE4EFA" w:rsidRDefault="00E206F6" w:rsidP="00043A67">
      <w:pPr>
        <w:ind w:firstLineChars="100" w:firstLine="220"/>
        <w:rPr>
          <w:rFonts w:eastAsiaTheme="minorHAnsi"/>
        </w:rPr>
      </w:pPr>
      <w:r>
        <w:rPr>
          <w:rFonts w:hint="eastAsia"/>
        </w:rPr>
        <w:lastRenderedPageBreak/>
        <w:t>왼쪽</w:t>
      </w:r>
      <w:r w:rsidR="00556779">
        <w:rPr>
          <w:rFonts w:hint="eastAsia"/>
        </w:rPr>
        <w:t xml:space="preserve"> </w:t>
      </w:r>
      <w:r>
        <w:rPr>
          <w:rFonts w:hint="eastAsia"/>
        </w:rPr>
        <w:t>카테고리 메모, 오른쪽</w:t>
      </w:r>
      <w:r w:rsidR="00556779">
        <w:rPr>
          <w:rFonts w:hint="eastAsia"/>
        </w:rPr>
        <w:t xml:space="preserve"> </w:t>
      </w:r>
      <w:r>
        <w:rPr>
          <w:rFonts w:hint="eastAsia"/>
        </w:rPr>
        <w:t xml:space="preserve">일반 메모 작성 화면으로 </w:t>
      </w:r>
      <w:proofErr w:type="spellStart"/>
      <w:r w:rsidR="003E62F6">
        <w:rPr>
          <w:rFonts w:hint="eastAsia"/>
        </w:rPr>
        <w:t>드롭다운을</w:t>
      </w:r>
      <w:proofErr w:type="spellEnd"/>
      <w:r w:rsidR="003E62F6">
        <w:rPr>
          <w:rFonts w:hint="eastAsia"/>
        </w:rPr>
        <w:t xml:space="preserve"> 통해 카테고리와 일반 메모 작성 화면을 구분한다. </w:t>
      </w:r>
      <w:r w:rsidR="005E37F6">
        <w:rPr>
          <w:rFonts w:hint="eastAsia"/>
        </w:rPr>
        <w:t>일반 메모는 제목과 내용만 입력 받아 내용에 대한 키워드를 추출하고 키워드 각각 유사도 측정 값을 가진다.</w:t>
      </w:r>
      <w:r w:rsidR="00CE4EFA">
        <w:br/>
      </w:r>
      <w:r>
        <w:rPr>
          <w:rFonts w:hint="eastAsia"/>
        </w:rPr>
        <w:t xml:space="preserve">  </w:t>
      </w:r>
      <w:r w:rsidR="00CE4EFA">
        <w:rPr>
          <w:rFonts w:hint="eastAsia"/>
        </w:rPr>
        <w:t>카테고리 메모는 제목에 대해서만 유사도 측정 값을 가지고 유튜브 영상을 메인 화면에 보여</w:t>
      </w:r>
      <w:r w:rsidR="005C7590">
        <w:rPr>
          <w:rFonts w:hint="eastAsia"/>
        </w:rPr>
        <w:t>주기 위해 제목과 링크를 받는다.</w:t>
      </w:r>
    </w:p>
    <w:p w14:paraId="31C1D3DC" w14:textId="77777777" w:rsidR="002B5481" w:rsidRDefault="005E3B8C" w:rsidP="002B5481">
      <w:pPr>
        <w:keepNext/>
      </w:pPr>
      <w:r w:rsidRPr="005E3B8C">
        <w:rPr>
          <w:noProof/>
        </w:rPr>
        <w:drawing>
          <wp:inline distT="0" distB="0" distL="0" distR="0" wp14:anchorId="40666B0A" wp14:editId="040FB703">
            <wp:extent cx="5802455" cy="2673985"/>
            <wp:effectExtent l="0" t="0" r="8255" b="0"/>
            <wp:docPr id="136607070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7070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3838" cy="267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5D7A" w14:textId="26B1E1A0" w:rsidR="005E3B8C" w:rsidRPr="002E46E4" w:rsidRDefault="002B5481" w:rsidP="002B5481">
      <w:pPr>
        <w:pStyle w:val="ac"/>
        <w:jc w:val="center"/>
      </w:pPr>
      <w:r>
        <w:rPr>
          <w:rFonts w:hint="eastAsia"/>
        </w:rPr>
        <w:t>&lt;</w:t>
      </w:r>
      <w:r w:rsidR="00852EBC">
        <w:rPr>
          <w:rFonts w:hint="eastAsia"/>
        </w:rPr>
        <w:t xml:space="preserve">그림 7 </w:t>
      </w:r>
      <w:r w:rsidR="00AE677C">
        <w:rPr>
          <w:rFonts w:hint="eastAsia"/>
        </w:rPr>
        <w:t xml:space="preserve">메모 </w:t>
      </w:r>
      <w:r w:rsidR="00852EBC">
        <w:rPr>
          <w:rFonts w:hint="eastAsia"/>
        </w:rPr>
        <w:t>작성 화면&gt;</w:t>
      </w:r>
    </w:p>
    <w:p w14:paraId="77081A6F" w14:textId="2D1124D4" w:rsidR="002E46E4" w:rsidRDefault="00043A67" w:rsidP="002E46E4">
      <w:r>
        <w:rPr>
          <w:rFonts w:hint="eastAsia"/>
        </w:rPr>
        <w:t xml:space="preserve">  </w:t>
      </w:r>
      <w:r w:rsidR="00AE677C">
        <w:rPr>
          <w:rFonts w:hint="eastAsia"/>
        </w:rPr>
        <w:t xml:space="preserve">왼쪽 카테고리 메모, 오른쪽 일반 메모 작성 화면으로 </w:t>
      </w:r>
      <w:r w:rsidR="00110BF6">
        <w:rPr>
          <w:rFonts w:hint="eastAsia"/>
        </w:rPr>
        <w:t xml:space="preserve">수정화면은 메인 화면에서 메모를 더블 클릭하면 </w:t>
      </w:r>
      <w:proofErr w:type="spellStart"/>
      <w:r w:rsidR="00110BF6">
        <w:rPr>
          <w:rFonts w:hint="eastAsia"/>
        </w:rPr>
        <w:t>모달</w:t>
      </w:r>
      <w:proofErr w:type="spellEnd"/>
      <w:r w:rsidR="00110BF6">
        <w:rPr>
          <w:rFonts w:hint="eastAsia"/>
        </w:rPr>
        <w:t xml:space="preserve"> 창으로 띄워주며, </w:t>
      </w:r>
      <w:r w:rsidR="00CB5A15">
        <w:rPr>
          <w:rFonts w:hint="eastAsia"/>
        </w:rPr>
        <w:t>각 메모 유형에 맞게</w:t>
      </w:r>
      <w:r w:rsidR="0083737F">
        <w:rPr>
          <w:rFonts w:hint="eastAsia"/>
        </w:rPr>
        <w:t xml:space="preserve"> 수정 화면이 나온다. </w:t>
      </w:r>
    </w:p>
    <w:p w14:paraId="0DD248DC" w14:textId="77777777" w:rsidR="00AE677C" w:rsidRDefault="00924D07" w:rsidP="00AE677C">
      <w:pPr>
        <w:keepNext/>
      </w:pPr>
      <w:r w:rsidRPr="00924D07">
        <w:rPr>
          <w:noProof/>
        </w:rPr>
        <w:drawing>
          <wp:inline distT="0" distB="0" distL="0" distR="0" wp14:anchorId="3E69EF40" wp14:editId="6E2817B2">
            <wp:extent cx="5722883" cy="2591435"/>
            <wp:effectExtent l="0" t="0" r="0" b="0"/>
            <wp:docPr id="1184676861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6861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626" cy="25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A7CB" w14:textId="1F186831" w:rsidR="00924D07" w:rsidRPr="002E46E4" w:rsidRDefault="00AE677C" w:rsidP="00AE677C">
      <w:pPr>
        <w:pStyle w:val="ac"/>
        <w:jc w:val="center"/>
      </w:pPr>
      <w:r>
        <w:rPr>
          <w:rFonts w:hint="eastAsia"/>
        </w:rPr>
        <w:t xml:space="preserve">&lt;그림 8 </w:t>
      </w:r>
      <w:r w:rsidR="00FA195C">
        <w:rPr>
          <w:rFonts w:hint="eastAsia"/>
        </w:rPr>
        <w:t>메모 수정 화면</w:t>
      </w:r>
      <w:r>
        <w:rPr>
          <w:rFonts w:hint="eastAsia"/>
        </w:rPr>
        <w:t>&gt;</w:t>
      </w:r>
    </w:p>
    <w:p w14:paraId="0CEAFAC1" w14:textId="77777777" w:rsidR="002E46E4" w:rsidRPr="002E46E4" w:rsidRDefault="002E46E4" w:rsidP="002E46E4">
      <w:r w:rsidRPr="002E46E4">
        <w:rPr>
          <w:rFonts w:hint="eastAsia"/>
        </w:rPr>
        <w:t> </w:t>
      </w:r>
    </w:p>
    <w:p w14:paraId="614C6C81" w14:textId="4707D502" w:rsidR="00A34CFF" w:rsidRDefault="002E46E4" w:rsidP="00A34CFF">
      <w:r w:rsidRPr="002E46E4">
        <w:rPr>
          <w:rFonts w:hint="eastAsia"/>
        </w:rPr>
        <w:t> </w:t>
      </w:r>
      <w:r w:rsidR="00A34CFF">
        <w:br w:type="page"/>
      </w:r>
    </w:p>
    <w:p w14:paraId="3C39DB7A" w14:textId="1A6E1B1F" w:rsidR="002E46E4" w:rsidRPr="002E46E4" w:rsidRDefault="002E46E4" w:rsidP="002E46E4">
      <w:r w:rsidRPr="002E46E4">
        <w:rPr>
          <w:rFonts w:hint="eastAsia"/>
        </w:rPr>
        <w:lastRenderedPageBreak/>
        <w:t xml:space="preserve">4. </w:t>
      </w:r>
      <w:r w:rsidR="004669AC">
        <w:rPr>
          <w:rFonts w:hint="eastAsia"/>
        </w:rPr>
        <w:t xml:space="preserve">차별화 포인트 </w:t>
      </w:r>
      <w:r w:rsidRPr="002E46E4">
        <w:rPr>
          <w:rFonts w:hint="eastAsia"/>
        </w:rPr>
        <w:t>및 기대효과</w:t>
      </w:r>
    </w:p>
    <w:p w14:paraId="12A5B49C" w14:textId="7A07FF99" w:rsidR="009B746E" w:rsidRPr="002E46E4" w:rsidRDefault="00BA60AF" w:rsidP="00210AB6">
      <w:pPr>
        <w:ind w:firstLineChars="100" w:firstLine="220"/>
      </w:pPr>
      <w:r>
        <w:rPr>
          <w:rFonts w:hint="eastAsia"/>
        </w:rPr>
        <w:t xml:space="preserve">본 프로젝트의 차별점은 메모 간 의미적 연결을 자동으로 분석하며 </w:t>
      </w:r>
      <w:r w:rsidR="00F871DC">
        <w:rPr>
          <w:rFonts w:hint="eastAsia"/>
        </w:rPr>
        <w:t xml:space="preserve">자동 간선 연결로 직관적인 관계 파악이 가능하다. 또한 </w:t>
      </w:r>
      <w:r>
        <w:rPr>
          <w:rFonts w:hint="eastAsia"/>
        </w:rPr>
        <w:t xml:space="preserve">OpenAI Embeddings를 통해 키워드 이상의 깊은 의미 파악이 가능하다. </w:t>
      </w:r>
    </w:p>
    <w:p w14:paraId="18F5F20A" w14:textId="40C471E3" w:rsidR="002E46E4" w:rsidRPr="002E46E4" w:rsidRDefault="00210AB6" w:rsidP="002E46E4">
      <w:r>
        <w:rPr>
          <w:rFonts w:hint="eastAsia"/>
        </w:rPr>
        <w:t xml:space="preserve"> 자동 간선 연결로 인한 직관적 관계 파악은 파편화된 정보를 유기적으로 연결하여 사용자의 지식 체계를 공고히 한다. </w:t>
      </w:r>
      <w:r w:rsidR="003D626F">
        <w:rPr>
          <w:rFonts w:hint="eastAsia"/>
        </w:rPr>
        <w:t xml:space="preserve">또한 유사 아이디어의 시각적 연결로 사고 확장 및 </w:t>
      </w:r>
      <w:r w:rsidR="0080433C">
        <w:br/>
      </w:r>
      <w:r w:rsidR="003D626F">
        <w:rPr>
          <w:rFonts w:hint="eastAsia"/>
        </w:rPr>
        <w:t xml:space="preserve">창의적 문제 해결을 촉진한다. </w:t>
      </w:r>
      <w:r w:rsidR="001221B0">
        <w:rPr>
          <w:rFonts w:hint="eastAsia"/>
        </w:rPr>
        <w:t xml:space="preserve">사용자는 </w:t>
      </w:r>
      <w:r w:rsidR="00D910D8">
        <w:rPr>
          <w:rFonts w:hint="eastAsia"/>
        </w:rPr>
        <w:t xml:space="preserve">개인 또는 팀 단위 시스템에서 빠르게 메모를 작성하고 자동 간선 연결 기능을 통해 </w:t>
      </w:r>
      <w:r w:rsidR="0043644A">
        <w:rPr>
          <w:rFonts w:hint="eastAsia"/>
        </w:rPr>
        <w:t>효율적으로 메모들을 관리할 수 있</w:t>
      </w:r>
      <w:r w:rsidR="00CB786D">
        <w:rPr>
          <w:rFonts w:hint="eastAsia"/>
        </w:rPr>
        <w:t xml:space="preserve">다. </w:t>
      </w:r>
      <w:r w:rsidR="007F4324">
        <w:rPr>
          <w:rFonts w:hint="eastAsia"/>
        </w:rPr>
        <w:t xml:space="preserve">주 사용층은 대학생과 직장인으로 </w:t>
      </w:r>
      <w:r w:rsidR="00FF5714">
        <w:rPr>
          <w:rFonts w:hint="eastAsia"/>
        </w:rPr>
        <w:t>수익</w:t>
      </w:r>
      <w:r w:rsidR="005D6DF8">
        <w:rPr>
          <w:rFonts w:hint="eastAsia"/>
        </w:rPr>
        <w:t xml:space="preserve"> 모델을</w:t>
      </w:r>
      <w:r w:rsidR="00FF5714">
        <w:rPr>
          <w:rFonts w:hint="eastAsia"/>
        </w:rPr>
        <w:t xml:space="preserve"> 통해 </w:t>
      </w:r>
      <w:r w:rsidR="005D6DF8">
        <w:rPr>
          <w:rFonts w:hint="eastAsia"/>
        </w:rPr>
        <w:t xml:space="preserve">경제적 효과를 얻을 </w:t>
      </w:r>
      <w:r w:rsidR="0056407D">
        <w:rPr>
          <w:rFonts w:hint="eastAsia"/>
        </w:rPr>
        <w:t xml:space="preserve">것으로 </w:t>
      </w:r>
      <w:r w:rsidR="000C13F7">
        <w:rPr>
          <w:rFonts w:hint="eastAsia"/>
        </w:rPr>
        <w:t>기대된다.</w:t>
      </w:r>
    </w:p>
    <w:p w14:paraId="2E5322CE" w14:textId="77777777" w:rsidR="002E46E4" w:rsidRPr="002E46E4" w:rsidRDefault="002E46E4" w:rsidP="002E46E4">
      <w:r w:rsidRPr="002E46E4">
        <w:rPr>
          <w:rFonts w:hint="eastAsia"/>
        </w:rPr>
        <w:t> </w:t>
      </w:r>
    </w:p>
    <w:p w14:paraId="125F838D" w14:textId="4BBA9469" w:rsidR="002E46E4" w:rsidRPr="002E46E4" w:rsidRDefault="002E46E4" w:rsidP="002E46E4">
      <w:r w:rsidRPr="002E46E4">
        <w:rPr>
          <w:rFonts w:hint="eastAsia"/>
        </w:rPr>
        <w:t>5. 개선사항 및 향후계획</w:t>
      </w:r>
    </w:p>
    <w:p w14:paraId="5127506A" w14:textId="1C732314" w:rsidR="00983660" w:rsidRDefault="007E1776" w:rsidP="00A36393">
      <w:pPr>
        <w:ind w:firstLineChars="100" w:firstLine="220"/>
      </w:pPr>
      <w:r>
        <w:rPr>
          <w:rFonts w:hint="eastAsia"/>
        </w:rPr>
        <w:t xml:space="preserve">메인 화면의 메모 상호작용 성능을 최적화함과 동시에 웹 소켓 기반 실시간 협업 기능을 구현할 </w:t>
      </w:r>
      <w:r w:rsidR="004A03D5">
        <w:rPr>
          <w:rFonts w:hint="eastAsia"/>
        </w:rPr>
        <w:t>계획</w:t>
      </w:r>
      <w:r>
        <w:rPr>
          <w:rFonts w:hint="eastAsia"/>
        </w:rPr>
        <w:t xml:space="preserve">이다. </w:t>
      </w:r>
      <w:r w:rsidR="00A62CE2">
        <w:rPr>
          <w:rFonts w:hint="eastAsia"/>
        </w:rPr>
        <w:t>협업 기능을 통한 팀 단위 메모 공유와 관계 시각화로 공동 지식 기반을 구축하여 개인이 아닌 팀 단위 업무의 효율을 향상시킨다.</w:t>
      </w:r>
    </w:p>
    <w:p w14:paraId="638B9F08" w14:textId="141C0FF7" w:rsidR="00A62CE2" w:rsidRDefault="00A62CE2" w:rsidP="002E46E4">
      <w:r>
        <w:rPr>
          <w:rFonts w:hint="eastAsia"/>
        </w:rPr>
        <w:t xml:space="preserve"> </w:t>
      </w:r>
      <w:r w:rsidR="001B3A6A">
        <w:rPr>
          <w:rFonts w:hint="eastAsia"/>
        </w:rPr>
        <w:t>프리미엄 구독, 광고 수익, 기업 라이선스 등을 통해 수익을 창출할 계획이며 초기에는 프로모션을 통해 협업이 중요시되는 기업에 프리미엄 기능을 무료</w:t>
      </w:r>
      <w:r w:rsidR="00AE7158">
        <w:rPr>
          <w:rFonts w:hint="eastAsia"/>
        </w:rPr>
        <w:t xml:space="preserve"> 제공, 웹 세미나, SNS를 통한 AI 기반 메모 관리 및 생산성 향상 사례를 공유하여 고객을 확보할 </w:t>
      </w:r>
      <w:r w:rsidR="00BB23B8">
        <w:rPr>
          <w:rFonts w:hint="eastAsia"/>
        </w:rPr>
        <w:t>것이다.</w:t>
      </w:r>
    </w:p>
    <w:p w14:paraId="63BB80B5" w14:textId="3A8C30EF" w:rsidR="00412112" w:rsidRDefault="007D5BD1">
      <w:r>
        <w:rPr>
          <w:rFonts w:hint="eastAsia"/>
        </w:rPr>
        <w:t xml:space="preserve"> 사용자의 피드백과 데이터 분석을 기반으로 AI 알고리즘 및 UI/UX 개선, 파트너쉽 강화를 통해 </w:t>
      </w:r>
      <w:r w:rsidR="00D158F3">
        <w:rPr>
          <w:rFonts w:hint="eastAsia"/>
        </w:rPr>
        <w:t xml:space="preserve">연구, 기업 등 다양한 분야와의 협력으로 서비스를 </w:t>
      </w:r>
      <w:r w:rsidR="00D07818">
        <w:rPr>
          <w:rFonts w:hint="eastAsia"/>
        </w:rPr>
        <w:t>확산</w:t>
      </w:r>
      <w:r w:rsidR="00D07818">
        <w:t>할</w:t>
      </w:r>
      <w:r w:rsidR="00D158F3">
        <w:rPr>
          <w:rFonts w:hint="eastAsia"/>
        </w:rPr>
        <w:t xml:space="preserve"> 계획이다.</w:t>
      </w:r>
      <w:r w:rsidR="002E46E4" w:rsidRPr="002E46E4">
        <w:rPr>
          <w:rFonts w:hint="eastAsia"/>
        </w:rPr>
        <w:t xml:space="preserve"> </w:t>
      </w:r>
    </w:p>
    <w:sectPr w:rsidR="004121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CC87" w14:textId="77777777" w:rsidR="006B338A" w:rsidRDefault="006B338A" w:rsidP="00EE6D76">
      <w:pPr>
        <w:spacing w:after="0"/>
      </w:pPr>
      <w:r>
        <w:separator/>
      </w:r>
    </w:p>
  </w:endnote>
  <w:endnote w:type="continuationSeparator" w:id="0">
    <w:p w14:paraId="2FF3D414" w14:textId="77777777" w:rsidR="006B338A" w:rsidRDefault="006B338A" w:rsidP="00EE6D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E5804" w14:textId="77777777" w:rsidR="006B338A" w:rsidRDefault="006B338A" w:rsidP="00EE6D76">
      <w:pPr>
        <w:spacing w:after="0"/>
      </w:pPr>
      <w:r>
        <w:separator/>
      </w:r>
    </w:p>
  </w:footnote>
  <w:footnote w:type="continuationSeparator" w:id="0">
    <w:p w14:paraId="0716EF03" w14:textId="77777777" w:rsidR="006B338A" w:rsidRDefault="006B338A" w:rsidP="00EE6D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7EB4"/>
    <w:multiLevelType w:val="hybridMultilevel"/>
    <w:tmpl w:val="2164635E"/>
    <w:lvl w:ilvl="0" w:tplc="E5E2A518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95700E"/>
    <w:multiLevelType w:val="hybridMultilevel"/>
    <w:tmpl w:val="D2E4ECBA"/>
    <w:lvl w:ilvl="0" w:tplc="30F46B2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ADF30DF"/>
    <w:multiLevelType w:val="hybridMultilevel"/>
    <w:tmpl w:val="BA168E7A"/>
    <w:lvl w:ilvl="0" w:tplc="7232528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3" w15:restartNumberingAfterBreak="0">
    <w:nsid w:val="73A96D6F"/>
    <w:multiLevelType w:val="hybridMultilevel"/>
    <w:tmpl w:val="C186C95C"/>
    <w:lvl w:ilvl="0" w:tplc="CFA0A3D6">
      <w:start w:val="3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1143739043">
    <w:abstractNumId w:val="2"/>
  </w:num>
  <w:num w:numId="2" w16cid:durableId="1277370470">
    <w:abstractNumId w:val="1"/>
  </w:num>
  <w:num w:numId="3" w16cid:durableId="1893077629">
    <w:abstractNumId w:val="0"/>
  </w:num>
  <w:num w:numId="4" w16cid:durableId="5180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E4"/>
    <w:rsid w:val="000341E4"/>
    <w:rsid w:val="00043A67"/>
    <w:rsid w:val="00067341"/>
    <w:rsid w:val="000A42D8"/>
    <w:rsid w:val="000C13F7"/>
    <w:rsid w:val="000C3DF0"/>
    <w:rsid w:val="000C7D1B"/>
    <w:rsid w:val="000E64C4"/>
    <w:rsid w:val="00110BF6"/>
    <w:rsid w:val="001221B0"/>
    <w:rsid w:val="00152D7A"/>
    <w:rsid w:val="0016243C"/>
    <w:rsid w:val="0019502E"/>
    <w:rsid w:val="00196186"/>
    <w:rsid w:val="001B3A6A"/>
    <w:rsid w:val="001D6343"/>
    <w:rsid w:val="0020649A"/>
    <w:rsid w:val="00210AB6"/>
    <w:rsid w:val="00211230"/>
    <w:rsid w:val="00225376"/>
    <w:rsid w:val="00252BC2"/>
    <w:rsid w:val="00274571"/>
    <w:rsid w:val="00274E83"/>
    <w:rsid w:val="00283796"/>
    <w:rsid w:val="002A2E8E"/>
    <w:rsid w:val="002B5481"/>
    <w:rsid w:val="002D2939"/>
    <w:rsid w:val="002E46E4"/>
    <w:rsid w:val="002F7DE9"/>
    <w:rsid w:val="00327A0C"/>
    <w:rsid w:val="003407A7"/>
    <w:rsid w:val="0034353D"/>
    <w:rsid w:val="003464FA"/>
    <w:rsid w:val="00351410"/>
    <w:rsid w:val="00372414"/>
    <w:rsid w:val="00386AA6"/>
    <w:rsid w:val="003967E1"/>
    <w:rsid w:val="003D626F"/>
    <w:rsid w:val="003E62F6"/>
    <w:rsid w:val="003F3C27"/>
    <w:rsid w:val="00412112"/>
    <w:rsid w:val="0043644A"/>
    <w:rsid w:val="004367E7"/>
    <w:rsid w:val="004516D9"/>
    <w:rsid w:val="00452005"/>
    <w:rsid w:val="0046119D"/>
    <w:rsid w:val="00462400"/>
    <w:rsid w:val="004669AC"/>
    <w:rsid w:val="00490AF4"/>
    <w:rsid w:val="004A03D5"/>
    <w:rsid w:val="004C272F"/>
    <w:rsid w:val="004D4B41"/>
    <w:rsid w:val="004D64F2"/>
    <w:rsid w:val="004F5D93"/>
    <w:rsid w:val="005351C7"/>
    <w:rsid w:val="00552A7B"/>
    <w:rsid w:val="00556779"/>
    <w:rsid w:val="0056407D"/>
    <w:rsid w:val="005B7363"/>
    <w:rsid w:val="005C7590"/>
    <w:rsid w:val="005C76B8"/>
    <w:rsid w:val="005D6DF8"/>
    <w:rsid w:val="005E37F6"/>
    <w:rsid w:val="005E3B8C"/>
    <w:rsid w:val="005F2A96"/>
    <w:rsid w:val="0060528D"/>
    <w:rsid w:val="006247D0"/>
    <w:rsid w:val="00637EA9"/>
    <w:rsid w:val="00656EC2"/>
    <w:rsid w:val="00672755"/>
    <w:rsid w:val="00687127"/>
    <w:rsid w:val="006A2379"/>
    <w:rsid w:val="006B338A"/>
    <w:rsid w:val="00710FB1"/>
    <w:rsid w:val="0071664C"/>
    <w:rsid w:val="00725929"/>
    <w:rsid w:val="00741DE2"/>
    <w:rsid w:val="0074347E"/>
    <w:rsid w:val="00754BAB"/>
    <w:rsid w:val="00755D00"/>
    <w:rsid w:val="00792089"/>
    <w:rsid w:val="007C47B0"/>
    <w:rsid w:val="007D5BD1"/>
    <w:rsid w:val="007E1776"/>
    <w:rsid w:val="007F4324"/>
    <w:rsid w:val="0080433C"/>
    <w:rsid w:val="00805CA7"/>
    <w:rsid w:val="00817472"/>
    <w:rsid w:val="00832751"/>
    <w:rsid w:val="00834963"/>
    <w:rsid w:val="0083737F"/>
    <w:rsid w:val="008411A9"/>
    <w:rsid w:val="00842039"/>
    <w:rsid w:val="00852EBC"/>
    <w:rsid w:val="00861127"/>
    <w:rsid w:val="00885B34"/>
    <w:rsid w:val="008A4640"/>
    <w:rsid w:val="008A6348"/>
    <w:rsid w:val="008B1439"/>
    <w:rsid w:val="008B3921"/>
    <w:rsid w:val="008B55D5"/>
    <w:rsid w:val="008C5A19"/>
    <w:rsid w:val="008D556A"/>
    <w:rsid w:val="008E0151"/>
    <w:rsid w:val="0092184F"/>
    <w:rsid w:val="00924D07"/>
    <w:rsid w:val="00924D7F"/>
    <w:rsid w:val="00954BB0"/>
    <w:rsid w:val="009800E5"/>
    <w:rsid w:val="009825A4"/>
    <w:rsid w:val="00983660"/>
    <w:rsid w:val="009B746E"/>
    <w:rsid w:val="009D0534"/>
    <w:rsid w:val="00A04423"/>
    <w:rsid w:val="00A108FC"/>
    <w:rsid w:val="00A12EEA"/>
    <w:rsid w:val="00A16DDA"/>
    <w:rsid w:val="00A27B2F"/>
    <w:rsid w:val="00A3434A"/>
    <w:rsid w:val="00A34CFF"/>
    <w:rsid w:val="00A36393"/>
    <w:rsid w:val="00A4111A"/>
    <w:rsid w:val="00A56B5A"/>
    <w:rsid w:val="00A62CE2"/>
    <w:rsid w:val="00A81424"/>
    <w:rsid w:val="00A93DBC"/>
    <w:rsid w:val="00AB22D3"/>
    <w:rsid w:val="00AB6E9A"/>
    <w:rsid w:val="00AE3828"/>
    <w:rsid w:val="00AE677C"/>
    <w:rsid w:val="00AE7158"/>
    <w:rsid w:val="00B03F59"/>
    <w:rsid w:val="00B13AB3"/>
    <w:rsid w:val="00B21E11"/>
    <w:rsid w:val="00B57026"/>
    <w:rsid w:val="00B57BB2"/>
    <w:rsid w:val="00B60203"/>
    <w:rsid w:val="00B83B92"/>
    <w:rsid w:val="00B95498"/>
    <w:rsid w:val="00BA60AF"/>
    <w:rsid w:val="00BB0EA0"/>
    <w:rsid w:val="00BB23B8"/>
    <w:rsid w:val="00BD044E"/>
    <w:rsid w:val="00BD60AA"/>
    <w:rsid w:val="00BE3877"/>
    <w:rsid w:val="00BE58F9"/>
    <w:rsid w:val="00BF4655"/>
    <w:rsid w:val="00BF579E"/>
    <w:rsid w:val="00BF5F0D"/>
    <w:rsid w:val="00C07B33"/>
    <w:rsid w:val="00C216D8"/>
    <w:rsid w:val="00C21B79"/>
    <w:rsid w:val="00C23ADD"/>
    <w:rsid w:val="00C541FE"/>
    <w:rsid w:val="00C80AE6"/>
    <w:rsid w:val="00C971D9"/>
    <w:rsid w:val="00CB5A15"/>
    <w:rsid w:val="00CB786D"/>
    <w:rsid w:val="00CD7FE9"/>
    <w:rsid w:val="00CE4EFA"/>
    <w:rsid w:val="00CF1052"/>
    <w:rsid w:val="00CF7CB3"/>
    <w:rsid w:val="00D07818"/>
    <w:rsid w:val="00D1237E"/>
    <w:rsid w:val="00D158F3"/>
    <w:rsid w:val="00D42138"/>
    <w:rsid w:val="00D539FB"/>
    <w:rsid w:val="00D71651"/>
    <w:rsid w:val="00D734DF"/>
    <w:rsid w:val="00D910D8"/>
    <w:rsid w:val="00DA7A25"/>
    <w:rsid w:val="00DC529F"/>
    <w:rsid w:val="00DF043A"/>
    <w:rsid w:val="00E11485"/>
    <w:rsid w:val="00E206F6"/>
    <w:rsid w:val="00E87A79"/>
    <w:rsid w:val="00E94638"/>
    <w:rsid w:val="00EC2EF9"/>
    <w:rsid w:val="00EE6D76"/>
    <w:rsid w:val="00F14293"/>
    <w:rsid w:val="00F42C7C"/>
    <w:rsid w:val="00F50A50"/>
    <w:rsid w:val="00F50EA1"/>
    <w:rsid w:val="00F57A67"/>
    <w:rsid w:val="00F63E1E"/>
    <w:rsid w:val="00F6649F"/>
    <w:rsid w:val="00F72AF3"/>
    <w:rsid w:val="00F80B8E"/>
    <w:rsid w:val="00F871DC"/>
    <w:rsid w:val="00F904F3"/>
    <w:rsid w:val="00F9182A"/>
    <w:rsid w:val="00FA07A4"/>
    <w:rsid w:val="00FA195C"/>
    <w:rsid w:val="00FA7772"/>
    <w:rsid w:val="00FB22B6"/>
    <w:rsid w:val="00FB7E18"/>
    <w:rsid w:val="00FD0060"/>
    <w:rsid w:val="00FE2A37"/>
    <w:rsid w:val="00FF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867CB"/>
  <w15:chartTrackingRefBased/>
  <w15:docId w15:val="{E8E61A18-A3F0-4DD7-8578-CF94BF4F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F0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46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4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46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46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46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46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46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46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46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46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46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46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E46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46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46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46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46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46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46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46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46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46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46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46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4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46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46E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E6D7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E6D76"/>
  </w:style>
  <w:style w:type="paragraph" w:styleId="ab">
    <w:name w:val="footer"/>
    <w:basedOn w:val="a"/>
    <w:link w:val="Char4"/>
    <w:uiPriority w:val="99"/>
    <w:unhideWhenUsed/>
    <w:rsid w:val="00EE6D7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E6D76"/>
  </w:style>
  <w:style w:type="paragraph" w:styleId="ac">
    <w:name w:val="caption"/>
    <w:basedOn w:val="a"/>
    <w:next w:val="a"/>
    <w:uiPriority w:val="35"/>
    <w:unhideWhenUsed/>
    <w:qFormat/>
    <w:rsid w:val="000341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7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태민 안</dc:creator>
  <cp:keywords/>
  <dc:description/>
  <cp:lastModifiedBy>안태민[컴퓨터정보공학과]</cp:lastModifiedBy>
  <cp:revision>211</cp:revision>
  <dcterms:created xsi:type="dcterms:W3CDTF">2025-11-21T12:00:00Z</dcterms:created>
  <dcterms:modified xsi:type="dcterms:W3CDTF">2025-11-24T06:18:00Z</dcterms:modified>
</cp:coreProperties>
</file>